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b/>
          <w:sz w:val="28"/>
          <w:szCs w:val="28"/>
        </w:rPr>
      </w:pPr>
      <w:r>
        <w:rPr>
          <w:rFonts w:hint="eastAsia" w:ascii="楷体" w:hAnsi="楷体" w:eastAsia="楷体"/>
          <w:b/>
          <w:sz w:val="28"/>
          <w:szCs w:val="28"/>
        </w:rPr>
        <w:t xml:space="preserve">第1项.民用枪支持枪许可流程图 </w:t>
      </w:r>
    </w:p>
    <w:p>
      <w:pPr>
        <w:spacing w:line="600" w:lineRule="exact"/>
        <w:jc w:val="center"/>
        <w:rPr>
          <w:rFonts w:hint="eastAsia" w:ascii="方正小标宋简体" w:hAnsi="方正小标宋简体" w:eastAsia="方正小标宋简体"/>
          <w:color w:val="000000"/>
          <w:sz w:val="40"/>
          <w:szCs w:val="18"/>
        </w:rPr>
        <w:sectPr>
          <w:pgSz w:w="11906" w:h="16838"/>
          <w:pgMar w:top="1440" w:right="1800" w:bottom="1440" w:left="1800" w:header="851" w:footer="992" w:gutter="0"/>
          <w:lnNumType w:countBy="0" w:distance="360"/>
          <w:pgNumType w:fmt="numberInDash"/>
          <w:cols w:space="720" w:num="1"/>
          <w:docGrid w:type="lines" w:linePitch="312" w:charSpace="0"/>
        </w:sectPr>
      </w:pPr>
      <w:bookmarkStart w:id="0" w:name="_GoBack"/>
      <w:bookmarkEnd w:id="0"/>
      <w:r>
        <w:rPr>
          <w:rFonts w:hint="default"/>
          <w:sz w:val="21"/>
          <w:szCs w:val="22"/>
        </w:rPr>
        <mc:AlternateContent>
          <mc:Choice Requires="wpg">
            <w:drawing>
              <wp:anchor distT="0" distB="0" distL="114300" distR="114300" simplePos="0" relativeHeight="251659264" behindDoc="0" locked="0" layoutInCell="1" allowOverlap="0">
                <wp:simplePos x="0" y="0"/>
                <wp:positionH relativeFrom="column">
                  <wp:posOffset>-144780</wp:posOffset>
                </wp:positionH>
                <wp:positionV relativeFrom="paragraph">
                  <wp:posOffset>367665</wp:posOffset>
                </wp:positionV>
                <wp:extent cx="6562090" cy="9013825"/>
                <wp:effectExtent l="0" t="0" r="0" b="0"/>
                <wp:wrapSquare wrapText="bothSides"/>
                <wp:docPr id="19" name="画布 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62090" cy="9013825"/>
                          <a:chOff x="0" y="0"/>
                          <a:chExt cx="6562090" cy="9013825"/>
                        </a:xfrm>
                      </wpg:grpSpPr>
                      <wps:wsp>
                        <wps:cNvPr id="1" name="矩形 3"/>
                        <wps:cNvSpPr>
                          <a:spLocks noChangeAspect="1" noTextEdit="1"/>
                        </wps:cNvSpPr>
                        <wps:spPr>
                          <a:xfrm>
                            <a:off x="0" y="0"/>
                            <a:ext cx="6562090" cy="9013825"/>
                          </a:xfrm>
                          <a:prstGeom prst="rect">
                            <a:avLst/>
                          </a:prstGeom>
                          <a:noFill/>
                          <a:ln>
                            <a:noFill/>
                          </a:ln>
                        </wps:spPr>
                        <wps:bodyPr vert="horz" wrap="square" anchor="t" anchorCtr="0" upright="1"/>
                      </wps:wsp>
                      <wps:wsp>
                        <wps:cNvPr id="2" name="流程图: 可选过程 20"/>
                        <wps:cNvSpPr/>
                        <wps:spPr>
                          <a:xfrm>
                            <a:off x="1371575" y="297471"/>
                            <a:ext cx="3543601" cy="52786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3" name="流程图: 可选过程 21"/>
                        <wps:cNvSpPr/>
                        <wps:spPr>
                          <a:xfrm>
                            <a:off x="1371575" y="1245297"/>
                            <a:ext cx="3543601" cy="100250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4" name="直接箭头连接符 22"/>
                        <wps:cNvSpPr/>
                        <wps:spPr>
                          <a:xfrm>
                            <a:off x="3143376" y="2377584"/>
                            <a:ext cx="730" cy="396628"/>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5" name="流程图: 可选过程 24"/>
                        <wps:cNvSpPr/>
                        <wps:spPr>
                          <a:xfrm>
                            <a:off x="1371575" y="2774213"/>
                            <a:ext cx="3543601" cy="63577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6" name="直接箭头连接符 25"/>
                        <wps:cNvSpPr/>
                        <wps:spPr>
                          <a:xfrm>
                            <a:off x="3143376" y="3467584"/>
                            <a:ext cx="730" cy="396628"/>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7" name="流程图: 决策 26"/>
                        <wps:cNvSpPr/>
                        <wps:spPr>
                          <a:xfrm>
                            <a:off x="1828767" y="3962641"/>
                            <a:ext cx="2629218" cy="79252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8" name="直接连接符 27"/>
                        <wps:cNvSpPr/>
                        <wps:spPr>
                          <a:xfrm flipH="1">
                            <a:off x="0" y="4359270"/>
                            <a:ext cx="730" cy="729"/>
                          </a:xfrm>
                          <a:prstGeom prst="line">
                            <a:avLst/>
                          </a:prstGeom>
                          <a:ln w="9525" cap="flat" cmpd="sng">
                            <a:solidFill>
                              <a:srgbClr val="000000"/>
                            </a:solidFill>
                            <a:prstDash val="solid"/>
                            <a:round/>
                            <a:headEnd type="none" w="med" len="med"/>
                            <a:tailEnd type="triangle" w="med" len="med"/>
                          </a:ln>
                        </wps:spPr>
                        <wps:bodyPr upright="1"/>
                      </wps:wsp>
                      <wps:wsp>
                        <wps:cNvPr id="9" name="直接连接符 28"/>
                        <wps:cNvSpPr/>
                        <wps:spPr>
                          <a:xfrm>
                            <a:off x="4457985" y="4359270"/>
                            <a:ext cx="457191" cy="0"/>
                          </a:xfrm>
                          <a:prstGeom prst="line">
                            <a:avLst/>
                          </a:prstGeom>
                          <a:ln w="9525" cap="flat" cmpd="sng">
                            <a:solidFill>
                              <a:srgbClr val="000000"/>
                            </a:solidFill>
                            <a:prstDash val="solid"/>
                            <a:round/>
                            <a:headEnd type="none" w="med" len="med"/>
                            <a:tailEnd type="none" w="med" len="med"/>
                          </a:ln>
                        </wps:spPr>
                        <wps:bodyPr upright="1"/>
                      </wps:wsp>
                      <wps:wsp>
                        <wps:cNvPr id="10" name="直接连接符 29"/>
                        <wps:cNvSpPr/>
                        <wps:spPr>
                          <a:xfrm>
                            <a:off x="4915177" y="4359270"/>
                            <a:ext cx="0" cy="594213"/>
                          </a:xfrm>
                          <a:prstGeom prst="line">
                            <a:avLst/>
                          </a:prstGeom>
                          <a:ln w="9525" cap="flat" cmpd="sng">
                            <a:solidFill>
                              <a:srgbClr val="000000"/>
                            </a:solidFill>
                            <a:prstDash val="solid"/>
                            <a:round/>
                            <a:headEnd type="none" w="med" len="med"/>
                            <a:tailEnd type="triangle" w="med" len="med"/>
                          </a:ln>
                        </wps:spPr>
                        <wps:bodyPr upright="1"/>
                      </wps:wsp>
                      <wps:wsp>
                        <wps:cNvPr id="11" name="流程图: 可选过程 30"/>
                        <wps:cNvSpPr/>
                        <wps:spPr>
                          <a:xfrm>
                            <a:off x="4391524" y="5052641"/>
                            <a:ext cx="1142979" cy="81731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12" name="流程图: 可选过程 31"/>
                        <wps:cNvSpPr/>
                        <wps:spPr>
                          <a:xfrm>
                            <a:off x="685787" y="5151798"/>
                            <a:ext cx="3542871" cy="59421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wps:txbx>
                        <wps:bodyPr vert="horz" wrap="square" anchor="t" anchorCtr="0" upright="1"/>
                      </wps:wsp>
                      <wps:wsp>
                        <wps:cNvPr id="13" name="直接箭头连接符 32"/>
                        <wps:cNvSpPr/>
                        <wps:spPr>
                          <a:xfrm>
                            <a:off x="3086409" y="4755169"/>
                            <a:ext cx="730" cy="396628"/>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14" name="文本框 33"/>
                        <wps:cNvSpPr txBox="1"/>
                        <wps:spPr>
                          <a:xfrm>
                            <a:off x="3315005" y="2476742"/>
                            <a:ext cx="914383" cy="297471"/>
                          </a:xfrm>
                          <a:prstGeom prst="rect">
                            <a:avLst/>
                          </a:prstGeom>
                          <a:noFill/>
                          <a:ln>
                            <a:noFill/>
                          </a:ln>
                        </wps:spPr>
                        <wps:txbx>
                          <w:txbxContent>
                            <w:p>
                              <w:pPr>
                                <w:rPr>
                                  <w:rFonts w:hint="default"/>
                                  <w:sz w:val="21"/>
                                  <w:szCs w:val="22"/>
                                </w:rPr>
                              </w:pPr>
                            </w:p>
                          </w:txbxContent>
                        </wps:txbx>
                        <wps:bodyPr vert="horz" wrap="square" anchor="t" anchorCtr="0" upright="1"/>
                      </wps:wsp>
                      <wps:wsp>
                        <wps:cNvPr id="15" name="文本框 34"/>
                        <wps:cNvSpPr txBox="1"/>
                        <wps:spPr>
                          <a:xfrm>
                            <a:off x="914383" y="1783371"/>
                            <a:ext cx="457191" cy="297471"/>
                          </a:xfrm>
                          <a:prstGeom prst="rect">
                            <a:avLst/>
                          </a:prstGeom>
                          <a:noFill/>
                          <a:ln>
                            <a:noFill/>
                          </a:ln>
                        </wps:spPr>
                        <wps:txbx>
                          <w:txbxContent>
                            <w:p>
                              <w:pPr>
                                <w:rPr>
                                  <w:rFonts w:hint="default"/>
                                  <w:sz w:val="21"/>
                                  <w:szCs w:val="22"/>
                                </w:rPr>
                              </w:pPr>
                            </w:p>
                          </w:txbxContent>
                        </wps:txbx>
                        <wps:bodyPr vert="horz" wrap="square" anchor="t" anchorCtr="0" upright="1"/>
                      </wps:wsp>
                      <wps:wsp>
                        <wps:cNvPr id="16" name="文本框 35"/>
                        <wps:cNvSpPr txBox="1"/>
                        <wps:spPr>
                          <a:xfrm>
                            <a:off x="4915177" y="4457698"/>
                            <a:ext cx="457191" cy="298200"/>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17" name="文本框 36"/>
                        <wps:cNvSpPr txBox="1"/>
                        <wps:spPr>
                          <a:xfrm>
                            <a:off x="3201072" y="4755169"/>
                            <a:ext cx="457191" cy="297471"/>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18" name="直接箭头连接符 37"/>
                        <wps:cNvSpPr/>
                        <wps:spPr>
                          <a:xfrm>
                            <a:off x="3122926" y="807839"/>
                            <a:ext cx="0" cy="393712"/>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38" o:spid="_x0000_s1026" o:spt="203" style="position:absolute;left:0pt;margin-left:-11.4pt;margin-top:28.95pt;height:709.75pt;width:516.7pt;mso-wrap-distance-bottom:0pt;mso-wrap-distance-left:9pt;mso-wrap-distance-right:9pt;mso-wrap-distance-top:0pt;z-index:251659264;mso-width-relative:page;mso-height-relative:page;" coordsize="6562090,9013825" o:allowoverlap="f" o:gfxdata="UEsDBAoAAAAAAIdO4kAAAAAAAAAAAAAAAAAEAAAAZHJzL1BLAwQUAAAACACHTuJAMlpjNtwAAAAM&#10;AQAADwAAAGRycy9kb3ducmV2LnhtbE2PwW7CMBBE75X6D9ZW6g1sp0BoGgdVqO0JVSpUQr2ZeEki&#10;4nUUmwT+vubU3na0o5k3+epiWzZg7xtHCuRUAEMqnWmoUvC9e58sgfmgyejWESq4oodVcX+X68y4&#10;kb5w2IaKxRDymVZQh9BlnPuyRqv91HVI8Xd0vdUhyr7iptdjDLctT4RYcKsbig217nBdY3nanq2C&#10;j1GPr0/ybdicjuvrz27+ud9IVOrxQYoXYAEv4c8MN/yIDkVkOrgzGc9aBZMkiehBwTx9BnYzCCkW&#10;wA7xmqXpDHiR8/8jil9QSwMEFAAAAAgAh07iQJOoQYo1BgAAUSsAAA4AAABkcnMvZTJvRG9jLnht&#10;bO1a3Y7bRBS+R+IdRr6n8Yz/o2arstuWiwoqtTzArO0kFv5jxttkuQIhtUJIcIN6UwQCAQKphQuK&#10;hISgT7O75S04M45/N07cLupS1rmIHMcee875znfO+WYuX1lGIbrrMx4k8UTBl1QF+bGbeEE8myjv&#10;3rn+hq0gntHYo2ES+xPl0OfKlZ3XX7u8SMc+SeZJ6PkMwSAxHy/SiTLPsnQ8GnF37keUX0pSP4Y/&#10;pwmLaAY/2WzkMbqA0aNwRFTVHC0S5qUscX3O4exe/qeyGpH1GTCZTgPX30vcg8iPs3xU5oc0gynx&#10;eZByZUe+7XTqu9k70yn3MxROFJhpJr/hIXC8L75HO5fpeMZoOg/c1SvQPq/QmlNEgxgeWg61RzOK&#10;DlhwaqgocFnCk2l2yU2iUT4RaRGYBVZbtrnBkoNUzmU2XszS0ujgqJbVX3hY9+27txgKPECCo6CY&#10;RuDxky/+OPr9Y6TZwjqLdDaGi26w9HZ6i+VThMObifseR3GyO6fxzL/KU7A0jCHuGLVvEb9n1f3L&#10;KYvEODB5tJSeOCw94S8z5MJJ0zCJ6oCTXPjPUbFmEyP3lTsHh566z51f23LniI7zB8vXK19nkQKK&#10;eWVafjbT3p7T1Jce48JqhWlLy37909Gf3yItN6y8pLAq7zQpWPkO2OWaF9QsXLtXTIGvfHMW25YW&#10;ouOU8eyGn0RIHEwUBs6V6KZ3b/JMuLi6RHgyTq4HYShDKYwbJ+BCcQZsXryjONpPvEMwDZAQDD5P&#10;2AcKWkAIThT+/gFlvoJo7MLpiZIVh7tZHrMHKQtm84YdwHsCpS/BjaRw4/FvH538+OnRw7/G6Ojz&#10;X/7+8JNnT+/DCUQkn4h3Ad8Lx8r4KWZeALBEPtYsbFiGggDjxLF0S4YPHRdBoBm6Zqo4DwKDWLZp&#10;yviqBmr5aRomCwhIll0NM5/FNPNv5Ty7yXk8CQNP+E84jrPZ/m4IrqHAl9flZ/XIxmVhjBYQlwYE&#10;JXKF46ZAvnAYpR44MZ7J5zXuaAysys+6gcWE9iif5y8gRxCX0XEUwIzk0dyn3rXYQ9lhClwVQ44C&#10;9EyUyPcUFPqQ0sSRvDKjQdjnyvUgzZb7y5X/XlG8alvxKgH3QnjFRDcAs7mh1wIWqyoxVJlDupll&#10;QOyA2Fqi1AvEnjx8cvzZ9yc/Pz767smzp1+J40c/IEIE3nrjVcO6pllmzq+aZRm23sSrpa0qDM0x&#10;TbIFqjxjVOSe3SSOIR8mDG9i1ZfPkFArxt6ZGDJjARRzYQefrmfJFTU20/e5ZmlISXkZ25mlJQp6&#10;o6iRpS1LJ1iWbx1p2tQMy5IwHUhvSNOtfm59dwAEteq71pOebHx6w7VOeppuDqS3pSz8f5CeVWCo&#10;Tnr3fj15/AAR2TT0xg+2iW2ZMB40JZAWiam3uhJiEodgEIlEa245xNiWOMsab893A6E6bcqb3U3D&#10;0I282t0IIKZOc7WqTnYRmwGKpmGQviUEJtEMNpQjXTMcYq2UvKITKSs7izii5utOxmEADaQYtEPb&#10;uGCF3LmWbpUCKTNhDSIrKbKnsKLrhuXYUAgCQ62FB/yPnZWwIpFzsfDRLZpsLPLPFRsYWrUO/pAR&#10;vpk/aqyhO9jAVp7g1oJj1RMaTlHqXyxwnKEgOl+AQDxvbvyg238e+UDXACkEJAlgEUM1TldCGOsg&#10;gQFpiUrIxpaGZSbrhktZCQ36rAjIi67P4q0LCtrzCbSmbVh2zmyGIDlHps2GUgHFfbGg0IPfBsAO&#10;8mxNngXlq5GD2/qs9pz6rGqbugr8Kco0yzCwKTN5hdeyih/0WbHWdYbM/B/SZ3Ep8h8/uH/85aPj&#10;b+4hrb0ijrLlmwnsAyj5r2OBW9Owoap5pU900C10CcEKQg6sAdgAW5GiqzXW7hT9by91v/qriLgS&#10;1Ct/tSX0vv4q3AHewJYNqzMtcanemA3uktucOncHrVeTcSkn18KrLSH3dVejVwLfmO2KoukvG/Z3&#10;bVZbhvAq1y+LvUGVdFuFV1uy7esvTWwig+Wnzoza9Fex5WSgw3W77zriq6VjnqqBeqiZNTVCwwTk&#10;9HyN2laBElslULlADVS5ZVlxWKDesNesXwEk9wbCTkspGM/yXaFiK2f9t9zNVu2E3f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ggAAFtDb250&#10;ZW50X1R5cGVzXS54bWxQSwECFAAKAAAAAACHTuJAAAAAAAAAAAAAAAAABgAAAAAAAAAAABAAAACM&#10;BwAAX3JlbHMvUEsBAhQAFAAAAAgAh07iQIoUZjzRAAAAlAEAAAsAAAAAAAAAAQAgAAAAsAcAAF9y&#10;ZWxzLy5yZWxzUEsBAhQACgAAAAAAh07iQAAAAAAAAAAAAAAAAAQAAAAAAAAAAAAQAAAAAAAAAGRy&#10;cy9QSwECFAAUAAAACACHTuJAMlpjNtwAAAAMAQAADwAAAAAAAAABACAAAAAiAAAAZHJzL2Rvd25y&#10;ZXYueG1sUEsBAhQAFAAAAAgAh07iQJOoQYo1BgAAUSsAAA4AAAAAAAAAAQAgAAAAKwEAAGRycy9l&#10;Mm9Eb2MueG1sUEsFBgAAAAAGAAYAWQEAANIJAAAAAA==&#10;">
                <o:lock v:ext="edit" text="t" aspectratio="t"/>
                <v:rect id="矩形 3" o:spid="_x0000_s1026" o:spt="1" style="position:absolute;left:0;top:0;height:9013825;width:656209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流程图: 可选过程 20" o:spid="_x0000_s1026" o:spt="176" type="#_x0000_t176" style="position:absolute;left:1371575;top:297471;height:527866;width:3543601;"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21" o:spid="_x0000_s1026" o:spt="176" type="#_x0000_t176" style="position:absolute;left:1371575;top:1245297;height:1002508;width:3543601;" fillcolor="#FFFFFF" filled="t" stroked="t" coordsize="21600,21600" o:gfxdata="UEsDBAoAAAAAAIdO4kAAAAAAAAAAAAAAAAAEAAAAZHJzL1BLAwQUAAAACACHTuJASq0Ldb0AAADa&#10;AAAADwAAAGRycy9kb3ducmV2LnhtbEWPQWvCQBSE7wX/w/KE3uomFaxGN0EslR56aSp4fWaf2WD2&#10;bciuMfbXdwuFHoeZ+YbZFKNtxUC9bxwrSGcJCOLK6YZrBYevt6clCB+QNbaOScGdPBT55GGDmXY3&#10;/qShDLWIEPYZKjAhdJmUvjJk0c9cRxy9s+sthij7WuoebxFuW/mcJAtpseG4YLCjnaHqUl6tgvHj&#10;+7S67tOqDGa5eDnOh9ftQSr1OE2TNYhAY/gP/7XftYI5/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Qt1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22" o:spid="_x0000_s1026" o:spt="32" type="#_x0000_t32" style="position:absolute;left:3143376;top:2377584;height:396628;width:730;" filled="f" stroked="t"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流程图: 可选过程 24" o:spid="_x0000_s1026" o:spt="176" type="#_x0000_t176" style="position:absolute;left:1371575;top:2774213;height:635772;width:3543601;" fillcolor="#FFFFFF" filled="t" stroked="t" coordsize="21600,21600"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25" o:spid="_x0000_s1026" o:spt="32" type="#_x0000_t32" style="position:absolute;left:3143376;top:3467584;height:396628;width:73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流程图: 决策 26" o:spid="_x0000_s1026" o:spt="110" type="#_x0000_t110" style="position:absolute;left:1828767;top:3962641;height:792528;width:2629218;" fillcolor="#FFFFFF" filled="t" stroked="t" coordsize="21600,21600" o:gfxdata="UEsDBAoAAAAAAIdO4kAAAAAAAAAAAAAAAAAEAAAAZHJzL1BLAwQUAAAACACHTuJAC8Bl2LwAAADa&#10;AAAADwAAAGRycy9kb3ducmV2LnhtbEWPQWvCQBSE74L/YXlCb7qxSi3R1YMg9SBiVTy/Zp9JMO9t&#10;yK7G+uvdQsHjMDPfMLPFnSt1o8aXTgwMBwkokszZUnIDx8Oq/wnKBxSLlRMy8EseFvNuZ4apda18&#10;020fchUh4lM0UIRQp1r7rCBGP3A1SfTOrmEMUTa5tg22Ec6Vfk+SD81YSlwosKZlQdllf2UDu5/x&#10;jtvN48ybx/jE1fVrctqOjHnrDZMpqED38Ar/t9fWwAT+rsQbo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AZdi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27" o:spid="_x0000_s1026" o:spt="20" style="position:absolute;left:0;top:4359270;flip:x;height:729;width:730;" filled="f" stroked="t" coordsize="21600,21600" o:gfxdata="UEsDBAoAAAAAAIdO4kAAAAAAAAAAAAAAAAAEAAAAZHJzL1BLAwQUAAAACACHTuJAxs2Hc7oAAADa&#10;AAAADwAAAGRycy9kb3ducmV2LnhtbEVPTWvCQBC9F/wPyxS81U3Elja6epAKnsSqFHobsmOSmp1N&#10;d0ej/fXdQ8Hj433PFlfXqguF2Hg2kI8yUMSltw1XBg771dMrqCjIFlvPZOBGERbzwcMMC+t7/qDL&#10;TiqVQjgWaKAW6QqtY1mTwzjyHXHijj44lARDpW3APoW7Vo+z7EU7bDg11NjRsqbytDs7A2/7/tlv&#10;w+lzkjc/X7/v39KtN2LM8DHPpqCErnIX/7vX1kDamq6kG6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Ydz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直接连接符 28" o:spid="_x0000_s1026" o:spt="20" style="position:absolute;left:4457985;top:4359270;height:0;width:45719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29" o:spid="_x0000_s1026" o:spt="20" style="position:absolute;left:4915177;top:4359270;height:594213;width: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可选过程 30" o:spid="_x0000_s1026" o:spt="176" type="#_x0000_t176" style="position:absolute;left:4391524;top:5052641;height:817317;width:1142979;" fillcolor="#FFFFFF" filled="t" stroked="t" coordsize="21600,21600" o:gfxdata="UEsDBAoAAAAAAIdO4kAAAAAAAAAAAAAAAAAEAAAAZHJzL1BLAwQUAAAACACHTuJAtMK+77wAAADb&#10;AAAADwAAAGRycy9kb3ducmV2LnhtbEVPTWvCQBC9F/wPywje6iYVrE3dBKkoPfTSKHidZqfZYHY2&#10;ZNcY++u7hYK3ebzPWRejbcVAvW8cK0jnCQjiyumGawXHw+5xBcIHZI2tY1JwIw9FPnlYY6bdlT9p&#10;KEMtYgj7DBWYELpMSl8ZsujnriOO3LfrLYYI+1rqHq8x3LbyKUmW0mLDscFgR2+GqnN5sQrGj5+v&#10;l8s+rcpgVsvn02LYbo5Sqdk0TV5BBBrDXfzvftdxfgp/v8Q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Cv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31" o:spid="_x0000_s1026" o:spt="176" type="#_x0000_t176" style="position:absolute;left:685787;top:5151798;height:594213;width:3542871;" fillcolor="#FFFFFF" filled="t" stroked="t" coordsize="21600,21600" o:gfxdata="UEsDBAoAAAAAAIdO4kAAAAAAAAAAAAAAAAAEAAAAZHJzL1BLAwQUAAAACACHTuJARBAgmLwAAADb&#10;AAAADwAAAGRycy9kb3ducmV2LnhtbEVPTWvCQBC9C/0PyxR6000sWBvdhNLS4qGXRqHXMTtmg9nZ&#10;kF1j6q/vCoK3ebzPWRejbcVAvW8cK0hnCQjiyumGawW77ed0CcIHZI2tY1LwRx6K/GGyxky7M//Q&#10;UIZaxBD2GSowIXSZlL4yZNHPXEccuYPrLYYI+1rqHs8x3LZyniQLabHh2GCwo3dD1bE8WQXj92X/&#10;evpKqzKY5eLl93n4eNtJpZ4e02QFItAY7uKbe6Pj/Dlcf4kH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QIJ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v:textbox>
                </v:shape>
                <v:shape id="直接箭头连接符 32" o:spid="_x0000_s1026" o:spt="32" type="#_x0000_t32" style="position:absolute;left:3086409;top:4755169;height:396628;width:73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33" o:spid="_x0000_s1026" o:spt="202" type="#_x0000_t202" style="position:absolute;left:3315005;top:2476742;height:297471;width:914383;"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default"/>
                            <w:sz w:val="21"/>
                            <w:szCs w:val="22"/>
                          </w:rPr>
                        </w:pPr>
                      </w:p>
                    </w:txbxContent>
                  </v:textbox>
                </v:shape>
                <v:shape id="文本框 34" o:spid="_x0000_s1026" o:spt="202" type="#_x0000_t202" style="position:absolute;left:914383;top:1783371;height:297471;width:457191;"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default"/>
                            <w:sz w:val="21"/>
                            <w:szCs w:val="22"/>
                          </w:rPr>
                        </w:pPr>
                      </w:p>
                    </w:txbxContent>
                  </v:textbox>
                </v:shape>
                <v:shape id="文本框 35" o:spid="_x0000_s1026" o:spt="202" type="#_x0000_t202" style="position:absolute;left:4915177;top:4457698;height:298200;width:457191;"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36" o:spid="_x0000_s1026" o:spt="202" type="#_x0000_t202" style="position:absolute;left:3201072;top:4755169;height:297471;width:457191;"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37" o:spid="_x0000_s1026" o:spt="32" type="#_x0000_t32" style="position:absolute;left:3122926;top:807839;height:393712;width: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w10:wrap type="square"/>
              </v:group>
            </w:pict>
          </mc:Fallback>
        </mc:AlternateContent>
      </w:r>
    </w:p>
    <w:p>
      <w:pPr>
        <w:spacing w:line="600" w:lineRule="exact"/>
        <w:rPr>
          <w:rFonts w:hint="eastAsia" w:ascii="楷体" w:hAnsi="楷体" w:eastAsia="楷体"/>
          <w:b/>
          <w:sz w:val="28"/>
          <w:szCs w:val="28"/>
        </w:rPr>
      </w:pPr>
      <w:r>
        <w:rPr>
          <w:rFonts w:hint="eastAsia" w:ascii="楷体" w:hAnsi="楷体" w:eastAsia="楷体"/>
          <w:b/>
          <w:sz w:val="28"/>
          <w:szCs w:val="28"/>
        </w:rPr>
        <w:t>第2项.枪支及枪支主要零部件、弹药运输许可流程图</w:t>
      </w:r>
    </w:p>
    <w:p>
      <w:pPr>
        <w:spacing w:line="600" w:lineRule="exact"/>
        <w:jc w:val="center"/>
        <w:rPr>
          <w:rFonts w:hint="eastAsia" w:ascii="方正小标宋简体" w:hAnsi="方正小标宋简体" w:eastAsia="方正小标宋简体"/>
          <w:color w:val="000000"/>
          <w:sz w:val="40"/>
          <w:szCs w:val="18"/>
        </w:rPr>
        <w:sectPr>
          <w:footerReference r:id="rId3" w:type="default"/>
          <w:pgSz w:w="11906" w:h="16838"/>
          <w:pgMar w:top="1440" w:right="1800" w:bottom="1440" w:left="1800" w:header="851" w:footer="992" w:gutter="0"/>
          <w:lnNumType w:countBy="0" w:distance="360"/>
          <w:pgNumType w:fmt="numberInDash"/>
          <w:cols w:space="720" w:num="1"/>
          <w:docGrid w:type="lines" w:linePitch="312" w:charSpace="0"/>
        </w:sectPr>
      </w:pPr>
      <w:r>
        <w:rPr>
          <w:rFonts w:hint="default"/>
          <w:sz w:val="21"/>
          <w:szCs w:val="22"/>
        </w:rPr>
        <mc:AlternateContent>
          <mc:Choice Requires="wpg">
            <w:drawing>
              <wp:anchor distT="0" distB="0" distL="114300" distR="114300" simplePos="0" relativeHeight="251660288" behindDoc="0" locked="0" layoutInCell="1" allowOverlap="0">
                <wp:simplePos x="0" y="0"/>
                <wp:positionH relativeFrom="column">
                  <wp:posOffset>-144780</wp:posOffset>
                </wp:positionH>
                <wp:positionV relativeFrom="paragraph">
                  <wp:posOffset>401955</wp:posOffset>
                </wp:positionV>
                <wp:extent cx="6562090" cy="8994775"/>
                <wp:effectExtent l="0" t="0" r="0" b="0"/>
                <wp:wrapSquare wrapText="bothSides"/>
                <wp:docPr id="37" name="画布 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62090" cy="8994775"/>
                          <a:chOff x="0" y="0"/>
                          <a:chExt cx="6562090" cy="8994775"/>
                        </a:xfrm>
                      </wpg:grpSpPr>
                      <wps:wsp>
                        <wps:cNvPr id="20" name="矩形 22"/>
                        <wps:cNvSpPr>
                          <a:spLocks noChangeAspect="1" noTextEdit="1"/>
                        </wps:cNvSpPr>
                        <wps:spPr>
                          <a:xfrm>
                            <a:off x="0" y="0"/>
                            <a:ext cx="6562090" cy="8994775"/>
                          </a:xfrm>
                          <a:prstGeom prst="rect">
                            <a:avLst/>
                          </a:prstGeom>
                          <a:noFill/>
                          <a:ln>
                            <a:noFill/>
                          </a:ln>
                        </wps:spPr>
                        <wps:bodyPr vert="horz" wrap="square" anchor="t" anchorCtr="0" upright="1"/>
                      </wps:wsp>
                      <wps:wsp>
                        <wps:cNvPr id="21" name="流程图: 可选过程 58"/>
                        <wps:cNvSpPr/>
                        <wps:spPr>
                          <a:xfrm>
                            <a:off x="1371575" y="297468"/>
                            <a:ext cx="3543601" cy="527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22" name="流程图: 可选过程 59"/>
                        <wps:cNvSpPr/>
                        <wps:spPr>
                          <a:xfrm>
                            <a:off x="1371575" y="1245284"/>
                            <a:ext cx="3543601" cy="100249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23" name="直接箭头连接符 60"/>
                        <wps:cNvSpPr/>
                        <wps:spPr>
                          <a:xfrm>
                            <a:off x="3143376" y="2377560"/>
                            <a:ext cx="730" cy="39662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4" name="流程图: 可选过程 62"/>
                        <wps:cNvSpPr/>
                        <wps:spPr>
                          <a:xfrm>
                            <a:off x="1371575" y="2774184"/>
                            <a:ext cx="3543601" cy="6357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25" name="直接箭头连接符 63"/>
                        <wps:cNvSpPr/>
                        <wps:spPr>
                          <a:xfrm>
                            <a:off x="3143376" y="3467548"/>
                            <a:ext cx="730" cy="39662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6" name="流程图: 决策 64"/>
                        <wps:cNvSpPr/>
                        <wps:spPr>
                          <a:xfrm>
                            <a:off x="1828767" y="3962600"/>
                            <a:ext cx="2629218" cy="7925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27" name="直接连接符 65"/>
                        <wps:cNvSpPr/>
                        <wps:spPr>
                          <a:xfrm flipH="1">
                            <a:off x="0" y="4359225"/>
                            <a:ext cx="730" cy="729"/>
                          </a:xfrm>
                          <a:prstGeom prst="line">
                            <a:avLst/>
                          </a:prstGeom>
                          <a:ln w="9525" cap="flat" cmpd="sng">
                            <a:solidFill>
                              <a:srgbClr val="000000"/>
                            </a:solidFill>
                            <a:prstDash val="solid"/>
                            <a:round/>
                            <a:headEnd type="none" w="med" len="med"/>
                            <a:tailEnd type="triangle" w="med" len="med"/>
                          </a:ln>
                        </wps:spPr>
                        <wps:bodyPr upright="1"/>
                      </wps:wsp>
                      <wps:wsp>
                        <wps:cNvPr id="28" name="直接连接符 66"/>
                        <wps:cNvSpPr/>
                        <wps:spPr>
                          <a:xfrm>
                            <a:off x="4457985" y="4359225"/>
                            <a:ext cx="457191" cy="0"/>
                          </a:xfrm>
                          <a:prstGeom prst="line">
                            <a:avLst/>
                          </a:prstGeom>
                          <a:ln w="9525" cap="flat" cmpd="sng">
                            <a:solidFill>
                              <a:srgbClr val="000000"/>
                            </a:solidFill>
                            <a:prstDash val="solid"/>
                            <a:round/>
                            <a:headEnd type="none" w="med" len="med"/>
                            <a:tailEnd type="none" w="med" len="med"/>
                          </a:ln>
                        </wps:spPr>
                        <wps:bodyPr upright="1"/>
                      </wps:wsp>
                      <wps:wsp>
                        <wps:cNvPr id="29" name="直接连接符 67"/>
                        <wps:cNvSpPr/>
                        <wps:spPr>
                          <a:xfrm>
                            <a:off x="4915177" y="4359225"/>
                            <a:ext cx="0" cy="594207"/>
                          </a:xfrm>
                          <a:prstGeom prst="line">
                            <a:avLst/>
                          </a:prstGeom>
                          <a:ln w="9525" cap="flat" cmpd="sng">
                            <a:solidFill>
                              <a:srgbClr val="000000"/>
                            </a:solidFill>
                            <a:prstDash val="solid"/>
                            <a:round/>
                            <a:headEnd type="none" w="med" len="med"/>
                            <a:tailEnd type="triangle" w="med" len="med"/>
                          </a:ln>
                        </wps:spPr>
                        <wps:bodyPr upright="1"/>
                      </wps:wsp>
                      <wps:wsp>
                        <wps:cNvPr id="30" name="流程图: 可选过程 68"/>
                        <wps:cNvSpPr/>
                        <wps:spPr>
                          <a:xfrm>
                            <a:off x="4391524" y="5052589"/>
                            <a:ext cx="1142979" cy="81730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31" name="流程图: 可选过程 69"/>
                        <wps:cNvSpPr/>
                        <wps:spPr>
                          <a:xfrm>
                            <a:off x="685787" y="5151745"/>
                            <a:ext cx="3542871" cy="59420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wps:txbx>
                        <wps:bodyPr vert="horz" wrap="square" anchor="t" anchorCtr="0" upright="1"/>
                      </wps:wsp>
                      <wps:wsp>
                        <wps:cNvPr id="32" name="直接箭头连接符 70"/>
                        <wps:cNvSpPr/>
                        <wps:spPr>
                          <a:xfrm>
                            <a:off x="3086409" y="4755120"/>
                            <a:ext cx="730" cy="39662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33" name="文本框 71"/>
                        <wps:cNvSpPr txBox="1"/>
                        <wps:spPr>
                          <a:xfrm>
                            <a:off x="3315005" y="2476716"/>
                            <a:ext cx="914383" cy="297468"/>
                          </a:xfrm>
                          <a:prstGeom prst="rect">
                            <a:avLst/>
                          </a:prstGeom>
                          <a:noFill/>
                          <a:ln>
                            <a:noFill/>
                          </a:ln>
                        </wps:spPr>
                        <wps:txbx>
                          <w:txbxContent>
                            <w:p>
                              <w:pPr>
                                <w:rPr>
                                  <w:rFonts w:hint="default"/>
                                  <w:sz w:val="21"/>
                                  <w:szCs w:val="22"/>
                                </w:rPr>
                              </w:pPr>
                            </w:p>
                          </w:txbxContent>
                        </wps:txbx>
                        <wps:bodyPr vert="horz" wrap="square" anchor="t" anchorCtr="0" upright="1"/>
                      </wps:wsp>
                      <wps:wsp>
                        <wps:cNvPr id="34" name="文本框 73"/>
                        <wps:cNvSpPr txBox="1"/>
                        <wps:spPr>
                          <a:xfrm>
                            <a:off x="4915177" y="4457652"/>
                            <a:ext cx="457191" cy="298197"/>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35" name="文本框 74"/>
                        <wps:cNvSpPr txBox="1"/>
                        <wps:spPr>
                          <a:xfrm>
                            <a:off x="3201072" y="4755120"/>
                            <a:ext cx="457191" cy="297468"/>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36" name="直接箭头连接符 75"/>
                        <wps:cNvSpPr/>
                        <wps:spPr>
                          <a:xfrm>
                            <a:off x="3122926" y="807830"/>
                            <a:ext cx="0" cy="393708"/>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76" o:spid="_x0000_s1026" o:spt="203" style="position:absolute;left:0pt;margin-left:-11.4pt;margin-top:31.65pt;height:708.25pt;width:516.7pt;mso-wrap-distance-bottom:0pt;mso-wrap-distance-left:9pt;mso-wrap-distance-right:9pt;mso-wrap-distance-top:0pt;z-index:251660288;mso-width-relative:page;mso-height-relative:page;" coordsize="6562090,8994775" o:allowoverlap="f" o:gfxdata="UEsDBAoAAAAAAIdO4kAAAAAAAAAAAAAAAAAEAAAAZHJzL1BLAwQUAAAACACHTuJAlrVTeNwAAAAM&#10;AQAADwAAAGRycy9kb3ducmV2LnhtbE2PwU7DMBBE70j8g7VI3FrbCYQS4lSoAk5VJVokxG0bb5Oo&#10;sR3FbtL+Pe4Jbjva0cybYnk2HRtp8K2zCuRcACNbOd3aWsHX7n22AOYDWo2ds6TgQh6W5e1Ngbl2&#10;k/2kcRtqFkOsz1FBE0Kfc+6rhgz6uevJxt/BDQZDlEPN9YBTDDcdT4TIuMHWxoYGe1o1VB23J6Pg&#10;Y8LpNZVv4/p4WF1+do+b77Ukpe7vpHgBFugc/sxwxY/oUEamvTtZ7VmnYJYkET0oyNIU2NUgpMiA&#10;7eP18PS8AF4W/P+I8hdQSwMEFAAAAAgAh07iQFC7+okzBgAArCkAAA4AAABkcnMvZTJvRG9jLnht&#10;bO1a247cNBi+R+IdrNyzk9g5jjpbld1tuaigUssDeJPMJCIn7GxnlisQUiuEBDeoN0UgECCQWrig&#10;SEgI+jS7W96C385xppOZtIu6tGQuRk5iO/H/f/7+ky9dXsQRuu0zHqbJRNF2VAX5iZt6YTKbKO/e&#10;uvqGrSCe08SjUZr4E+XY58rl3ddfuzTPxj5OgzTyfIZgkoSP59lECfI8G49G3A38mPKdNPMTeDhN&#10;WUxzuGSzkcfoHGaPoxFWVXM0T5mXsdT1OYe7+8VDpZyR9ZkwnU5D199P3aPYT/JiVuZHNIcl8SDM&#10;uLIrv3Y69d38nemU+zmKJgqsNJf/8BJoH4r/0e4lOp4xmgWhW34C7fMJK2uKaZjAS+up9mlO0REL&#10;n5oqDl2W8nSa77hpPCoWIiUCq9DUFdlcY+lRJtcyG89nWS10UNSK1J97Wvft2zcYCr2JQiwFJTQG&#10;jZ998cfJ7x8jyxTSmWezMXS6xrKb2Q1WLBGa11P3PY6SdC+gycy/wjOQNKBJjBitDhHXs2b8Yspi&#10;MQ8sHi2kJo5rTfiLHLlw0zRMrDqgJBee2Y6jW5ZR6MoNQKFPjXODgy0jR3RcvFh+Xv058wxQzBvR&#10;8vOJ9mZAM19qjAuplaLFsJBStF//dPLntwjjQrSyUyVX3ilUkPMtkMyBF7Zk3BorFsFL7ZxHurWM&#10;6DhjPL/mpzESjYnCQL0S3/T2dZ4LJTddhC6T9GoYRXIzRcnSDego7oDUq28UrcPUOwbhAA3B5EHK&#10;PlDQHDbhROHvH1HmK4gmLtyeKHnV3MuLXXuUsXAWLMkB9Cdw+iIUqVWKPP3to7MfPz25/9cYnXz+&#10;y98ffvLk8V24gQx7RbNyC1VLrzBYg18jlmYAtBHAHDuWbsrhdFztA2LoxFThrWIfGNiyTUlZ3Yqa&#10;Rukc9iTLr0S5zxKa+zcKqt2kPZ5GoScUKDTH2exwLwLdUKDMq/IndzU8aXeLEjSfKI6B4eNdobkp&#10;8C8048wDLSYz+b6lEUsTq/K3bmIBuH3Kg+ID5AyiGx3HIaxItgKfegeJh/LjDOgqATMF8Jkose8p&#10;KPLBqomW7JnTMOrTcz1K88XhotTfywpYvBWwjpCU2D3AV4KKyqsOPmkDVsO6gW29kPRaxGqqinXH&#10;Ej0GyA6QXXFvOowlqSB7dv/R6Wffn/388OS7R08efyXaD35ABQP2BizRdELAlZEMS8CNKMY3FGuR&#10;0s0gjmliieZurPKcUWF+9tIkAZOYMm0Tr754jgSHMfFgt9Hx83JkzkLw6KIORl3PkyU5LlvwizXU&#10;egWiLkNtrrpg/XkPW5aubeQ9kxiWKR3WbigNlnqw1O0YAfyoMkZYT3vkmex0m/aIblqGvuJZDrS3&#10;5Bq+IrQHdq4AUZv27vx69vAeMqVp6203NRvblgk5AQg8wDJiUy2TJZWjh03sYA2SRSI0sRxsQJTb&#10;z8/b991QZJ82mc7uyGEISUpL9bKGJE2eSRJdy7OTFnMzQtE0CrO3RKZJODlLKSSdGA6GcFS6PxVK&#10;a5qzsAx0uu1xFEIYKSbtSHH8z5y5i3XfgFbaxrCFkTIp2TNc1XXDcmwwrcBRa/EBzzWnzK9s4a9X&#10;ESDduZONnv7FgsPpBIfMNGwmkBZt6I5maFZh4taCowwMDUfH6pYkxqsIjnP4RBcKEBHQP+0FtbO0&#10;RZq1P1AIIAVSA4JFDBVSnra0JU0OQdN0yN4CLmW5QgOjs8XYDMHfEPy1gj+yta5gPlua1rQNyy6Y&#10;zRAkp6+4RVBXAPe+qiv04LcBsANg24Ct6wrrk7SW9KV6EyxRbVMHzpRummUYWhFLNgRbu/FDklaU&#10;vM5hmf9DSVpSZ/pP7909/fLB6Td3EHBSGd6W5SiUL95M4URAfb+jMEWIZqhq4eljHTIXmowUGgg5&#10;UAiw4Y3CRDel1u548N8ueb/8xUTSJNUbfa2mJfvqa8n5hijMNGRCvtFXOzLDjq1tKyMO+qrLuNWJ&#10;njql3Npfq1nAvvoi4nySBbQvIul1FL2sr+oow7C/1h3sWl/5JHX2tsOo9siPtcJbomHI0BaVT1u1&#10;bAiLllJjddmTWKosDnTraih7bjjE1M+iymNncIhPnoSYFQcOxSnB9rU8JtUcstz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AAAAABkcnMv&#10;UEsBAhQAFAAAAAgAh07iQJa1U3jcAAAADAEAAA8AAAAAAAAAAQAgAAAAIgAAAGRycy9kb3ducmV2&#10;LnhtbFBLAQIUABQAAAAIAIdO4kBQu/qJMwYAAKwpAAAOAAAAAAAAAAEAIAAAACsBAABkcnMvZTJv&#10;RG9jLnhtbFBLBQYAAAAABgAGAFkBAADQCQAAAAA=&#10;">
                <o:lock v:ext="edit" text="t" aspectratio="t"/>
                <v:rect id="矩形 22" o:spid="_x0000_s1026" o:spt="1" style="position:absolute;left:0;top:0;height:8994775;width:6562090;"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text="t" aspectratio="t"/>
                </v:rect>
                <v:shape id="流程图: 可选过程 58" o:spid="_x0000_s1026" o:spt="176" type="#_x0000_t176" style="position:absolute;left:1371575;top:297468;height:527860;width:3543601;" fillcolor="#FFFFFF" filled="t" stroked="t" coordsize="21600,21600" o:gfxdata="UEsDBAoAAAAAAIdO4kAAAAAAAAAAAAAAAAAEAAAAZHJzL1BLAwQUAAAACACHTuJAeq50Ur8AAADb&#10;AAAADwAAAGRycy9kb3ducmV2LnhtbEWPzWrDMBCE74W8g9hAbo3sBPLjRjYhpaWHXOIGct1aW8vU&#10;WhlLcdw+fVQo9DjMzDfMrhhtKwbqfeNYQTpPQBBXTjdcKzi/vzxuQPiArLF1TAq+yUORTx52mGl3&#10;4xMNZahFhLDPUIEJocuk9JUhi37uOuLofbreYoiyr6Xu8RbhtpWLJFlJiw3HBYMdHQxVX+XVKhiP&#10;Px/b62talcFsVuvLcnjen6VSs2maPIEINIb/8F/7TStYp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udF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59" o:spid="_x0000_s1026" o:spt="176" type="#_x0000_t176" style="position:absolute;left:1371575;top:1245284;height:1002497;width:3543601;" fillcolor="#FFFFFF" filled="t" stroked="t" coordsize="21600,21600" o:gfxdata="UEsDBAoAAAAAAIdO4kAAAAAAAAAAAAAAAAAEAAAAZHJzL1BLAwQUAAAACACHTuJAinzqJb4AAADb&#10;AAAADwAAAGRycy9kb3ducmV2LnhtbEWPQWvCQBSE7wX/w/KE3uomKVgbXUUUiwcvTYVen9nXbGj2&#10;bciuMfXXu4LQ4zAz3zCL1WAb0VPna8cK0kkCgrh0uuZKwfFr9zID4QOyxsYxKfgjD6vl6GmBuXYX&#10;/qS+CJWIEPY5KjAhtLmUvjRk0U9cSxy9H9dZDFF2ldQdXiLcNjJLkqm0WHNcMNjSxlD5W5ytguFw&#10;Pb2fP9KyCGY2fft+7bfro1TqeZwmcxCBhvAffrT3WkGWwf1L/A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zq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60" o:spid="_x0000_s1026" o:spt="32" type="#_x0000_t32" style="position:absolute;left:3143376;top:2377560;height:396624;width:73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流程图: 可选过程 62" o:spid="_x0000_s1026" o:spt="176" type="#_x0000_t176" style="position:absolute;left:1371575;top:2774184;height:635765;width:3543601;" fillcolor="#FFFFFF" filled="t" stroked="t" coordsize="21600,21600" o:gfxdata="UEsDBAoAAAAAAIdO4kAAAAAAAAAAAAAAAAAEAAAAZHJzL1BLAwQUAAAACACHTuJAatnXyr4AAADb&#10;AAAADwAAAGRycy9kb3ducmV2LnhtbEWPQWvCQBSE74L/YXlCb7qJLZpGVyktLT14MQq9PrOv2dDs&#10;25BdY9pf3xUEj8PMfMOst4NtRE+drx0rSGcJCOLS6ZorBcfD+zQD4QOyxsYxKfglD9vNeLTGXLsL&#10;76kvQiUihH2OCkwIbS6lLw1Z9DPXEkfv23UWQ5RdJXWHlwi3jZwnyUJarDkuGGzp1VD5U5ytgmH3&#10;d3o+f6RlEUy2WH499m8vR6nUwyRNViACDeEevrU/tYL5E1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nXy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63" o:spid="_x0000_s1026" o:spt="32" type="#_x0000_t32" style="position:absolute;left:3143376;top:3467548;height:396624;width:730;"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流程图: 决策 64" o:spid="_x0000_s1026" o:spt="110" type="#_x0000_t110" style="position:absolute;left:1828767;top:3962600;height:792520;width:2629218;" fillcolor="#FFFFFF" filled="t" stroked="t" coordsize="21600,21600" o:gfxdata="UEsDBAoAAAAAAIdO4kAAAAAAAAAAAAAAAAAEAAAAZHJzL1BLAwQUAAAACACHTuJACDIj574AAADb&#10;AAAADwAAAGRycy9kb3ducmV2LnhtbEWPT2vCQBTE74V+h+UVvNWNf7AlunoQRA8iaovn1+wzCea9&#10;DdnVqJ/eFYQeh5n5DTOZXblSF2p86cRAr5uAIsmcLSU38Puz+PwG5QOKxcoJGbiRh9n0/W2CqXWt&#10;7OiyD7mKEPEpGihCqFOtfVYQo++6miR6R9cwhiibXNsG2wjnSveTZKQZS4kLBdY0Lyg77c9sYPs3&#10;3HK7vh95fR8euDovvw6bgTGdj14yBhXoGv7Dr/bKGuiP4Pkl/gA9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Ij5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65" o:spid="_x0000_s1026" o:spt="20" style="position:absolute;left:0;top:4359225;flip:x;height:729;width:730;" filled="f" stroked="t" coordsize="21600,21600"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6" o:spid="_x0000_s1026" o:spt="20" style="position:absolute;left:4457985;top:4359225;height:0;width:457191;"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67" o:spid="_x0000_s1026" o:spt="20" style="position:absolute;left:4915177;top:4359225;height:594207;width:0;"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可选过程 68" o:spid="_x0000_s1026" o:spt="176" type="#_x0000_t176" style="position:absolute;left:4391524;top:5052589;height:817309;width:1142979;" fillcolor="#FFFFFF" filled="t" stroked="t" coordsize="21600,21600" o:gfxdata="UEsDBAoAAAAAAIdO4kAAAAAAAAAAAAAAAAAEAAAAZHJzL1BLAwQUAAAACACHTuJAkDtHFLoAAADb&#10;AAAADwAAAGRycy9kb3ducmV2LnhtbEVPz2vCMBS+D/Y/hDfwNtMqqKtGGROHBy9WYddn82yKzUtp&#10;Yu38681B8Pjx/V6seluLjlpfOVaQDhMQxIXTFZcKjofN5wyED8gaa8ek4J88rJbvbwvMtLvxnro8&#10;lCKGsM9QgQmhyaT0hSGLfuga4sidXWsxRNiWUrd4i+G2lqMkmUiLFccGgw39GCou+dUq6Hf309f1&#10;Ny3yYGaT6d+4W38fpVKDjzSZgwjUh5f46d5qBeO4Pn6JP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O0cU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69" o:spid="_x0000_s1026" o:spt="176" type="#_x0000_t176" style="position:absolute;left:685787;top:5151745;height:594207;width:3542871;" fillcolor="#FFFFFF" filled="t" stroked="t" coordsize="21600,21600" o:gfxdata="UEsDBAoAAAAAAIdO4kAAAAAAAAAAAAAAAAAEAAAAZHJzL1BLAwQUAAAACACHTuJA/3fij78AAADb&#10;AAAADwAAAGRycy9kb3ducmV2LnhtbEWPzWrDMBCE74W8g9hAb43sBvLjRjYhpaGHXOIGct1aW8vU&#10;WhlLcZw+fVQo9DjMzDfMphhtKwbqfeNYQTpLQBBXTjdcKzh9vD2tQPiArLF1TApu5KHIJw8bzLS7&#10;8pGGMtQiQthnqMCE0GVS+sqQRT9zHXH0vlxvMUTZ11L3eI1w28rnJFlIiw3HBYMd7QxV3+XFKhgP&#10;P5/ryz6tymBWi+V5PrxuT1Kpx2mavIAINIb/8F/7XSuY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34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v:textbox>
                </v:shape>
                <v:shape id="直接箭头连接符 70" o:spid="_x0000_s1026" o:spt="32" type="#_x0000_t32" style="position:absolute;left:3086409;top:4755120;height:396624;width:73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71" o:spid="_x0000_s1026" o:spt="202" type="#_x0000_t202" style="position:absolute;left:3315005;top:2476716;height:297468;width:914383;"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sz w:val="21"/>
                            <w:szCs w:val="22"/>
                          </w:rPr>
                        </w:pPr>
                      </w:p>
                    </w:txbxContent>
                  </v:textbox>
                </v:shape>
                <v:shape id="文本框 73" o:spid="_x0000_s1026" o:spt="202" type="#_x0000_t202" style="position:absolute;left:4915177;top:4457652;height:298197;width:457191;"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74" o:spid="_x0000_s1026" o:spt="202" type="#_x0000_t202" style="position:absolute;left:3201072;top:4755120;height:297468;width:457191;"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75" o:spid="_x0000_s1026" o:spt="32" type="#_x0000_t32" style="position:absolute;left:3122926;top:807830;height:393708;width: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10:wrap type="square"/>
              </v:group>
            </w:pict>
          </mc:Fallback>
        </mc:AlternateContent>
      </w:r>
      <w:r>
        <w:rPr>
          <w:rFonts w:hint="eastAsia" w:ascii="方正小标宋简体" w:hAnsi="方正小标宋简体" w:eastAsia="方正小标宋简体"/>
          <w:color w:val="000000"/>
          <w:sz w:val="40"/>
          <w:szCs w:val="18"/>
        </w:rPr>
        <w:t xml:space="preserve">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4" w:hRule="atLeast"/>
          <w:jc w:val="center"/>
        </w:trPr>
        <w:tc>
          <w:tcPr>
            <w:tcW w:w="8536" w:type="dxa"/>
            <w:tcBorders>
              <w:top w:val="nil"/>
              <w:left w:val="nil"/>
              <w:bottom w:val="nil"/>
              <w:right w:val="nil"/>
              <w:tl2br w:val="nil"/>
              <w:tr2bl w:val="nil"/>
            </w:tcBorders>
            <w:noWrap w:val="0"/>
            <w:vAlign w:val="center"/>
          </w:tcPr>
          <w:p>
            <w:pPr>
              <w:spacing w:line="600" w:lineRule="exact"/>
              <w:rPr>
                <w:rFonts w:hint="eastAsia" w:ascii="方正小标宋简体" w:hAnsi="方正小标宋简体" w:eastAsia="楷体"/>
                <w:color w:val="000000"/>
                <w:sz w:val="40"/>
                <w:szCs w:val="18"/>
              </w:rPr>
            </w:pPr>
            <w:r>
              <w:rPr>
                <w:rFonts w:hint="default" w:ascii="楷体" w:hAnsi="楷体" w:eastAsia="楷体"/>
                <w:b/>
                <w:sz w:val="28"/>
                <w:szCs w:val="28"/>
              </w:rPr>
              <mc:AlternateContent>
                <mc:Choice Requires="wpg">
                  <w:drawing>
                    <wp:anchor distT="0" distB="0" distL="114300" distR="114300" simplePos="0" relativeHeight="251661312" behindDoc="0" locked="0" layoutInCell="1" allowOverlap="0">
                      <wp:simplePos x="0" y="0"/>
                      <wp:positionH relativeFrom="column">
                        <wp:posOffset>-430530</wp:posOffset>
                      </wp:positionH>
                      <wp:positionV relativeFrom="paragraph">
                        <wp:posOffset>735330</wp:posOffset>
                      </wp:positionV>
                      <wp:extent cx="6562090" cy="6938010"/>
                      <wp:effectExtent l="0" t="0" r="0" b="0"/>
                      <wp:wrapSquare wrapText="bothSides"/>
                      <wp:docPr id="55" name="画布 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62090" cy="6938010"/>
                                <a:chOff x="0" y="0"/>
                                <a:chExt cx="6562090" cy="6938010"/>
                              </a:xfrm>
                            </wpg:grpSpPr>
                            <wps:wsp>
                              <wps:cNvPr id="38" name="矩形 40"/>
                              <wps:cNvSpPr>
                                <a:spLocks noChangeAspect="1" noTextEdit="1"/>
                              </wps:cNvSpPr>
                              <wps:spPr>
                                <a:xfrm>
                                  <a:off x="0" y="0"/>
                                  <a:ext cx="6562090" cy="6938010"/>
                                </a:xfrm>
                                <a:prstGeom prst="rect">
                                  <a:avLst/>
                                </a:prstGeom>
                                <a:noFill/>
                                <a:ln>
                                  <a:noFill/>
                                </a:ln>
                              </wps:spPr>
                              <wps:bodyPr vert="horz" wrap="square" anchor="t" anchorCtr="0" upright="1"/>
                            </wps:wsp>
                            <wps:wsp>
                              <wps:cNvPr id="39" name="流程图: 可选过程 39"/>
                              <wps:cNvSpPr/>
                              <wps:spPr>
                                <a:xfrm>
                                  <a:off x="1371575" y="297468"/>
                                  <a:ext cx="3543601" cy="527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40" name="流程图: 可选过程 40"/>
                              <wps:cNvSpPr/>
                              <wps:spPr>
                                <a:xfrm>
                                  <a:off x="1371575" y="1245283"/>
                                  <a:ext cx="3543601" cy="100249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41" name="直接箭头连接符 41"/>
                              <wps:cNvSpPr/>
                              <wps:spPr>
                                <a:xfrm>
                                  <a:off x="3143376" y="2377558"/>
                                  <a:ext cx="730" cy="39662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42" name="流程图: 可选过程 43"/>
                              <wps:cNvSpPr/>
                              <wps:spPr>
                                <a:xfrm>
                                  <a:off x="1371575" y="2774183"/>
                                  <a:ext cx="3543601" cy="6357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43" name="直接箭头连接符 44"/>
                              <wps:cNvSpPr/>
                              <wps:spPr>
                                <a:xfrm>
                                  <a:off x="3143376" y="3467546"/>
                                  <a:ext cx="730" cy="39662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44" name="流程图: 决策 45"/>
                              <wps:cNvSpPr/>
                              <wps:spPr>
                                <a:xfrm>
                                  <a:off x="1828767" y="3962598"/>
                                  <a:ext cx="2629218" cy="79251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45" name="直接连接符 46"/>
                              <wps:cNvSpPr/>
                              <wps:spPr>
                                <a:xfrm flipH="1">
                                  <a:off x="0" y="4359222"/>
                                  <a:ext cx="730" cy="729"/>
                                </a:xfrm>
                                <a:prstGeom prst="line">
                                  <a:avLst/>
                                </a:prstGeom>
                                <a:ln w="9525" cap="flat" cmpd="sng">
                                  <a:solidFill>
                                    <a:srgbClr val="000000"/>
                                  </a:solidFill>
                                  <a:prstDash val="solid"/>
                                  <a:round/>
                                  <a:headEnd type="none" w="med" len="med"/>
                                  <a:tailEnd type="triangle" w="med" len="med"/>
                                </a:ln>
                              </wps:spPr>
                              <wps:bodyPr upright="1"/>
                            </wps:wsp>
                            <wps:wsp>
                              <wps:cNvPr id="46" name="直接连接符 47"/>
                              <wps:cNvSpPr/>
                              <wps:spPr>
                                <a:xfrm>
                                  <a:off x="4457985" y="4359222"/>
                                  <a:ext cx="457191" cy="0"/>
                                </a:xfrm>
                                <a:prstGeom prst="line">
                                  <a:avLst/>
                                </a:prstGeom>
                                <a:ln w="9525" cap="flat" cmpd="sng">
                                  <a:solidFill>
                                    <a:srgbClr val="000000"/>
                                  </a:solidFill>
                                  <a:prstDash val="solid"/>
                                  <a:round/>
                                  <a:headEnd type="none" w="med" len="med"/>
                                  <a:tailEnd type="none" w="med" len="med"/>
                                </a:ln>
                              </wps:spPr>
                              <wps:bodyPr upright="1"/>
                            </wps:wsp>
                            <wps:wsp>
                              <wps:cNvPr id="47" name="直接连接符 48"/>
                              <wps:cNvSpPr/>
                              <wps:spPr>
                                <a:xfrm>
                                  <a:off x="4915177" y="4359222"/>
                                  <a:ext cx="0" cy="594207"/>
                                </a:xfrm>
                                <a:prstGeom prst="line">
                                  <a:avLst/>
                                </a:prstGeom>
                                <a:ln w="9525" cap="flat" cmpd="sng">
                                  <a:solidFill>
                                    <a:srgbClr val="000000"/>
                                  </a:solidFill>
                                  <a:prstDash val="solid"/>
                                  <a:round/>
                                  <a:headEnd type="none" w="med" len="med"/>
                                  <a:tailEnd type="triangle" w="med" len="med"/>
                                </a:ln>
                              </wps:spPr>
                              <wps:bodyPr upright="1"/>
                            </wps:wsp>
                            <wps:wsp>
                              <wps:cNvPr id="48" name="流程图: 可选过程 49"/>
                              <wps:cNvSpPr/>
                              <wps:spPr>
                                <a:xfrm>
                                  <a:off x="4391524" y="5052586"/>
                                  <a:ext cx="979383" cy="81730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49" name="流程图: 可选过程 50"/>
                              <wps:cNvSpPr/>
                              <wps:spPr>
                                <a:xfrm>
                                  <a:off x="685787" y="5151742"/>
                                  <a:ext cx="3542871" cy="59420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wps:txbx>
                              <wps:bodyPr vert="horz" wrap="square" anchor="t" anchorCtr="0" upright="1"/>
                            </wps:wsp>
                            <wps:wsp>
                              <wps:cNvPr id="50" name="直接箭头连接符 51"/>
                              <wps:cNvSpPr/>
                              <wps:spPr>
                                <a:xfrm>
                                  <a:off x="3086409" y="4755117"/>
                                  <a:ext cx="730" cy="39662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51" name="文本框 52"/>
                              <wps:cNvSpPr txBox="1"/>
                              <wps:spPr>
                                <a:xfrm>
                                  <a:off x="3315005" y="2476715"/>
                                  <a:ext cx="914383" cy="297468"/>
                                </a:xfrm>
                                <a:prstGeom prst="rect">
                                  <a:avLst/>
                                </a:prstGeom>
                                <a:noFill/>
                                <a:ln>
                                  <a:noFill/>
                                </a:ln>
                              </wps:spPr>
                              <wps:txbx>
                                <w:txbxContent>
                                  <w:p>
                                    <w:pPr>
                                      <w:rPr>
                                        <w:rFonts w:hint="default"/>
                                        <w:sz w:val="21"/>
                                        <w:szCs w:val="22"/>
                                      </w:rPr>
                                    </w:pPr>
                                  </w:p>
                                </w:txbxContent>
                              </wps:txbx>
                              <wps:bodyPr vert="horz" wrap="square" anchor="t" anchorCtr="0" upright="1"/>
                            </wps:wsp>
                            <wps:wsp>
                              <wps:cNvPr id="52" name="文本框 54"/>
                              <wps:cNvSpPr txBox="1"/>
                              <wps:spPr>
                                <a:xfrm>
                                  <a:off x="4915177" y="4457649"/>
                                  <a:ext cx="457191" cy="298197"/>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53" name="文本框 55"/>
                              <wps:cNvSpPr txBox="1"/>
                              <wps:spPr>
                                <a:xfrm>
                                  <a:off x="3201072" y="4755117"/>
                                  <a:ext cx="457191" cy="297468"/>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54" name="直接箭头连接符 56"/>
                              <wps:cNvSpPr/>
                              <wps:spPr>
                                <a:xfrm>
                                  <a:off x="3122926" y="807830"/>
                                  <a:ext cx="0" cy="393708"/>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57" o:spid="_x0000_s1026" o:spt="203" style="position:absolute;left:0pt;margin-left:-33.9pt;margin-top:57.9pt;height:546.3pt;width:516.7pt;mso-wrap-distance-bottom:0pt;mso-wrap-distance-left:9pt;mso-wrap-distance-right:9pt;mso-wrap-distance-top:0pt;z-index:251661312;mso-width-relative:page;mso-height-relative:page;" coordsize="6562090,6938010" o:allowoverlap="f" o:gfxdata="UEsDBAoAAAAAAIdO4kAAAAAAAAAAAAAAAAAEAAAAZHJzL1BLAwQUAAAACACHTuJAEVe4N9sAAAAM&#10;AQAADwAAAGRycy9kb3ducmV2LnhtbE2PQU/DMAyF70j8h8hI3LYkg5ZRmk5oAk4TEhsS4pa1Xlut&#10;caoma7d/jznBzfZ7ev5evjq7Tow4hNaTAT1XIJBKX7VUG/jcvc6WIEK0VNnOExq4YIBVcX2V26zy&#10;E33guI214BAKmTXQxNhnUoayQWfD3PdIrB384GzkdahlNdiJw10nF0ql0tmW+ENje1w3WB63J2fg&#10;bbLT851+GTfHw/ryvUvevzYajbm90eoJRMRz/DPDLz6jQ8FMe3+iKojOwCx9YPTIgk54YMdjmqQg&#10;9nxZqOU9yCKX/0sUP1BLAwQUAAAACACHTuJA7D/a1SAGAACrKQAADgAAAGRycy9lMm9Eb2MueG1s&#10;7VrLjtxEFN0j8Q8l70n7VX600hOFmSQsIhgp4QNqbHfbwnaZKk+6hxUIKRFCgg3KJggEAgRSAguC&#10;hIQgXzMz4S+4VX603dPudhKUUSaexajaj3LVvafOvXVuXb6ySGJ0J2A8oulE0S6pCgpSj/pROpso&#10;79++/pajIJ6T1CcxTYOJchRw5crOm29cnmfjQKchjf2AIegk5eN5NlHCPM/GoxH3wiAh/BLNghRu&#10;TilLSA4/2WzkMzKH3pN4pKuqNZpT5meMegHncHWvuKmUPbI+HdLpNPKCPeodJkGaF72yICY5TImH&#10;UcaVHTna6TTw8vemUx7kKJ4oMNNc/oePQPtA/B/tXCbjGSNZGHnlEEifIazMKSFRCh+tu9ojOUGH&#10;LDrTVRJ5jHI6zS95NBkVE5EWgVlo6optbjB6mMm5zMbzWVYbHRy1YvXn7tZ7984+Q5E/UTBWUEoS&#10;8PjpV38d//kpwrawzjybjeGhGyy7le2zYorQvEm9DzhK6W5I0llwlWdgaUCTeGO0+or4PVu+v5iy&#10;RPQDk0cL6Ymj2hPBIkceXLSwpasuOMmDe5ZrOGCcwldeCA49854XXtvy5oiMiw/L4dXDmWeAYr40&#10;LX8x094KSRZIj3FhtdK0Biyp0rTf/nL89/fIlJMR34aHKrvyTqOCnW+DZa75UcPGjXdFR7z0zotY&#10;t7YRGWeM5zcCmiDRmCgM3CvxTe7c5Llw8vIR4cuUXo/iWC6mOG1dgAfFFbB6NUbROqD+ERgHaAg6&#10;Dyn7SEFzWIQThX94SFigIJJ6cHmi5FVzNy9W7WHGolnYsgP4T+D0ZTjSrRx58scnpz9/fvzgnzE6&#10;/vK3fz/+7OmTe3ABGW6xaGrvyCVUTb3CYA1+zbA1bMPKA5jrrm1aToHyah0Y2DQsVSvWAdZtx5LI&#10;6XbUNKZzWJMsvxrnAUtJHuwXVLvJe5zGkS8cKDzH2exgNwbfEKDM6/JPrmq403wsTtF8orhYh8F7&#10;wnNT4F9oJpkPXkxn8nutN1odq/JvXccCcHuEh8UAZA+FTZIIZiQhFgbEv5b6KD/KgK5SCFMAn4mS&#10;BL6C4gCimmjJJ3MSxX2eXI/SfHGwKP33igIWiKZkni7AnqGi/oDVdBPrjlFYei1iNVXVTVfGkQGy&#10;A2RX0pv1wdIEtiuD5YPHJ1/8ePrro+MfHj998o1oP/wJwf0SomXs3AxYQzMNw7YKhjVsG+MVirWN&#10;Ms0wXMvSTdF5N1Z5zogIP7s0TSEkUqZt4tWXz5GQMKY+zICMn5cjcxZBRhd3MOp6nizJsR3BzzVQ&#10;m3oFok7ek7wlsoZeMGoFats2tY28ZxnYtvBmKA2ReojUjT2CaVSIPV1Pe5KZeuO1SXuGadnYtNpx&#10;eqC9Vmp4QWjPrEDUpL27v58+uo9MyUe9AaQ5umNbtoybEBl17K7ETd3SXV2Dna3YotuujjW59emO&#10;nTXh7QVeJNSnTaGze+cwbEnKhOdV3ZLAhrGZ3zUyO0lRmxGKpnGUvSOUJpHktCQk08CurusdNGfr&#10;W+AZR7CNFJ12SByvWTJ3vukb5OsdGClFyZ5pm2li23UAccBRa/EB9zW31Fe2SCsXESDd2snGTP98&#10;wQFBqQMcMkRtJpAGbZiuhjW7CHFrwVFuDLFr6uoWEeMiguMFcqLzBUgttzezoKZKaz6bSmsagBSQ&#10;BgSLYBUkT2clmXZtKFFAAi9SIUeD1FoCsUcqNKi0Yj2+9irt1rICXi0YbRa9LAfbTkFsWHAcyCFS&#10;FGqItJDdV2WFHvRW5+4DYAfAChJsh+BVjRY/o0arOpapwiIQWRootJomoy0ZV3gdxIoLKFYASMo8&#10;7uT+vZOvH558dxdhSVSNDA7li7cpHAioAdVR5zYMDatqkejrJggXmpQ7lhByoQ5QhehlpbU7RP/f&#10;Fe9Xv5YIvjnrr1VVsq+/Wrk3bMKsIiVb+qu5MdNdR9tWRRz8VZyBWJ46wbWi3FhfqyJgX38Z4niS&#10;DQjooui2v6qTDMP6Wneua33hE9fi7foKAO4hjzV2t4amg0BbFD4d1XagzNnKAeuqp2Fv264MVc8N&#10;Z5j6VT3lqTM4wyeLy+V5Q3FIsPlbnpJanrHc+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ARV7g3&#10;2wAAAAwBAAAPAAAAAAAAAAEAIAAAACIAAABkcnMvZG93bnJldi54bWxQSwECFAAUAAAACACHTuJA&#10;7D/a1SAGAACrKQAADgAAAAAAAAABACAAAAAqAQAAZHJzL2Uyb0RvYy54bWxQSwUGAAAAAAYABgBZ&#10;AQAAvAkAAAAA&#10;">
                      <o:lock v:ext="edit" text="t" aspectratio="t"/>
                      <v:rect id="矩形 40" o:spid="_x0000_s1026" o:spt="1" style="position:absolute;left:0;top:0;height:6938010;width:6562090;"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176" type="#_x0000_t176" style="position:absolute;left:1371575;top:297468;height:527860;width:3543601;" fillcolor="#FFFFFF" filled="t" stroked="t" coordsize="21600,21600" o:gfxdata="UEsDBAoAAAAAAIdO4kAAAAAAAAAAAAAAAAAEAAAAZHJzL1BLAwQUAAAACACHTuJAAQHuib4AAADb&#10;AAAADwAAAGRycy9kb3ducmV2LnhtbEWPQWvCQBSE7wX/w/KE3uomClbTbESUFg+9NBV6fc0+s8Hs&#10;25BdY+qv7xYKHoeZ+YbJN6NtxUC9bxwrSGcJCOLK6YZrBcfP16cVCB+QNbaOScEPedgUk4ccM+2u&#10;/EFDGWoRIewzVGBC6DIpfWXIop+5jjh6J9dbDFH2tdQ9XiPctnKeJEtpseG4YLCjnaHqXF6sgvH9&#10;9r2+vKVVGcxq+fy1GPbbo1TqcZomLyACjeEe/m8ftILFGv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Hui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_x0000_s1026" o:spid="_x0000_s1026" o:spt="176" type="#_x0000_t176" style="position:absolute;left:1371575;top:1245283;height:1002497;width:3543601;" fillcolor="#FFFFFF" filled="t" stroked="t" coordsize="21600,21600" o:gfxdata="UEsDBAoAAAAAAIdO4kAAAAAAAAAAAAAAAAAEAAAAZHJzL1BLAwQUAAAACACHTuJAyD00abwAAADb&#10;AAAADwAAAGRycy9kb3ducmV2LnhtbEVPz2vCMBS+D/wfwhN207SbONeZlqFMPHixE3Z9a55NsXkp&#10;Tazd/vrlIOz48f1eF6NtxUC9bxwrSOcJCOLK6YZrBafPj9kKhA/IGlvHpOCHPBT55GGNmXY3PtJQ&#10;hlrEEPYZKjAhdJmUvjJk0c9dRxy5s+sthgj7WuoebzHctvIpSZbSYsOxwWBHG0PVpbxaBePh9/v1&#10;ukurMpjV8uXredi+n6RSj9M0eQMRaAz/4rt7rxUs4vr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9NG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_x0000_s1026" o:spid="_x0000_s1026" o:spt="32" type="#_x0000_t32" style="position:absolute;left:3143376;top:2377558;height:396624;width:730;"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流程图: 可选过程 43" o:spid="_x0000_s1026" o:spt="176" type="#_x0000_t176" style="position:absolute;left:1371575;top:2774183;height:635765;width:3543601;" fillcolor="#FFFFFF" filled="t" stroked="t" coordsize="21600,21600" o:gfxdata="UEsDBAoAAAAAAIdO4kAAAAAAAAAAAAAAAAAEAAAAZHJzL1BLAwQUAAAACACHTuJAV6MPhb4AAADb&#10;AAAADwAAAGRycy9kb3ducmV2LnhtbEWPQWvCQBSE74L/YXlCb7qJLZpGVyktLT14MQq9PrOv2dDs&#10;25BdY9pf3xUEj8PMfMOst4NtRE+drx0rSGcJCOLS6ZorBcfD+zQD4QOyxsYxKfglD9vNeLTGXLsL&#10;76kvQiUihH2OCkwIbS6lLw1Z9DPXEkfv23UWQ5RdJXWHlwi3jZwnyUJarDkuGGzp1VD5U5ytgmH3&#10;d3o+f6RlEUy2WH499m8vR6nUwyRNViACDeEevrU/tYKnOV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MPh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44" o:spid="_x0000_s1026" o:spt="32" type="#_x0000_t32" style="position:absolute;left:3143376;top:3467546;height:396624;width:73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流程图: 决策 45" o:spid="_x0000_s1026" o:spt="110" type="#_x0000_t110" style="position:absolute;left:1828767;top:3962598;height:792519;width:2629218;" fillcolor="#FFFFFF" filled="t" stroked="t" coordsize="21600,21600" o:gfxdata="UEsDBAoAAAAAAIdO4kAAAAAAAAAAAAAAAAAEAAAAZHJzL1BLAwQUAAAACACHTuJASnP9q74AAADb&#10;AAAADwAAAGRycy9kb3ducmV2LnhtbEWPT2vCQBTE74V+h+UVvNWNNmhJXT0Uij2I+A/Pr9lnEpr3&#10;NmRXo356VxA8DjPzG2YyO3OtTtT6yomBQT8BRZI7W0lhYLf9ef8E5QOKxdoJGbiQh9n09WWCmXWd&#10;rOm0CYWKEPEZGihDaDKtfV4So++7hiR6B9cyhijbQtsWuwjnWg+TZKQZK4kLJTb0XVL+vzmygdVf&#10;uuJucT3w4pruuT7Ox/vlhzG9t0HyBSrQOTzDj/avNZCmcP8Sf4Ce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P9q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46" o:spid="_x0000_s1026" o:spt="20" style="position:absolute;left:0;top:4359222;flip:x;height:729;width:730;" filled="f" stroked="t" coordsize="21600,21600" o:gfxdata="UEsDBAoAAAAAAIdO4kAAAAAAAAAAAAAAAAAEAAAAZHJzL1BLAwQUAAAACACHTuJAELZW8r4AAADb&#10;AAAADwAAAGRycy9kb3ducmV2LnhtbEWPQWvCQBSE70L/w/IKvekmRUuNrh5KBU+lain09sg+k2j2&#10;bbr7NLa/visUPA4z8w0zX15cq84UYuPZQD7KQBGX3jZcGfjYrYbPoKIgW2w9k4EfirBc3A3mWFjf&#10;84bOW6lUgnAs0EAt0hVax7Imh3HkO+Lk7X1wKEmGStuAfYK7Vj9m2ZN22HBaqLGjl5rK4/bkDEx3&#10;/cS/h+PnOG++v35fD9Kt38SYh/s8m4ESusgt/N9eWwPjC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ZW8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47" o:spid="_x0000_s1026" o:spt="20" style="position:absolute;left:4457985;top:4359222;height:0;width:457191;"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48" o:spid="_x0000_s1026" o:spt="20" style="position:absolute;left:4915177;top:4359222;height:594207;width:0;"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可选过程 49" o:spid="_x0000_s1026" o:spt="176" type="#_x0000_t176" style="position:absolute;left:4391524;top:5052586;height:817308;width:979383;" fillcolor="#FFFFFF" filled="t" stroked="t" coordsize="21600,21600" o:gfxdata="UEsDBAoAAAAAAIdO4kAAAAAAAAAAAAAAAAAEAAAAZHJzL1BLAwQUAAAACACHTuJANks4b7wAAADb&#10;AAAADwAAAGRycy9kb3ducmV2LnhtbEVPz2vCMBS+D/wfwhN207SbONeZlqFMPHixE3Z9a55NsXkp&#10;Tazd/vrlIOz48f1eF6NtxUC9bxwrSOcJCOLK6YZrBafPj9kKhA/IGlvHpOCHPBT55GGNmXY3PtJQ&#10;hlrEEPYZKjAhdJmUvjJk0c9dRxy5s+sthgj7WuoebzHctvIpSZbSYsOxwWBHG0PVpbxaBePh9/v1&#10;ukurMpjV8uXredi+n6RSj9M0eQMRaAz/4rt7rxUs4tj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LO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50" o:spid="_x0000_s1026" o:spt="176" type="#_x0000_t176" style="position:absolute;left:685787;top:5151742;height:594207;width:3542871;" fillcolor="#FFFFFF" filled="t" stroked="t" coordsize="21600,21600" o:gfxdata="UEsDBAoAAAAAAIdO4kAAAAAAAAAAAAAAAAAEAAAAZHJzL1BLAwQUAAAACACHTuJAWQed9L8AAADb&#10;AAAADwAAAGRycy9kb3ducmV2LnhtbEWPT2vCQBTE7wW/w/KE3uomtfgnuopUKj30YhS8PrPPbDD7&#10;NmTXGPvpu4VCj8PM/IZZrntbi45aXzlWkI4SEMSF0xWXCo6Hj5cZCB+QNdaOScGDPKxXg6clZtrd&#10;eU9dHkoRIewzVGBCaDIpfWHIoh+5hjh6F9daDFG2pdQt3iPc1vI1SSbSYsVxwWBD74aKa36zCvqv&#10;7/P8tkuLPJjZZHoad9vNUSr1PEyTBYhAffgP/7U/tYK3Ofx+iT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Hn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v:textbox>
                      </v:shape>
                      <v:shape id="直接箭头连接符 51" o:spid="_x0000_s1026" o:spt="32" type="#_x0000_t32" style="position:absolute;left:3086409;top:4755117;height:396624;width:730;"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52" o:spid="_x0000_s1026" o:spt="202" type="#_x0000_t202" style="position:absolute;left:3315005;top:2476715;height:297468;width:914383;"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p>
                          </w:txbxContent>
                        </v:textbox>
                      </v:shape>
                      <v:shape id="文本框 54" o:spid="_x0000_s1026" o:spt="202" type="#_x0000_t202" style="position:absolute;left:4915177;top:4457649;height:298197;width:457191;"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55" o:spid="_x0000_s1026" o:spt="202" type="#_x0000_t202" style="position:absolute;left:3201072;top:4755117;height:297468;width:457191;" filled="f" stroked="f" coordsize="21600,21600"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56" o:spid="_x0000_s1026" o:spt="32" type="#_x0000_t32" style="position:absolute;left:3122926;top:807830;height:393708;width:0;"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w10:wrap type="square"/>
                    </v:group>
                  </w:pict>
                </mc:Fallback>
              </mc:AlternateContent>
            </w:r>
            <w:r>
              <w:rPr>
                <w:rFonts w:hint="eastAsia" w:ascii="楷体" w:hAnsi="楷体" w:eastAsia="楷体"/>
                <w:b/>
                <w:sz w:val="28"/>
                <w:szCs w:val="28"/>
              </w:rPr>
              <w:t>第3项.射击竞技体育运动枪支及枪支主要零部件、弹药运输许可</w:t>
            </w:r>
          </w:p>
          <w:p>
            <w:pPr>
              <w:spacing w:line="600" w:lineRule="exact"/>
              <w:rPr>
                <w:rFonts w:hint="eastAsia" w:ascii="楷体" w:hAnsi="楷体" w:eastAsia="楷体"/>
                <w:b/>
                <w:sz w:val="28"/>
                <w:szCs w:val="28"/>
              </w:rPr>
            </w:pPr>
          </w:p>
          <w:p>
            <w:pPr>
              <w:jc w:val="left"/>
              <w:rPr>
                <w:rFonts w:hint="eastAsia" w:ascii="楷体" w:hAnsi="楷体" w:eastAsia="楷体"/>
                <w:b/>
                <w:sz w:val="28"/>
                <w:szCs w:val="28"/>
              </w:rPr>
            </w:pPr>
          </w:p>
          <w:p>
            <w:pPr>
              <w:jc w:val="left"/>
              <w:rPr>
                <w:rFonts w:hint="eastAsia" w:ascii="楷体" w:hAnsi="楷体" w:eastAsia="楷体"/>
                <w:b/>
                <w:sz w:val="28"/>
                <w:szCs w:val="28"/>
              </w:rPr>
            </w:pPr>
          </w:p>
          <w:p>
            <w:pPr>
              <w:jc w:val="left"/>
              <w:rPr>
                <w:rFonts w:hint="default" w:eastAsia="黑体"/>
                <w:kern w:val="0"/>
                <w:sz w:val="24"/>
                <w:szCs w:val="24"/>
              </w:rPr>
            </w:pPr>
            <w:r>
              <w:rPr>
                <w:rFonts w:hint="eastAsia" w:ascii="楷体" w:hAnsi="楷体" w:eastAsia="楷体"/>
                <w:b/>
                <w:sz w:val="28"/>
                <w:szCs w:val="28"/>
              </w:rPr>
              <w:t>第4项.</w:t>
            </w:r>
            <w:r>
              <w:rPr>
                <w:rFonts w:hint="default"/>
                <w:sz w:val="21"/>
                <w:szCs w:val="22"/>
              </w:rPr>
              <mc:AlternateContent>
                <mc:Choice Requires="wpg">
                  <w:drawing>
                    <wp:anchor distT="0" distB="0" distL="114300" distR="114300" simplePos="0" relativeHeight="251662336" behindDoc="0" locked="0" layoutInCell="1" allowOverlap="0">
                      <wp:simplePos x="0" y="0"/>
                      <wp:positionH relativeFrom="column">
                        <wp:posOffset>-68580</wp:posOffset>
                      </wp:positionH>
                      <wp:positionV relativeFrom="paragraph">
                        <wp:posOffset>813435</wp:posOffset>
                      </wp:positionV>
                      <wp:extent cx="7087235" cy="8049895"/>
                      <wp:effectExtent l="0" t="0" r="0" b="0"/>
                      <wp:wrapSquare wrapText="bothSides"/>
                      <wp:docPr id="73" name="画布 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87235" cy="8049895"/>
                                <a:chOff x="0" y="0"/>
                                <a:chExt cx="7087235" cy="8049895"/>
                              </a:xfrm>
                            </wpg:grpSpPr>
                            <wps:wsp>
                              <wps:cNvPr id="56" name="矩形 58"/>
                              <wps:cNvSpPr>
                                <a:spLocks noChangeAspect="1" noTextEdit="1"/>
                              </wps:cNvSpPr>
                              <wps:spPr>
                                <a:xfrm>
                                  <a:off x="0" y="0"/>
                                  <a:ext cx="7087235" cy="8049895"/>
                                </a:xfrm>
                                <a:prstGeom prst="rect">
                                  <a:avLst/>
                                </a:prstGeom>
                                <a:noFill/>
                                <a:ln>
                                  <a:noFill/>
                                </a:ln>
                              </wps:spPr>
                              <wps:bodyPr vert="horz" wrap="square" anchor="t" anchorCtr="0" upright="1"/>
                            </wps:wsp>
                            <wps:wsp>
                              <wps:cNvPr id="57" name="流程图: 可选过程 77"/>
                              <wps:cNvSpPr/>
                              <wps:spPr>
                                <a:xfrm>
                                  <a:off x="1295626" y="802072"/>
                                  <a:ext cx="3610078" cy="117394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说明集会、游行、示威的目的、方式、标语、口号、人数、车辆数、使用音响设备的郑磊与数量、起止、时间、地点（包括集合地和解散地）路线和负责人的姓名、职业、住址。</w:t>
                                    </w:r>
                                  </w:p>
                                </w:txbxContent>
                              </wps:txbx>
                              <wps:bodyPr vert="horz" wrap="square" anchor="t" anchorCtr="0" upright="1"/>
                            </wps:wsp>
                            <wps:wsp>
                              <wps:cNvPr id="58" name="直接箭头连接符 78"/>
                              <wps:cNvSpPr/>
                              <wps:spPr>
                                <a:xfrm>
                                  <a:off x="3143390" y="1977474"/>
                                  <a:ext cx="730" cy="396661"/>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59" name="流程图: 可选过程 79"/>
                              <wps:cNvSpPr/>
                              <wps:spPr>
                                <a:xfrm>
                                  <a:off x="1371581" y="2584132"/>
                                  <a:ext cx="3543617" cy="717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2"/>
                                      </w:rPr>
                                    </w:pPr>
                                    <w:r>
                                      <w:rPr>
                                        <w:rFonts w:hint="eastAsia"/>
                                        <w:b/>
                                        <w:sz w:val="21"/>
                                        <w:szCs w:val="22"/>
                                      </w:rPr>
                                      <w:t>受理：</w:t>
                                    </w:r>
                                    <w:r>
                                      <w:rPr>
                                        <w:rFonts w:hint="eastAsia"/>
                                        <w:sz w:val="21"/>
                                        <w:szCs w:val="22"/>
                                      </w:rPr>
                                      <w:t>市公安局管理大队受理，存在可当场更正的当场更正，材料不全的告知补正</w:t>
                                    </w:r>
                                  </w:p>
                                </w:txbxContent>
                              </wps:txbx>
                              <wps:bodyPr vert="horz" wrap="square" anchor="t" anchorCtr="0" upright="1"/>
                            </wps:wsp>
                            <wps:wsp>
                              <wps:cNvPr id="60" name="直接箭头连接符 80"/>
                              <wps:cNvSpPr/>
                              <wps:spPr>
                                <a:xfrm>
                                  <a:off x="3143390" y="3301623"/>
                                  <a:ext cx="730" cy="396661"/>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61" name="流程图: 可选过程 82"/>
                              <wps:cNvSpPr/>
                              <wps:spPr>
                                <a:xfrm>
                                  <a:off x="1371581" y="3796721"/>
                                  <a:ext cx="3543617" cy="594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2"/>
                                      </w:rPr>
                                    </w:pPr>
                                    <w:r>
                                      <w:rPr>
                                        <w:rFonts w:hint="eastAsia"/>
                                        <w:b/>
                                        <w:sz w:val="21"/>
                                        <w:szCs w:val="22"/>
                                      </w:rPr>
                                      <w:t>审查：</w:t>
                                    </w:r>
                                    <w:r>
                                      <w:rPr>
                                        <w:rFonts w:hint="eastAsia"/>
                                        <w:sz w:val="21"/>
                                        <w:szCs w:val="22"/>
                                      </w:rPr>
                                      <w:t>书面审查、实地踏勘，进行评议。</w:t>
                                    </w:r>
                                  </w:p>
                                </w:txbxContent>
                              </wps:txbx>
                              <wps:bodyPr vert="horz" wrap="square" anchor="t" anchorCtr="0" upright="1"/>
                            </wps:wsp>
                            <wps:wsp>
                              <wps:cNvPr id="62" name="直接箭头连接符 83"/>
                              <wps:cNvSpPr/>
                              <wps:spPr>
                                <a:xfrm>
                                  <a:off x="3143390" y="4391713"/>
                                  <a:ext cx="730" cy="396661"/>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63" name="流程图: 决策 84"/>
                              <wps:cNvSpPr/>
                              <wps:spPr>
                                <a:xfrm>
                                  <a:off x="1828775" y="4886811"/>
                                  <a:ext cx="2629229" cy="79259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是否批准</w:t>
                                    </w:r>
                                  </w:p>
                                </w:txbxContent>
                              </wps:txbx>
                              <wps:bodyPr vert="horz" wrap="square" anchor="t" anchorCtr="0" upright="1"/>
                            </wps:wsp>
                            <wps:wsp>
                              <wps:cNvPr id="64" name="直接连接符 85"/>
                              <wps:cNvSpPr/>
                              <wps:spPr>
                                <a:xfrm flipH="1">
                                  <a:off x="0" y="5283472"/>
                                  <a:ext cx="730" cy="729"/>
                                </a:xfrm>
                                <a:prstGeom prst="line">
                                  <a:avLst/>
                                </a:prstGeom>
                                <a:ln w="9525" cap="flat" cmpd="sng">
                                  <a:solidFill>
                                    <a:srgbClr val="000000"/>
                                  </a:solidFill>
                                  <a:prstDash val="solid"/>
                                  <a:round/>
                                  <a:headEnd type="none" w="med" len="med"/>
                                  <a:tailEnd type="triangle" w="med" len="med"/>
                                </a:ln>
                              </wps:spPr>
                              <wps:bodyPr upright="1"/>
                            </wps:wsp>
                            <wps:wsp>
                              <wps:cNvPr id="65" name="直接连接符 86"/>
                              <wps:cNvSpPr/>
                              <wps:spPr>
                                <a:xfrm>
                                  <a:off x="4458005" y="5283472"/>
                                  <a:ext cx="457193" cy="0"/>
                                </a:xfrm>
                                <a:prstGeom prst="line">
                                  <a:avLst/>
                                </a:prstGeom>
                                <a:ln w="9525" cap="flat" cmpd="sng">
                                  <a:solidFill>
                                    <a:srgbClr val="000000"/>
                                  </a:solidFill>
                                  <a:prstDash val="solid"/>
                                  <a:round/>
                                  <a:headEnd type="none" w="med" len="med"/>
                                  <a:tailEnd type="none" w="med" len="med"/>
                                </a:ln>
                              </wps:spPr>
                              <wps:bodyPr upright="1"/>
                            </wps:wsp>
                            <wps:wsp>
                              <wps:cNvPr id="66" name="直接连接符 87"/>
                              <wps:cNvSpPr/>
                              <wps:spPr>
                                <a:xfrm>
                                  <a:off x="4915199" y="5283472"/>
                                  <a:ext cx="0" cy="594263"/>
                                </a:xfrm>
                                <a:prstGeom prst="line">
                                  <a:avLst/>
                                </a:prstGeom>
                                <a:ln w="9525" cap="flat" cmpd="sng">
                                  <a:solidFill>
                                    <a:srgbClr val="000000"/>
                                  </a:solidFill>
                                  <a:prstDash val="solid"/>
                                  <a:round/>
                                  <a:headEnd type="none" w="med" len="med"/>
                                  <a:tailEnd type="triangle" w="med" len="med"/>
                                </a:ln>
                              </wps:spPr>
                              <wps:bodyPr upright="1"/>
                            </wps:wsp>
                            <wps:wsp>
                              <wps:cNvPr id="67" name="流程图: 可选过程 88"/>
                              <wps:cNvSpPr/>
                              <wps:spPr>
                                <a:xfrm>
                                  <a:off x="4391544" y="5976901"/>
                                  <a:ext cx="1029051" cy="8173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2"/>
                                      </w:rPr>
                                    </w:pPr>
                                    <w:r>
                                      <w:rPr>
                                        <w:rFonts w:hint="eastAsia"/>
                                        <w:sz w:val="21"/>
                                        <w:szCs w:val="22"/>
                                      </w:rPr>
                                      <w:t>制发不予许可决定并告知理由。</w:t>
                                    </w:r>
                                  </w:p>
                                </w:txbxContent>
                              </wps:txbx>
                              <wps:bodyPr vert="horz" wrap="square" anchor="t" anchorCtr="0" upright="1"/>
                            </wps:wsp>
                            <wps:wsp>
                              <wps:cNvPr id="68" name="流程图: 可选过程 89"/>
                              <wps:cNvSpPr/>
                              <wps:spPr>
                                <a:xfrm>
                                  <a:off x="685790" y="6076066"/>
                                  <a:ext cx="3542887" cy="59426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在法定期限内决定制发准予许可决定书并在申请举行游行示威活动二日前送达申请单位负责人</w:t>
                                    </w:r>
                                  </w:p>
                                </w:txbxContent>
                              </wps:txbx>
                              <wps:bodyPr vert="horz" wrap="square" anchor="t" anchorCtr="0" upright="1"/>
                            </wps:wsp>
                            <wps:wsp>
                              <wps:cNvPr id="69" name="直接箭头连接符 90"/>
                              <wps:cNvSpPr/>
                              <wps:spPr>
                                <a:xfrm>
                                  <a:off x="3086423" y="5679405"/>
                                  <a:ext cx="730" cy="396661"/>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70" name="文本框 91"/>
                              <wps:cNvSpPr txBox="1"/>
                              <wps:spPr>
                                <a:xfrm>
                                  <a:off x="3315020" y="3400788"/>
                                  <a:ext cx="914387" cy="297496"/>
                                </a:xfrm>
                                <a:prstGeom prst="rect">
                                  <a:avLst/>
                                </a:prstGeom>
                                <a:noFill/>
                                <a:ln>
                                  <a:noFill/>
                                </a:ln>
                              </wps:spPr>
                              <wps:txbx>
                                <w:txbxContent>
                                  <w:p>
                                    <w:pPr>
                                      <w:rPr>
                                        <w:rFonts w:hint="eastAsia"/>
                                        <w:sz w:val="21"/>
                                        <w:szCs w:val="22"/>
                                      </w:rPr>
                                    </w:pPr>
                                  </w:p>
                                </w:txbxContent>
                              </wps:txbx>
                              <wps:bodyPr vert="horz" wrap="square" anchor="t" anchorCtr="0" upright="1"/>
                            </wps:wsp>
                            <wps:wsp>
                              <wps:cNvPr id="71" name="文本框 93"/>
                              <wps:cNvSpPr txBox="1"/>
                              <wps:spPr>
                                <a:xfrm>
                                  <a:off x="4915199" y="5381908"/>
                                  <a:ext cx="457193" cy="298225"/>
                                </a:xfrm>
                                <a:prstGeom prst="rect">
                                  <a:avLst/>
                                </a:prstGeom>
                                <a:noFill/>
                                <a:ln>
                                  <a:noFill/>
                                </a:ln>
                              </wps:spPr>
                              <wps:txbx>
                                <w:txbxContent>
                                  <w:p>
                                    <w:pPr>
                                      <w:rPr>
                                        <w:rFonts w:hint="eastAsia"/>
                                        <w:sz w:val="21"/>
                                        <w:szCs w:val="22"/>
                                      </w:rPr>
                                    </w:pPr>
                                    <w:r>
                                      <w:rPr>
                                        <w:rFonts w:hint="eastAsia"/>
                                        <w:sz w:val="21"/>
                                        <w:szCs w:val="22"/>
                                      </w:rPr>
                                      <w:t>否</w:t>
                                    </w:r>
                                  </w:p>
                                </w:txbxContent>
                              </wps:txbx>
                              <wps:bodyPr vert="horz" wrap="square" anchor="t" anchorCtr="0" upright="1"/>
                            </wps:wsp>
                            <wps:wsp>
                              <wps:cNvPr id="72" name="文本框 94"/>
                              <wps:cNvSpPr txBox="1"/>
                              <wps:spPr>
                                <a:xfrm>
                                  <a:off x="3201087" y="5679405"/>
                                  <a:ext cx="457193" cy="297496"/>
                                </a:xfrm>
                                <a:prstGeom prst="rect">
                                  <a:avLst/>
                                </a:prstGeom>
                                <a:noFill/>
                                <a:ln>
                                  <a:noFill/>
                                </a:ln>
                              </wps:spPr>
                              <wps:txbx>
                                <w:txbxContent>
                                  <w:p>
                                    <w:pPr>
                                      <w:rPr>
                                        <w:rFonts w:hint="eastAsia"/>
                                        <w:sz w:val="21"/>
                                        <w:szCs w:val="22"/>
                                      </w:rPr>
                                    </w:pPr>
                                    <w:r>
                                      <w:rPr>
                                        <w:rFonts w:hint="eastAsia"/>
                                        <w:sz w:val="21"/>
                                        <w:szCs w:val="22"/>
                                      </w:rPr>
                                      <w:t>是</w:t>
                                    </w:r>
                                  </w:p>
                                </w:txbxContent>
                              </wps:txbx>
                              <wps:bodyPr vert="horz" wrap="square" anchor="t" anchorCtr="0" upright="1"/>
                            </wps:wsp>
                          </wpg:wgp>
                        </a:graphicData>
                      </a:graphic>
                    </wp:anchor>
                  </w:drawing>
                </mc:Choice>
                <mc:Fallback>
                  <w:pict>
                    <v:group id="画布 95" o:spid="_x0000_s1026" o:spt="203" style="position:absolute;left:0pt;margin-left:-5.4pt;margin-top:64.05pt;height:633.85pt;width:558.05pt;mso-wrap-distance-bottom:0pt;mso-wrap-distance-left:9pt;mso-wrap-distance-right:9pt;mso-wrap-distance-top:0pt;z-index:251662336;mso-width-relative:page;mso-height-relative:page;" coordsize="7087235,8049895" o:allowoverlap="f" o:gfxdata="UEsDBAoAAAAAAIdO4kAAAAAAAAAAAAAAAAAEAAAAZHJzL1BLAwQUAAAACACHTuJAploGDdsAAAAN&#10;AQAADwAAAGRycy9kb3ducmV2LnhtbE2PwWrDMBBE74X+g9hCb4mkGBfHtRxKaHsKhSaFktvG2tgm&#10;lmQsxU7+vsqpuc0yw8zbYnUxHRtp8K2zCuRcACNbOd3aWsHP7mOWAfMBrcbOWVJwJQ+r8vGhwFy7&#10;yX7TuA01iyXW56igCaHPOfdVQwb93PVko3d0g8EQz6HmesAplpuOL4R44QZbGxca7GndUHXano2C&#10;zwmnt0S+j5vTcX3d79Kv340kpZ6fpHgFFugS/sNww4/oUEamgztb7VmnYCZFRA/RWGQS2C0hRZoA&#10;O0SVLNMMeFnw+y/KP1BLAwQUAAAACACHTuJAPkIS8CQGAACvKQAADgAAAGRycy9lMm9Eb2MueG1s&#10;7Vpbj9w0FH5H4j9YeWcncS62R52tyu62PFRQqeUHeJPMJCI3nGxnlicQUiuEBC+oL0UgECCQWnig&#10;SEgI+mt2t/wLjp3rpDOzs13UpcvMw8i5+MQ+5/N3LvaVq7M4Qnd9kYdpMtKMLV1DfuKmXphMRtq7&#10;d66/QTWUFzzxeJQm/kg79HPt6vbrr12ZZkMfp0Eaeb5AICTJh9NspAVFkQ0Hg9wN/JjnW2nmJ/Bw&#10;nIqYF3ApJgNP8ClIj6MB1nVnME2Fl4nU9fMc7u6WD7VKolhHYDoeh66/m7oHsZ8UpVThR7yAKeVB&#10;mOXathrteOy7xTvjce4XKBppMNNC/cNHoL0v/wfbV/hwIngWhG41BL7OEHpzinmYwEcbUbu84OhA&#10;hM+JikNXpHk6LrbcNB6UE1EagVkYek83N0R6kKm5TIbTSdYoHQzV0/oLi3XfvntLoNAbacTUUMJj&#10;sPjJF38c/f4xYrbUzjSbDOGlGyK7nd0S5RSheTN138tRku4EPJn41/IMNA1okj0G/S7yetL2n41F&#10;LOXA5NFMWeKwsYQ/K5ALN4lOCTZtDbnwjOoWo+Vo+NANwKDP9XODvVN6Dviw/LAaXjOcaQYozlvV&#10;5udT7e2AZ76yWC61VqnWdhrVfv3T0Z/fIpuWqlUv1XrNlyoV9HwHNLPnhR0dd/rKSeSVdc6j3UZH&#10;fJiJvLjhpzGSjZEmwLwK3/zuzbyQRm5fkbZM0uthFKnFFCVzN+BFeQe0Xo9RtvZT7xCUAzQEwoNU&#10;fKChKSzCkZa/f8CFryGeuHB7pBV1c6coV+1BJsJJMKcHsJ/E6cswJKkNefzbRyc/fnr08K8hOvr8&#10;l78//OTZ0/twAxHSs6xaQvXUaww24Dcwsx0M8FAwxzrBsjsf1uvAdAxdJ8DIch0YBjGZZao11krq&#10;WWocpVNYlKK4FhW+SHjh3yq5dpX58jQKPWlB+e1cTPZ3IjAOB868rn7VJ+deixI0HWnMxnKVStON&#10;gYChGWcemDGZqO/N9ZgTrKvfIsFyQrs8D8oBKAmlUuIQZqTUE/jc20s8VBxmwFcJ+CnAz0iLfU9D&#10;kQ9uTbbUmwUPo3XeXAzTYrY/qwz4qiIWsFOx+sMnx599f/Lz46Pvnjx7+pVsP/oBAbaqCQJdSSaq&#10;rpbQiWlYpsnAeUo4MkIsYpV6rgFLTHgowWoyx3FKf7AUq3khuFzMO2mSAMGkwlgF0pcPOHC/iadg&#10;9KKAK0QI/jFaAs/FoKuQNs+HF0t7rAbRUtpjZ4KRYRLDpoaCEbapZZh93rMtoD5gWwklYhALMAeG&#10;AIXV/m1Dexvak/nD4ojLARZaRXtUwUnGDGemPdPUDQcrL9z66Q3tzfnZy0F74L4qEC2jPapoa20Y&#10;dWnPJMwhWDnIFkZml/ZsZjGmPrChvU201ysNLKE9XCP2ZGG0RxVtrY3XbrRnmcwgxob2VqUXl4T2&#10;mkJQl/bu/Xry+AGiKtxfG0AGxZQQSBAhirModajRIzzsYIYxhJcqzmPYZuumt7u+G8oS5qqMYXn2&#10;uUlrqzzvFU1rHWue6NqEllZVy1WRHRpHYfaWLFfKesdcHdLG1LT6VZgmuiMA1ZVpSBRCKUIKXVIn&#10;+5/lsBeatTrAO90coIMR50zZqmXZVNdLFluID8smBhCXIrFT8tTLCJDliejKAsfFgqMtyatIqQOO&#10;s1VwLWbYBgMPBi5uITiqehhE89g5xbldRnCcIya6WICcWuqnZyudygDatsBvSaAw4jC9FwsZOma6&#10;DTmnjIUo1PpLV7ZJ/jbJ33rJX1Pq78bt3c0perYqrUNtUtX6HZ04uqPc5ly1AlNaFWnX4bfN3tRm&#10;b6qzLe402wqLqxVlzX/tZNPUqWNBYVYRrEOYBSGb2rzZ7E0t3Aw9h2f+D+1NkabSf/zg/vGXj46/&#10;uYeY8qwd4KBi9mYKx0qa+8u2N03D1jFIBA9sWnLnXfn4lvIY7H/WjIcZbEspSlzuov/tcxOv/oY0&#10;aYvqrb36Zcl17TUXfJvUYHrPXt3MDDOK4bDCyvx9Y6/yJE17dglqIfUmSGuvfhVwXXuZ8pCbXD8y&#10;Bl5E0fP2umTrS508g3N8ah+7OnMoDwp2r9VJqfac5fY/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AgAAFtDb250ZW50X1R5cGVzXS54bWxQSwEC&#10;FAAKAAAAAACHTuJAAAAAAAAAAAAAAAAABgAAAAAAAAAAABAAAAB6BwAAX3JlbHMvUEsBAhQAFAAA&#10;AAgAh07iQIoUZjzRAAAAlAEAAAsAAAAAAAAAAQAgAAAAngcAAF9yZWxzLy5yZWxzUEsBAhQACgAA&#10;AAAAh07iQAAAAAAAAAAAAAAAAAQAAAAAAAAAAAAQAAAAAAAAAGRycy9QSwECFAAUAAAACACHTuJA&#10;ploGDdsAAAANAQAADwAAAAAAAAABACAAAAAiAAAAZHJzL2Rvd25yZXYueG1sUEsBAhQAFAAAAAgA&#10;h07iQD5CEvAkBgAArykAAA4AAAAAAAAAAQAgAAAAKgEAAGRycy9lMm9Eb2MueG1sUEsFBgAAAAAG&#10;AAYAWQEAAMAJAAAAAA==&#10;">
                      <o:lock v:ext="edit" text="t" aspectratio="t"/>
                      <v:rect id="矩形 58" o:spid="_x0000_s1026" o:spt="1" style="position:absolute;left:0;top:0;height:8049895;width:7087235;"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v:imagedata o:title=""/>
                        <o:lock v:ext="edit" text="t" aspectratio="t"/>
                      </v:rect>
                      <v:shape id="流程图: 可选过程 77" o:spid="_x0000_s1026" o:spt="176" type="#_x0000_t176" style="position:absolute;left:1295626;top:802072;height:1173943;width:3610078;" fillcolor="#FFFFFF" filled="t" stroked="t" coordsize="21600,21600" o:gfxdata="UEsDBAoAAAAAAIdO4kAAAAAAAAAAAAAAAAAEAAAAZHJzL1BLAwQUAAAACACHTuJAwg06wL8AAADb&#10;AAAADwAAAGRycy9kb3ducmV2LnhtbEWPT2vCQBTE7wW/w/IEb3UTpf6JriItLT30YhS8PrPPbDD7&#10;NmTXmPbTdwsFj8PM/IZZb3tbi45aXzlWkI4TEMSF0xWXCo6H9+cFCB+QNdaOScE3edhuBk9rzLS7&#10;8566PJQiQthnqMCE0GRS+sKQRT92DXH0Lq61GKJsS6lbvEe4reUkSWbSYsVxwWBDr4aKa36zCvqv&#10;n/Py9pEWeTCL2fw07d52R6nUaJgmKxCB+vAI/7c/tYKXOf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NOs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说明集会、游行、示威的目的、方式、标语、口号、人数、车辆数、使用音响设备的郑磊与数量、起止、时间、地点（包括集合地和解散地）路线和负责人的姓名、职业、住址。</w:t>
                              </w:r>
                            </w:p>
                          </w:txbxContent>
                        </v:textbox>
                      </v:shape>
                      <v:shape id="直接箭头连接符 78" o:spid="_x0000_s1026" o:spt="32" type="#_x0000_t32" style="position:absolute;left:3143390;top:1977474;height:396661;width:730;"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流程图: 可选过程 79" o:spid="_x0000_s1026" o:spt="176" type="#_x0000_t176" style="position:absolute;left:1371581;top:2584132;height:717490;width:3543617;" fillcolor="#FFFFFF" filled="t" stroked="t" coordsize="21600,21600" o:gfxdata="UEsDBAoAAAAAAIdO4kAAAAAAAAAAAAAAAAAEAAAAZHJzL1BLAwQUAAAACACHTuJA3N4LKb8AAADb&#10;AAAADwAAAGRycy9kb3ducmV2LnhtbEWPT2vCQBTE7wW/w/KE3uomlfonuopUKj30YhS8PrPPbDD7&#10;NmTXGPvpu4VCj8PM/IZZrntbi45aXzlWkI4SEMSF0xWXCo6Hj5cZCB+QNdaOScGDPKxXg6clZtrd&#10;eU9dHkoRIewzVGBCaDIpfWHIoh+5hjh6F9daDFG2pdQt3iPc1vI1SSbSYsVxwWBD74aKa36zCvqv&#10;7/P8tkuLPJjZZHoad9vNUSr1PEyTBYhAffgP/7U/tYK3Ofx+iT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eCy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sz w:val="21"/>
                                  <w:szCs w:val="22"/>
                                </w:rPr>
                              </w:pPr>
                              <w:r>
                                <w:rPr>
                                  <w:rFonts w:hint="eastAsia"/>
                                  <w:b/>
                                  <w:sz w:val="21"/>
                                  <w:szCs w:val="22"/>
                                </w:rPr>
                                <w:t>受理：</w:t>
                              </w:r>
                              <w:r>
                                <w:rPr>
                                  <w:rFonts w:hint="eastAsia"/>
                                  <w:sz w:val="21"/>
                                  <w:szCs w:val="22"/>
                                </w:rPr>
                                <w:t>市公安局管理大队受理，存在可当场更正的当场更正，材料不全的告知补正</w:t>
                              </w:r>
                            </w:p>
                          </w:txbxContent>
                        </v:textbox>
                      </v:shape>
                      <v:shape id="直接箭头连接符 80" o:spid="_x0000_s1026" o:spt="32" type="#_x0000_t32" style="position:absolute;left:3143390;top:3301623;height:396661;width:730;"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流程图: 可选过程 82" o:spid="_x0000_s1026" o:spt="176" type="#_x0000_t176" style="position:absolute;left:1371581;top:3796721;height:594992;width:3543617;" fillcolor="#FFFFFF" filled="t" stroked="t" coordsize="21600,21600" o:gfxdata="UEsDBAoAAAAAAIdO4kAAAAAAAAAAAAAAAAAEAAAAZHJzL1BLAwQUAAAACACHTuJA7MTNkr4AAADb&#10;AAAADwAAAGRycy9kb3ducmV2LnhtbEWPQWvCQBSE7wX/w/IK3uomCmkaXUUUSw+9NApeX7PPbGj2&#10;bciuMe2v7xYKHoeZ+YZZbUbbioF63zhWkM4SEMSV0w3XCk7Hw1MOwgdkja1jUvBNHjbrycMKC+1u&#10;/EFDGWoRIewLVGBC6AopfWXIop+5jjh6F9dbDFH2tdQ93iLctnKeJJm02HBcMNjRzlD1VV6tgvH9&#10;5/Pl+ppWZTB59nxeDPvtSSo1fUyTJYhAY7iH/9tvWkGWwt+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TN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1"/>
                                  <w:szCs w:val="22"/>
                                </w:rPr>
                              </w:pPr>
                              <w:r>
                                <w:rPr>
                                  <w:rFonts w:hint="eastAsia"/>
                                  <w:b/>
                                  <w:sz w:val="21"/>
                                  <w:szCs w:val="22"/>
                                </w:rPr>
                                <w:t>审查：</w:t>
                              </w:r>
                              <w:r>
                                <w:rPr>
                                  <w:rFonts w:hint="eastAsia"/>
                                  <w:sz w:val="21"/>
                                  <w:szCs w:val="22"/>
                                </w:rPr>
                                <w:t>书面审查、实地踏勘，进行评议。</w:t>
                              </w:r>
                            </w:p>
                          </w:txbxContent>
                        </v:textbox>
                      </v:shape>
                      <v:shape id="直接箭头连接符 83" o:spid="_x0000_s1026" o:spt="32" type="#_x0000_t32" style="position:absolute;left:3143390;top:4391713;height:396661;width:73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流程图: 决策 84" o:spid="_x0000_s1026" o:spt="110" type="#_x0000_t110" style="position:absolute;left:1828775;top:4886811;height:792593;width:2629229;" fillcolor="#FFFFFF" filled="t" stroked="t" coordsize="21600,21600" o:gfxdata="UEsDBAoAAAAAAIdO4kAAAAAAAAAAAAAAAAAEAAAAZHJzL1BLAwQUAAAACACHTuJAji85v74AAADb&#10;AAAADwAAAGRycy9kb3ducmV2LnhtbEWPQWvCQBSE7wX/w/KE3pqNVaxEVw+CtAcRq8XzM/tMgnlv&#10;Q3Y16q/vFgoeh5n5hpktblyrK7W+cmJgkKSgSHJnKykM/OxXbxNQPqBYrJ2QgTt5WMx7LzPMrOvk&#10;m667UKgIEZ+hgTKEJtPa5yUx+sQ1JNE7uZYxRNkW2rbYRTjX+j1Nx5qxkrhQYkPLkvLz7sIGtsfR&#10;lrv148Trx+jA9eXz47AZGvPaH6RTUIFu4Rn+b39ZA+Mh/H2JP0DP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85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1"/>
                                  <w:szCs w:val="22"/>
                                </w:rPr>
                              </w:pPr>
                              <w:r>
                                <w:rPr>
                                  <w:rFonts w:hint="eastAsia"/>
                                  <w:sz w:val="21"/>
                                  <w:szCs w:val="22"/>
                                </w:rPr>
                                <w:t>是否批准</w:t>
                              </w:r>
                            </w:p>
                          </w:txbxContent>
                        </v:textbox>
                      </v:shape>
                      <v:line id="直接连接符 85" o:spid="_x0000_s1026" o:spt="20" style="position:absolute;left:0;top:5283472;flip:x;height:729;width:730;" filled="f" stroked="t" coordsize="21600,21600"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86" o:spid="_x0000_s1026" o:spt="20" style="position:absolute;left:4458005;top:5283472;height:0;width:457193;"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87" o:spid="_x0000_s1026" o:spt="20" style="position:absolute;left:4915199;top:5283472;height:594263;width:0;"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可选过程 88" o:spid="_x0000_s1026" o:spt="176" type="#_x0000_t176" style="position:absolute;left:4391544;top:5976901;height:817385;width:1029051;" fillcolor="#FFFFFF" filled="t" stroked="t" coordsize="21600,21600" o:gfxdata="UEsDBAoAAAAAAIdO4kAAAAAAAAAAAAAAAAAEAAAAZHJzL1BLAwQUAAAACACHTuJADGHwfb4AAADb&#10;AAAADwAAAGRycy9kb3ducmV2LnhtbEWPQWvCQBSE7wX/w/KE3uomLcQ0ukppafHgpVHo9Zl9zYZm&#10;34bsGqO/3hUKHoeZ+YZZrkfbioF63zhWkM4SEMSV0w3XCva7z6cchA/IGlvHpOBMHtarycMSC+1O&#10;/E1DGWoRIewLVGBC6AopfWXIop+5jjh6v663GKLsa6l7PEW4beVzkmTSYsNxwWBH74aqv/JoFYzb&#10;y+H1+JVWZTB5Nv95GT7e9lKpx2maLEAEGsM9/N/eaAXZHG5f4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Hw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1"/>
                                  <w:szCs w:val="22"/>
                                </w:rPr>
                              </w:pPr>
                              <w:r>
                                <w:rPr>
                                  <w:rFonts w:hint="eastAsia"/>
                                  <w:sz w:val="21"/>
                                  <w:szCs w:val="22"/>
                                </w:rPr>
                                <w:t>制发不予许可决定并告知理由。</w:t>
                              </w:r>
                            </w:p>
                          </w:txbxContent>
                        </v:textbox>
                      </v:shape>
                      <v:shape id="流程图: 可选过程 89" o:spid="_x0000_s1026" o:spt="176" type="#_x0000_t176" style="position:absolute;left:685790;top:6076066;height:594263;width:3542887;" fillcolor="#FFFFFF" filled="t" stroked="t" coordsize="21600,21600" o:gfxdata="UEsDBAoAAAAAAIdO4kAAAAAAAAAAAAAAAAAEAAAAZHJzL1BLAwQUAAAACACHTuJAff5kD7sAAADb&#10;AAAADwAAAGRycy9kb3ducmV2LnhtbEVPz2vCMBS+C/sfwhvspmkdVK2mZTg2POxiJ+z6bJ5NWfNS&#10;mlg7//rlMNjx4/u9KyfbiZEG3zpWkC4SEMS10y03Ck6fb/M1CB+QNXaOScEPeSiLh9kOc+1ufKSx&#10;Co2IIexzVGBC6HMpfW3Iol+4njhyFzdYDBEOjdQD3mK47eQySTJpseXYYLCnvaH6u7paBdPH/by5&#10;vqd1Fcw6W309j68vJ6nU02OabEEEmsK/+M990AqyODZ+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5kD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1"/>
                                  <w:szCs w:val="22"/>
                                </w:rPr>
                              </w:pPr>
                              <w:r>
                                <w:rPr>
                                  <w:rFonts w:hint="eastAsia"/>
                                  <w:sz w:val="21"/>
                                  <w:szCs w:val="22"/>
                                </w:rPr>
                                <w:t>在法定期限内决定制发准予许可决定书并在申请举行游行示威活动二日前送达申请单位负责人</w:t>
                              </w:r>
                            </w:p>
                          </w:txbxContent>
                        </v:textbox>
                      </v:shape>
                      <v:shape id="直接箭头连接符 90" o:spid="_x0000_s1026" o:spt="32" type="#_x0000_t32" style="position:absolute;left:3086423;top:5679405;height:396661;width:730;" filled="f" stroked="t" coordsize="21600,21600" o:gfxdata="UEsDBAoAAAAAAIdO4kAAAAAAAAAAAAAAAAAEAAAAZHJzL1BLAwQUAAAACACHTuJA1rAzGr4AAADb&#10;AAAADwAAAGRycy9kb3ducmV2LnhtbEWPS2vDMBCE74X+B7GF3ho5PZjGiWxoQ4kvLeRByHGxNpaI&#10;tTKW8vz1UaDQ4zAz3zCz6uI6caIhWM8KxqMMBHHjteVWwWb9/fYBIkRkjZ1nUnClAFX5/DTDQvsz&#10;L+m0iq1IEA4FKjAx9oWUoTHkMIx8T5y8vR8cxiSHVuoBzwnuOvmeZbl0aDktGOzpy1BzWB2dgjjf&#10;XU2+bT4n9ne9+Mntra7ruVKvL+NsCiLSJf6H/9q1VpBP4P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AzG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91" o:spid="_x0000_s1026" o:spt="202" type="#_x0000_t202" style="position:absolute;left:3315020;top:3400788;height:297496;width:914387;"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21"/>
                                  <w:szCs w:val="22"/>
                                </w:rPr>
                              </w:pPr>
                            </w:p>
                          </w:txbxContent>
                        </v:textbox>
                      </v:shape>
                      <v:shape id="文本框 93" o:spid="_x0000_s1026" o:spt="202" type="#_x0000_t202" style="position:absolute;left:4915199;top:5381908;height:298225;width:457193;"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21"/>
                                  <w:szCs w:val="22"/>
                                </w:rPr>
                              </w:pPr>
                              <w:r>
                                <w:rPr>
                                  <w:rFonts w:hint="eastAsia"/>
                                  <w:sz w:val="21"/>
                                  <w:szCs w:val="22"/>
                                </w:rPr>
                                <w:t>否</w:t>
                              </w:r>
                            </w:p>
                          </w:txbxContent>
                        </v:textbox>
                      </v:shape>
                      <v:shape id="文本框 94" o:spid="_x0000_s1026" o:spt="202" type="#_x0000_t202" style="position:absolute;left:3201087;top:5679405;height:297496;width:457193;"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21"/>
                                  <w:szCs w:val="22"/>
                                </w:rPr>
                              </w:pPr>
                              <w:r>
                                <w:rPr>
                                  <w:rFonts w:hint="eastAsia"/>
                                  <w:sz w:val="21"/>
                                  <w:szCs w:val="22"/>
                                </w:rPr>
                                <w:t>是</w:t>
                              </w:r>
                            </w:p>
                          </w:txbxContent>
                        </v:textbox>
                      </v:shape>
                      <w10:wrap type="square"/>
                    </v:group>
                  </w:pict>
                </mc:Fallback>
              </mc:AlternateContent>
            </w:r>
            <w:r>
              <w:rPr>
                <w:rFonts w:hint="eastAsia" w:ascii="楷体" w:hAnsi="楷体" w:eastAsia="楷体"/>
                <w:b/>
                <w:sz w:val="28"/>
                <w:szCs w:val="28"/>
              </w:rPr>
              <w:t>举行集会游行示威许可流程图</w:t>
            </w:r>
            <w:r>
              <w:rPr>
                <w:rFonts w:hint="eastAsia" w:ascii="楷体" w:hAnsi="楷体" w:eastAsia="楷体"/>
                <w:b/>
                <w:sz w:val="28"/>
                <w:szCs w:val="28"/>
              </w:rPr>
              <w:tab/>
            </w:r>
          </w:p>
        </w:tc>
      </w:tr>
    </w:tbl>
    <w:p>
      <w:pPr>
        <w:rPr>
          <w:rFonts w:hint="eastAsia" w:ascii="楷体" w:hAnsi="楷体" w:eastAsia="楷体"/>
          <w:b/>
          <w:sz w:val="28"/>
          <w:szCs w:val="28"/>
        </w:rPr>
      </w:pPr>
      <w:r>
        <w:rPr>
          <w:rFonts w:hint="eastAsia" w:ascii="楷体" w:hAnsi="楷体" w:eastAsia="楷体"/>
          <w:b/>
          <w:sz w:val="28"/>
          <w:szCs w:val="28"/>
        </w:rPr>
        <w:t>第5项.大型群众性活动安全许可流程图</w:t>
      </w:r>
    </w:p>
    <w:p>
      <w:pPr>
        <w:rPr>
          <w:rFonts w:hint="eastAsia"/>
          <w:b/>
          <w:sz w:val="32"/>
          <w:szCs w:val="32"/>
        </w:rPr>
        <w:sectPr>
          <w:pgSz w:w="11906" w:h="16838"/>
          <w:pgMar w:top="1440" w:right="1519" w:bottom="1440" w:left="1519" w:header="851" w:footer="992" w:gutter="0"/>
          <w:lnNumType w:countBy="0" w:distance="360"/>
          <w:pgNumType w:fmt="numberInDash"/>
          <w:cols w:space="720" w:num="1"/>
          <w:docGrid w:type="lines" w:linePitch="312" w:charSpace="0"/>
        </w:sectPr>
      </w:pPr>
      <w:r>
        <w:rPr>
          <w:rFonts w:hint="default"/>
          <w:sz w:val="21"/>
          <w:szCs w:val="22"/>
        </w:rPr>
        <mc:AlternateContent>
          <mc:Choice Requires="wpg">
            <w:drawing>
              <wp:anchor distT="0" distB="0" distL="114300" distR="114300" simplePos="0" relativeHeight="251663360" behindDoc="0" locked="0" layoutInCell="1" allowOverlap="0">
                <wp:simplePos x="0" y="0"/>
                <wp:positionH relativeFrom="column">
                  <wp:posOffset>-144780</wp:posOffset>
                </wp:positionH>
                <wp:positionV relativeFrom="paragraph">
                  <wp:posOffset>510540</wp:posOffset>
                </wp:positionV>
                <wp:extent cx="6562090" cy="8870950"/>
                <wp:effectExtent l="0" t="0" r="0" b="0"/>
                <wp:wrapSquare wrapText="bothSides"/>
                <wp:docPr id="91" name="画布 1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62090" cy="8870950"/>
                          <a:chOff x="0" y="0"/>
                          <a:chExt cx="6562090" cy="8870950"/>
                        </a:xfrm>
                      </wpg:grpSpPr>
                      <wps:wsp>
                        <wps:cNvPr id="74" name="矩形 76"/>
                        <wps:cNvSpPr>
                          <a:spLocks noChangeAspect="1" noTextEdit="1"/>
                        </wps:cNvSpPr>
                        <wps:spPr>
                          <a:xfrm>
                            <a:off x="0" y="0"/>
                            <a:ext cx="6562090" cy="8870950"/>
                          </a:xfrm>
                          <a:prstGeom prst="rect">
                            <a:avLst/>
                          </a:prstGeom>
                          <a:noFill/>
                          <a:ln>
                            <a:noFill/>
                          </a:ln>
                        </wps:spPr>
                        <wps:bodyPr vert="horz" wrap="square" anchor="t" anchorCtr="0" upright="1"/>
                      </wps:wsp>
                      <wps:wsp>
                        <wps:cNvPr id="75" name="流程图: 可选过程 96"/>
                        <wps:cNvSpPr/>
                        <wps:spPr>
                          <a:xfrm>
                            <a:off x="1371575" y="297472"/>
                            <a:ext cx="3543601" cy="5278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76" name="流程图: 可选过程 97"/>
                        <wps:cNvSpPr/>
                        <wps:spPr>
                          <a:xfrm>
                            <a:off x="1371575" y="1245301"/>
                            <a:ext cx="3543601" cy="100251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77" name="直接箭头连接符 98"/>
                        <wps:cNvSpPr/>
                        <wps:spPr>
                          <a:xfrm>
                            <a:off x="3143376" y="2377592"/>
                            <a:ext cx="730" cy="396629"/>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78" name="流程图: 可选过程 100"/>
                        <wps:cNvSpPr/>
                        <wps:spPr>
                          <a:xfrm>
                            <a:off x="1371575" y="2774222"/>
                            <a:ext cx="3543601" cy="63577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79" name="直接箭头连接符 101"/>
                        <wps:cNvSpPr/>
                        <wps:spPr>
                          <a:xfrm>
                            <a:off x="3143376" y="3467595"/>
                            <a:ext cx="730" cy="396629"/>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80" name="流程图: 决策 102"/>
                        <wps:cNvSpPr/>
                        <wps:spPr>
                          <a:xfrm>
                            <a:off x="1828767" y="3962654"/>
                            <a:ext cx="2629218" cy="7925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81" name="直接连接符 103"/>
                        <wps:cNvSpPr/>
                        <wps:spPr>
                          <a:xfrm flipH="1">
                            <a:off x="0" y="4359284"/>
                            <a:ext cx="730" cy="729"/>
                          </a:xfrm>
                          <a:prstGeom prst="line">
                            <a:avLst/>
                          </a:prstGeom>
                          <a:ln w="9525" cap="flat" cmpd="sng">
                            <a:solidFill>
                              <a:srgbClr val="000000"/>
                            </a:solidFill>
                            <a:prstDash val="solid"/>
                            <a:round/>
                            <a:headEnd type="none" w="med" len="med"/>
                            <a:tailEnd type="triangle" w="med" len="med"/>
                          </a:ln>
                        </wps:spPr>
                        <wps:bodyPr upright="1"/>
                      </wps:wsp>
                      <wps:wsp>
                        <wps:cNvPr id="82" name="直接连接符 104"/>
                        <wps:cNvSpPr/>
                        <wps:spPr>
                          <a:xfrm>
                            <a:off x="4457985" y="4359284"/>
                            <a:ext cx="457191" cy="0"/>
                          </a:xfrm>
                          <a:prstGeom prst="line">
                            <a:avLst/>
                          </a:prstGeom>
                          <a:ln w="9525" cap="flat" cmpd="sng">
                            <a:solidFill>
                              <a:srgbClr val="000000"/>
                            </a:solidFill>
                            <a:prstDash val="solid"/>
                            <a:round/>
                            <a:headEnd type="none" w="med" len="med"/>
                            <a:tailEnd type="none" w="med" len="med"/>
                          </a:ln>
                        </wps:spPr>
                        <wps:bodyPr upright="1"/>
                      </wps:wsp>
                      <wps:wsp>
                        <wps:cNvPr id="83" name="直接连接符 105"/>
                        <wps:cNvSpPr/>
                        <wps:spPr>
                          <a:xfrm>
                            <a:off x="4915177" y="4359284"/>
                            <a:ext cx="0" cy="594215"/>
                          </a:xfrm>
                          <a:prstGeom prst="line">
                            <a:avLst/>
                          </a:prstGeom>
                          <a:ln w="9525" cap="flat" cmpd="sng">
                            <a:solidFill>
                              <a:srgbClr val="000000"/>
                            </a:solidFill>
                            <a:prstDash val="solid"/>
                            <a:round/>
                            <a:headEnd type="none" w="med" len="med"/>
                            <a:tailEnd type="triangle" w="med" len="med"/>
                          </a:ln>
                        </wps:spPr>
                        <wps:bodyPr upright="1"/>
                      </wps:wsp>
                      <wps:wsp>
                        <wps:cNvPr id="84" name="流程图: 可选过程 106"/>
                        <wps:cNvSpPr/>
                        <wps:spPr>
                          <a:xfrm>
                            <a:off x="4391524" y="5052657"/>
                            <a:ext cx="1142979" cy="8173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85" name="流程图: 可选过程 107"/>
                        <wps:cNvSpPr/>
                        <wps:spPr>
                          <a:xfrm>
                            <a:off x="685787" y="5151814"/>
                            <a:ext cx="3542871" cy="5942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wps:txbx>
                        <wps:bodyPr vert="horz" wrap="square" anchor="t" anchorCtr="0" upright="1"/>
                      </wps:wsp>
                      <wps:wsp>
                        <wps:cNvPr id="86" name="直接箭头连接符 108"/>
                        <wps:cNvSpPr/>
                        <wps:spPr>
                          <a:xfrm>
                            <a:off x="3086409" y="4755185"/>
                            <a:ext cx="730" cy="396629"/>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87" name="文本框 109"/>
                        <wps:cNvSpPr txBox="1"/>
                        <wps:spPr>
                          <a:xfrm>
                            <a:off x="3315005" y="2476749"/>
                            <a:ext cx="914383" cy="297472"/>
                          </a:xfrm>
                          <a:prstGeom prst="rect">
                            <a:avLst/>
                          </a:prstGeom>
                          <a:noFill/>
                          <a:ln>
                            <a:noFill/>
                          </a:ln>
                        </wps:spPr>
                        <wps:txbx>
                          <w:txbxContent>
                            <w:p>
                              <w:pPr>
                                <w:rPr>
                                  <w:rFonts w:hint="default"/>
                                  <w:sz w:val="21"/>
                                  <w:szCs w:val="22"/>
                                </w:rPr>
                              </w:pPr>
                            </w:p>
                          </w:txbxContent>
                        </wps:txbx>
                        <wps:bodyPr vert="horz" wrap="square" anchor="t" anchorCtr="0" upright="1"/>
                      </wps:wsp>
                      <wps:wsp>
                        <wps:cNvPr id="88" name="文本框 111"/>
                        <wps:cNvSpPr txBox="1"/>
                        <wps:spPr>
                          <a:xfrm>
                            <a:off x="4915177" y="4457712"/>
                            <a:ext cx="457191" cy="298201"/>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89" name="文本框 112"/>
                        <wps:cNvSpPr txBox="1"/>
                        <wps:spPr>
                          <a:xfrm>
                            <a:off x="3201072" y="4755185"/>
                            <a:ext cx="457191" cy="297472"/>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90" name="直接箭头连接符 113"/>
                        <wps:cNvSpPr/>
                        <wps:spPr>
                          <a:xfrm>
                            <a:off x="3122926" y="807841"/>
                            <a:ext cx="0" cy="393713"/>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114" o:spid="_x0000_s1026" o:spt="203" style="position:absolute;left:0pt;margin-left:-11.4pt;margin-top:40.2pt;height:698.5pt;width:516.7pt;mso-wrap-distance-bottom:0pt;mso-wrap-distance-left:9pt;mso-wrap-distance-right:9pt;mso-wrap-distance-top:0pt;z-index:251663360;mso-width-relative:page;mso-height-relative:page;" coordsize="6562090,8870950" o:allowoverlap="f" o:gfxdata="UEsDBAoAAAAAAIdO4kAAAAAAAAAAAAAAAAAEAAAAZHJzL1BLAwQUAAAACACHTuJACZ+KqdwAAAAM&#10;AQAADwAAAGRycy9kb3ducmV2LnhtbE2PwW7CMBBE75X6D9Yi9Qa20xRQiIMq1PaEKhUqVb0t8ZJE&#10;xHYUmwT+vuZUbjva0cybfH0xLRuo942zCuRMACNbOt3YSsH3/n26BOYDWo2ts6TgSh7WxeNDjpl2&#10;o/2iYRcqFkOsz1BBHUKXce7Lmgz6mevIxt/R9QZDlH3FdY9jDDctT4SYc4ONjQ01drSpqTztzkbB&#10;x4jj67N8G7an4+b6u3/5/NlKUuppIsUKWKBL+DfDDT+iQxGZDu5stWetgmmSRPSgYClSYDeDkGIO&#10;7BCvdLFIgRc5vx9R/AFQSwMEFAAAAAgAh07iQIujHlUkBgAAuikAAA4AAABkcnMvZTJvRG9jLnht&#10;bO1azY7cRBC+I/EOLd/JuP3vUWajsJuEQwSREh6g1/aMLWy36fZmZjkRISVCSHBBuQSBQIBASuBA&#10;kJAQ5Gl2N7wF1e3fmR3PendRliSew6jHY5e7q77+qrqqLl9ZJDG6GzAe0XSi4EuqgoLUo36UzibK&#10;+3euv+UoiOck9UlM02Ci7AdcubL15huX59k40GhIYz9gCISkfDzPJkqY59l4NOJeGCSEX6JZkMKf&#10;U8oSksNPNhv5jMxBehKPNFW1RnPK/IxRL+Acru4UfyqlRNZHIJ1OIy/Yod5eEqR5IZUFMclhSTyM&#10;Mq5sydlOp4GXvzed8iBH8USBlebyG14C413xPdq6TMYzRrIw8sopkD5TWFlTQqIUXlqL2iE5QXss&#10;OiYqiTxGOZ3mlzyajIqFSI3AKrC6opsbjO5lci2z8XyW1UoHQ61o/cxivXfv3mIo8ieKixWUkgQs&#10;fvTlnwd/fIIwNoR65tlsDHfdYNnt7BYr1gjDm9T7gKOUbocknQVXeQaqBjiJJ0arj4jfs+b5xZQl&#10;Qg6sHi2kKfZrUwSLHHlw0TItTXXBSh785zi26pqlsbwQLHrsOS+8dsKTIzIuXiynV09nngGMeaNb&#10;fj7d3g5JFkiTcaG1Ure2Uev2m58P/voO2VahWnlTpVfeqVTQ8x3QzDU/aum49axYBC+tcx7t1joi&#10;44zx/EZAEyQGE4WBeSXAyd2bPBdGbm4Rtkzp9SiO5W6K06ULcKO4Alqv5ihGu9TfB+UAD4HwkLKP&#10;FDSHXThR+Id7hAUKIqkHlydKXg2382Lb7mUsmoVLegD7CZy+CEOalSEPf7939NNnB4/+HqODL379&#10;5+NPnz97ABeQu2pZuYWqpVcYrMGPdRubNkgFmGuubdhaQUnVPtBNQ7dU2JpiH5ia7Vi23GKNoBVD&#10;TWM6hz3J8qtxHrCU5MGtgms3WY/TOPKFAYXlOJvtbsdgGwKceV1+ylcu3RanaA6sYWoweU9YbgoE&#10;DMMk88GK6Uy+b+mJJcGq/KwTLBa0Q3hYTEBKKHSSRLAiCbEwIP611Ef5fgZ8lYKfAvhMlCTwFRQH&#10;4NbESN6Zkyjuc+d6lOaL3UVpv5cVsNaJgJWAErsH+EpQUX/AYs0wdQCn1PRaxGJV1UxceIUBsn2A&#10;SMavPWTtCrJHj54efv7D0S9PDr5/+vzZ12L8+EfkOgJwvQGrY0PXwd9KhtVt23RXKNbWyzBDdy1L&#10;c4Xwbj/Ic0aE+9mmaQoukTK8iVdfPEdCxJj6cj+elSNzFkFEF3cw6nqeLMlx2YNfrKOGU0wRzXY5&#10;aqCmU+FoyVPbtqFpKzhactWWbsI9m7E0uOrBVbcPCW4F2fW8hwtPeybi0w0LiM8UeCTjylMPxLcU&#10;HL4axOeAMztOfPd/O3ryEGFVUlZvBGFHc2w4cAjXCc5Rs0zJaA2CNPCXGgaqFacT29UgGuxJeTuB&#10;F4kM1Cbv2X14GE4lZQT0kp5KnCbXJEO8JrjDqn6yV0bTOMreEdkmQWdLaSRDh/jOWYFpTXT2SeFd&#10;HMFRUgjtSHO8ZgHdhYZwjlYxWeEP2yCRBu7NY4Zh2q5TJFnWAgT+xyL/KWjsBAZ7FRHSnUDZGO5f&#10;LDr0bnTIOKc/OlxsYrvwcmvRUR4PTdfQsBTdfTx8FdFxjrjoYhFSJ927j4CnS9YaOkBFA7EiF6ua&#10;EA/J3FkTD0HJBJK4EMfLqgW2de0ENhmOgMMRsHUEFD7qePDeLi9g9XTpWssxbafgNhNozilqeg1i&#10;IWkBMX5VX+jBcANiB8S2EVvXF7qSFqfM1qqOZajAoECxhm0CYoekxaaK1jmc8/8oWysYquS9hw8O&#10;v3p8+O19SFbIVHwrjEP54m0KvQGynCSud5S8dR2bqlqE+5oBCQxDSmpIz4WSgAPxo/DSTdG1O6r7&#10;r4vfL39Z0WnS643BijrfGQxmtCNwOIvZeCW13j6faa4DrTKb00yDweoCWdmB4tTJ5cOWwVbTgb13&#10;mGhWglaFTpZeNljV1jDssHVdXutbhkTvU0GJHY4V90iUtdJjOtYgV1uUQR3VdoyVsn1dA4WGFCm5&#10;21hDDXRDR1M/ryp70KClT5aaZ0X7oegZbP+WPVNNy+XW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AmfiqncAAAADAEAAA8AAAAAAAAAAQAgAAAAIgAAAGRycy9kb3ducmV2LnhtbFBLAQIUABQAAAAI&#10;AIdO4kCLox5VJAYAALopAAAOAAAAAAAAAAEAIAAAACsBAABkcnMvZTJvRG9jLnhtbFBLBQYAAAAA&#10;BgAGAFkBAADBCQAAAAA=&#10;">
                <o:lock v:ext="edit" text="t" aspectratio="t"/>
                <v:rect id="矩形 76" o:spid="_x0000_s1026" o:spt="1" style="position:absolute;left:0;top:0;height:8870950;width:6562090;" filled="f" stroked="f" coordsize="21600,21600" o:gfxdata="UEsDBAoAAAAAAIdO4kAAAAAAAAAAAAAAAAAEAAAAZHJzL1BLAwQUAAAACACHTuJAsttHs74AAADb&#10;AAAADwAAAGRycy9kb3ducmV2LnhtbEWPQWvCQBSE7wX/w/KEXopuIqW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tHs74A&#10;AADbAAAADwAAAAAAAAABACAAAAAiAAAAZHJzL2Rvd25yZXYueG1sUEsBAhQAFAAAAAgAh07iQDMv&#10;BZ47AAAAOQAAABAAAAAAAAAAAQAgAAAADQEAAGRycy9zaGFwZXhtbC54bWxQSwUGAAAAAAYABgBb&#10;AQAAtwMAAAAA&#10;">
                  <v:fill on="f" focussize="0,0"/>
                  <v:stroke on="f"/>
                  <v:imagedata o:title=""/>
                  <o:lock v:ext="edit" text="t" aspectratio="t"/>
                </v:rect>
                <v:shape id="流程图: 可选过程 96" o:spid="_x0000_s1026" o:spt="176" type="#_x0000_t176" style="position:absolute;left:1371575;top:297472;height:527867;width:3543601;" fillcolor="#FFFFFF" filled="t" stroked="t" coordsize="21600,21600" o:gfxdata="UEsDBAoAAAAAAIdO4kAAAAAAAAAAAAAAAAAEAAAAZHJzL1BLAwQUAAAACACHTuJAFiZdTL8AAADb&#10;AAAADwAAAGRycy9kb3ducmV2LnhtbEWPT2vCQBTE7wW/w/IEb3UTpf6JriItLT30YhS8PrPPbDD7&#10;NmTXmPbTdwsFj8PM/IZZb3tbi45aXzlWkI4TEMSF0xWXCo6H9+cFCB+QNdaOScE3edhuBk9rzLS7&#10;8566PJQiQthnqMCE0GRS+sKQRT92DXH0Lq61GKJsS6lbvEe4reUkSWbSYsVxwWBDr4aKa36zCvqv&#10;n/Py9pEWeTCL2fw07d52R6nUaJgmKxCB+vAI/7c/tYL5C/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mXU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97" o:spid="_x0000_s1026" o:spt="176" type="#_x0000_t176" style="position:absolute;left:1371575;top:1245301;height:1002511;width:3543601;" fillcolor="#FFFFFF" filled="t" stroked="t" coordsize="21600,21600" o:gfxdata="UEsDBAoAAAAAAIdO4kAAAAAAAAAAAAAAAAAEAAAAZHJzL1BLAwQUAAAACACHTuJA5vTDO74AAADb&#10;AAAADwAAAGRycy9kb3ducmV2LnhtbEWPQWvCQBSE7wX/w/KE3uomLcQ0ukppafHgpVHo9Zl9zYZm&#10;34bsGqO/3hUKHoeZ+YZZrkfbioF63zhWkM4SEMSV0w3XCva7z6cchA/IGlvHpOBMHtarycMSC+1O&#10;/E1DGWoRIewLVGBC6AopfWXIop+5jjh6v663GKLsa6l7PEW4beVzkmTSYsNxwWBH74aqv/JoFYzb&#10;y+H1+JVWZTB5Nv95GT7e9lKpx2maLEAEGsM9/N/eaAXzDG5f4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TDO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98" o:spid="_x0000_s1026" o:spt="32" type="#_x0000_t32" style="position:absolute;left:3143376;top:2377592;height:396629;width:730;" filled="f" stroked="t" coordsize="21600,21600" o:gfxdata="UEsDBAoAAAAAAIdO4kAAAAAAAAAAAAAAAAAEAAAAZHJzL1BLAwQUAAAACACHTuJATbqULr4AAADb&#10;AAAADwAAAGRycy9kb3ducmV2LnhtbEWPT2sCMRTE7wW/Q3iCt5rVw1pXo6BS3EsLVRGPj81zE9y8&#10;LJvUP/30TaHgcZiZ3zDz5d014kpdsJ4VjIYZCOLKa8u1gsP+/fUNRIjIGhvPpOBBAZaL3sscC+1v&#10;/EXXXaxFgnAoUIGJsS2kDJUhh2HoW+LknX3nMCbZ1VJ3eEtw18hxluXSoeW0YLCltaHqsvt2CuLm&#10;9DD5sVpN7ed++5Hbn7IsN0oN+qNsBiLSPT7D/+1SK5hM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qU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流程图: 可选过程 100" o:spid="_x0000_s1026" o:spt="176" type="#_x0000_t176" style="position:absolute;left:1371575;top:2774222;height:635774;width:3543601;" fillcolor="#FFFFFF" filled="t" stroked="t" coordsize="21600,21600" o:gfxdata="UEsDBAoAAAAAAIdO4kAAAAAAAAAAAAAAAAAEAAAAZHJzL1BLAwQUAAAACACHTuJA+Cfy0rsAAADb&#10;AAAADwAAAGRycy9kb3ducmV2LnhtbEVPz2vCMBS+C/sfwht407QK2nVGGRPFgxersOtb89aUNS+l&#10;ibXbX28OgseP7/dqM9hG9NT52rGCdJqAIC6drrlScDnvJhkIH5A1No5JwR952KxfRivMtbvxifoi&#10;VCKGsM9RgQmhzaX0pSGLfupa4sj9uM5iiLCrpO7wFsNtI2dJspAWa44NBlv6NFT+FlerYDj+f79d&#10;92lZBJMtll/zfvtxkUqNX9PkHUSgITzFD/dBK1jGsfFL/AF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y0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101" o:spid="_x0000_s1026" o:spt="32" type="#_x0000_t32" style="position:absolute;left:3143376;top:3467595;height:396629;width:730;" filled="f" stroked="t" coordsize="21600,21600" o:gfxdata="UEsDBAoAAAAAAIdO4kAAAAAAAAAAAAAAAAAEAAAAZHJzL1BLAwQUAAAACACHTuJAU2mlx70AAADb&#10;AAAADwAAAGRycy9kb3ducmV2LnhtbEWPT2sCMRTE74V+h/AEbzWrh21djYIVcS8VqqV4fGyem+Dm&#10;ZdnEv5/eFAoeh5n5DTOdX10jztQF61nBcJCBIK68tlwr+Nmt3j5AhIissfFMCm4UYD57fZliof2F&#10;v+m8jbVIEA4FKjAxtoWUoTLkMAx8S5y8g+8cxiS7WuoOLwnuGjnKslw6tJwWDLb0aag6bk9OQVzu&#10;byb/rRZju9mtv3J7L8tyqVS/N8wmICJd4zP83y61gvcx/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aX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流程图: 决策 102" o:spid="_x0000_s1026" o:spt="110" type="#_x0000_t110" style="position:absolute;left:1828767;top:3962654;height:792530;width:2629218;" fillcolor="#FFFFFF" filled="t" stroked="t" coordsize="21600,21600" o:gfxdata="UEsDBAoAAAAAAIdO4kAAAAAAAAAAAAAAAAAEAAAAZHJzL1BLAwQUAAAACACHTuJAzvFBMrwAAADb&#10;AAAADwAAAGRycy9kb3ducmV2LnhtbEVPTWvCQBC9F/oflil4qxutVImuHgrFHqSkWjxPs2MSzMyG&#10;7CbR/PruodDj431vdjeuVU+tr5wYmE0TUCS5s5UUBr5P788rUD6gWKydkIE7edhtHx82mFo3yBf1&#10;x1CoGCI+RQNlCE2qtc9LYvRT15BE7uJaxhBhW2jb4hDDudbzJHnVjJXEhhIbeispvx47NpD9LDIe&#10;DuOFD+PizHW3X54/X4yZPM2SNahAt/Av/nN/WAOruD5+iT9Ab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xQT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103" o:spid="_x0000_s1026" o:spt="20" style="position:absolute;left:0;top:4359284;flip:x;height:729;width:730;"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104" o:spid="_x0000_s1026" o:spt="20" style="position:absolute;left:4457985;top:4359284;height:0;width:457191;"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05" o:spid="_x0000_s1026" o:spt="20" style="position:absolute;left:4915177;top:4359284;height:594215;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可选过程 106" o:spid="_x0000_s1026" o:spt="176" type="#_x0000_t176" style="position:absolute;left:4391524;top:5052657;height:817320;width:1142979;" fillcolor="#FFFFFF" filled="t" stroked="t" coordsize="21600,21600" o:gfxdata="UEsDBAoAAAAAAIdO4kAAAAAAAAAAAAAAAAAEAAAAZHJzL1BLAwQUAAAACACHTuJATL+I8L4AAADb&#10;AAAADwAAAGRycy9kb3ducmV2LnhtbEWPQWvCQBSE7wX/w/KE3uomtdg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I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107" o:spid="_x0000_s1026" o:spt="176" type="#_x0000_t176" style="position:absolute;left:685787;top:5151814;height:594215;width:3542871;" fillcolor="#FFFFFF" filled="t" stroked="t" coordsize="21600,21600" o:gfxdata="UEsDBAoAAAAAAIdO4kAAAAAAAAAAAAAAAAAEAAAAZHJzL1BLAwQUAAAACACHTuJAI/Mta74AAADb&#10;AAAADwAAAGRycy9kb3ducmV2LnhtbEWPQWvCQBSE7wX/w/KE3uomldo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ta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v:textbox>
                </v:shape>
                <v:shape id="直接箭头连接符 108" o:spid="_x0000_s1026" o:spt="32" type="#_x0000_t32" style="position:absolute;left:3086409;top:4755185;height:396629;width:730;" filled="f" stroked="t" coordsize="21600,21600" o:gfxdata="UEsDBAoAAAAAAIdO4kAAAAAAAAAAAAAAAAAEAAAAZHJzL1BLAwQUAAAACACHTuJAFyNBkr4AAADb&#10;AAAADwAAAGRycy9kb3ducmV2LnhtbEWPzWrDMBCE74W+g9hCb42cHkzqRDa0ocSXBpqEkONibSwR&#10;a2Us5ffpo0Chx2FmvmFm1cV14kRDsJ4VjEcZCOLGa8utgs36+20CIkRkjZ1nUnClAFX5/DTDQvsz&#10;/9JpFVuRIBwKVGBi7AspQ2PIYRj5njh5ez84jEkOrdQDnhPcdfI9y3Lp0HJaMNjTl6HmsDo6BXG+&#10;u5p823x+2OV68ZPbW13Xc6VeX8bZFESkS/wP/7VrrWCSw+NL+gGy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NB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09" o:spid="_x0000_s1026" o:spt="202" type="#_x0000_t202" style="position:absolute;left:3315005;top:2476749;height:297472;width:914383;" filled="f" stroked="f" coordsize="21600,21600" o:gfxdata="UEsDBAoAAAAAAIdO4kAAAAAAAAAAAAAAAAAEAAAAZHJzL1BLAwQUAAAACACHTuJAJFCLBbwAAADb&#10;AAAADwAAAGRycy9kb3ducmV2LnhtbEWPT4vCMBTE7wt+h/AEb2vi4q5ajR5cBE8r6z/w9miebbF5&#10;KU209dsbQfA4zMxvmNmitaW4Ue0LxxoGfQWCOHWm4EzDfrf6HIPwAdlg6Zg03MnDYt75mGFiXMP/&#10;dNuGTEQI+wQ15CFUiZQ+zcmi77uKOHpnV1sMUdaZNDU2EW5L+aXUj7RYcFzIsaJlTulle7UaDn/n&#10;03GoNtmv/a4a1yrJdiK17nUHagoiUBve4Vd7bTS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iw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sz w:val="21"/>
                            <w:szCs w:val="22"/>
                          </w:rPr>
                        </w:pPr>
                      </w:p>
                    </w:txbxContent>
                  </v:textbox>
                </v:shape>
                <v:shape id="文本框 111" o:spid="_x0000_s1026" o:spt="202" type="#_x0000_t202" style="position:absolute;left:4915177;top:4457712;height:298201;width:457191;" filled="f" stroked="f" coordsize="21600,21600" o:gfxdata="UEsDBAoAAAAAAIdO4kAAAAAAAAAAAAAAAAAEAAAAZHJzL1BLAwQUAAAACACHTuJAVc8fd7kAAADb&#10;AAAADwAAAGRycy9kb3ducmV2LnhtbEVPz2vCMBS+D/Y/hCd4m0nHFFdNe9gQdlLUbeDt0TzbYvNS&#10;mtjW/94cBI8f3+91PtpG9NT52rGGZKZAEBfO1Fxq+D1u3pYgfEA22DgmDTfykGevL2tMjRt4T/0h&#10;lCKGsE9RQxVCm0rpi4os+plriSN3dp3FEGFXStPhEMNtI9+VWkiLNceGClv6qqi4HK5Ww9/2fPr/&#10;ULvy287bwY1Ksv2UWk8niVqBCDSGp/jh/jEalnFs/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PH3e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112" o:spid="_x0000_s1026" o:spt="202" type="#_x0000_t202" style="position:absolute;left:3201072;top:4755185;height:297472;width:457191;"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113" o:spid="_x0000_s1026" o:spt="32" type="#_x0000_t32" style="position:absolute;left:3122926;top:807841;height:393713;width:0;" filled="f" stroked="t" coordsize="21600,21600" o:gfxdata="UEsDBAoAAAAAAIdO4kAAAAAAAAAAAAAAAAAEAAAAZHJzL1BLAwQUAAAACACHTuJAcl/qoLoAAADb&#10;AAAADwAAAGRycy9kb3ducmV2LnhtbEVPy4rCMBTdC/MP4Q7MTlNdFK1GwZFhulHwwTDLS3Ntgs1N&#10;aeLz681CcHk479ni5hpxoS5YzwqGgwwEceW15VrBYf/TH4MIEVlj45kU3CnAYv7Rm2Gh/ZW3dNnF&#10;WqQQDgUqMDG2hZShMuQwDHxLnLij7xzGBLta6g6vKdw1cpRluXRoOTUYbOnbUHXanZ2CuPq/m/yv&#10;Wk7sZv+7zu2jLMuVUl+fw2wKItItvsUvd6kVTNL69CX9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X+qg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w10:wrap type="square"/>
              </v:group>
            </w:pict>
          </mc:Fallback>
        </mc:AlternateContent>
      </w:r>
    </w:p>
    <w:p>
      <w:pPr>
        <w:rPr>
          <w:rFonts w:hint="eastAsia" w:ascii="楷体" w:hAnsi="楷体" w:eastAsia="楷体" w:cs="楷体"/>
          <w:b/>
          <w:sz w:val="28"/>
          <w:szCs w:val="28"/>
        </w:rPr>
      </w:pPr>
      <w:r>
        <w:rPr>
          <w:rFonts w:hint="eastAsia" w:ascii="楷体" w:hAnsi="楷体" w:eastAsia="楷体" w:cs="楷体"/>
          <w:b/>
          <w:sz w:val="28"/>
          <w:szCs w:val="28"/>
        </w:rPr>
        <w:t>第6项.保安服务公司设立及法定代表人变更许可流程图</w: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64384" behindDoc="0" locked="0" layoutInCell="1" allowOverlap="1">
                <wp:simplePos x="0" y="0"/>
                <wp:positionH relativeFrom="column">
                  <wp:posOffset>-593090</wp:posOffset>
                </wp:positionH>
                <wp:positionV relativeFrom="paragraph">
                  <wp:posOffset>201930</wp:posOffset>
                </wp:positionV>
                <wp:extent cx="3399790" cy="635"/>
                <wp:effectExtent l="0" t="0" r="0" b="0"/>
                <wp:wrapNone/>
                <wp:docPr id="92" name="直接箭头连接符 210"/>
                <wp:cNvGraphicFramePr/>
                <a:graphic xmlns:a="http://schemas.openxmlformats.org/drawingml/2006/main">
                  <a:graphicData uri="http://schemas.microsoft.com/office/word/2010/wordprocessingShape">
                    <wps:wsp>
                      <wps:cNvSpPr/>
                      <wps:spPr>
                        <a:xfrm flipH="1">
                          <a:off x="0" y="0"/>
                          <a:ext cx="3399790" cy="635"/>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10" o:spid="_x0000_s1026" o:spt="32" type="#_x0000_t32" style="position:absolute;left:0pt;flip:x;margin-left:-46.7pt;margin-top:15.9pt;height:0.05pt;width:267.7pt;z-index:251664384;mso-width-relative:page;mso-height-relative:page;" filled="f" stroked="t" coordsize="21600,21600" o:gfxdata="UEsDBAoAAAAAAIdO4kAAAAAAAAAAAAAAAAAEAAAAZHJzL1BLAwQUAAAACACHTuJA3DwkXdcAAAAJ&#10;AQAADwAAAGRycy9kb3ducmV2LnhtbE2PwW7CMAyG75N4h8iTuEFaqBiUphyQhnaYKo1t99B4bVnj&#10;dE1o4e1nTtvR9qff35/trrYVA/a+caQgnkcgkEpnGqoUfLw/z9YgfNBkdOsIFdzQwy6fPGQ6NW6k&#10;NxyOoRIcQj7VCuoQulRKX9ZotZ+7DolvX663OvDYV9L0euRw28pFFK2k1Q3xh1p3uK+x/D5erIIf&#10;erp9JnJYn4sirA4vrxVhMSo1fYyjLYiA1/AHw12f1SFnp5O7kPGiVTDbLBNGFSxjrsBAkiy43Om+&#10;2IDMM/m/Qf4LUEsDBBQAAAAIAIdO4kACFVI8HAIAAB8EAAAOAAAAZHJzL2Uyb0RvYy54bWytU0uO&#10;EzEQ3SNxB8t70vkoA4nSmcWEgQWCkQYO4PjTbck/XE46uQQXQGIFrAZWs+c0MByDsjvMwLDJgl60&#10;ynbVq3rPz4vTnTVkKyNo72o6GgwpkY57oV1T0zevzx89oQQSc4IZ72RN9xLo6fLhg0UX5nLsW2+E&#10;jARBHMy7UNM2pTCvKuCttAwGPkiHh8pHyxIuY1OJyDpEt6YaD4cnVeejCNFzCYC7q/6QHhDjMYBe&#10;Kc3lyvONlS71qFEalpAStDoAXZZplZI8vVIKZCKmpsg0lT82wXid/9VyweZNZKHV/DACO2aEe5ws&#10;0w6b3kKtWGJkE/U/UFbz6MGrNODeVj2RogiyGA3vaXPZsiALF5Qawq3o8P9g+cvtRSRa1HQ2psQx&#10;izd+8/76x7tPN1+/fP94/fPbhxxffSbjUVGrCzDHostwEVG7vAIMM/WdipYoo8NztFURA+mRXdF6&#10;f6u13CXCcXMymc0ez/AaOJ6dTKb5JqoeJIOFCOmZ9JbkoKaQItNNm868c3inPvYN2PYFpL7wd0Eu&#10;No50SGg6niI8Q48q9AaGNiBPcE0ZDrzR4lwbkysgNuszE8mWZZ+U7zDQX2m5yYpB2+eVo95B0W+c&#10;KF5qJRNPnSBpH1BKh0+I5mGsFJQYiS8uRyUzMW2OyURVjENx7rTO0dqLPd5ch9ZFTm83LGKjTYhZ&#10;pax/ViXnoW+KsAePZ2P+uS5Zd+96+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PCRd1wAAAAkB&#10;AAAPAAAAAAAAAAEAIAAAACIAAABkcnMvZG93bnJldi54bWxQSwECFAAUAAAACACHTuJAAhVSPBwC&#10;AAAfBAAADgAAAAAAAAABACAAAAAmAQAAZHJzL2Uyb0RvYy54bWxQSwUGAAAAAAYABgBZAQAAtAUA&#10;AAAA&#10;">
                <v:fill on="f" focussize="0,0"/>
                <v:stroke color="#000000" joinstyle="round"/>
                <v:imagedata o:title=""/>
                <o:lock v:ext="edit" aspectratio="f"/>
              </v:shape>
            </w:pict>
          </mc:Fallback>
        </mc:AlternateContent>
      </w:r>
      <w:r>
        <w:rPr>
          <w:rFonts w:hint="default"/>
          <w:sz w:val="21"/>
          <w:szCs w:val="22"/>
        </w:rPr>
        <mc:AlternateContent>
          <mc:Choice Requires="wps">
            <w:drawing>
              <wp:anchor distT="0" distB="0" distL="114300" distR="114300" simplePos="0" relativeHeight="251665408" behindDoc="0" locked="0" layoutInCell="1" allowOverlap="1">
                <wp:simplePos x="0" y="0"/>
                <wp:positionH relativeFrom="column">
                  <wp:posOffset>-593090</wp:posOffset>
                </wp:positionH>
                <wp:positionV relativeFrom="paragraph">
                  <wp:posOffset>202565</wp:posOffset>
                </wp:positionV>
                <wp:extent cx="19050" cy="3741420"/>
                <wp:effectExtent l="4445" t="0" r="14605" b="11430"/>
                <wp:wrapNone/>
                <wp:docPr id="93" name="直接箭头连接符 211"/>
                <wp:cNvGraphicFramePr/>
                <a:graphic xmlns:a="http://schemas.openxmlformats.org/drawingml/2006/main">
                  <a:graphicData uri="http://schemas.microsoft.com/office/word/2010/wordprocessingShape">
                    <wps:wsp>
                      <wps:cNvSpPr/>
                      <wps:spPr>
                        <a:xfrm>
                          <a:off x="0" y="0"/>
                          <a:ext cx="19050" cy="3741420"/>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11" o:spid="_x0000_s1026" o:spt="32" type="#_x0000_t32" style="position:absolute;left:0pt;margin-left:-46.7pt;margin-top:15.95pt;height:294.6pt;width:1.5pt;z-index:251665408;mso-width-relative:page;mso-height-relative:page;" filled="f" stroked="t" coordsize="21600,21600" o:gfxdata="UEsDBAoAAAAAAIdO4kAAAAAAAAAAAAAAAAAEAAAAZHJzL1BLAwQUAAAACACHTuJA763Ma9kAAAAK&#10;AQAADwAAAGRycy9kb3ducmV2LnhtbE2PwU7DMAyG70i8Q2QkLqhL0sFEu7oTQuLAkW0S16w1bUeT&#10;VE26jj095sSOtj/9/v5ic7a9ONEYOu8Q9EKBIFf5unMNwn73ljyDCNG42vTeEcIPBdiUtzeFyWs/&#10;uw86bWMjOMSF3CC0MQ65lKFqyZqw8AM5vn350ZrI49jIejQzh9tepkqtpDWd4w+tGei1pep7O1kE&#10;CtOTVi+Zbfbvl/nhM70c52GHeH+n1RpEpHP8h+FPn9WhZKeDn1wdRI+QZMtHRhGWOgPBQJIpXhwQ&#10;VqnWIMtCXlcofwFQSwMEFAAAAAgAh07iQEqT0i4aAgAAFwQAAA4AAABkcnMvZTJvRG9jLnhtbK1T&#10;zW4TMRC+I/EOlu9ks2kDdJVNDw3lgqBS4QEc27tryX94nGzyErwAEifgVDj13qcp5TEYe0MK5ZID&#10;e/CO7Zlv5vtmPDvdGE3WMoBytqblaEyJtNwJZduavnt7/uQ5JRCZFUw7K2u6lUBP548fzXpfyYnr&#10;nBYyEASxUPW+pl2MvioK4J00DEbOS4uXjQuGRdyGthCB9YhudDEZj58WvQvCB8clAJ4uhku6QwyH&#10;ALqmUVwuHF8ZaeOAGqRmESlBpzzQea62aSSPb5oGZCS6psg05hWToL1MazGfsaoNzHeK70pgh5Tw&#10;gJNhymLSPdSCRUZWQf0DZRQPDlwTR9yZYiCSFUEW5fiBNpcd8zJzQanB70WH/wfLX68vAlGipidH&#10;lFhmsON3H69/fPhy9/3b7efrnzefkn31lUzKMqnVe6gw6NJfhN0O0EzUN00w6Y+kyCYrvN0rLDeR&#10;cDwsT8ZTlJ7jzdGz4/J4kjtQ3Af7APGldIYko6YQA1NtF8+ctdhLF8qsMlu/gojpMfB3QMqsLemR&#10;yHQyxRQMZ7PBmUDTeOQHts2x4LQS50rrFAGhXZ7pQNYszUf+EknE/cstJVkw6Aa/fDVMTnArKzCA&#10;VZ1k4oUVJG49Smjx6dBUjJGCEi3xpSUre0am9CGeWIS2WEtSfNA4WUsnttixHkcWOb1fsYCJVj4k&#10;lVDfXH3yw3nJPHaznQbyz33GvX/P8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vrcxr2QAAAAoB&#10;AAAPAAAAAAAAAAEAIAAAACIAAABkcnMvZG93bnJldi54bWxQSwECFAAUAAAACACHTuJASpPSLhoC&#10;AAAXBAAADgAAAAAAAAABACAAAAAoAQAAZHJzL2Uyb0RvYy54bWxQSwUGAAAAAAYABgBZAQAAtAUA&#10;AAAA&#10;">
                <v:fill on="f" focussize="0,0"/>
                <v:stroke color="#000000" joinstyle="round"/>
                <v:imagedata o:title=""/>
                <o:lock v:ext="edit" aspectratio="f"/>
              </v:shape>
            </w:pict>
          </mc:Fallback>
        </mc:AlternateContent>
      </w:r>
      <w:r>
        <w:rPr>
          <w:rFonts w:hint="default"/>
          <w:sz w:val="21"/>
          <w:szCs w:val="22"/>
        </w:rPr>
        <mc:AlternateContent>
          <mc:Choice Requires="wps">
            <w:drawing>
              <wp:anchor distT="0" distB="0" distL="114300" distR="114300" simplePos="0" relativeHeight="251666432" behindDoc="0" locked="0" layoutInCell="1" allowOverlap="1">
                <wp:simplePos x="0" y="0"/>
                <wp:positionH relativeFrom="column">
                  <wp:posOffset>2806700</wp:posOffset>
                </wp:positionH>
                <wp:positionV relativeFrom="paragraph">
                  <wp:posOffset>201930</wp:posOffset>
                </wp:positionV>
                <wp:extent cx="0" cy="264160"/>
                <wp:effectExtent l="4445" t="0" r="14605" b="2540"/>
                <wp:wrapNone/>
                <wp:docPr id="94" name="直接连接符 212"/>
                <wp:cNvGraphicFramePr/>
                <a:graphic xmlns:a="http://schemas.openxmlformats.org/drawingml/2006/main">
                  <a:graphicData uri="http://schemas.microsoft.com/office/word/2010/wordprocessingShape">
                    <wps:wsp>
                      <wps:cNvSpPr/>
                      <wps:spPr>
                        <a:xfrm flipH="1" flipV="1">
                          <a:off x="0" y="0"/>
                          <a:ext cx="0" cy="26416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212" o:spid="_x0000_s1026" o:spt="20" style="position:absolute;left:0pt;flip:x y;margin-left:221pt;margin-top:15.9pt;height:20.8pt;width:0pt;z-index:251666432;mso-width-relative:page;mso-height-relative:page;" filled="f" stroked="t" coordsize="21600,21600" o:gfxdata="UEsDBAoAAAAAAIdO4kAAAAAAAAAAAAAAAAAEAAAAZHJzL1BLAwQUAAAACACHTuJAQSkLk9QAAAAJ&#10;AQAADwAAAGRycy9kb3ducmV2LnhtbE2PwU7DMBBE70j8g7WVuFEnbUSiEKeHSv2AFlRxdONtHGGv&#10;09htyt+ziAMcd3Y0M6/Z3L0TN5ziEEhBvsxAIHXBDNQreH/bPVcgYtJktAuECr4wwqZ9fGh0bcJM&#10;e7wdUi84hGKtFdiUxlrK2Fn0Oi7DiMS/c5i8TnxOvTSTnjncO7nKshfp9UDcYPWIW4vd5+HqFbgq&#10;qy7HbTl/7A237I7OUpkr9bTIs1cQCe/pzww/83k6tLzpFK5konAKimLFLEnBOmcENvwKJwXlugDZ&#10;NvI/QfsNUEsDBBQAAAAIAIdO4kD9k6dxBgIAAAQEAAAOAAAAZHJzL2Uyb0RvYy54bWytU72OEzEQ&#10;7pF4B8s92ezqLoJVNlcQDgoEJx3QO/7ZteQ/eZxs8hK8ABIdVJT0vA3HYzD2hgBHkwIX1nhm/M18&#10;n8fLq701ZCcjaO86Ws/mlEjHvdCu7+jbN9ePHlMCiTnBjHeyowcJ9Gr18MFyDK1s/OCNkJEgiIN2&#10;DB0dUgptVQEfpGUw80E6DCofLUt4jH0lIhsR3Zqqmc8X1eijCNFzCYDe9RSkR8R4DqBXSnO59nxr&#10;pUsTapSGJaQEgw5AV6VbpSRPr5UCmYjpKDJNZcciaG/yXq2WrO0jC4PmxxbYOS3c42SZdlj0BLVm&#10;iZFt1P9AWc2jB6/SjHtbTUSKIsiint/T5nZgQRYuKDWEk+jw/2D5q91NJFp09MkFJY5ZfPG7D1+/&#10;v//049tH3O++fCZN3WSdxgAtpt+Gm3g8AZqZ9F5FS5TR4QUOFC3Wu2zlGFIk+6L34aS33CfCJydH&#10;b7O4qBflKaoJK98LEdJz6S3JRkeNdlkJ1rLdS0hYH1N/pWS3cWREDpfNJSWc4VgqHAc0bUBq4Ppy&#10;F7zR4lobk29A7DdPTSQ7lkejrMwScf9Ky0XWDIYpr4SmoYl+6wReYO0gmXjmBEmHgOo5/DU0N2Ol&#10;oMRI/GTZKpmJaXNOJjZhHPaSJZ9EztbGiwM+1jZE3Q+oSV36zREcjtL5cZDz9P15Lki/P+/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pC5PUAAAACQEAAA8AAAAAAAAAAQAgAAAAIgAAAGRycy9k&#10;b3ducmV2LnhtbFBLAQIUABQAAAAIAIdO4kD9k6dxBgIAAAQEAAAOAAAAAAAAAAEAIAAAACMBAABk&#10;cnMvZTJvRG9jLnhtbFBLBQYAAAAABgAGAFkBAACbBQAAAAA=&#10;">
                <v:fill on="f" focussize="0,0"/>
                <v:stroke color="#000000" joinstyle="round"/>
                <v:imagedata o:title=""/>
                <o:lock v:ext="edit" aspectratio="f"/>
              </v:line>
            </w:pict>
          </mc:Fallback>
        </mc:AlternateContent>
      </w:r>
    </w:p>
    <w:p>
      <w:pPr>
        <w:spacing w:line="440" w:lineRule="exact"/>
        <w:ind w:firstLine="420" w:firstLineChars="200"/>
        <w:rPr>
          <w:rFonts w:hint="default" w:hAnsi="宋体"/>
          <w:sz w:val="21"/>
          <w:szCs w:val="21"/>
        </w:rPr>
      </w:pPr>
      <w:r>
        <w:rPr>
          <w:rFonts w:hint="default"/>
          <w:sz w:val="21"/>
          <w:szCs w:val="22"/>
        </w:rPr>
        <mc:AlternateContent>
          <mc:Choice Requires="wps">
            <w:drawing>
              <wp:anchor distT="0" distB="0" distL="114300" distR="114300" simplePos="0" relativeHeight="251667456" behindDoc="0" locked="0" layoutInCell="1" allowOverlap="1">
                <wp:simplePos x="0" y="0"/>
                <wp:positionH relativeFrom="column">
                  <wp:posOffset>1616075</wp:posOffset>
                </wp:positionH>
                <wp:positionV relativeFrom="paragraph">
                  <wp:posOffset>186690</wp:posOffset>
                </wp:positionV>
                <wp:extent cx="2486025" cy="1104900"/>
                <wp:effectExtent l="4445" t="4445" r="5080" b="14605"/>
                <wp:wrapNone/>
                <wp:docPr id="95" name="流程图: 可选过程 213"/>
                <wp:cNvGraphicFramePr/>
                <a:graphic xmlns:a="http://schemas.openxmlformats.org/drawingml/2006/main">
                  <a:graphicData uri="http://schemas.microsoft.com/office/word/2010/wordprocessingShape">
                    <wps:wsp>
                      <wps:cNvSpPr/>
                      <wps:spPr>
                        <a:xfrm>
                          <a:off x="0" y="0"/>
                          <a:ext cx="2486025" cy="1104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 w:val="21"/>
                                <w:szCs w:val="21"/>
                              </w:rPr>
                            </w:pPr>
                            <w:r>
                              <w:rPr>
                                <w:rFonts w:hint="eastAsia" w:hAnsi="宋体"/>
                                <w:sz w:val="21"/>
                                <w:szCs w:val="21"/>
                              </w:rPr>
                              <w:t xml:space="preserve"> 申请</w:t>
                            </w:r>
                          </w:p>
                          <w:p>
                            <w:pPr>
                              <w:jc w:val="center"/>
                              <w:rPr>
                                <w:rFonts w:hint="eastAsia" w:hAnsi="宋体"/>
                                <w:sz w:val="21"/>
                                <w:szCs w:val="21"/>
                              </w:rPr>
                            </w:pPr>
                            <w:r>
                              <w:rPr>
                                <w:rFonts w:hint="eastAsia" w:hAnsi="宋体"/>
                                <w:sz w:val="21"/>
                                <w:szCs w:val="21"/>
                              </w:rPr>
                              <w:t>提出申请，提交相关申请材料</w:t>
                            </w:r>
                          </w:p>
                        </w:txbxContent>
                      </wps:txbx>
                      <wps:bodyPr vert="horz" wrap="square" lIns="0" tIns="0" rIns="0" bIns="0" anchor="t" anchorCtr="0" upright="1"/>
                    </wps:wsp>
                  </a:graphicData>
                </a:graphic>
              </wp:anchor>
            </w:drawing>
          </mc:Choice>
          <mc:Fallback>
            <w:pict>
              <v:shape id="流程图: 可选过程 213" o:spid="_x0000_s1026" o:spt="176" type="#_x0000_t176" style="position:absolute;left:0pt;margin-left:127.25pt;margin-top:14.7pt;height:87pt;width:195.75pt;z-index:251667456;mso-width-relative:page;mso-height-relative:page;" fillcolor="#FFFFFF" filled="t" stroked="t" coordsize="21600,21600" o:gfxdata="UEsDBAoAAAAAAIdO4kAAAAAAAAAAAAAAAAAEAAAAZHJzL1BLAwQUAAAACACHTuJAyWK7HNgAAAAK&#10;AQAADwAAAGRycy9kb3ducmV2LnhtbE2PP0/DMBDFdyS+g3VILIjabf6IhjgdKjEytJSB7RK7SZT4&#10;HMVuG749xwTb3b2nd79X7hY3iqudQ+9Jw3qlQFhqvOmp1XD6eHt+AREiksHRk9XwbQPsqvu7Egvj&#10;b3Sw12NsBYdQKFBDF+NUSBmazjoMKz9ZYu3sZ4eR17mVZsYbh7tRbpTKpcOe+EOHk913thmOF6ch&#10;RzVktRyWr2x/+nyq35M+OZDWjw9r9Qoi2iX+meEXn9GhYqbaX8gEMWrYZGnGVh62KQg25GnO5Wo+&#10;qCQFWZXyf4XqB1BLAwQUAAAACACHTuJAusDLblcCAACqBAAADgAAAGRycy9lMm9Eb2MueG1srVRL&#10;jtNAEN0jcYdW74ntMIxmrDgjlBCEhCDSwAEq7XbcUv/o7sQJK1ghxIIDcAF2rNjCaYbPLahuJ5kP&#10;LGaBF3b1p17Ve1Xl0dlGSbLmzgujK1oMckq4ZqYWelnRly9m904o8QF0DdJoXtEt9/RsfPfOqLMl&#10;H5rWyJo7giDal52taBuCLbPMs5Yr8ANjucbDxjgFAZdumdUOOkRXMhvm+XHWGVdbZxj3Hnen/SHd&#10;IbrbAJqmEYxPDVsprkOP6riEgJR8K6yn45Rt03AWnjeN54HIiiLTkN4YBO1FfGfjEZRLB7YVbJcC&#10;3CaFG5wUCI1BD1BTCEBWTvwFpQRzxpsmDJhRWU8kKYIsivyGNuctWJ64oNTeHkT3/w+WPVvPHRF1&#10;RU8fUKJBYcV/fH378/OHi0/fSnLx8cvvN+9/fX+HG2RY3I96ddaX6HZu52638mhG8pvGqfhFWmST&#10;NN4eNOabQBhuDo9OjvMhxmJ4VhT50WmeqpBdulvnw2NuFIlGRRtpukkLLjyUgTsNgc/77kmCw/qp&#10;D5gH+u/9YgreSFHPhJRp4ZaLiXRkDdgFs/REIuhy7ZrUpIs6pOwAW7vBlsJElUV5vF6meNc8/FXg&#10;PD3/Ao6JTcG3fQIJIV6DUglklKyWQ/1I1yRsLVZA4+TRmIziNSWS46BGK90MIORtbiI7qZFkLFdf&#10;oGiFzWKDMNFcmHqLtcdfAYrcGvcaI+IgINVXK3AYXz7R2GlxavaG2xuLvQGaoWtFUafenIR+ulbW&#10;iWWLyEVSJAbEFk6i78YtzsjVdcr18hcz/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Yrsc2AAA&#10;AAoBAAAPAAAAAAAAAAEAIAAAACIAAABkcnMvZG93bnJldi54bWxQSwECFAAUAAAACACHTuJAusDL&#10;blcCAACqBAAADgAAAAAAAAABACAAAAAnAQAAZHJzL2Uyb0RvYy54bWxQSwUGAAAAAAYABgBZAQAA&#10;8AUAAAAA&#10;">
                <v:fill on="t" focussize="0,0"/>
                <v:stroke color="#000000" joinstyle="miter"/>
                <v:imagedata o:title=""/>
                <o:lock v:ext="edit" aspectratio="f"/>
                <v:textbox inset="0mm,0mm,0mm,0mm">
                  <w:txbxContent>
                    <w:p>
                      <w:pPr>
                        <w:jc w:val="center"/>
                        <w:rPr>
                          <w:rFonts w:hint="eastAsia" w:hAnsi="宋体"/>
                          <w:sz w:val="21"/>
                          <w:szCs w:val="21"/>
                        </w:rPr>
                      </w:pPr>
                      <w:r>
                        <w:rPr>
                          <w:rFonts w:hint="eastAsia" w:hAnsi="宋体"/>
                          <w:sz w:val="21"/>
                          <w:szCs w:val="21"/>
                        </w:rPr>
                        <w:t xml:space="preserve"> 申请</w:t>
                      </w:r>
                    </w:p>
                    <w:p>
                      <w:pPr>
                        <w:jc w:val="center"/>
                        <w:rPr>
                          <w:rFonts w:hint="eastAsia" w:hAnsi="宋体"/>
                          <w:sz w:val="21"/>
                          <w:szCs w:val="21"/>
                        </w:rPr>
                      </w:pPr>
                      <w:r>
                        <w:rPr>
                          <w:rFonts w:hint="eastAsia" w:hAnsi="宋体"/>
                          <w:sz w:val="21"/>
                          <w:szCs w:val="21"/>
                        </w:rPr>
                        <w:t>提出申请，提交相关申请材料</w:t>
                      </w:r>
                    </w:p>
                  </w:txbxContent>
                </v:textbox>
              </v:shape>
            </w:pict>
          </mc:Fallback>
        </mc:AlternateContent>
      </w:r>
      <w:r>
        <w:rPr>
          <w:rFonts w:hint="default" w:hAnsi="宋体"/>
          <w:sz w:val="21"/>
          <w:szCs w:val="21"/>
        </w:rPr>
        <w:t xml:space="preserve"> </w: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68480" behindDoc="0" locked="0" layoutInCell="1" allowOverlap="1">
                <wp:simplePos x="0" y="0"/>
                <wp:positionH relativeFrom="column">
                  <wp:posOffset>4151630</wp:posOffset>
                </wp:positionH>
                <wp:positionV relativeFrom="paragraph">
                  <wp:posOffset>47625</wp:posOffset>
                </wp:positionV>
                <wp:extent cx="1828800" cy="30480"/>
                <wp:effectExtent l="0" t="8890" r="0" b="36830"/>
                <wp:wrapNone/>
                <wp:docPr id="96" name="直接箭头连接符 214"/>
                <wp:cNvGraphicFramePr/>
                <a:graphic xmlns:a="http://schemas.openxmlformats.org/drawingml/2006/main">
                  <a:graphicData uri="http://schemas.microsoft.com/office/word/2010/wordprocessingShape">
                    <wps:wsp>
                      <wps:cNvSpPr/>
                      <wps:spPr>
                        <a:xfrm flipH="1">
                          <a:off x="0" y="0"/>
                          <a:ext cx="1828800" cy="30480"/>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14" o:spid="_x0000_s1026" o:spt="32" type="#_x0000_t32" style="position:absolute;left:0pt;flip:x;margin-left:326.9pt;margin-top:3.75pt;height:2.4pt;width:144pt;z-index:251668480;mso-width-relative:page;mso-height-relative:page;" filled="f" stroked="t" coordsize="21600,21600" o:gfxdata="UEsDBAoAAAAAAIdO4kAAAAAAAAAAAAAAAAAEAAAAZHJzL1BLAwQUAAAACACHTuJA6cc0sNcAAAAI&#10;AQAADwAAAGRycy9kb3ducmV2LnhtbE2PQU+DQBSE7yb+h80z8WLaBSq1IksPavVkGmm9b9knkLJv&#10;Cbtt4d/7POlxMpOZb/L1aDtxxsG3jhTE8wgEUuVMS7WC/W4zW4HwQZPRnSNUMKGHdXF9levMuAt9&#10;4rkMteAS8plW0ITQZ1L6qkGr/dz1SOx9u8HqwHKopRn0hcttJ5MoWkqrW+KFRvf43GB1LE9WwUu5&#10;TTdfd/sxmar3j/JtddzS9KrU7U0cPYEIOIa/MPziMzoUzHRwJzJedAqW6YLRg4KHFAT7j/cx6wMH&#10;kwXIIpf/DxQ/UEsDBBQAAAAIAIdO4kCfFH01KQIAACUEAAAOAAAAZHJzL2Uyb0RvYy54bWytU81u&#10;EzEQviPxDpbvZDehrUKUTQ8NhQOCSoUHmHi9u5b8x9jJJi/BCyBxAk7AqXeeBspjMPaGFIqQemAP&#10;q7Fn5pv5vhnPT7dGs43EoJyt+HhUciatcLWybcVfvTx/MOUsRLA1aGdlxXcy8NPF/Xvz3s/kxHVO&#10;1xIZgdgw633Fuxj9rCiC6KSBMHJeWnI2Dg1EOmJb1Ag9oRtdTMrypOgd1h6dkCHQ7XJw8j0i3gXQ&#10;NY0ScunE2kgbB1SUGiJRCp3ygS9yt00jRXzRNEFGpitOTGP+UxGyV+lfLOYwaxF8p8S+BbhLC7c4&#10;GVCWih6glhCBrVH9BWWUQBdcE0fCmWIgkhUhFuPyljaXHXiZuZDUwR9ED/8PVjzfXCBTdcUfnXBm&#10;wdDEr99efX/z4frL52/vr358fZfsTx/ZZHyU1Op9mFHSpb/A/SmQmahvGzSs0co/pbXKYhA9ts1a&#10;7w5ay21kgi7H08l0WtIYBPkelkfTPItigElwHkN8Ip1hyah4iAiq7eKZs5am6nAoAZtnIVIjlPgr&#10;ISVry3qidDw5pgJAW9rQdpBpPDENts3tBadVfa60ThkB29WZRraBtCn5S3QJ94+wVGQJoRvismvY&#10;IXRrW1MCzDoJ9WNbs7jzJKalR8RTM0bWnGlJby5ZOTKC0jeRERXYVv8jmhrRlvpJ+g+KJ2vl6h3N&#10;r6cFJl6v14CUvvaYlEpTSAxSHG1P5rLf9LSev59z1M3rXv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cc0sNcAAAAIAQAADwAAAAAAAAABACAAAAAiAAAAZHJzL2Rvd25yZXYueG1sUEsBAhQAFAAA&#10;AAgAh07iQJ8UfTUpAgAAJQQAAA4AAAAAAAAAAQAgAAAAJgEAAGRycy9lMm9Eb2MueG1sUEsFBgAA&#10;AAAGAAYAWQEAAMEFAAAAAA==&#10;">
                <v:fill on="f" focussize="0,0"/>
                <v:stroke color="#000000" joinstyle="round" endarrow="block"/>
                <v:imagedata o:title=""/>
                <o:lock v:ext="edit" aspectratio="f"/>
              </v:shape>
            </w:pict>
          </mc:Fallback>
        </mc:AlternateContent>
      </w:r>
      <w:r>
        <w:rPr>
          <w:rFonts w:hint="default"/>
          <w:sz w:val="28"/>
          <w:szCs w:val="22"/>
        </w:rPr>
        <mc:AlternateContent>
          <mc:Choice Requires="wps">
            <w:drawing>
              <wp:anchor distT="0" distB="0" distL="114300" distR="114300" simplePos="0" relativeHeight="251669504" behindDoc="0" locked="0" layoutInCell="1" allowOverlap="1">
                <wp:simplePos x="0" y="0"/>
                <wp:positionH relativeFrom="column">
                  <wp:posOffset>5980430</wp:posOffset>
                </wp:positionH>
                <wp:positionV relativeFrom="paragraph">
                  <wp:posOffset>47625</wp:posOffset>
                </wp:positionV>
                <wp:extent cx="28575" cy="4283075"/>
                <wp:effectExtent l="48260" t="0" r="37465" b="3175"/>
                <wp:wrapNone/>
                <wp:docPr id="97" name="直接连接符 215"/>
                <wp:cNvGraphicFramePr/>
                <a:graphic xmlns:a="http://schemas.openxmlformats.org/drawingml/2006/main">
                  <a:graphicData uri="http://schemas.microsoft.com/office/word/2010/wordprocessingShape">
                    <wps:wsp>
                      <wps:cNvSpPr/>
                      <wps:spPr>
                        <a:xfrm flipH="1" flipV="1">
                          <a:off x="0" y="0"/>
                          <a:ext cx="28575" cy="4283075"/>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215" o:spid="_x0000_s1026" o:spt="20" style="position:absolute;left:0pt;flip:x y;margin-left:470.9pt;margin-top:3.75pt;height:337.25pt;width:2.25pt;z-index:251669504;mso-width-relative:page;mso-height-relative:page;" filled="f" stroked="t" coordsize="21600,21600" o:gfxdata="UEsDBAoAAAAAAIdO4kAAAAAAAAAAAAAAAAAEAAAAZHJzL1BLAwQUAAAACACHTuJALBjqEtoAAAAJ&#10;AQAADwAAAGRycy9kb3ducmV2LnhtbE2PwU7DMBBE70j8g7VI3KidEtI2ZFOJUg4IcWipet7GJgnE&#10;6yh228DXY05wHM1o5k2xHG0nTmbwrWOEZKJAGK6cbrlG2L093cxB+ECsqXNsEL6Mh2V5eVFQrt2Z&#10;N+a0DbWIJexzQmhC6HMpfdUYS37iesPRe3eDpRDlUEs90DmW205OlcqkpZbjQkO9WTWm+tweLYK0&#10;dq/W+4/dmpqXlXtNv5/Hh0fE66tE3YMIZgx/YfjFj+hQRqaDO7L2okNYpElEDwizOxDRX6TZLYgD&#10;QjafKpBlIf8/KH8AUEsDBBQAAAAIAIdO4kAMhhzrDgIAAAoEAAAOAAAAZHJzL2Uyb0RvYy54bWyt&#10;U72OEzEQ7pF4B8s92WQhXFhlcwXhoEBw0gH9xD+7lvwn28kmL8ELINFBRUnP23A8BmNvyMFBcQVb&#10;WDOez5/n+3a8PN8bTXYiROVsS2eTKSXCMseV7Vr69s3FgwUlMYHloJ0VLT2ISM9X9+8tB9+I2vVO&#10;cxEIktjYDL6lfUq+qarIemEgTpwXFovSBQMJ09BVPMCA7EZX9XT6uBpc4D44JmLE3fVYpEfGcBdC&#10;J6ViYu3Y1gibRtYgNCSUFHvlI12VbqUULL2WMopEdEtRaSorXoLxJq/VaglNF8D3ih1bgLu0cEuT&#10;AWXx0hPVGhKQbVB/URnFgotOpglzphqFFEdQxWx6y5urHrwoWtDq6E+mx/9Hy17tLgNRvKVPziix&#10;YPCPX3/4+v39px/fPuJ6/eUzqWfz7NPgY4PwK38ZjlnEMIvey2CI1Mq/wIGiJXqXo1xDiWRf/D6c&#10;/Bb7RBhu1ov52ZwShpVH9eLhFBNkrkbCfNiHmJ4LZ0gOWqqVzXZAA7uXMY3QX5C8rS0ZUMi8zqSA&#10;sylxJjA0HvVF25Wz0WnFL5TW+UQM3eapDmQHeT7Kd2zhD1i+ZA2xH3GllGHQBLe1vES9AP7McpIO&#10;Hi20+HRobsYITokW+NJyVJAJlL5BQghu+DcUjdAW/cjGj1bnaOP4AX/Z1gfV9WjKrDScKzgixb3j&#10;OOcZ/D0vTDdPeP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BjqEtoAAAAJAQAADwAAAAAAAAAB&#10;ACAAAAAiAAAAZHJzL2Rvd25yZXYueG1sUEsBAhQAFAAAAAgAh07iQAyGHOsOAgAACgQAAA4AAAAA&#10;AAAAAQAgAAAAKQEAAGRycy9lMm9Eb2MueG1sUEsFBgAAAAAGAAYAWQEAAKkFAAAAAA==&#10;">
                <v:fill on="f" focussize="0,0"/>
                <v:stroke color="#000000" joinstyle="round" endarrow="open"/>
                <v:imagedata o:title=""/>
                <o:lock v:ext="edit" aspectratio="f"/>
              </v:lin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70528" behindDoc="0" locked="0" layoutInCell="1" allowOverlap="1">
                <wp:simplePos x="0" y="0"/>
                <wp:positionH relativeFrom="column">
                  <wp:posOffset>527050</wp:posOffset>
                </wp:positionH>
                <wp:positionV relativeFrom="paragraph">
                  <wp:posOffset>177800</wp:posOffset>
                </wp:positionV>
                <wp:extent cx="0" cy="1187450"/>
                <wp:effectExtent l="5080" t="0" r="13970" b="12700"/>
                <wp:wrapNone/>
                <wp:docPr id="98" name="直接连接符 216"/>
                <wp:cNvGraphicFramePr/>
                <a:graphic xmlns:a="http://schemas.openxmlformats.org/drawingml/2006/main">
                  <a:graphicData uri="http://schemas.microsoft.com/office/word/2010/wordprocessingShape">
                    <wps:wsp>
                      <wps:cNvSpPr/>
                      <wps:spPr>
                        <a:xfrm flipV="1">
                          <a:off x="0" y="0"/>
                          <a:ext cx="0" cy="118745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216" o:spid="_x0000_s1026" o:spt="20" style="position:absolute;left:0pt;flip:y;margin-left:41.5pt;margin-top:14pt;height:93.5pt;width:0pt;z-index:251670528;mso-width-relative:page;mso-height-relative:page;" filled="f" stroked="t" coordsize="21600,21600" o:gfxdata="UEsDBAoAAAAAAIdO4kAAAAAAAAAAAAAAAAAEAAAAZHJzL1BLAwQUAAAACACHTuJAsp4Ex9QAAAAI&#10;AQAADwAAAGRycy9kb3ducmV2LnhtbE2PQUvEMBCF74L/IYzgzU3aRandpouIehEE17rntBnbYjIp&#10;Tba7/ntHL3oaPt7jzXvV9uSdWHCOYyAN2UqBQOqCHanX0Lw9XhUgYjJkjQuEGr4wwrY+P6tMacOR&#10;XnHZpV5wCMXSaBhSmkopYzegN3EVJiTWPsLsTWKce2lnc+Rw72Su1I30ZiT+MJgJ7wfsPncHr+Fu&#10;//ywfllaH5y97Zt36xv1lGt9eZGpDYiEp/Rnhp/6XB1q7tSGA9konIZizVOShrzgy/ovt8zZtQJZ&#10;V/L/gPobUEsDBBQAAAAIAIdO4kC/NzcFAwIAAPsDAAAOAAAAZHJzL2Uyb0RvYy54bWytU72OEzEQ&#10;7pF4B8s92WxEjmOVzRWEo0Fw0gH9xPZmLflPHiebvAQvgEQHFSU9b8PxGIy9IcDRpMCFNbbH33zf&#10;5/Hiam8N26mI2ruW15MpZ8oJL7XbtPztm+tHl5xhAifBeKdaflDIr5YPHyyG0KiZ772RKjICcdgM&#10;oeV9SqGpKhS9soATH5Sjw85HC4mWcVPJCAOhW1PNptOLavBRhuiFQqTd1XjIj4jxHEDfdVqolRdb&#10;q1waUaMykEgS9jogXxa2XadEet11qBIzLSelqcxUhOJ1nqvlAppNhNBrcaQA51C4p8mCdlT0BLWC&#10;BGwb9T9QVovo0XdpIrytRiHFEVJRT+95c9tDUEULWY3hZDr+P1jxancTmZYtf0rv7sDSi999+Pr9&#10;/acf3z7SfPflM5vVF9mnIWBD6bfhJh5XSGEWve+iZZ3R4R01VLGBhLF9cflwclntExPjpqDdur58&#10;8nheXqAaITJUiJheKG9ZDlputMsGQAO7l5ioLKX+SsnbxrGBqM9nc84EUDd21AUU2kCK0G3KXfRG&#10;y2ttTL6BcbN+ZiLbQe6IMrI4wv0rLRdZAfZjXjkaeyX6rZN0AZpegXzuJEuHQKY5+iw8k7FKcmYU&#10;/a0clcwE2pyTSSSMIy7Z6dHbHK29PNAbbUPUm548qQvffEI9UZgf+zc33Z/rgvT7z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KeBMfUAAAACAEAAA8AAAAAAAAAAQAgAAAAIgAAAGRycy9kb3du&#10;cmV2LnhtbFBLAQIUABQAAAAIAIdO4kC/NzcFAwIAAPsDAAAOAAAAAAAAAAEAIAAAACMBAABkcnMv&#10;ZTJvRG9jLnhtbFBLBQYAAAAABgAGAFkBAACYBQ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671552" behindDoc="0" locked="0" layoutInCell="1" allowOverlap="1">
                <wp:simplePos x="0" y="0"/>
                <wp:positionH relativeFrom="column">
                  <wp:posOffset>596900</wp:posOffset>
                </wp:positionH>
                <wp:positionV relativeFrom="paragraph">
                  <wp:posOffset>262890</wp:posOffset>
                </wp:positionV>
                <wp:extent cx="492125" cy="1021715"/>
                <wp:effectExtent l="0" t="0" r="0" b="0"/>
                <wp:wrapNone/>
                <wp:docPr id="99" name="文本框 217"/>
                <wp:cNvGraphicFramePr/>
                <a:graphic xmlns:a="http://schemas.openxmlformats.org/drawingml/2006/main">
                  <a:graphicData uri="http://schemas.microsoft.com/office/word/2010/wordprocessingShape">
                    <wps:wsp>
                      <wps:cNvSpPr txBox="1"/>
                      <wps:spPr>
                        <a:xfrm>
                          <a:off x="0" y="0"/>
                          <a:ext cx="492125" cy="1021715"/>
                        </a:xfrm>
                        <a:prstGeom prst="rect">
                          <a:avLst/>
                        </a:prstGeom>
                        <a:noFill/>
                        <a:ln>
                          <a:noFill/>
                        </a:ln>
                      </wps:spPr>
                      <wps:txbx>
                        <w:txbxContent>
                          <w:p>
                            <w:pPr>
                              <w:rPr>
                                <w:rFonts w:hint="default"/>
                                <w:sz w:val="21"/>
                                <w:szCs w:val="21"/>
                              </w:rPr>
                            </w:pPr>
                            <w:r>
                              <w:rPr>
                                <w:rFonts w:hint="default"/>
                                <w:sz w:val="21"/>
                                <w:szCs w:val="21"/>
                              </w:rPr>
                              <w:t xml:space="preserve"> </w:t>
                            </w:r>
                            <w:r>
                              <w:rPr>
                                <w:rFonts w:hint="eastAsia"/>
                                <w:sz w:val="21"/>
                                <w:szCs w:val="21"/>
                              </w:rPr>
                              <w:t>不符合</w:t>
                            </w:r>
                            <w:r>
                              <w:rPr>
                                <w:rFonts w:hint="default"/>
                                <w:sz w:val="21"/>
                                <w:szCs w:val="21"/>
                              </w:rPr>
                              <w:t>/</w:t>
                            </w:r>
                          </w:p>
                          <w:p>
                            <w:pPr>
                              <w:rPr>
                                <w:rFonts w:hint="default"/>
                                <w:sz w:val="21"/>
                                <w:szCs w:val="21"/>
                              </w:rPr>
                            </w:pPr>
                            <w:r>
                              <w:rPr>
                                <w:rFonts w:hint="eastAsia"/>
                                <w:sz w:val="21"/>
                                <w:szCs w:val="21"/>
                              </w:rPr>
                              <w:t>不属受理范围</w:t>
                            </w:r>
                          </w:p>
                        </w:txbxContent>
                      </wps:txbx>
                      <wps:bodyPr vert="eaVert" wrap="square" lIns="0" tIns="0" rIns="0" bIns="0" anchor="t" anchorCtr="0" upright="1"/>
                    </wps:wsp>
                  </a:graphicData>
                </a:graphic>
              </wp:anchor>
            </w:drawing>
          </mc:Choice>
          <mc:Fallback>
            <w:pict>
              <v:shape id="文本框 217" o:spid="_x0000_s1026" o:spt="202" type="#_x0000_t202" style="position:absolute;left:0pt;margin-left:47pt;margin-top:20.7pt;height:80.45pt;width:38.75pt;z-index:251671552;mso-width-relative:page;mso-height-relative:page;" filled="f" stroked="f" coordsize="21600,21600" o:gfxdata="UEsDBAoAAAAAAIdO4kAAAAAAAAAAAAAAAAAEAAAAZHJzL1BLAwQUAAAACACHTuJAAgvdsdYAAAAJ&#10;AQAADwAAAGRycy9kb3ducmV2LnhtbE2Py07DMBRE90j8g3WR2FE7aQo05KZCrYB1QzfZ3dpuEuFH&#10;FLsP/h53RZejGc2cqVYXa9hJT2HwDiGbCWDaSa8G1yHsvj+eXoGFSE6R8U4j/OoAq/r+rqJS+bPb&#10;6lMTO5ZKXCgJoY9xLDkPsteWwsyP2iXv4CdLMcmp42qicyq3hudCPHNLg0sLPY163Wv50xwtQrtu&#10;Dfdyt5Bf2zmn92bzadoN4uNDJt6ARX2J/2G44id0qBPT3h+dCswgLIt0JSIUWQHs6r9kC2B7hFzk&#10;c+B1xW8f1H9QSwMEFAAAAAgAh07iQAyT4tvbAQAAqgMAAA4AAABkcnMvZTJvRG9jLnhtbK1TS44T&#10;MRDdI3EHy3vSHzFAWumMBNEgJARIA+wdt522ZLuM7aQ7F4AbsGLDnnPlHJTd6QwMm1mwsctV9qt6&#10;r8qr69FochA+KLAtrRYlJcJy6JTdtfTTx5snLygJkdmOabCipUcR6PX68aPV4BpRQw+6E54giA3N&#10;4Frax+iaogi8F4aFBThhMSjBGxbx6HdF59mA6EYXdVk+KwbwnfPARQjo3UxBekb0DwEEKRUXG+B7&#10;I2ycUL3QLCKl0CsX6DpXK6Xg8b2UQUSiW4pMY14xCdrbtBbrFWt2nrle8XMJ7CEl3ONkmLKY9AK1&#10;YZGRvVf/QBnFPQSQccHBFBORrAiyqMp72tz2zInMBaUO7iJ6+H+w/N3hgyeqa+lySYllBjt++v7t&#10;9OPX6edXUlfPk0KDCw1evHV4NY4vYcS5mf0BnYn4KL1JO1IiGEd9jxd9xRgJR+fTZV3VV5RwDFUl&#10;gldXCaa4e+18iK8FGJKMlnrsX5aVHd6GOF2dr6RkFm6U1rmH2v7lQMzkKVLpU4nJiuN2PPPZQndE&#10;OvgRMI9gn3GnZMBBaGn4smdeUKLfWFQ6Tc1s+NnYzgazvAecJ3w8ma/iNF1759WuR+ysVK4DW5jJ&#10;nsctzcif51zt3Rdb/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C92x1gAAAAkBAAAPAAAAAAAA&#10;AAEAIAAAACIAAABkcnMvZG93bnJldi54bWxQSwECFAAUAAAACACHTuJADJPi29sBAACqAwAADgAA&#10;AAAAAAABACAAAAAlAQAAZHJzL2Uyb0RvYy54bWxQSwUGAAAAAAYABgBZAQAAcgUAAAAA&#10;">
                <v:fill on="f" focussize="0,0"/>
                <v:stroke on="f"/>
                <v:imagedata o:title=""/>
                <o:lock v:ext="edit" aspectratio="f"/>
                <v:textbox inset="0mm,0mm,0mm,0mm" style="layout-flow:vertical-ideographic;">
                  <w:txbxContent>
                    <w:p>
                      <w:pPr>
                        <w:rPr>
                          <w:rFonts w:hint="default"/>
                          <w:sz w:val="21"/>
                          <w:szCs w:val="21"/>
                        </w:rPr>
                      </w:pPr>
                      <w:r>
                        <w:rPr>
                          <w:rFonts w:hint="default"/>
                          <w:sz w:val="21"/>
                          <w:szCs w:val="21"/>
                        </w:rPr>
                        <w:t xml:space="preserve"> </w:t>
                      </w:r>
                      <w:r>
                        <w:rPr>
                          <w:rFonts w:hint="eastAsia"/>
                          <w:sz w:val="21"/>
                          <w:szCs w:val="21"/>
                        </w:rPr>
                        <w:t>不符合</w:t>
                      </w:r>
                      <w:r>
                        <w:rPr>
                          <w:rFonts w:hint="default"/>
                          <w:sz w:val="21"/>
                          <w:szCs w:val="21"/>
                        </w:rPr>
                        <w:t>/</w:t>
                      </w:r>
                    </w:p>
                    <w:p>
                      <w:pPr>
                        <w:rPr>
                          <w:rFonts w:hint="default"/>
                          <w:sz w:val="21"/>
                          <w:szCs w:val="21"/>
                        </w:rPr>
                      </w:pPr>
                      <w:r>
                        <w:rPr>
                          <w:rFonts w:hint="eastAsia"/>
                          <w:sz w:val="21"/>
                          <w:szCs w:val="21"/>
                        </w:rPr>
                        <w:t>不属受理范围</w:t>
                      </w:r>
                    </w:p>
                  </w:txbxContent>
                </v:textbox>
              </v:shape>
            </w:pict>
          </mc:Fallback>
        </mc:AlternateContent>
      </w:r>
      <w:r>
        <w:rPr>
          <w:rFonts w:hint="default"/>
          <w:sz w:val="21"/>
          <w:szCs w:val="22"/>
        </w:rPr>
        <mc:AlternateContent>
          <mc:Choice Requires="wps">
            <w:drawing>
              <wp:anchor distT="0" distB="0" distL="114300" distR="114300" simplePos="0" relativeHeight="251672576" behindDoc="0" locked="0" layoutInCell="1" allowOverlap="1">
                <wp:simplePos x="0" y="0"/>
                <wp:positionH relativeFrom="column">
                  <wp:posOffset>-593090</wp:posOffset>
                </wp:positionH>
                <wp:positionV relativeFrom="paragraph">
                  <wp:posOffset>45720</wp:posOffset>
                </wp:positionV>
                <wp:extent cx="431800" cy="1022350"/>
                <wp:effectExtent l="0" t="0" r="6350" b="6350"/>
                <wp:wrapNone/>
                <wp:docPr id="100" name="矩形 218"/>
                <wp:cNvGraphicFramePr/>
                <a:graphic xmlns:a="http://schemas.openxmlformats.org/drawingml/2006/main">
                  <a:graphicData uri="http://schemas.microsoft.com/office/word/2010/wordprocessingShape">
                    <wps:wsp>
                      <wps:cNvSpPr/>
                      <wps:spPr>
                        <a:xfrm>
                          <a:off x="0" y="0"/>
                          <a:ext cx="431800" cy="1022350"/>
                        </a:xfrm>
                        <a:prstGeom prst="rect">
                          <a:avLst/>
                        </a:prstGeom>
                        <a:solidFill>
                          <a:srgbClr val="FFFFFF"/>
                        </a:solidFill>
                        <a:ln>
                          <a:noFill/>
                        </a:ln>
                      </wps:spPr>
                      <wps:txbx>
                        <w:txbxContent>
                          <w:p>
                            <w:pPr>
                              <w:jc w:val="center"/>
                              <w:rPr>
                                <w:rFonts w:hint="default" w:hAnsi="宋体"/>
                                <w:sz w:val="21"/>
                                <w:szCs w:val="22"/>
                              </w:rPr>
                            </w:pPr>
                            <w:r>
                              <w:rPr>
                                <w:rFonts w:hint="eastAsia" w:hAnsi="宋体"/>
                                <w:sz w:val="21"/>
                                <w:szCs w:val="22"/>
                              </w:rPr>
                              <w:t>申</w:t>
                            </w:r>
                          </w:p>
                          <w:p>
                            <w:pPr>
                              <w:jc w:val="center"/>
                              <w:rPr>
                                <w:rFonts w:hint="default" w:hAnsi="宋体"/>
                                <w:sz w:val="21"/>
                                <w:szCs w:val="22"/>
                              </w:rPr>
                            </w:pPr>
                            <w:r>
                              <w:rPr>
                                <w:rFonts w:hint="eastAsia" w:hAnsi="宋体"/>
                                <w:sz w:val="21"/>
                                <w:szCs w:val="22"/>
                              </w:rPr>
                              <w:t>请</w:t>
                            </w:r>
                          </w:p>
                          <w:p>
                            <w:pPr>
                              <w:jc w:val="center"/>
                              <w:rPr>
                                <w:rFonts w:hint="default" w:hAnsi="宋体"/>
                                <w:sz w:val="21"/>
                                <w:szCs w:val="22"/>
                              </w:rPr>
                            </w:pPr>
                            <w:r>
                              <w:rPr>
                                <w:rFonts w:hint="eastAsia" w:hAnsi="宋体"/>
                                <w:sz w:val="21"/>
                                <w:szCs w:val="22"/>
                              </w:rPr>
                              <w:t>受</w:t>
                            </w:r>
                          </w:p>
                          <w:p>
                            <w:pPr>
                              <w:jc w:val="center"/>
                              <w:rPr>
                                <w:rFonts w:hint="default" w:hAnsi="宋体"/>
                                <w:sz w:val="21"/>
                                <w:szCs w:val="22"/>
                              </w:rPr>
                            </w:pPr>
                            <w:r>
                              <w:rPr>
                                <w:rFonts w:hint="eastAsia" w:hAnsi="宋体"/>
                                <w:sz w:val="21"/>
                                <w:szCs w:val="22"/>
                              </w:rPr>
                              <w:t>理</w:t>
                            </w:r>
                          </w:p>
                          <w:p>
                            <w:pPr>
                              <w:jc w:val="center"/>
                              <w:rPr>
                                <w:rFonts w:hint="default" w:hAnsi="宋体"/>
                                <w:sz w:val="21"/>
                                <w:szCs w:val="22"/>
                              </w:rPr>
                            </w:pPr>
                            <w:r>
                              <w:rPr>
                                <w:rFonts w:hint="eastAsia" w:hAnsi="宋体"/>
                                <w:sz w:val="21"/>
                                <w:szCs w:val="22"/>
                              </w:rPr>
                              <w:t>后</w:t>
                            </w:r>
                          </w:p>
                        </w:txbxContent>
                      </wps:txbx>
                      <wps:bodyPr vert="horz" wrap="square" lIns="0" tIns="0" rIns="0" bIns="0" anchor="t" anchorCtr="0" upright="1"/>
                    </wps:wsp>
                  </a:graphicData>
                </a:graphic>
              </wp:anchor>
            </w:drawing>
          </mc:Choice>
          <mc:Fallback>
            <w:pict>
              <v:rect id="矩形 218" o:spid="_x0000_s1026" o:spt="1" style="position:absolute;left:0pt;margin-left:-46.7pt;margin-top:3.6pt;height:80.5pt;width:34pt;z-index:251672576;mso-width-relative:page;mso-height-relative:page;" fillcolor="#FFFFFF" filled="t" stroked="f" coordsize="21600,21600" o:gfxdata="UEsDBAoAAAAAAIdO4kAAAAAAAAAAAAAAAAAEAAAAZHJzL1BLAwQUAAAACACHTuJAWc/VR9UAAAAJ&#10;AQAADwAAAGRycy9kb3ducmV2LnhtbE2Py07DMBBF90j8gzVI7FInAUoJcbrgoa4JILZuPMQBexzF&#10;Thv4eoYVLK/u0Z0z9XbxThxwikMgBcUqB4HUBTNQr+Dl+THbgIhJk9EuECr4wgjb5vSk1pUJR3rC&#10;Q5t6wSMUK63ApjRWUsbOotdxFUYk7t7D5HXiOPXSTPrI497JMs/X0uuB+ILVI95Z7D7b2SvYFfcP&#10;44f8bvXOJZxf7dK5t0Wp87MivwWRcEl/MPzqszo07LQPM5konILs5uKSUQXXJQjus/KK857B9aYE&#10;2dTy/wfND1BLAwQUAAAACACHTuJA/Wns7OYBAADFAwAADgAAAGRycy9lMm9Eb2MueG1srVNLjtQw&#10;EN0jzR0s76fzGUCtqNOzmFYjJAQjDRzAcZzEkn+U3Z00l0FixyE4DuIalJ10DwybWZCFU7arXtV7&#10;Vd7cTlqRowAvralpscopEYbbVpq+pp8+7q/XlPjATMuUNaKmJ+Hp7fbqxWZ0lSjtYFUrgCCI8dXo&#10;ajqE4Kos83wQmvmVdcLgZWdBs4Bb6LMW2IjoWmVlnr/ORgutA8uF93i6my/pggjPAbRdJ7nYWX7Q&#10;woQZFYRiASn5QTpPt6narhM8fOg6LwJRNUWmIa2YBO0mrtl2w6oemBskX0pgzynhCSfNpMGkF6gd&#10;C4wcQP4DpSUH620XVtzqbCaSFEEWRf5Em4eBOZG4oNTeXUT3/w+Wvz/eA5EtTkKOmhimseW/vn7/&#10;+eMbKYt11Gd0vkK3B3cPy86jGclOHej4RxpkSpqeLpqKKRCOhy9vinVE5nhV5GV58yqJnj1GO/Dh&#10;jbCaRKOmgD1LUrLjOx8wI7qeXWIyb5Vs91KptIG+uVNAjgz7u09fLBlD/nJTJjobG8Pm63iSRWYz&#10;l2iFqZkWgo1tTygLvhIsaLDwhZIRZ6Sm/vOBgaBEvTXYhDhQZwPORnM2mOEYWtNAyWzehXnwDg5k&#10;PyBykWqNubG7qeplEuP4/LlPtT6+vu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c/VR9UAAAAJ&#10;AQAADwAAAAAAAAABACAAAAAiAAAAZHJzL2Rvd25yZXYueG1sUEsBAhQAFAAAAAgAh07iQP1p7Ozm&#10;AQAAxQMAAA4AAAAAAAAAAQAgAAAAJAEAAGRycy9lMm9Eb2MueG1sUEsFBgAAAAAGAAYAWQEAAHwF&#10;AAAAAA==&#10;">
                <v:fill on="t" focussize="0,0"/>
                <v:stroke on="f"/>
                <v:imagedata o:title=""/>
                <o:lock v:ext="edit" aspectratio="f"/>
                <v:textbox inset="0mm,0mm,0mm,0mm">
                  <w:txbxContent>
                    <w:p>
                      <w:pPr>
                        <w:jc w:val="center"/>
                        <w:rPr>
                          <w:rFonts w:hint="default" w:hAnsi="宋体"/>
                          <w:sz w:val="21"/>
                          <w:szCs w:val="22"/>
                        </w:rPr>
                      </w:pPr>
                      <w:r>
                        <w:rPr>
                          <w:rFonts w:hint="eastAsia" w:hAnsi="宋体"/>
                          <w:sz w:val="21"/>
                          <w:szCs w:val="22"/>
                        </w:rPr>
                        <w:t>申</w:t>
                      </w:r>
                    </w:p>
                    <w:p>
                      <w:pPr>
                        <w:jc w:val="center"/>
                        <w:rPr>
                          <w:rFonts w:hint="default" w:hAnsi="宋体"/>
                          <w:sz w:val="21"/>
                          <w:szCs w:val="22"/>
                        </w:rPr>
                      </w:pPr>
                      <w:r>
                        <w:rPr>
                          <w:rFonts w:hint="eastAsia" w:hAnsi="宋体"/>
                          <w:sz w:val="21"/>
                          <w:szCs w:val="22"/>
                        </w:rPr>
                        <w:t>请</w:t>
                      </w:r>
                    </w:p>
                    <w:p>
                      <w:pPr>
                        <w:jc w:val="center"/>
                        <w:rPr>
                          <w:rFonts w:hint="default" w:hAnsi="宋体"/>
                          <w:sz w:val="21"/>
                          <w:szCs w:val="22"/>
                        </w:rPr>
                      </w:pPr>
                      <w:r>
                        <w:rPr>
                          <w:rFonts w:hint="eastAsia" w:hAnsi="宋体"/>
                          <w:sz w:val="21"/>
                          <w:szCs w:val="22"/>
                        </w:rPr>
                        <w:t>受</w:t>
                      </w:r>
                    </w:p>
                    <w:p>
                      <w:pPr>
                        <w:jc w:val="center"/>
                        <w:rPr>
                          <w:rFonts w:hint="default" w:hAnsi="宋体"/>
                          <w:sz w:val="21"/>
                          <w:szCs w:val="22"/>
                        </w:rPr>
                      </w:pPr>
                      <w:r>
                        <w:rPr>
                          <w:rFonts w:hint="eastAsia" w:hAnsi="宋体"/>
                          <w:sz w:val="21"/>
                          <w:szCs w:val="22"/>
                        </w:rPr>
                        <w:t>理</w:t>
                      </w:r>
                    </w:p>
                    <w:p>
                      <w:pPr>
                        <w:jc w:val="center"/>
                        <w:rPr>
                          <w:rFonts w:hint="default" w:hAnsi="宋体"/>
                          <w:sz w:val="21"/>
                          <w:szCs w:val="22"/>
                        </w:rPr>
                      </w:pPr>
                      <w:r>
                        <w:rPr>
                          <w:rFonts w:hint="eastAsia" w:hAnsi="宋体"/>
                          <w:sz w:val="21"/>
                          <w:szCs w:val="22"/>
                        </w:rPr>
                        <w:t>后</w:t>
                      </w:r>
                    </w:p>
                  </w:txbxContent>
                </v:textbox>
              </v:rect>
            </w:pict>
          </mc:Fallback>
        </mc:AlternateContent>
      </w:r>
      <w:r>
        <w:rPr>
          <w:rFonts w:hint="default"/>
          <w:sz w:val="21"/>
          <w:szCs w:val="22"/>
        </w:rPr>
        <mc:AlternateContent>
          <mc:Choice Requires="wps">
            <w:drawing>
              <wp:anchor distT="0" distB="0" distL="114300" distR="114300" simplePos="0" relativeHeight="251673600" behindDoc="0" locked="0" layoutInCell="1" allowOverlap="1">
                <wp:simplePos x="0" y="0"/>
                <wp:positionH relativeFrom="column">
                  <wp:posOffset>4918075</wp:posOffset>
                </wp:positionH>
                <wp:positionV relativeFrom="paragraph">
                  <wp:posOffset>178435</wp:posOffset>
                </wp:positionV>
                <wp:extent cx="0" cy="1344295"/>
                <wp:effectExtent l="4445" t="0" r="14605" b="8255"/>
                <wp:wrapNone/>
                <wp:docPr id="101" name="直接连接符 219"/>
                <wp:cNvGraphicFramePr/>
                <a:graphic xmlns:a="http://schemas.openxmlformats.org/drawingml/2006/main">
                  <a:graphicData uri="http://schemas.microsoft.com/office/word/2010/wordprocessingShape">
                    <wps:wsp>
                      <wps:cNvSpPr/>
                      <wps:spPr>
                        <a:xfrm flipV="1">
                          <a:off x="0" y="0"/>
                          <a:ext cx="0" cy="134429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219" o:spid="_x0000_s1026" o:spt="20" style="position:absolute;left:0pt;flip:y;margin-left:387.25pt;margin-top:14.05pt;height:105.85pt;width:0pt;z-index:251673600;mso-width-relative:page;mso-height-relative:page;" filled="f" stroked="t" coordsize="21600,21600" o:gfxdata="UEsDBAoAAAAAAIdO4kAAAAAAAAAAAAAAAAAEAAAAZHJzL1BLAwQUAAAACACHTuJAFiM5KNcAAAAK&#10;AQAADwAAAGRycy9kb3ducmV2LnhtbE2PwU7DMAyG70i8Q2QkbixpB6zrmk4IARckJEbhnDZeW9E4&#10;VZN14+0x4gBH//70+3OxPblBzDiF3pOGZKFAIDXe9tRqqN4erzIQIRqyZvCEGr4wwLY8PytMbv2R&#10;XnHexVZwCYXcaOhiHHMpQ9OhM2HhRyTe7f3kTORxaqWdzJHL3SBTpW6lMz3xhc6MeN9h87k7OA13&#10;H88Py5e5dn6w67Z6t65ST6nWlxeJ2oCIeIp/MPzoszqU7FT7A9kgBg2r1fUNoxrSLAHBwG9Qc7Bc&#10;ZyDLQv5/ofwGUEsDBBQAAAAIAIdO4kBi04HVAQIAAPwDAAAOAAAAZHJzL2Uyb0RvYy54bWytU72O&#10;EzEQ7pF4B8s92Wy4ILLK5grC0SA46eB6xz+7lvwnj5NNXoIXQKKDipKet+F4DMbeXICjScEW1njm&#10;8+f5vh0vL/fWkJ2MoL1raT2ZUiId90K7rqXv3109eU4JJOYEM97Jlh4k0MvV40fLITRy5ntvhIwE&#10;SRw0Q2hpn1Joqgp4Ly2DiQ/SYVH5aFnCbewqEdmA7NZUs+n0WTX4KEL0XAJgdj0W6ZExnkPoldJc&#10;rj3fWunSyBqlYQklQa8D0FXpVinJ01ulQCZiWopKU1nxEow3ea1WS9Z0kYVe82ML7JwWHmiyTDu8&#10;9ES1ZomRbdT/UFnNowev0oR7W41CiiOoop4+8OamZ0EWLWg1hJPp8P9o+ZvddSRa4CRMa0ocs/jL&#10;7z5++/Hh88/vn3C9+/qFzOpFNmoI0CD+JlzH4w4wzKr3KlqijA63yFN8QGVkX2w+nGyW+0T4mOSY&#10;rZ9eXMwW88xcjRSZKkRIr6S3JActNdplB1jDdq8hjdB7SE4bR4aWLuazOSWc4TgqHAMMbUBJ4Lpy&#10;FrzR4kobk09A7DYvTCQ7lkeifMcW/oLlS9YM+hFXShnGmui3TpSol0y8dIKkQ0DTHL4WmpuxUlBi&#10;JD6uHBVkYtqcg0QfjEM7stOjtznaeHHAn7QNUXc9elKXfnMFh6KYdxzgPHV/7gvT70e7+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Izko1wAAAAoBAAAPAAAAAAAAAAEAIAAAACIAAABkcnMvZG93&#10;bnJldi54bWxQSwECFAAUAAAACACHTuJAYtOB1QECAAD8AwAADgAAAAAAAAABACAAAAAmAQAAZHJz&#10;L2Uyb0RvYy54bWxQSwUGAAAAAAYABgBZAQAAmQU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674624" behindDoc="0" locked="0" layoutInCell="1" allowOverlap="1">
                <wp:simplePos x="0" y="0"/>
                <wp:positionH relativeFrom="column">
                  <wp:posOffset>4102100</wp:posOffset>
                </wp:positionH>
                <wp:positionV relativeFrom="paragraph">
                  <wp:posOffset>173990</wp:posOffset>
                </wp:positionV>
                <wp:extent cx="815975" cy="0"/>
                <wp:effectExtent l="0" t="38100" r="3175" b="38100"/>
                <wp:wrapNone/>
                <wp:docPr id="102" name="直接连接符 220"/>
                <wp:cNvGraphicFramePr/>
                <a:graphic xmlns:a="http://schemas.openxmlformats.org/drawingml/2006/main">
                  <a:graphicData uri="http://schemas.microsoft.com/office/word/2010/wordprocessingShape">
                    <wps:wsp>
                      <wps:cNvSpPr/>
                      <wps:spPr>
                        <a:xfrm flipH="1" flipV="1">
                          <a:off x="0" y="0"/>
                          <a:ext cx="815975" cy="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20" o:spid="_x0000_s1026" o:spt="20" style="position:absolute;left:0pt;flip:x y;margin-left:323pt;margin-top:13.7pt;height:0pt;width:64.25pt;z-index:251674624;mso-width-relative:page;mso-height-relative:page;" filled="f" stroked="t" coordsize="21600,21600" o:gfxdata="UEsDBAoAAAAAAIdO4kAAAAAAAAAAAAAAAAAEAAAAZHJzL1BLAwQUAAAACACHTuJAhsfvtdkAAAAJ&#10;AQAADwAAAGRycy9kb3ducmV2LnhtbE2PwU7DMBBE70j9B2srcamonSgkKI1TISSg4oJo+QA33iYB&#10;ex3FTlv+Hlc9wHF2RrNvqvXZGnbE0feOJCRLAQypcbqnVsLn7vnuAZgPirQyjlDCD3pY17ObSpXa&#10;negDj9vQslhCvlQSuhCGknPfdGiVX7oBKXoHN1oVohxbrkd1iuXW8FSInFvVU/zQqQGfOmy+t5OV&#10;8Di8f03pJnnRYpcuFmaTJ+71TcrbeSJWwAKew18YLvgRHerItHcTac+MhDzL45YgIS0yYDFQFNk9&#10;sP31wOuK/19Q/wJQSwMEFAAAAAgAh07iQMoyvtkMAgAACQQAAA4AAABkcnMvZTJvRG9jLnhtbK1T&#10;S44TMRDdI3EHy3vSSUuBmVY6syAMLBCMNMC+4k+3Jf9kO+nkElwAiR2sWLKf2zAcg7I7k8AgpFnQ&#10;C6vsKr+q9/p5cbEzmmxFiMrZls4mU0qEZY4r27X0/bvLJ2eUxASWg3ZWtHQvIr1YPn60GHwjatc7&#10;zUUgCGJjM/iW9in5pqoi64WBOHFeWExKFwwk3Iau4gEGRDe6qqfTp9XgAvfBMREjnq7GJD0ghocA&#10;OikVEyvHNkbYNKIGoSEhpdgrH+myTCulYOmtlFEkoluKTFNZsQnG67xWywU0XQDfK3YYAR4ywj1O&#10;BpTFpkeoFSQgm6D+gjKKBRedTBPmTDUSKYogi9n0njbXPXhRuKDU0R9Fj/8Plr3ZXgWiODphWlNi&#10;weAvv/30/cfHLz9vPuN6++0rqesi1OBjg/XX/iqgbHkXMcysdzIYIrXyrxCHluhDjnIOOZJdEXx/&#10;FFzsEmF4eDabnz+bU8LuUtWIle/5ENNL4QzJQUu1slkKaGD7Oibsj6V3JflYWzK09HxeZzhAX0r0&#10;A4bGI7dou3I3Oq34pdI634ihWz/XgWwhe6N82Q6I+0dZbrKC2I91JTW6JriN5cU/vQD+wnKS9h7V&#10;s/hsaB7GCE6JFvjKclQqEyh9qkxBge30P6pxEG1xnpPQOVo7vsc/tvFBdT3qMisz5ww6pEx/cHO2&#10;4O/7gnR6wc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sfvtdkAAAAJAQAADwAAAAAAAAABACAA&#10;AAAiAAAAZHJzL2Rvd25yZXYueG1sUEsBAhQAFAAAAAgAh07iQMoyvtkMAgAACQQAAA4AAAAAAAAA&#10;AQAgAAAAKAEAAGRycy9lMm9Eb2MueG1sUEsFBgAAAAAGAAYAWQEAAKYFAAAAAA==&#10;">
                <v:fill on="f" focussize="0,0"/>
                <v:stroke color="#000000" joinstyle="round" endarrow="block"/>
                <v:imagedata o:title=""/>
                <o:lock v:ext="edit" aspectratio="f"/>
              </v:line>
            </w:pict>
          </mc:Fallback>
        </mc:AlternateContent>
      </w:r>
      <w:r>
        <w:rPr>
          <w:rFonts w:hint="default"/>
          <w:sz w:val="21"/>
          <w:szCs w:val="22"/>
        </w:rPr>
        <mc:AlternateContent>
          <mc:Choice Requires="wps">
            <w:drawing>
              <wp:anchor distT="0" distB="0" distL="114300" distR="114300" simplePos="0" relativeHeight="251675648" behindDoc="0" locked="0" layoutInCell="1" allowOverlap="1">
                <wp:simplePos x="0" y="0"/>
                <wp:positionH relativeFrom="column">
                  <wp:posOffset>527050</wp:posOffset>
                </wp:positionH>
                <wp:positionV relativeFrom="paragraph">
                  <wp:posOffset>177800</wp:posOffset>
                </wp:positionV>
                <wp:extent cx="1041400" cy="635"/>
                <wp:effectExtent l="0" t="37465" r="6350" b="38100"/>
                <wp:wrapNone/>
                <wp:docPr id="103" name="直接箭头连接符 221"/>
                <wp:cNvGraphicFramePr/>
                <a:graphic xmlns:a="http://schemas.openxmlformats.org/drawingml/2006/main">
                  <a:graphicData uri="http://schemas.microsoft.com/office/word/2010/wordprocessingShape">
                    <wps:wsp>
                      <wps:cNvSpPr/>
                      <wps:spPr>
                        <a:xfrm>
                          <a:off x="0" y="0"/>
                          <a:ext cx="1041400" cy="635"/>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21" o:spid="_x0000_s1026" o:spt="32" type="#_x0000_t32" style="position:absolute;left:0pt;margin-left:41.5pt;margin-top:14pt;height:0.05pt;width:82pt;z-index:251675648;mso-width-relative:page;mso-height-relative:page;" filled="f" stroked="t" coordsize="21600,21600" o:gfxdata="UEsDBAoAAAAAAIdO4kAAAAAAAAAAAAAAAAAEAAAAZHJzL1BLAwQUAAAACACHTuJAUWDoQdgAAAAI&#10;AQAADwAAAGRycy9kb3ducmV2LnhtbE2Py07DMBBF90j8gzVI7KiTgEIIcSpBhcgGJNqqYunGQxwR&#10;j6PYffH1TFewmscd3Tm3mh/dIPY4hd6TgnSWgEBqvempU7BevdwUIELUZPTgCRWcMMC8vryodGn8&#10;gT5wv4ydYBMKpVZgYxxLKUNr0ekw8yMSa19+cjryOHXSTPrA5m6QWZLk0ume+IPVIz5bbL+XO6cg&#10;Lj5PNt+0Tw/9++r1Le9/mqZZKHV9lSaPICIe498xnPEZHWpm2vodmSAGBcUtR4kKsoIr69ndPTfb&#10;8yIFWVfyf4D6F1BLAwQUAAAACACHTuJA2Dsk9R0CAAAaBAAADgAAAGRycy9lMm9Eb2MueG1srVPN&#10;jtMwEL4j8Q6W7zRJ90cQNd3DluWCYKWFB5jaTmLJf9hu074EL4DECTixnPbO08DyGIyd0sIipD2Q&#10;gzP2zHwz3+fx7GyjFVkLH6Q1Da0mJSXCMMul6Rr6+tXFo8eUhAiGg7JGNHQrAj2bP3wwG1wtpra3&#10;igtPEMSEenAN7WN0dVEE1gsNYWKdMOhsrdcQceu7gnsYEF2rYlqWp8VgPXfeMhECni5GJ90h+vsA&#10;2raVTCwsW2lh4ojqhYKIlEIvXaDz3G3bChZftm0QkaiGItOYVyyC9jKtxXwGdefB9ZLtWoD7tHCH&#10;kwZpsOgeagERyMrLv6C0ZN4G28YJs7oYiWRFkEVV3tHmqgcnMheUOri96OH/wbIX60tPJMdJKI8o&#10;MaDxym/f3Xx/+/H2y/W3Dzc/vr5P9udPZDqtklyDCzVmXblLv9sFNBP3Tet1+iMrsskSb/cSi00k&#10;DA+r8rg6LlF9hr7To5OEWBxSnQ/xmbCaJKOhIXqQXR/PrTF4ldZXWWRYPw9xTPyVkOoqQ4aGPjmZ&#10;niA84Gi2OBJoaof0gulybrBK8gupVMoIvlueK0/WkMYjf7uG/ghLRRYQ+jEuu1IY1N6uDM9WL4A/&#10;NZzErUMBDb4cmprRglOiBD60ZOXICFIdIqOXYDr1j2hURhkUKGk+qpyspeVbvLQBpxZ5vVmBx/SV&#10;80kpVDgzSHE4Mlnc3Xinmfx9n3EPT3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Fg6EHYAAAA&#10;CAEAAA8AAAAAAAAAAQAgAAAAIgAAAGRycy9kb3ducmV2LnhtbFBLAQIUABQAAAAIAIdO4kDYOyT1&#10;HQIAABoEAAAOAAAAAAAAAAEAIAAAACcBAABkcnMvZTJvRG9jLnhtbFBLBQYAAAAABgAGAFkBAAC2&#10;BQAAAAA=&#10;">
                <v:fill on="f" focussize="0,0"/>
                <v:stroke color="#000000" joinstyle="round" endarrow="block"/>
                <v:imagedata o:title=""/>
                <o:lock v:ext="edit" aspectratio="f"/>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76672" behindDoc="0" locked="0" layoutInCell="1" allowOverlap="1">
                <wp:simplePos x="0" y="0"/>
                <wp:positionH relativeFrom="column">
                  <wp:posOffset>4594225</wp:posOffset>
                </wp:positionH>
                <wp:positionV relativeFrom="paragraph">
                  <wp:posOffset>91440</wp:posOffset>
                </wp:positionV>
                <wp:extent cx="323850" cy="697230"/>
                <wp:effectExtent l="0" t="0" r="0" b="0"/>
                <wp:wrapNone/>
                <wp:docPr id="104" name="文本框 222"/>
                <wp:cNvGraphicFramePr/>
                <a:graphic xmlns:a="http://schemas.openxmlformats.org/drawingml/2006/main">
                  <a:graphicData uri="http://schemas.microsoft.com/office/word/2010/wordprocessingShape">
                    <wps:wsp>
                      <wps:cNvSpPr txBox="1"/>
                      <wps:spPr>
                        <a:xfrm>
                          <a:off x="0" y="0"/>
                          <a:ext cx="323850" cy="697230"/>
                        </a:xfrm>
                        <a:prstGeom prst="rect">
                          <a:avLst/>
                        </a:prstGeom>
                        <a:noFill/>
                        <a:ln>
                          <a:noFill/>
                        </a:ln>
                      </wps:spPr>
                      <wps:txbx>
                        <w:txbxContent>
                          <w:p>
                            <w:pPr>
                              <w:rPr>
                                <w:rFonts w:hint="default"/>
                                <w:sz w:val="21"/>
                                <w:szCs w:val="21"/>
                              </w:rPr>
                            </w:pPr>
                            <w:r>
                              <w:rPr>
                                <w:rFonts w:hint="default"/>
                                <w:sz w:val="21"/>
                                <w:szCs w:val="21"/>
                              </w:rPr>
                              <w:t xml:space="preserve"> </w:t>
                            </w:r>
                            <w:r>
                              <w:rPr>
                                <w:rFonts w:hint="eastAsia"/>
                                <w:sz w:val="21"/>
                                <w:szCs w:val="21"/>
                              </w:rPr>
                              <w:t>符</w:t>
                            </w:r>
                            <w:r>
                              <w:rPr>
                                <w:rFonts w:hint="default"/>
                                <w:sz w:val="21"/>
                                <w:szCs w:val="21"/>
                              </w:rPr>
                              <w:t xml:space="preserve"> </w:t>
                            </w:r>
                            <w:r>
                              <w:rPr>
                                <w:rFonts w:hint="eastAsia"/>
                                <w:sz w:val="21"/>
                                <w:szCs w:val="21"/>
                              </w:rPr>
                              <w:t>合</w:t>
                            </w:r>
                          </w:p>
                        </w:txbxContent>
                      </wps:txbx>
                      <wps:bodyPr vert="eaVert" wrap="square" lIns="0" tIns="0" rIns="0" bIns="0" anchor="t" anchorCtr="0" upright="1"/>
                    </wps:wsp>
                  </a:graphicData>
                </a:graphic>
              </wp:anchor>
            </w:drawing>
          </mc:Choice>
          <mc:Fallback>
            <w:pict>
              <v:shape id="文本框 222" o:spid="_x0000_s1026" o:spt="202" type="#_x0000_t202" style="position:absolute;left:0pt;margin-left:361.75pt;margin-top:7.2pt;height:54.9pt;width:25.5pt;z-index:251676672;mso-width-relative:page;mso-height-relative:page;" filled="f" stroked="f" coordsize="21600,21600" o:gfxdata="UEsDBAoAAAAAAIdO4kAAAAAAAAAAAAAAAAAEAAAAZHJzL1BLAwQUAAAACACHTuJAhE2959YAAAAK&#10;AQAADwAAAGRycy9kb3ducmV2LnhtbE2PzU7DMBCE70i8g7VI3KjTNCUoxKlQK+Dc0EtuW9skEfY6&#10;it0f3p7lBMed+TQ7U2+u3omzneMYSMFykYGwpIMZqVdw+Hh9eAIRE5JBF8gq+LYRNs3tTY2VCRfa&#10;23ObesEhFCtUMKQ0VVJGPViPcREmS+x9htlj4nPupZnxwuHeyTzLHqXHkfjDgJPdDlZ/tSevoNt2&#10;TgZ9WOv3/UriS7t7c91Oqfu7ZfYMItlr+oPhtz5Xh4Y7HcOJTBROQZmv1oyyURQgGCjLgoUjC3mR&#10;g2xq+X9C8wNQSwMEFAAAAAgAh07iQOErtM7cAQAAqgMAAA4AAABkcnMvZTJvRG9jLnhtbK1TwY7T&#10;MBC9I/EPlu802RSWJWq6ElSLkBAgLXB3nUljyfYY223SH4A/4MSFO9/V72DstF1YLnvgYo9nxs/z&#10;3owX16PRbAc+KLQNv5iVnIGV2Cq7afinjzdPrjgLUdhWaLTQ8D0Efr18/GgxuBoq7FG34BmB2FAP&#10;ruF9jK4uiiB7MCLM0IGlYIfeiEhHvylaLwZCN7qoyvKyGNC3zqOEEMi7moL8iOgfAohdpySsUG4N&#10;2DihetAiEqXQKxf4MlfbdSDj+64LEJluODGNeaVHyF6ntVguRL3xwvVKHksQDynhHicjlKVHz1Ar&#10;EQXbevUPlFHSY8AuziSaYiKSFSEWF+U9bW574SBzIamDO4se/h+sfLf74JlqaRLKp5xZYajlh+/f&#10;Dj9+HX5+ZVVVJYkGF2rKvHWUG8eXOFL6yR/ImZiPnTdpJ06M4iTw/iwwjJFJcs6r+dUzikgKXb54&#10;Xs1zA4q7y86H+BrQsGQ03FP/sqxi9zZEKoRSTynpLYs3SuvcQ23/clBi8hSp8qnCZMVxPR7prLHd&#10;Exv6CPQOiM+0czbQIDQ8fNkKD5zpN5aUTlNzMvzJWJ8MYWWPNE90eTJfxWm6ts6rTU/YWahcB7Uw&#10;MziOW5qRP8+52rsvt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E2959YAAAAKAQAADwAAAAAA&#10;AAABACAAAAAiAAAAZHJzL2Rvd25yZXYueG1sUEsBAhQAFAAAAAgAh07iQOErtM7cAQAAqgMAAA4A&#10;AAAAAAAAAQAgAAAAJQEAAGRycy9lMm9Eb2MueG1sUEsFBgAAAAAGAAYAWQEAAHMFAAAAAA==&#10;">
                <v:fill on="f" focussize="0,0"/>
                <v:stroke on="f"/>
                <v:imagedata o:title=""/>
                <o:lock v:ext="edit" aspectratio="f"/>
                <v:textbox inset="0mm,0mm,0mm,0mm" style="layout-flow:vertical-ideographic;">
                  <w:txbxContent>
                    <w:p>
                      <w:pPr>
                        <w:rPr>
                          <w:rFonts w:hint="default"/>
                          <w:sz w:val="21"/>
                          <w:szCs w:val="21"/>
                        </w:rPr>
                      </w:pPr>
                      <w:r>
                        <w:rPr>
                          <w:rFonts w:hint="default"/>
                          <w:sz w:val="21"/>
                          <w:szCs w:val="21"/>
                        </w:rPr>
                        <w:t xml:space="preserve"> </w:t>
                      </w:r>
                      <w:r>
                        <w:rPr>
                          <w:rFonts w:hint="eastAsia"/>
                          <w:sz w:val="21"/>
                          <w:szCs w:val="21"/>
                        </w:rPr>
                        <w:t>符</w:t>
                      </w:r>
                      <w:r>
                        <w:rPr>
                          <w:rFonts w:hint="default"/>
                          <w:sz w:val="21"/>
                          <w:szCs w:val="21"/>
                        </w:rPr>
                        <w:t xml:space="preserve"> </w:t>
                      </w:r>
                      <w:r>
                        <w:rPr>
                          <w:rFonts w:hint="eastAsia"/>
                          <w:sz w:val="21"/>
                          <w:szCs w:val="21"/>
                        </w:rPr>
                        <w:t>合</w:t>
                      </w:r>
                    </w:p>
                  </w:txbxContent>
                </v:textbox>
              </v:shape>
            </w:pict>
          </mc:Fallback>
        </mc:AlternateContent>
      </w:r>
    </w:p>
    <w:p>
      <w:pPr>
        <w:spacing w:line="160" w:lineRule="atLeast"/>
        <w:jc w:val="center"/>
        <w:rPr>
          <w:rFonts w:hint="default" w:eastAsia="仿宋_GB2312"/>
          <w:b/>
          <w:sz w:val="28"/>
          <w:szCs w:val="28"/>
        </w:rPr>
      </w:pPr>
      <w:r>
        <w:rPr>
          <w:rFonts w:hint="default"/>
          <w:sz w:val="21"/>
          <w:szCs w:val="22"/>
        </w:rPr>
        <mc:AlternateContent>
          <mc:Choice Requires="wps">
            <w:drawing>
              <wp:anchor distT="0" distB="0" distL="114300" distR="114300" simplePos="0" relativeHeight="251677696" behindDoc="0" locked="0" layoutInCell="1" allowOverlap="1">
                <wp:simplePos x="0" y="0"/>
                <wp:positionH relativeFrom="column">
                  <wp:posOffset>2806700</wp:posOffset>
                </wp:positionH>
                <wp:positionV relativeFrom="paragraph">
                  <wp:posOffset>173990</wp:posOffset>
                </wp:positionV>
                <wp:extent cx="0" cy="1158875"/>
                <wp:effectExtent l="38100" t="0" r="38100" b="3175"/>
                <wp:wrapNone/>
                <wp:docPr id="105" name="直接连接符 223"/>
                <wp:cNvGraphicFramePr/>
                <a:graphic xmlns:a="http://schemas.openxmlformats.org/drawingml/2006/main">
                  <a:graphicData uri="http://schemas.microsoft.com/office/word/2010/wordprocessingShape">
                    <wps:wsp>
                      <wps:cNvSpPr/>
                      <wps:spPr>
                        <a:xfrm>
                          <a:off x="0" y="0"/>
                          <a:ext cx="0" cy="11588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23" o:spid="_x0000_s1026" o:spt="20" style="position:absolute;left:0pt;margin-left:221pt;margin-top:13.7pt;height:91.25pt;width:0pt;z-index:251677696;mso-width-relative:page;mso-height-relative:page;" filled="f" stroked="t" coordsize="21600,21600" o:gfxdata="UEsDBAoAAAAAAIdO4kAAAAAAAAAAAAAAAAAEAAAAZHJzL1BLAwQUAAAACACHTuJAVrdi+9kAAAAK&#10;AQAADwAAAGRycy9kb3ducmV2LnhtbE2PwU7DMBBE70j8g7VI3KidKII0xOkBqVxaQG0Ram9uvCQR&#10;8TqynTb8PUY9wHFnRzNvysVkenZC5ztLEpKZAIZUW91RI+F9t7zLgfmgSKveEkr4Rg+L6vqqVIW2&#10;Z9rgaRsaFkPIF0pCG8JQcO7rFo3yMzsgxd+ndUaFeLqGa6fOMdz0PBXinhvVUWxo1YBPLdZf29FI&#10;2KyXq/xjNU61Ozwnr7u39cve51Le3iTiEVjAKfyZ4Rc/okMVmY52JO1ZLyHL0rglSEgfMmDRcBGO&#10;URDzOfCq5P8nVD9QSwMEFAAAAAgAh07iQDc4s5IAAgAA9gMAAA4AAABkcnMvZTJvRG9jLnhtbK1T&#10;S44TMRDdI3EHy3vSSVBgaKUzC8KwQTDSwAEqtrvbkn9yOenkElwAiR2sWLLnNgzHoOwOCQxCmgW9&#10;cJfLz8/1nsvLy701bKciau8aPptMOVNOeKld1/B3b68eXXCGCZwE451q+EEhv1w9fLAcQq3mvvdG&#10;qsiIxGE9hIb3KYW6qlD0ygJOfFCOFlsfLSSaxq6SEQZit6aaT6dPqsFHGaIXCpGy63GRHxnjfQh9&#10;22qh1l5srXJpZI3KQCJJ2OuAfFWqbVsl0pu2RZWYaTgpTWWkQyje5LFaLaHuIoRei2MJcJ8S7miy&#10;oB0deqJaQwK2jfovKqtF9OjbNBHeVqOQ4gipmE3veHPTQ1BFC1mN4WQ6/j9a8Xp3HZmW1AnTBWcO&#10;LF357Yev399/+vHtI423Xz6z+fxxNmoIWBP+JlzH4wwpzKr3bbT5T3rYvph7OJmr9omJMSkoO5st&#10;Li6eLjJfdd4YIqaXyluWg4Yb7bJuqGH3CtMI/QXJaePY0PBnizmVLICasKXLp9AGEoKuK3vRGy2v&#10;tDF5B8Zu89xEtoPcCOU7lvAHLB+yBuxHXFnKMKij3zpZol6BfOEkS4dAVjl6IzwXY5XkzCh6Ujkq&#10;yATanJEpanCd+QeavDCOLMkej67maOPlga5nG6LuevJlVmrOK9QOxcBj6+Z++31emM7P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rdi+9kAAAAKAQAADwAAAAAAAAABACAAAAAiAAAAZHJzL2Rv&#10;d25yZXYueG1sUEsBAhQAFAAAAAgAh07iQDc4s5IAAgAA9gMAAA4AAAAAAAAAAQAgAAAAKAEAAGRy&#10;cy9lMm9Eb2MueG1sUEsFBgAAAAAGAAYAWQEAAJoFAAAAAA==&#10;">
                <v:fill on="f" focussize="0,0"/>
                <v:stroke color="#000000" joinstyle="round" endarrow="block"/>
                <v:imagedata o:title=""/>
                <o:lock v:ext="edit" aspectratio="f"/>
              </v:line>
            </w:pict>
          </mc:Fallback>
        </mc:AlternateContent>
      </w:r>
    </w:p>
    <w:p>
      <w:pPr>
        <w:tabs>
          <w:tab w:val="left" w:pos="7245"/>
        </w:tabs>
        <w:spacing w:line="440" w:lineRule="exact"/>
        <w:rPr>
          <w:rFonts w:hint="default" w:eastAsia="仿宋_GB2312"/>
          <w:sz w:val="28"/>
          <w:szCs w:val="28"/>
        </w:rPr>
      </w:pPr>
      <w:r>
        <w:rPr>
          <w:rFonts w:hint="default" w:eastAsia="仿宋_GB2312"/>
          <w:b/>
          <w:i/>
          <w:sz w:val="28"/>
          <w:szCs w:val="28"/>
        </w:rPr>
        <w:tab/>
      </w:r>
    </w:p>
    <w:p>
      <w:pPr>
        <w:spacing w:line="440" w:lineRule="exact"/>
        <w:rPr>
          <w:rFonts w:hint="default" w:eastAsia="仿宋_GB2312"/>
          <w:b/>
          <w:i/>
          <w:sz w:val="28"/>
          <w:szCs w:val="28"/>
        </w:rPr>
      </w:pPr>
      <w:r>
        <w:rPr>
          <w:rFonts w:hint="default"/>
          <w:sz w:val="21"/>
          <w:szCs w:val="22"/>
        </w:rPr>
        <mc:AlternateContent>
          <mc:Choice Requires="wps">
            <w:drawing>
              <wp:anchor distT="0" distB="0" distL="114300" distR="114300" simplePos="0" relativeHeight="251678720" behindDoc="0" locked="0" layoutInCell="1" allowOverlap="1">
                <wp:simplePos x="0" y="0"/>
                <wp:positionH relativeFrom="column">
                  <wp:posOffset>-508000</wp:posOffset>
                </wp:positionH>
                <wp:positionV relativeFrom="paragraph">
                  <wp:posOffset>130810</wp:posOffset>
                </wp:positionV>
                <wp:extent cx="2076450" cy="1564005"/>
                <wp:effectExtent l="7620" t="5715" r="11430" b="11430"/>
                <wp:wrapNone/>
                <wp:docPr id="106" name="流程图: 决策 224"/>
                <wp:cNvGraphicFramePr/>
                <a:graphic xmlns:a="http://schemas.openxmlformats.org/drawingml/2006/main">
                  <a:graphicData uri="http://schemas.microsoft.com/office/word/2010/wordprocessingShape">
                    <wps:wsp>
                      <wps:cNvSpPr/>
                      <wps:spPr>
                        <a:xfrm>
                          <a:off x="0" y="0"/>
                          <a:ext cx="2076450" cy="1564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left="525" w:hanging="525" w:hangingChars="250"/>
                              <w:jc w:val="left"/>
                              <w:rPr>
                                <w:rFonts w:hint="default" w:hAnsi="宋体"/>
                                <w:sz w:val="21"/>
                                <w:szCs w:val="21"/>
                              </w:rPr>
                            </w:pPr>
                            <w:r>
                              <w:rPr>
                                <w:rFonts w:hint="eastAsia" w:hAnsi="宋体"/>
                                <w:sz w:val="21"/>
                                <w:szCs w:val="21"/>
                              </w:rPr>
                              <w:t>不予受理决定书</w:t>
                            </w:r>
                            <w:r>
                              <w:rPr>
                                <w:rFonts w:hint="default" w:hAnsi="宋体"/>
                                <w:sz w:val="21"/>
                                <w:szCs w:val="21"/>
                              </w:rPr>
                              <w:t>/</w:t>
                            </w:r>
                          </w:p>
                          <w:p>
                            <w:pPr>
                              <w:ind w:left="525" w:hanging="525" w:hangingChars="250"/>
                              <w:jc w:val="center"/>
                              <w:rPr>
                                <w:rFonts w:hint="default" w:hAnsi="宋体"/>
                                <w:sz w:val="21"/>
                                <w:szCs w:val="21"/>
                              </w:rPr>
                            </w:pPr>
                            <w:r>
                              <w:rPr>
                                <w:rFonts w:hint="eastAsia" w:hAnsi="宋体"/>
                                <w:sz w:val="21"/>
                                <w:szCs w:val="21"/>
                              </w:rPr>
                              <w:t>补正告知书</w:t>
                            </w:r>
                          </w:p>
                          <w:p>
                            <w:pPr>
                              <w:jc w:val="center"/>
                              <w:rPr>
                                <w:rFonts w:hint="eastAsia" w:hAnsi="宋体"/>
                                <w:sz w:val="21"/>
                                <w:szCs w:val="21"/>
                              </w:rPr>
                            </w:pPr>
                            <w:r>
                              <w:rPr>
                                <w:rFonts w:hint="eastAsia" w:hAnsi="宋体"/>
                                <w:sz w:val="21"/>
                                <w:szCs w:val="21"/>
                              </w:rPr>
                              <w:t xml:space="preserve"> </w:t>
                            </w:r>
                          </w:p>
                        </w:txbxContent>
                      </wps:txbx>
                      <wps:bodyPr vert="horz" wrap="square" lIns="0" tIns="0" rIns="0" bIns="0" anchor="t" anchorCtr="0" upright="1"/>
                    </wps:wsp>
                  </a:graphicData>
                </a:graphic>
              </wp:anchor>
            </w:drawing>
          </mc:Choice>
          <mc:Fallback>
            <w:pict>
              <v:shape id="流程图: 决策 224" o:spid="_x0000_s1026" o:spt="110" type="#_x0000_t110" style="position:absolute;left:0pt;margin-left:-40pt;margin-top:10.3pt;height:123.15pt;width:163.5pt;z-index:251678720;mso-width-relative:page;mso-height-relative:page;" fillcolor="#FFFFFF" filled="t" stroked="t" coordsize="21600,21600" o:gfxdata="UEsDBAoAAAAAAIdO4kAAAAAAAAAAAAAAAAAEAAAAZHJzL1BLAwQUAAAACACHTuJAKTVUhNgAAAAK&#10;AQAADwAAAGRycy9kb3ducmV2LnhtbE2PQU/DMAyF70j8h8hIXNCWtJrK1jXdAYkjAjYkOGaN21Rr&#10;nKpJt/HvMSe42X5Pz9+rdlc/iDNOsQ+kIVsqEEhNsD11Gj4Oz4s1iJgMWTMEQg3fGGFX395UprTh&#10;Qu943qdOcAjF0mhwKY2llLFx6E1chhGJtTZM3iRep07ayVw43A8yV6qQ3vTEH5wZ8clhc9rPXoP8&#10;bPNg3hx9PWQNDji/rNrXjdb3d5nagkh4TX9m+MVndKiZ6RhmslEMGhZrxV2ShlwVINiQrx75cOSh&#10;KDYg60r+r1D/AFBLAwQUAAAACACHTuJAktdf60wCAACdBAAADgAAAGRycy9lMm9Eb2MueG1srVS9&#10;jhMxEO6ReAfLPdnNKgmwyuaKhCAkBCcdPMDE681a8h+2k03oaGjoaXiBa6gQLW9z3Gsw9ia5Hyiu&#10;YIvN5/XMNzPfzGR6tlOSbLnzwuiKDgc5JVwzUwu9ruj7d8snzyjxAXQN0mhe0T339Gz2+NG0syUv&#10;TGtkzR1BEu3Lzla0DcGWWeZZyxX4gbFc42VjnIKAR7fOagcdsiuZFXk+yTrjausM497j10V/SQ+M&#10;7iGEpmkE4wvDNorr0LM6LiFgSb4V1tNZyrZpOAtvm8bzQGRFsdKQ3hgE8Sq+s9kUyrUD2wp2SAEe&#10;ksK9mhQIjUFPVAsIQDZO/EWlBHPGmyYMmFFZX0hSBKsY5ve0uWjB8lQLSu3tSXT//2jZm+25I6LG&#10;ScgnlGhQ2PLfPz9dX365+varJFeff1x//0qKYhSl6qwv0ePCnrvDySOMde8ap+IvVkR2Sd79SV6+&#10;C4ThxyJ/OhmNUXmGd8PxZJTn48ia3bhb58NLbhSJoKKNNN28BRcWnIk4sElj2L72ofc72sfQ3khR&#10;L4WU6eDWq7l0ZAvY+GV6DqHumElNuoo+HxdjzApwmhucIoTKoiJer1O8Ox7+NnGenn8Rx8QW4Ns+&#10;gcQQzaBUInCXUMuhfqFrEvYWNde4bDQmo3hNieS4mxElywBCPsQShZQa9Yxt6hsTUditdkgT4crU&#10;e2w3bj+K2xr3ESPi7GOpHzbgML58pXG44qIcgTuC1RGAZuhaUdSph/PQL9TGOrFukXmYFIkBcWpT&#10;fw8bFtfi9jnlevOvMv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TVUhNgAAAAKAQAADwAAAAAA&#10;AAABACAAAAAiAAAAZHJzL2Rvd25yZXYueG1sUEsBAhQAFAAAAAgAh07iQJLXX+tMAgAAnQQAAA4A&#10;AAAAAAAAAQAgAAAAJwEAAGRycy9lMm9Eb2MueG1sUEsFBgAAAAAGAAYAWQEAAOUFAAAAAA==&#10;">
                <v:fill on="t" focussize="0,0"/>
                <v:stroke color="#000000" joinstyle="miter"/>
                <v:imagedata o:title=""/>
                <o:lock v:ext="edit" aspectratio="f"/>
                <v:textbox inset="0mm,0mm,0mm,0mm">
                  <w:txbxContent>
                    <w:p>
                      <w:pPr>
                        <w:ind w:left="525" w:hanging="525" w:hangingChars="250"/>
                        <w:jc w:val="left"/>
                        <w:rPr>
                          <w:rFonts w:hint="default" w:hAnsi="宋体"/>
                          <w:sz w:val="21"/>
                          <w:szCs w:val="21"/>
                        </w:rPr>
                      </w:pPr>
                      <w:r>
                        <w:rPr>
                          <w:rFonts w:hint="eastAsia" w:hAnsi="宋体"/>
                          <w:sz w:val="21"/>
                          <w:szCs w:val="21"/>
                        </w:rPr>
                        <w:t>不予受理决定书</w:t>
                      </w:r>
                      <w:r>
                        <w:rPr>
                          <w:rFonts w:hint="default" w:hAnsi="宋体"/>
                          <w:sz w:val="21"/>
                          <w:szCs w:val="21"/>
                        </w:rPr>
                        <w:t>/</w:t>
                      </w:r>
                    </w:p>
                    <w:p>
                      <w:pPr>
                        <w:ind w:left="525" w:hanging="525" w:hangingChars="250"/>
                        <w:jc w:val="center"/>
                        <w:rPr>
                          <w:rFonts w:hint="default" w:hAnsi="宋体"/>
                          <w:sz w:val="21"/>
                          <w:szCs w:val="21"/>
                        </w:rPr>
                      </w:pPr>
                      <w:r>
                        <w:rPr>
                          <w:rFonts w:hint="eastAsia" w:hAnsi="宋体"/>
                          <w:sz w:val="21"/>
                          <w:szCs w:val="21"/>
                        </w:rPr>
                        <w:t>补正告知书</w:t>
                      </w:r>
                    </w:p>
                    <w:p>
                      <w:pPr>
                        <w:jc w:val="center"/>
                        <w:rPr>
                          <w:rFonts w:hint="eastAsia" w:hAnsi="宋体"/>
                          <w:sz w:val="21"/>
                          <w:szCs w:val="21"/>
                        </w:rPr>
                      </w:pPr>
                      <w:r>
                        <w:rPr>
                          <w:rFonts w:hint="eastAsia" w:hAnsi="宋体"/>
                          <w:sz w:val="21"/>
                          <w:szCs w:val="21"/>
                        </w:rPr>
                        <w:t xml:space="preserve"> </w:t>
                      </w:r>
                    </w:p>
                  </w:txbxContent>
                </v:textbox>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79744" behindDoc="0" locked="0" layoutInCell="1" allowOverlap="1">
                <wp:simplePos x="0" y="0"/>
                <wp:positionH relativeFrom="column">
                  <wp:posOffset>3933825</wp:posOffset>
                </wp:positionH>
                <wp:positionV relativeFrom="paragraph">
                  <wp:posOffset>8890</wp:posOffset>
                </wp:positionV>
                <wp:extent cx="1943100" cy="1147445"/>
                <wp:effectExtent l="9525" t="5715" r="9525" b="8890"/>
                <wp:wrapNone/>
                <wp:docPr id="107" name="流程图: 决策 225"/>
                <wp:cNvGraphicFramePr/>
                <a:graphic xmlns:a="http://schemas.openxmlformats.org/drawingml/2006/main">
                  <a:graphicData uri="http://schemas.microsoft.com/office/word/2010/wordprocessingShape">
                    <wps:wsp>
                      <wps:cNvSpPr/>
                      <wps:spPr>
                        <a:xfrm>
                          <a:off x="0" y="0"/>
                          <a:ext cx="1943100" cy="11474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1"/>
                              </w:rPr>
                            </w:pPr>
                            <w:r>
                              <w:rPr>
                                <w:rFonts w:hint="eastAsia" w:hAnsi="宋体"/>
                                <w:sz w:val="21"/>
                                <w:szCs w:val="21"/>
                              </w:rPr>
                              <w:t>受理决定书</w:t>
                            </w:r>
                          </w:p>
                          <w:p>
                            <w:pPr>
                              <w:jc w:val="center"/>
                              <w:rPr>
                                <w:rFonts w:hint="eastAsia" w:hAnsi="宋体"/>
                                <w:sz w:val="21"/>
                                <w:szCs w:val="21"/>
                              </w:rPr>
                            </w:pPr>
                            <w:r>
                              <w:rPr>
                                <w:rFonts w:hint="eastAsia" w:hAnsi="宋体"/>
                                <w:sz w:val="21"/>
                                <w:szCs w:val="21"/>
                              </w:rPr>
                              <w:t xml:space="preserve"> </w:t>
                            </w:r>
                          </w:p>
                        </w:txbxContent>
                      </wps:txbx>
                      <wps:bodyPr vert="horz" wrap="square" lIns="0" tIns="0" rIns="0" bIns="0" anchor="t" anchorCtr="0" upright="1"/>
                    </wps:wsp>
                  </a:graphicData>
                </a:graphic>
              </wp:anchor>
            </w:drawing>
          </mc:Choice>
          <mc:Fallback>
            <w:pict>
              <v:shape id="流程图: 决策 225" o:spid="_x0000_s1026" o:spt="110" type="#_x0000_t110" style="position:absolute;left:0pt;margin-left:309.75pt;margin-top:0.7pt;height:90.35pt;width:153pt;z-index:251679744;mso-width-relative:page;mso-height-relative:page;" fillcolor="#FFFFFF" filled="t" stroked="t" coordsize="21600,21600" o:gfxdata="UEsDBAoAAAAAAIdO4kAAAAAAAAAAAAAAAAAEAAAAZHJzL1BLAwQUAAAACACHTuJAJlWoZ9UAAAAJ&#10;AQAADwAAAGRycy9kb3ducmV2LnhtbE2PwU7DMBBE70j8g7VIXBB1HLVVk8bpAYkjAlokOLrxJo4a&#10;r6PYacvfs5zg+DSj2bfV7uoHccYp9oE0qEUGAqkJtqdOw8fh+XEDIiZD1gyBUMM3RtjVtzeVKW24&#10;0Due96kTPEKxNBpcSmMpZWwcehMXYUTirA2TN4lx6qSdzIXH/SDzLFtLb3riC86M+OSwOe1nr0F+&#10;tnkwb46+HlSDA84vy/a10Pr+TmVbEAmv6a8Mv/qsDjU7HcNMNopBw1oVK65ysATBeZGvmI/Mm1yB&#10;rCv5/4P6B1BLAwQUAAAACACHTuJA07q3Uk8CAACdBAAADgAAAGRycy9lMm9Eb2MueG1srVS9jhMx&#10;EO6ReAfLPdndkOO4VTZXJAQhITjp4AEmXm/Wkv+wnWxCR0NDT3MvQEOFaHmb416DsTfJ/UCRgi02&#10;n9eeb+b7PJPx+UZJsubOC6MrWgxySrhmphZ6WdH37+ZPnlPiA+gapNG8olvu6fnk8aNxZ0s+NK2R&#10;NXcESbQvO1vRNgRbZplnLVfgB8ZyjZuNcQoCLt0yqx10yK5kNszzZ1lnXG2dYdx7/DrrN+mO0R1D&#10;aJpGMD4zbKW4Dj2r4xICSvKtsJ5OUrVNw1l42zSeByIrikpDemMSxIv4ziZjKJcObCvYrgQ4poQH&#10;mhQIjUkPVDMIQFZO/EWlBHPGmyYMmFFZLyQ5giqK/IE3ly1YnrSg1d4eTPf/j5a9WV84ImrshPyU&#10;Eg0Kr/z3z083375cX/0qyfXnHzffv5Lh8CRa1VlfYsSlvXC7lUcYdW8ap+IvKiKbZO/2YC/fBMLw&#10;Y3E2elrk6DzDvaIYnY5GiTW7DbfOh5fcKBJBRRtpumkLLsw4E7Fhk8ewfu0D5se4/fmY2hsp6rmQ&#10;Mi3ccjGVjqwBL36enigAQ+4dk5p0FT07QXmEAXZzg12EUFl0xOtlyncvwt8lztPzL+JY2Ax82xeQ&#10;GOIxKJUIPJoHZcuhfqFrErYWPdc4bDQWo3hNieQ4mxGlkwGEPOYkqpMaRcZr6i8morBZbJAmwoWp&#10;t3jdOP1obmvcR8yIvY9SP6zAYX75SmNzxUHZA7cHiz0AzTC0ouhTD6ehH6iVdWLZInORHIkJsWuT&#10;6bsJi2Nxd51qvf1Xmf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lWoZ9UAAAAJAQAADwAAAAAA&#10;AAABACAAAAAiAAAAZHJzL2Rvd25yZXYueG1sUEsBAhQAFAAAAAgAh07iQNO6t1JPAgAAnQQAAA4A&#10;AAAAAAAAAQAgAAAAJAEAAGRycy9lMm9Eb2MueG1sUEsFBgAAAAAGAAYAWQEAAOUFAAAAAA==&#10;">
                <v:fill on="t" focussize="0,0"/>
                <v:stroke color="#000000" joinstyle="miter"/>
                <v:imagedata o:title=""/>
                <o:lock v:ext="edit" aspectratio="f"/>
                <v:textbox inset="0mm,0mm,0mm,0mm">
                  <w:txbxContent>
                    <w:p>
                      <w:pPr>
                        <w:jc w:val="center"/>
                        <w:rPr>
                          <w:rFonts w:hint="default" w:hAnsi="宋体"/>
                          <w:sz w:val="21"/>
                          <w:szCs w:val="21"/>
                        </w:rPr>
                      </w:pPr>
                      <w:r>
                        <w:rPr>
                          <w:rFonts w:hint="eastAsia" w:hAnsi="宋体"/>
                          <w:sz w:val="21"/>
                          <w:szCs w:val="21"/>
                        </w:rPr>
                        <w:t>受理决定书</w:t>
                      </w:r>
                    </w:p>
                    <w:p>
                      <w:pPr>
                        <w:jc w:val="center"/>
                        <w:rPr>
                          <w:rFonts w:hint="eastAsia" w:hAnsi="宋体"/>
                          <w:sz w:val="21"/>
                          <w:szCs w:val="21"/>
                        </w:rPr>
                      </w:pPr>
                      <w:r>
                        <w:rPr>
                          <w:rFonts w:hint="eastAsia" w:hAnsi="宋体"/>
                          <w:sz w:val="21"/>
                          <w:szCs w:val="21"/>
                        </w:rPr>
                        <w:t xml:space="preserve"> </w:t>
                      </w:r>
                    </w:p>
                  </w:txbxContent>
                </v:textbox>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80768" behindDoc="0" locked="0" layoutInCell="1" allowOverlap="1">
                <wp:simplePos x="0" y="0"/>
                <wp:positionH relativeFrom="column">
                  <wp:posOffset>1784350</wp:posOffset>
                </wp:positionH>
                <wp:positionV relativeFrom="paragraph">
                  <wp:posOffset>98425</wp:posOffset>
                </wp:positionV>
                <wp:extent cx="1933575" cy="466725"/>
                <wp:effectExtent l="4445" t="4445" r="5080" b="5080"/>
                <wp:wrapNone/>
                <wp:docPr id="108" name="矩形 226"/>
                <wp:cNvGraphicFramePr/>
                <a:graphic xmlns:a="http://schemas.openxmlformats.org/drawingml/2006/main">
                  <a:graphicData uri="http://schemas.microsoft.com/office/word/2010/wordprocessingShape">
                    <wps:wsp>
                      <wps:cNvSpPr/>
                      <wps:spPr>
                        <a:xfrm>
                          <a:off x="0" y="0"/>
                          <a:ext cx="1933575"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 w:val="21"/>
                                <w:szCs w:val="21"/>
                              </w:rPr>
                            </w:pPr>
                            <w:r>
                              <w:rPr>
                                <w:rFonts w:hint="eastAsia" w:hAnsi="宋体"/>
                                <w:sz w:val="21"/>
                                <w:szCs w:val="21"/>
                              </w:rPr>
                              <w:t xml:space="preserve"> 受理 </w:t>
                            </w:r>
                          </w:p>
                          <w:p>
                            <w:pPr>
                              <w:jc w:val="center"/>
                              <w:rPr>
                                <w:rFonts w:hint="eastAsia" w:hAnsi="宋体"/>
                                <w:sz w:val="21"/>
                                <w:szCs w:val="21"/>
                              </w:rPr>
                            </w:pPr>
                            <w:r>
                              <w:rPr>
                                <w:rFonts w:hint="eastAsia" w:hAnsi="宋体"/>
                                <w:sz w:val="21"/>
                                <w:szCs w:val="21"/>
                              </w:rPr>
                              <w:t>收到申请材料后，决定是否办理</w:t>
                            </w:r>
                          </w:p>
                          <w:p>
                            <w:pPr>
                              <w:jc w:val="center"/>
                              <w:rPr>
                                <w:rFonts w:hint="default"/>
                                <w:sz w:val="21"/>
                                <w:szCs w:val="22"/>
                              </w:rPr>
                            </w:pPr>
                          </w:p>
                        </w:txbxContent>
                      </wps:txbx>
                      <wps:bodyPr vert="horz" wrap="square" lIns="0" tIns="0" rIns="0" bIns="0" anchor="t" anchorCtr="0" upright="1"/>
                    </wps:wsp>
                  </a:graphicData>
                </a:graphic>
              </wp:anchor>
            </w:drawing>
          </mc:Choice>
          <mc:Fallback>
            <w:pict>
              <v:rect id="矩形 226" o:spid="_x0000_s1026" o:spt="1" style="position:absolute;left:0pt;margin-left:140.5pt;margin-top:7.75pt;height:36.75pt;width:152.25pt;z-index:251680768;mso-width-relative:page;mso-height-relative:page;" fillcolor="#FFFFFF" filled="t" stroked="t" coordsize="21600,21600" o:gfxdata="UEsDBAoAAAAAAIdO4kAAAAAAAAAAAAAAAAAEAAAAZHJzL1BLAwQUAAAACACHTuJAPVy7A9kAAAAJ&#10;AQAADwAAAGRycy9kb3ducmV2LnhtbE2PwU7DMBBE70j8g7VI3KidiqCQxukBqRcQFYQKcXTjbZIS&#10;r6PYTVu+nu0Jbrua0cybYnlyvZhwDJ0nDclMgUCqve2o0bD5WN1lIEI0ZE3vCTWcMcCyvL4qTG79&#10;kd5xqmIjOIRCbjS0MQ65lKFu0Zkw8wMSazs/OhP5HRtpR3PkcNfLuVIP0pmOuKE1Az61WH9XB8e9&#10;98N+s35er17PP59TeHv5qtKd1/r2JlELEBFP8c8MF3xGh5KZtv5ANohewzxLeEtkIU1BsCHNLsdW&#10;Q/aoQJaF/L+g/AVQSwMEFAAAAAgAh07iQKr9/wkwAgAAhAQAAA4AAABkcnMvZTJvRG9jLnhtbK1U&#10;zY7TMBC+I/EOlu80aZd22ajpHrYUISFYaeEBXMdJLPmPsdukvAwSNx6Cx1nxGoydtPsDhx7Iwfkc&#10;j7+Z+WYmy+teK7IX4KU1JZ1OckqE4baSpinpl8+bV28o8YGZiilrREkPwtPr1csXy84VYmZbqyoB&#10;BEmMLzpX0jYEV2SZ563QzE+sEwYPawuaBdxCk1XAOmTXKpvl+SLrLFQOLBfe49f1cEhHRjiH0Na1&#10;5GJt+U4LEwZWEIoFTMm30nm6StHWteDhU117EYgqKWYa0opOEG/jmq2WrGiAuVbyMQR2TgjPctJM&#10;GnR6olqzwMgO5F9UWnKw3tZhwq3OhkSSIpjFNH+mzV3LnEi5oNTenUT3/4+Wf9zfApEVdkKOhTdM&#10;Y8l/f/95/+sHmc0WUZ/O+QLN7twtjDuPMCbb16DjG9MgfdL0cNJU9IFw/Di9uriYX84p4Xj2erG4&#10;nM0jafZw24EP74TVJIKSAtYsScn2H3wYTI8m0Zm3SlYbqVTaQLO9UUD2DOu7Sc/I/sRMGdKV9GqO&#10;vgln2LQ1NgtC7TBxb5rk78kN/5g4T8+/iGNga+bbIYDEEM1YoWUQkFArWPXWVCQcHEprcKZoDEaL&#10;ihIlcAQjSpaBSXWOJWqnDEoYCzOUIqLQb3ukiXBrqwNWFYcc9WwtfEOP2OKY6tcdA/Sv3hvsoTgP&#10;RwBHsD0CZjheLSnqNMCbMMzNzoFsWmSeJkWiQ2zOVNJxkGL3P96nWB9+H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Vy7A9kAAAAJAQAADwAAAAAAAAABACAAAAAiAAAAZHJzL2Rvd25yZXYueG1s&#10;UEsBAhQAFAAAAAgAh07iQKr9/wkwAgAAhAQAAA4AAAAAAAAAAQAgAAAAKAEAAGRycy9lMm9Eb2Mu&#10;eG1sUEsFBgAAAAAGAAYAWQEAAMoFAAAAAA==&#10;">
                <v:fill on="t" focussize="0,0"/>
                <v:stroke color="#000000" joinstyle="miter"/>
                <v:imagedata o:title=""/>
                <o:lock v:ext="edit" aspectratio="f"/>
                <v:textbox inset="0mm,0mm,0mm,0mm">
                  <w:txbxContent>
                    <w:p>
                      <w:pPr>
                        <w:jc w:val="center"/>
                        <w:rPr>
                          <w:rFonts w:hint="eastAsia" w:hAnsi="宋体"/>
                          <w:sz w:val="21"/>
                          <w:szCs w:val="21"/>
                        </w:rPr>
                      </w:pPr>
                      <w:r>
                        <w:rPr>
                          <w:rFonts w:hint="eastAsia" w:hAnsi="宋体"/>
                          <w:sz w:val="21"/>
                          <w:szCs w:val="21"/>
                        </w:rPr>
                        <w:t xml:space="preserve"> 受理 </w:t>
                      </w:r>
                    </w:p>
                    <w:p>
                      <w:pPr>
                        <w:jc w:val="center"/>
                        <w:rPr>
                          <w:rFonts w:hint="eastAsia" w:hAnsi="宋体"/>
                          <w:sz w:val="21"/>
                          <w:szCs w:val="21"/>
                        </w:rPr>
                      </w:pPr>
                      <w:r>
                        <w:rPr>
                          <w:rFonts w:hint="eastAsia" w:hAnsi="宋体"/>
                          <w:sz w:val="21"/>
                          <w:szCs w:val="21"/>
                        </w:rPr>
                        <w:t>收到申请材料后，决定是否办理</w:t>
                      </w:r>
                    </w:p>
                    <w:p>
                      <w:pPr>
                        <w:jc w:val="center"/>
                        <w:rPr>
                          <w:rFonts w:hint="default"/>
                          <w:sz w:val="21"/>
                          <w:szCs w:val="22"/>
                        </w:rPr>
                      </w:pPr>
                    </w:p>
                  </w:txbxContent>
                </v:textbox>
              </v:rect>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81792" behindDoc="0" locked="0" layoutInCell="1" allowOverlap="1">
                <wp:simplePos x="0" y="0"/>
                <wp:positionH relativeFrom="column">
                  <wp:posOffset>3717925</wp:posOffset>
                </wp:positionH>
                <wp:positionV relativeFrom="paragraph">
                  <wp:posOffset>9525</wp:posOffset>
                </wp:positionV>
                <wp:extent cx="215900" cy="0"/>
                <wp:effectExtent l="0" t="5080" r="0" b="4445"/>
                <wp:wrapNone/>
                <wp:docPr id="109" name="直接箭头连接符 227"/>
                <wp:cNvGraphicFramePr/>
                <a:graphic xmlns:a="http://schemas.openxmlformats.org/drawingml/2006/main">
                  <a:graphicData uri="http://schemas.microsoft.com/office/word/2010/wordprocessingShape">
                    <wps:wsp>
                      <wps:cNvSpPr/>
                      <wps:spPr>
                        <a:xfrm>
                          <a:off x="0" y="0"/>
                          <a:ext cx="215900" cy="0"/>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27" o:spid="_x0000_s1026" o:spt="32" type="#_x0000_t32" style="position:absolute;left:0pt;margin-left:292.75pt;margin-top:0.75pt;height:0pt;width:17pt;z-index:251681792;mso-width-relative:page;mso-height-relative:page;" filled="f" stroked="t" coordsize="21600,21600" o:gfxdata="UEsDBAoAAAAAAIdO4kAAAAAAAAAAAAAAAAAEAAAAZHJzL1BLAwQUAAAACACHTuJAAa/0P9MAAAAH&#10;AQAADwAAAGRycy9kb3ducmV2LnhtbE2OQUvDQBCF74L/YRnBi9jdFFLamE0RwYNH24LXaXZMotnZ&#10;kN00tb/e0Yue5j3e481Xbs++VycaYxfYQrYwoIjr4DpuLBz2z/drUDEhO+wDk4UvirCtrq9KLFyY&#10;+ZVOu9QoGeFYoIU2paHQOtYteYyLMBBL9h5Gj0ns2Gg34izjvtdLY1baY8fyocWBnlqqP3eTt0Bx&#10;yjPzuPHN4eUy370tLx/zsLf29iYzD6ASndNfGX7wBR0qYTqGiV1UvYV8nedSlUCO5KtsI+L463VV&#10;6v/81TdQSwMEFAAAAAgAh07iQJ1X3jgUAgAAEwQAAA4AAABkcnMvZTJvRG9jLnhtbK1TzY7TMBC+&#10;I/EOlu80aaQCjZruYctyQbDSwgNMbSex5D9st2lfghdA4gScgNPeeRpYHoOx0+3CcumBHJJxPPPN&#10;fJ8/L852WpGt8EFa09DppKREGGa5NF1D37y+ePSUkhDBcFDWiIbuRaBny4cPFoOrRWV7q7jwBEFM&#10;qAfX0D5GVxdFYL3QECbWCYObrfUaIi59V3APA6JrVVRl+bgYrOfOWyZCwL+rcZMeEP0pgLZtJRMr&#10;yzZamDiieqEgIqXQSxfoMk/btoLFV20bRCSqocg05jc2wXid3sVyAXXnwfWSHUaAU0a4x0mDNNj0&#10;CLWCCGTj5T9QWjJvg23jhFldjESyIshiWt7T5qoHJzIXlDq4o+jh/8Gyl9tLTyRHJ5RzSgxoPPKb&#10;99c/3326+fb1x8frX98/pPjLZ1JVT5Jcgws1Vl25S39YBQwT913rdfoiK7LLEu+PEotdJAx/VtPZ&#10;vETx2e1WcVfnfIjPhdUkBQ0N0YPs+nhujcFztH6aFYbtixCxMxbeFqSmypChofNZNUNwQF+26AcM&#10;tUNuwXS5Nlgl+YVUKlUE363PlSdbSN7IT+KHuH+lpSYrCP2Yl7dG13i7MRwLoO4F8GeGk7h3qJ7B&#10;a0PTMFpwSpTAW5ainBlBqlMycQhlcJYk9ihvitaW7/G0BrQrcnq7AY+NNs4nlfAA8/QpD72SeRx8&#10;ncz45zrj3t3l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r/Q/0wAAAAcBAAAPAAAAAAAAAAEA&#10;IAAAACIAAABkcnMvZG93bnJldi54bWxQSwECFAAUAAAACACHTuJAnVfeOBQCAAATBAAADgAAAAAA&#10;AAABACAAAAAiAQAAZHJzL2Uyb0RvYy54bWxQSwUGAAAAAAYABgBZAQAAqAUAAAAA&#10;">
                <v:fill on="f" focussize="0,0"/>
                <v:stroke color="#000000" joinstyle="round"/>
                <v:imagedata o:title=""/>
                <o:lock v:ext="edit" aspectratio="f"/>
              </v:shape>
            </w:pict>
          </mc:Fallback>
        </mc:AlternateContent>
      </w:r>
      <w:r>
        <w:rPr>
          <w:rFonts w:hint="default"/>
          <w:sz w:val="21"/>
          <w:szCs w:val="22"/>
        </w:rPr>
        <mc:AlternateContent>
          <mc:Choice Requires="wps">
            <w:drawing>
              <wp:anchor distT="0" distB="0" distL="114300" distR="114300" simplePos="0" relativeHeight="251682816" behindDoc="0" locked="0" layoutInCell="1" allowOverlap="1">
                <wp:simplePos x="0" y="0"/>
                <wp:positionH relativeFrom="column">
                  <wp:posOffset>1568450</wp:posOffset>
                </wp:positionH>
                <wp:positionV relativeFrom="paragraph">
                  <wp:posOffset>85725</wp:posOffset>
                </wp:positionV>
                <wp:extent cx="215900" cy="0"/>
                <wp:effectExtent l="0" t="5080" r="0" b="4445"/>
                <wp:wrapNone/>
                <wp:docPr id="110" name="直接箭头连接符 228"/>
                <wp:cNvGraphicFramePr/>
                <a:graphic xmlns:a="http://schemas.openxmlformats.org/drawingml/2006/main">
                  <a:graphicData uri="http://schemas.microsoft.com/office/word/2010/wordprocessingShape">
                    <wps:wsp>
                      <wps:cNvSpPr/>
                      <wps:spPr>
                        <a:xfrm>
                          <a:off x="0" y="0"/>
                          <a:ext cx="215900" cy="0"/>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28" o:spid="_x0000_s1026" o:spt="32" type="#_x0000_t32" style="position:absolute;left:0pt;margin-left:123.5pt;margin-top:6.75pt;height:0pt;width:17pt;z-index:251682816;mso-width-relative:page;mso-height-relative:page;" filled="f" stroked="t" coordsize="21600,21600" o:gfxdata="UEsDBAoAAAAAAIdO4kAAAAAAAAAAAAAAAAAEAAAAZHJzL1BLAwQUAAAACACHTuJApLHzqNcAAAAJ&#10;AQAADwAAAGRycy9kb3ducmV2LnhtbE2PzU7DMBCE70i8g7VIXFBrJ9AfQpwKIXHgSFupVzfeJoF4&#10;HcVOU/r0LOLQHndmNPtNvjq5VhyxD40nDclUgUAqvW2o0rDdvE+WIEI0ZE3rCTX8YIBVcXuTm8z6&#10;kT7xuI6V4BIKmdFQx9hlUoayRmfC1HdI7B1870zks6+k7c3I5a6VqVJz6UxD/KE2Hb7VWH6vB6cB&#10;wzBL1Ouzq7Yf5/Fhl56/xm6j9f1dol5ARDzFSxj+8BkdCmba+4FsEK2G9GnBWyIbjzMQHEiXCQv7&#10;f0EWubxeUPwCUEsDBBQAAAAIAIdO4kBtiXbDFAIAABMEAAAOAAAAZHJzL2Uyb0RvYy54bWytU82O&#10;0zAQviPxDpbvNG2kot2o6R62LBcEKy08gOs4iSX/MeM27UvwAkicgBNw2jtPA8tjMHa6XVgueyCH&#10;ZBzPfDPf58+Ls501bKsAtXc1n02mnCknfaNdV/M3ry+enHCGUbhGGO9UzfcK+dny8aPFECpV+t6b&#10;RgEjEIfVEGrexxiqokDZKytw4oNytNl6sCLSErqiATEQujVFOZ0+LQYPTQAvFSL9XY2b/IAIDwH0&#10;baulWnm5scrFERWUEZEoYa8D8mWetm2VjK/aFlVkpubENOY3NaF4nd7FciGqDkTotTyMIB4ywj1O&#10;VmhHTY9QKxEF24D+B8pqCR59GyfS22IkkhUhFrPpPW2uehFU5kJSYziKjv8PVr7cXgLTDTlhRpo4&#10;YenIb95f/3z36ebb1x8fr399/5DiL59ZWZ4kuYaAFVVdhUs4rJDCxH3Xgk1fYsV2WeL9UWK1i0zS&#10;z3I2P51SI3m7VdzVBcD4XHnLUlBzjCB018dz7xydo4dZVlhsX2CkzlR4W5CaGseGmp/OyzmBC/Jl&#10;S36g0Abihq7LteiNbi60MakCoVufG2BbkbyRn8SPcP9KS01WAvsxL2+NrgG/cQ0ViKpXonnmGhb3&#10;gdRzdG14GsaqhjOj6JalKGdGoc1DMmkI42iWJPYob4rWvtnTaQ1kV+L0diOAGm0CJJXoAPP0KY+8&#10;knkcfJ3M+Oc6497d5e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LHzqNcAAAAJAQAADwAAAAAA&#10;AAABACAAAAAiAAAAZHJzL2Rvd25yZXYueG1sUEsBAhQAFAAAAAgAh07iQG2JdsMUAgAAEwQAAA4A&#10;AAAAAAAAAQAgAAAAJgEAAGRycy9lMm9Eb2MueG1sUEsFBgAAAAAGAAYAWQEAAKwFAAAAAA==&#10;">
                <v:fill on="f" focussize="0,0"/>
                <v:stroke color="#000000" joinstyle="round"/>
                <v:imagedata o:title=""/>
                <o:lock v:ext="edit" aspectratio="f"/>
              </v:shape>
            </w:pict>
          </mc:Fallback>
        </mc:AlternateContent>
      </w:r>
    </w:p>
    <w:p>
      <w:pPr>
        <w:spacing w:line="440" w:lineRule="exact"/>
        <w:rPr>
          <w:rFonts w:hint="default" w:eastAsia="仿宋_GB2312"/>
          <w:b/>
          <w:sz w:val="28"/>
          <w:szCs w:val="28"/>
        </w:rPr>
      </w:pPr>
    </w:p>
    <w:p>
      <w:pPr>
        <w:spacing w:line="440" w:lineRule="exact"/>
        <w:rPr>
          <w:rFonts w:hint="default" w:hAnsi="宋体"/>
          <w:sz w:val="18"/>
          <w:szCs w:val="18"/>
        </w:rPr>
      </w:pPr>
      <w:r>
        <w:rPr>
          <w:rFonts w:hint="default"/>
          <w:sz w:val="21"/>
          <w:szCs w:val="22"/>
        </w:rPr>
        <mc:AlternateContent>
          <mc:Choice Requires="wps">
            <w:drawing>
              <wp:anchor distT="0" distB="0" distL="114300" distR="114300" simplePos="0" relativeHeight="251683840" behindDoc="0" locked="0" layoutInCell="1" allowOverlap="1">
                <wp:simplePos x="0" y="0"/>
                <wp:positionH relativeFrom="column">
                  <wp:posOffset>3736975</wp:posOffset>
                </wp:positionH>
                <wp:positionV relativeFrom="paragraph">
                  <wp:posOffset>197485</wp:posOffset>
                </wp:positionV>
                <wp:extent cx="463550" cy="276225"/>
                <wp:effectExtent l="0" t="0" r="0" b="0"/>
                <wp:wrapNone/>
                <wp:docPr id="111" name="文本框 229"/>
                <wp:cNvGraphicFramePr/>
                <a:graphic xmlns:a="http://schemas.openxmlformats.org/drawingml/2006/main">
                  <a:graphicData uri="http://schemas.microsoft.com/office/word/2010/wordprocessingShape">
                    <wps:wsp>
                      <wps:cNvSpPr txBox="1"/>
                      <wps:spPr>
                        <a:xfrm>
                          <a:off x="0" y="0"/>
                          <a:ext cx="463550" cy="276225"/>
                        </a:xfrm>
                        <a:prstGeom prst="rect">
                          <a:avLst/>
                        </a:prstGeom>
                        <a:noFill/>
                        <a:ln>
                          <a:noFill/>
                        </a:ln>
                      </wps:spPr>
                      <wps:txbx>
                        <w:txbxContent>
                          <w:p>
                            <w:pPr>
                              <w:rPr>
                                <w:rFonts w:hint="default"/>
                                <w:sz w:val="21"/>
                                <w:szCs w:val="21"/>
                              </w:rPr>
                            </w:pPr>
                            <w:r>
                              <w:rPr>
                                <w:rFonts w:hint="eastAsia"/>
                                <w:sz w:val="21"/>
                                <w:szCs w:val="21"/>
                              </w:rPr>
                              <w:t>不符合</w:t>
                            </w:r>
                          </w:p>
                        </w:txbxContent>
                      </wps:txbx>
                      <wps:bodyPr vert="horz" wrap="square" lIns="0" tIns="0" rIns="0" bIns="0" anchor="t" anchorCtr="0" upright="1"/>
                    </wps:wsp>
                  </a:graphicData>
                </a:graphic>
              </wp:anchor>
            </w:drawing>
          </mc:Choice>
          <mc:Fallback>
            <w:pict>
              <v:shape id="文本框 229" o:spid="_x0000_s1026" o:spt="202" type="#_x0000_t202" style="position:absolute;left:0pt;margin-left:294.25pt;margin-top:15.55pt;height:21.75pt;width:36.5pt;z-index:251683840;mso-width-relative:page;mso-height-relative:page;" filled="f" stroked="f" coordsize="21600,21600" o:gfxdata="UEsDBAoAAAAAAIdO4kAAAAAAAAAAAAAAAAAEAAAAZHJzL1BLAwQUAAAACACHTuJAXXy+ZdgAAAAJ&#10;AQAADwAAAGRycy9kb3ducmV2LnhtbE2Py07DMBBF90j8gzVI7KhtoCENcSqEYIWESMOiSyd2E6vx&#10;OMTug79nWMFyZo7unFuuz35kRztHF1CBXAhgFrtgHPYKPpvXmxxYTBqNHgNaBd82wrq6vCh1YcIJ&#10;a3vcpJ5RCMZCKxhSmgrOYzdYr+MiTBbptguz14nGuedm1icK9yO/FSLjXjukD4Oe7PNgu/3m4BU8&#10;bbF+cV/v7Ue9q13TrAS+ZXulrq+keASW7Dn9wfCrT+pQkVMbDmgiGxUs83xJqII7KYERkGWSFq2C&#10;h/sMeFXy/w2qH1BLAwQUAAAACACHTuJArPEBtdoBAACoAwAADgAAAGRycy9lMm9Eb2MueG1srVPN&#10;jtMwEL4j8Q6W7zRtoAWqpitBtQgJAdLCA7iO01jyHzNuk/IA8AacuOyd5+pzMHaaLiyXPXBxxjPj&#10;b+b7ZrK66q1hBwWovav4bDLlTDnpa+12Ff/86frJC84wClcL452q+FEhv1o/frTqwlKVvvWmVsAI&#10;xOGyCxVvYwzLokDZKitw4oNyFGw8WBHpCruiBtERujVFOZ0uis5DHcBLhUjezRDkZ0R4CKBvGi3V&#10;xsu9VS4OqKCMiEQJWx2Qr3O3TaNk/NA0qCIzFSemMZ9UhOxtOov1Six3IEKr5bkF8ZAW7nGyQjsq&#10;eoHaiCjYHvQ/UFZL8OibOJHeFgORrAixmE3vaXPTiqAyF5Iaw0V0/H+w8v3hIzBd0ybMZpw5YWnk&#10;px/fTz9/nW6/sbJ8mSTqAi4p8yZQbuxf+Z7SRz+SMzHvG7DpS5wYxUng40Vg1Ucmyfls8XQ+p4ik&#10;UPl8UZbzhFLcPQ6A8Y3yliWj4kDzy7KKwzuMQ+qYkmo5f62NyTM07i8HYSZPkTofOkxW7Lf9mc7W&#10;10diQz8C1Wk9fOWsozWoOH7ZC1CcmbeOdE47MxowGtvREE7S04pHzgbzdRx2ax9A71pCzjLlLmiA&#10;mep52dKG/HnPvd79Y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Xy+ZdgAAAAJAQAADwAAAAAA&#10;AAABACAAAAAiAAAAZHJzL2Rvd25yZXYueG1sUEsBAhQAFAAAAAgAh07iQKzxAbXaAQAAqAMAAA4A&#10;AAAAAAAAAQAgAAAAJwEAAGRycy9lMm9Eb2MueG1sUEsFBgAAAAAGAAYAWQEAAHMFAAAAAA==&#10;">
                <v:fill on="f" focussize="0,0"/>
                <v:stroke on="f"/>
                <v:imagedata o:title=""/>
                <o:lock v:ext="edit" aspectratio="f"/>
                <v:textbox inset="0mm,0mm,0mm,0mm">
                  <w:txbxContent>
                    <w:p>
                      <w:pPr>
                        <w:rPr>
                          <w:rFonts w:hint="default"/>
                          <w:sz w:val="21"/>
                          <w:szCs w:val="21"/>
                        </w:rPr>
                      </w:pPr>
                      <w:r>
                        <w:rPr>
                          <w:rFonts w:hint="eastAsia"/>
                          <w:sz w:val="21"/>
                          <w:szCs w:val="21"/>
                        </w:rPr>
                        <w:t>不符合</w:t>
                      </w:r>
                    </w:p>
                  </w:txbxContent>
                </v:textbox>
              </v:shape>
            </w:pict>
          </mc:Fallback>
        </mc:AlternateContent>
      </w:r>
      <w:r>
        <w:rPr>
          <w:rFonts w:hint="default"/>
          <w:sz w:val="21"/>
          <w:szCs w:val="22"/>
        </w:rPr>
        <mc:AlternateContent>
          <mc:Choice Requires="wps">
            <w:drawing>
              <wp:anchor distT="0" distB="0" distL="114300" distR="114300" simplePos="0" relativeHeight="251684864" behindDoc="0" locked="0" layoutInCell="1" allowOverlap="1">
                <wp:simplePos x="0" y="0"/>
                <wp:positionH relativeFrom="column">
                  <wp:posOffset>1727200</wp:posOffset>
                </wp:positionH>
                <wp:positionV relativeFrom="paragraph">
                  <wp:posOffset>213995</wp:posOffset>
                </wp:positionV>
                <wp:extent cx="1933575" cy="453390"/>
                <wp:effectExtent l="20955" t="5080" r="26670" b="17780"/>
                <wp:wrapNone/>
                <wp:docPr id="112" name="流程图: 决策 230"/>
                <wp:cNvGraphicFramePr/>
                <a:graphic xmlns:a="http://schemas.openxmlformats.org/drawingml/2006/main">
                  <a:graphicData uri="http://schemas.microsoft.com/office/word/2010/wordprocessingShape">
                    <wps:wsp>
                      <wps:cNvSpPr/>
                      <wps:spPr>
                        <a:xfrm>
                          <a:off x="0" y="0"/>
                          <a:ext cx="1933575" cy="45339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1"/>
                              </w:rPr>
                            </w:pPr>
                            <w:r>
                              <w:rPr>
                                <w:rFonts w:hint="eastAsia" w:hAnsi="宋体"/>
                                <w:sz w:val="21"/>
                                <w:szCs w:val="21"/>
                              </w:rPr>
                              <w:t xml:space="preserve"> 材料审核</w:t>
                            </w:r>
                          </w:p>
                          <w:p>
                            <w:pPr>
                              <w:jc w:val="center"/>
                              <w:rPr>
                                <w:rFonts w:hint="default"/>
                                <w:sz w:val="21"/>
                                <w:szCs w:val="21"/>
                              </w:rPr>
                            </w:pPr>
                            <w:r>
                              <w:rPr>
                                <w:rFonts w:hint="eastAsia" w:hAnsi="宋体"/>
                                <w:sz w:val="21"/>
                                <w:szCs w:val="22"/>
                              </w:rPr>
                              <w:t>（鉴定评审机构）</w:t>
                            </w:r>
                          </w:p>
                        </w:txbxContent>
                      </wps:txbx>
                      <wps:bodyPr vert="horz" wrap="square" lIns="0" tIns="0" rIns="0" bIns="0" anchor="t" anchorCtr="0" upright="1"/>
                    </wps:wsp>
                  </a:graphicData>
                </a:graphic>
              </wp:anchor>
            </w:drawing>
          </mc:Choice>
          <mc:Fallback>
            <w:pict>
              <v:shape id="流程图: 决策 230" o:spid="_x0000_s1026" o:spt="110" type="#_x0000_t110" style="position:absolute;left:0pt;margin-left:136pt;margin-top:16.85pt;height:35.7pt;width:152.25pt;z-index:251684864;mso-width-relative:page;mso-height-relative:page;" fillcolor="#FFFFFF" filled="t" stroked="t" coordsize="21600,21600" o:gfxdata="UEsDBAoAAAAAAIdO4kAAAAAAAAAAAAAAAAAEAAAAZHJzL1BLAwQUAAAACACHTuJAUs9LStgAAAAK&#10;AQAADwAAAGRycy9kb3ducmV2LnhtbE2PwU7DMBBE70j8g7VIXBB1kpIGQpwekDgioCDBcRtv4gh7&#10;HcVOW/4ec4Ljap9m3jTbk7PiQHMYPSvIVxkI4s7rkQcF72+P17cgQkTWaD2Tgm8KsG3PzxqstT/y&#10;Kx12cRAphEONCkyMUy1l6Aw5DCs/Eadf72eHMZ3zIPWMxxTurCyybCMdjpwaDE70YKj72i1Ogfzo&#10;C48vhj+v8o4sLU83/fOdUpcXeXYPItIp/sHwq5/UoU1Oe7+wDsIqKKoibYkK1usKRALKalOC2Ccy&#10;K3OQbSP/T2h/AFBLAwQUAAAACACHTuJABkfUD0wCAACcBAAADgAAAGRycy9lMm9Eb2MueG1srVS7&#10;jhMxFO2R+AfLPZk8CJBRJlskBCEhWGnhA248nhlLfmE7mYSOhoaehh+goUK0/M2yv8G1J4/dhSIF&#10;U0yOx77n3nN8b6YXWyXJhjsvjC7ooNenhGtmSqHrgr57u3z0jBIfQJcgjeYF3XFPL2YPH0xbm/Oh&#10;aYwsuSNIon3e2oI2Idg8yzxruALfM5Zr3KyMUxBw6eqsdNAiu5LZsN9/krXGldYZxr3Hr4tuk+4Z&#10;3TmEpqoE4wvD1orr0LE6LiGgJN8I6+ksVVtVnIU3VeV5ILKgqDSkNyZBvIrvbDaFvHZgG8H2JcA5&#10;JdzTpEBoTHqkWkAAsnbiLyolmDPeVKHHjMo6IckRVDHo3/PmqgHLkxa02tuj6f7/0bLXm0tHRImd&#10;MBhSokHhlf/++fHm2+frr79ycv3px833L2Q4Sla11ucYcWUvHRoXVx5h1L2tnIq/qIhsk727o718&#10;GwjDj4PJaDR+OqaE4d7j8Wg0SaTZKdo6H15wo0gEBa2kaecNuLDgTMR+TRbD5pUPmB7jDudjZm+k&#10;KJdCyrRw9WouHdkA3vsyPfGqMeTOMalJW9DJeBiLAmzmCpsIobJoiNd1yncnwt8m7qfnX8SxsAX4&#10;pisgMXStpkTg0TvIGw7lc12SsLNoucZZo7EYxUtKJMfRjCidDCDkOSdRndQo8nQvEYXtaos0Ea5M&#10;ucPbxuFHcxvjPmBGbH2U+n4NDvPLlxp7K87JAbgDWB0AaIahBUWfOjgP3TytrRN1g8yD5EhMiE2b&#10;TN8PWJyK2+tU6+lPZf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s9LStgAAAAKAQAADwAAAAAA&#10;AAABACAAAAAiAAAAZHJzL2Rvd25yZXYueG1sUEsBAhQAFAAAAAgAh07iQAZH1A9MAgAAnAQAAA4A&#10;AAAAAAAAAQAgAAAAJwEAAGRycy9lMm9Eb2MueG1sUEsFBgAAAAAGAAYAWQEAAOUFAAAAAA==&#10;">
                <v:fill on="t" focussize="0,0"/>
                <v:stroke color="#000000" joinstyle="miter"/>
                <v:imagedata o:title=""/>
                <o:lock v:ext="edit" aspectratio="f"/>
                <v:textbox inset="0mm,0mm,0mm,0mm">
                  <w:txbxContent>
                    <w:p>
                      <w:pPr>
                        <w:jc w:val="center"/>
                        <w:rPr>
                          <w:rFonts w:hint="default" w:hAnsi="宋体"/>
                          <w:sz w:val="21"/>
                          <w:szCs w:val="21"/>
                        </w:rPr>
                      </w:pPr>
                      <w:r>
                        <w:rPr>
                          <w:rFonts w:hint="eastAsia" w:hAnsi="宋体"/>
                          <w:sz w:val="21"/>
                          <w:szCs w:val="21"/>
                        </w:rPr>
                        <w:t xml:space="preserve"> 材料审核</w:t>
                      </w:r>
                    </w:p>
                    <w:p>
                      <w:pPr>
                        <w:jc w:val="center"/>
                        <w:rPr>
                          <w:rFonts w:hint="default"/>
                          <w:sz w:val="21"/>
                          <w:szCs w:val="21"/>
                        </w:rPr>
                      </w:pPr>
                      <w:r>
                        <w:rPr>
                          <w:rFonts w:hint="eastAsia" w:hAnsi="宋体"/>
                          <w:sz w:val="21"/>
                          <w:szCs w:val="22"/>
                        </w:rPr>
                        <w:t>（鉴定评审机构）</w:t>
                      </w:r>
                    </w:p>
                  </w:txbxContent>
                </v:textbox>
              </v:shape>
            </w:pict>
          </mc:Fallback>
        </mc:AlternateContent>
      </w:r>
      <w:r>
        <w:rPr>
          <w:rFonts w:hint="default"/>
          <w:sz w:val="21"/>
          <w:szCs w:val="22"/>
        </w:rPr>
        <mc:AlternateContent>
          <mc:Choice Requires="wps">
            <w:drawing>
              <wp:anchor distT="0" distB="0" distL="114300" distR="114300" simplePos="0" relativeHeight="251685888" behindDoc="0" locked="0" layoutInCell="1" allowOverlap="1">
                <wp:simplePos x="0" y="0"/>
                <wp:positionH relativeFrom="column">
                  <wp:posOffset>4293235</wp:posOffset>
                </wp:positionH>
                <wp:positionV relativeFrom="paragraph">
                  <wp:posOffset>213995</wp:posOffset>
                </wp:positionV>
                <wp:extent cx="1583690" cy="453390"/>
                <wp:effectExtent l="5080" t="4445" r="11430" b="18415"/>
                <wp:wrapNone/>
                <wp:docPr id="113" name="矩形 231"/>
                <wp:cNvGraphicFramePr/>
                <a:graphic xmlns:a="http://schemas.openxmlformats.org/drawingml/2006/main">
                  <a:graphicData uri="http://schemas.microsoft.com/office/word/2010/wordprocessingShape">
                    <wps:wsp>
                      <wps:cNvSpPr/>
                      <wps:spPr>
                        <a:xfrm>
                          <a:off x="0" y="0"/>
                          <a:ext cx="1583690" cy="453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hAnsi="宋体"/>
                                <w:sz w:val="21"/>
                                <w:szCs w:val="21"/>
                              </w:rPr>
                            </w:pPr>
                            <w:r>
                              <w:rPr>
                                <w:rFonts w:hint="eastAsia" w:hAnsi="宋体"/>
                                <w:sz w:val="21"/>
                                <w:szCs w:val="21"/>
                              </w:rPr>
                              <w:t xml:space="preserve">      </w:t>
                            </w:r>
                          </w:p>
                          <w:p>
                            <w:pPr>
                              <w:ind w:firstLine="840" w:firstLineChars="400"/>
                              <w:rPr>
                                <w:rFonts w:hint="eastAsia"/>
                                <w:sz w:val="21"/>
                                <w:szCs w:val="21"/>
                              </w:rPr>
                            </w:pPr>
                            <w:r>
                              <w:rPr>
                                <w:rFonts w:hint="eastAsia" w:hAnsi="宋体"/>
                                <w:sz w:val="21"/>
                                <w:szCs w:val="21"/>
                              </w:rPr>
                              <w:t>材料改正</w:t>
                            </w:r>
                          </w:p>
                        </w:txbxContent>
                      </wps:txbx>
                      <wps:bodyPr vert="horz" wrap="square" lIns="0" tIns="0" rIns="0" bIns="0" anchor="t" anchorCtr="0" upright="1"/>
                    </wps:wsp>
                  </a:graphicData>
                </a:graphic>
              </wp:anchor>
            </w:drawing>
          </mc:Choice>
          <mc:Fallback>
            <w:pict>
              <v:rect id="矩形 231" o:spid="_x0000_s1026" o:spt="1" style="position:absolute;left:0pt;margin-left:338.05pt;margin-top:16.85pt;height:35.7pt;width:124.7pt;z-index:251685888;mso-width-relative:page;mso-height-relative:page;" fillcolor="#FFFFFF" filled="t" stroked="t" coordsize="21600,21600" o:gfxdata="UEsDBAoAAAAAAIdO4kAAAAAAAAAAAAAAAAAEAAAAZHJzL1BLAwQUAAAACACHTuJAyqEzsdsAAAAK&#10;AQAADwAAAGRycy9kb3ducmV2LnhtbE2PQU/CQBCF7yb+h82YeJNtwRas3XIw4aKRYCXE49Id2mp3&#10;tukuBfz1jic9Tt6X977Jl2fbiREH3zpSEE8iEEiVMy3VCrbvq7sFCB80Gd05QgUX9LAsrq9ynRl3&#10;ojccy1ALLiGfaQVNCH0mpa8atNpPXI/E2cENVgc+h1qaQZ+43HZyGkWptLolXmh0j08NVl/l0fLu&#10;ff+5XT+vV6+X793oNy8fZXJwSt3exNEjiIDn8AfDrz6rQ8FOe3ck40WnIJ2nMaMKZrM5CAYepkkC&#10;Ys9klMQgi1z+f6H4AVBLAwQUAAAACACHTuJAnADaVS8CAACEBAAADgAAAGRycy9lMm9Eb2MueG1s&#10;rVTNjtMwEL4j8Q6W72z6Q1e7UdM9bClCQrDSwgNMHSex5D/GbtPyMkjceAgeB/EajJ22+wOHHsjB&#10;+RyPv5n5Zibzm53RbCsxKGcrPr4YcSatcLWybcU/f1q9uuIsRLA1aGdlxfcy8JvFyxfz3pdy4jqn&#10;a4mMSGwoe1/xLkZfFkUQnTQQLpyXlg4bhwYibbEtaoSe2I0uJqPRZdE7rD06IUOgr8vhkB8Y8RxC&#10;1zRKyKUTGyNtHFhRaoiUUuiUD3yRo20aKeLHpgkyMl1xyjTmlZwQXqe1WMyhbBF8p8QhBDgnhGc5&#10;GVCWnJ6olhCBbVD9RWWUQBdcEy+EM8WQSFaEshiPnmlz34GXOReSOviT6OH/0YoP2ztkqqZOGE85&#10;s2Co5L+//fj18zubTMdJn96Hkszu/R0edoFgSnbXoElvSoPtsqb7k6ZyF5mgj+PZ1fTymuQWdPZ6&#10;Np0SJpri4bbHEN9KZ1gCFUeqWZYStu9DHEyPJslZcFrVK6V13mC7vtXItkD1XeXnwP7ETFvWV/x6&#10;NplRHEBN21CzEDSeEg+2zf6e3AiPiUf5+RdxCmwJoRsCyAzJDEqjosSMOgn1G1uzuPckraWZ4ikY&#10;I2vOtKQRTChbRlD6HEvSTluSMBVmKEVCcbfeEU2Ca1fvqao05KRn5/AreaQWp1S/bADJv35nqYfS&#10;PBwBHsH6CMAKulpx0mmAt3GYm41H1XbEnLsjR0HNmUt6GKTU/Y/3OdaHn8f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qhM7HbAAAACgEAAA8AAAAAAAAAAQAgAAAAIgAAAGRycy9kb3ducmV2Lnht&#10;bFBLAQIUABQAAAAIAIdO4kCcANpVLwIAAIQEAAAOAAAAAAAAAAEAIAAAACoBAABkcnMvZTJvRG9j&#10;LnhtbFBLBQYAAAAABgAGAFkBAADLBQAAAAA=&#10;">
                <v:fill on="t" focussize="0,0"/>
                <v:stroke color="#000000" joinstyle="miter"/>
                <v:imagedata o:title=""/>
                <o:lock v:ext="edit" aspectratio="f"/>
                <v:textbox inset="0mm,0mm,0mm,0mm">
                  <w:txbxContent>
                    <w:p>
                      <w:pPr>
                        <w:rPr>
                          <w:rFonts w:hint="eastAsia" w:hAnsi="宋体"/>
                          <w:sz w:val="21"/>
                          <w:szCs w:val="21"/>
                        </w:rPr>
                      </w:pPr>
                      <w:r>
                        <w:rPr>
                          <w:rFonts w:hint="eastAsia" w:hAnsi="宋体"/>
                          <w:sz w:val="21"/>
                          <w:szCs w:val="21"/>
                        </w:rPr>
                        <w:t xml:space="preserve">      </w:t>
                      </w:r>
                    </w:p>
                    <w:p>
                      <w:pPr>
                        <w:ind w:firstLine="840" w:firstLineChars="400"/>
                        <w:rPr>
                          <w:rFonts w:hint="eastAsia"/>
                          <w:sz w:val="21"/>
                          <w:szCs w:val="21"/>
                        </w:rPr>
                      </w:pPr>
                      <w:r>
                        <w:rPr>
                          <w:rFonts w:hint="eastAsia" w:hAnsi="宋体"/>
                          <w:sz w:val="21"/>
                          <w:szCs w:val="21"/>
                        </w:rPr>
                        <w:t>材料改正</w:t>
                      </w:r>
                    </w:p>
                  </w:txbxContent>
                </v:textbox>
              </v:rect>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86912" behindDoc="0" locked="0" layoutInCell="1" allowOverlap="1">
                <wp:simplePos x="0" y="0"/>
                <wp:positionH relativeFrom="column">
                  <wp:posOffset>3694430</wp:posOffset>
                </wp:positionH>
                <wp:positionV relativeFrom="paragraph">
                  <wp:posOffset>275590</wp:posOffset>
                </wp:positionV>
                <wp:extent cx="594995" cy="10160"/>
                <wp:effectExtent l="0" t="36830" r="14605" b="29210"/>
                <wp:wrapNone/>
                <wp:docPr id="114" name="直接箭头连接符 232"/>
                <wp:cNvGraphicFramePr/>
                <a:graphic xmlns:a="http://schemas.openxmlformats.org/drawingml/2006/main">
                  <a:graphicData uri="http://schemas.microsoft.com/office/word/2010/wordprocessingShape">
                    <wps:wsp>
                      <wps:cNvSpPr/>
                      <wps:spPr>
                        <a:xfrm flipH="1" flipV="1">
                          <a:off x="0" y="0"/>
                          <a:ext cx="594995" cy="10160"/>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32" o:spid="_x0000_s1026" o:spt="32" type="#_x0000_t32" style="position:absolute;left:0pt;flip:x y;margin-left:290.9pt;margin-top:21.7pt;height:0.8pt;width:46.85pt;z-index:251686912;mso-width-relative:page;mso-height-relative:page;" filled="f" stroked="t" coordsize="21600,21600" o:gfxdata="UEsDBAoAAAAAAIdO4kAAAAAAAAAAAAAAAAAEAAAAZHJzL1BLAwQUAAAACACHTuJAdLTHztgAAAAJ&#10;AQAADwAAAGRycy9kb3ducmV2LnhtbE2PwU7DMBBE70j8g7VI3KgdSEoJcXpA4gQI0fbCzY23SdR4&#10;7cZuWv6e5USPOzuaeVMtz24QE46x96QhmykQSI23PbUaNuvXuwWImAxZM3hCDT8YYVlfX1WmtP5E&#10;XzitUis4hGJpNHQphVLK2HToTJz5gMS/nR+dSXyOrbSjOXG4G+S9UnPpTE/c0JmALx02+9XRadip&#10;0Hw+rd/s4RDyqX3/3oTsY6/17U2mnkEkPKd/M/zhMzrUzLT1R7JRDBqKRcboSUP+kINgw/yxKEBs&#10;WSgUyLqSlwvqX1BLAwQUAAAACACHTuJANIvdriwCAAAvBAAADgAAAGRycy9lMm9Eb2MueG1srVPN&#10;bhMxEL4j8Q6W72ST0FQkyqaHhsIBQaUC94nXu2vJf4ydbPISvAASJ+gJOPXO00B5DMbekEIRUg/s&#10;YTX2zHwz3zfj+cnWaLaRGJSzJR8NhpxJK1ylbFPyVy/PHjziLESwFWhnZcl3MvCTxf17887P5Ni1&#10;TlcSGYHYMOt8ydsY/awogmilgTBwXlpy1g4NRDpiU1QIHaEbXYyHw+Oic1h5dEKGQLfL3sn3iHgX&#10;QFfXSsilE2sjbexRUWqIRCm0yge+yN3WtRTxRV0HGZkuOTGN+U9FyF6lf7GYw6xB8K0S+xbgLi3c&#10;4mRAWSp6gFpCBLZG9ReUUQJdcHUcCGeKnkhWhFiMhre0uWjBy8yFpA7+IHr4f7Di+eYcmapoE0ZH&#10;nFkwNPLrd1ff3368/vL524erH1/fJ/vTJRs/HCe5Oh9mlHXhz3F/CmQm7tsaDau18k8JjWfrdbKS&#10;j5iybZZ9d5BdbiMTdDmZHk2nE84EuUbD0XGeStHjpVyPIT6RzrBklDxEBNW08dRZS/N12FeAzbMQ&#10;qSNK/JWQkrVlXcmnk3EqALSvNe0JmcYT52Cb3F1wWlVnSuuUEbBZnWpkG0g7k7/Em3D/CEtFlhDa&#10;Pi67+m1Ct7YVJcCslVA9thWLO0+qWnpOPDVjZMWZlvT6kpUjIyh9ExlRgW30P6KpEW2pnzSIXvpk&#10;rVy1o0l2tMrE680akNLXHpNSaQiJQYqjPcpc9jufFvX3c466eee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S0x87YAAAACQEAAA8AAAAAAAAAAQAgAAAAIgAAAGRycy9kb3ducmV2LnhtbFBLAQIU&#10;ABQAAAAIAIdO4kA0i92uLAIAAC8EAAAOAAAAAAAAAAEAIAAAACcBAABkcnMvZTJvRG9jLnhtbFBL&#10;BQYAAAAABgAGAFkBAADFBQAAAAA=&#10;">
                <v:fill on="f" focussize="0,0"/>
                <v:stroke color="#000000" joinstyle="round" endarrow="block"/>
                <v:imagedata o:title=""/>
                <o:lock v:ext="edit" aspectratio="f"/>
              </v:shape>
            </w:pict>
          </mc:Fallback>
        </mc:AlternateContent>
      </w:r>
      <w:r>
        <w:rPr>
          <w:rFonts w:hint="default"/>
          <w:sz w:val="21"/>
          <w:szCs w:val="22"/>
        </w:rPr>
        <mc:AlternateContent>
          <mc:Choice Requires="wps">
            <w:drawing>
              <wp:anchor distT="0" distB="0" distL="114300" distR="114300" simplePos="0" relativeHeight="251687936" behindDoc="0" locked="0" layoutInCell="1" allowOverlap="1">
                <wp:simplePos x="0" y="0"/>
                <wp:positionH relativeFrom="column">
                  <wp:posOffset>3660775</wp:posOffset>
                </wp:positionH>
                <wp:positionV relativeFrom="paragraph">
                  <wp:posOffset>113030</wp:posOffset>
                </wp:positionV>
                <wp:extent cx="632460" cy="0"/>
                <wp:effectExtent l="0" t="38100" r="15240" b="38100"/>
                <wp:wrapNone/>
                <wp:docPr id="115" name="直接箭头连接符 233"/>
                <wp:cNvGraphicFramePr/>
                <a:graphic xmlns:a="http://schemas.openxmlformats.org/drawingml/2006/main">
                  <a:graphicData uri="http://schemas.microsoft.com/office/word/2010/wordprocessingShape">
                    <wps:wsp>
                      <wps:cNvSpPr/>
                      <wps:spPr>
                        <a:xfrm>
                          <a:off x="0" y="0"/>
                          <a:ext cx="632460" cy="0"/>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33" o:spid="_x0000_s1026" o:spt="32" type="#_x0000_t32" style="position:absolute;left:0pt;margin-left:288.25pt;margin-top:8.9pt;height:0pt;width:49.8pt;z-index:251687936;mso-width-relative:page;mso-height-relative:page;" filled="f" stroked="t" coordsize="21600,21600" o:gfxdata="UEsDBAoAAAAAAIdO4kAAAAAAAAAAAAAAAAAEAAAAZHJzL1BLAwQUAAAACACHTuJAyskJHtcAAAAJ&#10;AQAADwAAAGRycy9kb3ducmV2LnhtbE2PT0vEMBDF74LfIYzgzU0rbKq16YIuYi8KuyviMduOTbCZ&#10;lCb7z0/viAc9zns/3rxXLY5+EHucogukIZ9lIJDa0DnqNbxuHq9uQMRkqDNDINRwwgiL+vysMmUX&#10;DrTC/Tr1gkMolkaDTWkspYytRW/iLIxI7H2EyZvE59TLbjIHDveDvM4yJb1xxB+sGfHBYvu53nkN&#10;afl+suqtvb91L5unZ+W+mqZZan15kWd3IBIe0x8MP/W5OtTcaRt21EUxaJgXas4oGwVPYEAVKgex&#10;/RVkXcn/C+pvUEsDBBQAAAAIAIdO4kBwknQIHAIAABcEAAAOAAAAZHJzL2Uyb0RvYy54bWytU0uO&#10;EzEQ3SNxB8t70vkwEbTSmcWEYYNgpIEDVNzubkv+UXbSySW4ABIrYMWwmj2ngeEYlJ1MAoOQZkEv&#10;usvtqlf1np9npxuj2VpiUM5WfDQYciatcLWybcXfvD5/9ISzEMHWoJ2VFd/KwE/nDx/Mel/Kseuc&#10;riUyArGh7H3Fuxh9WRRBdNJAGDgvLW02Dg1EWmJb1Ag9oRtdjIfDadE7rD06IUOgv4vdJt8j4n0A&#10;XdMoIRdOrIy0cYeKUkMkSqFTPvB5nrZppIivmibIyHTFiWnMb2pC8TK9i/kMyhbBd0rsR4D7jHCH&#10;kwFlqekBagER2ArVX1BGCXTBNXEgnCl2RLIixGI0vKPNZQdeZi4kdfAH0cP/gxUv1xfIVE1OGJ1w&#10;ZsHQkd+8v/7x7tPN16vvH69/fvuQ4i+f2XgySXL1PpRUdekvcL8KFCbumwZN+hIrtskSbw8Sy01k&#10;gn5OJ+PHUxJf3G4VxzqPIT6XzrAUVDxEBNV28cxZS+focJQVhvWLEKkzFd4WpKbasr7iT0/GxEIA&#10;+bIhP1BoPHELts21wWlVnyutU0XAdnmmka0heSM/iR/h/pGWmiwgdLu8vLVzDbqVrakAyk5C/czW&#10;LG49qWfp2vA0jJE1Z1rSLUtRzoyg9DEzogLb6n9k0yDa0jxJ8J3EKVq6eksn1pNlidfbFSCVrzwm&#10;pegQM4OUR37JXPbeTob8fZ1xj/d5/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yQke1wAAAAkB&#10;AAAPAAAAAAAAAAEAIAAAACIAAABkcnMvZG93bnJldi54bWxQSwECFAAUAAAACACHTuJAcJJ0CBwC&#10;AAAXBAAADgAAAAAAAAABACAAAAAmAQAAZHJzL2Uyb0RvYy54bWxQSwUGAAAAAAYABgBZAQAAtAUA&#10;AAAA&#10;">
                <v:fill on="f" focussize="0,0"/>
                <v:stroke color="#000000" joinstyle="round" endarrow="block"/>
                <v:imagedata o:title=""/>
                <o:lock v:ext="edit" aspectratio="f"/>
              </v:shape>
            </w:pict>
          </mc:Fallback>
        </mc:AlternateContent>
      </w:r>
      <w:r>
        <w:rPr>
          <w:rFonts w:hint="default"/>
          <w:sz w:val="21"/>
          <w:szCs w:val="22"/>
        </w:rPr>
        <mc:AlternateContent>
          <mc:Choice Requires="wps">
            <w:drawing>
              <wp:anchor distT="0" distB="0" distL="114300" distR="114300" simplePos="0" relativeHeight="251688960" behindDoc="0" locked="0" layoutInCell="1" allowOverlap="1">
                <wp:simplePos x="0" y="0"/>
                <wp:positionH relativeFrom="column">
                  <wp:posOffset>-574040</wp:posOffset>
                </wp:positionH>
                <wp:positionV relativeFrom="paragraph">
                  <wp:posOffset>179705</wp:posOffset>
                </wp:positionV>
                <wp:extent cx="2201545" cy="14605"/>
                <wp:effectExtent l="0" t="37465" r="8255" b="24130"/>
                <wp:wrapNone/>
                <wp:docPr id="116" name="直接箭头连接符 234"/>
                <wp:cNvGraphicFramePr/>
                <a:graphic xmlns:a="http://schemas.openxmlformats.org/drawingml/2006/main">
                  <a:graphicData uri="http://schemas.microsoft.com/office/word/2010/wordprocessingShape">
                    <wps:wsp>
                      <wps:cNvSpPr/>
                      <wps:spPr>
                        <a:xfrm flipV="1">
                          <a:off x="0" y="0"/>
                          <a:ext cx="2201545" cy="14605"/>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34" o:spid="_x0000_s1026" o:spt="32" type="#_x0000_t32" style="position:absolute;left:0pt;flip:y;margin-left:-45.2pt;margin-top:14.15pt;height:1.15pt;width:173.35pt;z-index:251688960;mso-width-relative:page;mso-height-relative:page;" filled="f" stroked="t" coordsize="21600,21600" o:gfxdata="UEsDBAoAAAAAAIdO4kAAAAAAAAAAAAAAAAAEAAAAZHJzL1BLAwQUAAAACACHTuJALIFFINkAAAAJ&#10;AQAADwAAAGRycy9kb3ducmV2LnhtbE2PwU7DMAyG70i8Q2QkLmhL1rGqK3V3AAYnNFG2e9aatlrj&#10;VE22tW9POMHNlj/9/v5sM5pOXGhwrWWExVyBIC5t1XKNsP/azhIQzmuudGeZECZysMlvbzKdVvbK&#10;n3QpfC1CCLtUIzTe96mUrmzIaDe3PXG4fdvBaB/WoZbVoK8h3HQyUiqWRrccPjS6p+eGylNxNggv&#10;xW61PTzsx2gq3z+Kt+S04+kV8f5uoZ5AeBr9Hwy/+kEd8uB0tGeunOgQZmv1GFCEKFmCCEC0isNw&#10;RFiqGGSeyf8N8h9QSwMEFAAAAAgAh07iQJXYe7clAgAAJgQAAA4AAABkcnMvZTJvRG9jLnhtbK1T&#10;vY4TMRDukXgHyz3ZJCQRRNlcceFoEJx0QD/xenct+Y+xk01eghdAogKqg+p6ngaOx2DsDTk4hHQF&#10;W6zGnplv5vtmvDjZGc22EoNytuSjwZAzaYWrlG1K/url2YNHnIUItgLtrCz5XgZ+srx/b9H5uRy7&#10;1ulKIiMQG+adL3kbo58XRRCtNBAGzktLztqhgUhHbIoKoSN0o4vxcDgrOoeVRydkCHS76p38gIh3&#10;AXR1rYRcObEx0sYeFaWGSJRCq3zgy9xtXUsRX9R1kJHpkhPTmP9UhOx1+hfLBcwbBN8qcWgB7tLC&#10;LU4GlKWiR6gVRGAbVH9BGSXQBVfHgXCm6IlkRYjFaHhLm4sWvMxcSOrgj6KH/wcrnm/PkamKNmE0&#10;48yCoZFfv7v6/vbj9ZfP3z5c/fj6PtmXn9j44STJ1fkwp6wLf46HUyAzcd/VaFitlX9NaFkN4sd2&#10;Wez9UWy5i0zQ5ZgITydTzgT5RpPZcJrQix4mwXkM8al0hiWj5CEiqKaNp85aGqvDvgRsn4XYJ/5K&#10;SMnasq7kj6fjVABoTWtaDzKNJ6rBNrm94LSqzpTWKSNgsz7VyLaQViV/h4b+CEtFVhDaPi67UhjM&#10;0W1sla1WQvXEVizuPYlp6RXx1IyRFWda0qNLVo6MoPRNZEQFttH/iCZltCWBkv694slau2pPA+xo&#10;g4nXmw0gpW88JqXSFJIyKY7WJ4t7WPW0n7+fc9TN817+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yBRSDZAAAACQEAAA8AAAAAAAAAAQAgAAAAIgAAAGRycy9kb3ducmV2LnhtbFBLAQIUABQAAAAI&#10;AIdO4kCV2Hu3JQIAACYEAAAOAAAAAAAAAAEAIAAAACgBAABkcnMvZTJvRG9jLnhtbFBLBQYAAAAA&#10;BgAGAFkBAAC/BQAAAAA=&#10;">
                <v:fill on="f" focussize="0,0"/>
                <v:stroke color="#000000" joinstyle="round" endarrow="block"/>
                <v:imagedata o:title=""/>
                <o:lock v:ext="edit" aspectratio="f"/>
              </v:shape>
            </w:pict>
          </mc:Fallback>
        </mc:AlternateContent>
      </w:r>
    </w:p>
    <w:p>
      <w:pPr>
        <w:rPr>
          <w:rFonts w:hint="default"/>
          <w:sz w:val="21"/>
          <w:szCs w:val="21"/>
        </w:rPr>
      </w:pPr>
      <w:r>
        <w:rPr>
          <w:rFonts w:hint="default"/>
          <w:sz w:val="21"/>
          <w:szCs w:val="22"/>
        </w:rPr>
        <mc:AlternateContent>
          <mc:Choice Requires="wps">
            <w:drawing>
              <wp:anchor distT="0" distB="0" distL="114300" distR="114300" simplePos="0" relativeHeight="251689984" behindDoc="0" locked="0" layoutInCell="1" allowOverlap="1">
                <wp:simplePos x="0" y="0"/>
                <wp:positionH relativeFrom="column">
                  <wp:posOffset>2698750</wp:posOffset>
                </wp:positionH>
                <wp:positionV relativeFrom="paragraph">
                  <wp:posOffset>108585</wp:posOffset>
                </wp:positionV>
                <wp:extent cx="0" cy="438785"/>
                <wp:effectExtent l="38100" t="0" r="38100" b="18415"/>
                <wp:wrapNone/>
                <wp:docPr id="117" name="直接连接符 235"/>
                <wp:cNvGraphicFramePr/>
                <a:graphic xmlns:a="http://schemas.openxmlformats.org/drawingml/2006/main">
                  <a:graphicData uri="http://schemas.microsoft.com/office/word/2010/wordprocessingShape">
                    <wps:wsp>
                      <wps:cNvSpPr/>
                      <wps:spPr>
                        <a:xfrm flipH="1">
                          <a:off x="0" y="0"/>
                          <a:ext cx="0" cy="43878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35" o:spid="_x0000_s1026" o:spt="20" style="position:absolute;left:0pt;flip:x;margin-left:212.5pt;margin-top:8.55pt;height:34.55pt;width:0pt;z-index:251689984;mso-width-relative:page;mso-height-relative:page;" filled="f" stroked="t" coordsize="21600,21600" o:gfxdata="UEsDBAoAAAAAAIdO4kAAAAAAAAAAAAAAAAAEAAAAZHJzL1BLAwQUAAAACACHTuJAFdeiMNgAAAAJ&#10;AQAADwAAAGRycy9kb3ducmV2LnhtbE2PwU7DMBBE70j8g7VI3KiTqC0lxOkBgcQJQYuQuLnxkoTG&#10;6xBvm9KvZ1EPcNyZ0eybYnnwndrjENtABtJJAgqpCq6l2sDr+uFqASqyJWe7QGjgGyMsy/OzwuYu&#10;jPSC+xXXSkoo5tZAw9znWseqQW/jJPRI4n2EwVuWc6i1G+wo5b7TWZLMtbctyYfG9njXYLVd7byB&#10;m/U4C8/D9m2atl/vx/tP7h+f2JjLizS5BcV44L8w/OILOpTCtAk7clF1BqbZTLawGNcpKAmchI2B&#10;xTwDXRb6/4LyB1BLAwQUAAAACACHTuJA79PakgsCAAD/AwAADgAAAGRycy9lMm9Eb2MueG1srVNL&#10;jhMxEN0jcQfLe9JJhjChlc4sCAMLBCMNHKBiu7st+SeX87sEF0BiByuW7LkNwzEou0MGBiHNgl5Y&#10;5XL5Vb3Xz4uLvTVsqyJq7xo+GY05U054qV3X8HdvLx/NOcMEToLxTjX8oJBfLB8+WOxCraa+90aq&#10;yAjEYb0LDe9TCnVVoeiVBRz5oBwdtj5aSLSNXSUj7Ajdmmo6Hj+pdj7KEL1QiJRdDYf8iBjvA+jb&#10;Vgu18mJjlUsDalQGElHCXgfkyzJt2yqR3rQtqsRMw4lpKis1oXid12q5gLqLEHotjiPAfUa4w8mC&#10;dtT0BLWCBGwT9V9QVovo0bdpJLytBiJFEWIxGd/R5rqHoAoXkhrDSXT8f7Di9fYqMi3JCZNzzhxY&#10;+uU3H75+f//px7ePtN58+cymZ7Ms1C5gTfXX4Soed0hhZr1vo2Wt0eEl4RQdiBnbF5kPJ5nVPjEx&#10;JAVlH5/Nz+cFuBoQMlKImF4ob1kOGm60ywJADdtXmKgrlf4qyWnj2K7hT2fTGWcCyI0tuYBCG4gR&#10;uq7cRW+0vNTG5BsYu/UzE9kWsiPKl7kR7h9luckKsB/qytHgleg3TtIFqHsF8rmTLB0CaebosfA8&#10;jFWSM6PobeWoVCbQ5rYyRQ2uM/+opkGMo3my2IO8OVp7eaD/tAlRdz3pMikz5xPyRZn+6OFsvN/3&#10;Ben23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XXojDYAAAACQEAAA8AAAAAAAAAAQAgAAAA&#10;IgAAAGRycy9kb3ducmV2LnhtbFBLAQIUABQAAAAIAIdO4kDv09qSCwIAAP8DAAAOAAAAAAAAAAEA&#10;IAAAACcBAABkcnMvZTJvRG9jLnhtbFBLBQYAAAAABgAGAFkBAACkBQAAAAA=&#10;">
                <v:fill on="f" focussize="0,0"/>
                <v:stroke color="#000000" joinstyle="round" endarrow="block"/>
                <v:imagedata o:title=""/>
                <o:lock v:ext="edit" aspectratio="f"/>
              </v:line>
            </w:pict>
          </mc:Fallback>
        </mc:AlternateContent>
      </w:r>
      <w:r>
        <w:rPr>
          <w:rFonts w:hint="default"/>
          <w:sz w:val="21"/>
          <w:szCs w:val="22"/>
        </w:rPr>
        <mc:AlternateContent>
          <mc:Choice Requires="wps">
            <w:drawing>
              <wp:anchor distT="0" distB="0" distL="114300" distR="114300" simplePos="0" relativeHeight="251691008" behindDoc="0" locked="0" layoutInCell="1" allowOverlap="1">
                <wp:simplePos x="0" y="0"/>
                <wp:positionH relativeFrom="column">
                  <wp:posOffset>2266950</wp:posOffset>
                </wp:positionH>
                <wp:positionV relativeFrom="paragraph">
                  <wp:posOffset>108585</wp:posOffset>
                </wp:positionV>
                <wp:extent cx="323850" cy="552450"/>
                <wp:effectExtent l="0" t="0" r="0" b="0"/>
                <wp:wrapNone/>
                <wp:docPr id="118" name="文本框 236"/>
                <wp:cNvGraphicFramePr/>
                <a:graphic xmlns:a="http://schemas.openxmlformats.org/drawingml/2006/main">
                  <a:graphicData uri="http://schemas.microsoft.com/office/word/2010/wordprocessingShape">
                    <wps:wsp>
                      <wps:cNvSpPr txBox="1"/>
                      <wps:spPr>
                        <a:xfrm>
                          <a:off x="0" y="0"/>
                          <a:ext cx="323850" cy="552450"/>
                        </a:xfrm>
                        <a:prstGeom prst="rect">
                          <a:avLst/>
                        </a:prstGeom>
                        <a:noFill/>
                        <a:ln>
                          <a:noFill/>
                        </a:ln>
                      </wps:spPr>
                      <wps:txbx>
                        <w:txbxContent>
                          <w:p>
                            <w:pPr>
                              <w:rPr>
                                <w:rFonts w:hint="default"/>
                                <w:sz w:val="21"/>
                                <w:szCs w:val="21"/>
                              </w:rPr>
                            </w:pPr>
                            <w:r>
                              <w:rPr>
                                <w:rFonts w:hint="default"/>
                                <w:sz w:val="21"/>
                                <w:szCs w:val="21"/>
                              </w:rPr>
                              <w:t xml:space="preserve"> </w:t>
                            </w:r>
                            <w:r>
                              <w:rPr>
                                <w:rFonts w:hint="eastAsia"/>
                                <w:sz w:val="21"/>
                                <w:szCs w:val="21"/>
                              </w:rPr>
                              <w:t>符合</w:t>
                            </w:r>
                          </w:p>
                        </w:txbxContent>
                      </wps:txbx>
                      <wps:bodyPr vert="eaVert" wrap="square" lIns="0" tIns="0" rIns="0" bIns="0" anchor="t" anchorCtr="0" upright="1"/>
                    </wps:wsp>
                  </a:graphicData>
                </a:graphic>
              </wp:anchor>
            </w:drawing>
          </mc:Choice>
          <mc:Fallback>
            <w:pict>
              <v:shape id="文本框 236" o:spid="_x0000_s1026" o:spt="202" type="#_x0000_t202" style="position:absolute;left:0pt;margin-left:178.5pt;margin-top:8.55pt;height:43.5pt;width:25.5pt;z-index:251691008;mso-width-relative:page;mso-height-relative:page;" filled="f" stroked="f" coordsize="21600,21600" o:gfxdata="UEsDBAoAAAAAAIdO4kAAAAAAAAAAAAAAAAAEAAAAZHJzL1BLAwQUAAAACACHTuJAftttDNYAAAAK&#10;AQAADwAAAGRycy9kb3ducmV2LnhtbE2PS0/DMBCE70j8B2uRuFE7tKVViFOhVsC5oZfctvaSRPgR&#10;xe6Df89yguPOjGa/qTZX78SZpjTEoKGYKRAUTLRD6DQcPl4f1iBSxmDRxUAavinBpr69qbC08RL2&#10;dG5yJ7gkpBI19DmPpZTJ9OQxzeJIgb3POHnMfE6dtBNeuNw7+ajUk/Q4BP7Q40jbnsxXc/Ia2m3r&#10;ZDSHpXnfzyW+NLs31+60vr8r1DOITNf8F4ZffEaHmpmO8RRsEk7DfLniLZmNVQGCAwu1ZuHIgloU&#10;IOtK/p9Q/wBQSwMEFAAAAAgAh07iQN8hOuXaAQAAqgMAAA4AAABkcnMvZTJvRG9jLnhtbK1TS44T&#10;MRDdI3EHy3vS+ZDRqJXOSBANQkKANMDecbvTlvzDdtKdC8ANWLFhz7lyjnl2pzMwbGbBxi5XlZ/r&#10;vSqvbnqtyEH4IK2p6GwypUQYbmtpdhX9/On2xTUlITJTM2WNqOhRBHqzfv5s1blSzG1rVS08AYgJ&#10;Zecq2sboyqIIvBWahYl1wiDYWK9ZxNHvitqzDuhaFfPp9KrorK+dt1yEAO9mCNIzon8KoG0aycXG&#10;8r0WJg6oXigWQSm00gW6ztU2jeDxQ9MEEYmqKJjGvOIR2Nu0FusVK3eeuVbycwnsKSU84qSZNHj0&#10;ArVhkZG9l/9Aacm9DbaJE251MRDJioDFbPpIm7uWOZG5QOrgLqKH/wfL3x8+eiJrTMIMjTdMo+Wn&#10;H99PP3+ffn0j88VVkqhzoUTmnUNu7F/ZHumjP8CZmPeN12kHJ4I4BD5eBBZ9JBzOxXxxvUSEI7Rc&#10;zl/CBnrxcNn5EN8Iq0kyKurRvywrO7wLcUgdU9Jbxt5KpXIPlfnLAczkKVLlQ4XJiv22P9PZ2voI&#10;NvgIeEewL9gp6TAIFQ1f98wLStRbA6XT1IyGH43taDDDW4t5wuXBfB2H6do7L3ctsLNQuQ60MJM9&#10;j1uakT/PudqHL7a+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7bbQzWAAAACgEAAA8AAAAAAAAA&#10;AQAgAAAAIgAAAGRycy9kb3ducmV2LnhtbFBLAQIUABQAAAAIAIdO4kDfITrl2gEAAKoDAAAOAAAA&#10;AAAAAAEAIAAAACUBAABkcnMvZTJvRG9jLnhtbFBLBQYAAAAABgAGAFkBAABxBQAAAAA=&#10;">
                <v:fill on="f" focussize="0,0"/>
                <v:stroke on="f"/>
                <v:imagedata o:title=""/>
                <o:lock v:ext="edit" aspectratio="f"/>
                <v:textbox inset="0mm,0mm,0mm,0mm" style="layout-flow:vertical-ideographic;">
                  <w:txbxContent>
                    <w:p>
                      <w:pPr>
                        <w:rPr>
                          <w:rFonts w:hint="default"/>
                          <w:sz w:val="21"/>
                          <w:szCs w:val="21"/>
                        </w:rPr>
                      </w:pPr>
                      <w:r>
                        <w:rPr>
                          <w:rFonts w:hint="default"/>
                          <w:sz w:val="21"/>
                          <w:szCs w:val="21"/>
                        </w:rPr>
                        <w:t xml:space="preserve"> </w:t>
                      </w:r>
                      <w:r>
                        <w:rPr>
                          <w:rFonts w:hint="eastAsia"/>
                          <w:sz w:val="21"/>
                          <w:szCs w:val="21"/>
                        </w:rPr>
                        <w:t>符合</w:t>
                      </w:r>
                    </w:p>
                  </w:txbxContent>
                </v:textbox>
              </v:shape>
            </w:pict>
          </mc:Fallback>
        </mc:AlternateContent>
      </w:r>
      <w:r>
        <w:rPr>
          <w:rFonts w:hint="default"/>
          <w:sz w:val="21"/>
          <w:szCs w:val="21"/>
        </w:rPr>
        <w:t xml:space="preserve"> </w:t>
      </w:r>
      <w:r>
        <w:rPr>
          <w:rFonts w:hint="eastAsia"/>
          <w:sz w:val="21"/>
          <w:szCs w:val="21"/>
        </w:rPr>
        <w:t xml:space="preserve">                                                       改正后</w:t>
      </w:r>
    </w:p>
    <w:p>
      <w:pPr>
        <w:spacing w:line="440" w:lineRule="exact"/>
        <w:rPr>
          <w:rFonts w:hint="default" w:eastAsia="仿宋_GB2312"/>
          <w:b/>
          <w:sz w:val="28"/>
          <w:szCs w:val="28"/>
        </w:rPr>
      </w:pP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92032" behindDoc="0" locked="0" layoutInCell="1" allowOverlap="1">
                <wp:simplePos x="0" y="0"/>
                <wp:positionH relativeFrom="column">
                  <wp:posOffset>1784350</wp:posOffset>
                </wp:positionH>
                <wp:positionV relativeFrom="paragraph">
                  <wp:posOffset>69850</wp:posOffset>
                </wp:positionV>
                <wp:extent cx="1933575" cy="781050"/>
                <wp:effectExtent l="12700" t="5080" r="15875" b="13970"/>
                <wp:wrapNone/>
                <wp:docPr id="119" name="流程图: 决策 237"/>
                <wp:cNvGraphicFramePr/>
                <a:graphic xmlns:a="http://schemas.openxmlformats.org/drawingml/2006/main">
                  <a:graphicData uri="http://schemas.microsoft.com/office/word/2010/wordprocessingShape">
                    <wps:wsp>
                      <wps:cNvSpPr/>
                      <wps:spPr>
                        <a:xfrm>
                          <a:off x="0" y="0"/>
                          <a:ext cx="1933575" cy="7810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 w:val="21"/>
                                <w:szCs w:val="22"/>
                              </w:rPr>
                            </w:pPr>
                            <w:r>
                              <w:rPr>
                                <w:rFonts w:hint="eastAsia" w:hAnsi="宋体"/>
                                <w:sz w:val="21"/>
                                <w:szCs w:val="22"/>
                              </w:rPr>
                              <w:t>审查</w:t>
                            </w:r>
                            <w:r>
                              <w:rPr>
                                <w:rFonts w:hint="eastAsia" w:hAnsi="宋体"/>
                                <w:sz w:val="21"/>
                                <w:szCs w:val="21"/>
                              </w:rPr>
                              <w:t xml:space="preserve"> </w:t>
                            </w:r>
                          </w:p>
                        </w:txbxContent>
                      </wps:txbx>
                      <wps:bodyPr vert="horz" wrap="square" lIns="0" tIns="0" rIns="0" bIns="0" anchor="t" anchorCtr="0" upright="1"/>
                    </wps:wsp>
                  </a:graphicData>
                </a:graphic>
              </wp:anchor>
            </w:drawing>
          </mc:Choice>
          <mc:Fallback>
            <w:pict>
              <v:shape id="流程图: 决策 237" o:spid="_x0000_s1026" o:spt="110" type="#_x0000_t110" style="position:absolute;left:0pt;margin-left:140.5pt;margin-top:5.5pt;height:61.5pt;width:152.25pt;z-index:251692032;mso-width-relative:page;mso-height-relative:page;" fillcolor="#FFFFFF" filled="t" stroked="t" coordsize="21600,21600" o:gfxdata="UEsDBAoAAAAAAIdO4kAAAAAAAAAAAAAAAAAEAAAAZHJzL1BLAwQUAAAACACHTuJAl2SietcAAAAK&#10;AQAADwAAAGRycy9kb3ducmV2LnhtbE2PQU/DMAyF70j8h8hIXBBLWlZUStMdkDgiYCDBMWvcpqJx&#10;qibdxr/HO7GTZb+n5+/Vm6MfxR7nOATSkK0UCKQ22IF6DZ8fz7cliJgMWTMGQg2/GGHTXF7UprLh&#10;QO+436ZecAjFymhwKU2VlLF16E1chQmJtS7M3iRe517a2Rw43I8yV+peejMQf3BmwieH7c928Rrk&#10;V5cH8+bo+yZrccTlZd29Pmh9fZWpRxAJj+nfDCd8RoeGmXZhIRvFqCEvM+6SWDhNNhRlUYDY8eFu&#10;rUA2tTyv0PwBUEsDBBQAAAAIAIdO4kBnfGBhTwIAAJwEAAAOAAAAZHJzL2Uyb0RvYy54bWytVL2O&#10;EzEQ7pF4B8s92U2ikMsqmysSgpAQnHTwABOvN2vJf9hONqGjoaGn4QWuoUK0vM1xr8HYm+R+oLiC&#10;LTaf155v5vs8k+n5Tkmy5c4Lo0va7+WUcM1MJfS6pO/fLZ+dUeID6Aqk0byke+7p+ezpk2lrCz4w&#10;jZEVdwRJtC9aW9ImBFtkmWcNV+B7xnKNm7VxCgIu3TqrHLTIrmQ2yPPnWWtcZZ1h3Hv8uug26YHR&#10;PYbQ1LVgfGHYRnEdOlbHJQSU5BthPZ2lauuas/C2rj0PRJYUlYb0xiSIV/GdzaZQrB3YRrBDCfCY&#10;Eh5oUiA0Jj1RLSAA2TjxF5USzBlv6tBjRmWdkOQIqujnD7y5bMDypAWt9vZkuv9/tOzN9sIRUWEn&#10;9CeUaFB45b9/frq5+nL97VdBrj//uPn+lQyG42hVa32BEZf2wh1WHmHUvaudir+oiOySvfuTvXwX&#10;CMOP/clwOBqPKGG4Nz7r56Pkf3YbbZ0PL7lRJIKS1tK08wZcWHAmYr8mi2H72gdMj3HH8zGzN1JU&#10;SyFlWrj1ai4d2QLe+zI9sX4MuXdMatKWdDIaxKIAm7nGJkKoLBri9Trluxfh7xLn6fkXcSxsAb7p&#10;CkgM8RgUSgQevYOi4VC90BUJe4uWa5w1GotRvKJEchzNiNLJAEI+5iSqkxpFxlvq7iWisFvtkCbC&#10;lan2eNs4/GhuY9xHzIitj1I/bMBhfvlKY2/FOTkCdwSrIwDNMLSk6FMH56Gbp411Yt0gcz85EhNi&#10;0ybTDwMWp+LuOtV6+6cy+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ZKJ61wAAAAoBAAAPAAAA&#10;AAAAAAEAIAAAACIAAABkcnMvZG93bnJldi54bWxQSwECFAAUAAAACACHTuJAZ3xgYU8CAACcBAAA&#10;DgAAAAAAAAABACAAAAAmAQAAZHJzL2Uyb0RvYy54bWxQSwUGAAAAAAYABgBZAQAA5wUAAAAA&#10;">
                <v:fill on="t" focussize="0,0"/>
                <v:stroke color="#000000" joinstyle="miter"/>
                <v:imagedata o:title=""/>
                <o:lock v:ext="edit" aspectratio="f"/>
                <v:textbox inset="0mm,0mm,0mm,0mm">
                  <w:txbxContent>
                    <w:p>
                      <w:pPr>
                        <w:jc w:val="center"/>
                        <w:rPr>
                          <w:rFonts w:hint="eastAsia" w:hAnsi="宋体"/>
                          <w:sz w:val="21"/>
                          <w:szCs w:val="22"/>
                        </w:rPr>
                      </w:pPr>
                      <w:r>
                        <w:rPr>
                          <w:rFonts w:hint="eastAsia" w:hAnsi="宋体"/>
                          <w:sz w:val="21"/>
                          <w:szCs w:val="22"/>
                        </w:rPr>
                        <w:t>审查</w:t>
                      </w:r>
                      <w:r>
                        <w:rPr>
                          <w:rFonts w:hint="eastAsia" w:hAnsi="宋体"/>
                          <w:sz w:val="21"/>
                          <w:szCs w:val="21"/>
                        </w:rPr>
                        <w:t xml:space="preserve"> </w:t>
                      </w:r>
                    </w:p>
                  </w:txbxContent>
                </v:textbox>
              </v:shape>
            </w:pict>
          </mc:Fallback>
        </mc:AlternateContent>
      </w:r>
    </w:p>
    <w:p>
      <w:pPr>
        <w:spacing w:line="440" w:lineRule="exact"/>
        <w:rPr>
          <w:rFonts w:hint="default" w:eastAsia="仿宋_GB2312"/>
          <w:b/>
          <w:sz w:val="28"/>
          <w:szCs w:val="28"/>
        </w:rPr>
      </w:pPr>
      <w:r>
        <w:rPr>
          <w:rFonts w:hint="default"/>
          <w:sz w:val="28"/>
          <w:szCs w:val="22"/>
        </w:rPr>
        <mc:AlternateContent>
          <mc:Choice Requires="wps">
            <w:drawing>
              <wp:anchor distT="0" distB="0" distL="114300" distR="114300" simplePos="0" relativeHeight="251693056" behindDoc="0" locked="0" layoutInCell="1" allowOverlap="1">
                <wp:simplePos x="0" y="0"/>
                <wp:positionH relativeFrom="column">
                  <wp:posOffset>3818255</wp:posOffset>
                </wp:positionH>
                <wp:positionV relativeFrom="paragraph">
                  <wp:posOffset>161290</wp:posOffset>
                </wp:positionV>
                <wp:extent cx="2209800" cy="9525"/>
                <wp:effectExtent l="0" t="40005" r="0" b="64770"/>
                <wp:wrapNone/>
                <wp:docPr id="120" name="直接箭头连接符 238"/>
                <wp:cNvGraphicFramePr/>
                <a:graphic xmlns:a="http://schemas.openxmlformats.org/drawingml/2006/main">
                  <a:graphicData uri="http://schemas.microsoft.com/office/word/2010/wordprocessingShape">
                    <wps:wsp>
                      <wps:cNvSpPr/>
                      <wps:spPr>
                        <a:xfrm>
                          <a:off x="0" y="0"/>
                          <a:ext cx="2209800" cy="9525"/>
                        </a:xfrm>
                        <a:prstGeom prst="straightConnector1">
                          <a:avLst/>
                        </a:prstGeom>
                        <a:ln w="9525" cap="flat" cmpd="sng">
                          <a:solidFill>
                            <a:srgbClr val="000000"/>
                          </a:solidFill>
                          <a:prstDash val="solid"/>
                          <a:round/>
                          <a:headEnd type="none" w="med" len="med"/>
                          <a:tailEnd type="arrow" w="med" len="med"/>
                        </a:ln>
                      </wps:spPr>
                      <wps:bodyPr wrap="square" upright="1"/>
                    </wps:wsp>
                  </a:graphicData>
                </a:graphic>
              </wp:anchor>
            </w:drawing>
          </mc:Choice>
          <mc:Fallback>
            <w:pict>
              <v:shape id="直接箭头连接符 238" o:spid="_x0000_s1026" o:spt="32" type="#_x0000_t32" style="position:absolute;left:0pt;margin-left:300.65pt;margin-top:12.7pt;height:0.75pt;width:174pt;z-index:251693056;mso-width-relative:page;mso-height-relative:page;" filled="f" stroked="t" coordsize="21600,21600" o:gfxdata="UEsDBAoAAAAAAIdO4kAAAAAAAAAAAAAAAAAEAAAAZHJzL1BLAwQUAAAACACHTuJAaTF5ctcAAAAJ&#10;AQAADwAAAGRycy9kb3ducmV2LnhtbE2PwU7DMAyG70i8Q2Qkbixp6Spamu6AtEOlIcTgAbImtBWN&#10;0zVet7095gRH//71+XO1ufhRLG6OQ0ANyUqBcNgGO2Cn4fNj+/AEIpJBa8aATsPVRdjUtzeVKW04&#10;47tb9tQJhmAsjYaeaCqljG3vvImrMDnk3VeYvSEe507a2ZwZ7keZKpVLbwbkC72Z3Evv2u/9yWtI&#10;myNdt7uGljdavx59usuaqdX6/i5RzyDIXeivDL/6rA41Ox3CCW0Uo4ZcJY9cZdg6A8GFIis4OHCQ&#10;FyDrSv7/oP4BUEsDBBQAAAAIAIdO4kCaRmDtGQIAABgEAAAOAAAAZHJzL2Uyb0RvYy54bWytU82O&#10;0zAQviPxDpbvNG3Qom7UdA9blguClRYewLWdxJL/GLtN+xK8ABIn4AR72jtPA8tjMHZCCwuHPZCD&#10;M7Znvpnvm/HibGc02UoIytmaziZTSqTlTijb1vT1q4tHc0pCZFYw7ays6V4GerZ8+GDR+0qWrnNa&#10;SCAIYkPV+5p2MfqqKALvpGFh4ry0eNk4MCziFtpCAOsR3eiinE6fFL0D4cFxGQKeroZLOiLCfQBd&#10;0yguV45vjLRxQAWpWURKoVM+0GWutmkkjy+bJshIdE2RacwrJkF7ndZiuWBVC8x3io8lsPuUcIeT&#10;Ycpi0gPUikVGNqD+gjKKgwuuiRPuTDEQyYogi9n0jjZXHfMyc0Gpgz+IHv4fLH+xvQSiBE5CiZpY&#10;ZrDlt+9uvr/9eHv95duHmx9f3yf78ydSPp4nuXofKoy68pcw7gKaifuuAZP+yIrsssT7g8RyFwnH&#10;w7Kcns6nmInj3elJeZIgi2OshxCfSWdIMmoaIjDVdvHcWYu9dDDLKrPt8xCHwF8BKbG2pB9RCWc4&#10;mw3OBKYyHvkF2+bY4LQSF0rrFBGgXZ9rIFuW5iN/Y0F/uKUkKxa6wS9fJTdWgdtYka1OMvHUChL3&#10;HhW0+HRoKsZIQYmW+NKSlT0jU/royQBc/29XlEVbVCcpPmicrLUTe2xZjzOLpN5sGGCmjYckE3Yx&#10;l5/8cGCysuNwp4n8fZ9xjw96+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MXly1wAAAAkBAAAP&#10;AAAAAAAAAAEAIAAAACIAAABkcnMvZG93bnJldi54bWxQSwECFAAUAAAACACHTuJAmkZg7RkCAAAY&#10;BAAADgAAAAAAAAABACAAAAAmAQAAZHJzL2Uyb0RvYy54bWxQSwUGAAAAAAYABgBZAQAAsQUAAAAA&#10;">
                <v:fill on="f" focussize="0,0"/>
                <v:stroke color="#000000" joinstyle="round" endarrow="open"/>
                <v:imagedata o:title=""/>
                <o:lock v:ext="edit" aspectratio="f"/>
              </v:shape>
            </w:pict>
          </mc:Fallback>
        </mc:AlternateContent>
      </w:r>
      <w:r>
        <w:rPr>
          <w:rFonts w:hint="eastAsia" w:eastAsia="仿宋_GB2312"/>
          <w:b/>
          <w:sz w:val="28"/>
          <w:szCs w:val="28"/>
        </w:rPr>
        <w:t xml:space="preserve"> </w:t>
      </w:r>
    </w:p>
    <w:p>
      <w:pPr>
        <w:rPr>
          <w:rFonts w:hint="default"/>
          <w:sz w:val="21"/>
          <w:szCs w:val="21"/>
        </w:rPr>
      </w:pPr>
      <w:r>
        <w:rPr>
          <w:rFonts w:hint="eastAsia" w:eastAsia="仿宋_GB2312"/>
          <w:b/>
          <w:sz w:val="28"/>
          <w:szCs w:val="28"/>
        </w:rPr>
        <w:t xml:space="preserve">                                        </w:t>
      </w:r>
      <w:r>
        <w:rPr>
          <w:rFonts w:hint="eastAsia"/>
          <w:sz w:val="21"/>
          <w:szCs w:val="21"/>
        </w:rPr>
        <w:t>不符合</w: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94080" behindDoc="0" locked="0" layoutInCell="1" allowOverlap="1">
                <wp:simplePos x="0" y="0"/>
                <wp:positionH relativeFrom="column">
                  <wp:posOffset>2089150</wp:posOffset>
                </wp:positionH>
                <wp:positionV relativeFrom="paragraph">
                  <wp:posOffset>38100</wp:posOffset>
                </wp:positionV>
                <wp:extent cx="400050" cy="208915"/>
                <wp:effectExtent l="4445" t="4445" r="14605" b="15240"/>
                <wp:wrapNone/>
                <wp:docPr id="121" name="文本框 239"/>
                <wp:cNvGraphicFramePr/>
                <a:graphic xmlns:a="http://schemas.openxmlformats.org/drawingml/2006/main">
                  <a:graphicData uri="http://schemas.microsoft.com/office/word/2010/wordprocessingShape">
                    <wps:wsp>
                      <wps:cNvSpPr txBox="1"/>
                      <wps:spPr>
                        <a:xfrm>
                          <a:off x="0" y="0"/>
                          <a:ext cx="400050" cy="2089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default"/>
                                <w:sz w:val="21"/>
                                <w:szCs w:val="21"/>
                              </w:rPr>
                            </w:pPr>
                            <w:r>
                              <w:rPr>
                                <w:rFonts w:hint="eastAsia"/>
                                <w:sz w:val="21"/>
                                <w:szCs w:val="21"/>
                              </w:rPr>
                              <w:t>符合</w:t>
                            </w:r>
                          </w:p>
                        </w:txbxContent>
                      </wps:txbx>
                      <wps:bodyPr vert="horz" wrap="square" lIns="0" tIns="0" rIns="0" bIns="0" anchor="t" anchorCtr="0" upright="1"/>
                    </wps:wsp>
                  </a:graphicData>
                </a:graphic>
              </wp:anchor>
            </w:drawing>
          </mc:Choice>
          <mc:Fallback>
            <w:pict>
              <v:shape id="文本框 239" o:spid="_x0000_s1026" o:spt="202" type="#_x0000_t202" style="position:absolute;left:0pt;margin-left:164.5pt;margin-top:3pt;height:16.45pt;width:31.5pt;z-index:251694080;mso-width-relative:page;mso-height-relative:page;" fillcolor="#FFFFFF" filled="t" stroked="t" coordsize="21600,21600" o:gfxdata="UEsDBAoAAAAAAIdO4kAAAAAAAAAAAAAAAAAEAAAAZHJzL1BLAwQUAAAACACHTuJAJ+M01dYAAAAI&#10;AQAADwAAAGRycy9kb3ducmV2LnhtbE1PTU/DMAy9I/EfIiNxY8k6VNbSdEJIXJgE2mASx7QxbUXi&#10;VE22jn+POcHJz3r2+6g2Z+/ECac4BNKwXCgQSG2wA3Ua3t+ebtYgYjJkjQuEGr4xwqa+vKhMacNM&#10;OzztUydYhGJpNPQpjaWUse3Rm7gIIxJzn2HyJvE6ddJOZmZx72SmVC69GYgdejPiY4/t1/7oOYZ/&#10;mM1L22zz11Gpj+fD9tYd7rS+vlqqexAJz+nvGH7j8w/UnKkJR7JROA2rrOAuSUPOg/lVkTFoGKwL&#10;kHUl/xeofwBQSwMEFAAAAAgAh07iQCOpkVY0AgAAkAQAAA4AAABkcnMvZTJvRG9jLnhtbK1UzY7T&#10;MBC+I/EOlu9s0kLRNmq6EluKkBAgLTyA6ziNJf9hu23KA8AbcOLCnefqc/DZabvscumBHJLP9vib&#10;mW9mMrvptSJb4YO0pqajq5ISYbhtpFnX9POn5bNrSkJkpmHKGlHTvQj0Zv70yWznKjG2nVWN8AQk&#10;JlQ7V9MuRlcVReCd0CxcWScMDlvrNYtY+nXReLYDu1bFuCxfFjvrG+ctFyFgdzEc0iOjv4TQtq3k&#10;YmH5RgsTB1YvFItIKXTSBTrP0bat4PFD2wYRiaopMo35DSfAq/Qu5jNWrT1zneTHENglITzKSTNp&#10;4PRMtWCRkY2X/1Bpyb0Nto1X3OpiSCQrgixG5SNt7jrmRM4FUgd3Fj38P1r+fvvRE9mgE8YjSgzT&#10;KPnhx/fDz9+HX9/I+Pk0SbRzoYLlnYNt7F/ZHuan/YDNlHnfep2+yIngHALvzwKLPhKOzRdlWU5w&#10;wnE0Lq+no0liKe4vOx/iG2E1SaCmHvXLsrLtuxAH05NJ8hWsks1SKpUXfr26VZ5sGWq9zM+R/YGZ&#10;MmRX0+lkPEEcDA3conEAtYMIwayzvwc3wmXEKbAFC90QQGZI/lmlZRQ+o06w5rVpSNw7yGwwXzQF&#10;o0VDiRIYx4SyZWRSXWIJ7ZSBhKlCQyUSiv2qB02CK9vsUTUMPPTsrP8Kj2h3pPplwzz8q7cG/ZRm&#10;4wT8CaxOgBmOqzWFTgO8jcMMbZyX6w7MuR1yFGjUXNLjUKVJ+HudY73/kc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fjNNXWAAAACAEAAA8AAAAAAAAAAQAgAAAAIgAAAGRycy9kb3ducmV2Lnht&#10;bFBLAQIUABQAAAAIAIdO4kAjqZFWNAIAAJAEAAAOAAAAAAAAAAEAIAAAACUBAABkcnMvZTJvRG9j&#10;LnhtbFBLBQYAAAAABgAGAFkBAADLBQAAAAA=&#10;">
                <v:fill on="t" focussize="0,0"/>
                <v:stroke color="#FFFFFF" joinstyle="miter"/>
                <v:imagedata o:title=""/>
                <o:lock v:ext="edit" aspectratio="f"/>
                <v:textbox inset="0mm,0mm,0mm,0mm">
                  <w:txbxContent>
                    <w:p>
                      <w:pPr>
                        <w:ind w:firstLine="105" w:firstLineChars="50"/>
                        <w:rPr>
                          <w:rFonts w:hint="default"/>
                          <w:sz w:val="21"/>
                          <w:szCs w:val="21"/>
                        </w:rPr>
                      </w:pPr>
                      <w:r>
                        <w:rPr>
                          <w:rFonts w:hint="eastAsia"/>
                          <w:sz w:val="21"/>
                          <w:szCs w:val="21"/>
                        </w:rPr>
                        <w:t>符合</w:t>
                      </w:r>
                    </w:p>
                  </w:txbxContent>
                </v:textbox>
              </v:shape>
            </w:pict>
          </mc:Fallback>
        </mc:AlternateContent>
      </w:r>
      <w:r>
        <w:rPr>
          <w:rFonts w:hint="default"/>
          <w:sz w:val="21"/>
          <w:szCs w:val="22"/>
        </w:rPr>
        <mc:AlternateContent>
          <mc:Choice Requires="wps">
            <w:drawing>
              <wp:anchor distT="0" distB="0" distL="114300" distR="114300" simplePos="0" relativeHeight="251695104" behindDoc="0" locked="0" layoutInCell="1" allowOverlap="1">
                <wp:simplePos x="0" y="0"/>
                <wp:positionH relativeFrom="column">
                  <wp:posOffset>2737485</wp:posOffset>
                </wp:positionH>
                <wp:positionV relativeFrom="paragraph">
                  <wp:posOffset>1905</wp:posOffset>
                </wp:positionV>
                <wp:extent cx="0" cy="441960"/>
                <wp:effectExtent l="38100" t="0" r="38100" b="15240"/>
                <wp:wrapNone/>
                <wp:docPr id="122" name="直接连接符 240"/>
                <wp:cNvGraphicFramePr/>
                <a:graphic xmlns:a="http://schemas.openxmlformats.org/drawingml/2006/main">
                  <a:graphicData uri="http://schemas.microsoft.com/office/word/2010/wordprocessingShape">
                    <wps:wsp>
                      <wps:cNvSpPr/>
                      <wps:spPr>
                        <a:xfrm flipH="1">
                          <a:off x="0" y="0"/>
                          <a:ext cx="0" cy="44196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40" o:spid="_x0000_s1026" o:spt="20" style="position:absolute;left:0pt;flip:x;margin-left:215.55pt;margin-top:0.15pt;height:34.8pt;width:0pt;z-index:251695104;mso-width-relative:page;mso-height-relative:page;" filled="f" stroked="t" coordsize="21600,21600" o:gfxdata="UEsDBAoAAAAAAIdO4kAAAAAAAAAAAAAAAAAEAAAAZHJzL1BLAwQUAAAACACHTuJA2AD40dUAAAAH&#10;AQAADwAAAGRycy9kb3ducmV2LnhtbE2OwU7DMBBE70j8g7VI3KhjWqomZNMDAokTghYh9ebGSxIa&#10;r4PtNoWvxxUHOI5m9OaVy6PtxYF86BwjqEkGgrh2puMG4XX9cLUAEaJmo3vHhPBFAZbV+VmpC+NG&#10;fqHDKjYiQTgUGqGNcSikDHVLVoeJG4hT9+681TFF30jj9ZjgtpfXWTaXVnecHlo90F1L9W61twj5&#10;erxxz373NlPd5+b7/iMOj08R8fJCZbcgIh3j3xhO+kkdquS0dXs2QfQIs6lSaYowBZHq37hFmOc5&#10;yKqU//2rH1BLAwQUAAAACACHTuJAdvirygkCAAD/AwAADgAAAGRycy9lMm9Eb2MueG1srVNLjhMx&#10;EN0jcQfLe9JJKzNiWunMgjCwQDDSwAEq/nRb8k+2k04uwQWQ2MGKJXtuw3AMyu6QzAxCmgW9sMrl&#10;8qt6r58XlzujyVaEqJxt6WwypURY5riyXUs/vL969pySmMBy0M6Klu5FpJfLp08Wg29E7XqnuQgE&#10;QWxsBt/SPiXfVFVkvTAQJ84Li4fSBQMJt6GreIAB0Y2u6un0vBpc4D44JmLE7Go8pAfE8BhAJ6Vi&#10;YuXYxgibRtQgNCSkFHvlI12WaaUULL2TMopEdEuRaSorNsF4nddquYCmC+B7xQ4jwGNGeMDJgLLY&#10;9Ai1ggRkE9RfUEax4KKTacKcqUYiRRFkMZs+0OamBy8KF5Q6+qPo8f/Bsrfb60AURyfUNSUWDP7y&#10;20/ff3788uvHZ1xvv30l9bwINfjYYP2Nvw4oW95FDDPrnQyGSK38a8QpOiAzsisy748yi10ibEwy&#10;zM7ns4vzAlyNCBnJh5heCWdIDlqqlc0CQAPbNzFhVyz9U5LT2pKhpRdn9RklDNCNEl2AofHIKNqu&#10;3I1OK36ltM43YujWL3QgW8iOKF82AeLeK8tNVhD7sa4cjV4JbmN5cU0vgL+0nKS9R80sPhaahzGC&#10;U6IFvq0clcoESp8qU1BgO/2PahxEW5znJG+O1o7v8T9tfFBdj7rMysz5BH1Rpj94OBvv7r4gnd7t&#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APjR1QAAAAcBAAAPAAAAAAAAAAEAIAAAACIAAABk&#10;cnMvZG93bnJldi54bWxQSwECFAAUAAAACACHTuJAdvirygkCAAD/AwAADgAAAAAAAAABACAAAAAk&#10;AQAAZHJzL2Uyb0RvYy54bWxQSwUGAAAAAAYABgBZAQAAnwUAAAAA&#10;">
                <v:fill on="f" focussize="0,0"/>
                <v:stroke color="#000000" joinstyle="round" endarrow="block"/>
                <v:imagedata o:title=""/>
                <o:lock v:ext="edit" aspectratio="f"/>
              </v:lin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696128" behindDoc="0" locked="0" layoutInCell="1" allowOverlap="1">
                <wp:simplePos x="0" y="0"/>
                <wp:positionH relativeFrom="column">
                  <wp:posOffset>1784350</wp:posOffset>
                </wp:positionH>
                <wp:positionV relativeFrom="paragraph">
                  <wp:posOffset>181610</wp:posOffset>
                </wp:positionV>
                <wp:extent cx="1933575" cy="552450"/>
                <wp:effectExtent l="4445" t="4445" r="5080" b="14605"/>
                <wp:wrapNone/>
                <wp:docPr id="123" name="矩形 241"/>
                <wp:cNvGraphicFramePr/>
                <a:graphic xmlns:a="http://schemas.openxmlformats.org/drawingml/2006/main">
                  <a:graphicData uri="http://schemas.microsoft.com/office/word/2010/wordprocessingShape">
                    <wps:wsp>
                      <wps:cNvSpPr/>
                      <wps:spPr>
                        <a:xfrm>
                          <a:off x="0" y="0"/>
                          <a:ext cx="1933575"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2"/>
                              </w:rPr>
                            </w:pPr>
                            <w:r>
                              <w:rPr>
                                <w:rFonts w:hint="eastAsia" w:hAnsi="宋体"/>
                                <w:sz w:val="21"/>
                                <w:szCs w:val="22"/>
                              </w:rPr>
                              <w:t>决定</w:t>
                            </w:r>
                          </w:p>
                        </w:txbxContent>
                      </wps:txbx>
                      <wps:bodyPr vert="horz" wrap="square" lIns="0" tIns="0" rIns="0" bIns="0" anchor="t" anchorCtr="0" upright="1"/>
                    </wps:wsp>
                  </a:graphicData>
                </a:graphic>
              </wp:anchor>
            </w:drawing>
          </mc:Choice>
          <mc:Fallback>
            <w:pict>
              <v:rect id="矩形 241" o:spid="_x0000_s1026" o:spt="1" style="position:absolute;left:0pt;margin-left:140.5pt;margin-top:14.3pt;height:43.5pt;width:152.25pt;z-index:251696128;mso-width-relative:page;mso-height-relative:page;" fillcolor="#FFFFFF" filled="t" stroked="t" coordsize="21600,21600" o:gfxdata="UEsDBAoAAAAAAIdO4kAAAAAAAAAAAAAAAAAEAAAAZHJzL1BLAwQUAAAACACHTuJA0UxYldkAAAAK&#10;AQAADwAAAGRycy9kb3ducmV2LnhtbE2PPU/DMBCGdyT+g3VIbNRJhaMoxOmA1AVEBaFCjG58TQLx&#10;OYrdtOXXc51gu1f36P0oVyc3iBmn0HvSkC4SEEiNtz21Grbv67scRIiGrBk8oYYzBlhV11elKaw/&#10;0hvOdWwFm1AojIYuxrGQMjQdOhMWfkTi395PzkSWUyvtZI5s7ga5TJJMOtMTJ3RmxMcOm+/64Dj3&#10;fvzabp4265fzz8ccXp8/a7X3Wt/epMkDiIin+AfDpT5Xh4o77fyBbBCDhmWe8pZ4OTIQDKhcKRA7&#10;JlOVgaxK+X9C9QtQSwMEFAAAAAgAh07iQF2g2cUyAgAAhAQAAA4AAABkcnMvZTJvRG9jLnhtbK1U&#10;zY7TMBC+I/EOlu80bboBNmq6hy1FSAhWWniAqeMklvyH7TYpL4PEjYfgcRCvwdhpu7+HHsgh/RyP&#10;v5nv80wXV4OSZMedF0ZXdDaZUsI1M7XQbUW/flm/ekuJD6BrkEbziu65p1fLly8WvS15bjoja+4I&#10;kmhf9raiXQi2zDLPOq7AT4zlGjcb4xQEXLo2qx30yK5klk+nr7PeuNo6w7j3+HU1btIDozuH0DSN&#10;YHxl2FZxHUZWxyUElOQ7YT1dpmqbhrPwuWk8D0RWFJWG9MYkiDfxnS0XULYObCfYoQQ4p4RHmhQI&#10;jUlPVCsIQLZOPKFSgjnjTRMmzKhsFJIcQRWz6SNvbjuwPGlBq709me7/Hy37tLtxRNTYCfmcEg0K&#10;r/zvj19/fv8k+cUs+tNbX2LYrb1xh5VHGMUOjVPxF2WQIXm6P3nKh0AYfpxdzufFm4IShntFkV8U&#10;yfTs7rR1PrznRpEIKurwzpKVsPvoA2bE0GNITOaNFPVaSJkWrt1cS0d2gPe7Tk8sGY88CJOa9BW9&#10;LPJYB2DTNtgsCJVF4V63Kd+DE/4+8TQ9zxHHwlbgu7GAxBDDoFQi8GgXlB2H+p2uSdhbtFbjTNFY&#10;jOI1JZLjCEaUIgMIeU4kqpMaRcaLGa8iojBsBqSJcGPqPd4qDjn62Rn3HTNii6PUb1twmF9+0NhD&#10;cR6OwB3B5ghAMzxaUfRphNdhnJutdaLtkDl1R6oCmzOZfhik2P3316nWuz+P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RTFiV2QAAAAoBAAAPAAAAAAAAAAEAIAAAACIAAABkcnMvZG93bnJldi54&#10;bWxQSwECFAAUAAAACACHTuJAXaDZxTICAACEBAAADgAAAAAAAAABACAAAAAoAQAAZHJzL2Uyb0Rv&#10;Yy54bWxQSwUGAAAAAAYABgBZAQAAzAUAAAAA&#10;">
                <v:fill on="t" focussize="0,0"/>
                <v:stroke color="#000000" joinstyle="miter"/>
                <v:imagedata o:title=""/>
                <o:lock v:ext="edit" aspectratio="f"/>
                <v:textbox inset="0mm,0mm,0mm,0mm">
                  <w:txbxContent>
                    <w:p>
                      <w:pPr>
                        <w:jc w:val="center"/>
                        <w:rPr>
                          <w:rFonts w:hint="default" w:hAnsi="宋体"/>
                          <w:sz w:val="21"/>
                          <w:szCs w:val="22"/>
                        </w:rPr>
                      </w:pPr>
                      <w:r>
                        <w:rPr>
                          <w:rFonts w:hint="eastAsia" w:hAnsi="宋体"/>
                          <w:sz w:val="21"/>
                          <w:szCs w:val="22"/>
                        </w:rPr>
                        <w:t>决定</w:t>
                      </w:r>
                    </w:p>
                  </w:txbxContent>
                </v:textbox>
              </v:rect>
            </w:pict>
          </mc:Fallback>
        </mc:AlternateContent>
      </w:r>
    </w:p>
    <w:p>
      <w:pPr>
        <w:spacing w:line="440" w:lineRule="exact"/>
        <w:rPr>
          <w:rFonts w:hint="default" w:eastAsia="仿宋_GB2312"/>
          <w:b/>
          <w:sz w:val="28"/>
          <w:szCs w:val="28"/>
        </w:rPr>
      </w:pPr>
    </w:p>
    <w:p>
      <w:pPr>
        <w:tabs>
          <w:tab w:val="left" w:pos="993"/>
          <w:tab w:val="left" w:pos="7655"/>
        </w:tabs>
        <w:rPr>
          <w:rFonts w:hint="default"/>
          <w:b/>
          <w:sz w:val="21"/>
          <w:szCs w:val="22"/>
        </w:rPr>
      </w:pPr>
      <w:r>
        <w:rPr>
          <w:rFonts w:hint="default"/>
          <w:sz w:val="21"/>
          <w:szCs w:val="22"/>
        </w:rPr>
        <mc:AlternateContent>
          <mc:Choice Requires="wps">
            <w:drawing>
              <wp:anchor distT="0" distB="0" distL="114300" distR="114300" simplePos="0" relativeHeight="251697152" behindDoc="0" locked="0" layoutInCell="1" allowOverlap="1">
                <wp:simplePos x="0" y="0"/>
                <wp:positionH relativeFrom="column">
                  <wp:posOffset>2699385</wp:posOffset>
                </wp:positionH>
                <wp:positionV relativeFrom="paragraph">
                  <wp:posOffset>175260</wp:posOffset>
                </wp:positionV>
                <wp:extent cx="0" cy="276225"/>
                <wp:effectExtent l="38100" t="0" r="38100" b="9525"/>
                <wp:wrapNone/>
                <wp:docPr id="124" name="直接箭头连接符 242"/>
                <wp:cNvGraphicFramePr/>
                <a:graphic xmlns:a="http://schemas.openxmlformats.org/drawingml/2006/main">
                  <a:graphicData uri="http://schemas.microsoft.com/office/word/2010/wordprocessingShape">
                    <wps:wsp>
                      <wps:cNvSpPr/>
                      <wps:spPr>
                        <a:xfrm>
                          <a:off x="0" y="0"/>
                          <a:ext cx="0" cy="276225"/>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42" o:spid="_x0000_s1026" o:spt="32" type="#_x0000_t32" style="position:absolute;left:0pt;margin-left:212.55pt;margin-top:13.8pt;height:21.75pt;width:0pt;z-index:251697152;mso-width-relative:page;mso-height-relative:page;" filled="f" stroked="t" coordsize="21600,21600" o:gfxdata="UEsDBAoAAAAAAIdO4kAAAAAAAAAAAAAAAAAEAAAAZHJzL1BLAwQUAAAACACHTuJAlZcmrdgAAAAJ&#10;AQAADwAAAGRycy9kb3ducmV2LnhtbE2PTUvEMBCG74L/IYzgzU1TtKu10wVdxF4U3BXxmG3GpthM&#10;SpP98tcb8aDHmXl453mrxcENYkdT6D0jqFkGgrj1pucO4XX9cHENIkTNRg+eCeFIARb16UmlS+P3&#10;/EK7VexECuFQagQb41hKGVpLToeZH4nT7cNPTsc0Tp00k96ncDfIPMsK6XTP6YPVI91baj9XW4cQ&#10;l+9HW7y1dzf98/rxqei/mqZZIp6fqewWRKRD/IPhRz+pQ52cNn7LJogB4TK/UglFyOcFiAT8LjYI&#10;c6VA1pX836D+BlBLAwQUAAAACACHTuJAFnPlehgCAAAXBAAADgAAAGRycy9lMm9Eb2MueG1srVPN&#10;bhMxEL4j8Q6W72STVVtglU0PDeWCoFLhASZe764l/zF2sslL8AJInIATcOqdp4HyGIy9IYUipB7Y&#10;g3dsz3wz3zfj+enWaLaRGJSzNZ9NppxJK1yjbFfzVy/PHzziLESwDWhnZc13MvDTxf1788FXsnS9&#10;041ERiA2VIOveR+jr4oiiF4aCBPnpaXL1qGBSFvsigZhIHSji3I6PSkGh41HJ2QIdLocL/keEe8C&#10;6NpWCbl0Ym2kjSMqSg2RKIVe+cAXudq2lSK+aNsgI9M1J6Yxr5SE7FVai8Ucqg7B90rsS4C7lHCL&#10;kwFlKekBagkR2BrVX1BGCXTBtXEinClGIlkRYjGb3tLmsgcvMxeSOviD6OH/wYrnmwtkqqFJKI84&#10;s2Co5ddvr76/+XD95fO391c/vr5L9qePrDwqk1yDDxVFXfoL3O8CmYn7tkWT/sSKbbPEu4PEchuZ&#10;GA8FnZYPT8ryOMEVN3EeQ3wqnWHJqHmICKrr45mzlvrocJYVhs2zEMfAXwEpqbZsqPnjY0JlAmgu&#10;W5oHMo0nbsF2OTY4rZpzpXWKCNitzjSyDaTZyN++oD/cUpIlhH70y1fJDSp0a9tkq5fQPLENiztP&#10;6ll6NjwVY2TDmZb0ypKVPSMofeMZUYHt9D+8SRltSaAk+Chxslau2VHHBhpZ4vV6DUjha49JKWpi&#10;ZpD8aF6yuPvZTgP5+z7j3rzn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lyat2AAAAAkBAAAP&#10;AAAAAAAAAAEAIAAAACIAAABkcnMvZG93bnJldi54bWxQSwECFAAUAAAACACHTuJAFnPlehgCAAAX&#10;BAAADgAAAAAAAAABACAAAAAnAQAAZHJzL2Uyb0RvYy54bWxQSwUGAAAAAAYABgBZAQAAsQUAAAAA&#10;">
                <v:fill on="f" focussize="0,0"/>
                <v:stroke color="#000000" joinstyle="round" endarrow="block"/>
                <v:imagedata o:title=""/>
                <o:lock v:ext="edit" aspectratio="f"/>
              </v:shape>
            </w:pict>
          </mc:Fallback>
        </mc:AlternateContent>
      </w:r>
      <w:r>
        <w:rPr>
          <w:rFonts w:hint="default"/>
          <w:sz w:val="21"/>
          <w:szCs w:val="22"/>
        </w:rPr>
        <mc:AlternateContent>
          <mc:Choice Requires="wps">
            <w:drawing>
              <wp:anchor distT="0" distB="0" distL="114300" distR="114300" simplePos="0" relativeHeight="251698176" behindDoc="0" locked="0" layoutInCell="1" allowOverlap="1">
                <wp:simplePos x="0" y="0"/>
                <wp:positionH relativeFrom="column">
                  <wp:posOffset>2806700</wp:posOffset>
                </wp:positionH>
                <wp:positionV relativeFrom="paragraph">
                  <wp:posOffset>175260</wp:posOffset>
                </wp:positionV>
                <wp:extent cx="635" cy="0"/>
                <wp:effectExtent l="75565" t="38100" r="0" b="38100"/>
                <wp:wrapNone/>
                <wp:docPr id="125" name="直接连接符 24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43" o:spid="_x0000_s1026" o:spt="20" style="position:absolute;left:0pt;margin-left:221pt;margin-top:13.8pt;height:0pt;width:0.05pt;z-index:251698176;mso-width-relative:page;mso-height-relative:page;" filled="f" stroked="t" coordsize="21600,21600" o:gfxdata="UEsDBAoAAAAAAIdO4kAAAAAAAAAAAAAAAAAEAAAAZHJzL1BLAwQUAAAACACHTuJAElqKm9gAAAAJ&#10;AQAADwAAAGRycy9kb3ducmV2LnhtbE2PwU7DMBBE70j8g7VI3KiTqCpRiNMDUrm0ULVFCG5uvCQR&#10;8TqynTb8PYt6gOPOjmbelMvJ9uKEPnSOFKSzBARS7UxHjYLXw+ouBxGiJqN7R6jgGwMsq+urUhfG&#10;nWmHp31sBIdQKLSCNsahkDLULVodZm5A4t+n81ZHPn0jjddnDre9zJJkIa3uiBtaPeBji/XXfrQK&#10;dpvVOn9bj1PtP57Sl8N28/wecqVub9LkAUTEKf6Z4Ref0aFipqMbyQTRK5jPM94SFWT3CxBsYCEF&#10;cbwIsirl/wXVD1BLAwQUAAAACACHTuJACILya/8BAADyAwAADgAAAGRycy9lMm9Eb2MueG1srVNL&#10;jhMxEN0jcQfLe9JJhhlBK51ZEIYNgpEGDlCx3d2W/JPLSSeX4AJI7GDFkj23YTgGZXcmgUFIs6AX&#10;7rJd9fzec3lxubOGbVVE7V3DZ5MpZ8oJL7XrGv7+3dWTZ5xhAifBeKcavlfIL5ePHy2GUKu5772R&#10;KjICcVgPoeF9SqGuKhS9soATH5SjzdZHC4mmsatkhIHQranm0+lFNfgoQ/RCIdLqatzkB8T4EEDf&#10;tlqolRcbq1waUaMykEgS9jogXxa2batEetu2qBIzDSelqYx0CMXrPFbLBdRdhNBrcaAAD6FwT5MF&#10;7ejQI9QKErBN1H9BWS2iR9+mifC2GoUUR0jFbHrPm5segipayGoMR9Px/8GKN9vryLSkTpifc+bA&#10;0pXffvz248Pnn98/0Xj79QubPz3LRg0Ba8q/CdfxMEMKs+pdG23+kx62K+buj+aqXWKCFi/OCF/c&#10;rVenohAxvVLeshw03GiXNUMN29eY6CBKvUvJy8axoeHPzzNdAdSALV08hTaQCHRdqUVvtLzSxuQK&#10;jN36hYlsC7kJypflEO4fafmQFWA/5pWtsT2i3zhJBVD3CuRLJ1naB7LJ0fvgmYxVkjOj6DnlqGQm&#10;0OaUmaIG15l/ZBMR44hP9nd0NEdrL/d0NZsQddeTL7PCOe9QKxT2h7bNvfb7vCCdnur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aipvYAAAACQEAAA8AAAAAAAAAAQAgAAAAIgAAAGRycy9kb3du&#10;cmV2LnhtbFBLAQIUABQAAAAIAIdO4kAIgvJr/wEAAPIDAAAOAAAAAAAAAAEAIAAAACcBAABkcnMv&#10;ZTJvRG9jLnhtbFBLBQYAAAAABgAGAFkBAACYBQAAAAA=&#10;">
                <v:fill on="f" focussize="0,0"/>
                <v:stroke color="#000000" joinstyle="round" endarrow="block"/>
                <v:imagedata o:title=""/>
                <o:lock v:ext="edit" aspectratio="f"/>
              </v:line>
            </w:pict>
          </mc:Fallback>
        </mc:AlternateContent>
      </w:r>
    </w:p>
    <w:p>
      <w:pPr>
        <w:tabs>
          <w:tab w:val="center" w:pos="4025"/>
        </w:tabs>
        <w:rPr>
          <w:rFonts w:hint="default"/>
          <w:b/>
          <w:sz w:val="21"/>
          <w:szCs w:val="22"/>
        </w:rPr>
      </w:pPr>
      <w:r>
        <w:rPr>
          <w:rFonts w:hint="default"/>
          <w:b/>
          <w:sz w:val="21"/>
          <w:szCs w:val="22"/>
        </w:rPr>
        <w:tab/>
      </w:r>
    </w:p>
    <w:p>
      <w:pPr>
        <w:rPr>
          <w:rFonts w:hint="default"/>
          <w:b/>
          <w:sz w:val="21"/>
          <w:szCs w:val="22"/>
        </w:rPr>
      </w:pPr>
      <w:r>
        <w:rPr>
          <w:rFonts w:hint="default"/>
          <w:sz w:val="21"/>
          <w:szCs w:val="22"/>
        </w:rPr>
        <mc:AlternateContent>
          <mc:Choice Requires="wps">
            <w:drawing>
              <wp:anchor distT="0" distB="0" distL="114300" distR="114300" simplePos="0" relativeHeight="251699200" behindDoc="0" locked="0" layoutInCell="1" allowOverlap="1">
                <wp:simplePos x="0" y="0"/>
                <wp:positionH relativeFrom="column">
                  <wp:posOffset>1727200</wp:posOffset>
                </wp:positionH>
                <wp:positionV relativeFrom="paragraph">
                  <wp:posOffset>65405</wp:posOffset>
                </wp:positionV>
                <wp:extent cx="1933575" cy="1205230"/>
                <wp:effectExtent l="8890" t="5715" r="19685" b="8255"/>
                <wp:wrapNone/>
                <wp:docPr id="126" name="流程图: 决策 244"/>
                <wp:cNvGraphicFramePr/>
                <a:graphic xmlns:a="http://schemas.openxmlformats.org/drawingml/2006/main">
                  <a:graphicData uri="http://schemas.microsoft.com/office/word/2010/wordprocessingShape">
                    <wps:wsp>
                      <wps:cNvSpPr/>
                      <wps:spPr>
                        <a:xfrm>
                          <a:off x="0" y="0"/>
                          <a:ext cx="1933575" cy="12052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 w:val="21"/>
                                <w:szCs w:val="22"/>
                              </w:rPr>
                            </w:pPr>
                            <w:r>
                              <w:rPr>
                                <w:rFonts w:hint="eastAsia" w:hAnsi="宋体"/>
                                <w:sz w:val="21"/>
                                <w:szCs w:val="22"/>
                              </w:rPr>
                              <w:t>办结</w:t>
                            </w:r>
                          </w:p>
                          <w:p>
                            <w:pPr>
                              <w:jc w:val="center"/>
                              <w:rPr>
                                <w:rFonts w:hint="eastAsia" w:hAnsi="宋体"/>
                                <w:sz w:val="21"/>
                                <w:szCs w:val="22"/>
                              </w:rPr>
                            </w:pPr>
                            <w:r>
                              <w:rPr>
                                <w:rFonts w:hint="eastAsia" w:hAnsi="宋体"/>
                                <w:sz w:val="21"/>
                                <w:szCs w:val="22"/>
                              </w:rPr>
                              <w:t>（设区的市级公安机关）</w:t>
                            </w:r>
                          </w:p>
                        </w:txbxContent>
                      </wps:txbx>
                      <wps:bodyPr vert="horz" wrap="square" lIns="0" tIns="0" rIns="0" bIns="0" anchor="t" anchorCtr="0" upright="1"/>
                    </wps:wsp>
                  </a:graphicData>
                </a:graphic>
              </wp:anchor>
            </w:drawing>
          </mc:Choice>
          <mc:Fallback>
            <w:pict>
              <v:shape id="流程图: 决策 244" o:spid="_x0000_s1026" o:spt="110" type="#_x0000_t110" style="position:absolute;left:0pt;margin-left:136pt;margin-top:5.15pt;height:94.9pt;width:152.25pt;z-index:251699200;mso-width-relative:page;mso-height-relative:page;" fillcolor="#FFFFFF" filled="t" stroked="t" coordsize="21600,21600" o:gfxdata="UEsDBAoAAAAAAIdO4kAAAAAAAAAAAAAAAAAEAAAAZHJzL1BLAwQUAAAACACHTuJAh/MQ5tYAAAAK&#10;AQAADwAAAGRycy9kb3ducmV2LnhtbE2PwU7DMBBE70j8g7VIXBC1E2gLIU4PSBwRUJDg6MabOMJe&#10;R7HTlr9nOdHj6o1m39SbY/Bij1MaImkoFgoEUhvtQL2Gj/en6zsQKRuyxkdCDT+YYNOcn9WmsvFA&#10;b7jf5l5wCaXKaHA5j5WUqXUYTFrEEYlZF6dgMp9TL+1kDlwevCyVWslgBuIPzoz46LD93s5Bg/zs&#10;ymheHX1dFS16nJ9vu5d7rS8vCvUAIuMx/4fhT5/VoWGnXZzJJuE1lOuSt2QG6gYEB5br1RLEjolS&#10;BcimlqcTml9QSwMEFAAAAAgAh07iQE8Z5RNQAgAAnQQAAA4AAABkcnMvZTJvRG9jLnhtbK1UvY7T&#10;QBDukXiH1facE+dycFacKxKCkBCcdPAAk/U6Xmn/2N3EDh0NDT0NL0BDhWh5m+Neg9l1kvuBIgUu&#10;nFnvzDfzfTOTyUWnJNlw54XRJR2eDCjhmplK6FVJ371dPHlGiQ+gK5BG85JuuacX08ePJq0teG4a&#10;IyvuCIJoX7S2pE0ItsgyzxquwJ8YyzVe1sYpCHh0q6xy0CK6klk+GJxlrXGVdYZx7/HrvL+kO0R3&#10;DKCpa8H43LC14jr0qI5LCEjJN8J6Ok3V1jVn4U1dex6ILCkyDemNSdBexnc2nUCxcmAbwXYlwDEl&#10;POCkQGhMeoCaQwCyduIvKCWYM97U4YQZlfVEkiLIYjh4oM1VA5YnLii1twfR/f+DZa83l46ICich&#10;P6NEg8KW//758ebb5+uvvwpy/enHzfcvJD89jVK11hcYcWUv3e7k0Yy8u9qp+IuMSJfk3R7k5V0g&#10;DD8Oz0ej8dMxJQzvhvlgnI9SA7LbcOt8eMGNItEoaS1NO2vAhTlnIg5s0hg2r3zA/Bi394+pvZGi&#10;Wggp08GtljPpyAaw8Yv0RAIYcs9NatKW9Hycx6oAp7nGKUJTWVTE61XKdy/C3wUepOdfwLGwOfim&#10;LyAhRDcolAg8igdFw6F6risSthY117hsNBajeEWJ5Lib0UqeAYQ8xhPZSY0kY5v6xkQrdMsOYaK5&#10;NNUW243bj+I2xn3AjDj7SPX9Ghzmly81DldclL3h9sZyb4BmGFpS1Kk3Z6FfqLV1YtUg8jApEhPi&#10;1CbRdxsW1+LuOdV6+68y/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H8xDm1gAAAAoBAAAPAAAA&#10;AAAAAAEAIAAAACIAAABkcnMvZG93bnJldi54bWxQSwECFAAUAAAACACHTuJATxnlE1ACAACdBAAA&#10;DgAAAAAAAAABACAAAAAlAQAAZHJzL2Uyb0RvYy54bWxQSwUGAAAAAAYABgBZAQAA5wUAAAAA&#10;">
                <v:fill on="t" focussize="0,0"/>
                <v:stroke color="#000000" joinstyle="miter"/>
                <v:imagedata o:title=""/>
                <o:lock v:ext="edit" aspectratio="f"/>
                <v:textbox inset="0mm,0mm,0mm,0mm">
                  <w:txbxContent>
                    <w:p>
                      <w:pPr>
                        <w:jc w:val="center"/>
                        <w:rPr>
                          <w:rFonts w:hint="eastAsia" w:hAnsi="宋体"/>
                          <w:sz w:val="21"/>
                          <w:szCs w:val="22"/>
                        </w:rPr>
                      </w:pPr>
                      <w:r>
                        <w:rPr>
                          <w:rFonts w:hint="eastAsia" w:hAnsi="宋体"/>
                          <w:sz w:val="21"/>
                          <w:szCs w:val="22"/>
                        </w:rPr>
                        <w:t>办结</w:t>
                      </w:r>
                    </w:p>
                    <w:p>
                      <w:pPr>
                        <w:jc w:val="center"/>
                        <w:rPr>
                          <w:rFonts w:hint="eastAsia" w:hAnsi="宋体"/>
                          <w:sz w:val="21"/>
                          <w:szCs w:val="22"/>
                        </w:rPr>
                      </w:pPr>
                      <w:r>
                        <w:rPr>
                          <w:rFonts w:hint="eastAsia" w:hAnsi="宋体"/>
                          <w:sz w:val="21"/>
                          <w:szCs w:val="22"/>
                        </w:rPr>
                        <w:t>（设区的市级公安机关）</w:t>
                      </w:r>
                    </w:p>
                  </w:txbxContent>
                </v:textbox>
              </v:shape>
            </w:pict>
          </mc:Fallback>
        </mc:AlternateContent>
      </w:r>
    </w:p>
    <w:p>
      <w:pPr>
        <w:tabs>
          <w:tab w:val="left" w:pos="993"/>
        </w:tabs>
        <w:rPr>
          <w:rFonts w:hint="default"/>
          <w:b/>
          <w:sz w:val="21"/>
          <w:szCs w:val="22"/>
        </w:rPr>
      </w:pPr>
    </w:p>
    <w:p>
      <w:pPr>
        <w:rPr>
          <w:rFonts w:hint="default"/>
          <w:b/>
          <w:sz w:val="21"/>
          <w:szCs w:val="22"/>
        </w:rPr>
      </w:pPr>
    </w:p>
    <w:p>
      <w:pPr>
        <w:rPr>
          <w:rFonts w:hint="default"/>
          <w:b/>
          <w:sz w:val="21"/>
          <w:szCs w:val="22"/>
        </w:rPr>
      </w:pPr>
      <w:r>
        <w:rPr>
          <w:rFonts w:hint="default"/>
          <w:sz w:val="21"/>
          <w:szCs w:val="22"/>
        </w:rPr>
        <mc:AlternateContent>
          <mc:Choice Requires="wps">
            <w:drawing>
              <wp:anchor distT="0" distB="0" distL="114300" distR="114300" simplePos="0" relativeHeight="251700224" behindDoc="0" locked="0" layoutInCell="1" allowOverlap="1">
                <wp:simplePos x="0" y="0"/>
                <wp:positionH relativeFrom="column">
                  <wp:posOffset>2698750</wp:posOffset>
                </wp:positionH>
                <wp:positionV relativeFrom="paragraph">
                  <wp:posOffset>14605</wp:posOffset>
                </wp:positionV>
                <wp:extent cx="635" cy="0"/>
                <wp:effectExtent l="0" t="4445" r="0" b="5080"/>
                <wp:wrapNone/>
                <wp:docPr id="127" name="直接箭头连接符 245"/>
                <wp:cNvGraphicFramePr/>
                <a:graphic xmlns:a="http://schemas.openxmlformats.org/drawingml/2006/main">
                  <a:graphicData uri="http://schemas.microsoft.com/office/word/2010/wordprocessingShape">
                    <wps:wsp>
                      <wps:cNvSpPr/>
                      <wps:spPr>
                        <a:xfrm>
                          <a:off x="0" y="0"/>
                          <a:ext cx="635" cy="0"/>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45" o:spid="_x0000_s1026" o:spt="32" type="#_x0000_t32" style="position:absolute;left:0pt;margin-left:212.5pt;margin-top:1.15pt;height:0pt;width:0.05pt;z-index:251700224;mso-width-relative:page;mso-height-relative:page;" filled="f" stroked="t" coordsize="21600,21600" o:gfxdata="UEsDBAoAAAAAAIdO4kAAAAAAAAAAAAAAAAAEAAAAZHJzL1BLAwQUAAAACACHTuJAZ3aK3dQAAAAH&#10;AQAADwAAAGRycy9kb3ducmV2LnhtbE2PwU7DMBBE70j8g7VIXBC1EyiCkE2FkDhwpK3E1Y2XJBCv&#10;o9hpSr+ehUs5Ps1q5m25Ovhe7WmMXWCEbGFAEdfBddwgbDcv1/egYrLsbB+YEL4pwqo6Pytt4cLM&#10;b7Rfp0ZJCcfCIrQpDYXWsW7J27gIA7FkH2H0NgmOjXajnaXc9zo35k5727EstHag55bqr/XkEShO&#10;y8w8Pfhm+3qcr97z4+c8bBAvLzLzCCrRIZ2O4Vdf1KESp12Y2EXVI9zmS/klIeQ3oCQXzkDt/lhX&#10;pf7vX/0AUEsDBBQAAAAIAIdO4kCrRTW/EgIAABAEAAAOAAAAZHJzL2Uyb0RvYy54bWytU0uOEzEQ&#10;3SNxB8t70kkgA7TSmcWEYYNgpIEDVNzubkv+UXbSySW4ABIrYAWsZs9pYDgGZXcmA8MmC7LolO2q&#10;V/Wen+enW6PZRmJQzlZ8MhpzJq1wtbJtxd+8Pn/whLMQwdagnZUV38nATxf37817X8qp65yuJTIC&#10;saHsfcW7GH1ZFEF00kAYOS8tHTYODURaYlvUCD2hG11Mx+OTondYe3RChkC7y+GQ7xHxGEDXNErI&#10;pRNrI20cUFFqiEQpdMoHvsjTNo0U8VXTBBmZrjgxjflLTShepW+xmEPZIvhOif0IcMwIdzgZUJaa&#10;HqCWEIGtUf0DZZRAF1wTR8KZYiCSFSEWk/EdbS478DJzIamDP4ge/h+seLm5QKZqcsL0MWcWDF35&#10;9furn+8+XX/7+uPj1a/vH1L85TObPpoluXofSqq69Be4XwUKE/dtgyb9Eyu2zRLvDhLLbWSCNk8e&#10;zjgTN/vFbZHHEJ9LZ1gKKh4igmq7eOaspUt0OMnywuZFiNSWCm8KUkdtWV/xp7NpAgcyZUNmoNB4&#10;IhZsm2uD06o+V1qnioDt6kwj20AyRv4lcoT7V1pqsoTQDXn5aLAMurWtqQDKTkL9zNYs7jxJZ+nN&#10;8DSMkTVnWtITS1HOjKD0MZk0hLY0S1J60DZFK1fv6Kp68ipxersGpEZrj0klur08fcojo2Qee1Mn&#10;J/65zri3D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d2it3UAAAABwEAAA8AAAAAAAAAAQAg&#10;AAAAIgAAAGRycy9kb3ducmV2LnhtbFBLAQIUABQAAAAIAIdO4kCrRTW/EgIAABAEAAAOAAAAAAAA&#10;AAEAIAAAACMBAABkcnMvZTJvRG9jLnhtbFBLBQYAAAAABgAGAFkBAACnBQAAAAA=&#10;">
                <v:fill on="f" focussize="0,0"/>
                <v:stroke color="#000000" joinstyle="round"/>
                <v:imagedata o:title=""/>
                <o:lock v:ext="edit" aspectratio="f"/>
              </v:shape>
            </w:pict>
          </mc:Fallback>
        </mc:AlternateContent>
      </w:r>
    </w:p>
    <w:p>
      <w:pPr>
        <w:rPr>
          <w:rFonts w:hint="default"/>
          <w:b/>
          <w:sz w:val="21"/>
          <w:szCs w:val="22"/>
        </w:rPr>
      </w:pPr>
    </w:p>
    <w:p>
      <w:pPr>
        <w:rPr>
          <w:rFonts w:hint="eastAsia" w:ascii="楷体" w:hAnsi="楷体" w:eastAsia="楷体"/>
          <w:b/>
          <w:sz w:val="28"/>
          <w:szCs w:val="28"/>
        </w:rPr>
      </w:pPr>
      <w:r>
        <w:rPr>
          <w:rFonts w:hint="default"/>
          <w:b/>
          <w:sz w:val="21"/>
          <w:szCs w:val="21"/>
        </w:rPr>
        <w:t xml:space="preserve">                                                 </w:t>
      </w:r>
    </w:p>
    <w:p>
      <w:pPr>
        <w:rPr>
          <w:rFonts w:hint="eastAsia" w:ascii="楷体" w:hAnsi="楷体" w:eastAsia="楷体"/>
          <w:b/>
          <w:sz w:val="28"/>
          <w:szCs w:val="28"/>
        </w:rPr>
      </w:pPr>
    </w:p>
    <w:p>
      <w:pPr>
        <w:rPr>
          <w:rFonts w:hint="eastAsia" w:ascii="楷体" w:hAnsi="楷体" w:eastAsia="楷体" w:cs="楷体"/>
          <w:b/>
          <w:sz w:val="28"/>
          <w:szCs w:val="28"/>
        </w:rPr>
      </w:pPr>
      <w:r>
        <w:rPr>
          <w:rFonts w:hint="eastAsia" w:ascii="楷体" w:hAnsi="楷体" w:eastAsia="楷体" w:cs="楷体"/>
          <w:b/>
          <w:sz w:val="28"/>
          <w:szCs w:val="28"/>
        </w:rPr>
        <w:t>第7项.保安员证核发办理流程图</w: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01248" behindDoc="0" locked="0" layoutInCell="1" allowOverlap="1">
                <wp:simplePos x="0" y="0"/>
                <wp:positionH relativeFrom="column">
                  <wp:posOffset>-593090</wp:posOffset>
                </wp:positionH>
                <wp:positionV relativeFrom="paragraph">
                  <wp:posOffset>201930</wp:posOffset>
                </wp:positionV>
                <wp:extent cx="3399790" cy="635"/>
                <wp:effectExtent l="0" t="0" r="0" b="0"/>
                <wp:wrapNone/>
                <wp:docPr id="128" name="直接箭头连接符 246"/>
                <wp:cNvGraphicFramePr/>
                <a:graphic xmlns:a="http://schemas.openxmlformats.org/drawingml/2006/main">
                  <a:graphicData uri="http://schemas.microsoft.com/office/word/2010/wordprocessingShape">
                    <wps:wsp>
                      <wps:cNvSpPr/>
                      <wps:spPr>
                        <a:xfrm flipH="1">
                          <a:off x="0" y="0"/>
                          <a:ext cx="3399790" cy="635"/>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46" o:spid="_x0000_s1026" o:spt="32" type="#_x0000_t32" style="position:absolute;left:0pt;flip:x;margin-left:-46.7pt;margin-top:15.9pt;height:0.05pt;width:267.7pt;z-index:251701248;mso-width-relative:page;mso-height-relative:page;" filled="f" stroked="t" coordsize="21600,21600" o:gfxdata="UEsDBAoAAAAAAIdO4kAAAAAAAAAAAAAAAAAEAAAAZHJzL1BLAwQUAAAACACHTuJA3DwkXdcAAAAJ&#10;AQAADwAAAGRycy9kb3ducmV2LnhtbE2PwW7CMAyG75N4h8iTuEFaqBiUphyQhnaYKo1t99B4bVnj&#10;dE1o4e1nTtvR9qff35/trrYVA/a+caQgnkcgkEpnGqoUfLw/z9YgfNBkdOsIFdzQwy6fPGQ6NW6k&#10;NxyOoRIcQj7VCuoQulRKX9ZotZ+7DolvX663OvDYV9L0euRw28pFFK2k1Q3xh1p3uK+x/D5erIIf&#10;erp9JnJYn4sirA4vrxVhMSo1fYyjLYiA1/AHw12f1SFnp5O7kPGiVTDbLBNGFSxjrsBAkiy43Om+&#10;2IDMM/m/Qf4LUEsDBBQAAAAIAIdO4kBpaJyQHgIAACAEAAAOAAAAZHJzL2Uyb0RvYy54bWytU81u&#10;EzEQviPxDpbvZNOEBLLKpoeGwgFBpcIDOLZ315L/GDvZ5CV4ASRO0BNw6p2ngfIYHXvTAOWSA3tY&#10;jT0z38z3zXh+ujWabCQE5WxFTwZDSqTlTijbVPTtm/NHTykJkVnBtLOyojsZ6Oni4YN550s5cq3T&#10;QgJBEBvKzle0jdGXRRF4Kw0LA+elRWftwLCIR2gKAaxDdKOL0XA4LToHwoPjMgS8XfZOukeEYwBd&#10;XSsul46vjbSxRwWpWURKoVU+0EXutq4lj6/rOshIdEWRacx/LIL2Kv2LxZyVDTDfKr5vgR3Twj1O&#10;himLRQ9QSxYZWYP6B8ooDi64Og64M0VPJCuCLE6G97S5bJmXmQtKHfxB9PD/YPmrzQUQJXATRjh4&#10;ywyO/ObD9c/3n2++ff3x6frX94/J/nJFRo+nSa7OhxKzLv0F7E8BzcR9W4MhtVb+BaJlNZAf2Wax&#10;dwex5TYSjpfj8Wz2ZIZz4OibjicJu+hBEpiHEJ9LZ0gyKhoiMNW08cxZi0N10Bdgm5ch9ol3CSlZ&#10;W9JVdDYZTRCe4ZLWuBxoGo9Eg21yc8FpJc6V1ikjQLM600A2LC1K/vYN/RWWiixZaPu47EphrAS3&#10;tiJbrWTimRUk7jxKafEN0dSMkYISLfHJJStHRqb0MZGoirYoTlK+1zpZKyd2OLoOdxc5vVszwEJr&#10;D0mlpH9SJcXh4mRh90ueNvPPc476/bA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w8JF3XAAAA&#10;CQEAAA8AAAAAAAAAAQAgAAAAIgAAAGRycy9kb3ducmV2LnhtbFBLAQIUABQAAAAIAIdO4kBpaJyQ&#10;HgIAACAEAAAOAAAAAAAAAAEAIAAAACYBAABkcnMvZTJvRG9jLnhtbFBLBQYAAAAABgAGAFkBAAC2&#10;BQAAAAA=&#10;">
                <v:fill on="f" focussize="0,0"/>
                <v:stroke color="#000000" joinstyle="round"/>
                <v:imagedata o:title=""/>
                <o:lock v:ext="edit" aspectratio="f"/>
              </v:shape>
            </w:pict>
          </mc:Fallback>
        </mc:AlternateContent>
      </w:r>
      <w:r>
        <w:rPr>
          <w:rFonts w:hint="default"/>
          <w:sz w:val="21"/>
          <w:szCs w:val="22"/>
        </w:rPr>
        <mc:AlternateContent>
          <mc:Choice Requires="wps">
            <w:drawing>
              <wp:anchor distT="0" distB="0" distL="114300" distR="114300" simplePos="0" relativeHeight="251702272" behindDoc="0" locked="0" layoutInCell="1" allowOverlap="1">
                <wp:simplePos x="0" y="0"/>
                <wp:positionH relativeFrom="column">
                  <wp:posOffset>-593090</wp:posOffset>
                </wp:positionH>
                <wp:positionV relativeFrom="paragraph">
                  <wp:posOffset>202565</wp:posOffset>
                </wp:positionV>
                <wp:extent cx="19050" cy="3741420"/>
                <wp:effectExtent l="4445" t="0" r="14605" b="11430"/>
                <wp:wrapNone/>
                <wp:docPr id="129" name="直接箭头连接符 247"/>
                <wp:cNvGraphicFramePr/>
                <a:graphic xmlns:a="http://schemas.openxmlformats.org/drawingml/2006/main">
                  <a:graphicData uri="http://schemas.microsoft.com/office/word/2010/wordprocessingShape">
                    <wps:wsp>
                      <wps:cNvSpPr/>
                      <wps:spPr>
                        <a:xfrm>
                          <a:off x="0" y="0"/>
                          <a:ext cx="19050" cy="3741420"/>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47" o:spid="_x0000_s1026" o:spt="32" type="#_x0000_t32" style="position:absolute;left:0pt;margin-left:-46.7pt;margin-top:15.95pt;height:294.6pt;width:1.5pt;z-index:251702272;mso-width-relative:page;mso-height-relative:page;" filled="f" stroked="t" coordsize="21600,21600" o:gfxdata="UEsDBAoAAAAAAIdO4kAAAAAAAAAAAAAAAAAEAAAAZHJzL1BLAwQUAAAACACHTuJA763Ma9kAAAAK&#10;AQAADwAAAGRycy9kb3ducmV2LnhtbE2PwU7DMAyG70i8Q2QkLqhL0sFEu7oTQuLAkW0S16w1bUeT&#10;VE26jj095sSOtj/9/v5ic7a9ONEYOu8Q9EKBIFf5unMNwn73ljyDCNG42vTeEcIPBdiUtzeFyWs/&#10;uw86bWMjOMSF3CC0MQ65lKFqyZqw8AM5vn350ZrI49jIejQzh9tepkqtpDWd4w+tGei1pep7O1kE&#10;CtOTVi+Zbfbvl/nhM70c52GHeH+n1RpEpHP8h+FPn9WhZKeDn1wdRI+QZMtHRhGWOgPBQJIpXhwQ&#10;VqnWIMtCXlcofwFQSwMEFAAAAAgAh07iQIFA7eccAgAAGAQAAA4AAABkcnMvZTJvRG9jLnhtbK1T&#10;zXLTMBC+M8M7aHQnTkxCqSdODw3lwkBnCg+wkWRbM/pDUuLkJXgBZjgBp8Kpd54GymOwkkMK5ZID&#10;Ptgra/fb/T59mp9ttSIb4YO0pqaT0ZgSYZjl0rQ1ffP64tFTSkIEw0FZI2q6E4GeLR4+mPeuEqXt&#10;rOLCEwQxoepdTbsYXVUUgXVCQxhZJwxuNtZriLj0bcE99IiuVVGOx0+K3nruvGUiBPy7HDbpHtEf&#10;A2ibRjKxtGythYkDqhcKIlIKnXSBLvK0TSNYfNU0QUSiaopMY35jE4xX6V0s5lC1Hlwn2X4EOGaE&#10;e5w0SINND1BLiEDWXv4DpSXzNtgmjpjVxUAkK4IsJuN72lx14ETmglIHdxA9/D9Y9nJz6Ynk6ITy&#10;lBIDGo/89v3Nj3efbr9++f7x5ue3Dym+/kzK6UmSq3ehwqord+n3q4Bh4r5tvE5fZEW2WeLdQWKx&#10;jYThz8npeIbaM9x5fDKdTMt8BMVdsfMhPhdWkxTUNEQPsu3iuTUGD9P6SZYZNi9CxPZY+LsgdVaG&#10;9DU9nZUzbAFozgZNgaF2SDCYNtcGqyS/kEqliuDb1bnyZAPJIPlJJBH3r7TUZAmhG/Ly1mAdb9eG&#10;YwFUnQD+zHASdw4lNHh3aBpGC06JEnjVUpQzI0h1TCYOoQzOkhQfNE7RyvIdHlmPnkVOb9fgsdHa&#10;+aQS6punT3lomMxjb+7kyD/XGffuQi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tzGvZAAAA&#10;CgEAAA8AAAAAAAAAAQAgAAAAIgAAAGRycy9kb3ducmV2LnhtbFBLAQIUABQAAAAIAIdO4kCBQO3n&#10;HAIAABgEAAAOAAAAAAAAAAEAIAAAACgBAABkcnMvZTJvRG9jLnhtbFBLBQYAAAAABgAGAFkBAAC2&#10;BQAAAAA=&#10;">
                <v:fill on="f" focussize="0,0"/>
                <v:stroke color="#000000" joinstyle="round"/>
                <v:imagedata o:title=""/>
                <o:lock v:ext="edit" aspectratio="f"/>
              </v:shape>
            </w:pict>
          </mc:Fallback>
        </mc:AlternateContent>
      </w:r>
      <w:r>
        <w:rPr>
          <w:rFonts w:hint="default"/>
          <w:sz w:val="21"/>
          <w:szCs w:val="22"/>
        </w:rPr>
        <mc:AlternateContent>
          <mc:Choice Requires="wps">
            <w:drawing>
              <wp:anchor distT="0" distB="0" distL="114300" distR="114300" simplePos="0" relativeHeight="251703296" behindDoc="0" locked="0" layoutInCell="1" allowOverlap="1">
                <wp:simplePos x="0" y="0"/>
                <wp:positionH relativeFrom="column">
                  <wp:posOffset>2806700</wp:posOffset>
                </wp:positionH>
                <wp:positionV relativeFrom="paragraph">
                  <wp:posOffset>201930</wp:posOffset>
                </wp:positionV>
                <wp:extent cx="0" cy="264160"/>
                <wp:effectExtent l="4445" t="0" r="14605" b="2540"/>
                <wp:wrapNone/>
                <wp:docPr id="130" name="直接连接符 248"/>
                <wp:cNvGraphicFramePr/>
                <a:graphic xmlns:a="http://schemas.openxmlformats.org/drawingml/2006/main">
                  <a:graphicData uri="http://schemas.microsoft.com/office/word/2010/wordprocessingShape">
                    <wps:wsp>
                      <wps:cNvSpPr/>
                      <wps:spPr>
                        <a:xfrm flipH="1" flipV="1">
                          <a:off x="0" y="0"/>
                          <a:ext cx="0" cy="26416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248" o:spid="_x0000_s1026" o:spt="20" style="position:absolute;left:0pt;flip:x y;margin-left:221pt;margin-top:15.9pt;height:20.8pt;width:0pt;z-index:251703296;mso-width-relative:page;mso-height-relative:page;" filled="f" stroked="t" coordsize="21600,21600" o:gfxdata="UEsDBAoAAAAAAIdO4kAAAAAAAAAAAAAAAAAEAAAAZHJzL1BLAwQUAAAACACHTuJAQSkLk9QAAAAJ&#10;AQAADwAAAGRycy9kb3ducmV2LnhtbE2PwU7DMBBE70j8g7WVuFEnbUSiEKeHSv2AFlRxdONtHGGv&#10;09htyt+ziAMcd3Y0M6/Z3L0TN5ziEEhBvsxAIHXBDNQreH/bPVcgYtJktAuECr4wwqZ9fGh0bcJM&#10;e7wdUi84hGKtFdiUxlrK2Fn0Oi7DiMS/c5i8TnxOvTSTnjncO7nKshfp9UDcYPWIW4vd5+HqFbgq&#10;qy7HbTl/7A237I7OUpkr9bTIs1cQCe/pzww/83k6tLzpFK5konAKimLFLEnBOmcENvwKJwXlugDZ&#10;NvI/QfsNUEsDBBQAAAAIAIdO4kAxyZIQCAIAAAUEAAAOAAAAZHJzL2Uyb0RvYy54bWytU72OEzEQ&#10;7pF4B8s92STcnY5VNlcQDgoEJx3QT2zvriX/yeNkk5fgBZDooKKk5204HoOxNwQ4mhS4sMYz42/m&#10;+zxeXO2sYVsVUXvX8Nlkyplywkvtuoa/fXP96JIzTOAkGO9Uw/cK+dXy4YPFEGo19703UkVGIA7r&#10;ITS8TynUVYWiVxZw4oNyFGx9tJDoGLtKRhgI3ZpqPp1eVIOPMkQvFCJ5V2OQHxDjKYC+bbVQKy82&#10;Vrk0okZlIBEl7HVAvizdtq0S6XXbokrMNJyYprJTEbLXea+WC6i7CKHX4tACnNLCPU4WtKOiR6gV&#10;JGCbqP+BslpEj75NE+FtNRIpihCL2fSeNrc9BFW4kNQYjqLj/4MVr7Y3kWlJk/CYNHFg6cnvPnz9&#10;/v7Tj28fab/78pnNzy6zUEPAmvJvw008nJDMzHrXRstao8MLwuHFepetHCOObFcE3x8FV7vExOgU&#10;5J1fnM0uyltUI1a+FyKm58pblo2GG+2yFFDD9iUmqk+pv1Ky2zg2NPzJ+fycMwE0ly3NA5k2EDd0&#10;XbmL3mh5rY3JNzB266cmsi3k2SgrsyTcv9JykRVgP+aV0Dg10W+cpAtQ9wrkMydZ2gdSz9G34bkZ&#10;qyRnRtEvy1bJTKDNKZnUhHHUS5Z8FDlbay/39FqbEHXXkyaz0m+O0HSUzg+TnMfvz3NB+v17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SkLk9QAAAAJAQAADwAAAAAAAAABACAAAAAiAAAAZHJz&#10;L2Rvd25yZXYueG1sUEsBAhQAFAAAAAgAh07iQDHJkhAIAgAABQQAAA4AAAAAAAAAAQAgAAAAIwEA&#10;AGRycy9lMm9Eb2MueG1sUEsFBgAAAAAGAAYAWQEAAJ0FAAAAAA==&#10;">
                <v:fill on="f" focussize="0,0"/>
                <v:stroke color="#000000" joinstyle="round"/>
                <v:imagedata o:title=""/>
                <o:lock v:ext="edit" aspectratio="f"/>
              </v:line>
            </w:pict>
          </mc:Fallback>
        </mc:AlternateContent>
      </w:r>
    </w:p>
    <w:p>
      <w:pPr>
        <w:spacing w:line="440" w:lineRule="exact"/>
        <w:ind w:firstLine="420" w:firstLineChars="200"/>
        <w:rPr>
          <w:rFonts w:hint="default" w:hAnsi="宋体"/>
          <w:sz w:val="21"/>
          <w:szCs w:val="21"/>
        </w:rPr>
      </w:pPr>
      <w:r>
        <w:rPr>
          <w:rFonts w:hint="default"/>
          <w:sz w:val="21"/>
          <w:szCs w:val="22"/>
        </w:rPr>
        <mc:AlternateContent>
          <mc:Choice Requires="wps">
            <w:drawing>
              <wp:anchor distT="0" distB="0" distL="114300" distR="114300" simplePos="0" relativeHeight="251704320" behindDoc="0" locked="0" layoutInCell="1" allowOverlap="1">
                <wp:simplePos x="0" y="0"/>
                <wp:positionH relativeFrom="column">
                  <wp:posOffset>1511300</wp:posOffset>
                </wp:positionH>
                <wp:positionV relativeFrom="paragraph">
                  <wp:posOffset>186690</wp:posOffset>
                </wp:positionV>
                <wp:extent cx="2590800" cy="1104900"/>
                <wp:effectExtent l="4445" t="4445" r="14605" b="14605"/>
                <wp:wrapNone/>
                <wp:docPr id="131" name="流程图: 可选过程 249"/>
                <wp:cNvGraphicFramePr/>
                <a:graphic xmlns:a="http://schemas.openxmlformats.org/drawingml/2006/main">
                  <a:graphicData uri="http://schemas.microsoft.com/office/word/2010/wordprocessingShape">
                    <wps:wsp>
                      <wps:cNvSpPr/>
                      <wps:spPr>
                        <a:xfrm>
                          <a:off x="0" y="0"/>
                          <a:ext cx="2590800" cy="1104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1"/>
                              </w:rPr>
                            </w:pPr>
                            <w:r>
                              <w:rPr>
                                <w:rFonts w:hint="eastAsia" w:hAnsi="宋体"/>
                                <w:sz w:val="21"/>
                                <w:szCs w:val="21"/>
                              </w:rPr>
                              <w:t>报名</w:t>
                            </w:r>
                          </w:p>
                          <w:p>
                            <w:pPr>
                              <w:jc w:val="center"/>
                              <w:rPr>
                                <w:rFonts w:hint="default" w:hAnsi="宋体"/>
                                <w:sz w:val="21"/>
                                <w:szCs w:val="21"/>
                              </w:rPr>
                            </w:pPr>
                            <w:r>
                              <w:rPr>
                                <w:rFonts w:hint="eastAsia" w:hAnsi="宋体"/>
                                <w:sz w:val="21"/>
                                <w:szCs w:val="21"/>
                              </w:rPr>
                              <w:t>（申请者）</w:t>
                            </w:r>
                          </w:p>
                        </w:txbxContent>
                      </wps:txbx>
                      <wps:bodyPr vert="horz" wrap="square" lIns="0" tIns="0" rIns="0" bIns="0" anchor="t" anchorCtr="0" upright="1"/>
                    </wps:wsp>
                  </a:graphicData>
                </a:graphic>
              </wp:anchor>
            </w:drawing>
          </mc:Choice>
          <mc:Fallback>
            <w:pict>
              <v:shape id="流程图: 可选过程 249" o:spid="_x0000_s1026" o:spt="176" type="#_x0000_t176" style="position:absolute;left:0pt;margin-left:119pt;margin-top:14.7pt;height:87pt;width:204pt;z-index:251704320;mso-width-relative:page;mso-height-relative:page;" fillcolor="#FFFFFF" filled="t" stroked="t" coordsize="21600,21600" o:gfxdata="UEsDBAoAAAAAAIdO4kAAAAAAAAAAAAAAAAAEAAAAZHJzL1BLAwQUAAAACACHTuJAfmR4nNgAAAAK&#10;AQAADwAAAGRycy9kb3ducmV2LnhtbE2PMU/DMBCFdyT+g3VILIjabdKoDXE6VGJkaGkHtkvsJlHi&#10;cxS7bfj3HBNsd++e3n2v2M1uEDc7hc6ThuVCgbBUe9NRo+H0+f66AREiksHBk9XwbQPsyseHAnPj&#10;73Swt2NsBIdQyFFDG+OYSxnq1joMCz9a4tvFTw4jr1MjzYR3DneDXCmVSYcd8YcWR7tvbd0fr05D&#10;hqpfV7Kfv9b70/ml+ki65EBaPz8t1RuIaOf4Z4ZffEaHkpkqfyUTxKBhlWy4S+Rhm4JgQ5ZmLFQs&#10;qCQFWRbyf4XyB1BLAwQUAAAACACHTuJAZdtBrlcCAACrBAAADgAAAGRycy9lMm9Eb2MueG1srVRL&#10;jtNAEN0jcYdW74mdMEETK84IJQQhIYg0cIBKux231D+6O3HCClYIseAAXIAdK7ZwmuFzC6rbSeYD&#10;i1nghf36U6+qXlV5fLZVkmy488LokvZ7OSVcM1MJvSrpyxfze6eU+AC6Amk0L+mOe3o2uXtn3NqC&#10;D0xjZMUdQRLti9aWtAnBFlnmWcMV+J6xXONhbZyCgEu3yioHLbIrmQ3y/EHWGldZZxj3Hndn3SHd&#10;M7rbEJq6FozPDFsrrkPH6riEgCn5RlhPJynauuYsPK9rzwORJcVMQ3qjE8TL+M4mYyhWDmwj2D4E&#10;uE0IN3JSIDQ6PVLNIABZO/EXlRLMGW/q0GNGZV0iSRHMop/f0Oa8ActTLii1t0fR/f+jZc82C0dE&#10;hZ1wv0+JBoUl//H17c/PHy4+fSvIxccvv9+8//X9HW6QwckoCtZaX6DduV24/cojjNlva6fiF/Mi&#10;2yTy7igy3wbCcHMwHOWnOerP8Kzfz09GuECe7NLcOh8ec6NIBCWtpWmnDbjwUAbuNAS+6NonKQ6b&#10;pz509ge7GII3UlRzIWVauNVyKh3ZALbBPD17l9euSU3ako6GgyFGB9jbNfYUQmVRH69Xyd81C3+V&#10;OE/Pv4hjYDPwTRdAYojXoFACM0qo4VA90hUJO4sV0Dh6NAajeEWJ5DipEaWbAYS8zU0UVGrUNZar&#10;K1BEYbvcIk2ES1PtsPj4L0CRG+Neo0ecBEz11Roc+pdPNLZaHJsDcAewPADQDE1Lijp1cBq68Vpb&#10;J1YNMveTItEh9nCq837e4pBcXadYL/8xk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ZHic2AAA&#10;AAoBAAAPAAAAAAAAAAEAIAAAACIAAABkcnMvZG93bnJldi54bWxQSwECFAAUAAAACACHTuJAZdtB&#10;rlcCAACrBAAADgAAAAAAAAABACAAAAAnAQAAZHJzL2Uyb0RvYy54bWxQSwUGAAAAAAYABgBZAQAA&#10;8AUAAAAA&#10;">
                <v:fill on="t" focussize="0,0"/>
                <v:stroke color="#000000" joinstyle="miter"/>
                <v:imagedata o:title=""/>
                <o:lock v:ext="edit" aspectratio="f"/>
                <v:textbox inset="0mm,0mm,0mm,0mm">
                  <w:txbxContent>
                    <w:p>
                      <w:pPr>
                        <w:jc w:val="center"/>
                        <w:rPr>
                          <w:rFonts w:hint="default" w:hAnsi="宋体"/>
                          <w:sz w:val="21"/>
                          <w:szCs w:val="21"/>
                        </w:rPr>
                      </w:pPr>
                      <w:r>
                        <w:rPr>
                          <w:rFonts w:hint="eastAsia" w:hAnsi="宋体"/>
                          <w:sz w:val="21"/>
                          <w:szCs w:val="21"/>
                        </w:rPr>
                        <w:t>报名</w:t>
                      </w:r>
                    </w:p>
                    <w:p>
                      <w:pPr>
                        <w:jc w:val="center"/>
                        <w:rPr>
                          <w:rFonts w:hint="default" w:hAnsi="宋体"/>
                          <w:sz w:val="21"/>
                          <w:szCs w:val="21"/>
                        </w:rPr>
                      </w:pPr>
                      <w:r>
                        <w:rPr>
                          <w:rFonts w:hint="eastAsia" w:hAnsi="宋体"/>
                          <w:sz w:val="21"/>
                          <w:szCs w:val="21"/>
                        </w:rPr>
                        <w:t>（申请者）</w:t>
                      </w:r>
                    </w:p>
                  </w:txbxContent>
                </v:textbox>
              </v:shape>
            </w:pict>
          </mc:Fallback>
        </mc:AlternateContent>
      </w:r>
      <w:r>
        <w:rPr>
          <w:rFonts w:hint="default" w:hAnsi="宋体"/>
          <w:sz w:val="21"/>
          <w:szCs w:val="21"/>
        </w:rPr>
        <w:t xml:space="preserve"> </w:t>
      </w:r>
    </w:p>
    <w:p>
      <w:pPr>
        <w:spacing w:line="440" w:lineRule="exact"/>
        <w:rPr>
          <w:rFonts w:hint="default" w:eastAsia="仿宋_GB2312"/>
          <w:b/>
          <w:sz w:val="28"/>
          <w:szCs w:val="28"/>
        </w:rPr>
      </w:pP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05344" behindDoc="0" locked="0" layoutInCell="1" allowOverlap="1">
                <wp:simplePos x="0" y="0"/>
                <wp:positionH relativeFrom="column">
                  <wp:posOffset>527050</wp:posOffset>
                </wp:positionH>
                <wp:positionV relativeFrom="paragraph">
                  <wp:posOffset>177800</wp:posOffset>
                </wp:positionV>
                <wp:extent cx="0" cy="1187450"/>
                <wp:effectExtent l="5080" t="0" r="13970" b="12700"/>
                <wp:wrapNone/>
                <wp:docPr id="132" name="直接连接符 250"/>
                <wp:cNvGraphicFramePr/>
                <a:graphic xmlns:a="http://schemas.openxmlformats.org/drawingml/2006/main">
                  <a:graphicData uri="http://schemas.microsoft.com/office/word/2010/wordprocessingShape">
                    <wps:wsp>
                      <wps:cNvSpPr/>
                      <wps:spPr>
                        <a:xfrm flipV="1">
                          <a:off x="0" y="0"/>
                          <a:ext cx="0" cy="118745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250" o:spid="_x0000_s1026" o:spt="20" style="position:absolute;left:0pt;flip:y;margin-left:41.5pt;margin-top:14pt;height:93.5pt;width:0pt;z-index:251705344;mso-width-relative:page;mso-height-relative:page;" filled="f" stroked="t" coordsize="21600,21600" o:gfxdata="UEsDBAoAAAAAAIdO4kAAAAAAAAAAAAAAAAAEAAAAZHJzL1BLAwQUAAAACACHTuJAsp4Ex9QAAAAI&#10;AQAADwAAAGRycy9kb3ducmV2LnhtbE2PQUvEMBCF74L/IYzgzU3aRandpouIehEE17rntBnbYjIp&#10;Tba7/ntHL3oaPt7jzXvV9uSdWHCOYyAN2UqBQOqCHanX0Lw9XhUgYjJkjQuEGr4wwrY+P6tMacOR&#10;XnHZpV5wCMXSaBhSmkopYzegN3EVJiTWPsLsTWKce2lnc+Rw72Su1I30ZiT+MJgJ7wfsPncHr+Fu&#10;//ywfllaH5y97Zt36xv1lGt9eZGpDYiEp/Rnhp/6XB1q7tSGA9konIZizVOShrzgy/ovt8zZtQJZ&#10;V/L/gPobUEsDBBQAAAAIAIdO4kDjegmvAgIAAPwDAAAOAAAAZHJzL2Uyb0RvYy54bWytU72OEzEQ&#10;7pF4B8s92WwgcKyyuYJwNAhOOo7e8c+uJf/J42STl+AFkOigoryet+F4jBt7Qw6OJgVbWOPx+Jv5&#10;vv28ON9ZQ7YygvaupfVkSol03AvtupZef7h4ckYJJOYEM97Jlu4l0PPl40eLITRy5ntvhIwEQRw0&#10;Q2hpn1Joqgp4Ly2DiQ/S4aHy0bKE29hVIrIB0a2pZtPp82rwUYTouQTA7Go8pAfEeAqgV0pzufJ8&#10;Y6VLI2qUhiWkBL0OQJdlWqUkT++VApmIaSkyTWXFJhiv81otF6zpIgu95ocR2CkjPOBkmXbY9Ai1&#10;YomRTdT/QFnNowev0oR7W41EiiLIop4+0OaqZ0EWLig1hKPo8P9g+bvtZSRaoBOezihxzOIvv/18&#10;8/PT118/vuB6+/0bmc2LUEOABuuvwmVE2fIOMMysdypaoowOHxGn6IDMyK7IvD/KLHeJ8DHJMVvX&#10;Zy+ejcjVCJGhQoT0RnpLctBSo11WgDVs+xYStsXS3yU5bRwZWvpyPptTwhnaUaENMLQBKYHryl3w&#10;RosLbUy+AbFbvzKRbFm2RPmyCxD3r7LcZMWgH+vK0WiW6DdOFNv0konXTpC0Dyiaw9dC8zBWCkqM&#10;xMeVo1KZmDanVOIQxuEs99rmaO3FHn/SJkTd9ahJXebNJ2iKMvnBwNl1f+4L0v2jXd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p4Ex9QAAAAIAQAADwAAAAAAAAABACAAAAAiAAAAZHJzL2Rvd25y&#10;ZXYueG1sUEsBAhQAFAAAAAgAh07iQON6Ca8CAgAA/AMAAA4AAAAAAAAAAQAgAAAAIwEAAGRycy9l&#10;Mm9Eb2MueG1sUEsFBgAAAAAGAAYAWQEAAJcFA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706368" behindDoc="0" locked="0" layoutInCell="1" allowOverlap="1">
                <wp:simplePos x="0" y="0"/>
                <wp:positionH relativeFrom="column">
                  <wp:posOffset>596900</wp:posOffset>
                </wp:positionH>
                <wp:positionV relativeFrom="paragraph">
                  <wp:posOffset>262890</wp:posOffset>
                </wp:positionV>
                <wp:extent cx="492125" cy="1021715"/>
                <wp:effectExtent l="0" t="0" r="0" b="0"/>
                <wp:wrapNone/>
                <wp:docPr id="133" name="文本框 251"/>
                <wp:cNvGraphicFramePr/>
                <a:graphic xmlns:a="http://schemas.openxmlformats.org/drawingml/2006/main">
                  <a:graphicData uri="http://schemas.microsoft.com/office/word/2010/wordprocessingShape">
                    <wps:wsp>
                      <wps:cNvSpPr txBox="1"/>
                      <wps:spPr>
                        <a:xfrm>
                          <a:off x="0" y="0"/>
                          <a:ext cx="492125" cy="1021715"/>
                        </a:xfrm>
                        <a:prstGeom prst="rect">
                          <a:avLst/>
                        </a:prstGeom>
                        <a:noFill/>
                        <a:ln>
                          <a:noFill/>
                        </a:ln>
                      </wps:spPr>
                      <wps:txbx>
                        <w:txbxContent>
                          <w:p>
                            <w:pPr>
                              <w:rPr>
                                <w:rFonts w:hint="default"/>
                                <w:sz w:val="21"/>
                                <w:szCs w:val="21"/>
                              </w:rPr>
                            </w:pPr>
                            <w:r>
                              <w:rPr>
                                <w:rFonts w:hint="default"/>
                                <w:sz w:val="21"/>
                                <w:szCs w:val="21"/>
                              </w:rPr>
                              <w:t xml:space="preserve"> </w:t>
                            </w:r>
                            <w:r>
                              <w:rPr>
                                <w:rFonts w:hint="eastAsia"/>
                                <w:sz w:val="21"/>
                                <w:szCs w:val="21"/>
                              </w:rPr>
                              <w:t>不符合</w:t>
                            </w:r>
                            <w:r>
                              <w:rPr>
                                <w:rFonts w:hint="default"/>
                                <w:sz w:val="21"/>
                                <w:szCs w:val="21"/>
                              </w:rPr>
                              <w:t>/</w:t>
                            </w:r>
                          </w:p>
                          <w:p>
                            <w:pPr>
                              <w:rPr>
                                <w:rFonts w:hint="default"/>
                                <w:sz w:val="21"/>
                                <w:szCs w:val="21"/>
                              </w:rPr>
                            </w:pPr>
                            <w:r>
                              <w:rPr>
                                <w:rFonts w:hint="eastAsia"/>
                                <w:sz w:val="21"/>
                                <w:szCs w:val="21"/>
                              </w:rPr>
                              <w:t>不属受理范围</w:t>
                            </w:r>
                          </w:p>
                        </w:txbxContent>
                      </wps:txbx>
                      <wps:bodyPr vert="eaVert" wrap="square" lIns="0" tIns="0" rIns="0" bIns="0" anchor="t" anchorCtr="0" upright="1"/>
                    </wps:wsp>
                  </a:graphicData>
                </a:graphic>
              </wp:anchor>
            </w:drawing>
          </mc:Choice>
          <mc:Fallback>
            <w:pict>
              <v:shape id="文本框 251" o:spid="_x0000_s1026" o:spt="202" type="#_x0000_t202" style="position:absolute;left:0pt;margin-left:47pt;margin-top:20.7pt;height:80.45pt;width:38.75pt;z-index:251706368;mso-width-relative:page;mso-height-relative:page;" filled="f" stroked="f" coordsize="21600,21600" o:gfxdata="UEsDBAoAAAAAAIdO4kAAAAAAAAAAAAAAAAAEAAAAZHJzL1BLAwQUAAAACACHTuJAAgvdsdYAAAAJ&#10;AQAADwAAAGRycy9kb3ducmV2LnhtbE2Py07DMBRE90j8g3WR2FE7aQo05KZCrYB1QzfZ3dpuEuFH&#10;FLsP/h53RZejGc2cqVYXa9hJT2HwDiGbCWDaSa8G1yHsvj+eXoGFSE6R8U4j/OoAq/r+rqJS+bPb&#10;6lMTO5ZKXCgJoY9xLDkPsteWwsyP2iXv4CdLMcmp42qicyq3hudCPHNLg0sLPY163Wv50xwtQrtu&#10;Dfdyt5Bf2zmn92bzadoN4uNDJt6ARX2J/2G44id0qBPT3h+dCswgLIt0JSIUWQHs6r9kC2B7hFzk&#10;c+B1xW8f1H9QSwMEFAAAAAgAh07iQOgp9undAQAAqwMAAA4AAABkcnMvZTJvRG9jLnhtbK1TS27b&#10;MBDdF8gdCO5rfVL3I1gO0BgpChRtgCTd09TIIsBfSdqSL9DeoKtuss+5fI4OKctp000W3ZDDmeGb&#10;eY/DxcWgJNmB88LomhaznBLQ3DRCb2p6d3v18i0lPjDdMGk01HQPnl4sz14seltBaTojG3AEQbSv&#10;elvTLgRbZZnnHSjmZ8aCxmBrnGIBj26TNY71iK5kVub566w3rrHOcPAevasxSI+I7jmApm0Fh5Xh&#10;WwU6jKgOJAtIyXfCerpM3bYt8PClbT0EImuKTENasQja67hmywWrNo7ZTvBjC+w5LTzhpJjQWPQE&#10;tWKBka0T/0ApwZ3xpg0zblQ2EkmKIIsif6LNTccsJC4otbcn0f3/g+Wfd9eOiAYn4fycEs0UPvnh&#10;54/Dr4fD/XdSzosoUW99hZk3FnPD8N4MmD75PToj86F1Ku7IiWAcBd6fBIYhEI7OV+/KopxTwjFU&#10;5GXxpphHmOzxtnU+fACjSDRq6vABk65s98mHMXVKicW0uRJSpkeU+i8HYkZPFlsfW4xWGNbDkc/a&#10;NHukgz8B6wD7ijslPU5CTf23LXNAifyoUeo4NpPhJmM9GUzzzuBA4eXRvAzjeG2tE5sOsZNSqQ98&#10;w0T2OG9xSP48p24f/9j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IL3bHWAAAACQEAAA8AAAAA&#10;AAAAAQAgAAAAIgAAAGRycy9kb3ducmV2LnhtbFBLAQIUABQAAAAIAIdO4kDoKfbp3QEAAKsDAAAO&#10;AAAAAAAAAAEAIAAAACUBAABkcnMvZTJvRG9jLnhtbFBLBQYAAAAABgAGAFkBAAB0BQAAAAA=&#10;">
                <v:fill on="f" focussize="0,0"/>
                <v:stroke on="f"/>
                <v:imagedata o:title=""/>
                <o:lock v:ext="edit" aspectratio="f"/>
                <v:textbox inset="0mm,0mm,0mm,0mm" style="layout-flow:vertical-ideographic;">
                  <w:txbxContent>
                    <w:p>
                      <w:pPr>
                        <w:rPr>
                          <w:rFonts w:hint="default"/>
                          <w:sz w:val="21"/>
                          <w:szCs w:val="21"/>
                        </w:rPr>
                      </w:pPr>
                      <w:r>
                        <w:rPr>
                          <w:rFonts w:hint="default"/>
                          <w:sz w:val="21"/>
                          <w:szCs w:val="21"/>
                        </w:rPr>
                        <w:t xml:space="preserve"> </w:t>
                      </w:r>
                      <w:r>
                        <w:rPr>
                          <w:rFonts w:hint="eastAsia"/>
                          <w:sz w:val="21"/>
                          <w:szCs w:val="21"/>
                        </w:rPr>
                        <w:t>不符合</w:t>
                      </w:r>
                      <w:r>
                        <w:rPr>
                          <w:rFonts w:hint="default"/>
                          <w:sz w:val="21"/>
                          <w:szCs w:val="21"/>
                        </w:rPr>
                        <w:t>/</w:t>
                      </w:r>
                    </w:p>
                    <w:p>
                      <w:pPr>
                        <w:rPr>
                          <w:rFonts w:hint="default"/>
                          <w:sz w:val="21"/>
                          <w:szCs w:val="21"/>
                        </w:rPr>
                      </w:pPr>
                      <w:r>
                        <w:rPr>
                          <w:rFonts w:hint="eastAsia"/>
                          <w:sz w:val="21"/>
                          <w:szCs w:val="21"/>
                        </w:rPr>
                        <w:t>不属受理范围</w:t>
                      </w:r>
                    </w:p>
                  </w:txbxContent>
                </v:textbox>
              </v:shape>
            </w:pict>
          </mc:Fallback>
        </mc:AlternateContent>
      </w:r>
      <w:r>
        <w:rPr>
          <w:rFonts w:hint="default"/>
          <w:sz w:val="21"/>
          <w:szCs w:val="22"/>
        </w:rPr>
        <mc:AlternateContent>
          <mc:Choice Requires="wps">
            <w:drawing>
              <wp:anchor distT="0" distB="0" distL="114300" distR="114300" simplePos="0" relativeHeight="251707392" behindDoc="0" locked="0" layoutInCell="1" allowOverlap="1">
                <wp:simplePos x="0" y="0"/>
                <wp:positionH relativeFrom="column">
                  <wp:posOffset>-593090</wp:posOffset>
                </wp:positionH>
                <wp:positionV relativeFrom="paragraph">
                  <wp:posOffset>45720</wp:posOffset>
                </wp:positionV>
                <wp:extent cx="431800" cy="1022350"/>
                <wp:effectExtent l="0" t="0" r="6350" b="6350"/>
                <wp:wrapNone/>
                <wp:docPr id="134" name="矩形 252"/>
                <wp:cNvGraphicFramePr/>
                <a:graphic xmlns:a="http://schemas.openxmlformats.org/drawingml/2006/main">
                  <a:graphicData uri="http://schemas.microsoft.com/office/word/2010/wordprocessingShape">
                    <wps:wsp>
                      <wps:cNvSpPr/>
                      <wps:spPr>
                        <a:xfrm>
                          <a:off x="0" y="0"/>
                          <a:ext cx="431800" cy="1022350"/>
                        </a:xfrm>
                        <a:prstGeom prst="rect">
                          <a:avLst/>
                        </a:prstGeom>
                        <a:solidFill>
                          <a:srgbClr val="FFFFFF"/>
                        </a:solidFill>
                        <a:ln>
                          <a:noFill/>
                        </a:ln>
                      </wps:spPr>
                      <wps:txbx>
                        <w:txbxContent>
                          <w:p>
                            <w:pPr>
                              <w:jc w:val="center"/>
                              <w:rPr>
                                <w:rFonts w:hint="default" w:hAnsi="宋体"/>
                                <w:sz w:val="21"/>
                                <w:szCs w:val="22"/>
                              </w:rPr>
                            </w:pPr>
                            <w:r>
                              <w:rPr>
                                <w:rFonts w:hint="eastAsia" w:hAnsi="宋体"/>
                                <w:sz w:val="21"/>
                                <w:szCs w:val="22"/>
                              </w:rPr>
                              <w:t>申</w:t>
                            </w:r>
                          </w:p>
                          <w:p>
                            <w:pPr>
                              <w:jc w:val="center"/>
                              <w:rPr>
                                <w:rFonts w:hint="default" w:hAnsi="宋体"/>
                                <w:sz w:val="21"/>
                                <w:szCs w:val="22"/>
                              </w:rPr>
                            </w:pPr>
                            <w:r>
                              <w:rPr>
                                <w:rFonts w:hint="eastAsia" w:hAnsi="宋体"/>
                                <w:sz w:val="21"/>
                                <w:szCs w:val="22"/>
                              </w:rPr>
                              <w:t>请</w:t>
                            </w:r>
                          </w:p>
                          <w:p>
                            <w:pPr>
                              <w:jc w:val="center"/>
                              <w:rPr>
                                <w:rFonts w:hint="default" w:hAnsi="宋体"/>
                                <w:sz w:val="21"/>
                                <w:szCs w:val="22"/>
                              </w:rPr>
                            </w:pPr>
                            <w:r>
                              <w:rPr>
                                <w:rFonts w:hint="eastAsia" w:hAnsi="宋体"/>
                                <w:sz w:val="21"/>
                                <w:szCs w:val="22"/>
                              </w:rPr>
                              <w:t>受</w:t>
                            </w:r>
                          </w:p>
                          <w:p>
                            <w:pPr>
                              <w:jc w:val="center"/>
                              <w:rPr>
                                <w:rFonts w:hint="default" w:hAnsi="宋体"/>
                                <w:sz w:val="21"/>
                                <w:szCs w:val="22"/>
                              </w:rPr>
                            </w:pPr>
                            <w:r>
                              <w:rPr>
                                <w:rFonts w:hint="eastAsia" w:hAnsi="宋体"/>
                                <w:sz w:val="21"/>
                                <w:szCs w:val="22"/>
                              </w:rPr>
                              <w:t>理</w:t>
                            </w:r>
                          </w:p>
                          <w:p>
                            <w:pPr>
                              <w:jc w:val="center"/>
                              <w:rPr>
                                <w:rFonts w:hint="default" w:hAnsi="宋体"/>
                                <w:sz w:val="21"/>
                                <w:szCs w:val="22"/>
                              </w:rPr>
                            </w:pPr>
                            <w:r>
                              <w:rPr>
                                <w:rFonts w:hint="eastAsia" w:hAnsi="宋体"/>
                                <w:sz w:val="21"/>
                                <w:szCs w:val="22"/>
                              </w:rPr>
                              <w:t>后</w:t>
                            </w:r>
                          </w:p>
                        </w:txbxContent>
                      </wps:txbx>
                      <wps:bodyPr vert="horz" wrap="square" lIns="0" tIns="0" rIns="0" bIns="0" anchor="t" anchorCtr="0" upright="1"/>
                    </wps:wsp>
                  </a:graphicData>
                </a:graphic>
              </wp:anchor>
            </w:drawing>
          </mc:Choice>
          <mc:Fallback>
            <w:pict>
              <v:rect id="矩形 252" o:spid="_x0000_s1026" o:spt="1" style="position:absolute;left:0pt;margin-left:-46.7pt;margin-top:3.6pt;height:80.5pt;width:34pt;z-index:251707392;mso-width-relative:page;mso-height-relative:page;" fillcolor="#FFFFFF" filled="t" stroked="f" coordsize="21600,21600" o:gfxdata="UEsDBAoAAAAAAIdO4kAAAAAAAAAAAAAAAAAEAAAAZHJzL1BLAwQUAAAACACHTuJAWc/VR9UAAAAJ&#10;AQAADwAAAGRycy9kb3ducmV2LnhtbE2Py07DMBBF90j8gzVI7FInAUoJcbrgoa4JILZuPMQBexzF&#10;Thv4eoYVLK/u0Z0z9XbxThxwikMgBcUqB4HUBTNQr+Dl+THbgIhJk9EuECr4wgjb5vSk1pUJR3rC&#10;Q5t6wSMUK63ApjRWUsbOotdxFUYk7t7D5HXiOPXSTPrI497JMs/X0uuB+ILVI95Z7D7b2SvYFfcP&#10;44f8bvXOJZxf7dK5t0Wp87MivwWRcEl/MPzqszo07LQPM5konILs5uKSUQXXJQjus/KK857B9aYE&#10;2dTy/wfND1BLAwQUAAAACACHTuJAvt4w/+gBAADFAwAADgAAAGRycy9lMm9Eb2MueG1srVNLjtQw&#10;EN0jcQfLezqfnkGjqNOzmFYjJAQjDRzAcZzEkn+U3Z00l0FixyE4DuIalJ10DwybWZCFU7arXtV7&#10;Vd7cTlqRowAvralpscopEYbbVpq+pp8+7l/dUOIDMy1T1oianoSnt9uXLzajq0RpB6taAQRBjK9G&#10;V9MhBFdlmeeD0MyvrBMGLzsLmgXcQp+1wEZE1yor8/x1NlpoHVguvMfT3XxJF0R4DqDtOsnFzvKD&#10;FibMqCAUC0jJD9J5uk3Vdp3g4UPXeRGIqikyDWnFJGg3cc22G1b1wNwg+VICe04JTzhpJg0mvUDt&#10;WGDkAPIfKC05WG+7sOJWZzORpAiyKPIn2jwMzInEBaX27iK6/3+w/P3xHohscRLWV5QYprHlv75+&#10;//njGymvy6jP6HyFbg/uHpadRzOSnTrQ8Y80yJQ0PV00FVMgHA+v1sVNjmpzvCryslxfJ9Gzx2gH&#10;PrwRVpNo1BSwZ0lKdnznA2ZE17NLTOatku1eKpU20Dd3CsiRYX/36YslY8hfbspEZ2Nj2HwdT7LI&#10;bOYSrTA100Kwse0JZcFXggUNFr5QMuKM1NR/PjAQlKi3BpsQB+pswNlozgYzHENrGiiZzbswD97B&#10;gewHRC5SrTE3djdVvUxiHJ8/96nWx9e3/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z9VH1QAA&#10;AAkBAAAPAAAAAAAAAAEAIAAAACIAAABkcnMvZG93bnJldi54bWxQSwECFAAUAAAACACHTuJAvt4w&#10;/+gBAADFAwAADgAAAAAAAAABACAAAAAkAQAAZHJzL2Uyb0RvYy54bWxQSwUGAAAAAAYABgBZAQAA&#10;fgUAAAAA&#10;">
                <v:fill on="t" focussize="0,0"/>
                <v:stroke on="f"/>
                <v:imagedata o:title=""/>
                <o:lock v:ext="edit" aspectratio="f"/>
                <v:textbox inset="0mm,0mm,0mm,0mm">
                  <w:txbxContent>
                    <w:p>
                      <w:pPr>
                        <w:jc w:val="center"/>
                        <w:rPr>
                          <w:rFonts w:hint="default" w:hAnsi="宋体"/>
                          <w:sz w:val="21"/>
                          <w:szCs w:val="22"/>
                        </w:rPr>
                      </w:pPr>
                      <w:r>
                        <w:rPr>
                          <w:rFonts w:hint="eastAsia" w:hAnsi="宋体"/>
                          <w:sz w:val="21"/>
                          <w:szCs w:val="22"/>
                        </w:rPr>
                        <w:t>申</w:t>
                      </w:r>
                    </w:p>
                    <w:p>
                      <w:pPr>
                        <w:jc w:val="center"/>
                        <w:rPr>
                          <w:rFonts w:hint="default" w:hAnsi="宋体"/>
                          <w:sz w:val="21"/>
                          <w:szCs w:val="22"/>
                        </w:rPr>
                      </w:pPr>
                      <w:r>
                        <w:rPr>
                          <w:rFonts w:hint="eastAsia" w:hAnsi="宋体"/>
                          <w:sz w:val="21"/>
                          <w:szCs w:val="22"/>
                        </w:rPr>
                        <w:t>请</w:t>
                      </w:r>
                    </w:p>
                    <w:p>
                      <w:pPr>
                        <w:jc w:val="center"/>
                        <w:rPr>
                          <w:rFonts w:hint="default" w:hAnsi="宋体"/>
                          <w:sz w:val="21"/>
                          <w:szCs w:val="22"/>
                        </w:rPr>
                      </w:pPr>
                      <w:r>
                        <w:rPr>
                          <w:rFonts w:hint="eastAsia" w:hAnsi="宋体"/>
                          <w:sz w:val="21"/>
                          <w:szCs w:val="22"/>
                        </w:rPr>
                        <w:t>受</w:t>
                      </w:r>
                    </w:p>
                    <w:p>
                      <w:pPr>
                        <w:jc w:val="center"/>
                        <w:rPr>
                          <w:rFonts w:hint="default" w:hAnsi="宋体"/>
                          <w:sz w:val="21"/>
                          <w:szCs w:val="22"/>
                        </w:rPr>
                      </w:pPr>
                      <w:r>
                        <w:rPr>
                          <w:rFonts w:hint="eastAsia" w:hAnsi="宋体"/>
                          <w:sz w:val="21"/>
                          <w:szCs w:val="22"/>
                        </w:rPr>
                        <w:t>理</w:t>
                      </w:r>
                    </w:p>
                    <w:p>
                      <w:pPr>
                        <w:jc w:val="center"/>
                        <w:rPr>
                          <w:rFonts w:hint="default" w:hAnsi="宋体"/>
                          <w:sz w:val="21"/>
                          <w:szCs w:val="22"/>
                        </w:rPr>
                      </w:pPr>
                      <w:r>
                        <w:rPr>
                          <w:rFonts w:hint="eastAsia" w:hAnsi="宋体"/>
                          <w:sz w:val="21"/>
                          <w:szCs w:val="22"/>
                        </w:rPr>
                        <w:t>后</w:t>
                      </w:r>
                    </w:p>
                  </w:txbxContent>
                </v:textbox>
              </v:rect>
            </w:pict>
          </mc:Fallback>
        </mc:AlternateContent>
      </w:r>
      <w:r>
        <w:rPr>
          <w:rFonts w:hint="default"/>
          <w:sz w:val="21"/>
          <w:szCs w:val="22"/>
        </w:rPr>
        <mc:AlternateContent>
          <mc:Choice Requires="wps">
            <w:drawing>
              <wp:anchor distT="0" distB="0" distL="114300" distR="114300" simplePos="0" relativeHeight="251708416" behindDoc="0" locked="0" layoutInCell="1" allowOverlap="1">
                <wp:simplePos x="0" y="0"/>
                <wp:positionH relativeFrom="column">
                  <wp:posOffset>4918075</wp:posOffset>
                </wp:positionH>
                <wp:positionV relativeFrom="paragraph">
                  <wp:posOffset>178435</wp:posOffset>
                </wp:positionV>
                <wp:extent cx="0" cy="1344295"/>
                <wp:effectExtent l="4445" t="0" r="14605" b="8255"/>
                <wp:wrapNone/>
                <wp:docPr id="135" name="直接连接符 253"/>
                <wp:cNvGraphicFramePr/>
                <a:graphic xmlns:a="http://schemas.openxmlformats.org/drawingml/2006/main">
                  <a:graphicData uri="http://schemas.microsoft.com/office/word/2010/wordprocessingShape">
                    <wps:wsp>
                      <wps:cNvSpPr/>
                      <wps:spPr>
                        <a:xfrm flipV="1">
                          <a:off x="0" y="0"/>
                          <a:ext cx="0" cy="134429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253" o:spid="_x0000_s1026" o:spt="20" style="position:absolute;left:0pt;flip:y;margin-left:387.25pt;margin-top:14.05pt;height:105.85pt;width:0pt;z-index:251708416;mso-width-relative:page;mso-height-relative:page;" filled="f" stroked="t" coordsize="21600,21600" o:gfxdata="UEsDBAoAAAAAAIdO4kAAAAAAAAAAAAAAAAAEAAAAZHJzL1BLAwQUAAAACACHTuJAFiM5KNcAAAAK&#10;AQAADwAAAGRycy9kb3ducmV2LnhtbE2PwU7DMAyG70i8Q2QkbixpB6zrmk4IARckJEbhnDZeW9E4&#10;VZN14+0x4gBH//70+3OxPblBzDiF3pOGZKFAIDXe9tRqqN4erzIQIRqyZvCEGr4wwLY8PytMbv2R&#10;XnHexVZwCYXcaOhiHHMpQ9OhM2HhRyTe7f3kTORxaqWdzJHL3SBTpW6lMz3xhc6MeN9h87k7OA13&#10;H88Py5e5dn6w67Z6t65ST6nWlxeJ2oCIeIp/MPzoszqU7FT7A9kgBg2r1fUNoxrSLAHBwG9Qc7Bc&#10;ZyDLQv5/ofwGUEsDBBQAAAAIAIdO4kDTOPbIAQIAAPwDAAAOAAAAZHJzL2Uyb0RvYy54bWytU0uO&#10;EzEQ3SNxB8t70vlMENNKZxaEYYNgpAH2FX+6Lfkn20knl+ACSOxgxZL93IbhGJTdTYBhkwW9sMpV&#10;z8/1XpdXVwejyV6EqJxt6GwypURY5riybUPfvb1+8oySmMBy0M6Khh5FpFfrx49Wva/F3HVOcxEI&#10;kthY976hXUq+rqrIOmEgTpwXFovSBQMJt6GteIAe2Y2u5tPp06p3gfvgmIgRs5uhSEfGcA6hk1Ix&#10;sXFsZ4RNA2sQGhJKip3yka5Lt1IKlt5IGUUiuqGoNJUVL8F4m9dqvYK6DeA7xcYW4JwWHmgyoCxe&#10;eqLaQAKyC+ofKqNYcNHJNGHOVIOQ4giqmE0feHPbgRdFC1od/cn0+P9o2ev9TSCK4yQslpRYMPjL&#10;7z9++/7h84+7T7jef/1C5stFNqr3sUb8rb8J4y5imFUfZDBEauXfI0/xAZWRQ7H5eLJZHBJhQ5Jh&#10;dra4uJhfLjNzNVBkKh9ieimcITloqFY2OwA17F/FNEB/QXJaW9I39HI5x+YZ4DhKHAMMjUdJ0bbl&#10;bHRa8WuldT4RQ7t9rgPZQx6J8o0t/AXLl2wgdgOulDIM6uB2lpeoE8BfWE7S0aNpFl8Lzc0YwSnR&#10;Ah9XjgoygdLnINEHbdGO7PTgbY62jh/xJ+18UG2HnsxKv7mCQ1HMGwc4T92f+8L0+9G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Izko1wAAAAoBAAAPAAAAAAAAAAEAIAAAACIAAABkcnMvZG93&#10;bnJldi54bWxQSwECFAAUAAAACACHTuJA0zj2yAECAAD8AwAADgAAAAAAAAABACAAAAAmAQAAZHJz&#10;L2Uyb0RvYy54bWxQSwUGAAAAAAYABgBZAQAAmQU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709440" behindDoc="0" locked="0" layoutInCell="1" allowOverlap="1">
                <wp:simplePos x="0" y="0"/>
                <wp:positionH relativeFrom="column">
                  <wp:posOffset>4102100</wp:posOffset>
                </wp:positionH>
                <wp:positionV relativeFrom="paragraph">
                  <wp:posOffset>173990</wp:posOffset>
                </wp:positionV>
                <wp:extent cx="815975" cy="0"/>
                <wp:effectExtent l="0" t="38100" r="3175" b="38100"/>
                <wp:wrapNone/>
                <wp:docPr id="136" name="直接连接符 254"/>
                <wp:cNvGraphicFramePr/>
                <a:graphic xmlns:a="http://schemas.openxmlformats.org/drawingml/2006/main">
                  <a:graphicData uri="http://schemas.microsoft.com/office/word/2010/wordprocessingShape">
                    <wps:wsp>
                      <wps:cNvSpPr/>
                      <wps:spPr>
                        <a:xfrm flipH="1" flipV="1">
                          <a:off x="0" y="0"/>
                          <a:ext cx="815975" cy="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54" o:spid="_x0000_s1026" o:spt="20" style="position:absolute;left:0pt;flip:x y;margin-left:323pt;margin-top:13.7pt;height:0pt;width:64.25pt;z-index:251709440;mso-width-relative:page;mso-height-relative:page;" filled="f" stroked="t" coordsize="21600,21600" o:gfxdata="UEsDBAoAAAAAAIdO4kAAAAAAAAAAAAAAAAAEAAAAZHJzL1BLAwQUAAAACACHTuJAhsfvtdkAAAAJ&#10;AQAADwAAAGRycy9kb3ducmV2LnhtbE2PwU7DMBBE70j9B2srcamonSgkKI1TISSg4oJo+QA33iYB&#10;ex3FTlv+Hlc9wHF2RrNvqvXZGnbE0feOJCRLAQypcbqnVsLn7vnuAZgPirQyjlDCD3pY17ObSpXa&#10;negDj9vQslhCvlQSuhCGknPfdGiVX7oBKXoHN1oVohxbrkd1iuXW8FSInFvVU/zQqQGfOmy+t5OV&#10;8Di8f03pJnnRYpcuFmaTJ+71TcrbeSJWwAKew18YLvgRHerItHcTac+MhDzL45YgIS0yYDFQFNk9&#10;sP31wOuK/19Q/wJQSwMEFAAAAAgAh07iQIyNGd8PAgAACQQAAA4AAABkcnMvZTJvRG9jLnhtbK1T&#10;zW4TMRC+I/EOlu9kk0BKu8qmB0LhgKBSgfvE9u5a8p88zt9L8AJI3ODEkTtvQ3kMxt40hSKkHtiD&#10;NfaMv5nv28/z8501bKMiau8aPhmNOVNOeKld1/B3by8enXKGCZwE451q+F4hP188fDDfhlpNfe+N&#10;VJERiMN6GxrepxTqqkLRKws48kE5SrY+Wki0jV0lI2wJ3ZpqOh6fVFsfZYheKEQ6XQ5JfkCM9wH0&#10;bauFWnqxtsqlATUqA4koYa8D8kWZtm2VSG/aFlVipuHENJWVmlC8ymu1mEPdRQi9FocR4D4j3OFk&#10;QTtqeoRaQgK2jvovKKtF9OjbNBLeVgORogixmIzvaHPVQ1CFC0mN4Sg6/j9Y8XpzGZmW5ITHJ5w5&#10;sPTLrz9++/Hh88/vn2i9/vqFTWdPslDbgDXVX4XLeNghhZn1ro2WtUaHl4TDS/Q+RzlHHNmuCL4/&#10;Cq52iQk6PJ3Mzp7OOBM3qWrAyvdCxPRCecty0HCjXZYCati8wkT9qfSmJB8bx7YNP5tNMxyQL1vy&#10;A4U2EDd0XbmL3mh5oY3JNzB2q2cmsg1kb5QvsyTcP8pykyVgP9SV1OCa6NdO0gWoewXyuZMs7QOp&#10;5+jZ8DyMVZIzo+iV5ahUJtDmtjJFDa4z/6imQYyjebLsg9A5Wnm5pz+2DlF3PekyKTPnDDmkTH9w&#10;c7bg7/uCdPuC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sfvtdkAAAAJAQAADwAAAAAAAAAB&#10;ACAAAAAiAAAAZHJzL2Rvd25yZXYueG1sUEsBAhQAFAAAAAgAh07iQIyNGd8PAgAACQQAAA4AAAAA&#10;AAAAAQAgAAAAKAEAAGRycy9lMm9Eb2MueG1sUEsFBgAAAAAGAAYAWQEAAKkFAAAAAA==&#10;">
                <v:fill on="f" focussize="0,0"/>
                <v:stroke color="#000000" joinstyle="round" endarrow="block"/>
                <v:imagedata o:title=""/>
                <o:lock v:ext="edit" aspectratio="f"/>
              </v:line>
            </w:pict>
          </mc:Fallback>
        </mc:AlternateContent>
      </w:r>
      <w:r>
        <w:rPr>
          <w:rFonts w:hint="default"/>
          <w:sz w:val="21"/>
          <w:szCs w:val="22"/>
        </w:rPr>
        <mc:AlternateContent>
          <mc:Choice Requires="wps">
            <w:drawing>
              <wp:anchor distT="0" distB="0" distL="114300" distR="114300" simplePos="0" relativeHeight="251710464" behindDoc="0" locked="0" layoutInCell="1" allowOverlap="1">
                <wp:simplePos x="0" y="0"/>
                <wp:positionH relativeFrom="column">
                  <wp:posOffset>527050</wp:posOffset>
                </wp:positionH>
                <wp:positionV relativeFrom="paragraph">
                  <wp:posOffset>177800</wp:posOffset>
                </wp:positionV>
                <wp:extent cx="1041400" cy="635"/>
                <wp:effectExtent l="0" t="37465" r="6350" b="38100"/>
                <wp:wrapNone/>
                <wp:docPr id="137" name="直接箭头连接符 255"/>
                <wp:cNvGraphicFramePr/>
                <a:graphic xmlns:a="http://schemas.openxmlformats.org/drawingml/2006/main">
                  <a:graphicData uri="http://schemas.microsoft.com/office/word/2010/wordprocessingShape">
                    <wps:wsp>
                      <wps:cNvSpPr/>
                      <wps:spPr>
                        <a:xfrm>
                          <a:off x="0" y="0"/>
                          <a:ext cx="1041400" cy="635"/>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55" o:spid="_x0000_s1026" o:spt="32" type="#_x0000_t32" style="position:absolute;left:0pt;margin-left:41.5pt;margin-top:14pt;height:0.05pt;width:82pt;z-index:251710464;mso-width-relative:page;mso-height-relative:page;" filled="f" stroked="t" coordsize="21600,21600" o:gfxdata="UEsDBAoAAAAAAIdO4kAAAAAAAAAAAAAAAAAEAAAAZHJzL1BLAwQUAAAACACHTuJAUWDoQdgAAAAI&#10;AQAADwAAAGRycy9kb3ducmV2LnhtbE2Py07DMBBF90j8gzVI7KiTgEIIcSpBhcgGJNqqYunGQxwR&#10;j6PYffH1TFewmscd3Tm3mh/dIPY4hd6TgnSWgEBqvempU7BevdwUIELUZPTgCRWcMMC8vryodGn8&#10;gT5wv4ydYBMKpVZgYxxLKUNr0ekw8yMSa19+cjryOHXSTPrA5m6QWZLk0ume+IPVIz5bbL+XO6cg&#10;Lj5PNt+0Tw/9++r1Le9/mqZZKHV9lSaPICIe498xnPEZHWpm2vodmSAGBcUtR4kKsoIr69ndPTfb&#10;8yIFWVfyf4D6F1BLAwQUAAAACACHTuJAga6aDSACAAAaBAAADgAAAGRycy9lMm9Eb2MueG1srVPN&#10;jtMwEL4j8Q6W72zS7naBquketiwXBCstPMDUcRJL/mPsNu1L8AJInIATcNo7TwPLYzB2SguLkPZA&#10;Dsk4nvlmvs+fZ2cbo9laYlDOVnx0VHImrXC1sm3FX728ePCIsxDB1qCdlRXfysDP5vfvzXo/lWPX&#10;OV1LZARiw7T3Fe9i9NOiCKKTBsKR89LSZuPQQKQltkWN0BO60cW4LE+L3mHt0QkZAv1dDJt8h4h3&#10;AXRNo4RcOLEy0sYBFaWGSJRCp3zg8zxt00gRXzRNkJHpihPTmN/UhOJlehfzGUxbBN8psRsB7jLC&#10;LU4GlKWme6gFRGArVH9BGSXQBdfEI+FMMRDJihCLUXlLm6sOvMxcSOrg96KH/wcrnq8vkamanHD8&#10;kDMLho785u319zcfbr58/vb++sfXdyn+9JGNJ5MkV+/DlKqu/CXuVoHCxH3ToElfYsU2WeLtXmK5&#10;iUzQz1F5MjopSX1Be6fHGbE4lHoM8al0hqWg4iEiqLaL585aOkqHoywyrJ+FSM2p8FdB6qst6yv+&#10;eDKeEDyQNRuyBIXGE71g21wbnFb1hdI6VQRsl+ca2RqSPfKTKBLuH2mpyQJCN+TlrcE46Fa2pgKY&#10;dhLqJ7ZmcetJQEs3h6dhjKw505IuWopyZgSlD5kRFdhW/yObBtGW5kmaDyqnaOnqLR1aT64lXq9X&#10;gFS+8piUIoUzg5RHlslcdvZOnvx9nXEPV3r+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Fg6EHY&#10;AAAACAEAAA8AAAAAAAAAAQAgAAAAIgAAAGRycy9kb3ducmV2LnhtbFBLAQIUABQAAAAIAIdO4kCB&#10;rpoNIAIAABoEAAAOAAAAAAAAAAEAIAAAACcBAABkcnMvZTJvRG9jLnhtbFBLBQYAAAAABgAGAFkB&#10;AAC5BQAAAAA=&#10;">
                <v:fill on="f" focussize="0,0"/>
                <v:stroke color="#000000" joinstyle="round" endarrow="block"/>
                <v:imagedata o:title=""/>
                <o:lock v:ext="edit" aspectratio="f"/>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11488" behindDoc="0" locked="0" layoutInCell="1" allowOverlap="1">
                <wp:simplePos x="0" y="0"/>
                <wp:positionH relativeFrom="column">
                  <wp:posOffset>4594225</wp:posOffset>
                </wp:positionH>
                <wp:positionV relativeFrom="paragraph">
                  <wp:posOffset>91440</wp:posOffset>
                </wp:positionV>
                <wp:extent cx="323850" cy="697230"/>
                <wp:effectExtent l="0" t="0" r="0" b="0"/>
                <wp:wrapNone/>
                <wp:docPr id="138" name="文本框 256"/>
                <wp:cNvGraphicFramePr/>
                <a:graphic xmlns:a="http://schemas.openxmlformats.org/drawingml/2006/main">
                  <a:graphicData uri="http://schemas.microsoft.com/office/word/2010/wordprocessingShape">
                    <wps:wsp>
                      <wps:cNvSpPr txBox="1"/>
                      <wps:spPr>
                        <a:xfrm>
                          <a:off x="0" y="0"/>
                          <a:ext cx="323850" cy="697230"/>
                        </a:xfrm>
                        <a:prstGeom prst="rect">
                          <a:avLst/>
                        </a:prstGeom>
                        <a:noFill/>
                        <a:ln>
                          <a:noFill/>
                        </a:ln>
                      </wps:spPr>
                      <wps:txbx>
                        <w:txbxContent>
                          <w:p>
                            <w:pPr>
                              <w:rPr>
                                <w:rFonts w:hint="default"/>
                                <w:sz w:val="21"/>
                                <w:szCs w:val="21"/>
                              </w:rPr>
                            </w:pPr>
                            <w:r>
                              <w:rPr>
                                <w:rFonts w:hint="default"/>
                                <w:sz w:val="21"/>
                                <w:szCs w:val="21"/>
                              </w:rPr>
                              <w:t xml:space="preserve"> </w:t>
                            </w:r>
                            <w:r>
                              <w:rPr>
                                <w:rFonts w:hint="eastAsia"/>
                                <w:sz w:val="21"/>
                                <w:szCs w:val="21"/>
                              </w:rPr>
                              <w:t>符</w:t>
                            </w:r>
                            <w:r>
                              <w:rPr>
                                <w:rFonts w:hint="default"/>
                                <w:sz w:val="21"/>
                                <w:szCs w:val="21"/>
                              </w:rPr>
                              <w:t xml:space="preserve"> </w:t>
                            </w:r>
                            <w:r>
                              <w:rPr>
                                <w:rFonts w:hint="eastAsia"/>
                                <w:sz w:val="21"/>
                                <w:szCs w:val="21"/>
                              </w:rPr>
                              <w:t>合</w:t>
                            </w:r>
                          </w:p>
                        </w:txbxContent>
                      </wps:txbx>
                      <wps:bodyPr vert="eaVert" wrap="square" lIns="0" tIns="0" rIns="0" bIns="0" anchor="t" anchorCtr="0" upright="1"/>
                    </wps:wsp>
                  </a:graphicData>
                </a:graphic>
              </wp:anchor>
            </w:drawing>
          </mc:Choice>
          <mc:Fallback>
            <w:pict>
              <v:shape id="文本框 256" o:spid="_x0000_s1026" o:spt="202" type="#_x0000_t202" style="position:absolute;left:0pt;margin-left:361.75pt;margin-top:7.2pt;height:54.9pt;width:25.5pt;z-index:251711488;mso-width-relative:page;mso-height-relative:page;" filled="f" stroked="f" coordsize="21600,21600" o:gfxdata="UEsDBAoAAAAAAIdO4kAAAAAAAAAAAAAAAAAEAAAAZHJzL1BLAwQUAAAACACHTuJAhE2959YAAAAK&#10;AQAADwAAAGRycy9kb3ducmV2LnhtbE2PzU7DMBCE70i8g7VI3KjTNCUoxKlQK+Dc0EtuW9skEfY6&#10;it0f3p7lBMed+TQ7U2+u3omzneMYSMFykYGwpIMZqVdw+Hh9eAIRE5JBF8gq+LYRNs3tTY2VCRfa&#10;23ObesEhFCtUMKQ0VVJGPViPcREmS+x9htlj4nPupZnxwuHeyTzLHqXHkfjDgJPdDlZ/tSevoNt2&#10;TgZ9WOv3/UriS7t7c91Oqfu7ZfYMItlr+oPhtz5Xh4Y7HcOJTBROQZmv1oyyURQgGCjLgoUjC3mR&#10;g2xq+X9C8wNQSwMEFAAAAAgAh07iQFswAX7cAQAAqgMAAA4AAABkcnMvZTJvRG9jLnhtbK1TzW4T&#10;MRC+I/EOlu9k040ayiqbShAVISFAKu3d8XqzlvyH7WQ3LwBvwIkLd54rz8Fnb5JCufTAxR7PjD/P&#10;9814cT1oRXbCB2lNTS8mU0qE4baRZlPTu883L64oCZGZhilrRE33ItDr5fNni95VorSdVY3wBCAm&#10;VL2raRejq4oi8E5oFibWCYNga71mEUe/KRrPeqBrVZTT6bzorW+ct1yEAO9qDNIjon8KoG1bycXK&#10;8q0WJo6oXigWQSl00gW6zNW2reDxY9sGEYmqKZjGvOIR2Ou0FssFqzaeuU7yYwnsKSU84qSZNHj0&#10;DLVikZGtl/9Aacm9DbaNE251MRLJioDFxfSRNrcdcyJzgdTBnUUP/w+Wf9h98kQ2mIQZGm+YRssP&#10;378dfvw6/PxKyst5kqh3oULmrUNuHF7bAeknf4AzMR9ar9MOTgRxCLw/CyyGSDics3J2dYkIR2j+&#10;6mU5yw0oHi47H+JbYTVJRk09+pdlZbv3IaIQpJ5S0lvG3kilcg+V+cuBxOQpUuVjhcmKw3o40lnb&#10;Zg82+Ah4R7B77JT0GISahi9b5gUl6p2B0mlqToY/GeuTwQzvLOYJl0fzTRyna+u83HTAzkLlOtDC&#10;zOA4bmlG/jznah++2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E2959YAAAAKAQAADwAAAAAA&#10;AAABACAAAAAiAAAAZHJzL2Rvd25yZXYueG1sUEsBAhQAFAAAAAgAh07iQFswAX7cAQAAqgMAAA4A&#10;AAAAAAAAAQAgAAAAJQEAAGRycy9lMm9Eb2MueG1sUEsFBgAAAAAGAAYAWQEAAHMFAAAAAA==&#10;">
                <v:fill on="f" focussize="0,0"/>
                <v:stroke on="f"/>
                <v:imagedata o:title=""/>
                <o:lock v:ext="edit" aspectratio="f"/>
                <v:textbox inset="0mm,0mm,0mm,0mm" style="layout-flow:vertical-ideographic;">
                  <w:txbxContent>
                    <w:p>
                      <w:pPr>
                        <w:rPr>
                          <w:rFonts w:hint="default"/>
                          <w:sz w:val="21"/>
                          <w:szCs w:val="21"/>
                        </w:rPr>
                      </w:pPr>
                      <w:r>
                        <w:rPr>
                          <w:rFonts w:hint="default"/>
                          <w:sz w:val="21"/>
                          <w:szCs w:val="21"/>
                        </w:rPr>
                        <w:t xml:space="preserve"> </w:t>
                      </w:r>
                      <w:r>
                        <w:rPr>
                          <w:rFonts w:hint="eastAsia"/>
                          <w:sz w:val="21"/>
                          <w:szCs w:val="21"/>
                        </w:rPr>
                        <w:t>符</w:t>
                      </w:r>
                      <w:r>
                        <w:rPr>
                          <w:rFonts w:hint="default"/>
                          <w:sz w:val="21"/>
                          <w:szCs w:val="21"/>
                        </w:rPr>
                        <w:t xml:space="preserve"> </w:t>
                      </w:r>
                      <w:r>
                        <w:rPr>
                          <w:rFonts w:hint="eastAsia"/>
                          <w:sz w:val="21"/>
                          <w:szCs w:val="21"/>
                        </w:rPr>
                        <w:t>合</w:t>
                      </w:r>
                    </w:p>
                  </w:txbxContent>
                </v:textbox>
              </v:shape>
            </w:pict>
          </mc:Fallback>
        </mc:AlternateContent>
      </w:r>
    </w:p>
    <w:p>
      <w:pPr>
        <w:spacing w:line="160" w:lineRule="atLeast"/>
        <w:jc w:val="center"/>
        <w:rPr>
          <w:rFonts w:hint="default" w:eastAsia="仿宋_GB2312"/>
          <w:b/>
          <w:sz w:val="28"/>
          <w:szCs w:val="28"/>
        </w:rPr>
      </w:pPr>
      <w:r>
        <w:rPr>
          <w:rFonts w:hint="default"/>
          <w:sz w:val="21"/>
          <w:szCs w:val="22"/>
        </w:rPr>
        <mc:AlternateContent>
          <mc:Choice Requires="wps">
            <w:drawing>
              <wp:anchor distT="0" distB="0" distL="114300" distR="114300" simplePos="0" relativeHeight="251712512" behindDoc="0" locked="0" layoutInCell="1" allowOverlap="1">
                <wp:simplePos x="0" y="0"/>
                <wp:positionH relativeFrom="column">
                  <wp:posOffset>2806700</wp:posOffset>
                </wp:positionH>
                <wp:positionV relativeFrom="paragraph">
                  <wp:posOffset>173990</wp:posOffset>
                </wp:positionV>
                <wp:extent cx="0" cy="1158875"/>
                <wp:effectExtent l="38100" t="0" r="38100" b="3175"/>
                <wp:wrapNone/>
                <wp:docPr id="139" name="直接连接符 257"/>
                <wp:cNvGraphicFramePr/>
                <a:graphic xmlns:a="http://schemas.openxmlformats.org/drawingml/2006/main">
                  <a:graphicData uri="http://schemas.microsoft.com/office/word/2010/wordprocessingShape">
                    <wps:wsp>
                      <wps:cNvSpPr/>
                      <wps:spPr>
                        <a:xfrm>
                          <a:off x="0" y="0"/>
                          <a:ext cx="0" cy="11588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57" o:spid="_x0000_s1026" o:spt="20" style="position:absolute;left:0pt;margin-left:221pt;margin-top:13.7pt;height:91.25pt;width:0pt;z-index:251712512;mso-width-relative:page;mso-height-relative:page;" filled="f" stroked="t" coordsize="21600,21600" o:gfxdata="UEsDBAoAAAAAAIdO4kAAAAAAAAAAAAAAAAAEAAAAZHJzL1BLAwQUAAAACACHTuJAVrdi+9kAAAAK&#10;AQAADwAAAGRycy9kb3ducmV2LnhtbE2PwU7DMBBE70j8g7VI3KidKII0xOkBqVxaQG0Ram9uvCQR&#10;8TqynTb8PUY9wHFnRzNvysVkenZC5ztLEpKZAIZUW91RI+F9t7zLgfmgSKveEkr4Rg+L6vqqVIW2&#10;Z9rgaRsaFkPIF0pCG8JQcO7rFo3yMzsgxd+ndUaFeLqGa6fOMdz0PBXinhvVUWxo1YBPLdZf29FI&#10;2KyXq/xjNU61Ozwnr7u39cve51Le3iTiEVjAKfyZ4Rc/okMVmY52JO1ZLyHL0rglSEgfMmDRcBGO&#10;URDzOfCq5P8nVD9QSwMEFAAAAAgAh07iQHjFPAwAAgAA9gMAAA4AAABkcnMvZTJvRG9jLnhtbK1T&#10;S44TMRDdI3EHy3vSSVCYTCudWRCGDYKRBg5Qsd3dlvyTy/ldggsgsYMVS/bchuEYlN0hgUFIs6AX&#10;7nL5+bnec3lxtbeGbVVE7V3DJ6MxZ8oJL7XrGv7u7fWTOWeYwEkw3qmGHxTyq+XjR4tdqNXU995I&#10;FRmROKx3oeF9SqGuKhS9soAjH5SjxdZHC4mmsatkhB2xW1NNx+Nn1c5HGaIXCpGyq2GRHxnjQwh9&#10;22qhVl5srHJpYI3KQCJJ2OuAfFmqbVsl0pu2RZWYaTgpTWWkQyhe57FaLqDuIoRei2MJ8JAS7mmy&#10;oB0deqJaQQK2ifovKqtF9OjbNBLeVoOQ4gipmIzveXPbQ1BFC1mN4WQ6/j9a8Xp7E5mW1AlPLzlz&#10;YOnK7z58/f7+049vH2m8+/KZTWcX2ahdwJrwt+EmHmdIYVa9b6PNf9LD9sXcw8lctU9MDElB2clk&#10;Np9fzDJfdd4YIqaXyluWg4Yb7bJuqGH7CtMA/QXJaePYruGXs+mMMwHUhC1dPoU2kBB0XdmL3mh5&#10;rY3JOzB26+cmsi3kRijfsYQ/YPmQFWA/4MpShkEd/cbJEvUK5AsnWToEssrRG+G5GKskZ0bRk8pR&#10;QSbQ5oxMUYPrzD/Q5IVxZEn2eHA1R2svD3Q9mxB115Mvk1JzXqF2KAYeWzf32+/zwnR+rs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rdi+9kAAAAKAQAADwAAAAAAAAABACAAAAAiAAAAZHJzL2Rv&#10;d25yZXYueG1sUEsBAhQAFAAAAAgAh07iQHjFPAwAAgAA9gMAAA4AAAAAAAAAAQAgAAAAKAEAAGRy&#10;cy9lMm9Eb2MueG1sUEsFBgAAAAAGAAYAWQEAAJoFAAAAAA==&#10;">
                <v:fill on="f" focussize="0,0"/>
                <v:stroke color="#000000" joinstyle="round" endarrow="block"/>
                <v:imagedata o:title=""/>
                <o:lock v:ext="edit" aspectratio="f"/>
              </v:line>
            </w:pict>
          </mc:Fallback>
        </mc:AlternateContent>
      </w:r>
    </w:p>
    <w:p>
      <w:pPr>
        <w:tabs>
          <w:tab w:val="left" w:pos="7245"/>
        </w:tabs>
        <w:spacing w:line="440" w:lineRule="exact"/>
        <w:rPr>
          <w:rFonts w:hint="default" w:eastAsia="仿宋_GB2312"/>
          <w:sz w:val="28"/>
          <w:szCs w:val="28"/>
        </w:rPr>
      </w:pPr>
      <w:r>
        <w:rPr>
          <w:rFonts w:hint="default" w:eastAsia="仿宋_GB2312"/>
          <w:b/>
          <w:i/>
          <w:sz w:val="28"/>
          <w:szCs w:val="28"/>
        </w:rPr>
        <w:tab/>
      </w:r>
    </w:p>
    <w:p>
      <w:pPr>
        <w:spacing w:line="440" w:lineRule="exact"/>
        <w:rPr>
          <w:rFonts w:hint="default" w:eastAsia="仿宋_GB2312"/>
          <w:b/>
          <w:i/>
          <w:sz w:val="28"/>
          <w:szCs w:val="28"/>
        </w:rPr>
      </w:pPr>
      <w:r>
        <w:rPr>
          <w:rFonts w:hint="default"/>
          <w:sz w:val="21"/>
          <w:szCs w:val="22"/>
        </w:rPr>
        <mc:AlternateContent>
          <mc:Choice Requires="wps">
            <w:drawing>
              <wp:anchor distT="0" distB="0" distL="114300" distR="114300" simplePos="0" relativeHeight="251713536" behindDoc="0" locked="0" layoutInCell="1" allowOverlap="1">
                <wp:simplePos x="0" y="0"/>
                <wp:positionH relativeFrom="column">
                  <wp:posOffset>-508000</wp:posOffset>
                </wp:positionH>
                <wp:positionV relativeFrom="paragraph">
                  <wp:posOffset>130810</wp:posOffset>
                </wp:positionV>
                <wp:extent cx="2076450" cy="1564005"/>
                <wp:effectExtent l="7620" t="5715" r="11430" b="11430"/>
                <wp:wrapNone/>
                <wp:docPr id="140" name="流程图: 决策 258"/>
                <wp:cNvGraphicFramePr/>
                <a:graphic xmlns:a="http://schemas.openxmlformats.org/drawingml/2006/main">
                  <a:graphicData uri="http://schemas.microsoft.com/office/word/2010/wordprocessingShape">
                    <wps:wsp>
                      <wps:cNvSpPr/>
                      <wps:spPr>
                        <a:xfrm>
                          <a:off x="0" y="0"/>
                          <a:ext cx="2076450" cy="1564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left="525" w:hanging="525" w:hangingChars="250"/>
                              <w:jc w:val="left"/>
                              <w:rPr>
                                <w:rFonts w:hint="default" w:hAnsi="宋体"/>
                                <w:sz w:val="21"/>
                                <w:szCs w:val="21"/>
                              </w:rPr>
                            </w:pPr>
                            <w:r>
                              <w:rPr>
                                <w:rFonts w:hint="eastAsia" w:hAnsi="宋体"/>
                                <w:sz w:val="21"/>
                                <w:szCs w:val="21"/>
                              </w:rPr>
                              <w:t>不予受理决定书</w:t>
                            </w:r>
                            <w:r>
                              <w:rPr>
                                <w:rFonts w:hint="default" w:hAnsi="宋体"/>
                                <w:sz w:val="21"/>
                                <w:szCs w:val="21"/>
                              </w:rPr>
                              <w:t>/</w:t>
                            </w:r>
                          </w:p>
                          <w:p>
                            <w:pPr>
                              <w:ind w:left="525" w:hanging="525" w:hangingChars="250"/>
                              <w:jc w:val="center"/>
                              <w:rPr>
                                <w:rFonts w:hint="default" w:hAnsi="宋体"/>
                                <w:sz w:val="21"/>
                                <w:szCs w:val="21"/>
                              </w:rPr>
                            </w:pPr>
                            <w:r>
                              <w:rPr>
                                <w:rFonts w:hint="eastAsia" w:hAnsi="宋体"/>
                                <w:sz w:val="21"/>
                                <w:szCs w:val="21"/>
                              </w:rPr>
                              <w:t>补正告知书</w:t>
                            </w:r>
                          </w:p>
                          <w:p>
                            <w:pPr>
                              <w:jc w:val="center"/>
                              <w:rPr>
                                <w:rFonts w:hint="default" w:hAnsi="宋体"/>
                                <w:sz w:val="21"/>
                                <w:szCs w:val="21"/>
                              </w:rPr>
                            </w:pPr>
                            <w:r>
                              <w:rPr>
                                <w:rFonts w:hint="eastAsia" w:hAnsi="宋体"/>
                                <w:sz w:val="21"/>
                                <w:szCs w:val="21"/>
                              </w:rPr>
                              <w:t>（各县、分局保安监管部门）</w:t>
                            </w:r>
                          </w:p>
                        </w:txbxContent>
                      </wps:txbx>
                      <wps:bodyPr vert="horz" wrap="square" lIns="0" tIns="0" rIns="0" bIns="0" anchor="t" anchorCtr="0" upright="1"/>
                    </wps:wsp>
                  </a:graphicData>
                </a:graphic>
              </wp:anchor>
            </w:drawing>
          </mc:Choice>
          <mc:Fallback>
            <w:pict>
              <v:shape id="流程图: 决策 258" o:spid="_x0000_s1026" o:spt="110" type="#_x0000_t110" style="position:absolute;left:0pt;margin-left:-40pt;margin-top:10.3pt;height:123.15pt;width:163.5pt;z-index:251713536;mso-width-relative:page;mso-height-relative:page;" fillcolor="#FFFFFF" filled="t" stroked="t" coordsize="21600,21600" o:gfxdata="UEsDBAoAAAAAAIdO4kAAAAAAAAAAAAAAAAAEAAAAZHJzL1BLAwQUAAAACACHTuJAKTVUhNgAAAAK&#10;AQAADwAAAGRycy9kb3ducmV2LnhtbE2PQU/DMAyF70j8h8hIXNCWtJrK1jXdAYkjAjYkOGaN21Rr&#10;nKpJt/HvMSe42X5Pz9+rdlc/iDNOsQ+kIVsqEEhNsD11Gj4Oz4s1iJgMWTMEQg3fGGFX395UprTh&#10;Qu943qdOcAjF0mhwKY2llLFx6E1chhGJtTZM3iRep07ayVw43A8yV6qQ3vTEH5wZ8clhc9rPXoP8&#10;bPNg3hx9PWQNDji/rNrXjdb3d5nagkh4TX9m+MVndKiZ6RhmslEMGhZrxV2ShlwVINiQrx75cOSh&#10;KDYg60r+r1D/AFBLAwQUAAAACACHTuJAwkSBtUwCAACdBAAADgAAAGRycy9lMm9Eb2MueG1srVS9&#10;jhMxEO6ReAfLPdlNlIRjlc0VCUFICE46eADH69215D/GTjaho6Ghp+EFaKgQLW9z3Gsw9ia5Hyiu&#10;YIvN5/XMNzPfzGR2vtOKbAV4aU1Jh4OcEmG4raRpSvru7erJGSU+MFMxZY0o6V54ej5//GjWuUKM&#10;bGtVJYAgifFF50rahuCKLPO8FZr5gXXC4GVtQbOAR2iyCliH7FplozyfZp2FyoHlwnv8uuwv6YER&#10;HkJo61pysbR8o4UJPSsIxQKW5FvpPJ2nbOta8PCmrr0IRJUUKw3pjUEQr+M7m89Y0QBzreSHFNhD&#10;UrhXk2bSYNAT1ZIFRjYg/6LSkoP1tg4DbnXWF5IUwSqG+T1tLlvmRKoFpfbuJLr/f7T89fYCiKxw&#10;EsaoiWEaW/7758frb5+vvv4qyNWnH9ffv5DR5CxK1TlfoMelu4DDySOMde9q0PEXKyK7JO/+JK/Y&#10;BcLx4yh/Oh1PMArHu+FkOs7zSWTNbtwd+PBCWE0iKGmtbLdoGYSl4DIObNKYbV/50Psd7WNob5Ws&#10;VlKpdIBmvVBAtgwbv0rPIdQdM2VIV9Jnk9EEs2I4zTVOEULtUBFvmhTvjoe/TZyn51/EMbEl822f&#10;QGKIZqzQMghIqBWsem4qEvYONTe4bDQmo0VFiRK4mxEly8CkeoglCqkM6hnb1DcmorBb75AmwrWt&#10;9thu3H4Ut7XwASPi7GOp7zcMML56aXC44qIcARzB+giY4ehaUtSph4vQL9TGgWxaZB4mRWJAnNrU&#10;38OGxbW4fU653vyrz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TVUhNgAAAAKAQAADwAAAAAA&#10;AAABACAAAAAiAAAAZHJzL2Rvd25yZXYueG1sUEsBAhQAFAAAAAgAh07iQMJEgbVMAgAAnQQAAA4A&#10;AAAAAAAAAQAgAAAAJwEAAGRycy9lMm9Eb2MueG1sUEsFBgAAAAAGAAYAWQEAAOUFAAAAAA==&#10;">
                <v:fill on="t" focussize="0,0"/>
                <v:stroke color="#000000" joinstyle="miter"/>
                <v:imagedata o:title=""/>
                <o:lock v:ext="edit" aspectratio="f"/>
                <v:textbox inset="0mm,0mm,0mm,0mm">
                  <w:txbxContent>
                    <w:p>
                      <w:pPr>
                        <w:ind w:left="525" w:hanging="525" w:hangingChars="250"/>
                        <w:jc w:val="left"/>
                        <w:rPr>
                          <w:rFonts w:hint="default" w:hAnsi="宋体"/>
                          <w:sz w:val="21"/>
                          <w:szCs w:val="21"/>
                        </w:rPr>
                      </w:pPr>
                      <w:r>
                        <w:rPr>
                          <w:rFonts w:hint="eastAsia" w:hAnsi="宋体"/>
                          <w:sz w:val="21"/>
                          <w:szCs w:val="21"/>
                        </w:rPr>
                        <w:t>不予受理决定书</w:t>
                      </w:r>
                      <w:r>
                        <w:rPr>
                          <w:rFonts w:hint="default" w:hAnsi="宋体"/>
                          <w:sz w:val="21"/>
                          <w:szCs w:val="21"/>
                        </w:rPr>
                        <w:t>/</w:t>
                      </w:r>
                    </w:p>
                    <w:p>
                      <w:pPr>
                        <w:ind w:left="525" w:hanging="525" w:hangingChars="250"/>
                        <w:jc w:val="center"/>
                        <w:rPr>
                          <w:rFonts w:hint="default" w:hAnsi="宋体"/>
                          <w:sz w:val="21"/>
                          <w:szCs w:val="21"/>
                        </w:rPr>
                      </w:pPr>
                      <w:r>
                        <w:rPr>
                          <w:rFonts w:hint="eastAsia" w:hAnsi="宋体"/>
                          <w:sz w:val="21"/>
                          <w:szCs w:val="21"/>
                        </w:rPr>
                        <w:t>补正告知书</w:t>
                      </w:r>
                    </w:p>
                    <w:p>
                      <w:pPr>
                        <w:jc w:val="center"/>
                        <w:rPr>
                          <w:rFonts w:hint="default" w:hAnsi="宋体"/>
                          <w:sz w:val="21"/>
                          <w:szCs w:val="21"/>
                        </w:rPr>
                      </w:pPr>
                      <w:r>
                        <w:rPr>
                          <w:rFonts w:hint="eastAsia" w:hAnsi="宋体"/>
                          <w:sz w:val="21"/>
                          <w:szCs w:val="21"/>
                        </w:rPr>
                        <w:t>（各县、分局保安监管部门）</w:t>
                      </w:r>
                    </w:p>
                  </w:txbxContent>
                </v:textbox>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14560" behindDoc="0" locked="0" layoutInCell="1" allowOverlap="1">
                <wp:simplePos x="0" y="0"/>
                <wp:positionH relativeFrom="column">
                  <wp:posOffset>3933825</wp:posOffset>
                </wp:positionH>
                <wp:positionV relativeFrom="paragraph">
                  <wp:posOffset>8890</wp:posOffset>
                </wp:positionV>
                <wp:extent cx="1943100" cy="1147445"/>
                <wp:effectExtent l="9525" t="5715" r="9525" b="8890"/>
                <wp:wrapNone/>
                <wp:docPr id="141" name="流程图: 决策 259"/>
                <wp:cNvGraphicFramePr/>
                <a:graphic xmlns:a="http://schemas.openxmlformats.org/drawingml/2006/main">
                  <a:graphicData uri="http://schemas.microsoft.com/office/word/2010/wordprocessingShape">
                    <wps:wsp>
                      <wps:cNvSpPr/>
                      <wps:spPr>
                        <a:xfrm>
                          <a:off x="0" y="0"/>
                          <a:ext cx="1943100" cy="11474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1"/>
                              </w:rPr>
                            </w:pPr>
                            <w:r>
                              <w:rPr>
                                <w:rFonts w:hint="eastAsia" w:hAnsi="宋体"/>
                                <w:sz w:val="21"/>
                                <w:szCs w:val="21"/>
                              </w:rPr>
                              <w:t>受理决定书</w:t>
                            </w:r>
                          </w:p>
                          <w:p>
                            <w:pPr>
                              <w:jc w:val="center"/>
                              <w:rPr>
                                <w:rFonts w:hint="default" w:hAnsi="宋体"/>
                                <w:sz w:val="21"/>
                                <w:szCs w:val="21"/>
                              </w:rPr>
                            </w:pPr>
                            <w:r>
                              <w:rPr>
                                <w:rFonts w:hint="eastAsia" w:hAnsi="宋体"/>
                                <w:sz w:val="21"/>
                                <w:szCs w:val="21"/>
                              </w:rPr>
                              <w:t>（各县、分局保安监管部门）</w:t>
                            </w:r>
                          </w:p>
                        </w:txbxContent>
                      </wps:txbx>
                      <wps:bodyPr vert="horz" wrap="square" lIns="0" tIns="0" rIns="0" bIns="0" anchor="t" anchorCtr="0" upright="1"/>
                    </wps:wsp>
                  </a:graphicData>
                </a:graphic>
              </wp:anchor>
            </w:drawing>
          </mc:Choice>
          <mc:Fallback>
            <w:pict>
              <v:shape id="流程图: 决策 259" o:spid="_x0000_s1026" o:spt="110" type="#_x0000_t110" style="position:absolute;left:0pt;margin-left:309.75pt;margin-top:0.7pt;height:90.35pt;width:153pt;z-index:251714560;mso-width-relative:page;mso-height-relative:page;" fillcolor="#FFFFFF" filled="t" stroked="t" coordsize="21600,21600" o:gfxdata="UEsDBAoAAAAAAIdO4kAAAAAAAAAAAAAAAAAEAAAAZHJzL1BLAwQUAAAACACHTuJAJlWoZ9UAAAAJ&#10;AQAADwAAAGRycy9kb3ducmV2LnhtbE2PwU7DMBBE70j8g7VIXBB1HLVVk8bpAYkjAlokOLrxJo4a&#10;r6PYacvfs5zg+DSj2bfV7uoHccYp9oE0qEUGAqkJtqdOw8fh+XEDIiZD1gyBUMM3RtjVtzeVKW24&#10;0Due96kTPEKxNBpcSmMpZWwcehMXYUTirA2TN4lx6qSdzIXH/SDzLFtLb3riC86M+OSwOe1nr0F+&#10;tnkwb46+HlSDA84vy/a10Pr+TmVbEAmv6a8Mv/qsDjU7HcNMNopBw1oVK65ysATBeZGvmI/Mm1yB&#10;rCv5/4P6B1BLAwQUAAAACACHTuJAgylpDEwCAACdBAAADgAAAGRycy9lMm9Eb2MueG1srVS9jtNA&#10;EO6ReIfV9pzjkACx4lyREISE4KSDB5is1/ZK+8fuJk7oaGjoaXgBGipEy9sc9xrMrpPcDxQpcOF8&#10;6535ZuabmUzPt0qSDXdeGF3S/GxACdfMVEI3JX33dvnoGSU+gK5AGs1LuuOens8ePph2tuBD0xpZ&#10;cUeQRPuisyVtQ7BFlnnWcgX+zFiu8bI2TkHAo2uyykGH7Epmw8HgSdYZV1lnGPcevy76S7pndKcQ&#10;mroWjC8MWyuuQ8/quISAJflWWE9nKdu65iy8qWvPA5ElxUpDemMQxKv4zmZTKBoHthVsnwKcksK9&#10;mhQIjUGPVAsIQNZO/EWlBHPGmzqcMaOyvpCkCFaRD+5pc9mC5akWlNrbo+j+/9Gy15sLR0SFkzDK&#10;KdGgsOW/f368/vb56uuvglx9+nH9/QsZjidRqs76Aj0u7YXbnzzCWPe2dir+YkVkm+TdHeXl20AY&#10;fswno8f5AJVneJfno6ej0TiyZjfu1vnwghtFIihpLU03b8GFBWciDmzSGDavfOj9DvYxtDdSVEsh&#10;ZTq4ZjWXjmwAG79Mzz7UHTOpSVfSyXg4xqwAp7nGKUKoLCridZPi3fHwt4kH6fkXcUxsAb7tE0gM&#10;0QwKJQJ3CbUcque6ImFnUXONy0ZjMopXlEiOuxlRsgwg5CmWKKTUqGdsU9+YiMJ2tUWaCFem2mG7&#10;cftR3Na4DxgRZx9Lfb8Gh/HlS43DFRflANwBrA4ANEPXkqJOPZyHfqHW1ommReY8KRID4tSm/u43&#10;LK7F7XPK9eZfZf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lWoZ9UAAAAJAQAADwAAAAAAAAAB&#10;ACAAAAAiAAAAZHJzL2Rvd25yZXYueG1sUEsBAhQAFAAAAAgAh07iQIMpaQxMAgAAnQQAAA4AAAAA&#10;AAAAAQAgAAAAJAEAAGRycy9lMm9Eb2MueG1sUEsFBgAAAAAGAAYAWQEAAOIFAAAAAA==&#10;">
                <v:fill on="t" focussize="0,0"/>
                <v:stroke color="#000000" joinstyle="miter"/>
                <v:imagedata o:title=""/>
                <o:lock v:ext="edit" aspectratio="f"/>
                <v:textbox inset="0mm,0mm,0mm,0mm">
                  <w:txbxContent>
                    <w:p>
                      <w:pPr>
                        <w:jc w:val="center"/>
                        <w:rPr>
                          <w:rFonts w:hint="default" w:hAnsi="宋体"/>
                          <w:sz w:val="21"/>
                          <w:szCs w:val="21"/>
                        </w:rPr>
                      </w:pPr>
                      <w:r>
                        <w:rPr>
                          <w:rFonts w:hint="eastAsia" w:hAnsi="宋体"/>
                          <w:sz w:val="21"/>
                          <w:szCs w:val="21"/>
                        </w:rPr>
                        <w:t>受理决定书</w:t>
                      </w:r>
                    </w:p>
                    <w:p>
                      <w:pPr>
                        <w:jc w:val="center"/>
                        <w:rPr>
                          <w:rFonts w:hint="default" w:hAnsi="宋体"/>
                          <w:sz w:val="21"/>
                          <w:szCs w:val="21"/>
                        </w:rPr>
                      </w:pPr>
                      <w:r>
                        <w:rPr>
                          <w:rFonts w:hint="eastAsia" w:hAnsi="宋体"/>
                          <w:sz w:val="21"/>
                          <w:szCs w:val="21"/>
                        </w:rPr>
                        <w:t>（各县、分局保安监管部门）</w:t>
                      </w:r>
                    </w:p>
                  </w:txbxContent>
                </v:textbox>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15584" behindDoc="0" locked="0" layoutInCell="1" allowOverlap="1">
                <wp:simplePos x="0" y="0"/>
                <wp:positionH relativeFrom="column">
                  <wp:posOffset>1784350</wp:posOffset>
                </wp:positionH>
                <wp:positionV relativeFrom="paragraph">
                  <wp:posOffset>98425</wp:posOffset>
                </wp:positionV>
                <wp:extent cx="1933575" cy="466725"/>
                <wp:effectExtent l="4445" t="4445" r="5080" b="5080"/>
                <wp:wrapNone/>
                <wp:docPr id="142" name="矩形 260"/>
                <wp:cNvGraphicFramePr/>
                <a:graphic xmlns:a="http://schemas.openxmlformats.org/drawingml/2006/main">
                  <a:graphicData uri="http://schemas.microsoft.com/office/word/2010/wordprocessingShape">
                    <wps:wsp>
                      <wps:cNvSpPr/>
                      <wps:spPr>
                        <a:xfrm>
                          <a:off x="0" y="0"/>
                          <a:ext cx="1933575"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1"/>
                              </w:rPr>
                            </w:pPr>
                            <w:r>
                              <w:rPr>
                                <w:rFonts w:hint="eastAsia" w:hAnsi="宋体"/>
                                <w:sz w:val="21"/>
                                <w:szCs w:val="21"/>
                              </w:rPr>
                              <w:t>报名材料受理</w:t>
                            </w:r>
                          </w:p>
                          <w:p>
                            <w:pPr>
                              <w:jc w:val="center"/>
                              <w:rPr>
                                <w:rFonts w:hint="default"/>
                                <w:sz w:val="21"/>
                                <w:szCs w:val="22"/>
                              </w:rPr>
                            </w:pPr>
                            <w:r>
                              <w:rPr>
                                <w:rFonts w:hint="eastAsia" w:hAnsi="宋体"/>
                                <w:sz w:val="21"/>
                                <w:szCs w:val="22"/>
                              </w:rPr>
                              <w:t>（</w:t>
                            </w:r>
                            <w:r>
                              <w:rPr>
                                <w:rFonts w:hint="eastAsia" w:hAnsi="宋体"/>
                                <w:sz w:val="21"/>
                                <w:szCs w:val="21"/>
                              </w:rPr>
                              <w:t>各县、分局保安监管部门</w:t>
                            </w:r>
                            <w:r>
                              <w:rPr>
                                <w:rFonts w:hint="eastAsia" w:hAnsi="宋体"/>
                                <w:sz w:val="21"/>
                                <w:szCs w:val="22"/>
                              </w:rPr>
                              <w:t>）</w:t>
                            </w:r>
                          </w:p>
                          <w:p>
                            <w:pPr>
                              <w:jc w:val="center"/>
                              <w:rPr>
                                <w:rFonts w:hint="default"/>
                                <w:sz w:val="21"/>
                                <w:szCs w:val="22"/>
                              </w:rPr>
                            </w:pPr>
                          </w:p>
                        </w:txbxContent>
                      </wps:txbx>
                      <wps:bodyPr vert="horz" wrap="square" lIns="0" tIns="0" rIns="0" bIns="0" anchor="t" anchorCtr="0" upright="1"/>
                    </wps:wsp>
                  </a:graphicData>
                </a:graphic>
              </wp:anchor>
            </w:drawing>
          </mc:Choice>
          <mc:Fallback>
            <w:pict>
              <v:rect id="矩形 260" o:spid="_x0000_s1026" o:spt="1" style="position:absolute;left:0pt;margin-left:140.5pt;margin-top:7.75pt;height:36.75pt;width:152.25pt;z-index:251715584;mso-width-relative:page;mso-height-relative:page;" fillcolor="#FFFFFF" filled="t" stroked="t" coordsize="21600,21600" o:gfxdata="UEsDBAoAAAAAAIdO4kAAAAAAAAAAAAAAAAAEAAAAZHJzL1BLAwQUAAAACACHTuJAPVy7A9kAAAAJ&#10;AQAADwAAAGRycy9kb3ducmV2LnhtbE2PwU7DMBBE70j8g7VI3KidiqCQxukBqRcQFYQKcXTjbZIS&#10;r6PYTVu+nu0Jbrua0cybYnlyvZhwDJ0nDclMgUCqve2o0bD5WN1lIEI0ZE3vCTWcMcCyvL4qTG79&#10;kd5xqmIjOIRCbjS0MQ65lKFu0Zkw8wMSazs/OhP5HRtpR3PkcNfLuVIP0pmOuKE1Az61WH9XB8e9&#10;98N+s35er17PP59TeHv5qtKd1/r2JlELEBFP8c8MF3xGh5KZtv5ANohewzxLeEtkIU1BsCHNLsdW&#10;Q/aoQJaF/L+g/AVQSwMEFAAAAAgAh07iQBH6UlYwAgAAhAQAAA4AAABkcnMvZTJvRG9jLnhtbK1U&#10;zY7TMBC+I/EOlu9s2u62y0ZN97ClCAnBSgsP4NpOYsl/jN0m5WWQuPEQPA7iNRg7/dldOPRADs7n&#10;ePzNzDczmd/2RpOthKCcrej4YkSJtNwJZZuKfv60evWakhCZFUw7Kyu6k4HeLl6+mHe+lBPXOi0k&#10;ECSxoex8RdsYfVkUgbfSsHDhvLR4WDswLOIWmkIA65Dd6GIyGs2KzoHw4LgMAb8uh0O6Z4RzCF1d&#10;Ky6Xjm+MtHFgBalZxJRCq3ygixxtXUseP9Z1kJHoimKmMa/oBPE6rcVizsoGmG8V34fAzgnhWU6G&#10;KYtOj1RLFhnZgPqLyigOLrg6XnBniiGRrAhmMR490+ahZV7mXFDq4I+ih/9Hyz9s74EogZ1wNaHE&#10;MoMl//3tx6+f38lklvXpfCjR7MHfA6qVdgFhSravwaQ3pkH6rOnuqKnsI+H4cXxzeTm9nlLC8exq&#10;NrueTJPoxem2hxDfSmdIAhUFrFmWkm3fhziYHkySs+C0Eiuldd5As77TQLYM67vKz579iZm2pKvo&#10;zRR9E86waWtsFoTGY+LBNtnfkxvhMfEoP/8iToEtWWiHADJDMmOlUVFCRq1k4o0VJO48SmtxpmgK&#10;xkhBiZY4gglly8iUPscStdMWJTyVIqHYr3ukSXDtxA6rikOOerYOvqJHbHFM9cuGAfrX7yz2UJqH&#10;A4ADWB8AsxyvVhR1GuBdHOZm40E1LTKPsyLJITZnLul+kFL3P97nWE8/j8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Vy7A9kAAAAJAQAADwAAAAAAAAABACAAAAAiAAAAZHJzL2Rvd25yZXYueG1s&#10;UEsBAhQAFAAAAAgAh07iQBH6UlYwAgAAhAQAAA4AAAAAAAAAAQAgAAAAKAEAAGRycy9lMm9Eb2Mu&#10;eG1sUEsFBgAAAAAGAAYAWQEAAMoFAAAAAA==&#10;">
                <v:fill on="t" focussize="0,0"/>
                <v:stroke color="#000000" joinstyle="miter"/>
                <v:imagedata o:title=""/>
                <o:lock v:ext="edit" aspectratio="f"/>
                <v:textbox inset="0mm,0mm,0mm,0mm">
                  <w:txbxContent>
                    <w:p>
                      <w:pPr>
                        <w:jc w:val="center"/>
                        <w:rPr>
                          <w:rFonts w:hint="default" w:hAnsi="宋体"/>
                          <w:sz w:val="21"/>
                          <w:szCs w:val="21"/>
                        </w:rPr>
                      </w:pPr>
                      <w:r>
                        <w:rPr>
                          <w:rFonts w:hint="eastAsia" w:hAnsi="宋体"/>
                          <w:sz w:val="21"/>
                          <w:szCs w:val="21"/>
                        </w:rPr>
                        <w:t>报名材料受理</w:t>
                      </w:r>
                    </w:p>
                    <w:p>
                      <w:pPr>
                        <w:jc w:val="center"/>
                        <w:rPr>
                          <w:rFonts w:hint="default"/>
                          <w:sz w:val="21"/>
                          <w:szCs w:val="22"/>
                        </w:rPr>
                      </w:pPr>
                      <w:r>
                        <w:rPr>
                          <w:rFonts w:hint="eastAsia" w:hAnsi="宋体"/>
                          <w:sz w:val="21"/>
                          <w:szCs w:val="22"/>
                        </w:rPr>
                        <w:t>（</w:t>
                      </w:r>
                      <w:r>
                        <w:rPr>
                          <w:rFonts w:hint="eastAsia" w:hAnsi="宋体"/>
                          <w:sz w:val="21"/>
                          <w:szCs w:val="21"/>
                        </w:rPr>
                        <w:t>各县、分局保安监管部门</w:t>
                      </w:r>
                      <w:r>
                        <w:rPr>
                          <w:rFonts w:hint="eastAsia" w:hAnsi="宋体"/>
                          <w:sz w:val="21"/>
                          <w:szCs w:val="22"/>
                        </w:rPr>
                        <w:t>）</w:t>
                      </w:r>
                    </w:p>
                    <w:p>
                      <w:pPr>
                        <w:jc w:val="center"/>
                        <w:rPr>
                          <w:rFonts w:hint="default"/>
                          <w:sz w:val="21"/>
                          <w:szCs w:val="22"/>
                        </w:rPr>
                      </w:pPr>
                    </w:p>
                  </w:txbxContent>
                </v:textbox>
              </v:rect>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16608" behindDoc="0" locked="0" layoutInCell="1" allowOverlap="1">
                <wp:simplePos x="0" y="0"/>
                <wp:positionH relativeFrom="column">
                  <wp:posOffset>3717925</wp:posOffset>
                </wp:positionH>
                <wp:positionV relativeFrom="paragraph">
                  <wp:posOffset>9525</wp:posOffset>
                </wp:positionV>
                <wp:extent cx="215900" cy="0"/>
                <wp:effectExtent l="0" t="5080" r="0" b="4445"/>
                <wp:wrapNone/>
                <wp:docPr id="143" name="直接箭头连接符 261"/>
                <wp:cNvGraphicFramePr/>
                <a:graphic xmlns:a="http://schemas.openxmlformats.org/drawingml/2006/main">
                  <a:graphicData uri="http://schemas.microsoft.com/office/word/2010/wordprocessingShape">
                    <wps:wsp>
                      <wps:cNvSpPr/>
                      <wps:spPr>
                        <a:xfrm>
                          <a:off x="0" y="0"/>
                          <a:ext cx="215900" cy="0"/>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61" o:spid="_x0000_s1026" o:spt="32" type="#_x0000_t32" style="position:absolute;left:0pt;margin-left:292.75pt;margin-top:0.75pt;height:0pt;width:17pt;z-index:251716608;mso-width-relative:page;mso-height-relative:page;" filled="f" stroked="t" coordsize="21600,21600" o:gfxdata="UEsDBAoAAAAAAIdO4kAAAAAAAAAAAAAAAAAEAAAAZHJzL1BLAwQUAAAACACHTuJAAa/0P9MAAAAH&#10;AQAADwAAAGRycy9kb3ducmV2LnhtbE2OQUvDQBCF74L/YRnBi9jdFFLamE0RwYNH24LXaXZMotnZ&#10;kN00tb/e0Yue5j3e481Xbs++VycaYxfYQrYwoIjr4DpuLBz2z/drUDEhO+wDk4UvirCtrq9KLFyY&#10;+ZVOu9QoGeFYoIU2paHQOtYteYyLMBBL9h5Gj0ns2Gg34izjvtdLY1baY8fyocWBnlqqP3eTt0Bx&#10;yjPzuPHN4eUy370tLx/zsLf29iYzD6ASndNfGX7wBR0qYTqGiV1UvYV8nedSlUCO5KtsI+L463VV&#10;6v/81TdQSwMEFAAAAAgAh07iQMm8A7kVAgAAEwQAAA4AAABkcnMvZTJvRG9jLnhtbK1TzY7TMBC+&#10;I/EOlu80baErNmq6hy3LBcFKCw/gOk5iyX/MuE37ErwAEifgBJz2ztPA8hiMnW4XlksP5JCM45lv&#10;5vv8eX62tYZtFKD2ruKT0Zgz5aSvtWsr/ub1xaOnnGEUrhbGO1XxnUJ+tnj4YN6HUk19502tgBGI&#10;w7IPFe9iDGVRoOyUFTjyQTnabDxYEWkJbVGD6AndmmI6Hp8UvYc6gJcKkf4uh02+R4RjAH3TaKmW&#10;Xq6tcnFABWVEJErY6YB8kadtGiXjq6ZBFZmpODGN+U1NKF6ld7GYi7IFETot9yOIY0a4x8kK7ajp&#10;AWopomBr0P9AWS3Bo2/iSHpbDESyIsRiMr6nzVUngspcSGoMB9Hx/8HKl5tLYLomJzx5zJkTlo78&#10;5v31z3efbr59/fHx+tf3Dyn+8plNTyZJrj5gSVVX4RL2K6Qwcd82YNOXWLFtlnh3kFhtI5P0czqZ&#10;nY5JfHm7VdzVBcD4XHnLUlBxjCB028Vz7xydo4dJVlhsXmCkzlR4W5CaGsf6ip/OpjMCF+TLhvxA&#10;oQ3EDV2ba9EbXV9oY1IFQrs6N8A2InkjP4kf4f6VlposBXZDXt4aXAN+7WoqEGWnRP3M1SzuAqnn&#10;6NrwNIxVNWdG0S1LUc6MQptjMmkI42iWJPYgb4pWvt7RafVkV+L0di2AGq0DJJXoAPP0KY+8knns&#10;fZ3M+Oc6497d5c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a/0P9MAAAAHAQAADwAAAAAAAAAB&#10;ACAAAAAiAAAAZHJzL2Rvd25yZXYueG1sUEsBAhQAFAAAAAgAh07iQMm8A7kVAgAAEwQAAA4AAAAA&#10;AAAAAQAgAAAAIgEAAGRycy9lMm9Eb2MueG1sUEsFBgAAAAAGAAYAWQEAAKkFAAAAAA==&#10;">
                <v:fill on="f" focussize="0,0"/>
                <v:stroke color="#000000" joinstyle="round"/>
                <v:imagedata o:title=""/>
                <o:lock v:ext="edit" aspectratio="f"/>
              </v:shape>
            </w:pict>
          </mc:Fallback>
        </mc:AlternateContent>
      </w:r>
      <w:r>
        <w:rPr>
          <w:rFonts w:hint="default"/>
          <w:sz w:val="21"/>
          <w:szCs w:val="22"/>
        </w:rPr>
        <mc:AlternateContent>
          <mc:Choice Requires="wps">
            <w:drawing>
              <wp:anchor distT="0" distB="0" distL="114300" distR="114300" simplePos="0" relativeHeight="251717632" behindDoc="0" locked="0" layoutInCell="1" allowOverlap="1">
                <wp:simplePos x="0" y="0"/>
                <wp:positionH relativeFrom="column">
                  <wp:posOffset>1568450</wp:posOffset>
                </wp:positionH>
                <wp:positionV relativeFrom="paragraph">
                  <wp:posOffset>85725</wp:posOffset>
                </wp:positionV>
                <wp:extent cx="215900" cy="0"/>
                <wp:effectExtent l="0" t="5080" r="0" b="4445"/>
                <wp:wrapNone/>
                <wp:docPr id="144" name="直接箭头连接符 262"/>
                <wp:cNvGraphicFramePr/>
                <a:graphic xmlns:a="http://schemas.openxmlformats.org/drawingml/2006/main">
                  <a:graphicData uri="http://schemas.microsoft.com/office/word/2010/wordprocessingShape">
                    <wps:wsp>
                      <wps:cNvSpPr/>
                      <wps:spPr>
                        <a:xfrm>
                          <a:off x="0" y="0"/>
                          <a:ext cx="215900" cy="0"/>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62" o:spid="_x0000_s1026" o:spt="32" type="#_x0000_t32" style="position:absolute;left:0pt;margin-left:123.5pt;margin-top:6.75pt;height:0pt;width:17pt;z-index:251717632;mso-width-relative:page;mso-height-relative:page;" filled="f" stroked="t" coordsize="21600,21600" o:gfxdata="UEsDBAoAAAAAAIdO4kAAAAAAAAAAAAAAAAAEAAAAZHJzL1BLAwQUAAAACACHTuJApLHzqNcAAAAJ&#10;AQAADwAAAGRycy9kb3ducmV2LnhtbE2PzU7DMBCE70i8g7VIXFBrJ9AfQpwKIXHgSFupVzfeJoF4&#10;HcVOU/r0LOLQHndmNPtNvjq5VhyxD40nDclUgUAqvW2o0rDdvE+WIEI0ZE3rCTX8YIBVcXuTm8z6&#10;kT7xuI6V4BIKmdFQx9hlUoayRmfC1HdI7B1870zks6+k7c3I5a6VqVJz6UxD/KE2Hb7VWH6vB6cB&#10;wzBL1Ouzq7Yf5/Fhl56/xm6j9f1dol5ARDzFSxj+8BkdCmba+4FsEK2G9GnBWyIbjzMQHEiXCQv7&#10;f0EWubxeUPwCUEsDBBQAAAAIAIdO4kDSTyXBFQIAABMEAAAOAAAAZHJzL2Uyb0RvYy54bWytU82O&#10;0zAQviPxDpbvNG20XbFR0z1sWS4IVlp4ANd2Ekv+Y+w07UvwAkicgBNw2jtPA8tjMHa6XVguPZBD&#10;Mo5nvpnv8+fF+dZospEQlLM1nU2mlEjLnVC2remb15dPnlISIrOCaWdlTXcy0PPl40eLwVeydJ3T&#10;QgJBEBuqwde0i9FXRRF4Jw0LE+elxc3GgWERl9AWAtiA6EYX5XR6WgwOhAfHZQj4dzVu0j0iHAPo&#10;mkZxuXK8N9LGERWkZhEphU75QJd52qaRPL5qmiAj0TVFpjG/sQnG6/QulgtWtcB8p/h+BHbMCA84&#10;GaYsNj1ArVhkpAf1D5RRHFxwTZxwZ4qRSFYEWcymD7S57piXmQtKHfxB9PD/YPnLzRUQJdAJJyeU&#10;WGbwyG/f3/x89+n229cfH29+ff+Q4i+fSXlaJrkGHyqsuvZXsF8FDBP3bQMmfZEV2WaJdweJ5TYS&#10;jj/L2fxsiuLzu63ivs5DiM+lMyQFNQ0RmGq7eOGsxXN0MMsKs82LELEzFt4VpKbakqGmZ/NyjuAM&#10;fdmgHzA0HrkF2+ba4LQSl0rrVBGgXV9oIBuWvJGfxA9x/0pLTVYsdGNe3hpdA663AgtY1UkmnllB&#10;4s6jehavDU3DGCko0RJvWYpyZmRKH5OJQ2iLsySxR3lTtHZih6c1oF2R09ueATbqPSSV8ADz9CkP&#10;vZJ57H2dzPjnOuPe3+X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Sx86jXAAAACQEAAA8AAAAA&#10;AAAAAQAgAAAAIgAAAGRycy9kb3ducmV2LnhtbFBLAQIUABQAAAAIAIdO4kDSTyXBFQIAABMEAAAO&#10;AAAAAAAAAAEAIAAAACYBAABkcnMvZTJvRG9jLnhtbFBLBQYAAAAABgAGAFkBAACtBQAAAAA=&#10;">
                <v:fill on="f" focussize="0,0"/>
                <v:stroke color="#000000" joinstyle="round"/>
                <v:imagedata o:title=""/>
                <o:lock v:ext="edit" aspectratio="f"/>
              </v:shape>
            </w:pict>
          </mc:Fallback>
        </mc:AlternateContent>
      </w:r>
    </w:p>
    <w:p>
      <w:pPr>
        <w:spacing w:line="440" w:lineRule="exact"/>
        <w:rPr>
          <w:rFonts w:hint="default" w:eastAsia="仿宋_GB2312"/>
          <w:b/>
          <w:sz w:val="28"/>
          <w:szCs w:val="28"/>
        </w:rPr>
      </w:pPr>
    </w:p>
    <w:p>
      <w:pPr>
        <w:spacing w:line="440" w:lineRule="exact"/>
        <w:rPr>
          <w:rFonts w:hint="default" w:hAnsi="宋体"/>
          <w:sz w:val="18"/>
          <w:szCs w:val="18"/>
        </w:rPr>
      </w:pPr>
      <w:r>
        <w:rPr>
          <w:rFonts w:hint="default"/>
          <w:sz w:val="21"/>
          <w:szCs w:val="22"/>
        </w:rPr>
        <mc:AlternateContent>
          <mc:Choice Requires="wps">
            <w:drawing>
              <wp:anchor distT="0" distB="0" distL="114300" distR="114300" simplePos="0" relativeHeight="251718656" behindDoc="0" locked="0" layoutInCell="1" allowOverlap="1">
                <wp:simplePos x="0" y="0"/>
                <wp:positionH relativeFrom="column">
                  <wp:posOffset>1821815</wp:posOffset>
                </wp:positionH>
                <wp:positionV relativeFrom="paragraph">
                  <wp:posOffset>213995</wp:posOffset>
                </wp:positionV>
                <wp:extent cx="1838960" cy="453390"/>
                <wp:effectExtent l="19685" t="5080" r="27305" b="17780"/>
                <wp:wrapNone/>
                <wp:docPr id="145" name="流程图: 决策 263"/>
                <wp:cNvGraphicFramePr/>
                <a:graphic xmlns:a="http://schemas.openxmlformats.org/drawingml/2006/main">
                  <a:graphicData uri="http://schemas.microsoft.com/office/word/2010/wordprocessingShape">
                    <wps:wsp>
                      <wps:cNvSpPr/>
                      <wps:spPr>
                        <a:xfrm>
                          <a:off x="0" y="0"/>
                          <a:ext cx="1838960" cy="45339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1"/>
                              </w:rPr>
                            </w:pPr>
                            <w:r>
                              <w:rPr>
                                <w:rFonts w:hint="eastAsia" w:hAnsi="宋体"/>
                                <w:sz w:val="21"/>
                                <w:szCs w:val="21"/>
                              </w:rPr>
                              <w:t>报名材料审核</w:t>
                            </w:r>
                          </w:p>
                          <w:p>
                            <w:pPr>
                              <w:jc w:val="center"/>
                              <w:rPr>
                                <w:rFonts w:hint="default"/>
                                <w:sz w:val="21"/>
                                <w:szCs w:val="21"/>
                              </w:rPr>
                            </w:pPr>
                            <w:r>
                              <w:rPr>
                                <w:rFonts w:hint="eastAsia" w:hAnsi="宋体"/>
                                <w:sz w:val="21"/>
                                <w:szCs w:val="22"/>
                              </w:rPr>
                              <w:t>（鉴定评审机构）</w:t>
                            </w:r>
                          </w:p>
                        </w:txbxContent>
                      </wps:txbx>
                      <wps:bodyPr vert="horz" wrap="square" lIns="0" tIns="0" rIns="0" bIns="0" anchor="t" anchorCtr="0" upright="1"/>
                    </wps:wsp>
                  </a:graphicData>
                </a:graphic>
              </wp:anchor>
            </w:drawing>
          </mc:Choice>
          <mc:Fallback>
            <w:pict>
              <v:shape id="流程图: 决策 263" o:spid="_x0000_s1026" o:spt="110" type="#_x0000_t110" style="position:absolute;left:0pt;margin-left:143.45pt;margin-top:16.85pt;height:35.7pt;width:144.8pt;z-index:251718656;mso-width-relative:page;mso-height-relative:page;" fillcolor="#FFFFFF" filled="t" stroked="t" coordsize="21600,21600" o:gfxdata="UEsDBAoAAAAAAIdO4kAAAAAAAAAAAAAAAAAEAAAAZHJzL1BLAwQUAAAACACHTuJAZL9Y6dgAAAAK&#10;AQAADwAAAGRycy9kb3ducmV2LnhtbE2PwU7DMBBE70j8g7VIXFBrJyVpG+L0gMQRAQWpHN14E0fY&#10;6yh22vL3mBMcV/M087beXZxlJ5zC4ElCthTAkFqvB+olfLw/LTbAQlSklfWEEr4xwK65vqpVpf2Z&#10;3vC0jz1LJRQqJcHEOFach9agU2HpR6SUdX5yKqZz6rme1DmVO8tzIUru1EBpwagRHw22X/vZSeCH&#10;Lvfq1dDnXdaixfn5vnvZSnl7k4kHYBEv8Q+GX/2kDk1yOvqZdGBWQr4ptwmVsFqtgSWgWJcFsGMi&#10;RZEBb2r+/4XmB1BLAwQUAAAACACHTuJAqtc4P08CAACcBAAADgAAAGRycy9lMm9Eb2MueG1srVS7&#10;jhMxFO2R+AfLPZk8NlEyymSLhCAkBCstfMCNx5Ox5Be2k0noaGjoafgBGipEy98s+xtce5LsA4oU&#10;TDE5Hvuee8/xvZle7pQkW+68MLqgvU6XEq6ZKYVeF/Td2+WzMSU+gC5BGs0LuueeXs6ePpk2Nud9&#10;UxtZckeQRPu8sQWtQ7B5lnlWcwW+YyzXuFkZpyDg0q2z0kGD7Epm/W53lDXGldYZxr3Hr4t2kx4Y&#10;3TmEpqoE4wvDNorr0LI6LiGgJF8L6+ksVVtVnIU3VeV5ILKgqDSkNyZBvIrvbDaFfO3A1oIdSoBz&#10;SnikSYHQmPREtYAAZOPEX1RKMGe8qUKHGZW1QpIjqKLXfeTNdQ2WJy1otbcn0/3/o2Wvt1eOiBI7&#10;4WJIiQaFV/7758fbb59vvv7Kyc2nH7ffv5D+aBCtaqzPMeLaXrnDyiOMuneVU/EXFZFdsnd/spfv&#10;AmH4sTcejCcjdJ7h3sVwMJgk/7O7aOt8eMGNIhEUtJKmmdfgwoIzEfs1WQzbVz5geow7no+ZvZGi&#10;XAop08KtV3PpyBbw3pfpifVjyINjUpOmoJNhH6UzwGausIkQKouGeL1O+R5E+PvE3fT8izgWtgBf&#10;twUkhngMciUCj95BXnMon+uShL1FyzXOGo3FKF5SIjmOZkTpZAAhzzmJ6qRGkfGW2nuJKOxWO6SJ&#10;cGXKPd42Dj+aWxv3ATNi66PU9xtwmF++1NhbcU6OwB3B6ghAMwwtKPrUwnlo52ljnVjXyNxLjsSE&#10;2LTJ9MOAxam4v0613v2pz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L9Y6dgAAAAKAQAADwAA&#10;AAAAAAABACAAAAAiAAAAZHJzL2Rvd25yZXYueG1sUEsBAhQAFAAAAAgAh07iQKrXOD9PAgAAnAQA&#10;AA4AAAAAAAAAAQAgAAAAJwEAAGRycy9lMm9Eb2MueG1sUEsFBgAAAAAGAAYAWQEAAOgFAAAAAA==&#10;">
                <v:fill on="t" focussize="0,0"/>
                <v:stroke color="#000000" joinstyle="miter"/>
                <v:imagedata o:title=""/>
                <o:lock v:ext="edit" aspectratio="f"/>
                <v:textbox inset="0mm,0mm,0mm,0mm">
                  <w:txbxContent>
                    <w:p>
                      <w:pPr>
                        <w:jc w:val="center"/>
                        <w:rPr>
                          <w:rFonts w:hint="default" w:hAnsi="宋体"/>
                          <w:sz w:val="21"/>
                          <w:szCs w:val="21"/>
                        </w:rPr>
                      </w:pPr>
                      <w:r>
                        <w:rPr>
                          <w:rFonts w:hint="eastAsia" w:hAnsi="宋体"/>
                          <w:sz w:val="21"/>
                          <w:szCs w:val="21"/>
                        </w:rPr>
                        <w:t>报名材料审核</w:t>
                      </w:r>
                    </w:p>
                    <w:p>
                      <w:pPr>
                        <w:jc w:val="center"/>
                        <w:rPr>
                          <w:rFonts w:hint="default"/>
                          <w:sz w:val="21"/>
                          <w:szCs w:val="21"/>
                        </w:rPr>
                      </w:pPr>
                      <w:r>
                        <w:rPr>
                          <w:rFonts w:hint="eastAsia" w:hAnsi="宋体"/>
                          <w:sz w:val="21"/>
                          <w:szCs w:val="22"/>
                        </w:rPr>
                        <w:t>（鉴定评审机构）</w:t>
                      </w:r>
                    </w:p>
                  </w:txbxContent>
                </v:textbox>
              </v:shape>
            </w:pict>
          </mc:Fallback>
        </mc:AlternateContent>
      </w:r>
      <w:r>
        <w:rPr>
          <w:rFonts w:hint="default"/>
          <w:sz w:val="21"/>
          <w:szCs w:val="22"/>
        </w:rPr>
        <mc:AlternateContent>
          <mc:Choice Requires="wps">
            <w:drawing>
              <wp:anchor distT="0" distB="0" distL="114300" distR="114300" simplePos="0" relativeHeight="251719680" behindDoc="0" locked="0" layoutInCell="1" allowOverlap="1">
                <wp:simplePos x="0" y="0"/>
                <wp:positionH relativeFrom="column">
                  <wp:posOffset>3717925</wp:posOffset>
                </wp:positionH>
                <wp:positionV relativeFrom="paragraph">
                  <wp:posOffset>197485</wp:posOffset>
                </wp:positionV>
                <wp:extent cx="463550" cy="276225"/>
                <wp:effectExtent l="0" t="0" r="0" b="0"/>
                <wp:wrapNone/>
                <wp:docPr id="146" name="文本框 264"/>
                <wp:cNvGraphicFramePr/>
                <a:graphic xmlns:a="http://schemas.openxmlformats.org/drawingml/2006/main">
                  <a:graphicData uri="http://schemas.microsoft.com/office/word/2010/wordprocessingShape">
                    <wps:wsp>
                      <wps:cNvSpPr txBox="1"/>
                      <wps:spPr>
                        <a:xfrm>
                          <a:off x="0" y="0"/>
                          <a:ext cx="463550" cy="276225"/>
                        </a:xfrm>
                        <a:prstGeom prst="rect">
                          <a:avLst/>
                        </a:prstGeom>
                        <a:noFill/>
                        <a:ln>
                          <a:noFill/>
                        </a:ln>
                      </wps:spPr>
                      <wps:txbx>
                        <w:txbxContent>
                          <w:p>
                            <w:pPr>
                              <w:rPr>
                                <w:rFonts w:hint="default"/>
                                <w:sz w:val="21"/>
                                <w:szCs w:val="21"/>
                              </w:rPr>
                            </w:pPr>
                            <w:r>
                              <w:rPr>
                                <w:rFonts w:hint="eastAsia"/>
                                <w:sz w:val="21"/>
                                <w:szCs w:val="21"/>
                              </w:rPr>
                              <w:t>不符合</w:t>
                            </w:r>
                          </w:p>
                        </w:txbxContent>
                      </wps:txbx>
                      <wps:bodyPr vert="horz" wrap="square" lIns="0" tIns="0" rIns="0" bIns="0" anchor="t" anchorCtr="0" upright="1"/>
                    </wps:wsp>
                  </a:graphicData>
                </a:graphic>
              </wp:anchor>
            </w:drawing>
          </mc:Choice>
          <mc:Fallback>
            <w:pict>
              <v:shape id="文本框 264" o:spid="_x0000_s1026" o:spt="202" type="#_x0000_t202" style="position:absolute;left:0pt;margin-left:292.75pt;margin-top:15.55pt;height:21.75pt;width:36.5pt;z-index:251719680;mso-width-relative:page;mso-height-relative:page;" filled="f" stroked="f" coordsize="21600,21600" o:gfxdata="UEsDBAoAAAAAAIdO4kAAAAAAAAAAAAAAAAAEAAAAZHJzL1BLAwQUAAAACACHTuJA3NAXkNgAAAAJ&#10;AQAADwAAAGRycy9kb3ducmV2LnhtbE2PTU/DMAyG70j8h8hI3FhSoGUrdSeE4ISE6Mphx7Tx2mqN&#10;U5rsg39POMHR9qPXz1usz3YUR5r94BghWSgQxK0zA3cIn/XrzRKED5qNHh0Twjd5WJeXF4XOjTtx&#10;RcdN6EQMYZ9rhD6EKZfStz1Z7RduIo63nZutDnGcO2lmfYrhdpS3SmXS6oHjh15P9NxTu98cLMLT&#10;lquX4eu9+ah21VDXK8Vv2R7x+ipRjyACncMfDL/6UR3K6NS4AxsvRoR0maYRRbhLEhARyOIGRIPw&#10;cJ+BLAv5v0H5A1BLAwQUAAAACACHTuJAD7QPb9sBAACoAwAADgAAAGRycy9lMm9Eb2MueG1srVPN&#10;jtMwEL4j8Q6W79Td0AYUNV0JqkVICJAWHsB1nMaS/xi7TcoDwBtw4sJ9n6vPwdhpurBc9sDFGc+M&#10;v5nvm8nqejCaHCQE5WxNr2ZzSqQVrlF2V9PPn26evaQkRG4brp2VNT3KQK/XT5+sel/JwnVONxII&#10;gthQ9b6mXYy+YiyIThoeZs5Li8HWgeERr7BjDfAe0Y1mxXxest5B48EJGQJ6N2OQnhHhMYCubZWQ&#10;Gyf2Rto4ooLUPCKl0Ckf6Dp327ZSxA9tG2QkuqbINOYTi6C9TSdbr3i1A+47Jc4t8Me08ICT4cpi&#10;0QvUhkdO9qD+gTJKgAuujTPhDBuJZEWQxdX8gTa3Hfcyc0Gpg7+IHv4frHh/+AhENbgJi5ISyw2O&#10;/PTj++nn3enXN1KUiyRR70OFmbcec+Pwyg2YPvkDOhPzoQWTvsiJYBwFPl4ElkMkAp2L8vlyiRGB&#10;oeJFWRTLhMLuH3sI8Y10hiSjpoDzy7Lyw7sQx9QpJdWy7kZpnWeo7V8OxEweljofO0xWHLbDmc7W&#10;NUdkgz8C1ukcfKWkxzWoafiy5yAp0W8t6px2ZjJgMraTwa3ApzWNlIzm6zju1t6D2nWInGXKXeAA&#10;M9XzsqUN+fOee73/wd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zQF5DYAAAACQEAAA8AAAAA&#10;AAAAAQAgAAAAIgAAAGRycy9kb3ducmV2LnhtbFBLAQIUABQAAAAIAIdO4kAPtA9v2wEAAKgDAAAO&#10;AAAAAAAAAAEAIAAAACcBAABkcnMvZTJvRG9jLnhtbFBLBQYAAAAABgAGAFkBAAB0BQAAAAA=&#10;">
                <v:fill on="f" focussize="0,0"/>
                <v:stroke on="f"/>
                <v:imagedata o:title=""/>
                <o:lock v:ext="edit" aspectratio="f"/>
                <v:textbox inset="0mm,0mm,0mm,0mm">
                  <w:txbxContent>
                    <w:p>
                      <w:pPr>
                        <w:rPr>
                          <w:rFonts w:hint="default"/>
                          <w:sz w:val="21"/>
                          <w:szCs w:val="21"/>
                        </w:rPr>
                      </w:pPr>
                      <w:r>
                        <w:rPr>
                          <w:rFonts w:hint="eastAsia"/>
                          <w:sz w:val="21"/>
                          <w:szCs w:val="21"/>
                        </w:rPr>
                        <w:t>不符合</w:t>
                      </w:r>
                    </w:p>
                  </w:txbxContent>
                </v:textbox>
              </v:shape>
            </w:pict>
          </mc:Fallback>
        </mc:AlternateContent>
      </w:r>
      <w:r>
        <w:rPr>
          <w:rFonts w:hint="default"/>
          <w:sz w:val="21"/>
          <w:szCs w:val="22"/>
        </w:rPr>
        <mc:AlternateContent>
          <mc:Choice Requires="wps">
            <w:drawing>
              <wp:anchor distT="0" distB="0" distL="114300" distR="114300" simplePos="0" relativeHeight="251720704" behindDoc="0" locked="0" layoutInCell="1" allowOverlap="1">
                <wp:simplePos x="0" y="0"/>
                <wp:positionH relativeFrom="column">
                  <wp:posOffset>4293235</wp:posOffset>
                </wp:positionH>
                <wp:positionV relativeFrom="paragraph">
                  <wp:posOffset>213995</wp:posOffset>
                </wp:positionV>
                <wp:extent cx="1583690" cy="586105"/>
                <wp:effectExtent l="4445" t="5080" r="12065" b="18415"/>
                <wp:wrapNone/>
                <wp:docPr id="147" name="矩形 265"/>
                <wp:cNvGraphicFramePr/>
                <a:graphic xmlns:a="http://schemas.openxmlformats.org/drawingml/2006/main">
                  <a:graphicData uri="http://schemas.microsoft.com/office/word/2010/wordprocessingShape">
                    <wps:wsp>
                      <wps:cNvSpPr/>
                      <wps:spPr>
                        <a:xfrm>
                          <a:off x="0" y="0"/>
                          <a:ext cx="1583690" cy="58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1"/>
                              </w:rPr>
                            </w:pPr>
                            <w:r>
                              <w:rPr>
                                <w:rFonts w:hint="eastAsia" w:hAnsi="宋体"/>
                                <w:sz w:val="21"/>
                                <w:szCs w:val="21"/>
                              </w:rPr>
                              <w:t>告知申请人</w:t>
                            </w:r>
                          </w:p>
                          <w:p>
                            <w:pPr>
                              <w:jc w:val="center"/>
                              <w:rPr>
                                <w:rFonts w:hint="default" w:hAnsi="宋体"/>
                                <w:sz w:val="21"/>
                                <w:szCs w:val="21"/>
                              </w:rPr>
                            </w:pPr>
                            <w:r>
                              <w:rPr>
                                <w:rFonts w:hint="eastAsia" w:hAnsi="宋体"/>
                                <w:sz w:val="21"/>
                                <w:szCs w:val="21"/>
                              </w:rPr>
                              <w:t>（各县、分局保安监管部门）</w:t>
                            </w:r>
                          </w:p>
                          <w:p>
                            <w:pPr>
                              <w:rPr>
                                <w:rFonts w:hint="default"/>
                                <w:sz w:val="21"/>
                                <w:szCs w:val="21"/>
                              </w:rPr>
                            </w:pPr>
                          </w:p>
                        </w:txbxContent>
                      </wps:txbx>
                      <wps:bodyPr vert="horz" wrap="square" lIns="0" tIns="0" rIns="0" bIns="0" anchor="t" anchorCtr="0" upright="1"/>
                    </wps:wsp>
                  </a:graphicData>
                </a:graphic>
              </wp:anchor>
            </w:drawing>
          </mc:Choice>
          <mc:Fallback>
            <w:pict>
              <v:rect id="矩形 265" o:spid="_x0000_s1026" o:spt="1" style="position:absolute;left:0pt;margin-left:338.05pt;margin-top:16.85pt;height:46.15pt;width:124.7pt;z-index:251720704;mso-width-relative:page;mso-height-relative:page;" fillcolor="#FFFFFF" filled="t" stroked="t" coordsize="21600,21600" o:gfxdata="UEsDBAoAAAAAAIdO4kAAAAAAAAAAAAAAAAAEAAAAZHJzL1BLAwQUAAAACACHTuJAJW28LdsAAAAK&#10;AQAADwAAAGRycy9kb3ducmV2LnhtbE2PQU+DQBCF7yb+h82YeLO7UKGKLD2Y9KKxqdgYj1uYAsrO&#10;EnZLW3+940mPk/flvW/y5cn2YsLRd440RDMFAqlydUeNhu3b6uYOhA+GatM7Qg1n9LAsLi9yk9Xu&#10;SK84laERXEI+MxraEIZMSl+1aI2fuQGJs70brQl8jo2sR3PkctvLWKlUWtMRL7RmwMcWq6/yYHn3&#10;dvjcrp/Wq5fz9/vkN88fZbJ3Wl9fReoBRMBT+IPhV5/VoWCnnTtQ7UWvIV2kEaMa5vMFCAbu4yQB&#10;sWMyThXIIpf/Xyh+AFBLAwQUAAAACACHTuJAwW/PMDMCAACEBAAADgAAAGRycy9lMm9Eb2MueG1s&#10;rVRLjhMxFNwjcQfLe9KdQEKmlc4sJgQhIRhp4ACO25225B+28+MySOw4BMdBXIOyO8l8YJEFveiU&#10;28/1XpXfy+x6rxXZCh+kNTUdDkpKhOG2kWZd08+fli+mlITITMOUNaKmBxHo9fz5s9nOVWJkO6sa&#10;4QlITKh2rqZdjK4qisA7oVkYWCcMNlvrNYtY+nXReLYDu1bFqCwnxc76xnnLRQj4uug36ZHRX0Jo&#10;21ZysbB8o4WJPasXikVICp10gc5ztW0rePzYtkFEomoKpTG/kQR4ld7FfMaqtWeuk/xYArukhCea&#10;NJMGSc9UCxYZ2Xj5F5WW3Ntg2zjgVhe9kOwIVAzLJ97cdcyJrAVWB3c2Pfw/Wv5he+uJbNAJr15T&#10;YpjGlf/+9uPXz+9kNBknf3YuVAi7c7f+uAqASey+9Tr9QgbZZ08PZ0/FPhKOj8Px9OXkCnZz7I2n&#10;k2GZSYv7086H+FZYTRKoqcedZSvZ9n2IyIjQU0hKFqySzVIqlRd+vbpRnmwZ7neZn1QyjjwKU4bs&#10;ano1Ho1RB0PTtmgWQO0gPJh1zvfoRHhIXObnX8SpsAULXV9AZkhhrNIyimQXqzrBmjemIfHgYK3B&#10;TNFUjBYNJUpgBBPKkZFJdUkk1CkDkeli+qtIKO5Xe9AkuLLNAbeKIYefnfVfkREtDqlfNswjv3pn&#10;0ENpHk7An8DqBJjhOFpT+NTDm9jPzcZ5ue7APMyOpIRozmz6cZBS9z9c51rv/zzm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lbbwt2wAAAAoBAAAPAAAAAAAAAAEAIAAAACIAAABkcnMvZG93bnJl&#10;di54bWxQSwECFAAUAAAACACHTuJAwW/PMDMCAACEBAAADgAAAAAAAAABACAAAAAqAQAAZHJzL2Uy&#10;b0RvYy54bWxQSwUGAAAAAAYABgBZAQAAzwUAAAAA&#10;">
                <v:fill on="t" focussize="0,0"/>
                <v:stroke color="#000000" joinstyle="miter"/>
                <v:imagedata o:title=""/>
                <o:lock v:ext="edit" aspectratio="f"/>
                <v:textbox inset="0mm,0mm,0mm,0mm">
                  <w:txbxContent>
                    <w:p>
                      <w:pPr>
                        <w:jc w:val="center"/>
                        <w:rPr>
                          <w:rFonts w:hint="default" w:hAnsi="宋体"/>
                          <w:sz w:val="21"/>
                          <w:szCs w:val="21"/>
                        </w:rPr>
                      </w:pPr>
                      <w:r>
                        <w:rPr>
                          <w:rFonts w:hint="eastAsia" w:hAnsi="宋体"/>
                          <w:sz w:val="21"/>
                          <w:szCs w:val="21"/>
                        </w:rPr>
                        <w:t>告知申请人</w:t>
                      </w:r>
                    </w:p>
                    <w:p>
                      <w:pPr>
                        <w:jc w:val="center"/>
                        <w:rPr>
                          <w:rFonts w:hint="default" w:hAnsi="宋体"/>
                          <w:sz w:val="21"/>
                          <w:szCs w:val="21"/>
                        </w:rPr>
                      </w:pPr>
                      <w:r>
                        <w:rPr>
                          <w:rFonts w:hint="eastAsia" w:hAnsi="宋体"/>
                          <w:sz w:val="21"/>
                          <w:szCs w:val="21"/>
                        </w:rPr>
                        <w:t>（各县、分局保安监管部门）</w:t>
                      </w:r>
                    </w:p>
                    <w:p>
                      <w:pPr>
                        <w:rPr>
                          <w:rFonts w:hint="default"/>
                          <w:sz w:val="21"/>
                          <w:szCs w:val="21"/>
                        </w:rPr>
                      </w:pPr>
                    </w:p>
                  </w:txbxContent>
                </v:textbox>
              </v:rect>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21728" behindDoc="0" locked="0" layoutInCell="1" allowOverlap="1">
                <wp:simplePos x="0" y="0"/>
                <wp:positionH relativeFrom="column">
                  <wp:posOffset>3660775</wp:posOffset>
                </wp:positionH>
                <wp:positionV relativeFrom="paragraph">
                  <wp:posOffset>113030</wp:posOffset>
                </wp:positionV>
                <wp:extent cx="632460" cy="0"/>
                <wp:effectExtent l="0" t="38100" r="15240" b="38100"/>
                <wp:wrapNone/>
                <wp:docPr id="148" name="直接箭头连接符 266"/>
                <wp:cNvGraphicFramePr/>
                <a:graphic xmlns:a="http://schemas.openxmlformats.org/drawingml/2006/main">
                  <a:graphicData uri="http://schemas.microsoft.com/office/word/2010/wordprocessingShape">
                    <wps:wsp>
                      <wps:cNvSpPr/>
                      <wps:spPr>
                        <a:xfrm>
                          <a:off x="0" y="0"/>
                          <a:ext cx="632460" cy="0"/>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66" o:spid="_x0000_s1026" o:spt="32" type="#_x0000_t32" style="position:absolute;left:0pt;margin-left:288.25pt;margin-top:8.9pt;height:0pt;width:49.8pt;z-index:251721728;mso-width-relative:page;mso-height-relative:page;" filled="f" stroked="t" coordsize="21600,21600" o:gfxdata="UEsDBAoAAAAAAIdO4kAAAAAAAAAAAAAAAAAEAAAAZHJzL1BLAwQUAAAACACHTuJAyskJHtcAAAAJ&#10;AQAADwAAAGRycy9kb3ducmV2LnhtbE2PT0vEMBDF74LfIYzgzU0rbKq16YIuYi8KuyviMduOTbCZ&#10;lCb7z0/viAc9zns/3rxXLY5+EHucogukIZ9lIJDa0DnqNbxuHq9uQMRkqDNDINRwwgiL+vysMmUX&#10;DrTC/Tr1gkMolkaDTWkspYytRW/iLIxI7H2EyZvE59TLbjIHDveDvM4yJb1xxB+sGfHBYvu53nkN&#10;afl+suqtvb91L5unZ+W+mqZZan15kWd3IBIe0x8MP/W5OtTcaRt21EUxaJgXas4oGwVPYEAVKgex&#10;/RVkXcn/C+pvUEsDBBQAAAAIAIdO4kDWxRqFHAIAABcEAAAOAAAAZHJzL2Uyb0RvYy54bWytU81u&#10;EzEQviPxDpbvdJPQRrDKpoeGckFQqfAAk7V315L/GDvZ5CV4ASROwIly6p2ngfIYjL1pAkVIPbAH&#10;79ie+Wa+b8az043RbC0xKGcrPj4acSZt7YSybcXfvD5/9ISzEMEK0M7Kim9l4Kfzhw9mvS/lxHVO&#10;C4mMQGwoe1/xLkZfFkWoO2kgHDkvLV02Dg1E2mJbCISe0I0uJqPRtOgdCo+uliHQ6WK45DtEvA+g&#10;axpVy4WrV0baOKCi1BCJUuiUD3yeq20aWcdXTRNkZLrixDTmlZKQvUxrMZ9B2SL4TtW7EuA+Jdzh&#10;ZEBZSrqHWkAEtkL1F5RRNbrgmnhUO1MMRLIixGI8uqPNZQdeZi4kdfB70cP/g61fri+QKUGTcEyN&#10;t2Co5Tfvr3+8+3Tz9er7x+uf3z4k+8tnNplOk1y9DyVFXfoL3O0CmYn7pkGT/sSKbbLE273EchNZ&#10;TYfTx5PjKYlf314VhziPIT6XzrBkVDxEBNV28cxZS310OM4Kw/pFiJSZAm8DUlJtWV/xpyeTEwIH&#10;msuG5oFM44lbsG2ODU4rca60ThEB2+WZRraGNBv5S/wI9w+3lGQBoRv88tUwNehWVlAAlJ0E8cwK&#10;Free1LP0bHgqxkjBmZb0ypKVPSMoffCMqMC2+h/eVIi2VE8SfJA4WUsnttSxnkaWeL1dAVL4ymNS&#10;ipqYGSQ/mpfMZTfbaSB/32fcw3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yQke1wAAAAkB&#10;AAAPAAAAAAAAAAEAIAAAACIAAABkcnMvZG93bnJldi54bWxQSwECFAAUAAAACACHTuJA1sUahRwC&#10;AAAXBAAADgAAAAAAAAABACAAAAAmAQAAZHJzL2Uyb0RvYy54bWxQSwUGAAAAAAYABgBZAQAAtAUA&#10;AAAA&#10;">
                <v:fill on="f" focussize="0,0"/>
                <v:stroke color="#000000" joinstyle="round" endarrow="block"/>
                <v:imagedata o:title=""/>
                <o:lock v:ext="edit" aspectratio="f"/>
              </v:shape>
            </w:pict>
          </mc:Fallback>
        </mc:AlternateContent>
      </w:r>
      <w:r>
        <w:rPr>
          <w:rFonts w:hint="default"/>
          <w:sz w:val="21"/>
          <w:szCs w:val="22"/>
        </w:rPr>
        <mc:AlternateContent>
          <mc:Choice Requires="wps">
            <w:drawing>
              <wp:anchor distT="0" distB="0" distL="114300" distR="114300" simplePos="0" relativeHeight="251722752" behindDoc="0" locked="0" layoutInCell="1" allowOverlap="1">
                <wp:simplePos x="0" y="0"/>
                <wp:positionH relativeFrom="column">
                  <wp:posOffset>-574040</wp:posOffset>
                </wp:positionH>
                <wp:positionV relativeFrom="paragraph">
                  <wp:posOffset>194310</wp:posOffset>
                </wp:positionV>
                <wp:extent cx="2358390" cy="635"/>
                <wp:effectExtent l="0" t="37465" r="3810" b="38100"/>
                <wp:wrapNone/>
                <wp:docPr id="149" name="直接箭头连接符 267"/>
                <wp:cNvGraphicFramePr/>
                <a:graphic xmlns:a="http://schemas.openxmlformats.org/drawingml/2006/main">
                  <a:graphicData uri="http://schemas.microsoft.com/office/word/2010/wordprocessingShape">
                    <wps:wsp>
                      <wps:cNvSpPr/>
                      <wps:spPr>
                        <a:xfrm>
                          <a:off x="0" y="0"/>
                          <a:ext cx="2358390" cy="635"/>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67" o:spid="_x0000_s1026" o:spt="32" type="#_x0000_t32" style="position:absolute;left:0pt;margin-left:-45.2pt;margin-top:15.3pt;height:0.05pt;width:185.7pt;z-index:251722752;mso-width-relative:page;mso-height-relative:page;" filled="f" stroked="t" coordsize="21600,21600" o:gfxdata="UEsDBAoAAAAAAIdO4kAAAAAAAAAAAAAAAAAEAAAAZHJzL1BLAwQUAAAACACHTuJAiTZDyNkAAAAJ&#10;AQAADwAAAGRycy9kb3ducmV2LnhtbE2PTU/DMAyG70j8h8hI3LakA5WtNJ0EE6IXkNgQ4pg1po1o&#10;nKrJvvj1eCc42n70+nnL5dH3Yo9jdIE0ZFMFAqkJ1lGr4X3zNJmDiMmQNX0g1HDCCMvq8qI0hQ0H&#10;esP9OrWCQygWRkOX0lBIGZsOvYnTMCDx7SuM3iQex1ba0Rw43PdyplQuvXHEHzoz4GOHzfd65zWk&#10;1eepyz+ah4V73Ty/5O6nruuV1tdXmboHkfCY/mA467M6VOy0DTuyUfQaJgt1y6iGG5WDYGA2z7jc&#10;9ry4A1mV8n+D6hdQSwMEFAAAAAgAh07iQMFr/OAeAgAAGgQAAA4AAABkcnMvZTJvRG9jLnhtbK1T&#10;zW4TMRC+I/EOlu9k80NKs8qmh4ZyQVCp8ACO7d215D/GTjZ5CV4AiRNwKpx652mgPAZjb0igCKkH&#10;9uAd2zPfzPfNeH62NZpsJATlbEVHgyEl0nInlG0q+vrVxaNTSkJkVjDtrKzoTgZ6tnj4YN75Uo5d&#10;67SQQBDEhrLzFW1j9GVRBN5Kw8LAeWnxsnZgWMQtNIUA1iG60cV4ODwpOgfCg+MyBDxd9pd0jwj3&#10;AXR1rbhcOr420sYeFaRmESmFVvlAF7naupY8vqzrICPRFUWmMa+YBO1VWovFnJUNMN8qvi+B3aeE&#10;O5wMUxaTHqCWLDKyBvUXlFEcXHB1HHBnip5IVgRZjIZ3tLlqmZeZC0od/EH08P9g+YvNJRAlcBIe&#10;zyixzGDLb9/dfH/78fbL528fbn58fZ/s609kfPIkydX5UGLUlb+E/S6gmbhvazDpj6zINku8O0gs&#10;t5FwPBxPpqeTGarP8e5kMk2IxTHUQ4jPpDMkGRUNEZhq2njurMVWOhhlkdnmeYh94K+AlFdb0lV0&#10;Nh1PEZ7haNY4Emgaj/SCbXJscFqJC6V1igjQrM41kA1L45G/fUF/uKUkSxba3i9fJTdWgltbka1W&#10;MvHUChJ3HgW0+HJoKsZIQYmW+NCSlT0jU/roGUEx2+h/eKMy2qJASfNe5WStnNhh0zqcWuT1Zs0A&#10;w9ceklLYx8wg+eHIZHH3451m8vd9xj0+6c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TZDyNkA&#10;AAAJAQAADwAAAAAAAAABACAAAAAiAAAAZHJzL2Rvd25yZXYueG1sUEsBAhQAFAAAAAgAh07iQMFr&#10;/OAeAgAAGgQAAA4AAAAAAAAAAQAgAAAAKAEAAGRycy9lMm9Eb2MueG1sUEsFBgAAAAAGAAYAWQEA&#10;ALgFAAAAAA==&#10;">
                <v:fill on="f" focussize="0,0"/>
                <v:stroke color="#000000" joinstyle="round" endarrow="block"/>
                <v:imagedata o:title=""/>
                <o:lock v:ext="edit" aspectratio="f"/>
              </v:shape>
            </w:pict>
          </mc:Fallback>
        </mc:AlternateContent>
      </w:r>
    </w:p>
    <w:p>
      <w:pPr>
        <w:rPr>
          <w:rFonts w:hint="default"/>
          <w:sz w:val="21"/>
          <w:szCs w:val="21"/>
        </w:rPr>
      </w:pPr>
      <w:r>
        <w:rPr>
          <w:rFonts w:hint="default"/>
          <w:sz w:val="21"/>
          <w:szCs w:val="22"/>
        </w:rPr>
        <mc:AlternateContent>
          <mc:Choice Requires="wps">
            <w:drawing>
              <wp:anchor distT="0" distB="0" distL="114300" distR="114300" simplePos="0" relativeHeight="251723776" behindDoc="0" locked="0" layoutInCell="1" allowOverlap="1">
                <wp:simplePos x="0" y="0"/>
                <wp:positionH relativeFrom="column">
                  <wp:posOffset>2698750</wp:posOffset>
                </wp:positionH>
                <wp:positionV relativeFrom="paragraph">
                  <wp:posOffset>108585</wp:posOffset>
                </wp:positionV>
                <wp:extent cx="0" cy="438785"/>
                <wp:effectExtent l="38100" t="0" r="38100" b="18415"/>
                <wp:wrapNone/>
                <wp:docPr id="150" name="直接连接符 268"/>
                <wp:cNvGraphicFramePr/>
                <a:graphic xmlns:a="http://schemas.openxmlformats.org/drawingml/2006/main">
                  <a:graphicData uri="http://schemas.microsoft.com/office/word/2010/wordprocessingShape">
                    <wps:wsp>
                      <wps:cNvSpPr/>
                      <wps:spPr>
                        <a:xfrm flipH="1">
                          <a:off x="0" y="0"/>
                          <a:ext cx="0" cy="43878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68" o:spid="_x0000_s1026" o:spt="20" style="position:absolute;left:0pt;flip:x;margin-left:212.5pt;margin-top:8.55pt;height:34.55pt;width:0pt;z-index:251723776;mso-width-relative:page;mso-height-relative:page;" filled="f" stroked="t" coordsize="21600,21600" o:gfxdata="UEsDBAoAAAAAAIdO4kAAAAAAAAAAAAAAAAAEAAAAZHJzL1BLAwQUAAAACACHTuJAFdeiMNgAAAAJ&#10;AQAADwAAAGRycy9kb3ducmV2LnhtbE2PwU7DMBBE70j8g7VI3KiTqC0lxOkBgcQJQYuQuLnxkoTG&#10;6xBvm9KvZ1EPcNyZ0eybYnnwndrjENtABtJJAgqpCq6l2sDr+uFqASqyJWe7QGjgGyMsy/OzwuYu&#10;jPSC+xXXSkoo5tZAw9znWseqQW/jJPRI4n2EwVuWc6i1G+wo5b7TWZLMtbctyYfG9njXYLVd7byB&#10;m/U4C8/D9m2atl/vx/tP7h+f2JjLizS5BcV44L8w/OILOpTCtAk7clF1BqbZTLawGNcpKAmchI2B&#10;xTwDXRb6/4LyB1BLAwQUAAAACACHTuJAbJduQQgCAAD/AwAADgAAAGRycy9lMm9Eb2MueG1srVNL&#10;jhMxEN0jcQfLe9JJIENopTMLwsACwUgDB6j4023JP9lOOrkEF0BiByuWs+c2DMeg7G4yMAhpFvTC&#10;Klc9P9d7XV6dH4wmexGicrahs8mUEmGZ48q2DX3/7uLRkpKYwHLQzoqGHkWk5+uHD1a9r8XcdU5z&#10;EQiS2Fj3vqFdSr6uqsg6YSBOnBcWi9IFAwm3oa14gB7Zja7m0+lZ1bvAfXBMxIjZzVCkI2O4D6GT&#10;UjGxcWxnhE0DaxAaEkqKnfKRrku3UgqW3koZRSK6oag0lRUvwXib12q9groN4DvFxhbgPi3c0WRA&#10;Wbz0RLWBBGQX1F9URrHgopNpwpypBiHFEVQxm97x5qoDL4oWtDr6k+nx/9GyN/vLQBTHSVigJxYM&#10;/vKbj9ffP3z+8e0Trjdfv5D52TIb1ftYI/7KX4ZxFzHMqg8yGCK18q+Qp/iAysih2Hw82SwOibAh&#10;yTD75PHy6XKRiauBITP5ENNL4QzJQUO1stkAqGH/OqYB+guS09qSvqHPFvMFJQxwGiVOAYbGo6Jo&#10;23I2Oq34hdI6n4ih3T7XgewhT0T5xhb+gOVLNhC7AVdKGQZ1cDvLS9QJ4C8sJ+no0TOLj4XmZozg&#10;lGiBbytHBZlA6VtkCgpsq/+BRi+0RUuy2YO9Odo6fsT/tPNBtR36Mis95wrORTFwnOE8eL/vC9Pt&#10;u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XojDYAAAACQEAAA8AAAAAAAAAAQAgAAAAIgAA&#10;AGRycy9kb3ducmV2LnhtbFBLAQIUABQAAAAIAIdO4kBsl25BCAIAAP8DAAAOAAAAAAAAAAEAIAAA&#10;ACcBAABkcnMvZTJvRG9jLnhtbFBLBQYAAAAABgAGAFkBAAChBQAAAAA=&#10;">
                <v:fill on="f" focussize="0,0"/>
                <v:stroke color="#000000" joinstyle="round" endarrow="block"/>
                <v:imagedata o:title=""/>
                <o:lock v:ext="edit" aspectratio="f"/>
              </v:line>
            </w:pict>
          </mc:Fallback>
        </mc:AlternateContent>
      </w:r>
      <w:r>
        <w:rPr>
          <w:rFonts w:hint="default"/>
          <w:sz w:val="21"/>
          <w:szCs w:val="22"/>
        </w:rPr>
        <mc:AlternateContent>
          <mc:Choice Requires="wps">
            <w:drawing>
              <wp:anchor distT="0" distB="0" distL="114300" distR="114300" simplePos="0" relativeHeight="251724800" behindDoc="0" locked="0" layoutInCell="1" allowOverlap="1">
                <wp:simplePos x="0" y="0"/>
                <wp:positionH relativeFrom="column">
                  <wp:posOffset>2266950</wp:posOffset>
                </wp:positionH>
                <wp:positionV relativeFrom="paragraph">
                  <wp:posOffset>108585</wp:posOffset>
                </wp:positionV>
                <wp:extent cx="323850" cy="552450"/>
                <wp:effectExtent l="0" t="0" r="0" b="0"/>
                <wp:wrapNone/>
                <wp:docPr id="151" name="文本框 269"/>
                <wp:cNvGraphicFramePr/>
                <a:graphic xmlns:a="http://schemas.openxmlformats.org/drawingml/2006/main">
                  <a:graphicData uri="http://schemas.microsoft.com/office/word/2010/wordprocessingShape">
                    <wps:wsp>
                      <wps:cNvSpPr txBox="1"/>
                      <wps:spPr>
                        <a:xfrm>
                          <a:off x="0" y="0"/>
                          <a:ext cx="323850" cy="552450"/>
                        </a:xfrm>
                        <a:prstGeom prst="rect">
                          <a:avLst/>
                        </a:prstGeom>
                        <a:noFill/>
                        <a:ln>
                          <a:noFill/>
                        </a:ln>
                      </wps:spPr>
                      <wps:txbx>
                        <w:txbxContent>
                          <w:p>
                            <w:pPr>
                              <w:rPr>
                                <w:rFonts w:hint="default"/>
                                <w:sz w:val="21"/>
                                <w:szCs w:val="21"/>
                              </w:rPr>
                            </w:pPr>
                            <w:r>
                              <w:rPr>
                                <w:rFonts w:hint="default"/>
                                <w:sz w:val="21"/>
                                <w:szCs w:val="21"/>
                              </w:rPr>
                              <w:t xml:space="preserve"> </w:t>
                            </w:r>
                            <w:r>
                              <w:rPr>
                                <w:rFonts w:hint="eastAsia"/>
                                <w:sz w:val="21"/>
                                <w:szCs w:val="21"/>
                              </w:rPr>
                              <w:t>符合</w:t>
                            </w:r>
                          </w:p>
                        </w:txbxContent>
                      </wps:txbx>
                      <wps:bodyPr vert="eaVert" wrap="square" lIns="0" tIns="0" rIns="0" bIns="0" anchor="t" anchorCtr="0" upright="1"/>
                    </wps:wsp>
                  </a:graphicData>
                </a:graphic>
              </wp:anchor>
            </w:drawing>
          </mc:Choice>
          <mc:Fallback>
            <w:pict>
              <v:shape id="文本框 269" o:spid="_x0000_s1026" o:spt="202" type="#_x0000_t202" style="position:absolute;left:0pt;margin-left:178.5pt;margin-top:8.55pt;height:43.5pt;width:25.5pt;z-index:251724800;mso-width-relative:page;mso-height-relative:page;" filled="f" stroked="f" coordsize="21600,21600" o:gfxdata="UEsDBAoAAAAAAIdO4kAAAAAAAAAAAAAAAAAEAAAAZHJzL1BLAwQUAAAACACHTuJAftttDNYAAAAK&#10;AQAADwAAAGRycy9kb3ducmV2LnhtbE2PS0/DMBCE70j8B2uRuFE7tKVViFOhVsC5oZfctvaSRPgR&#10;xe6Df89yguPOjGa/qTZX78SZpjTEoKGYKRAUTLRD6DQcPl4f1iBSxmDRxUAavinBpr69qbC08RL2&#10;dG5yJ7gkpBI19DmPpZTJ9OQxzeJIgb3POHnMfE6dtBNeuNw7+ajUk/Q4BP7Q40jbnsxXc/Ia2m3r&#10;ZDSHpXnfzyW+NLs31+60vr8r1DOITNf8F4ZffEaHmpmO8RRsEk7DfLniLZmNVQGCAwu1ZuHIgloU&#10;IOtK/p9Q/wBQSwMEFAAAAAgAh07iQO8APmjbAQAAqgMAAA4AAABkcnMvZTJvRG9jLnhtbK1TzW4T&#10;MRC+I/EOlu9kky2pyiqbShAVISFAKu3d8c5mLfmPsZPdvAC8AScu3HmuPAdjb5JCufTAxR7PjL+Z&#10;7/N4cT0YzXaAQTlb89lkyhlY6RplNzW/+3zz4oqzEIVthHYWar6HwK+Xz58tel9B6TqnG0BGIDZU&#10;va95F6OviiLIDowIE+fBUrB1aESkI26KBkVP6EYX5XR6WfQOG49OQgjkXY1BfkTEpwC6tlUSVk5u&#10;Ddg4oiJoEYlS6JQPfJm7bVuQ8WPbBohM15yYxrxSEbLXaS2WC1FtUPhOyWML4iktPOJkhLJU9Ay1&#10;ElGwLap/oIyS6IJr40Q6U4xEsiLEYjZ9pM1tJzxkLiR18GfRw/+DlR92n5CphiZhPuPMCkNPfvj+&#10;7fDj1+HnV1ZevkoS9T5UlHnrKTcOr91A6Sd/IGdiPrRo0k6cGMVJ4P1ZYBgik+S8KC+u5hSRFJrP&#10;y5dkE3rxcNljiG/BGZaMmiO9X5ZV7N6HOKaeUlIt626U1vkNtf3LQZjJU6TOxw6TFYf1cKSzds2e&#10;2NBHoDog7mnnrKdBqHn4shUInOl3lpROU3My8GSsT4awsnM0T3R5NN/Ecbq2HtWmI+wsVO6DnjCT&#10;PY5bmpE/z7nbhy+2/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220M1gAAAAoBAAAPAAAAAAAA&#10;AAEAIAAAACIAAABkcnMvZG93bnJldi54bWxQSwECFAAUAAAACACHTuJA7wA+aNsBAACqAwAADgAA&#10;AAAAAAABACAAAAAlAQAAZHJzL2Uyb0RvYy54bWxQSwUGAAAAAAYABgBZAQAAcgUAAAAA&#10;">
                <v:fill on="f" focussize="0,0"/>
                <v:stroke on="f"/>
                <v:imagedata o:title=""/>
                <o:lock v:ext="edit" aspectratio="f"/>
                <v:textbox inset="0mm,0mm,0mm,0mm" style="layout-flow:vertical-ideographic;">
                  <w:txbxContent>
                    <w:p>
                      <w:pPr>
                        <w:rPr>
                          <w:rFonts w:hint="default"/>
                          <w:sz w:val="21"/>
                          <w:szCs w:val="21"/>
                        </w:rPr>
                      </w:pPr>
                      <w:r>
                        <w:rPr>
                          <w:rFonts w:hint="default"/>
                          <w:sz w:val="21"/>
                          <w:szCs w:val="21"/>
                        </w:rPr>
                        <w:t xml:space="preserve"> </w:t>
                      </w:r>
                      <w:r>
                        <w:rPr>
                          <w:rFonts w:hint="eastAsia"/>
                          <w:sz w:val="21"/>
                          <w:szCs w:val="21"/>
                        </w:rPr>
                        <w:t>符合</w:t>
                      </w:r>
                    </w:p>
                  </w:txbxContent>
                </v:textbox>
              </v:shape>
            </w:pict>
          </mc:Fallback>
        </mc:AlternateContent>
      </w:r>
      <w:r>
        <w:rPr>
          <w:rFonts w:hint="default"/>
          <w:sz w:val="21"/>
          <w:szCs w:val="21"/>
        </w:rPr>
        <w:t xml:space="preserve"> </w: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25824" behindDoc="0" locked="0" layoutInCell="1" allowOverlap="1">
                <wp:simplePos x="0" y="0"/>
                <wp:positionH relativeFrom="column">
                  <wp:posOffset>5027930</wp:posOffset>
                </wp:positionH>
                <wp:positionV relativeFrom="paragraph">
                  <wp:posOffset>62865</wp:posOffset>
                </wp:positionV>
                <wp:extent cx="4445" cy="3716655"/>
                <wp:effectExtent l="38100" t="0" r="33655" b="17145"/>
                <wp:wrapNone/>
                <wp:docPr id="152" name="直接箭头连接符 270"/>
                <wp:cNvGraphicFramePr/>
                <a:graphic xmlns:a="http://schemas.openxmlformats.org/drawingml/2006/main">
                  <a:graphicData uri="http://schemas.microsoft.com/office/word/2010/wordprocessingShape">
                    <wps:wsp>
                      <wps:cNvSpPr/>
                      <wps:spPr>
                        <a:xfrm flipH="1">
                          <a:off x="0" y="0"/>
                          <a:ext cx="4445" cy="3716655"/>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70" o:spid="_x0000_s1026" o:spt="32" type="#_x0000_t32" style="position:absolute;left:0pt;flip:x;margin-left:395.9pt;margin-top:4.95pt;height:292.65pt;width:0.35pt;z-index:251725824;mso-width-relative:page;mso-height-relative:page;" filled="f" stroked="t" coordsize="21600,21600" o:gfxdata="UEsDBAoAAAAAAIdO4kAAAAAAAAAAAAAAAAAEAAAAZHJzL1BLAwQUAAAACACHTuJAsDRFP9kAAAAJ&#10;AQAADwAAAGRycy9kb3ducmV2LnhtbE2PQU+DQBSE7yb+h80z8WLsAgm2II8ebKsn04j1vmWfQMq+&#10;Jey2hX/vetLjZCYz3xTryfTiQqPrLCPEiwgEcW11xw3C4XP3uALhvGKtesuEMJODdXl7U6hc2yt/&#10;0KXyjQgl7HKF0Ho/5FK6uiWj3MIOxMH7tqNRPsixkXpU11BueplE0ZM0quOw0KqBXlqqT9XZIGyq&#10;fbr7ejhMyVy/vVevq9Oe5y3i/V0cPYPwNPm/MPziB3QoA9PRnlk70SMsszige4QsAxH8ZZakII4I&#10;aZYmIMtC/n9Q/gBQSwMEFAAAAAgAh07iQGA82zclAgAAJQQAAA4AAABkcnMvZTJvRG9jLnhtbK1T&#10;S44TMRDdI3EHy3vSSUgy0EpnFhMGFghGGjiAY7u7LflH2Uknl+ACSKxgVsBq9pwGhmNQdocEBiHN&#10;gl60ynbVq3rPz/PTrdFkIyEoZys6GgwpkZY7oWxT0devzh88oiREZgXTzsqK7mSgp4v79+adL+XY&#10;tU4LCQRBbCg7X9E2Rl8WReCtNCwMnJcWD2sHhkVcQlMIYB2iG12Mh8NZ0TkQHhyXIeDusj+ke0S4&#10;C6Cra8Xl0vG1kTb2qCA1i0gptMoHusjT1rXk8WVdBxmJrigyjfmPTTBepX+xmLOyAeZbxfcjsLuM&#10;cIuTYcpi0wPUkkVG1qD+gjKKgwuujgPuTNETyYogi9HwljaXLfMyc0Gpgz+IHv4fLH+xuQCiBDph&#10;OqbEMoNXfvPu+vvbjzdfPn/7cP3j6/sUf7oi45MsV+dDiVWX/gJQvLQKGCbu2xoMqbXyzxAtq4H8&#10;yDaLvTuILbeRcNycTCZTSjgePDwZzWbTabqLokdJaB5CfCqdISmoaIjAVNPGM2ct3qqDvgPbPA+x&#10;L/xVkIq1JV1FH0/HqQVDl9boDgyNR6bBNnm64LQS50rrVBGgWZ1pIBuWnJK//UB/pKUmSxbaPi8f&#10;9R4Ct7Yiu6mVTDyxgsSdRy0tPiKahjFSUKIlvrkU5czIlD5mRlDMNvof2aiMtijQUfAUrZzY4f11&#10;aGDk9WbNAMvXHpJS6RKSMikP3ZPF3Ts92fP3dc46vu7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A0RT/ZAAAACQEAAA8AAAAAAAAAAQAgAAAAIgAAAGRycy9kb3ducmV2LnhtbFBLAQIUABQAAAAI&#10;AIdO4kBgPNs3JQIAACUEAAAOAAAAAAAAAAEAIAAAACgBAABkcnMvZTJvRG9jLnhtbFBLBQYAAAAA&#10;BgAGAFkBAAC/BQAAAAA=&#10;">
                <v:fill on="f" focussize="0,0"/>
                <v:stroke color="#000000" joinstyle="round" endarrow="block"/>
                <v:imagedata o:title=""/>
                <o:lock v:ext="edit" aspectratio="f"/>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26848" behindDoc="0" locked="0" layoutInCell="1" allowOverlap="1">
                <wp:simplePos x="0" y="0"/>
                <wp:positionH relativeFrom="column">
                  <wp:posOffset>1793875</wp:posOffset>
                </wp:positionH>
                <wp:positionV relativeFrom="paragraph">
                  <wp:posOffset>41275</wp:posOffset>
                </wp:positionV>
                <wp:extent cx="1933575" cy="781050"/>
                <wp:effectExtent l="12700" t="5080" r="15875" b="13970"/>
                <wp:wrapNone/>
                <wp:docPr id="153" name="流程图: 决策 271"/>
                <wp:cNvGraphicFramePr/>
                <a:graphic xmlns:a="http://schemas.openxmlformats.org/drawingml/2006/main">
                  <a:graphicData uri="http://schemas.microsoft.com/office/word/2010/wordprocessingShape">
                    <wps:wsp>
                      <wps:cNvSpPr/>
                      <wps:spPr>
                        <a:xfrm>
                          <a:off x="0" y="0"/>
                          <a:ext cx="1933575" cy="7810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hAnsi="宋体"/>
                                <w:sz w:val="21"/>
                                <w:szCs w:val="22"/>
                              </w:rPr>
                            </w:pPr>
                            <w:r>
                              <w:rPr>
                                <w:rFonts w:hint="eastAsia" w:hAnsi="宋体"/>
                                <w:sz w:val="21"/>
                                <w:szCs w:val="22"/>
                              </w:rPr>
                              <w:t>活体信息采集</w:t>
                            </w:r>
                          </w:p>
                          <w:p>
                            <w:pPr>
                              <w:jc w:val="center"/>
                              <w:rPr>
                                <w:rFonts w:hint="default"/>
                                <w:sz w:val="18"/>
                                <w:szCs w:val="18"/>
                              </w:rPr>
                            </w:pPr>
                            <w:r>
                              <w:rPr>
                                <w:rFonts w:hint="eastAsia" w:hAnsi="宋体"/>
                                <w:sz w:val="18"/>
                                <w:szCs w:val="18"/>
                              </w:rPr>
                              <w:t>（各县、分局保安监管部门）</w:t>
                            </w:r>
                          </w:p>
                          <w:p>
                            <w:pPr>
                              <w:jc w:val="center"/>
                              <w:rPr>
                                <w:rFonts w:hint="default" w:hAnsi="宋体"/>
                                <w:sz w:val="21"/>
                                <w:szCs w:val="22"/>
                              </w:rPr>
                            </w:pPr>
                          </w:p>
                        </w:txbxContent>
                      </wps:txbx>
                      <wps:bodyPr vert="horz" wrap="square" lIns="0" tIns="0" rIns="0" bIns="0" anchor="t" anchorCtr="0" upright="1"/>
                    </wps:wsp>
                  </a:graphicData>
                </a:graphic>
              </wp:anchor>
            </w:drawing>
          </mc:Choice>
          <mc:Fallback>
            <w:pict>
              <v:shape id="流程图: 决策 271" o:spid="_x0000_s1026" o:spt="110" type="#_x0000_t110" style="position:absolute;left:0pt;margin-left:141.25pt;margin-top:3.25pt;height:61.5pt;width:152.25pt;z-index:251726848;mso-width-relative:page;mso-height-relative:page;" fillcolor="#FFFFFF" filled="t" stroked="t" coordsize="21600,21600" o:gfxdata="UEsDBAoAAAAAAIdO4kAAAAAAAAAAAAAAAAAEAAAAZHJzL1BLAwQUAAAACACHTuJAFuiJTNYAAAAJ&#10;AQAADwAAAGRycy9kb3ducmV2LnhtbE2PwU7DMBBE70j8g7VIXBB1YpGShjg9IHFEQEGCoxtv4oh4&#10;HcVOW/6e5URPq9E8zc7U25MfxQHnOATSkK8yEEhtsAP1Gj7en25LEDEZsmYMhBp+MMK2ubyoTWXD&#10;kd7wsEu94BCKldHgUpoqKWPr0Ju4ChMSe12YvUks517a2Rw53I9SZdlaejMQf3BmwkeH7fdu8Rrk&#10;Z6eCeXX0dZO3OOLyfNe9bLS+vsqzBxAJT+kfhr/6XB0a7rQPC9koRg2qVAWjGtZ82C/Ke962Z1Bt&#10;CpBNLc8XNL9QSwMEFAAAAAgAh07iQHcvshBOAgAAnAQAAA4AAABkcnMvZTJvRG9jLnhtbK1UvY4T&#10;MRDukXgHyz3ZTaKQu1U2VyQEISE46eABJl5v1pL/sJ1sQkdDQ0/DC1xDhWh5m+Neg7E3yf1AkYIt&#10;Np/Xnm/m+zyTycVWSbLhzgujS9rv5ZRwzUwl9Kqk798tnp1R4gPoCqTRvKQ77unF9OmTSWsLPjCN&#10;kRV3BEm0L1pb0iYEW2SZZw1X4HvGco2btXEKAi7dKqsctMiuZDbI8+dZa1xlnWHce/w67zbpntGd&#10;QmjqWjA+N2ytuA4dq+MSAkryjbCeTlO1dc1ZeFvXngciS4pKQ3pjEsTL+M6mEyhWDmwj2L4EOKWE&#10;R5oUCI1Jj1RzCEDWTvxFpQRzxps69JhRWSckOYIq+vkjb64asDxpQau9PZru/x8te7O5dERU2Amj&#10;ISUaFF7575+fbq+/3Hz7VZCbzz9uv38lg3E/WtVaX2DElb10+5VHGHVva6fiLyoi22Tv7mgv3wbC&#10;8GP/fDgcjUeUMNwbn/XzUfI/u4u2zoeX3CgSQUlradpZAy7MOROxX5PFsHntA6bHuMP5mNkbKaqF&#10;kDIt3Go5k45sAO99kZ5YP4Y8OCY1aUt6PhrEogCbucYmQqgsGuL1KuV7EOHvE+fp+RdxLGwOvukK&#10;SAzxGBRKBB69g6LhUL3QFQk7i5ZrnDUai1G8okRyHM2I0skAQp5yEtVJjSLjLXX3ElHYLrdIE+HS&#10;VDu8bRx+NLcx7iNmxNZHqR/W4DC/fKWxt+KcHIA7gOUBgGYYWlL0qYOz0M3T2jqxapA5tUqqAps2&#10;mb4fsDgV99ep1rs/le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uiJTNYAAAAJAQAADwAAAAAA&#10;AAABACAAAAAiAAAAZHJzL2Rvd25yZXYueG1sUEsBAhQAFAAAAAgAh07iQHcvshBOAgAAnAQAAA4A&#10;AAAAAAAAAQAgAAAAJQEAAGRycy9lMm9Eb2MueG1sUEsFBgAAAAAGAAYAWQEAAOUFAAAAAA==&#10;">
                <v:fill on="t" focussize="0,0"/>
                <v:stroke color="#000000" joinstyle="miter"/>
                <v:imagedata o:title=""/>
                <o:lock v:ext="edit" aspectratio="f"/>
                <v:textbox inset="0mm,0mm,0mm,0mm">
                  <w:txbxContent>
                    <w:p>
                      <w:pPr>
                        <w:rPr>
                          <w:rFonts w:hint="default" w:hAnsi="宋体"/>
                          <w:sz w:val="21"/>
                          <w:szCs w:val="22"/>
                        </w:rPr>
                      </w:pPr>
                      <w:r>
                        <w:rPr>
                          <w:rFonts w:hint="eastAsia" w:hAnsi="宋体"/>
                          <w:sz w:val="21"/>
                          <w:szCs w:val="22"/>
                        </w:rPr>
                        <w:t>活体信息采集</w:t>
                      </w:r>
                    </w:p>
                    <w:p>
                      <w:pPr>
                        <w:jc w:val="center"/>
                        <w:rPr>
                          <w:rFonts w:hint="default"/>
                          <w:sz w:val="18"/>
                          <w:szCs w:val="18"/>
                        </w:rPr>
                      </w:pPr>
                      <w:r>
                        <w:rPr>
                          <w:rFonts w:hint="eastAsia" w:hAnsi="宋体"/>
                          <w:sz w:val="18"/>
                          <w:szCs w:val="18"/>
                        </w:rPr>
                        <w:t>（各县、分局保安监管部门）</w:t>
                      </w:r>
                    </w:p>
                    <w:p>
                      <w:pPr>
                        <w:jc w:val="center"/>
                        <w:rPr>
                          <w:rFonts w:hint="default" w:hAnsi="宋体"/>
                          <w:sz w:val="21"/>
                          <w:szCs w:val="22"/>
                        </w:rPr>
                      </w:pPr>
                    </w:p>
                  </w:txbxContent>
                </v:textbox>
              </v:shape>
            </w:pict>
          </mc:Fallback>
        </mc:AlternateContent>
      </w:r>
      <w:r>
        <w:rPr>
          <w:rFonts w:hint="default"/>
          <w:sz w:val="21"/>
          <w:szCs w:val="22"/>
        </w:rPr>
        <mc:AlternateContent>
          <mc:Choice Requires="wps">
            <w:drawing>
              <wp:anchor distT="0" distB="0" distL="114300" distR="114300" simplePos="0" relativeHeight="251727872" behindDoc="0" locked="0" layoutInCell="1" allowOverlap="1">
                <wp:simplePos x="0" y="0"/>
                <wp:positionH relativeFrom="column">
                  <wp:posOffset>1063625</wp:posOffset>
                </wp:positionH>
                <wp:positionV relativeFrom="paragraph">
                  <wp:posOffset>-7620</wp:posOffset>
                </wp:positionV>
                <wp:extent cx="504825" cy="191135"/>
                <wp:effectExtent l="5080" t="5080" r="4445" b="13335"/>
                <wp:wrapNone/>
                <wp:docPr id="154" name="文本框 272"/>
                <wp:cNvGraphicFramePr/>
                <a:graphic xmlns:a="http://schemas.openxmlformats.org/drawingml/2006/main">
                  <a:graphicData uri="http://schemas.microsoft.com/office/word/2010/wordprocessingShape">
                    <wps:wsp>
                      <wps:cNvSpPr txBox="1"/>
                      <wps:spPr>
                        <a:xfrm>
                          <a:off x="0" y="0"/>
                          <a:ext cx="504825" cy="1911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sz w:val="21"/>
                                <w:szCs w:val="21"/>
                              </w:rPr>
                            </w:pPr>
                            <w:r>
                              <w:rPr>
                                <w:rFonts w:hint="eastAsia"/>
                                <w:sz w:val="21"/>
                                <w:szCs w:val="21"/>
                              </w:rPr>
                              <w:t>不符合</w:t>
                            </w:r>
                          </w:p>
                        </w:txbxContent>
                      </wps:txbx>
                      <wps:bodyPr vert="horz" wrap="square" lIns="0" tIns="0" rIns="0" bIns="0" anchor="t" anchorCtr="0" upright="1"/>
                    </wps:wsp>
                  </a:graphicData>
                </a:graphic>
              </wp:anchor>
            </w:drawing>
          </mc:Choice>
          <mc:Fallback>
            <w:pict>
              <v:shape id="文本框 272" o:spid="_x0000_s1026" o:spt="202" type="#_x0000_t202" style="position:absolute;left:0pt;margin-left:83.75pt;margin-top:-0.6pt;height:15.05pt;width:39.75pt;z-index:251727872;mso-width-relative:page;mso-height-relative:page;" fillcolor="#FFFFFF" filled="t" stroked="t" coordsize="21600,21600" o:gfxdata="UEsDBAoAAAAAAIdO4kAAAAAAAAAAAAAAAAAEAAAAZHJzL1BLAwQUAAAACACHTuJAH4wI/NgAAAAJ&#10;AQAADwAAAGRycy9kb3ducmV2LnhtbE2PQU/DMAyF70j8h8hI3Lak1Wi30nRCSFyYBGIwace0MW1F&#10;41RNto5/jznBzU/+/Pxeub24QZxxCr0nDclSgUBqvO2p1fDx/rRYgwjRkDWDJ9TwjQG21fVVaQrr&#10;Z3rD8z62gk0oFEZDF+NYSBmaDp0JSz8i8e7TT85EllMr7WRmNneDTJXKpDM98YfOjPjYYfO1PzmO&#10;4R5m89LUu+x1VOr4fNithkOu9e1Nou5BRLzEPxh+4/MNVJyp9ieyQQyss/yOUQ2LJAXBQLrKuVzN&#10;w3oDsirl/wbVD1BLAwQUAAAACACHTuJAQUNLMzUCAACQBAAADgAAAGRycy9lMm9Eb2MueG1srVTN&#10;jtMwEL4j8Q6W72zasoXdqOlKbClCQoC08ACu4ySW/IfttikPAG/AiQt3nqvPwWen7bLLpQdySD7b&#10;429mvpnJ7KbXimyED9Kaio4vRpQIw20tTVvRz5+Wz64oCZGZmilrREV3ItCb+dMns60rxcR2VtXC&#10;E5CYUG5dRbsYXVkUgXdCs3BhnTA4bKzXLGLp26L2bAt2rYrJaPSi2FpfO2+5CAG7i+GQHhj9OYS2&#10;aSQXC8vXWpg4sHqhWERKoZMu0HmOtmkEjx+aJohIVEWRacxvOAFepXcxn7Gy9cx1kh9CYOeE8Cgn&#10;zaSB0xPVgkVG1l7+Q6Ul9zbYJl5wq4shkawIshiPHmlz1zEnci6QOriT6OH/0fL3m4+eyBqdML2k&#10;xDCNku9/fN///L3/9Y1MXk6SRFsXSljeOdjG/pXtYX7cD9hMmfeN1+mLnAjOIfDuJLDoI+HYnI4u&#10;ryZTSjiOxtfj8fNpYinuLzsf4hthNUmgoh71y7KyzbsQB9OjSfIVrJL1UiqVF75d3SpPNgy1Xubn&#10;wP7ATBmyrej1NMfB0MANGgchaQcRgmmzvwc3wnnEKbAFC90QQGZI/lmpZRQ+o06w+rWpSdw5yGww&#10;XzQFo0VNiRIYx4SyZWRSnWMJ7ZSBhKlCQyUSiv2qB02CK1vvUDUMPPTsrP8Kj2h3pPplzTz8q7cG&#10;/ZRm4wj8EayOgBmOqxWFTgO8jcMMrZ2XbQfm3A45CjRqLulhqNIk/L3Osd7/SO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CPzYAAAACQEAAA8AAAAAAAAAAQAgAAAAIgAAAGRycy9kb3ducmV2&#10;LnhtbFBLAQIUABQAAAAIAIdO4kBBQ0szNQIAAJAEAAAOAAAAAAAAAAEAIAAAACcBAABkcnMvZTJv&#10;RG9jLnhtbFBLBQYAAAAABgAGAFkBAADOBQAAAAA=&#10;">
                <v:fill on="t" focussize="0,0"/>
                <v:stroke color="#FFFFFF" joinstyle="miter"/>
                <v:imagedata o:title=""/>
                <o:lock v:ext="edit" aspectratio="f"/>
                <v:textbox inset="0mm,0mm,0mm,0mm">
                  <w:txbxContent>
                    <w:p>
                      <w:pPr>
                        <w:rPr>
                          <w:rFonts w:hint="default"/>
                          <w:sz w:val="21"/>
                          <w:szCs w:val="21"/>
                        </w:rPr>
                      </w:pPr>
                      <w:r>
                        <w:rPr>
                          <w:rFonts w:hint="eastAsia"/>
                          <w:sz w:val="21"/>
                          <w:szCs w:val="21"/>
                        </w:rPr>
                        <w:t>不符合</w:t>
                      </w:r>
                    </w:p>
                  </w:txbxContent>
                </v:textbox>
              </v:shape>
            </w:pict>
          </mc:Fallback>
        </mc:AlternateContent>
      </w:r>
      <w:r>
        <w:rPr>
          <w:rFonts w:hint="default"/>
          <w:sz w:val="21"/>
          <w:szCs w:val="22"/>
        </w:rPr>
        <mc:AlternateContent>
          <mc:Choice Requires="wps">
            <w:drawing>
              <wp:anchor distT="0" distB="0" distL="114300" distR="114300" simplePos="0" relativeHeight="251728896" behindDoc="0" locked="0" layoutInCell="1" allowOverlap="1">
                <wp:simplePos x="0" y="0"/>
                <wp:positionH relativeFrom="column">
                  <wp:posOffset>822325</wp:posOffset>
                </wp:positionH>
                <wp:positionV relativeFrom="paragraph">
                  <wp:posOffset>262255</wp:posOffset>
                </wp:positionV>
                <wp:extent cx="962025" cy="0"/>
                <wp:effectExtent l="0" t="38100" r="9525" b="38100"/>
                <wp:wrapNone/>
                <wp:docPr id="155" name="直接箭头连接符 273"/>
                <wp:cNvGraphicFramePr/>
                <a:graphic xmlns:a="http://schemas.openxmlformats.org/drawingml/2006/main">
                  <a:graphicData uri="http://schemas.microsoft.com/office/word/2010/wordprocessingShape">
                    <wps:wsp>
                      <wps:cNvSpPr/>
                      <wps:spPr>
                        <a:xfrm flipH="1">
                          <a:off x="0" y="0"/>
                          <a:ext cx="962025" cy="0"/>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73" o:spid="_x0000_s1026" o:spt="32" type="#_x0000_t32" style="position:absolute;left:0pt;flip:x;margin-left:64.75pt;margin-top:20.65pt;height:0pt;width:75.75pt;z-index:251728896;mso-width-relative:page;mso-height-relative:page;" filled="f" stroked="t" coordsize="21600,21600" o:gfxdata="UEsDBAoAAAAAAIdO4kAAAAAAAAAAAAAAAAAEAAAAZHJzL1BLAwQUAAAACACHTuJArEPXB9cAAAAJ&#10;AQAADwAAAGRycy9kb3ducmV2LnhtbE2PwU7DMBBE70j8g7WVuCDqJFAUQpwegMIJVQ3l7sbbJGq8&#10;jmK3Tf6eRRzocWafZmfy5Wg7ccLBt44UxPMIBFLlTEu1gu3X6i4F4YMmoztHqGBCD8vi+irXmXFn&#10;2uCpDLXgEPKZVtCE0GdS+qpBq/3c9Uh827vB6sByqKUZ9JnDbSeTKHqUVrfEHxrd40uD1aE8WgWv&#10;5Xqx+r7djslUfXyW7+lhTdObUjezOHoGEXAM/zD81ufqUHCnnTuS8aJjnTwtGFXwEN+DYCBJYx63&#10;+zNkkcvLBcUPUEsDBBQAAAAIAIdO4kAudKreIAIAACEEAAAOAAAAZHJzL2Uyb0RvYy54bWytU81u&#10;EzEQviPxDpbvdNOgFIiy6aGhcEBQqfAAE9u7a8l/jJ1s8hK8ABIn4FQ49c7TQHkMxt40hSKkHtjD&#10;amzPfDPf58+z4401bK0wau9qfngw4kw54aV2bc3fvD598JizmMBJMN6pmm9V5Mfz+/dmfZiqse+8&#10;kQoZgbg47UPNu5TCtKqi6JSFeOCDcnTYeLSQaIltJRF6QremGo9GR1XvUQb0QsVIu4vhkO8Q8S6A&#10;vmm0UAsvVla5NKCiMpCIUux0iHxepm0aJdKrpokqMVNzYprKn5pQvMz/aj6DaYsQOi12I8BdRrjF&#10;yYJ21HQPtYAEbIX6LyirBfrom3QgvK0GIkURYnE4uqXNeQdBFS4kdQx70eP/gxUv12fItCQnTCac&#10;ObB05VfvL3+8+3T19cv3j5c/v33I8cVnNn70MMvVhzilqvNwhrtVpDBz3zRoWWN0eE5oRQ3ixzZF&#10;7O1ebLVJTNDmk6PxaEwtxfVRNSBkpIAxPVPeshzUPCYE3XbpxDtHN+pxQIf1i5hoBiq8LsjFxrGe&#10;4CcFHMihDTmD+thALKNry2TRGy1PtTG5ImK7PDHI1pBdUr7MlHD/SMtNFhC7Ia8cDf5Bv3KSCmDa&#10;KZBPnWRpG0hHRw+I52GskpwZRe8tRyUzgTY3mQk1uNb8I5sGMY7mydIPYudo6eWW7q4n8xKvtytA&#10;Kl8FzErlC8gMch45p3DZuTxb8/d1ybp52f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EPXB9cA&#10;AAAJAQAADwAAAAAAAAABACAAAAAiAAAAZHJzL2Rvd25yZXYueG1sUEsBAhQAFAAAAAgAh07iQC50&#10;qt4gAgAAIQQAAA4AAAAAAAAAAQAgAAAAJgEAAGRycy9lMm9Eb2MueG1sUEsFBgAAAAAGAAYAWQEA&#10;ALgFAAAAAA==&#10;">
                <v:fill on="f" focussize="0,0"/>
                <v:stroke color="#000000" joinstyle="round" endarrow="block"/>
                <v:imagedata o:title=""/>
                <o:lock v:ext="edit" aspectratio="f"/>
              </v:shape>
            </w:pict>
          </mc:Fallback>
        </mc:AlternateContent>
      </w:r>
      <w:r>
        <w:rPr>
          <w:rFonts w:hint="default"/>
          <w:sz w:val="21"/>
          <w:szCs w:val="22"/>
        </w:rPr>
        <mc:AlternateContent>
          <mc:Choice Requires="wps">
            <w:drawing>
              <wp:anchor distT="0" distB="0" distL="114300" distR="114300" simplePos="0" relativeHeight="251729920" behindDoc="0" locked="0" layoutInCell="1" allowOverlap="1">
                <wp:simplePos x="0" y="0"/>
                <wp:positionH relativeFrom="column">
                  <wp:posOffset>-844550</wp:posOffset>
                </wp:positionH>
                <wp:positionV relativeFrom="paragraph">
                  <wp:posOffset>98425</wp:posOffset>
                </wp:positionV>
                <wp:extent cx="1666875" cy="523875"/>
                <wp:effectExtent l="4445" t="4445" r="5080" b="5080"/>
                <wp:wrapNone/>
                <wp:docPr id="156" name="文本框 274"/>
                <wp:cNvGraphicFramePr/>
                <a:graphic xmlns:a="http://schemas.openxmlformats.org/drawingml/2006/main">
                  <a:graphicData uri="http://schemas.microsoft.com/office/word/2010/wordprocessingShape">
                    <wps:wsp>
                      <wps:cNvSpPr txBox="1"/>
                      <wps:spPr>
                        <a:xfrm>
                          <a:off x="0" y="0"/>
                          <a:ext cx="1666875"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1"/>
                              </w:rPr>
                            </w:pPr>
                            <w:r>
                              <w:rPr>
                                <w:rFonts w:hint="eastAsia"/>
                                <w:sz w:val="21"/>
                                <w:szCs w:val="21"/>
                              </w:rPr>
                              <w:t>信息采集改正</w:t>
                            </w:r>
                          </w:p>
                          <w:p>
                            <w:pPr>
                              <w:jc w:val="center"/>
                              <w:rPr>
                                <w:rFonts w:hint="default"/>
                                <w:sz w:val="21"/>
                                <w:szCs w:val="21"/>
                              </w:rPr>
                            </w:pPr>
                            <w:r>
                              <w:rPr>
                                <w:rFonts w:hint="eastAsia" w:hAnsi="宋体"/>
                                <w:sz w:val="21"/>
                                <w:szCs w:val="22"/>
                              </w:rPr>
                              <w:t>（</w:t>
                            </w:r>
                            <w:r>
                              <w:rPr>
                                <w:rFonts w:hint="eastAsia" w:hAnsi="宋体"/>
                                <w:sz w:val="21"/>
                                <w:szCs w:val="21"/>
                              </w:rPr>
                              <w:t>各县、分局保安监管部门</w:t>
                            </w:r>
                            <w:r>
                              <w:rPr>
                                <w:rFonts w:hint="eastAsia" w:hAnsi="宋体"/>
                                <w:sz w:val="21"/>
                                <w:szCs w:val="22"/>
                              </w:rPr>
                              <w:t>）</w:t>
                            </w:r>
                          </w:p>
                          <w:p>
                            <w:pPr>
                              <w:rPr>
                                <w:rFonts w:hint="default"/>
                                <w:sz w:val="21"/>
                                <w:szCs w:val="21"/>
                              </w:rPr>
                            </w:pPr>
                          </w:p>
                          <w:p>
                            <w:pPr>
                              <w:rPr>
                                <w:rFonts w:hint="default"/>
                                <w:sz w:val="21"/>
                                <w:szCs w:val="21"/>
                              </w:rPr>
                            </w:pPr>
                          </w:p>
                        </w:txbxContent>
                      </wps:txbx>
                      <wps:bodyPr vert="horz" wrap="square" lIns="0" tIns="0" rIns="0" bIns="0" anchor="t" anchorCtr="0" upright="1"/>
                    </wps:wsp>
                  </a:graphicData>
                </a:graphic>
              </wp:anchor>
            </w:drawing>
          </mc:Choice>
          <mc:Fallback>
            <w:pict>
              <v:shape id="文本框 274" o:spid="_x0000_s1026" o:spt="202" type="#_x0000_t202" style="position:absolute;left:0pt;margin-left:-66.5pt;margin-top:7.75pt;height:41.25pt;width:131.25pt;z-index:251729920;mso-width-relative:page;mso-height-relative:page;" fillcolor="#FFFFFF" filled="t" stroked="t" coordsize="21600,21600" o:gfxdata="UEsDBAoAAAAAAIdO4kAAAAAAAAAAAAAAAAAEAAAAZHJzL1BLAwQUAAAACACHTuJACp/ZJtkAAAAK&#10;AQAADwAAAGRycy9kb3ducmV2LnhtbE2PzU7DMBCE70i8g7VI3Fo7qYqaEKeiSEggLrRFnN148wPx&#10;OordtLw921O57WhGs98U67PrxYRj6DxpSOYKBFLlbUeNhs/9y2wFIkRD1vSeUMMvBliXtzeFya0/&#10;0RanXWwEl1DIjYY2xiGXMlQtOhPmfkBir/ajM5Hl2Eg7mhOXu16mSj1IZzriD60Z8LnF6md3dBr2&#10;0ya8br9jZt/qjUzf64/0a3zS+v4uUY8gIp7jNQwXfEaHkpkO/kg2iF7DLFkseExkZ7kEcUmkGR8H&#10;DdlKgSwL+X9C+QdQSwMEFAAAAAgAh07iQEFh+gI4AgAAkQQAAA4AAABkcnMvZTJvRG9jLnhtbK1U&#10;S44TMRDdI3EHy3vSmUAyQyudkZgQhIQAaeAAjtudtuQftpN0OADcgBUb9pwr5+DZnWQ+sMiCXnQ/&#10;2+VXVa+qenrdaUU2wgdpTUUvBkNKhOG2lmZV0c+fFs+uKAmRmZopa0RFdyLQ69nTJ9OtK8XItlbV&#10;whOQmFBuXUXbGF1ZFIG3QrMwsE4YHDbWaxax9Kui9mwLdq2K0XA4KbbW185bLkLA7rw/pAdGfw6h&#10;bRrJxdzytRYm9qxeKBaRUmilC3SWo20aweOHpgkiElVRZBrzG06Al+ldzKasXHnmWskPIbBzQniU&#10;k2bSwOmJas4iI2sv/6LSknsbbBMH3OqiTyQrgiwuho+0uW2ZEzkXSB3cSfTw/2j5+81HT2SNThhP&#10;KDFMo+T7H9/3P3/vf30jo8sXSaKtCyUsbx1sY/fKdjA/7gdspsy7xuv0RU4E5xB4dxJYdJHwdGky&#10;mVxdjinhOBuPnicM+uLutvMhvhFWkwQq6lHArCvbvAuxNz2aJGfBKlkvpFJ54VfLG+XJhqHYi/wc&#10;2B+YKUO2FX05HqU4GDq4QecAagcVglllfw9uhPvEw/z8izgFNmeh7QPIDMmMlVpG4TNqBatfm5rE&#10;nYPOBgNGUzBa1JQogXlMKFtGJtU5ltBOGUiYStSXIqHYLTvQJLi09Q5lw8RDz9b6r/CIfkeqX9bM&#10;w796a9BQaTiOwB/B8giY4bhaUejUw5vYD9HaeblqwZz7IUeBTs0lPUxVGoX76xzr3Z9k9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n9km2QAAAAoBAAAPAAAAAAAAAAEAIAAAACIAAABkcnMvZG93&#10;bnJldi54bWxQSwECFAAUAAAACACHTuJAQWH6AjgCAACRBAAADgAAAAAAAAABACAAAAAoAQAAZHJz&#10;L2Uyb0RvYy54bWxQSwUGAAAAAAYABgBZAQAA0gUAAAAA&#10;">
                <v:fill on="t" focussize="0,0"/>
                <v:stroke color="#000000" joinstyle="miter"/>
                <v:imagedata o:title=""/>
                <o:lock v:ext="edit" aspectratio="f"/>
                <v:textbox inset="0mm,0mm,0mm,0mm">
                  <w:txbxContent>
                    <w:p>
                      <w:pPr>
                        <w:jc w:val="center"/>
                        <w:rPr>
                          <w:rFonts w:hint="default"/>
                          <w:sz w:val="21"/>
                          <w:szCs w:val="21"/>
                        </w:rPr>
                      </w:pPr>
                      <w:r>
                        <w:rPr>
                          <w:rFonts w:hint="eastAsia"/>
                          <w:sz w:val="21"/>
                          <w:szCs w:val="21"/>
                        </w:rPr>
                        <w:t>信息采集改正</w:t>
                      </w:r>
                    </w:p>
                    <w:p>
                      <w:pPr>
                        <w:jc w:val="center"/>
                        <w:rPr>
                          <w:rFonts w:hint="default"/>
                          <w:sz w:val="21"/>
                          <w:szCs w:val="21"/>
                        </w:rPr>
                      </w:pPr>
                      <w:r>
                        <w:rPr>
                          <w:rFonts w:hint="eastAsia" w:hAnsi="宋体"/>
                          <w:sz w:val="21"/>
                          <w:szCs w:val="22"/>
                        </w:rPr>
                        <w:t>（</w:t>
                      </w:r>
                      <w:r>
                        <w:rPr>
                          <w:rFonts w:hint="eastAsia" w:hAnsi="宋体"/>
                          <w:sz w:val="21"/>
                          <w:szCs w:val="21"/>
                        </w:rPr>
                        <w:t>各县、分局保安监管部门</w:t>
                      </w:r>
                      <w:r>
                        <w:rPr>
                          <w:rFonts w:hint="eastAsia" w:hAnsi="宋体"/>
                          <w:sz w:val="21"/>
                          <w:szCs w:val="22"/>
                        </w:rPr>
                        <w:t>）</w:t>
                      </w:r>
                    </w:p>
                    <w:p>
                      <w:pPr>
                        <w:rPr>
                          <w:rFonts w:hint="default"/>
                          <w:sz w:val="21"/>
                          <w:szCs w:val="21"/>
                        </w:rPr>
                      </w:pPr>
                    </w:p>
                    <w:p>
                      <w:pPr>
                        <w:rPr>
                          <w:rFonts w:hint="default"/>
                          <w:sz w:val="21"/>
                          <w:szCs w:val="21"/>
                        </w:rPr>
                      </w:pPr>
                    </w:p>
                  </w:txbxContent>
                </v:textbox>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30944" behindDoc="0" locked="0" layoutInCell="1" allowOverlap="1">
                <wp:simplePos x="0" y="0"/>
                <wp:positionH relativeFrom="column">
                  <wp:posOffset>996950</wp:posOffset>
                </wp:positionH>
                <wp:positionV relativeFrom="paragraph">
                  <wp:posOffset>187960</wp:posOffset>
                </wp:positionV>
                <wp:extent cx="571500" cy="276225"/>
                <wp:effectExtent l="4445" t="4445" r="14605" b="5080"/>
                <wp:wrapNone/>
                <wp:docPr id="157" name="文本框 275"/>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default"/>
                                <w:sz w:val="21"/>
                                <w:szCs w:val="21"/>
                              </w:rPr>
                            </w:pPr>
                            <w:r>
                              <w:rPr>
                                <w:rFonts w:hint="eastAsia"/>
                                <w:sz w:val="21"/>
                                <w:szCs w:val="21"/>
                              </w:rPr>
                              <w:t>改正后</w:t>
                            </w:r>
                          </w:p>
                        </w:txbxContent>
                      </wps:txbx>
                      <wps:bodyPr vert="horz" wrap="square" lIns="0" tIns="0" rIns="0" bIns="0" anchor="t" anchorCtr="0" upright="1"/>
                    </wps:wsp>
                  </a:graphicData>
                </a:graphic>
              </wp:anchor>
            </w:drawing>
          </mc:Choice>
          <mc:Fallback>
            <w:pict>
              <v:shape id="文本框 275" o:spid="_x0000_s1026" o:spt="202" type="#_x0000_t202" style="position:absolute;left:0pt;margin-left:78.5pt;margin-top:14.8pt;height:21.75pt;width:45pt;z-index:251730944;mso-width-relative:page;mso-height-relative:page;" fillcolor="#FFFFFF" filled="t" stroked="t" coordsize="21600,21600" o:gfxdata="UEsDBAoAAAAAAIdO4kAAAAAAAAAAAAAAAAAEAAAAZHJzL1BLAwQUAAAACACHTuJApvlXuNgAAAAJ&#10;AQAADwAAAGRycy9kb3ducmV2LnhtbE2PQU/DMAyF70j8h8hI3FjSMlpWmk4IiQuTQAwm7eg2oa1o&#10;nKrJ1vHv8U5wfPbz8/fK9ckN4min0HvSkCwUCEuNNz21Gj4/nm/uQYSIZHDwZDX82ADr6vKixML4&#10;md7tcRtbwSEUCtTQxTgWUoamsw7Dwo+WePflJ4eR5dRKM+HM4W6QqVKZdNgTf+hwtE+dbb63B8cY&#10;7nHG16beZG+jUvuX3WY57HKtr68S9QAi2lP8M8MZn2+gYqbaH8gEMbC+y7lL1JCuMhBsSJfnQa0h&#10;v01AVqX836D6BVBLAwQUAAAACACHTuJARbUNPDUCAACQBAAADgAAAGRycy9lMm9Eb2MueG1srVTN&#10;jtMwEL4j8Q6W7zTdSt1C1XQlthQhIUBaeADXcRJL/sN2m5QHgDfgxIX7Plefg89O22WXSw/kkIzt&#10;8TfzfTOTxU2vFdkJH6Q1Jb0ajSkRhttKmqakXz6vX7ykJERmKqasESXdi0Bvls+fLTo3FxPbWlUJ&#10;TwBiwrxzJW1jdPOiCLwVmoWRdcLgsLZes4ilb4rKsw7oWhWT8fi66KyvnLdchIDd1XBIj4j+EkBb&#10;15KLleVbLUwcUL1QLIJSaKULdJmzrWvB48e6DiISVVIwjfmNILA36V0sF2zeeOZayY8psEtSeMJJ&#10;M2kQ9Ay1YpGRrZf/QGnJvQ22jiNudTEQyYqAxdX4iTZ3LXMic4HUwZ1FD/8Pln/YffJEVuiE6YwS&#10;wzRKfvj54/Dr/vD7O5nMpkmizoU5PO8cfGP/2vZwP+0HbCbmfe11+oITwTkE3p8FFn0kHJvT2dV0&#10;jBOOo8nsejLJ6MXDZedDfCusJskoqUf9sqxs9z5EJALXk0uKFayS1VoqlRe+2dwqT3YMtV7nJ+WI&#10;K4/clCFdSV9NEZtwhgau0TgwtYMIwTQ53qMb4TLglNiKhXZIICMM7aVlFD43WitY9cZUJO4dZDaY&#10;L5qS0aKiRAmMY7KyZ2RSXeIJdsqAZKrQUIlkxX7TAyaZG1vtUTUMPPRsrf+GiGh3UP26ZR7x1TuD&#10;fkqzcTL8ydicDGY4rpYUOg3mbRxmaOu8bFog53bIWaBRs+jHoUqT8Pc65/rwI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b5V7jYAAAACQEAAA8AAAAAAAAAAQAgAAAAIgAAAGRycy9kb3ducmV2&#10;LnhtbFBLAQIUABQAAAAIAIdO4kBFtQ08NQIAAJAEAAAOAAAAAAAAAAEAIAAAACcBAABkcnMvZTJv&#10;RG9jLnhtbFBLBQYAAAAABgAGAFkBAADOBQAAAAA=&#10;">
                <v:fill on="t" focussize="0,0"/>
                <v:stroke color="#FFFFFF" joinstyle="miter"/>
                <v:imagedata o:title=""/>
                <o:lock v:ext="edit" aspectratio="f"/>
                <v:textbox inset="0mm,0mm,0mm,0mm">
                  <w:txbxContent>
                    <w:p>
                      <w:pPr>
                        <w:ind w:firstLine="105" w:firstLineChars="50"/>
                        <w:rPr>
                          <w:rFonts w:hint="default"/>
                          <w:sz w:val="21"/>
                          <w:szCs w:val="21"/>
                        </w:rPr>
                      </w:pPr>
                      <w:r>
                        <w:rPr>
                          <w:rFonts w:hint="eastAsia"/>
                          <w:sz w:val="21"/>
                          <w:szCs w:val="21"/>
                        </w:rPr>
                        <w:t>改正后</w:t>
                      </w:r>
                    </w:p>
                  </w:txbxContent>
                </v:textbox>
              </v:shape>
            </w:pict>
          </mc:Fallback>
        </mc:AlternateContent>
      </w:r>
      <w:r>
        <w:rPr>
          <w:rFonts w:hint="default"/>
          <w:sz w:val="21"/>
          <w:szCs w:val="22"/>
        </w:rPr>
        <mc:AlternateContent>
          <mc:Choice Requires="wps">
            <w:drawing>
              <wp:anchor distT="0" distB="0" distL="114300" distR="114300" simplePos="0" relativeHeight="251731968" behindDoc="0" locked="0" layoutInCell="1" allowOverlap="1">
                <wp:simplePos x="0" y="0"/>
                <wp:positionH relativeFrom="column">
                  <wp:posOffset>822325</wp:posOffset>
                </wp:positionH>
                <wp:positionV relativeFrom="paragraph">
                  <wp:posOffset>125730</wp:posOffset>
                </wp:positionV>
                <wp:extent cx="962025" cy="0"/>
                <wp:effectExtent l="0" t="38100" r="9525" b="38100"/>
                <wp:wrapNone/>
                <wp:docPr id="158" name="直接箭头连接符 276"/>
                <wp:cNvGraphicFramePr/>
                <a:graphic xmlns:a="http://schemas.openxmlformats.org/drawingml/2006/main">
                  <a:graphicData uri="http://schemas.microsoft.com/office/word/2010/wordprocessingShape">
                    <wps:wsp>
                      <wps:cNvSpPr/>
                      <wps:spPr>
                        <a:xfrm>
                          <a:off x="0" y="0"/>
                          <a:ext cx="962025" cy="0"/>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76" o:spid="_x0000_s1026" o:spt="32" type="#_x0000_t32" style="position:absolute;left:0pt;margin-left:64.75pt;margin-top:9.9pt;height:0pt;width:75.75pt;z-index:251731968;mso-width-relative:page;mso-height-relative:page;" filled="f" stroked="t" coordsize="21600,21600" o:gfxdata="UEsDBAoAAAAAAIdO4kAAAAAAAAAAAAAAAAAEAAAAZHJzL1BLAwQUAAAACACHTuJAtKXETdcAAAAJ&#10;AQAADwAAAGRycy9kb3ducmV2LnhtbE2PT0vDQBDF74LfYRnBm90kYGjSbApaxFwUbEU8brPTbDA7&#10;G7Lbf356RzzU27yZx5vfq5YnN4gDTqH3pCCdJSCQWm966hS8b57u5iBC1GT04AkVnDHAsr6+qnRp&#10;/JHe8LCOneAQCqVWYGMcSylDa9HpMPMjEt92fnI6spw6aSZ95HA3yCxJcul0T/zB6hEfLbZf671T&#10;EFefZ5t/tA9F/7p5fsn776ZpVkrd3qTJAkTEU7yY4Ref0aFmpq3fkwliYJ0V92zloeAKbMjmKZfb&#10;/i1kXcn/DeofUEsDBBQAAAAIAIdO4kBm6kZCGgIAABcEAAAOAAAAZHJzL2Uyb0RvYy54bWytU81u&#10;EzEQviPxDpbvZJNICbDKpoeGckFQqfAAE69315L/GDvZ5CV4ASROwAl66p2ngfIYjL1pA0VIPbAH&#10;79ie+Wa+b8aLk53RbCsxKGcrPhmNOZNWuFrZtuJvXp89esJZiGBr0M7Kiu9l4CfLhw8WvS/l1HVO&#10;1xIZgdhQ9r7iXYy+LIogOmkgjJyXli4bhwYibbEtaoSe0I0upuPxvOgd1h6dkCHQ6Wq45AdEvA+g&#10;axol5MqJjZE2DqgoNUSiFDrlA1/maptGiviqaYKMTFecmMa8UhKy12ktlgsoWwTfKXEoAe5Twh1O&#10;BpSlpLdQK4jANqj+gjJKoAuuiSPhTDEQyYoQi8n4jjYXHXiZuZDUwd+KHv4frHi5PUemapqEGTXe&#10;gqGWX7+/+vHu0/Xl1+8fr35++5DsL5/Z9PE8ydX7UFLUhT/Hwy6QmbjvGjTpT6zYLku8v5VY7iIT&#10;dPh0Ph1PZ5yJm6viGOcxxOfSGZaMioeIoNounjprqY8OJ1lh2L4IkTJT4E1ASqot6wl+lsGB5rKh&#10;eaA8xhO3YNscG5xW9ZnSOkUEbNenGtkW0mzkL/Ej3D/cUpIVhG7wy1fD1KDb2JoCoOwk1M9szeLe&#10;k3qWng1PxRhZc6YlvbJkZc8ISh89Iyqwrf6HNxWiLdWTBB8kTtba1XvqWE8jS7zebgApfOMxKUVN&#10;zAySH81L5nKY7TSQv+8z7vE9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KXETdcAAAAJAQAA&#10;DwAAAAAAAAABACAAAAAiAAAAZHJzL2Rvd25yZXYueG1sUEsBAhQAFAAAAAgAh07iQGbqRkIaAgAA&#10;FwQAAA4AAAAAAAAAAQAgAAAAJgEAAGRycy9lMm9Eb2MueG1sUEsFBgAAAAAGAAYAWQEAALIFAAAA&#10;AA==&#10;">
                <v:fill on="f" focussize="0,0"/>
                <v:stroke color="#000000" joinstyle="round" endarrow="block"/>
                <v:imagedata o:title=""/>
                <o:lock v:ext="edit" aspectratio="f"/>
              </v:shap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32992" behindDoc="0" locked="0" layoutInCell="1" allowOverlap="1">
                <wp:simplePos x="0" y="0"/>
                <wp:positionH relativeFrom="column">
                  <wp:posOffset>1955800</wp:posOffset>
                </wp:positionH>
                <wp:positionV relativeFrom="paragraph">
                  <wp:posOffset>170180</wp:posOffset>
                </wp:positionV>
                <wp:extent cx="400050" cy="218440"/>
                <wp:effectExtent l="4445" t="4445" r="14605" b="5715"/>
                <wp:wrapNone/>
                <wp:docPr id="159" name="文本框 277"/>
                <wp:cNvGraphicFramePr/>
                <a:graphic xmlns:a="http://schemas.openxmlformats.org/drawingml/2006/main">
                  <a:graphicData uri="http://schemas.microsoft.com/office/word/2010/wordprocessingShape">
                    <wps:wsp>
                      <wps:cNvSpPr txBox="1"/>
                      <wps:spPr>
                        <a:xfrm>
                          <a:off x="0" y="0"/>
                          <a:ext cx="400050" cy="2184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default"/>
                                <w:sz w:val="21"/>
                                <w:szCs w:val="21"/>
                              </w:rPr>
                            </w:pPr>
                            <w:r>
                              <w:rPr>
                                <w:rFonts w:hint="eastAsia"/>
                                <w:sz w:val="21"/>
                                <w:szCs w:val="21"/>
                              </w:rPr>
                              <w:t>符合</w:t>
                            </w:r>
                          </w:p>
                        </w:txbxContent>
                      </wps:txbx>
                      <wps:bodyPr vert="horz" wrap="square" lIns="0" tIns="0" rIns="0" bIns="0" anchor="t" anchorCtr="0" upright="1"/>
                    </wps:wsp>
                  </a:graphicData>
                </a:graphic>
              </wp:anchor>
            </w:drawing>
          </mc:Choice>
          <mc:Fallback>
            <w:pict>
              <v:shape id="文本框 277" o:spid="_x0000_s1026" o:spt="202" type="#_x0000_t202" style="position:absolute;left:0pt;margin-left:154pt;margin-top:13.4pt;height:17.2pt;width:31.5pt;z-index:251732992;mso-width-relative:page;mso-height-relative:page;" fillcolor="#FFFFFF" filled="t" stroked="t" coordsize="21600,21600" o:gfxdata="UEsDBAoAAAAAAIdO4kAAAAAAAAAAAAAAAAAEAAAAZHJzL1BLAwQUAAAACACHTuJA0e+/ytgAAAAJ&#10;AQAADwAAAGRycy9kb3ducmV2LnhtbE2PQU/DMAyF70j8h8hI3FjSDnVT13RCSFyYBGIwiWPaeG1F&#10;4lRNto5/jznB0fZ7z9+rthfvxBmnOATSkC0UCKQ22IE6DR/vT3drEDEZssYFQg3fGGFbX19VprRh&#10;pjc871MnOIRiaTT0KY2llLHt0Zu4CCMS345h8ibxOHXSTmbmcO9krlQhvRmIP/RmxMce26/9yTOG&#10;f5jNS9vsitdRqc/nw+7eHVZa395kagMi4SX9ieEXnz1QM1MTTmSjcBqWas1dkoa84AosWK4yXjQa&#10;iiwHWVfyf4P6B1BLAwQUAAAACACHTuJA1WpcYzYCAACQBAAADgAAAGRycy9lMm9Eb2MueG1srVTN&#10;jtMwEL4j8Q6W7zRp1bK7VdOV2FKEhABp4QFcx2ks+Q/bbVMeAN6AExfuPFefg89O22WXSw/kkIzt&#10;8TfzfTOT2W2nFdkKH6Q1FR0OSkqE4baWZl3Rz5+WL64pCZGZmilrREX3ItDb+fNns52bipFtraqF&#10;JwAxYbpzFW1jdNOiCLwVmoWBdcLgsLFes4ilXxe1Zzuga1WMyvJlsbO+dt5yEQJ2F/0hPSL6SwBt&#10;00guFpZvtDCxR/VCsQhKoZUu0HnOtmkEjx+aJohIVEXBNOY3gsBepXcxn7Hp2jPXSn5MgV2SwhNO&#10;mkmDoGeoBYuMbLz8B0pL7m2wTRxwq4ueSFYELIblE23uW+ZE5gKpgzuLHv4fLH+//eiJrNEJkxtK&#10;DNMo+eHH98PP34df38jo6ipJtHNhCs97B9/YvbId3E/7AZuJedd4nb7gRHAOgfdngUUXCcfmuCzL&#10;CU44jkbD6/E4F6B4uOx8iG+E1SQZFfWoX5aVbd+FiETgenJJsYJVsl5KpfLCr1d3ypMtQ62X+Uk5&#10;4sojN2XIrqI3k9EEeTA0cIPGgakdRAhmneM9uhEuA06JLVho+wQyQt9eWkbhc6O1gtWvTU3i3kFm&#10;g/miKRktakqUwDgmK3tGJtUlnmCnDEimCvWVSFbsVh1gkrmy9R5Vw8BDz9b6r4iIdgfVLxvmEV+9&#10;NeinNBsnw5+M1clghuNqRaFTb97FfoY2zst1C+TcDjkLNGoW/ThUaRL+XudcH34k8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77/K2AAAAAkBAAAPAAAAAAAAAAEAIAAAACIAAABkcnMvZG93bnJl&#10;di54bWxQSwECFAAUAAAACACHTuJA1WpcYzYCAACQBAAADgAAAAAAAAABACAAAAAnAQAAZHJzL2Uy&#10;b0RvYy54bWxQSwUGAAAAAAYABgBZAQAAzwUAAAAA&#10;">
                <v:fill on="t" focussize="0,0"/>
                <v:stroke color="#FFFFFF" joinstyle="miter"/>
                <v:imagedata o:title=""/>
                <o:lock v:ext="edit" aspectratio="f"/>
                <v:textbox inset="0mm,0mm,0mm,0mm">
                  <w:txbxContent>
                    <w:p>
                      <w:pPr>
                        <w:ind w:firstLine="105" w:firstLineChars="50"/>
                        <w:rPr>
                          <w:rFonts w:hint="default"/>
                          <w:sz w:val="21"/>
                          <w:szCs w:val="21"/>
                        </w:rPr>
                      </w:pPr>
                      <w:r>
                        <w:rPr>
                          <w:rFonts w:hint="eastAsia"/>
                          <w:sz w:val="21"/>
                          <w:szCs w:val="21"/>
                        </w:rPr>
                        <w:t>符合</w:t>
                      </w:r>
                    </w:p>
                  </w:txbxContent>
                </v:textbox>
              </v:shape>
            </w:pict>
          </mc:Fallback>
        </mc:AlternateContent>
      </w:r>
      <w:r>
        <w:rPr>
          <w:rFonts w:hint="default"/>
          <w:sz w:val="21"/>
          <w:szCs w:val="22"/>
        </w:rPr>
        <mc:AlternateContent>
          <mc:Choice Requires="wps">
            <w:drawing>
              <wp:anchor distT="0" distB="0" distL="114300" distR="114300" simplePos="0" relativeHeight="251734016" behindDoc="0" locked="0" layoutInCell="1" allowOverlap="1">
                <wp:simplePos x="0" y="0"/>
                <wp:positionH relativeFrom="column">
                  <wp:posOffset>2699385</wp:posOffset>
                </wp:positionH>
                <wp:positionV relativeFrom="paragraph">
                  <wp:posOffset>19050</wp:posOffset>
                </wp:positionV>
                <wp:extent cx="0" cy="441960"/>
                <wp:effectExtent l="38100" t="0" r="38100" b="15240"/>
                <wp:wrapNone/>
                <wp:docPr id="160" name="直接连接符 278"/>
                <wp:cNvGraphicFramePr/>
                <a:graphic xmlns:a="http://schemas.openxmlformats.org/drawingml/2006/main">
                  <a:graphicData uri="http://schemas.microsoft.com/office/word/2010/wordprocessingShape">
                    <wps:wsp>
                      <wps:cNvSpPr/>
                      <wps:spPr>
                        <a:xfrm flipH="1">
                          <a:off x="0" y="0"/>
                          <a:ext cx="0" cy="44196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78" o:spid="_x0000_s1026" o:spt="20" style="position:absolute;left:0pt;flip:x;margin-left:212.55pt;margin-top:1.5pt;height:34.8pt;width:0pt;z-index:251734016;mso-width-relative:page;mso-height-relative:page;" filled="f" stroked="t" coordsize="21600,21600" o:gfxdata="UEsDBAoAAAAAAIdO4kAAAAAAAAAAAAAAAAAEAAAAZHJzL1BLAwQUAAAACACHTuJA87a9B9cAAAAI&#10;AQAADwAAAGRycy9kb3ducmV2LnhtbE2PwU7DMBBE70j8g7VI3KiT0BYI2fSAQOKEoEWVenOTJQmN&#10;18F2m8LXs4gDHEczmnlTLI62VwfyoXOMkE4SUMSVqztuEF5XDxfXoEI0XJveMSF8UoBFeXpSmLx2&#10;I7/QYRkbJSUccoPQxjjkWoeqJWvCxA3E4r05b00U6RtdezNKue11liRzbU3HstCage5aqnbLvUW4&#10;WY0z9+x362nafWy+7t/j8PgUEc/P0uQWVKRj/AvDD76gQylMW7fnOqgeYZrNUokiXMol8X/1FuEq&#10;m4MuC/3/QPkNUEsDBBQAAAAIAIdO4kDgYm+lCAIAAP8DAAAOAAAAZHJzL2Uyb0RvYy54bWytU81u&#10;EzEQviPxDpbvZJOoLe0qmx4IhQOCSoUHmNjeXUv+k8fJJi/BCyBxgxNH7rwN5TEYe0MKRUg9sAdr&#10;PP78zXzfjheXO2vYVkXU3jV8NplyppzwUruu4e/eXj055wwTOAnGO9XwvUJ+uXz8aDGEWs19741U&#10;kRGJw3oIDe9TCnVVoeiVBZz4oBwdtj5aSLSNXSUjDMRuTTWfTs+qwUcZohcKkbKr8ZAfGONDCH3b&#10;aqFWXmyscmlkjcpAIknY64B8WbptWyXSm7ZFlZhpOClNZaUiFK/zWi0XUHcRQq/FoQV4SAv3NFnQ&#10;jooeqVaQgG2i/ovKahE9+jZNhLfVKKQ4Qipm03ve3PQQVNFCVmM4mo7/j1a83l5HpiVNwhl54sDS&#10;L7/98PX7+08/vn2k9fbLZzZ/ep6NGgLWhL8J1/GwQwqz6l0bLWuNDi+Jp/hAytiu2Lw/2qx2iYkx&#10;KSh7cjK7oJpEVY0MmSlETC+UtywHDTfaZQOghu0rTCP0FySnjWNDwy9O56ecCaBpbGkKKLSBFKHr&#10;yl30RssrbUy+gbFbPzORbSFPRPkOLfwBy0VWgP2IK0cZBnX0GydL1CuQz51kaR/IM0ePhedmrJKc&#10;GUVvK0cFmUCbO2SKGlxn/oEmL4wjS7LZo705Wnu5p/+0CVF3PfkyKz3nE5qLYuBhhvPg/b4vTHfv&#10;dv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7a9B9cAAAAIAQAADwAAAAAAAAABACAAAAAiAAAA&#10;ZHJzL2Rvd25yZXYueG1sUEsBAhQAFAAAAAgAh07iQOBib6UIAgAA/wMAAA4AAAAAAAAAAQAgAAAA&#10;JgEAAGRycy9lMm9Eb2MueG1sUEsFBgAAAAAGAAYAWQEAAKAFAAAAAA==&#10;">
                <v:fill on="f" focussize="0,0"/>
                <v:stroke color="#000000" joinstyle="round" endarrow="block"/>
                <v:imagedata o:title=""/>
                <o:lock v:ext="edit" aspectratio="f"/>
              </v:line>
            </w:pict>
          </mc:Fallback>
        </mc:AlternateContent>
      </w:r>
    </w:p>
    <w:p>
      <w:pPr>
        <w:spacing w:line="440" w:lineRule="exact"/>
        <w:rPr>
          <w:rFonts w:hint="default" w:eastAsia="仿宋_GB2312"/>
          <w:b/>
          <w:sz w:val="28"/>
          <w:szCs w:val="28"/>
        </w:rPr>
      </w:pPr>
      <w:r>
        <w:rPr>
          <w:rFonts w:hint="default"/>
          <w:sz w:val="21"/>
          <w:szCs w:val="22"/>
        </w:rPr>
        <mc:AlternateContent>
          <mc:Choice Requires="wps">
            <w:drawing>
              <wp:anchor distT="0" distB="0" distL="114300" distR="114300" simplePos="0" relativeHeight="251735040" behindDoc="0" locked="0" layoutInCell="1" allowOverlap="1">
                <wp:simplePos x="0" y="0"/>
                <wp:positionH relativeFrom="column">
                  <wp:posOffset>1784350</wp:posOffset>
                </wp:positionH>
                <wp:positionV relativeFrom="paragraph">
                  <wp:posOffset>181610</wp:posOffset>
                </wp:positionV>
                <wp:extent cx="1933575" cy="552450"/>
                <wp:effectExtent l="4445" t="4445" r="5080" b="14605"/>
                <wp:wrapNone/>
                <wp:docPr id="161" name="矩形 279"/>
                <wp:cNvGraphicFramePr/>
                <a:graphic xmlns:a="http://schemas.openxmlformats.org/drawingml/2006/main">
                  <a:graphicData uri="http://schemas.microsoft.com/office/word/2010/wordprocessingShape">
                    <wps:wsp>
                      <wps:cNvSpPr/>
                      <wps:spPr>
                        <a:xfrm>
                          <a:off x="0" y="0"/>
                          <a:ext cx="1933575"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2"/>
                              </w:rPr>
                            </w:pPr>
                            <w:r>
                              <w:rPr>
                                <w:rFonts w:hint="eastAsia" w:hAnsi="宋体"/>
                                <w:sz w:val="21"/>
                                <w:szCs w:val="22"/>
                              </w:rPr>
                              <w:t>考试资格审核</w:t>
                            </w:r>
                          </w:p>
                          <w:p>
                            <w:pPr>
                              <w:jc w:val="center"/>
                              <w:rPr>
                                <w:rFonts w:hint="default"/>
                                <w:sz w:val="21"/>
                                <w:szCs w:val="22"/>
                              </w:rPr>
                            </w:pPr>
                            <w:r>
                              <w:rPr>
                                <w:rFonts w:hint="eastAsia" w:hAnsi="宋体"/>
                                <w:sz w:val="21"/>
                                <w:szCs w:val="22"/>
                              </w:rPr>
                              <w:t>（</w:t>
                            </w:r>
                            <w:r>
                              <w:rPr>
                                <w:rFonts w:hint="eastAsia" w:hAnsi="宋体"/>
                                <w:sz w:val="21"/>
                                <w:szCs w:val="21"/>
                              </w:rPr>
                              <w:t>各县、分局保安监管部门</w:t>
                            </w:r>
                            <w:r>
                              <w:rPr>
                                <w:rFonts w:hint="eastAsia" w:hAnsi="宋体"/>
                                <w:sz w:val="21"/>
                                <w:szCs w:val="22"/>
                              </w:rPr>
                              <w:t>）</w:t>
                            </w:r>
                          </w:p>
                          <w:p>
                            <w:pPr>
                              <w:jc w:val="center"/>
                              <w:rPr>
                                <w:rFonts w:hint="default" w:hAnsi="宋体"/>
                                <w:sz w:val="21"/>
                                <w:szCs w:val="22"/>
                              </w:rPr>
                            </w:pPr>
                          </w:p>
                        </w:txbxContent>
                      </wps:txbx>
                      <wps:bodyPr vert="horz" wrap="square" lIns="0" tIns="0" rIns="0" bIns="0" anchor="t" anchorCtr="0" upright="1"/>
                    </wps:wsp>
                  </a:graphicData>
                </a:graphic>
              </wp:anchor>
            </w:drawing>
          </mc:Choice>
          <mc:Fallback>
            <w:pict>
              <v:rect id="矩形 279" o:spid="_x0000_s1026" o:spt="1" style="position:absolute;left:0pt;margin-left:140.5pt;margin-top:14.3pt;height:43.5pt;width:152.25pt;z-index:251735040;mso-width-relative:page;mso-height-relative:page;" fillcolor="#FFFFFF" filled="t" stroked="t" coordsize="21600,21600" o:gfxdata="UEsDBAoAAAAAAIdO4kAAAAAAAAAAAAAAAAAEAAAAZHJzL1BLAwQUAAAACACHTuJA0UxYldkAAAAK&#10;AQAADwAAAGRycy9kb3ducmV2LnhtbE2PPU/DMBCGdyT+g3VIbNRJhaMoxOmA1AVEBaFCjG58TQLx&#10;OYrdtOXXc51gu1f36P0oVyc3iBmn0HvSkC4SEEiNtz21Grbv67scRIiGrBk8oYYzBlhV11elKaw/&#10;0hvOdWwFm1AojIYuxrGQMjQdOhMWfkTi395PzkSWUyvtZI5s7ga5TJJMOtMTJ3RmxMcOm+/64Dj3&#10;fvzabp4265fzz8ccXp8/a7X3Wt/epMkDiIin+AfDpT5Xh4o77fyBbBCDhmWe8pZ4OTIQDKhcKRA7&#10;JlOVgaxK+X9C9QtQSwMEFAAAAAgAh07iQFEHz9g0AgAAhAQAAA4AAABkcnMvZTJvRG9jLnhtbK1U&#10;zY7TMBC+I/EOlu80aZfs0qjpHrYUISFYaeEBpo6TWPIfttukvAwSNx6Cx1nxGoydtvsDhx7IIf0c&#10;j7+Z7/NMF9eDkmTHnRdGV3Q6ySnhmpla6LaiXz6vX72hxAfQNUijeUX33NPr5csXi96WfGY6I2vu&#10;CJJoX/a2ol0ItswyzzquwE+M5Ro3G+MUBFy6Nqsd9MiuZDbL88usN662zjDuPX5djZv0wOjOITRN&#10;IxhfGbZVXIeR1XEJASX5TlhPl6napuEsfGoazwORFUWlIb0xCeJNfGfLBZStA9sJdigBzinhmSYF&#10;QmPSE9UKApCtE39RKcGc8aYJE2ZUNgpJjqCKaf7Mm7sOLE9a0GpvT6b7/0fLPu5uHRE1dsLllBIN&#10;Cq/89/ef979+kNnVPPrTW19i2J29dYeVRxjFDo1T8RdlkCF5uj95yodAGH6czi8uiquCEoZ7RTF7&#10;XSTTs4fT1vnwjhtFIqiowztLVsLugw+YEUOPITGZN1LUayFlWrh2cyMd2QHe7zo9sWQ88iRMatJX&#10;dF7MYh2ATdtgsyBUFoV73aZ8T074x8R5ev5FHAtbge/GAhJDDINSicCjXVB2HOq3uiZhb9FajTNF&#10;YzGK15RIjiMYUYoMIOQ5kahOahQZL2a8iojCsBmQJsKNqfd4qzjk6Gdn3DfMiC2OUr9uwWF++V5j&#10;D8V5OAJ3BJsjAM3waEXRpxHehHFuttaJtkPmaXIkJsTmTKYfBil2/+N1qvXhz2P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MWJXZAAAACgEAAA8AAAAAAAAAAQAgAAAAIgAAAGRycy9kb3ducmV2&#10;LnhtbFBLAQIUABQAAAAIAIdO4kBRB8/YNAIAAIQEAAAOAAAAAAAAAAEAIAAAACgBAABkcnMvZTJv&#10;RG9jLnhtbFBLBQYAAAAABgAGAFkBAADOBQAAAAA=&#10;">
                <v:fill on="t" focussize="0,0"/>
                <v:stroke color="#000000" joinstyle="miter"/>
                <v:imagedata o:title=""/>
                <o:lock v:ext="edit" aspectratio="f"/>
                <v:textbox inset="0mm,0mm,0mm,0mm">
                  <w:txbxContent>
                    <w:p>
                      <w:pPr>
                        <w:jc w:val="center"/>
                        <w:rPr>
                          <w:rFonts w:hint="default" w:hAnsi="宋体"/>
                          <w:sz w:val="21"/>
                          <w:szCs w:val="22"/>
                        </w:rPr>
                      </w:pPr>
                      <w:r>
                        <w:rPr>
                          <w:rFonts w:hint="eastAsia" w:hAnsi="宋体"/>
                          <w:sz w:val="21"/>
                          <w:szCs w:val="22"/>
                        </w:rPr>
                        <w:t>考试资格审核</w:t>
                      </w:r>
                    </w:p>
                    <w:p>
                      <w:pPr>
                        <w:jc w:val="center"/>
                        <w:rPr>
                          <w:rFonts w:hint="default"/>
                          <w:sz w:val="21"/>
                          <w:szCs w:val="22"/>
                        </w:rPr>
                      </w:pPr>
                      <w:r>
                        <w:rPr>
                          <w:rFonts w:hint="eastAsia" w:hAnsi="宋体"/>
                          <w:sz w:val="21"/>
                          <w:szCs w:val="22"/>
                        </w:rPr>
                        <w:t>（</w:t>
                      </w:r>
                      <w:r>
                        <w:rPr>
                          <w:rFonts w:hint="eastAsia" w:hAnsi="宋体"/>
                          <w:sz w:val="21"/>
                          <w:szCs w:val="21"/>
                        </w:rPr>
                        <w:t>各县、分局保安监管部门</w:t>
                      </w:r>
                      <w:r>
                        <w:rPr>
                          <w:rFonts w:hint="eastAsia" w:hAnsi="宋体"/>
                          <w:sz w:val="21"/>
                          <w:szCs w:val="22"/>
                        </w:rPr>
                        <w:t>）</w:t>
                      </w:r>
                    </w:p>
                    <w:p>
                      <w:pPr>
                        <w:jc w:val="center"/>
                        <w:rPr>
                          <w:rFonts w:hint="default" w:hAnsi="宋体"/>
                          <w:sz w:val="21"/>
                          <w:szCs w:val="22"/>
                        </w:rPr>
                      </w:pPr>
                    </w:p>
                  </w:txbxContent>
                </v:textbox>
              </v:rect>
            </w:pict>
          </mc:Fallback>
        </mc:AlternateContent>
      </w:r>
    </w:p>
    <w:p>
      <w:pPr>
        <w:spacing w:line="440" w:lineRule="exact"/>
        <w:rPr>
          <w:rFonts w:hint="default" w:eastAsia="仿宋_GB2312"/>
          <w:b/>
          <w:sz w:val="28"/>
          <w:szCs w:val="28"/>
        </w:rPr>
      </w:pPr>
    </w:p>
    <w:p>
      <w:pPr>
        <w:tabs>
          <w:tab w:val="left" w:pos="993"/>
          <w:tab w:val="left" w:pos="7655"/>
        </w:tabs>
        <w:rPr>
          <w:rFonts w:hint="default"/>
          <w:b/>
          <w:sz w:val="21"/>
          <w:szCs w:val="22"/>
        </w:rPr>
      </w:pPr>
      <w:r>
        <w:rPr>
          <w:rFonts w:hint="default"/>
          <w:sz w:val="21"/>
          <w:szCs w:val="22"/>
        </w:rPr>
        <mc:AlternateContent>
          <mc:Choice Requires="wps">
            <w:drawing>
              <wp:anchor distT="0" distB="0" distL="114300" distR="114300" simplePos="0" relativeHeight="251736064" behindDoc="0" locked="0" layoutInCell="1" allowOverlap="1">
                <wp:simplePos x="0" y="0"/>
                <wp:positionH relativeFrom="column">
                  <wp:posOffset>2089150</wp:posOffset>
                </wp:positionH>
                <wp:positionV relativeFrom="paragraph">
                  <wp:posOffset>176530</wp:posOffset>
                </wp:positionV>
                <wp:extent cx="463550" cy="276225"/>
                <wp:effectExtent l="0" t="0" r="0" b="0"/>
                <wp:wrapNone/>
                <wp:docPr id="162" name="文本框 280"/>
                <wp:cNvGraphicFramePr/>
                <a:graphic xmlns:a="http://schemas.openxmlformats.org/drawingml/2006/main">
                  <a:graphicData uri="http://schemas.microsoft.com/office/word/2010/wordprocessingShape">
                    <wps:wsp>
                      <wps:cNvSpPr txBox="1"/>
                      <wps:spPr>
                        <a:xfrm>
                          <a:off x="0" y="0"/>
                          <a:ext cx="463550" cy="276225"/>
                        </a:xfrm>
                        <a:prstGeom prst="rect">
                          <a:avLst/>
                        </a:prstGeom>
                        <a:noFill/>
                        <a:ln>
                          <a:noFill/>
                        </a:ln>
                      </wps:spPr>
                      <wps:txbx>
                        <w:txbxContent>
                          <w:p>
                            <w:pPr>
                              <w:rPr>
                                <w:rFonts w:hint="default"/>
                                <w:sz w:val="21"/>
                                <w:szCs w:val="21"/>
                              </w:rPr>
                            </w:pPr>
                            <w:r>
                              <w:rPr>
                                <w:rFonts w:hint="eastAsia"/>
                                <w:sz w:val="21"/>
                                <w:szCs w:val="21"/>
                              </w:rPr>
                              <w:t>无异议</w:t>
                            </w:r>
                          </w:p>
                        </w:txbxContent>
                      </wps:txbx>
                      <wps:bodyPr vert="horz" wrap="square" lIns="0" tIns="0" rIns="0" bIns="0" anchor="t" anchorCtr="0" upright="1"/>
                    </wps:wsp>
                  </a:graphicData>
                </a:graphic>
              </wp:anchor>
            </w:drawing>
          </mc:Choice>
          <mc:Fallback>
            <w:pict>
              <v:shape id="文本框 280" o:spid="_x0000_s1026" o:spt="202" type="#_x0000_t202" style="position:absolute;left:0pt;margin-left:164.5pt;margin-top:13.9pt;height:21.75pt;width:36.5pt;z-index:251736064;mso-width-relative:page;mso-height-relative:page;" filled="f" stroked="f" coordsize="21600,21600" o:gfxdata="UEsDBAoAAAAAAIdO4kAAAAAAAAAAAAAAAAAEAAAAZHJzL1BLAwQUAAAACACHTuJATo3TctgAAAAJ&#10;AQAADwAAAGRycy9kb3ducmV2LnhtbE2PTU/DMAyG70j8h8iTuLGkHdpY13RCCE5IiK4cOKaN11Zr&#10;nNJkH/x7zGkcbb96/Tz59uIGccIp9J40JHMFAqnxtqdWw2f1ev8IIkRD1gyeUMMPBtgWtze5yaw/&#10;U4mnXWwFl1DIjIYuxjGTMjQdOhPmfkTi295PzkQep1bayZy53A0yVWopnemJP3RmxOcOm8Pu6DQ8&#10;fVH50n+/1x/lvuyraq3obXnQ+m6WqA2IiJd4DcMfPqNDwUy1P5INYtCwSNfsEjWkK1bgwINKeVFr&#10;WCULkEUu/xsUv1BLAwQUAAAACACHTuJAXru0q9oBAACoAwAADgAAAGRycy9lMm9Eb2MueG1srVPN&#10;jtMwEL4j8Q6W7zTdQMsqaroSVIuQECAtPIDrOI0l22PGbpPyAPAGnLhw3+fqczB2+gPLZQ9cnPHM&#10;+Jv5vpksbgZr2E5h0OBqfjWZcqachEa7Tc0/f7p9ds1ZiMI1woBTNd+rwG+WT58sel+pEjowjUJG&#10;IC5Uva95F6OviiLITlkRJuCVo2ALaEWkK26KBkVP6NYU5XQ6L3rAxiNIFQJ5V2OQHxHxMYDQtlqq&#10;FcitVS6OqKiMiEQpdNoHvszdtq2S8UPbBhWZqTkxjfmkImSv01ksF6LaoPCdlscWxGNaeMDJCu2o&#10;6BlqJaJgW9T/QFktEQK0cSLBFiORrAixuJo+0OauE15lLiR18GfRw/+Dle93H5HphjZhXnLmhKWR&#10;H358P/y8P/z6xsrrLFHvQ0WZd55y4/AKBkpP0iV/IGdiPrRo05c4MYqTwPuzwGqITJLzxfz5bEYR&#10;SaHy5bwsZwmluDz2GOIbBZYlo+ZI88uyit27EMfUU0qq5eBWG5NnaNxfDsJMnuLSYbLisB6Oba+h&#10;2RMb+hGoTgf4lbOe1qDm4ctWoOLMvHWkc9qZk4EnY30yhJP0tOaRs9F8Hcfd2nrUm46Qs0y5Cxpg&#10;pnpctrQhf95zr5cfb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o3TctgAAAAJAQAADwAAAAAA&#10;AAABACAAAAAiAAAAZHJzL2Rvd25yZXYueG1sUEsBAhQAFAAAAAgAh07iQF67tKvaAQAAqAMAAA4A&#10;AAAAAAAAAQAgAAAAJwEAAGRycy9lMm9Eb2MueG1sUEsFBgAAAAAGAAYAWQEAAHMFAAAAAA==&#10;">
                <v:fill on="f" focussize="0,0"/>
                <v:stroke on="f"/>
                <v:imagedata o:title=""/>
                <o:lock v:ext="edit" aspectratio="f"/>
                <v:textbox inset="0mm,0mm,0mm,0mm">
                  <w:txbxContent>
                    <w:p>
                      <w:pPr>
                        <w:rPr>
                          <w:rFonts w:hint="default"/>
                          <w:sz w:val="21"/>
                          <w:szCs w:val="21"/>
                        </w:rPr>
                      </w:pPr>
                      <w:r>
                        <w:rPr>
                          <w:rFonts w:hint="eastAsia"/>
                          <w:sz w:val="21"/>
                          <w:szCs w:val="21"/>
                        </w:rPr>
                        <w:t>无异议</w:t>
                      </w:r>
                    </w:p>
                  </w:txbxContent>
                </v:textbox>
              </v:shape>
            </w:pict>
          </mc:Fallback>
        </mc:AlternateContent>
      </w:r>
      <w:r>
        <w:rPr>
          <w:rFonts w:hint="default"/>
          <w:sz w:val="21"/>
          <w:szCs w:val="22"/>
        </w:rPr>
        <mc:AlternateContent>
          <mc:Choice Requires="wps">
            <w:drawing>
              <wp:anchor distT="0" distB="0" distL="114300" distR="114300" simplePos="0" relativeHeight="251737088" behindDoc="0" locked="0" layoutInCell="1" allowOverlap="1">
                <wp:simplePos x="0" y="0"/>
                <wp:positionH relativeFrom="column">
                  <wp:posOffset>2699385</wp:posOffset>
                </wp:positionH>
                <wp:positionV relativeFrom="paragraph">
                  <wp:posOffset>175260</wp:posOffset>
                </wp:positionV>
                <wp:extent cx="0" cy="276225"/>
                <wp:effectExtent l="38100" t="0" r="38100" b="9525"/>
                <wp:wrapNone/>
                <wp:docPr id="163" name="直接箭头连接符 281"/>
                <wp:cNvGraphicFramePr/>
                <a:graphic xmlns:a="http://schemas.openxmlformats.org/drawingml/2006/main">
                  <a:graphicData uri="http://schemas.microsoft.com/office/word/2010/wordprocessingShape">
                    <wps:wsp>
                      <wps:cNvSpPr/>
                      <wps:spPr>
                        <a:xfrm>
                          <a:off x="0" y="0"/>
                          <a:ext cx="0" cy="276225"/>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81" o:spid="_x0000_s1026" o:spt="32" type="#_x0000_t32" style="position:absolute;left:0pt;margin-left:212.55pt;margin-top:13.8pt;height:21.75pt;width:0pt;z-index:251737088;mso-width-relative:page;mso-height-relative:page;" filled="f" stroked="t" coordsize="21600,21600" o:gfxdata="UEsDBAoAAAAAAIdO4kAAAAAAAAAAAAAAAAAEAAAAZHJzL1BLAwQUAAAACACHTuJAlZcmrdgAAAAJ&#10;AQAADwAAAGRycy9kb3ducmV2LnhtbE2PTUvEMBCG74L/IYzgzU1TtKu10wVdxF4U3BXxmG3GpthM&#10;SpP98tcb8aDHmXl453mrxcENYkdT6D0jqFkGgrj1pucO4XX9cHENIkTNRg+eCeFIARb16UmlS+P3&#10;/EK7VexECuFQagQb41hKGVpLToeZH4nT7cNPTsc0Tp00k96ncDfIPMsK6XTP6YPVI91baj9XW4cQ&#10;l+9HW7y1dzf98/rxqei/mqZZIp6fqewWRKRD/IPhRz+pQ52cNn7LJogB4TK/UglFyOcFiAT8LjYI&#10;c6VA1pX836D+BlBLAwQUAAAACACHTuJAi3UxdhkCAAAXBAAADgAAAGRycy9lMm9Eb2MueG1srVPN&#10;jtMwEL4j8Q6W7zRt0ZYlarqHLcsFwUoLDzB1nMSS/xi7TfsSvAASJ+AEnPbO08DyGIyd0sIipD2Q&#10;gzO2Z76Z75vx/GxrNNtIDMrZik9GY86kFa5Wtq34q5cXD045CxFsDdpZWfGdDPxscf/evPelnLrO&#10;6VoiIxAbyt5XvIvRl0URRCcNhJHz0tJl49BApC22RY3QE7rRxXQ8nhW9w9qjEzIEOl0Ol3yPiHcB&#10;dE2jhFw6sTbSxgEVpYZIlEKnfOCLXG3TSBFfNE2QkemKE9OYV0pC9iqtxWIOZYvgOyX2JcBdSrjF&#10;yYCylPQAtYQIbI3qLyijBLrgmjgSzhQDkawIsZiMb2lz1YGXmQtJHfxB9PD/YMXzzSUyVdMkzB5y&#10;ZsFQy2/eXn9/8+Hmy+dv769/fH2X7E8f2fR0kuTqfSgp6spf4n4XyEzctw2a9CdWbJsl3h0kltvI&#10;xHAo6HT6aDadniS44hjnMcSn0hmWjIqHiKDaLp47a6mPDidZYdg8C3EI/BWQkmrL+oo/PiFUJoDm&#10;sqF5INN44hZsm2OD06q+UFqniIDt6lwj20CajfztC/rDLSVZQugGv3yV3KBEt7Z1tjoJ9RNbs7jz&#10;pJ6lZ8NTMUbWnGlJryxZ2TOC0kfPiApsq//hTcpoSwIlwQeJk7Vy9Y461tPIEq/Xa0AKX3tMSlET&#10;M4PkR/OSxd3PdhrI3/cZ9/ie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ZcmrdgAAAAJAQAA&#10;DwAAAAAAAAABACAAAAAiAAAAZHJzL2Rvd25yZXYueG1sUEsBAhQAFAAAAAgAh07iQIt1MXYZAgAA&#10;FwQAAA4AAAAAAAAAAQAgAAAAJwEAAGRycy9lMm9Eb2MueG1sUEsFBgAAAAAGAAYAWQEAALIFAAAA&#10;AA==&#10;">
                <v:fill on="f" focussize="0,0"/>
                <v:stroke color="#000000" joinstyle="round" endarrow="block"/>
                <v:imagedata o:title=""/>
                <o:lock v:ext="edit" aspectratio="f"/>
              </v:shape>
            </w:pict>
          </mc:Fallback>
        </mc:AlternateContent>
      </w:r>
      <w:r>
        <w:rPr>
          <w:rFonts w:hint="default"/>
          <w:sz w:val="21"/>
          <w:szCs w:val="22"/>
        </w:rPr>
        <mc:AlternateContent>
          <mc:Choice Requires="wps">
            <w:drawing>
              <wp:anchor distT="0" distB="0" distL="114300" distR="114300" simplePos="0" relativeHeight="251738112" behindDoc="0" locked="0" layoutInCell="1" allowOverlap="1">
                <wp:simplePos x="0" y="0"/>
                <wp:positionH relativeFrom="column">
                  <wp:posOffset>2806700</wp:posOffset>
                </wp:positionH>
                <wp:positionV relativeFrom="paragraph">
                  <wp:posOffset>175260</wp:posOffset>
                </wp:positionV>
                <wp:extent cx="635" cy="0"/>
                <wp:effectExtent l="75565" t="38100" r="0" b="38100"/>
                <wp:wrapNone/>
                <wp:docPr id="164" name="直接连接符 28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82" o:spid="_x0000_s1026" o:spt="20" style="position:absolute;left:0pt;margin-left:221pt;margin-top:13.8pt;height:0pt;width:0.05pt;z-index:251738112;mso-width-relative:page;mso-height-relative:page;" filled="f" stroked="t" coordsize="21600,21600" o:gfxdata="UEsDBAoAAAAAAIdO4kAAAAAAAAAAAAAAAAAEAAAAZHJzL1BLAwQUAAAACACHTuJAElqKm9gAAAAJ&#10;AQAADwAAAGRycy9kb3ducmV2LnhtbE2PwU7DMBBE70j8g7VI3KiTqCpRiNMDUrm0ULVFCG5uvCQR&#10;8TqynTb8PYt6gOPOjmbelMvJ9uKEPnSOFKSzBARS7UxHjYLXw+ouBxGiJqN7R6jgGwMsq+urUhfG&#10;nWmHp31sBIdQKLSCNsahkDLULVodZm5A4t+n81ZHPn0jjddnDre9zJJkIa3uiBtaPeBji/XXfrQK&#10;dpvVOn9bj1PtP57Sl8N28/wecqVub9LkAUTEKf6Z4Ref0aFipqMbyQTRK5jPM94SFWT3CxBsYCEF&#10;cbwIsirl/wXVD1BLAwQUAAAACACHTuJAe+1gDwACAADyAwAADgAAAGRycy9lMm9Eb2MueG1srVPN&#10;bhMxEL4j8Q6W72STQKuyyqYHQrkgqFR4gInt3bXkP3mcbPISvAASNzhx5M7bUB6DsTdNoAipB/bg&#10;HY9nvpnv83hxubOGbVVE7V3DZ5MpZ8oJL7XrGv7+3dWTC84wgZNgvFMN3yvkl8vHjxZDqNXc995I&#10;FRmBOKyH0PA+pVBXFYpeWcCJD8rRYeujhUTb2FUywkDo1lTz6fS8GnyUIXqhEMm7Gg/5ATE+BNC3&#10;rRZq5cXGKpdG1KgMJKKEvQ7Il6XbtlUivW1bVImZhhPTVFYqQvY6r9VyAXUXIfRaHFqAh7Rwj5MF&#10;7ajoEWoFCdgm6r+grBbRo2/TRHhbjUSKIsRiNr2nzU0PQRUuJDWGo+j4/2DFm+11ZFrSJJw/48yB&#10;pSu//fjtx4fPP79/ovX26xc2v5hnoYaANcXfhOt42CGZmfWujTb/iQ/bFXH3R3HVLjFBzvOnZ5yJ&#10;O391SgoR0yvlLctGw412mTPUsH2NiQpR6F1IdhvHhoY/P5tnOKABbOniybSBSKDrSi56o+WVNiZn&#10;YOzWL0xkW8hDUL5Mh3D/CMtFVoD9GFeOxvGIfuMkJUDdK5AvnWRpH0gmR++D52askpwZRc8pWyUy&#10;gTanyBQ1uM78I5oaMY76yfqOimZr7eWermYTou560mVWes4nNAql+8PY5ln7fV+QTk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Woqb2AAAAAkBAAAPAAAAAAAAAAEAIAAAACIAAABkcnMvZG93&#10;bnJldi54bWxQSwECFAAUAAAACACHTuJAe+1gDwACAADyAwAADgAAAAAAAAABACAAAAAnAQAAZHJz&#10;L2Uyb0RvYy54bWxQSwUGAAAAAAYABgBZAQAAmQUAAAAA&#10;">
                <v:fill on="f" focussize="0,0"/>
                <v:stroke color="#000000" joinstyle="round" endarrow="block"/>
                <v:imagedata o:title=""/>
                <o:lock v:ext="edit" aspectratio="f"/>
              </v:line>
            </w:pict>
          </mc:Fallback>
        </mc:AlternateContent>
      </w:r>
    </w:p>
    <w:p>
      <w:pPr>
        <w:tabs>
          <w:tab w:val="center" w:pos="4025"/>
        </w:tabs>
        <w:rPr>
          <w:rFonts w:hint="default"/>
          <w:b/>
          <w:sz w:val="21"/>
          <w:szCs w:val="22"/>
        </w:rPr>
      </w:pPr>
      <w:r>
        <w:rPr>
          <w:rFonts w:hint="default"/>
          <w:b/>
          <w:sz w:val="21"/>
          <w:szCs w:val="22"/>
        </w:rPr>
        <w:tab/>
      </w:r>
    </w:p>
    <w:p>
      <w:pPr>
        <w:rPr>
          <w:rFonts w:hint="default"/>
          <w:b/>
          <w:sz w:val="21"/>
          <w:szCs w:val="22"/>
        </w:rPr>
      </w:pPr>
      <w:r>
        <w:rPr>
          <w:rFonts w:hint="default"/>
          <w:sz w:val="21"/>
          <w:szCs w:val="22"/>
        </w:rPr>
        <mc:AlternateContent>
          <mc:Choice Requires="wps">
            <w:drawing>
              <wp:anchor distT="0" distB="0" distL="114300" distR="114300" simplePos="0" relativeHeight="251739136" behindDoc="0" locked="0" layoutInCell="1" allowOverlap="1">
                <wp:simplePos x="0" y="0"/>
                <wp:positionH relativeFrom="column">
                  <wp:posOffset>1280160</wp:posOffset>
                </wp:positionH>
                <wp:positionV relativeFrom="paragraph">
                  <wp:posOffset>34290</wp:posOffset>
                </wp:positionV>
                <wp:extent cx="2818130" cy="928370"/>
                <wp:effectExtent l="15240" t="5080" r="24130" b="19050"/>
                <wp:wrapNone/>
                <wp:docPr id="165" name="流程图: 决策 283"/>
                <wp:cNvGraphicFramePr/>
                <a:graphic xmlns:a="http://schemas.openxmlformats.org/drawingml/2006/main">
                  <a:graphicData uri="http://schemas.microsoft.com/office/word/2010/wordprocessingShape">
                    <wps:wsp>
                      <wps:cNvSpPr/>
                      <wps:spPr>
                        <a:xfrm>
                          <a:off x="0" y="0"/>
                          <a:ext cx="2818130" cy="9283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2"/>
                              </w:rPr>
                            </w:pPr>
                            <w:r>
                              <w:rPr>
                                <w:rFonts w:hint="eastAsia" w:hAnsi="宋体"/>
                                <w:sz w:val="21"/>
                                <w:szCs w:val="22"/>
                              </w:rPr>
                              <w:t>组织考试</w:t>
                            </w:r>
                          </w:p>
                          <w:p>
                            <w:pPr>
                              <w:jc w:val="center"/>
                              <w:rPr>
                                <w:rFonts w:hint="default" w:hAnsi="宋体"/>
                                <w:sz w:val="18"/>
                                <w:szCs w:val="18"/>
                              </w:rPr>
                            </w:pPr>
                            <w:r>
                              <w:rPr>
                                <w:rFonts w:hint="eastAsia" w:hAnsi="宋体"/>
                                <w:sz w:val="18"/>
                                <w:szCs w:val="18"/>
                              </w:rPr>
                              <w:t>（各县、分局保安监管部门）</w:t>
                            </w:r>
                          </w:p>
                        </w:txbxContent>
                      </wps:txbx>
                      <wps:bodyPr vert="horz" wrap="square" lIns="0" tIns="0" rIns="0" bIns="0" anchor="t" anchorCtr="0" upright="1"/>
                    </wps:wsp>
                  </a:graphicData>
                </a:graphic>
              </wp:anchor>
            </w:drawing>
          </mc:Choice>
          <mc:Fallback>
            <w:pict>
              <v:shape id="流程图: 决策 283" o:spid="_x0000_s1026" o:spt="110" type="#_x0000_t110" style="position:absolute;left:0pt;margin-left:100.8pt;margin-top:2.7pt;height:73.1pt;width:221.9pt;z-index:251739136;mso-width-relative:page;mso-height-relative:page;" fillcolor="#FFFFFF" filled="t" stroked="t" coordsize="21600,21600" o:gfxdata="UEsDBAoAAAAAAIdO4kAAAAAAAAAAAAAAAAAEAAAAZHJzL1BLAwQUAAAACACHTuJAaiLjxdUAAAAJ&#10;AQAADwAAAGRycy9kb3ducmV2LnhtbE2PwU7DMAyG70i8Q2QkLmhLWnXVKE13QOKIgIEEx6xxm4rG&#10;qZp0G2+Pd4Kbre/X78/17uxHccQ5DoE0ZGsFAqkNdqBew8f702oLIiZD1oyBUMMPRtg111e1qWw4&#10;0Rse96kXXEKxMhpcSlMlZWwdehPXYUJi1oXZm8Tr3Es7mxOX+1HmSpXSm4H4gjMTPjpsv/eL1yA/&#10;uzyYV0dfd1mLIy7PRfdyr/XtTaYeQCQ8p78wXPRZHRp2OoSFbBSjhlxlJUc1bAoQzMviMhw4uGEg&#10;m1r+/6D5BVBLAwQUAAAACACHTuJAR06w6kwCAACcBAAADgAAAGRycy9lMm9Eb2MueG1srVS7jhMx&#10;FO2R+AfLPZkkq13CKJMtNgQhIVhp4QMcjydjyS9sJ5PQ0dDQ0/ADNFSIlr9Z9jc49iT7gmILppgc&#10;j33Pvef43kxPt1qRjfBBWlPR0WBIiTDc1tKsKvru7eLJhJIQmamZskZUdCcCPZ09fjTtXCnGtrWq&#10;Fp6AxISycxVtY3RlUQTeCs3CwDphsNlYr1nE0q+K2rMO7FoV4+HwpOisr523XISAr/N+k+4Z/UMI&#10;bdNILuaWr7UwsWf1QrEISaGVLtBZrrZpBI9vmiaISFRFoTTmN5IAL9O7mE1ZufLMtZLvS2APKeGe&#10;Js2kQdJrqjmLjKy9/ItKS+5tsE0ccKuLXkh2BCpGw3veXLTMiawFVgd3bXr4f7T89ebcE1mjE06O&#10;KTFM48p///x49e3z5ddfJbn89OPq+xcynhwlqzoXSkRcuHO/XwXApHvbeJ1+oYhss727a3vFNhKO&#10;j+PJaDI6gvMce89A+TT7X9xEOx/iC2E1SaCijbLdWct8nAsuU79mi9nmVYhIj7jD+ZQ5WCXrhVQq&#10;L/xqeaY82TDc+yI/qX6E3DmmDOlQyvEY0jlDMzdoIkDtYEgwq5zvTkS4TTzMz7+IU2FzFtq+gMyQ&#10;jrFSyyiSd6xsBaufm5rEnYPlBrNGUzFa1JQogdFMKJ+MTKqHnIQ6ZSAy3VJ/LwnF7XILmgSXtt7h&#10;tjH8MLe1/gMyovUh9f2aeeRXLw16K83JAfgDWB4AMxyhFYVPPTyL/TytnZerFsyj7EhKiKbNpu8H&#10;LE3F7XWu9eZPZf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iLjxdUAAAAJAQAADwAAAAAAAAAB&#10;ACAAAAAiAAAAZHJzL2Rvd25yZXYueG1sUEsBAhQAFAAAAAgAh07iQEdOsOpMAgAAnAQAAA4AAAAA&#10;AAAAAQAgAAAAJAEAAGRycy9lMm9Eb2MueG1sUEsFBgAAAAAGAAYAWQEAAOIFAAAAAA==&#10;">
                <v:fill on="t" focussize="0,0"/>
                <v:stroke color="#000000" joinstyle="miter"/>
                <v:imagedata o:title=""/>
                <o:lock v:ext="edit" aspectratio="f"/>
                <v:textbox inset="0mm,0mm,0mm,0mm">
                  <w:txbxContent>
                    <w:p>
                      <w:pPr>
                        <w:jc w:val="center"/>
                        <w:rPr>
                          <w:rFonts w:hint="default" w:hAnsi="宋体"/>
                          <w:sz w:val="21"/>
                          <w:szCs w:val="22"/>
                        </w:rPr>
                      </w:pPr>
                      <w:r>
                        <w:rPr>
                          <w:rFonts w:hint="eastAsia" w:hAnsi="宋体"/>
                          <w:sz w:val="21"/>
                          <w:szCs w:val="22"/>
                        </w:rPr>
                        <w:t>组织考试</w:t>
                      </w:r>
                    </w:p>
                    <w:p>
                      <w:pPr>
                        <w:jc w:val="center"/>
                        <w:rPr>
                          <w:rFonts w:hint="default" w:hAnsi="宋体"/>
                          <w:sz w:val="18"/>
                          <w:szCs w:val="18"/>
                        </w:rPr>
                      </w:pPr>
                      <w:r>
                        <w:rPr>
                          <w:rFonts w:hint="eastAsia" w:hAnsi="宋体"/>
                          <w:sz w:val="18"/>
                          <w:szCs w:val="18"/>
                        </w:rPr>
                        <w:t>（各县、分局保安监管部门）</w:t>
                      </w:r>
                    </w:p>
                  </w:txbxContent>
                </v:textbox>
              </v:shape>
            </w:pict>
          </mc:Fallback>
        </mc:AlternateContent>
      </w:r>
    </w:p>
    <w:p>
      <w:pPr>
        <w:tabs>
          <w:tab w:val="left" w:pos="993"/>
        </w:tabs>
        <w:rPr>
          <w:rFonts w:hint="default"/>
          <w:b/>
          <w:sz w:val="21"/>
          <w:szCs w:val="22"/>
        </w:rPr>
      </w:pPr>
    </w:p>
    <w:p>
      <w:pPr>
        <w:rPr>
          <w:rFonts w:hint="default"/>
          <w:b/>
          <w:sz w:val="21"/>
          <w:szCs w:val="22"/>
        </w:rPr>
      </w:pPr>
    </w:p>
    <w:p>
      <w:pPr>
        <w:rPr>
          <w:rFonts w:hint="default"/>
          <w:b/>
          <w:sz w:val="21"/>
          <w:szCs w:val="22"/>
        </w:rPr>
      </w:pPr>
      <w:r>
        <w:rPr>
          <w:rFonts w:hint="default"/>
          <w:sz w:val="21"/>
          <w:szCs w:val="22"/>
        </w:rPr>
        <mc:AlternateContent>
          <mc:Choice Requires="wps">
            <w:drawing>
              <wp:anchor distT="0" distB="0" distL="114300" distR="114300" simplePos="0" relativeHeight="251740160" behindDoc="0" locked="0" layoutInCell="1" allowOverlap="1">
                <wp:simplePos x="0" y="0"/>
                <wp:positionH relativeFrom="column">
                  <wp:posOffset>2698750</wp:posOffset>
                </wp:positionH>
                <wp:positionV relativeFrom="paragraph">
                  <wp:posOffset>14605</wp:posOffset>
                </wp:positionV>
                <wp:extent cx="635" cy="0"/>
                <wp:effectExtent l="0" t="4445" r="0" b="5080"/>
                <wp:wrapNone/>
                <wp:docPr id="166" name="直接箭头连接符 284"/>
                <wp:cNvGraphicFramePr/>
                <a:graphic xmlns:a="http://schemas.openxmlformats.org/drawingml/2006/main">
                  <a:graphicData uri="http://schemas.microsoft.com/office/word/2010/wordprocessingShape">
                    <wps:wsp>
                      <wps:cNvSpPr/>
                      <wps:spPr>
                        <a:xfrm>
                          <a:off x="0" y="0"/>
                          <a:ext cx="635" cy="0"/>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84" o:spid="_x0000_s1026" o:spt="32" type="#_x0000_t32" style="position:absolute;left:0pt;margin-left:212.5pt;margin-top:1.15pt;height:0pt;width:0.05pt;z-index:251740160;mso-width-relative:page;mso-height-relative:page;" filled="f" stroked="t" coordsize="21600,21600" o:gfxdata="UEsDBAoAAAAAAIdO4kAAAAAAAAAAAAAAAAAEAAAAZHJzL1BLAwQUAAAACACHTuJAZ3aK3dQAAAAH&#10;AQAADwAAAGRycy9kb3ducmV2LnhtbE2PwU7DMBBE70j8g7VIXBC1EyiCkE2FkDhwpK3E1Y2XJBCv&#10;o9hpSr+ehUs5Ps1q5m25Ovhe7WmMXWCEbGFAEdfBddwgbDcv1/egYrLsbB+YEL4pwqo6Pytt4cLM&#10;b7Rfp0ZJCcfCIrQpDYXWsW7J27gIA7FkH2H0NgmOjXajnaXc9zo35k5727EstHag55bqr/XkEShO&#10;y8w8Pfhm+3qcr97z4+c8bBAvLzLzCCrRIZ2O4Vdf1KESp12Y2EXVI9zmS/klIeQ3oCQXzkDt/lhX&#10;pf7vX/0AUEsDBBQAAAAIAIdO4kDDAA07EgIAABAEAAAOAAAAZHJzL2Uyb0RvYy54bWytU81uEzEQ&#10;viPxDpbvZJNAo7LKpoeGckFQqfAAztq7a8l/zDjZ5CV4ASROwAk49c7TQHkMxt40hXLJgRw2Y3vm&#10;m/k+f56fba1hGwWovav4ZDTmTLnaS+3air95ffHolDOMwklhvFMV3ynkZ4uHD+Z9KNXUd95IBYxA&#10;HJZ9qHgXYyiLAutOWYEjH5Sjw8aDFZGW0BYSRE/o1hTT8XhW9B5kAF8rRNpdDod8jwjHAPqm0bVa&#10;+nptlYsDKigjIlHCTgfkizxt06g6vmoaVJGZihPTmL/UhOJV+haLuShbEKHT9X4EccwI9zhZoR01&#10;PUAtRRRsDfofKKtr8OibOKq9LQYiWRFiMRnf0+aqE0FlLiQ1hoPo+P9g65ebS2BakhNmM86csHTl&#10;N++vf777dPPt64+P17++f0jxl89sevokydUHLKnqKlzCfoUUJu7bBmz6J1ZsmyXeHSRW28hq2pw9&#10;PuGsvt0v7ooCYHyuvGUpqDhGELrt4rl3ji7RwyTLKzYvMFJbKrwtSB2NY33Fn55ME7ggUzZkBgpt&#10;IGLo2lyL3mh5oY1JFQjt6twA24hkjPxL5Aj3r7TUZCmwG/Ly0WAZ8GsnqUCUnRLymZMs7gJJ5+jN&#10;8DSMVZIzo+iJpShnRqHNMZk0hHE0S1J60DZFKy93dFU9eZU4vV0LoEbrAEklur08fcojo2Qee1Mn&#10;J/65zrh3D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d2it3UAAAABwEAAA8AAAAAAAAAAQAg&#10;AAAAIgAAAGRycy9kb3ducmV2LnhtbFBLAQIUABQAAAAIAIdO4kDDAA07EgIAABAEAAAOAAAAAAAA&#10;AAEAIAAAACMBAABkcnMvZTJvRG9jLnhtbFBLBQYAAAAABgAGAFkBAACnBQAAAAA=&#10;">
                <v:fill on="f" focussize="0,0"/>
                <v:stroke color="#000000" joinstyle="round"/>
                <v:imagedata o:title=""/>
                <o:lock v:ext="edit" aspectratio="f"/>
              </v:shape>
            </w:pict>
          </mc:Fallback>
        </mc:AlternateContent>
      </w:r>
    </w:p>
    <w:p>
      <w:pPr>
        <w:rPr>
          <w:rFonts w:hint="default"/>
          <w:b/>
          <w:sz w:val="21"/>
          <w:szCs w:val="22"/>
        </w:rPr>
      </w:pPr>
      <w:r>
        <w:rPr>
          <w:rFonts w:hint="default"/>
          <w:sz w:val="21"/>
          <w:szCs w:val="22"/>
        </w:rPr>
        <mc:AlternateContent>
          <mc:Choice Requires="wps">
            <w:drawing>
              <wp:anchor distT="0" distB="0" distL="114300" distR="114300" simplePos="0" relativeHeight="251741184" behindDoc="0" locked="0" layoutInCell="1" allowOverlap="1">
                <wp:simplePos x="0" y="0"/>
                <wp:positionH relativeFrom="column">
                  <wp:posOffset>3346450</wp:posOffset>
                </wp:positionH>
                <wp:positionV relativeFrom="paragraph">
                  <wp:posOffset>154305</wp:posOffset>
                </wp:positionV>
                <wp:extent cx="539750" cy="266700"/>
                <wp:effectExtent l="4445" t="4445" r="8255" b="14605"/>
                <wp:wrapNone/>
                <wp:docPr id="167" name="文本框 285"/>
                <wp:cNvGraphicFramePr/>
                <a:graphic xmlns:a="http://schemas.openxmlformats.org/drawingml/2006/main">
                  <a:graphicData uri="http://schemas.microsoft.com/office/word/2010/wordprocessingShape">
                    <wps:wsp>
                      <wps:cNvSpPr txBox="1"/>
                      <wps:spPr>
                        <a:xfrm>
                          <a:off x="0" y="0"/>
                          <a:ext cx="539750" cy="266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sz w:val="21"/>
                                <w:szCs w:val="21"/>
                              </w:rPr>
                            </w:pPr>
                            <w:r>
                              <w:rPr>
                                <w:rFonts w:hint="eastAsia"/>
                                <w:sz w:val="21"/>
                                <w:szCs w:val="21"/>
                              </w:rPr>
                              <w:t>不符合</w:t>
                            </w:r>
                          </w:p>
                        </w:txbxContent>
                      </wps:txbx>
                      <wps:bodyPr vert="horz" wrap="square" lIns="0" tIns="0" rIns="0" bIns="0" anchor="t" anchorCtr="0" upright="1"/>
                    </wps:wsp>
                  </a:graphicData>
                </a:graphic>
              </wp:anchor>
            </w:drawing>
          </mc:Choice>
          <mc:Fallback>
            <w:pict>
              <v:shape id="文本框 285" o:spid="_x0000_s1026" o:spt="202" type="#_x0000_t202" style="position:absolute;left:0pt;margin-left:263.5pt;margin-top:12.15pt;height:21pt;width:42.5pt;z-index:251741184;mso-width-relative:page;mso-height-relative:page;" fillcolor="#FFFFFF" filled="t" stroked="t" coordsize="21600,21600" o:gfxdata="UEsDBAoAAAAAAIdO4kAAAAAAAAAAAAAAAAAEAAAAZHJzL1BLAwQUAAAACACHTuJA2x2G/9gAAAAJ&#10;AQAADwAAAGRycy9kb3ducmV2LnhtbE2PzU7DMBCE70i8g7VI3KidtKQoxKkQEhcqgShU4riJTRJh&#10;r6PYbcrbs5zobX9mZ7+pNifvxNFOcQikIVsoEJbaYAbqNHy8P93cgYgJyaALZDX82Aib+vKiwtKE&#10;md7scZc6wSYUS9TQpzSWUsa2tx7jIoyWePcVJo+J26mTZsKZzb2TuVKF9DgQf+hxtI+9bb93B88Y&#10;/mHGl7bZFq+jUp/P++3K7ddaX19l6h5Esqf0L4Y/fL6BmpmacCAThdNwm685S9KQr5YgWFBkOQ8a&#10;LoolyLqS5wnqX1BLAwQUAAAACACHTuJAQdpBpDcCAACQBAAADgAAAGRycy9lMm9Eb2MueG1srVTN&#10;jtMwEL4j8Q6W7zTdora7VdOV2FKEhABp4QFcx0ks+Q/bbVMeAN6AExfuPFefg89O22WXSw/kkIzt&#10;8TfzfTOT+W2nFdkKH6Q1Jb0aDCkRhttKmqaknz+tXlxTEiIzFVPWiJLuRaC3i+fP5js3EyPbWlUJ&#10;TwBiwmznStrG6GZFEXgrNAsD64TBYW29ZhFL3xSVZzuga1WMhsNJsbO+ct5yEQJ2l/0hPSL6SwBt&#10;XUsulpZvtDCxR/VCsQhKoZUu0EXOtq4Fjx/qOohIVEnBNOY3gsBep3exmLNZ45lrJT+mwC5J4Qkn&#10;zaRB0DPUkkVGNl7+A6Ul9zbYOg641UVPJCsCFlfDJ9rct8yJzAVSB3cWPfw/WP5++9ETWaETJlNK&#10;DNMo+eHH98PP34df38joepwk2rkwg+e9g2/sXtkO7qf9gM3EvKu9Tl9wIjiHwPuzwKKLhGNz/PJm&#10;OsYJx9FoMpkOcwGKh8vOh/hGWE2SUVKP+mVZ2fZdiEgErieXFCtYJauVVCovfLO+U55sGWq9yk/K&#10;EVceuSlDdiW9GY/GyIOhgWs0DkztIEIwTY736Ea4DDgltmSh7RPICH17aRmFz43WCla9NhWJeweZ&#10;DeaLpmS0qChRAuOYrOwZmVSXeIKdMiCZKtRXIlmxW3eASebaVntUDQMPPVvrvyIi2h1Uv2yYR3z1&#10;1qCf0mycDH8y1ieDGY6rJYVOvXkX+xnaOC+bFsi5HXIWaNQs+nGo0iT8vc65PvxIF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x2G/9gAAAAJAQAADwAAAAAAAAABACAAAAAiAAAAZHJzL2Rvd25y&#10;ZXYueG1sUEsBAhQAFAAAAAgAh07iQEHaQaQ3AgAAkAQAAA4AAAAAAAAAAQAgAAAAJwEAAGRycy9l&#10;Mm9Eb2MueG1sUEsFBgAAAAAGAAYAWQEAANAFAAAAAA==&#10;">
                <v:fill on="t" focussize="0,0"/>
                <v:stroke color="#FFFFFF" joinstyle="miter"/>
                <v:imagedata o:title=""/>
                <o:lock v:ext="edit" aspectratio="f"/>
                <v:textbox inset="0mm,0mm,0mm,0mm">
                  <w:txbxContent>
                    <w:p>
                      <w:pPr>
                        <w:rPr>
                          <w:rFonts w:hint="default"/>
                          <w:sz w:val="21"/>
                          <w:szCs w:val="21"/>
                        </w:rPr>
                      </w:pPr>
                      <w:r>
                        <w:rPr>
                          <w:rFonts w:hint="eastAsia"/>
                          <w:sz w:val="21"/>
                          <w:szCs w:val="21"/>
                        </w:rPr>
                        <w:t>不符合</w:t>
                      </w:r>
                    </w:p>
                  </w:txbxContent>
                </v:textbox>
              </v:shape>
            </w:pict>
          </mc:Fallback>
        </mc:AlternateContent>
      </w:r>
      <w:r>
        <w:rPr>
          <w:rFonts w:hint="default"/>
          <w:sz w:val="21"/>
          <w:szCs w:val="22"/>
        </w:rPr>
        <mc:AlternateContent>
          <mc:Choice Requires="wps">
            <w:drawing>
              <wp:anchor distT="0" distB="0" distL="114300" distR="114300" simplePos="0" relativeHeight="251742208" behindDoc="0" locked="0" layoutInCell="1" allowOverlap="1">
                <wp:simplePos x="0" y="0"/>
                <wp:positionH relativeFrom="column">
                  <wp:posOffset>1708785</wp:posOffset>
                </wp:positionH>
                <wp:positionV relativeFrom="paragraph">
                  <wp:posOffset>90805</wp:posOffset>
                </wp:positionV>
                <wp:extent cx="615315" cy="238125"/>
                <wp:effectExtent l="5080" t="4445" r="8255" b="5080"/>
                <wp:wrapNone/>
                <wp:docPr id="168" name="文本框 286"/>
                <wp:cNvGraphicFramePr/>
                <a:graphic xmlns:a="http://schemas.openxmlformats.org/drawingml/2006/main">
                  <a:graphicData uri="http://schemas.microsoft.com/office/word/2010/wordprocessingShape">
                    <wps:wsp>
                      <wps:cNvSpPr txBox="1"/>
                      <wps:spPr>
                        <a:xfrm flipV="1">
                          <a:off x="0" y="0"/>
                          <a:ext cx="615315" cy="2381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default"/>
                                <w:sz w:val="21"/>
                                <w:szCs w:val="21"/>
                              </w:rPr>
                            </w:pPr>
                            <w:r>
                              <w:rPr>
                                <w:rFonts w:hint="eastAsia"/>
                                <w:sz w:val="21"/>
                                <w:szCs w:val="21"/>
                              </w:rPr>
                              <w:t>符合</w:t>
                            </w:r>
                          </w:p>
                        </w:txbxContent>
                      </wps:txbx>
                      <wps:bodyPr vert="horz" wrap="square" lIns="0" tIns="0" rIns="0" bIns="0" anchor="t" anchorCtr="0" upright="1"/>
                    </wps:wsp>
                  </a:graphicData>
                </a:graphic>
              </wp:anchor>
            </w:drawing>
          </mc:Choice>
          <mc:Fallback>
            <w:pict>
              <v:shape id="文本框 286" o:spid="_x0000_s1026" o:spt="202" type="#_x0000_t202" style="position:absolute;left:0pt;flip:y;margin-left:134.55pt;margin-top:7.15pt;height:18.75pt;width:48.45pt;z-index:251742208;mso-width-relative:page;mso-height-relative:page;" fillcolor="#FFFFFF" filled="t" stroked="t" coordsize="21600,21600" o:gfxdata="UEsDBAoAAAAAAIdO4kAAAAAAAAAAAAAAAAAEAAAAZHJzL1BLAwQUAAAACACHTuJAs4qaG9kAAAAJ&#10;AQAADwAAAGRycy9kb3ducmV2LnhtbE2Py07DMBBF90j8gzVI7KiThkZNiNMFEhKLIkGBSt258eQB&#10;9jiK3dffM6xgObpHd86tVmdnxRGnMHhSkM4SEEiNNwN1Cj7en+6WIELUZLT1hAouGGBVX19VujT+&#10;RG943MROcAmFUivoYxxLKUPTo9Nh5kckzlo/OR35nDppJn3icmflPEly6fRA/KHXIz722HxvDk5B&#10;KJ53689Wbl/tV7Zut5eXbrcolLq9SZMHEBHP8Q+GX31Wh5qd9v5AJgirYJ4XKaMc3GcgGMjynMft&#10;FSzSJci6kv8X1D9QSwMEFAAAAAgAh07iQCTrkmU6AgAAmgQAAA4AAABkcnMvZTJvRG9jLnhtbK1U&#10;S44TMRDdI3EHy3vSSUaJQiudkZgQhIQAaYC943anLfmH7SQdDgA3YMWGPefKOXh2J4EZNlmQReu5&#10;XH5V9aoq89tOK7ITPkhrKjoaDCkRhttamk1FP35YPZtREiIzNVPWiIoeRKC3i6dP5ntXirFtraqF&#10;JyAxody7irYxurIoAm+FZmFgnTC4bKzXLOLoN0Xt2R7sWhXj4XBa7K2vnbdchADrsr+kJ0Z/DaFt&#10;GsnF0vKtFib2rF4oFlFSaKULdJGzbRrB47umCSISVVFUGvMXQYDX6Vss5qzceOZayU8psGtSeFST&#10;ZtIg6IVqySIjWy//odKSextsEwfc6qIvJCuCKkbDR9rct8yJXAukDu4ievh/tPzt7r0nssYkTNF4&#10;wzRafvz+7fjj1/HnVzKeTZNEexdKeN47+Mbuhe3gfrYHGFPlXeM1aZR0n9JlsqA6Ak9IfbhILbpI&#10;OIzT0eRmNKGE42p8MxuNJ4mv6GnSY+dDfCWsJglU1KOTmZTt3oTYu55dknuwStYrqVQ++M36Tnmy&#10;Y+j6Kv9O7A/clCH7ij6fIDbhDKPcYIQAtYMcwWxyvAcvwnXEKbElC22fQGZI8VmpZRQ+o1aw+qWp&#10;STw4CG6waTQlo0VNiRJYzISyZ2RSXeMJ7ZSBhKlXfU8Sit26A02Ca1sf0D+sPvRsrf+CiBh8lPp5&#10;yzziq9cGk5W25Az8GazPgBmOpxWFTj28i/02bZ2XmxbMeTByFhjZ3NLTeqWd+Pucc/3zl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OKmhvZAAAACQEAAA8AAAAAAAAAAQAgAAAAIgAAAGRycy9k&#10;b3ducmV2LnhtbFBLAQIUABQAAAAIAIdO4kAk65JlOgIAAJoEAAAOAAAAAAAAAAEAIAAAACgBAABk&#10;cnMvZTJvRG9jLnhtbFBLBQYAAAAABgAGAFkBAADUBQAAAAA=&#10;">
                <v:fill on="t" focussize="0,0"/>
                <v:stroke color="#FFFFFF" joinstyle="miter"/>
                <v:imagedata o:title=""/>
                <o:lock v:ext="edit" aspectratio="f"/>
                <v:textbox inset="0mm,0mm,0mm,0mm">
                  <w:txbxContent>
                    <w:p>
                      <w:pPr>
                        <w:ind w:firstLine="105" w:firstLineChars="50"/>
                        <w:rPr>
                          <w:rFonts w:hint="default"/>
                          <w:sz w:val="21"/>
                          <w:szCs w:val="21"/>
                        </w:rPr>
                      </w:pPr>
                      <w:r>
                        <w:rPr>
                          <w:rFonts w:hint="eastAsia"/>
                          <w:sz w:val="21"/>
                          <w:szCs w:val="21"/>
                        </w:rPr>
                        <w:t>符合</w:t>
                      </w:r>
                    </w:p>
                  </w:txbxContent>
                </v:textbox>
              </v:shape>
            </w:pict>
          </mc:Fallback>
        </mc:AlternateContent>
      </w:r>
      <w:r>
        <w:rPr>
          <w:rFonts w:hint="default"/>
          <w:sz w:val="21"/>
          <w:szCs w:val="22"/>
        </w:rPr>
        <mc:AlternateContent>
          <mc:Choice Requires="wps">
            <w:drawing>
              <wp:anchor distT="0" distB="0" distL="114300" distR="114300" simplePos="0" relativeHeight="251743232" behindDoc="0" locked="0" layoutInCell="1" allowOverlap="1">
                <wp:simplePos x="0" y="0"/>
                <wp:positionH relativeFrom="column">
                  <wp:posOffset>2717800</wp:posOffset>
                </wp:positionH>
                <wp:positionV relativeFrom="paragraph">
                  <wp:posOffset>168910</wp:posOffset>
                </wp:positionV>
                <wp:extent cx="635" cy="382905"/>
                <wp:effectExtent l="4445" t="0" r="13970" b="17145"/>
                <wp:wrapNone/>
                <wp:docPr id="169" name="直接箭头连接符 287"/>
                <wp:cNvGraphicFramePr/>
                <a:graphic xmlns:a="http://schemas.openxmlformats.org/drawingml/2006/main">
                  <a:graphicData uri="http://schemas.microsoft.com/office/word/2010/wordprocessingShape">
                    <wps:wsp>
                      <wps:cNvSpPr/>
                      <wps:spPr>
                        <a:xfrm>
                          <a:off x="0" y="0"/>
                          <a:ext cx="635" cy="382905"/>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87" o:spid="_x0000_s1026" o:spt="32" type="#_x0000_t32" style="position:absolute;left:0pt;margin-left:214pt;margin-top:13.3pt;height:30.15pt;width:0.05pt;z-index:251743232;mso-width-relative:page;mso-height-relative:page;" filled="f" stroked="t" coordsize="21600,21600" o:gfxdata="UEsDBAoAAAAAAIdO4kAAAAAAAAAAAAAAAAAEAAAAZHJzL1BLAwQUAAAACACHTuJAlhRxKtcAAAAJ&#10;AQAADwAAAGRycy9kb3ducmV2LnhtbE2PQU+DQBCF7yb+h82YeDF2F6KEIkNjTDx4tG3S6xZGQNlZ&#10;wi6l9tc7nvT45r28+V65ObtBnWgKvWeEZGVAEde+6blF2O9e73NQIVpu7OCZEL4pwKa6vipt0fiF&#10;3+m0ja2SEg6FRehiHAutQ92Rs2HlR2LxPvzkbBQ5tbqZ7CLlbtCpMZl2tmf50NmRXjqqv7azQ6Aw&#10;Pybmee3a/dtluTukl89l3CHe3iTmCVSkc/wLwy++oEMlTEc/cxPUgPCQ5rIlIqRZBkoCckhAHRHy&#10;bA26KvX/BdUPUEsDBBQAAAAIAIdO4kCHS0HzFgIAABUEAAAOAAAAZHJzL2Uyb0RvYy54bWytU72O&#10;EzEQ7pF4B8s92SSnhGSVzRUXjgbBSQcP4NjeXUv+Y+xkk5fgBZCogIqjup6ngeMxGHtDDo4mBVt4&#10;x/bMN/N9M16c74wmWwlBOVvR0WBIibTcCWWbir55fflkRkmIzAqmnZUV3ctAz5ePHy06X8qxa50W&#10;EgiC2FB2vqJtjL4sisBbaVgYOC8tXtYODIu4haYQwDpEN7oYD4fTonMgPDguQ8DTVX9JD4hwCqCr&#10;a8XlyvGNkTb2qCA1i0gptMoHuszV1rXk8VVdBxmJrigyjXnFJGiv01osF6xsgPlW8UMJ7JQSHnAy&#10;TFlMeoRascjIBtQ/UEZxcMHVccCdKXoiWRFkMRo+0Oa6ZV5mLih18EfRw/+D5S+3V0CUwEmYzimx&#10;zGDL797f/nj36e7rzfePtz+/fUj2l89kPHua5Op8KDHq2l/BYRfQTNx3NZj0R1ZklyXeHyWWu0g4&#10;Hk7PJpRwPD+bjefDSQIs7iM9hPhcOkOSUdEQgammjRfOWuykg1HWmG1fhNgH/g5IabUlXUXnk3HK&#10;wHAya5wINI1HdsE2OTY4rcSl0jpFBGjWFxrIlqXpyN+hoL/cUpIVC23vl6+SGyvBbazIViuZeGYF&#10;iXuP+ll8ODQVY6SgREt8Z8nKnpEpfYonqqItipPk7gVO1tqJPfarw4FFTm83DDDRxkNSCVuYq09+&#10;OC1Z2MNkp3H8c59x71/z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FHEq1wAAAAkBAAAPAAAA&#10;AAAAAAEAIAAAACIAAABkcnMvZG93bnJldi54bWxQSwECFAAUAAAACACHTuJAh0tB8xYCAAAVBAAA&#10;DgAAAAAAAAABACAAAAAmAQAAZHJzL2Uyb0RvYy54bWxQSwUGAAAAAAYABgBZAQAArgUAAAAA&#10;">
                <v:fill on="f" focussize="0,0"/>
                <v:stroke color="#000000" joinstyle="round"/>
                <v:imagedata o:title=""/>
                <o:lock v:ext="edit" aspectratio="f"/>
              </v:shape>
            </w:pict>
          </mc:Fallback>
        </mc:AlternateContent>
      </w:r>
    </w:p>
    <w:p>
      <w:pPr>
        <w:spacing w:line="460" w:lineRule="atLeast"/>
        <w:ind w:left="-735" w:leftChars="-350"/>
        <w:rPr>
          <w:rFonts w:hint="default"/>
          <w:sz w:val="21"/>
          <w:szCs w:val="21"/>
        </w:rPr>
      </w:pPr>
      <w:r>
        <w:rPr>
          <w:rFonts w:hint="default"/>
          <w:b/>
          <w:sz w:val="21"/>
          <w:szCs w:val="21"/>
        </w:rPr>
        <w:t xml:space="preserve">                                                   </w:t>
      </w:r>
      <w:r>
        <w:rPr>
          <w:rFonts w:hint="default"/>
          <w:sz w:val="21"/>
          <w:szCs w:val="21"/>
        </w:rPr>
        <w:t xml:space="preserve">                          </w:t>
      </w:r>
      <w:r>
        <w:rPr>
          <w:rFonts w:hint="default"/>
          <w:b/>
          <w:sz w:val="21"/>
          <w:szCs w:val="21"/>
        </w:rPr>
        <w:t xml:space="preserve">                                                                          </w:t>
      </w:r>
      <w:r>
        <w:rPr>
          <w:rFonts w:hint="default"/>
          <w:sz w:val="21"/>
          <w:szCs w:val="21"/>
        </w:rPr>
        <w:t xml:space="preserve">     </w:t>
      </w:r>
    </w:p>
    <w:p>
      <w:pPr>
        <w:spacing w:line="460" w:lineRule="atLeast"/>
        <w:ind w:left="-735" w:leftChars="-350"/>
        <w:rPr>
          <w:rFonts w:hint="eastAsia"/>
          <w:sz w:val="21"/>
          <w:szCs w:val="22"/>
        </w:rPr>
        <w:sectPr>
          <w:pgSz w:w="11906" w:h="16838"/>
          <w:pgMar w:top="1440" w:right="1800" w:bottom="1440" w:left="1800" w:header="851" w:footer="992" w:gutter="0"/>
          <w:lnNumType w:countBy="0" w:distance="360"/>
          <w:pgNumType w:fmt="numberInDash"/>
          <w:cols w:space="720" w:num="1"/>
          <w:docGrid w:type="lines" w:linePitch="312" w:charSpace="0"/>
        </w:sectPr>
      </w:pPr>
      <w:r>
        <w:rPr>
          <w:rFonts w:hint="default"/>
          <w:sz w:val="21"/>
          <w:szCs w:val="22"/>
        </w:rPr>
        <mc:AlternateContent>
          <mc:Choice Requires="wps">
            <w:drawing>
              <wp:anchor distT="0" distB="0" distL="114300" distR="114300" simplePos="0" relativeHeight="251744256" behindDoc="0" locked="0" layoutInCell="1" allowOverlap="1">
                <wp:simplePos x="0" y="0"/>
                <wp:positionH relativeFrom="column">
                  <wp:posOffset>257175</wp:posOffset>
                </wp:positionH>
                <wp:positionV relativeFrom="paragraph">
                  <wp:posOffset>459105</wp:posOffset>
                </wp:positionV>
                <wp:extent cx="1943735" cy="581660"/>
                <wp:effectExtent l="4445" t="4445" r="13970" b="23495"/>
                <wp:wrapNone/>
                <wp:docPr id="170" name="流程图: 可选过程 288"/>
                <wp:cNvGraphicFramePr/>
                <a:graphic xmlns:a="http://schemas.openxmlformats.org/drawingml/2006/main">
                  <a:graphicData uri="http://schemas.microsoft.com/office/word/2010/wordprocessingShape">
                    <wps:wsp>
                      <wps:cNvSpPr/>
                      <wps:spPr>
                        <a:xfrm>
                          <a:off x="0" y="0"/>
                          <a:ext cx="1943735" cy="5816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1"/>
                              </w:rPr>
                            </w:pPr>
                            <w:r>
                              <w:rPr>
                                <w:rFonts w:hint="eastAsia"/>
                                <w:sz w:val="21"/>
                                <w:szCs w:val="21"/>
                              </w:rPr>
                              <w:t>核发保安员证</w:t>
                            </w:r>
                          </w:p>
                          <w:p>
                            <w:pPr>
                              <w:jc w:val="center"/>
                              <w:rPr>
                                <w:rFonts w:hint="default"/>
                                <w:sz w:val="21"/>
                                <w:szCs w:val="21"/>
                              </w:rPr>
                            </w:pPr>
                            <w:r>
                              <w:rPr>
                                <w:rFonts w:hint="eastAsia"/>
                                <w:sz w:val="21"/>
                                <w:szCs w:val="21"/>
                              </w:rPr>
                              <w:t>（</w:t>
                            </w:r>
                            <w:r>
                              <w:rPr>
                                <w:rFonts w:hint="eastAsia" w:hAnsi="宋体"/>
                                <w:sz w:val="21"/>
                                <w:szCs w:val="21"/>
                              </w:rPr>
                              <w:t>各县、分局保安监管部门</w:t>
                            </w:r>
                            <w:r>
                              <w:rPr>
                                <w:rFonts w:hint="eastAsia"/>
                                <w:sz w:val="21"/>
                                <w:szCs w:val="21"/>
                              </w:rPr>
                              <w:t>）</w:t>
                            </w:r>
                          </w:p>
                        </w:txbxContent>
                      </wps:txbx>
                      <wps:bodyPr vert="horz" wrap="square" lIns="0" tIns="0" rIns="0" bIns="0" anchor="t" anchorCtr="0" upright="1"/>
                    </wps:wsp>
                  </a:graphicData>
                </a:graphic>
              </wp:anchor>
            </w:drawing>
          </mc:Choice>
          <mc:Fallback>
            <w:pict>
              <v:shape id="流程图: 可选过程 288" o:spid="_x0000_s1026" o:spt="176" type="#_x0000_t176" style="position:absolute;left:0pt;margin-left:20.25pt;margin-top:36.15pt;height:45.8pt;width:153.05pt;z-index:251744256;mso-width-relative:page;mso-height-relative:page;" fillcolor="#FFFFFF" filled="t" stroked="t" coordsize="21600,21600" o:gfxdata="UEsDBAoAAAAAAIdO4kAAAAAAAAAAAAAAAAAEAAAAZHJzL1BLAwQUAAAACACHTuJADqSCSdgAAAAJ&#10;AQAADwAAAGRycy9kb3ducmV2LnhtbE2PPU/DMBRFdyT+g/WQWBC1WzcGQpwOlRgZ+sHA5sQmiRI/&#10;R7Hbpv++jwnGp3t073nFZvYDO7spdgE1LBcCmMM62A4bDcfDx/MrsJgMWjMEdBquLsKmvL8rTG7D&#10;BXfuvE8NoxKMudHQpjTmnMe6dd7ERRgdUvYTJm8SnVPD7WQuVO4HvhJCcW86pIXWjG7burrfn7wG&#10;ZUSfVbyfv7Pt8eup+pSd3KHWjw9L8Q4suTn9wfCrT+pQklMVTmgjGzSsRUakhpeVBEa5XCsFrCJQ&#10;yTfgZcH/f1DeAFBLAwQUAAAACACHTuJAL3nPoFoCAACqBAAADgAAAGRycy9lMm9Eb2MueG1srVRL&#10;jhMxEN0jcQfLe6aTDMlkWumMUMIgJASRBg5QcbvTlvzDdtIJK1ihEQsOwAXYsWILpxk+t6DsTjIf&#10;WGRBL7rLn3pV71VVj87WSpIVd14YXdDuUYcSrpkphV4U9NXL8wdDSnwAXYI0mhd0wz09G9+/N2ps&#10;znumNrLkjiCI9nljC1qHYPMs86zmCvyRsVzjYWWcgoBLt8hKBw2iK5n1Op1B1hhXWmcY9x53p+0h&#10;3SK6QwBNVQnGp4YtFdehRXVcQkBKvhbW03HKtqo4Cy+qyvNAZEGRaUhvDIL2PL6z8QjyhQNbC7ZN&#10;AQ5J4Q4nBUJj0D3UFAKQpRN/QSnBnPGmCkfMqKwlkhRBFt3OHW0uarA8cUGpvd2L7v8fLHu+mjki&#10;SuyEE9REg8KS//j67ufnD1efvuXk6uOX328vf31/jxukNxxGwRrrc/S7sDO3XXk0I/t15VT8Ii+y&#10;TiJv9iLzdSAMN7unD49PjvuUMDzrD7uDQapCdu1tnQ9PuFEkGgWtpGkmNbjwSAbuNAQ+a7snCQ6r&#10;Zz5gGui/84sZeCNFeS6kTAu3mE+kIyvALjhPT+SBLreuSU2agp72ezE5wNausKXQVBbl8XqR4t3y&#10;8DeBO+n5F3BMbAq+bhNICPEa5Eogo2TVHMrHuiRhY7EAGiePxmQULymRHAc1WulmACEPuYnspEaS&#10;sVptfaIV1vM1wkRzbsoN1h5/BShybdwbjIiDgFRfL8FhfPlUY6fFqdkZbmfMdwZohq4FRZ1acxLa&#10;6VpaJxY1IneTIjEgtnASfTtucUZurlOu17+Y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OpIJJ&#10;2AAAAAkBAAAPAAAAAAAAAAEAIAAAACIAAABkcnMvZG93bnJldi54bWxQSwECFAAUAAAACACHTuJA&#10;L3nPoFoCAACqBAAADgAAAAAAAAABACAAAAAnAQAAZHJzL2Uyb0RvYy54bWxQSwUGAAAAAAYABgBZ&#10;AQAA8wUAAAAA&#10;">
                <v:fill on="t" focussize="0,0"/>
                <v:stroke color="#000000" joinstyle="miter"/>
                <v:imagedata o:title=""/>
                <o:lock v:ext="edit" aspectratio="f"/>
                <v:textbox inset="0mm,0mm,0mm,0mm">
                  <w:txbxContent>
                    <w:p>
                      <w:pPr>
                        <w:jc w:val="center"/>
                        <w:rPr>
                          <w:rFonts w:hint="default"/>
                          <w:sz w:val="21"/>
                          <w:szCs w:val="21"/>
                        </w:rPr>
                      </w:pPr>
                      <w:r>
                        <w:rPr>
                          <w:rFonts w:hint="eastAsia"/>
                          <w:sz w:val="21"/>
                          <w:szCs w:val="21"/>
                        </w:rPr>
                        <w:t>核发保安员证</w:t>
                      </w:r>
                    </w:p>
                    <w:p>
                      <w:pPr>
                        <w:jc w:val="center"/>
                        <w:rPr>
                          <w:rFonts w:hint="default"/>
                          <w:sz w:val="21"/>
                          <w:szCs w:val="21"/>
                        </w:rPr>
                      </w:pPr>
                      <w:r>
                        <w:rPr>
                          <w:rFonts w:hint="eastAsia"/>
                          <w:sz w:val="21"/>
                          <w:szCs w:val="21"/>
                        </w:rPr>
                        <w:t>（</w:t>
                      </w:r>
                      <w:r>
                        <w:rPr>
                          <w:rFonts w:hint="eastAsia" w:hAnsi="宋体"/>
                          <w:sz w:val="21"/>
                          <w:szCs w:val="21"/>
                        </w:rPr>
                        <w:t>各县、分局保安监管部门</w:t>
                      </w:r>
                      <w:r>
                        <w:rPr>
                          <w:rFonts w:hint="eastAsia"/>
                          <w:sz w:val="21"/>
                          <w:szCs w:val="21"/>
                        </w:rPr>
                        <w:t>）</w:t>
                      </w:r>
                    </w:p>
                  </w:txbxContent>
                </v:textbox>
              </v:shape>
            </w:pict>
          </mc:Fallback>
        </mc:AlternateContent>
      </w:r>
      <w:r>
        <w:rPr>
          <w:rFonts w:hint="default"/>
          <w:sz w:val="21"/>
          <w:szCs w:val="22"/>
        </w:rPr>
        <mc:AlternateContent>
          <mc:Choice Requires="wps">
            <w:drawing>
              <wp:anchor distT="0" distB="0" distL="114300" distR="114300" simplePos="0" relativeHeight="251745280" behindDoc="0" locked="0" layoutInCell="1" allowOverlap="1">
                <wp:simplePos x="0" y="0"/>
                <wp:positionH relativeFrom="column">
                  <wp:posOffset>1501775</wp:posOffset>
                </wp:positionH>
                <wp:positionV relativeFrom="paragraph">
                  <wp:posOffset>42545</wp:posOffset>
                </wp:positionV>
                <wp:extent cx="0" cy="413385"/>
                <wp:effectExtent l="38100" t="0" r="38100" b="5715"/>
                <wp:wrapNone/>
                <wp:docPr id="171" name="直接箭头连接符 289"/>
                <wp:cNvGraphicFramePr/>
                <a:graphic xmlns:a="http://schemas.openxmlformats.org/drawingml/2006/main">
                  <a:graphicData uri="http://schemas.microsoft.com/office/word/2010/wordprocessingShape">
                    <wps:wsp>
                      <wps:cNvSpPr/>
                      <wps:spPr>
                        <a:xfrm>
                          <a:off x="0" y="0"/>
                          <a:ext cx="0" cy="413385"/>
                        </a:xfrm>
                        <a:prstGeom prst="straightConnector1">
                          <a:avLst/>
                        </a:prstGeom>
                        <a:ln w="9525" cap="flat" cmpd="sng">
                          <a:solidFill>
                            <a:srgbClr val="000000"/>
                          </a:solidFill>
                          <a:prstDash val="solid"/>
                          <a:round/>
                          <a:headEnd type="none" w="med" len="med"/>
                          <a:tailEnd type="triangle" w="med" len="med"/>
                        </a:ln>
                      </wps:spPr>
                      <wps:bodyPr wrap="square" upright="1"/>
                    </wps:wsp>
                  </a:graphicData>
                </a:graphic>
              </wp:anchor>
            </w:drawing>
          </mc:Choice>
          <mc:Fallback>
            <w:pict>
              <v:shape id="直接箭头连接符 289" o:spid="_x0000_s1026" o:spt="32" type="#_x0000_t32" style="position:absolute;left:0pt;margin-left:118.25pt;margin-top:3.35pt;height:32.55pt;width:0pt;z-index:251745280;mso-width-relative:page;mso-height-relative:page;" filled="f" stroked="t" coordsize="21600,21600" o:gfxdata="UEsDBAoAAAAAAIdO4kAAAAAAAAAAAAAAAAAEAAAAZHJzL1BLAwQUAAAACACHTuJARpmCtdcAAAAI&#10;AQAADwAAAGRycy9kb3ducmV2LnhtbE2PzU7DMBCE70i8g7VI3KiTItISsqkEFSIXKtEixNGNl9gi&#10;Xkex+8fTY8QBjqMZzXxTLY6uF3sag/WMkE8yEMSt15Y7hNfN49UcRIiKteo9E8KJAizq87NKldof&#10;+IX269iJVMKhVAgmxqGUMrSGnAoTPxAn78OPTsUkx07qUR1SuevlNMsK6ZTltGDUQA+G2s/1ziHE&#10;5fvJFG/t/a1dbZ6eC/vVNM0S8fIiz+5ARDrGvzD84Cd0qBPT1u9YB9EjTK+LmxRFKGYgkv+rtwiz&#10;fA6yruT/A/U3UEsDBBQAAAAIAIdO4kD9FlrMGgIAABcEAAAOAAAAZHJzL2Uyb0RvYy54bWytU81u&#10;EzEQviPxDpbvZJOUQBpl00NDuSCoVHiAide7a8l/jJ1s8hK8ABIn4ASceudpoDwGY29IoAipB/bg&#10;Hdsz38z3zXh+tjWabSQG5WzJR4MhZ9IKVynblPzVy4sHU85CBFuBdlaWfCcDP1vcvzfv/EyOXet0&#10;JZERiA2zzpe8jdHPiiKIVhoIA+elpcvaoYFIW2yKCqEjdKOL8XD4qOgcVh6dkCHQ6bK/5HtEvAug&#10;q2sl5NKJtZE29qgoNUSiFFrlA1/kautaiviiroOMTJecmMa8UhKyV2ktFnOYNQi+VWJfAtylhFuc&#10;DChLSQ9QS4jA1qj+gjJKoAuujgPhTNETyYoQi9HwljZXLXiZuZDUwR9ED/8PVjzfXCJTFU3C4xFn&#10;Fgy1/Obt9fc3H26+fP72/vrH13fJ/vSRjaenSa7OhxlFXflL3O8CmYn7tkaT/sSKbbPEu4PEchuZ&#10;6A8FnT4cnZxMJwmuOMZ5DPGpdIYlo+QhIqimjefOWuqjw1FWGDbPQuwDfwWkpNqyruSnk/GEMwE0&#10;lzXNA5nGE7dgmxwbnFbVhdI6RQRsVuca2QbSbORvX9AfbinJEkLb++Wr5AYzdGtbZauVUD2xFYs7&#10;T+pZejY8FWNkxZmW9MqSlT0jKH30jKjANvof3qSMtiRQEryXOFkrV+2oYx2NLPF6vQak8LXHpBQ1&#10;MTNIfjQvWdz9bKeB/H2fcY/vef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pmCtdcAAAAIAQAA&#10;DwAAAAAAAAABACAAAAAiAAAAZHJzL2Rvd25yZXYueG1sUEsBAhQAFAAAAAgAh07iQP0WWswaAgAA&#10;FwQAAA4AAAAAAAAAAQAgAAAAJgEAAGRycy9lMm9Eb2MueG1sUEsFBgAAAAAGAAYAWQEAALIFAAAA&#10;AA==&#10;">
                <v:fill on="f" focussize="0,0"/>
                <v:stroke color="#000000" joinstyle="round" endarrow="block"/>
                <v:imagedata o:title=""/>
                <o:lock v:ext="edit" aspectratio="f"/>
              </v:shape>
            </w:pict>
          </mc:Fallback>
        </mc:AlternateContent>
      </w:r>
      <w:r>
        <w:rPr>
          <w:rFonts w:hint="default"/>
          <w:sz w:val="21"/>
          <w:szCs w:val="22"/>
        </w:rPr>
        <mc:AlternateContent>
          <mc:Choice Requires="wps">
            <w:drawing>
              <wp:anchor distT="0" distB="0" distL="114300" distR="114300" simplePos="0" relativeHeight="251746304" behindDoc="0" locked="0" layoutInCell="1" allowOverlap="1">
                <wp:simplePos x="0" y="0"/>
                <wp:positionH relativeFrom="column">
                  <wp:posOffset>1502410</wp:posOffset>
                </wp:positionH>
                <wp:positionV relativeFrom="paragraph">
                  <wp:posOffset>52705</wp:posOffset>
                </wp:positionV>
                <wp:extent cx="3535045" cy="9525"/>
                <wp:effectExtent l="0" t="0" r="0" b="0"/>
                <wp:wrapNone/>
                <wp:docPr id="172" name="直接箭头连接符 290"/>
                <wp:cNvGraphicFramePr/>
                <a:graphic xmlns:a="http://schemas.openxmlformats.org/drawingml/2006/main">
                  <a:graphicData uri="http://schemas.microsoft.com/office/word/2010/wordprocessingShape">
                    <wps:wsp>
                      <wps:cNvSpPr/>
                      <wps:spPr>
                        <a:xfrm flipH="1">
                          <a:off x="0" y="0"/>
                          <a:ext cx="3535045" cy="9525"/>
                        </a:xfrm>
                        <a:prstGeom prst="straightConnector1">
                          <a:avLst/>
                        </a:prstGeom>
                        <a:ln w="9525"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290" o:spid="_x0000_s1026" o:spt="32" type="#_x0000_t32" style="position:absolute;left:0pt;flip:x;margin-left:118.3pt;margin-top:4.15pt;height:0.75pt;width:278.35pt;z-index:251746304;mso-width-relative:page;mso-height-relative:page;" filled="f" stroked="t" coordsize="21600,21600" o:gfxdata="UEsDBAoAAAAAAIdO4kAAAAAAAAAAAAAAAAAEAAAAZHJzL1BLAwQUAAAACACHTuJAawcQ/NUAAAAH&#10;AQAADwAAAGRycy9kb3ducmV2LnhtbE2OQU+DQBSE7yb+h80z8WaXFkMp5dGDicaDIbHqfQuvgLJv&#10;kd1C++99nvQ2k5nMfPnubHs10eg7xwjLRQSKuHJ1xw3C+9vjXQrKB8O16R0TwoU87Irrq9xktZv5&#10;laZ9aJSMsM8MQhvCkGntq5as8Qs3EEt2dKM1QezY6Ho0s4zbXq+iKNHWdCwPrRnooaXqa3+yCN+8&#10;vnzc6yn9LMuQPD2/NEzljHh7s4y2oAKdw18ZfvEFHQphOrgT1171CKs4SaSKkMagJF9vYhEHhE0K&#10;usj1f/7iB1BLAwQUAAAACACHTuJAy7SwaRsCAAAhBAAADgAAAGRycy9lMm9Eb2MueG1srVPNbhMx&#10;EL4j8Q6W72TTlACNkvTQUDggqFR4AMf27lryHzNONnkJXgCJE/QEnHrnaaA8BmNvSKFccmAPq7E9&#10;8818nz9PTzfOsrUGNMHP+NFgyJn2Mijjmxl/8/r8wRPOMAmvhA1ez/hWIz+d37837eJEj0IbrNLA&#10;CMTjpIsz3qYUJ1WFstVO4CBE7emwDuBEoiU0lQLREbqz1Wg4fFR1AVSEIDUi7S76Q75DhEMAQ10b&#10;qRdBrpz2qUcFbUUiStiaiHxepq1rLdOrukadmJ1xYprKn5pQvMz/aj4VkwZEbI3cjSAOGeEOJyeM&#10;p6Z7qIVIgq3A/APljISAoU4DGVzVEymKEIuj4R1tLlsRdeFCUmPci47/D1a+XF8AM4qc8HjEmReO&#10;rvzm/fWPd59uvn75/vH657cPOf58xUYnRa4u4oSqLuMFkHh5hRRm7psaHKutic8JrahB/NimiL3d&#10;i603iUnaPB4fj4cPx5xJOjsZj8b5LqoeJaNFwPRMB8dyMOOYQJimTWfBe7rVAH0HsX6BqS/8XZCL&#10;rWfdDpVJQS6tyR3UykViir4p02GwRp0ba3MFQrM8s8DWIjulfLuB/krLTRYC2z6vHPUegrDyqrip&#10;1UI99YqlbSQtPT0inodxWnFmNb25HJXMJIw9JJNUsZ7EuRU7R8ugtnR3HZmXOL1dCaBGqwhZpXwB&#10;WZWcR84pwu5cnq3557pk3b7s+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BxD81QAAAAcBAAAP&#10;AAAAAAAAAAEAIAAAACIAAABkcnMvZG93bnJldi54bWxQSwECFAAUAAAACACHTuJAy7SwaRsCAAAh&#10;BAAADgAAAAAAAAABACAAAAAkAQAAZHJzL2Uyb0RvYy54bWxQSwUGAAAAAAYABgBZAQAAsQUAAAAA&#10;">
                <v:fill on="f" focussize="0,0"/>
                <v:stroke color="#000000" joinstyle="round"/>
                <v:imagedata o:title=""/>
                <o:lock v:ext="edit" aspectratio="f"/>
              </v:shape>
            </w:pict>
          </mc:Fallback>
        </mc:AlternateContent>
      </w:r>
      <w:r>
        <w:rPr>
          <w:rFonts w:hint="default"/>
          <w:sz w:val="21"/>
          <w:szCs w:val="22"/>
        </w:rPr>
        <mc:AlternateContent>
          <mc:Choice Requires="wps">
            <w:drawing>
              <wp:anchor distT="0" distB="0" distL="114300" distR="114300" simplePos="0" relativeHeight="251747328" behindDoc="0" locked="0" layoutInCell="1" allowOverlap="1">
                <wp:simplePos x="0" y="0"/>
                <wp:positionH relativeFrom="column">
                  <wp:posOffset>3889375</wp:posOffset>
                </wp:positionH>
                <wp:positionV relativeFrom="paragraph">
                  <wp:posOffset>408305</wp:posOffset>
                </wp:positionV>
                <wp:extent cx="1943735" cy="581660"/>
                <wp:effectExtent l="4445" t="4445" r="13970" b="23495"/>
                <wp:wrapNone/>
                <wp:docPr id="173" name="流程图: 可选过程 291"/>
                <wp:cNvGraphicFramePr/>
                <a:graphic xmlns:a="http://schemas.openxmlformats.org/drawingml/2006/main">
                  <a:graphicData uri="http://schemas.microsoft.com/office/word/2010/wordprocessingShape">
                    <wps:wsp>
                      <wps:cNvSpPr/>
                      <wps:spPr>
                        <a:xfrm>
                          <a:off x="0" y="0"/>
                          <a:ext cx="1943735" cy="5816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hAnsi="宋体"/>
                                <w:sz w:val="21"/>
                                <w:szCs w:val="21"/>
                              </w:rPr>
                            </w:pPr>
                            <w:r>
                              <w:rPr>
                                <w:rFonts w:hint="eastAsia" w:hAnsi="宋体"/>
                                <w:sz w:val="21"/>
                                <w:szCs w:val="21"/>
                              </w:rPr>
                              <w:t>不予核发保安员证</w:t>
                            </w:r>
                          </w:p>
                          <w:p>
                            <w:pPr>
                              <w:jc w:val="center"/>
                              <w:rPr>
                                <w:rFonts w:hint="default" w:hAnsi="宋体"/>
                                <w:sz w:val="21"/>
                                <w:szCs w:val="21"/>
                              </w:rPr>
                            </w:pPr>
                            <w:r>
                              <w:rPr>
                                <w:rFonts w:hint="eastAsia" w:hAnsi="宋体"/>
                                <w:sz w:val="21"/>
                                <w:szCs w:val="21"/>
                              </w:rPr>
                              <w:t>（各县、分局保安监管部门）</w:t>
                            </w:r>
                          </w:p>
                          <w:p>
                            <w:pPr>
                              <w:rPr>
                                <w:rFonts w:hint="default"/>
                                <w:sz w:val="21"/>
                                <w:szCs w:val="21"/>
                              </w:rPr>
                            </w:pPr>
                          </w:p>
                        </w:txbxContent>
                      </wps:txbx>
                      <wps:bodyPr vert="horz" wrap="square" lIns="0" tIns="0" rIns="0" bIns="0" anchor="t" anchorCtr="0" upright="1"/>
                    </wps:wsp>
                  </a:graphicData>
                </a:graphic>
              </wp:anchor>
            </w:drawing>
          </mc:Choice>
          <mc:Fallback>
            <w:pict>
              <v:shape id="流程图: 可选过程 291" o:spid="_x0000_s1026" o:spt="176" type="#_x0000_t176" style="position:absolute;left:0pt;margin-left:306.25pt;margin-top:32.15pt;height:45.8pt;width:153.05pt;z-index:251747328;mso-width-relative:page;mso-height-relative:page;" fillcolor="#FFFFFF" filled="t" stroked="t" coordsize="21600,21600" o:gfxdata="UEsDBAoAAAAAAIdO4kAAAAAAAAAAAAAAAAAEAAAAZHJzL1BLAwQUAAAACACHTuJAL5EqVNgAAAAK&#10;AQAADwAAAGRycy9kb3ducmV2LnhtbE2PsU7DMBCGdyTewTokFkTtNDhqQ5wOlRgZWtqBzUmOJEp8&#10;jmK3DW/PMcF2p/v03/cXu8WN4opz6D0ZSFYKBFLtm55aA6ePt+cNiBAtNXb0hAa+McCuvL8rbN74&#10;Gx3weoyt4BAKuTXQxTjlUoa6Q2fDyk9IfPvys7OR17mVzWxvHO5GuVYqk872xB86O+G+w3o4XpyB&#10;zKpBV3JYPvX+dH6q3tM+PZAxjw+JegURcYl/MPzqszqU7FT5CzVBjJyRrDWjPLykIBjYJpsMRMWk&#10;1luQZSH/Vyh/AFBLAwQUAAAACACHTuJASvEgdVoCAACqBAAADgAAAGRycy9lMm9Eb2MueG1srVTL&#10;jtMwFN0j8Q+W9zRth3am0aQjNKUICUGlgQ+4dZzGkl/YbpOyghUaseAD+AF2rNjC1wyPv+DaaecF&#10;i1mQRXL8uMf3HN+b45NWSbLhzgujCzro9SnhmplS6FVBX72cPziixAfQJUijeUG33NOT6f17x43N&#10;+dDURpbcESTRPm9sQesQbJ5lntVcge8ZyzUuVsYpCDh0q6x00CC7ktmw3x9njXGldYZx73F21i3S&#10;HaO7C6GpKsH4zLC14jp0rI5LCCjJ18J6Ok3ZVhVn4UVVeR6ILCgqDemNhyBexnc2PYZ85cDWgu1S&#10;gLukcEuTAqHx0EuqGQQgayf+olKCOeNNFXrMqKwTkhxBFYP+LW/OarA8aUGrvb003f8/WvZ8s3BE&#10;lFgJhweUaFB45T++vvv5+cPFp285ufj45ffb81/f3+MEGU4G0bDG+hzjzuzC7UYeYVTfVk7FL+oi&#10;bTJ5e2kybwNhODmYPDw4PBhRwnBtdDQYj9MtZFfR1vnwhBtFIihoJU1zWoMLj2TgTkPgi656kuGw&#10;eeYDpoHx+7iYgTdSlHMhZRq41fJUOrIBrIJ5eqIODLmxTWrSFHQyGsbkAEu7wpJCqCza4/UqnXcj&#10;wl8n7qfnX8QxsRn4uksgMcRtkCuBihKqOZSPdUnC1uIFaOw8GpNRvKREcmzUiNLOAELeZSeqkxpF&#10;xtvq7iei0C5bpIlwacot3j3+CtDk2rg3eCI2Akp9vQaH58unGistds0euD1Y7gFohqEFRZ86eBq6&#10;7lpbJ1Y1MqeSSVlgCSfTd+0We+T6OOV69Yu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vkSpU&#10;2AAAAAoBAAAPAAAAAAAAAAEAIAAAACIAAABkcnMvZG93bnJldi54bWxQSwECFAAUAAAACACHTuJA&#10;SvEgdVoCAACqBAAADgAAAAAAAAABACAAAAAnAQAAZHJzL2Uyb0RvYy54bWxQSwUGAAAAAAYABgBZ&#10;AQAA8wUAAAAA&#10;">
                <v:fill on="t" focussize="0,0"/>
                <v:stroke color="#000000" joinstyle="miter"/>
                <v:imagedata o:title=""/>
                <o:lock v:ext="edit" aspectratio="f"/>
                <v:textbox inset="0mm,0mm,0mm,0mm">
                  <w:txbxContent>
                    <w:p>
                      <w:pPr>
                        <w:jc w:val="center"/>
                        <w:rPr>
                          <w:rFonts w:hint="default" w:hAnsi="宋体"/>
                          <w:sz w:val="21"/>
                          <w:szCs w:val="21"/>
                        </w:rPr>
                      </w:pPr>
                      <w:r>
                        <w:rPr>
                          <w:rFonts w:hint="eastAsia" w:hAnsi="宋体"/>
                          <w:sz w:val="21"/>
                          <w:szCs w:val="21"/>
                        </w:rPr>
                        <w:t>不予核发保安员证</w:t>
                      </w:r>
                    </w:p>
                    <w:p>
                      <w:pPr>
                        <w:jc w:val="center"/>
                        <w:rPr>
                          <w:rFonts w:hint="default" w:hAnsi="宋体"/>
                          <w:sz w:val="21"/>
                          <w:szCs w:val="21"/>
                        </w:rPr>
                      </w:pPr>
                      <w:r>
                        <w:rPr>
                          <w:rFonts w:hint="eastAsia" w:hAnsi="宋体"/>
                          <w:sz w:val="21"/>
                          <w:szCs w:val="21"/>
                        </w:rPr>
                        <w:t>（各县、分局保安监管部门）</w:t>
                      </w:r>
                    </w:p>
                    <w:p>
                      <w:pPr>
                        <w:rPr>
                          <w:rFonts w:hint="default"/>
                          <w:sz w:val="21"/>
                          <w:szCs w:val="21"/>
                        </w:rPr>
                      </w:pPr>
                    </w:p>
                  </w:txbxContent>
                </v:textbox>
              </v:shape>
            </w:pict>
          </mc:Fallback>
        </mc:AlternateContent>
      </w:r>
      <w:r>
        <w:rPr>
          <w:rFonts w:hint="default"/>
          <w:sz w:val="21"/>
          <w:szCs w:val="21"/>
        </w:rPr>
        <w:t xml:space="preserve">                                            </w:t>
      </w:r>
    </w:p>
    <w:p>
      <w:pPr>
        <w:rPr>
          <w:rFonts w:hint="eastAsia" w:ascii="楷体" w:hAnsi="楷体" w:eastAsia="楷体"/>
          <w:b/>
          <w:sz w:val="28"/>
          <w:szCs w:val="28"/>
        </w:rPr>
      </w:pPr>
      <w:r>
        <w:rPr>
          <w:rFonts w:hint="eastAsia" w:ascii="楷体" w:hAnsi="楷体" w:eastAsia="楷体"/>
          <w:b/>
          <w:sz w:val="28"/>
          <w:szCs w:val="28"/>
        </w:rPr>
        <w:t>第8项. 举办焰火晚会及其他大型焰火燃放活动许可流程图</w:t>
      </w:r>
    </w:p>
    <w:p>
      <w:pPr>
        <w:rPr>
          <w:rFonts w:hint="eastAsia" w:ascii="楷体" w:hAnsi="楷体" w:eastAsia="楷体"/>
          <w:b/>
          <w:sz w:val="28"/>
          <w:szCs w:val="28"/>
        </w:rPr>
      </w:pPr>
      <w:r>
        <w:rPr>
          <w:rFonts w:hint="default"/>
          <w:sz w:val="21"/>
          <w:szCs w:val="22"/>
        </w:rPr>
        <mc:AlternateContent>
          <mc:Choice Requires="wpg">
            <w:drawing>
              <wp:anchor distT="0" distB="0" distL="114300" distR="114300" simplePos="0" relativeHeight="251748352" behindDoc="0" locked="0" layoutInCell="1" allowOverlap="0">
                <wp:simplePos x="0" y="0"/>
                <wp:positionH relativeFrom="column">
                  <wp:posOffset>-162560</wp:posOffset>
                </wp:positionH>
                <wp:positionV relativeFrom="paragraph">
                  <wp:posOffset>387350</wp:posOffset>
                </wp:positionV>
                <wp:extent cx="6570345" cy="6875780"/>
                <wp:effectExtent l="0" t="0" r="0" b="0"/>
                <wp:wrapSquare wrapText="bothSides"/>
                <wp:docPr id="191" name="画布 1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70345" cy="6875780"/>
                          <a:chOff x="0" y="0"/>
                          <a:chExt cx="6570345" cy="6875780"/>
                        </a:xfrm>
                      </wpg:grpSpPr>
                      <wps:wsp>
                        <wps:cNvPr id="174" name="矩形 176"/>
                        <wps:cNvSpPr>
                          <a:spLocks noChangeAspect="1" noTextEdit="1"/>
                        </wps:cNvSpPr>
                        <wps:spPr>
                          <a:xfrm>
                            <a:off x="0" y="0"/>
                            <a:ext cx="6570345" cy="6875780"/>
                          </a:xfrm>
                          <a:prstGeom prst="rect">
                            <a:avLst/>
                          </a:prstGeom>
                          <a:noFill/>
                          <a:ln>
                            <a:noFill/>
                          </a:ln>
                        </wps:spPr>
                        <wps:bodyPr vert="horz" wrap="square" anchor="t" anchorCtr="0" upright="1"/>
                      </wps:wsp>
                      <wps:wsp>
                        <wps:cNvPr id="175" name="流程图: 可选过程 115"/>
                        <wps:cNvSpPr/>
                        <wps:spPr>
                          <a:xfrm>
                            <a:off x="1371621" y="297488"/>
                            <a:ext cx="3543720" cy="52789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176" name="流程图: 可选过程 116"/>
                        <wps:cNvSpPr/>
                        <wps:spPr>
                          <a:xfrm>
                            <a:off x="1371621" y="1245369"/>
                            <a:ext cx="3543720" cy="100256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177" name="直接箭头连接符 117"/>
                        <wps:cNvSpPr/>
                        <wps:spPr>
                          <a:xfrm>
                            <a:off x="3143482" y="2377722"/>
                            <a:ext cx="730" cy="396651"/>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178" name="流程图: 可选过程 119"/>
                        <wps:cNvSpPr/>
                        <wps:spPr>
                          <a:xfrm>
                            <a:off x="1371621" y="2774373"/>
                            <a:ext cx="3543720" cy="63580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179" name="直接箭头连接符 120"/>
                        <wps:cNvSpPr/>
                        <wps:spPr>
                          <a:xfrm>
                            <a:off x="3143482" y="3467784"/>
                            <a:ext cx="730" cy="396651"/>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180" name="流程图: 决策 121"/>
                        <wps:cNvSpPr/>
                        <wps:spPr>
                          <a:xfrm>
                            <a:off x="1828828" y="3962869"/>
                            <a:ext cx="2629306" cy="79257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181" name="直接连接符 122"/>
                        <wps:cNvSpPr/>
                        <wps:spPr>
                          <a:xfrm flipH="1">
                            <a:off x="0" y="4359521"/>
                            <a:ext cx="730" cy="729"/>
                          </a:xfrm>
                          <a:prstGeom prst="line">
                            <a:avLst/>
                          </a:prstGeom>
                          <a:ln w="9525" cap="flat" cmpd="sng">
                            <a:solidFill>
                              <a:srgbClr val="000000"/>
                            </a:solidFill>
                            <a:prstDash val="solid"/>
                            <a:round/>
                            <a:headEnd type="none" w="med" len="med"/>
                            <a:tailEnd type="triangle" w="med" len="med"/>
                          </a:ln>
                        </wps:spPr>
                        <wps:bodyPr upright="1"/>
                      </wps:wsp>
                      <wps:wsp>
                        <wps:cNvPr id="182" name="直接连接符 123"/>
                        <wps:cNvSpPr/>
                        <wps:spPr>
                          <a:xfrm>
                            <a:off x="4458135" y="4359521"/>
                            <a:ext cx="457207" cy="0"/>
                          </a:xfrm>
                          <a:prstGeom prst="line">
                            <a:avLst/>
                          </a:prstGeom>
                          <a:ln w="9525" cap="flat" cmpd="sng">
                            <a:solidFill>
                              <a:srgbClr val="000000"/>
                            </a:solidFill>
                            <a:prstDash val="solid"/>
                            <a:round/>
                            <a:headEnd type="none" w="med" len="med"/>
                            <a:tailEnd type="none" w="med" len="med"/>
                          </a:ln>
                        </wps:spPr>
                        <wps:bodyPr upright="1"/>
                      </wps:wsp>
                      <wps:wsp>
                        <wps:cNvPr id="183" name="直接连接符 124"/>
                        <wps:cNvSpPr/>
                        <wps:spPr>
                          <a:xfrm>
                            <a:off x="4915342" y="4359521"/>
                            <a:ext cx="0" cy="594248"/>
                          </a:xfrm>
                          <a:prstGeom prst="line">
                            <a:avLst/>
                          </a:prstGeom>
                          <a:ln w="9525" cap="flat" cmpd="sng">
                            <a:solidFill>
                              <a:srgbClr val="000000"/>
                            </a:solidFill>
                            <a:prstDash val="solid"/>
                            <a:round/>
                            <a:headEnd type="none" w="med" len="med"/>
                            <a:tailEnd type="triangle" w="med" len="med"/>
                          </a:ln>
                        </wps:spPr>
                        <wps:bodyPr upright="1"/>
                      </wps:wsp>
                      <wps:wsp>
                        <wps:cNvPr id="184" name="流程图: 可选过程 125"/>
                        <wps:cNvSpPr/>
                        <wps:spPr>
                          <a:xfrm>
                            <a:off x="4391672" y="5052932"/>
                            <a:ext cx="1143017" cy="81736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185" name="流程图: 可选过程 126"/>
                        <wps:cNvSpPr/>
                        <wps:spPr>
                          <a:xfrm>
                            <a:off x="685810" y="5152095"/>
                            <a:ext cx="3542990" cy="59424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wps:txbx>
                        <wps:bodyPr vert="horz" wrap="square" anchor="t" anchorCtr="0" upright="1"/>
                      </wps:wsp>
                      <wps:wsp>
                        <wps:cNvPr id="186" name="直接箭头连接符 127"/>
                        <wps:cNvSpPr/>
                        <wps:spPr>
                          <a:xfrm>
                            <a:off x="3086513" y="4755444"/>
                            <a:ext cx="730" cy="396651"/>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187" name="文本框 128"/>
                        <wps:cNvSpPr txBox="1"/>
                        <wps:spPr>
                          <a:xfrm>
                            <a:off x="3315117" y="2476884"/>
                            <a:ext cx="914414" cy="297488"/>
                          </a:xfrm>
                          <a:prstGeom prst="rect">
                            <a:avLst/>
                          </a:prstGeom>
                          <a:noFill/>
                          <a:ln>
                            <a:noFill/>
                          </a:ln>
                        </wps:spPr>
                        <wps:txbx>
                          <w:txbxContent>
                            <w:p>
                              <w:pPr>
                                <w:rPr>
                                  <w:rFonts w:hint="default"/>
                                  <w:sz w:val="21"/>
                                  <w:szCs w:val="22"/>
                                </w:rPr>
                              </w:pPr>
                            </w:p>
                          </w:txbxContent>
                        </wps:txbx>
                        <wps:bodyPr vert="horz" wrap="square" anchor="t" anchorCtr="0" upright="1"/>
                      </wps:wsp>
                      <wps:wsp>
                        <wps:cNvPr id="188" name="文本框 130"/>
                        <wps:cNvSpPr txBox="1"/>
                        <wps:spPr>
                          <a:xfrm>
                            <a:off x="4915342" y="4457955"/>
                            <a:ext cx="457207" cy="298217"/>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189" name="文本框 131"/>
                        <wps:cNvSpPr txBox="1"/>
                        <wps:spPr>
                          <a:xfrm>
                            <a:off x="3201180" y="4755444"/>
                            <a:ext cx="457207" cy="297488"/>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190" name="直接箭头连接符 132"/>
                        <wps:cNvSpPr/>
                        <wps:spPr>
                          <a:xfrm>
                            <a:off x="3123031" y="807885"/>
                            <a:ext cx="0" cy="393735"/>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133" o:spid="_x0000_s1026" o:spt="203" style="position:absolute;left:0pt;margin-left:-12.8pt;margin-top:30.5pt;height:541.4pt;width:517.35pt;mso-wrap-distance-bottom:0pt;mso-wrap-distance-left:9pt;mso-wrap-distance-right:9pt;mso-wrap-distance-top:0pt;z-index:251748352;mso-width-relative:page;mso-height-relative:page;" coordsize="6570345,6875780" o:allowoverlap="f" o:gfxdata="UEsDBAoAAAAAAIdO4kAAAAAAAAAAAAAAAAAEAAAAZHJzL1BLAwQUAAAACACHTuJAe659UNsAAAAM&#10;AQAADwAAAGRycy9kb3ducmV2LnhtbE2PwWrCQBCG74W+wzKF3nR3tQabZiNF2p6kUC2U3sZkTILZ&#10;3ZBdE337jqd6m2E+/vn+bHW2rRioD413BvRUgSBX+LJxlYHv3ftkCSJEdCW23pGBCwVY5fd3Gaal&#10;H90XDdtYCQ5xIUUDdYxdKmUoarIYpr4jx7eD7y1GXvtKlj2OHG5bOVMqkRYbxx9q7GhdU3HcnqyB&#10;jxHH17l+GzbHw/ryu1t8/mw0GfP4oNULiEjn+A/DVZ/VIWenvT+5MojWwGS2SBg1kGjudAWUetYg&#10;9jzpp/kSZJ7J2xL5H1BLAwQUAAAACACHTuJAkzPEEjYGAADQKQAADgAAAGRycy9lMm9Eb2MueG1s&#10;7VrRjttEFH1H4h8sv7PxzNgeO2q2Krvb8lBBpZYPmLWdxML2mBlvk+WJCqkVQoIX1JciEAgQSC08&#10;UCQkBP2a3S1/wZ2x4zjZOJt0UZduE0WRY3vGnnvPnHvvmblydZwmxt1IyJhnPRNtWaYRZQEP42zQ&#10;M9+/c/0tzzRkwbKQJTyLeuZhJM2r22++cWWUdyPMhzwJI2FAJ5nsjvKeOSyKvNvpyGAYpUxu8TzK&#10;4GKfi5QV8FcMOqFgI+g9TTrYstzOiIswFzyIpISzu+VFs+pRrNIh7/fjINrlwUEaZUXZq4gSVsCQ&#10;5DDOpbmt37bfj4LivX5fRoWR9EwYaaF/4SFwvK9+O9tXWHcgWD6Mg+oV2CqvMDemlMUZPLTuapcV&#10;zDgQ8amu0jgQXPJ+sRXwtFMORFsERoGsOdvcEPwg12MZdEeDvDY6OGrO6i/cbfDu3VvCiENAgo9M&#10;I2MpuPzkyz+P/vjEQIQo+4zyQRduuyHy2/ktUQ4SDm/y4ANpZHxnyLJBdE3mYGvoRbXozDdR/wfT&#10;9uO+SFU/MHxjrH1xWPsiGhdGACddh1rEdkwjgGuuRx3qVd4KhuDSU+2C4d4ZLTusWz5Yv179OqMc&#10;cCynxpXnM+7tIcsj7TOprDYxLrVr437z89Ff3xmIuqVx9W0Ty8pWs4Kl74Bt9sK4YeVGWzUMWfnn&#10;PPatrcS6uZDFjYinhjromQIcrDHO7t6UhXLz9BblzYxfj5NET6gkmzkBN6ozYPfJO6qjfR4egnmA&#10;iqDzIRcfmcYIJmLPlB8eMBGZBssCON0zi8nhTlHO3INcxIPhjB3AgwqpL8WVAMpynhz/fu/kp8+O&#10;Hv3dNY6++PWfjz99/uwBnDAQcuZ8q6fRZPATHNYTABGKXAzTD6COfWp7nmrOupO5QBybUAyUpeaC&#10;g6nna+y0u6qf8BHMS1FcS4pIZKyIbpWEu8x/kidxqFyoHi3FYH8nAe8wIM7r+qNnNlxp3pZkxqhn&#10;+g5WE1X5rg8sDIdpHoIfs4F+3kyLmY4t/VnUsYLcLpPD8gV0D6VN0hhGpK0zjFi4l4VGcZgDZ2UQ&#10;rABAPTONQtNIIoht6kjfWbA4WeXOxTgtxvvjyn+vLGTdsyE7T0fVkFs4pQlZhG2HuH5p64WYRZaF&#10;HXcDWtbdgPZ0mtMWMukEtCePnh5//sPJL0+Ovn/6/NnX6vjxj8CyVEFOkT4EWhVBl0OWIJvYHi5Z&#10;llBKMZ6FLCUVxRLfdZ0yk5ly9Vw0lIVgKgjt8CyDwMgFWsatL58nIXXMQjDIi0OuEDFkdkkLqy7m&#10;yoogZ+P4BYdrqGfOCteau1YGUpP7MKUQm3We3BKvXeJ4ln7AJl5v4vVchddGff4Esy3UB8ngi1If&#10;sV1KPXtDfUtSxEtCfVAxL6C++7+dPHloIKg31oEQ8rAHXx09IT5ibz7hwy72iQWJpipSqI8dKHnh&#10;ASuQ3m4UxEqNWhZA22uITXFSufFVLU68qe6k87xGhldmaMsDs9FP4vwdpTypZGdGUrKJA6Wpxvk0&#10;ONdZHsVnROUkhpJSddoieLxmSd3FpnEqca/UyVMoqWTKFesA23Y8RECwAJ5aiBDbAbEFig9FZDrO&#10;tnPYZYRIu5KyNOe/YHiQdnjoOLScRBrUYfvIIXZZJi6Ex0SH821sa6Hu9YLHOXKjC4ZILcG36rYg&#10;Y66TE9nERy4toeJYDuQ/c4oCAsnBAplCU4mHKHFXzYk2wq2akq+9cOtBmDpDvMDrCbeuB9EPKEyt&#10;JCAHW76G/DQ9grUG7PtrcNxmrWFJIbluLL0Eaw1evdbQpl2sKdtaHoixEN5VukYdx7Y32sWy5a1z&#10;xOf/k2zr1er/8cMHx189Pv72PmgWOt9qpHJGMX6bw26BWstoWa4iBDlqvUCvsNrU9eYFMB/ZNoIE&#10;QeX80yXY9szuv14MvwwTfyq0Tz0GSyqzGdWqHptJw6Ei8525QNWs0rDv4XI1aOOxRRuJWmRmr5aZ&#10;G3OM1HOpWlVb1WMEdjAhJTm2EfWsxybbHDYeW8NjKjFrqiCn1kTLCqTBkNXsa+NFhIkFHlc+8yzq&#10;Qb4JDabZYJUHEh/WuPSldm9tFkSXbHJaLbLqjWmw0U+r5oNyU6LaSdj8r7dRTTdibv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ggAAFtDb250&#10;ZW50X1R5cGVzXS54bWxQSwECFAAKAAAAAACHTuJAAAAAAAAAAAAAAAAABgAAAAAAAAAAABAAAACM&#10;BwAAX3JlbHMvUEsBAhQAFAAAAAgAh07iQIoUZjzRAAAAlAEAAAsAAAAAAAAAAQAgAAAAsAcAAF9y&#10;ZWxzLy5yZWxzUEsBAhQACgAAAAAAh07iQAAAAAAAAAAAAAAAAAQAAAAAAAAAAAAQAAAAAAAAAGRy&#10;cy9QSwECFAAUAAAACACHTuJAe659UNsAAAAMAQAADwAAAAAAAAABACAAAAAiAAAAZHJzL2Rvd25y&#10;ZXYueG1sUEsBAhQAFAAAAAgAh07iQJMzxBI2BgAA0CkAAA4AAAAAAAAAAQAgAAAAKgEAAGRycy9l&#10;Mm9Eb2MueG1sUEsFBgAAAAAGAAYAWQEAANIJAAAAAA==&#10;">
                <o:lock v:ext="edit" text="t" aspectratio="t"/>
                <v:rect id="矩形 176" o:spid="_x0000_s1026" o:spt="1" style="position:absolute;left:0;top:0;height:6875780;width:6570345;" filled="f" stroked="f" coordsize="21600,21600" o:gfxdata="UEsDBAoAAAAAAIdO4kAAAAAAAAAAAAAAAAAEAAAAZHJzL1BLAwQUAAAACACHTuJAzxHp4bsAAADc&#10;AAAADwAAAGRycy9kb3ducmV2LnhtbEVPTYvCMBC9C/sfwix4EU1dxJVq9CAsW0QQ6+p5aMa22Exq&#10;k2313xtB8DaP9zmL1c1UoqXGlZYVjEcRCOLM6pJzBX+Hn+EMhPPIGivLpOBODlbLj94CY2073lOb&#10;+lyEEHYxKii8r2MpXVaQQTeyNXHgzrYx6ANscqkb7EK4qeRXFE2lwZJDQ4E1rQvKLum/UdBlu/Z0&#10;2P7K3eCUWL4m13V63CjV/xxHcxCebv4tfrkTHeZ/T+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Hp4bsAAADc&#10;AAAADwAAAAAAAAABACAAAAAiAAAAZHJzL2Rvd25yZXYueG1sUEsBAhQAFAAAAAgAh07iQDMvBZ47&#10;AAAAOQAAABAAAAAAAAAAAQAgAAAACgEAAGRycy9zaGFwZXhtbC54bWxQSwUGAAAAAAYABgBbAQAA&#10;tAMAAAAA&#10;">
                  <v:fill on="f" focussize="0,0"/>
                  <v:stroke on="f"/>
                  <v:imagedata o:title=""/>
                  <o:lock v:ext="edit" text="t" aspectratio="t"/>
                </v:rect>
                <v:shape id="流程图: 可选过程 115" o:spid="_x0000_s1026" o:spt="176" type="#_x0000_t176" style="position:absolute;left:1371621;top:297488;height:527896;width:3543720;" fillcolor="#FFFFFF" filled="t" stroked="t" coordsize="21600,21600" o:gfxdata="UEsDBAoAAAAAAIdO4kAAAAAAAAAAAAAAAAAEAAAAZHJzL1BLAwQUAAAACACHTuJAKfmedr0AAADc&#10;AAAADwAAAGRycy9kb3ducmV2LnhtbEVPS2vCQBC+F/wPywje6iZKfURXkZaWHnoxCl7H7JgNZmdD&#10;do1pf323UPA2H99z1tve1qKj1leOFaTjBARx4XTFpYLj4f15AcIHZI21Y1LwTR62m8HTGjPt7ryn&#10;Lg+liCHsM1RgQmgyKX1hyKIfu4Y4chfXWgwRtqXULd5juK3lJElm0mLFscFgQ6+Gimt+swr6r5/z&#10;8vaRFnkwi9n8NO3edkep1GiYJisQgfrwEP+7P3WcP3+B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5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116" o:spid="_x0000_s1026" o:spt="176" type="#_x0000_t176" style="position:absolute;left:1371621;top:1245369;height:1002566;width:3543720;" fillcolor="#FFFFFF" filled="t" stroked="t" coordsize="21600,21600" o:gfxdata="UEsDBAoAAAAAAIdO4kAAAAAAAAAAAAAAAAAEAAAAZHJzL1BLAwQUAAAACACHTuJA2SsAAb0AAADc&#10;AAAADwAAAGRycy9kb3ducmV2LnhtbEVPTWvCQBC9F/wPywi91U1aiGl0ldLS4sFLo9DrmJ1mQ7Oz&#10;IbvG6K93hYK3ebzPWa5H24qBet84VpDOEhDEldMN1wr2u8+nHIQPyBpbx6TgTB7Wq8nDEgvtTvxN&#10;QxlqEUPYF6jAhNAVUvrKkEU/cx1x5H5dbzFE2NdS93iK4baVz0mSSYsNxwaDHb0bqv7Ko1Uwbi+H&#10;1+NXWpXB5Nn852X4eNtLpR6nabIAEWgMd/G/e6Pj/HkGt2fiB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KwAB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117" o:spid="_x0000_s1026" o:spt="32" type="#_x0000_t32" style="position:absolute;left:3143482;top:2377722;height:396651;width:730;" filled="f" stroked="t" coordsize="21600,21600"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流程图: 可选过程 119" o:spid="_x0000_s1026" o:spt="176" type="#_x0000_t176" style="position:absolute;left:1371621;top:2774373;height:635809;width:3543720;" fillcolor="#FFFFFF" filled="t" stroked="t" coordsize="21600,21600" o:gfxdata="UEsDBAoAAAAAAIdO4kAAAAAAAAAAAAAAAAAEAAAAZHJzL1BLAwQUAAAACACHTuJAx/gx6MAAAADc&#10;AAAADwAAAGRycy9kb3ducmV2LnhtbEWPQW/CMAyF75P2HyJP4jbSggSsI6BpCMRhlxWkXb3Ga6o1&#10;TtWE0u3X48Ok3Wy95/c+r7ejb9VAfWwCG8inGSjiKtiGawPn0/5xBSomZIttYDLwQxG2m/u7NRY2&#10;XPmdhjLVSkI4FmjApdQVWsfKkcc4DR2xaF+h95hk7Wtte7xKuG/1LMsW2mPD0uCwo1dH1Xd58QbG&#10;t9/Pp8shr8rkVovlx3zYvZy1MZOHPHsGlWhM/+a/66MV/KXQyjMygd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DH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120" o:spid="_x0000_s1026" o:spt="32" type="#_x0000_t32" style="position:absolute;left:3143482;top:3467784;height:396651;width:730;" filled="f" stroked="t" coordsize="21600,21600" o:gfxdata="UEsDBAoAAAAAAIdO4kAAAAAAAAAAAAAAAAAEAAAAZHJzL1BLAwQUAAAACACHTuJAA0AT77wAAADc&#10;AAAADwAAAGRycy9kb3ducmV2LnhtbEVPS2sCMRC+F/ofwgjealYP27oaBSviXipUS/E4bMZNcDNZ&#10;NvH5602h4G0+vudM51fXiDN1wXpWMBxkIIgrry3XCn52q7cPECEia2w8k4IbBZjPXl+mWGh/4W86&#10;b2MtUgiHAhWYGNtCylAZchgGviVO3MF3DmOCXS11h5cU7ho5yrJcOrScGgy29GmoOm5PTkFc7m8m&#10;/60WY7vZrb9yey/LcqlUvzfMJiAiXeNT/O8udZr/Poa/Z9IF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A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流程图: 决策 121" o:spid="_x0000_s1026" o:spt="110" type="#_x0000_t110" style="position:absolute;left:1828828;top:3962869;height:792574;width:2629306;" fillcolor="#FFFFFF" filled="t" stroked="t" coordsize="21600,21600" o:gfxdata="UEsDBAoAAAAAAIdO4kAAAAAAAAAAAAAAAAAEAAAAZHJzL1BLAwQUAAAACACHTuJA2BqACr8AAADc&#10;AAAADwAAAGRycy9kb3ducmV2LnhtbEWPQWvCQBCF70L/wzKF3nRjFSupq4dCqQcpaovnaXZMQjOz&#10;Ibsa66/vHARvM7w3732zWF24MWfqYh3EwXiUgSEpgq+ldPD99T6cg4kJxWMThBz8UYTV8mGwwNyH&#10;XnZ03qfSaIjEHB1UKbW5tbGoiDGOQkui2jF0jEnXrrS+w17DubHPWTazjLVoQ4UtvVVU/O5P7GD7&#10;M91yv7keeXOdHrg5fbwcPifOPT2Os1cwiS7pbr5dr73izxVfn9EJ7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agA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122" o:spid="_x0000_s1026" o:spt="20" style="position:absolute;left:0;top:4359521;flip:x;height:729;width:730;" filled="f" stroked="t" coordsize="21600,21600" o:gfxdata="UEsDBAoAAAAAAIdO4kAAAAAAAAAAAAAAAAAEAAAAZHJzL1BLAwQUAAAACACHTuJAHZxUx70AAADc&#10;AAAADwAAAGRycy9kb3ducmV2LnhtbEVPTWvCQBC9C/6HZQRvukmxxaauHqSCp9JqKfQ2ZMckmp2N&#10;u6Ox/fXdQqG3ebzPWaxurlVXCrHxbCCfZqCIS28brgy87zeTOagoyBZbz2TgiyKslsPBAgvre36j&#10;604qlUI4FmigFukKrWNZk8M49R1x4g4+OJQEQ6VtwD6Fu1bfZdmDdthwaqixo3VN5Wl3cQYe9/29&#10;fw2nj1nenD+/n4/SbV/EmPEoz55ACd3kX/zn3to0f57D7zPpAr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nFT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23" o:spid="_x0000_s1026" o:spt="20" style="position:absolute;left:4458135;top:4359521;height:0;width:457207;"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24" o:spid="_x0000_s1026" o:spt="20" style="position:absolute;left:4915342;top:4359521;height:594248;width:0;" filled="f" stroked="t" coordsize="21600,21600" o:gfxdata="UEsDBAoAAAAAAIdO4kAAAAAAAAAAAAAAAAAEAAAAZHJzL1BLAwQUAAAACACHTuJAe7xjm70AAADc&#10;AAAADwAAAGRycy9kb3ducmV2LnhtbEVPS2vCQBC+C/6HZYTedJMW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GO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流程图: 可选过程 125" o:spid="_x0000_s1026" o:spt="176" type="#_x0000_t176" style="position:absolute;left:4391672;top:5052932;height:817364;width:1143017;" fillcolor="#FFFFFF" filled="t" stroked="t" coordsize="21600,21600" o:gfxdata="UEsDBAoAAAAAAIdO4kAAAAAAAAAAAAAAAAAEAAAAZHJzL1BLAwQUAAAACACHTuJAc2BLyr0AAADc&#10;AAAADwAAAGRycy9kb3ducmV2LnhtbEVPTWvCQBC9F/wPywi91U1qsTG6ilQqPfTSKHgds2M2mJ0N&#10;2TXG/vpuodDbPN7nLNeDbURPna8dK0gnCQji0umaKwWH/ftTBsIHZI2NY1JwJw/r1ehhibl2N/6i&#10;vgiViCHsc1RgQmhzKX1pyKKfuJY4cmfXWQwRdpXUHd5iuG3kc5LMpMWaY4PBlt4MlZfiahUMn9+n&#10;+XWXlkUw2ez1OO23m4NU6nGcJgsQgYbwL/5zf+g4P3uB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Ev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126" o:spid="_x0000_s1026" o:spt="176" type="#_x0000_t176" style="position:absolute;left:685810;top:5152095;height:594248;width:3542990;" fillcolor="#FFFFFF" filled="t" stroked="t" coordsize="21600,21600" o:gfxdata="UEsDBAoAAAAAAIdO4kAAAAAAAAAAAAAAAAAEAAAAZHJzL1BLAwQUAAAACACHTuJAHCzuUb0AAADc&#10;AAAADwAAAGRycy9kb3ducmV2LnhtbEVPTWvCQBC9F/wPywi91U0qtTG6ilQqPfTSKHgds2M2mJ0N&#10;2TXG/vpuodDbPN7nLNeDbURPna8dK0gnCQji0umaKwWH/ftTBsIHZI2NY1JwJw/r1ehhibl2N/6i&#10;vgiViCHsc1RgQmhzKX1pyKKfuJY4cmfXWQwRdpXUHd5iuG3kc5LMpMWaY4PBlt4MlZfiahUMn9+n&#10;+XWXlkUw2ez1OO23m4NU6nGcJgsQgYbwL/5zf+g4P3uB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LO5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v:textbox>
                </v:shape>
                <v:shape id="直接箭头连接符 127" o:spid="_x0000_s1026" o:spt="32" type="#_x0000_t32" style="position:absolute;left:3086513;top:4755444;height:396651;width:730;" filled="f" stroked="t" coordsize="21600,21600" o:gfxdata="UEsDBAoAAAAAAIdO4kAAAAAAAAAAAAAAAAAEAAAAZHJzL1BLAwQUAAAACACHTuJARwr3urwAAADc&#10;AAAADwAAAGRycy9kb3ducmV2LnhtbEVPS2sCMRC+C/6HMII3zeph0a1RUJHuxYJuKT0Om+kmdDNZ&#10;NqmP/vqmIHibj+85q83NteJCfbCeFcymGQji2mvLjYL36jBZgAgRWWPrmRTcKcBmPRyssND+yie6&#10;nGMjUgiHAhWYGLtCylAbchimviNO3JfvHcYE+0bqHq8p3LVynmW5dGg5NRjsaGeo/j7/OAVx/3k3&#10;+Ue9Xdq36vWY29+yLPdKjUez7AVEpFt8ih/uUqf5ixz+n0kX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K97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28" o:spid="_x0000_s1026" o:spt="202" type="#_x0000_t202" style="position:absolute;left:3315117;top:2476884;height:297488;width:914414;" filled="f" stroked="f" coordsize="21600,21600" o:gfxdata="UEsDBAoAAAAAAIdO4kAAAAAAAAAAAAAAAAAEAAAAZHJzL1BLAwQUAAAACACHTuJAyDSDQ7wAAADc&#10;AAAADwAAAGRycy9kb3ducmV2LnhtbEVPTWvCQBC9C/6HZYTezG6k2jR140Ep9GTRtoK3ITsmwexs&#10;yG5N+u+7hYK3ebzPWW9G24ob9b5xrCFNFAji0pmGKw2fH6/zDIQPyAZbx6ThhzxsiulkjblxAx/o&#10;dgyViCHsc9RQh9DlUvqyJos+cR1x5C6utxgi7CtpehxiuG3lQqmVtNhwbKixo21N5fX4bTV87S/n&#10;06N6r3Z22Q1uVJLts9T6YZaqFxCBxnAX/7vfTJyfPcH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0g0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sz w:val="21"/>
                            <w:szCs w:val="22"/>
                          </w:rPr>
                        </w:pPr>
                      </w:p>
                    </w:txbxContent>
                  </v:textbox>
                </v:shape>
                <v:shape id="文本框 130" o:spid="_x0000_s1026" o:spt="202" type="#_x0000_t202" style="position:absolute;left:4915342;top:4457955;height:298217;width:457207;"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131" o:spid="_x0000_s1026" o:spt="202" type="#_x0000_t202" style="position:absolute;left:3201180;top:4755444;height:297488;width:457207;" filled="f" stroked="f" coordsize="21600,21600" o:gfxdata="UEsDBAoAAAAAAIdO4kAAAAAAAAAAAAAAAAAEAAAAZHJzL1BLAwQUAAAACACHTuJA1ueyqrkAAADc&#10;AAAADwAAAGRycy9kb3ducmV2LnhtbEVPS4vCMBC+C/6HMMLeNHFZRavRg7LgycUneBuasS02k9JE&#10;W//9RhC8zcf3nPmytaV4UO0LxxqGAwWCOHWm4EzD8fDbn4DwAdlg6Zg0PMnDctHtzDExruEdPfYh&#10;EzGEfYIa8hCqREqf5mTRD1xFHLmrqy2GCOtMmhqbGG5L+a3UWFosODbkWNEqp/S2v1sNp+31cv5R&#10;f9najqrGtUqynUqtv3pDNQMRqA0f8du9MXH+ZAqvZ+IF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nsqq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132" o:spid="_x0000_s1026" o:spt="32" type="#_x0000_t32" style="position:absolute;left:3123031;top:807885;height:393735;width:0;" filled="f" stroked="t" coordsize="21600,21600" o:gfxdata="UEsDBAoAAAAAAIdO4kAAAAAAAAAAAAAAAAAEAAAAZHJzL1BLAwQUAAAACACHTuJAInZciL8AAADc&#10;AAAADwAAAGRycy9kb3ducmV2LnhtbEWPT2vDMAzF74V9B6PBbq3THkKb1S1sZSyXDtaWsaOItdgs&#10;lkPs/v3006Gwm8R7eu+n5foSOnWiIfnIBqaTAhRxE63n1sBh/zaeg0oZ2WIXmQxcKcF69TBaYmXj&#10;mT/ptMutkhBOFRpwOfeV1qlxFDBNYk8s2k8cAmZZh1bbAc8SHjo9K4pSB/QsDQ57enXU/O6OwUDe&#10;fF9d+dW8LPzH/n1b+ltd1xtjnh6nxTOoTJf8b75f11bwF4Ivz8gE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2XI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10:wrap type="square"/>
              </v:group>
            </w:pict>
          </mc:Fallback>
        </mc:AlternateContent>
      </w:r>
    </w:p>
    <w:p>
      <w:pPr>
        <w:tabs>
          <w:tab w:val="left" w:pos="6238"/>
        </w:tabs>
        <w:jc w:val="left"/>
        <w:rPr>
          <w:rFonts w:hint="eastAsia" w:eastAsia="楷体"/>
          <w:sz w:val="21"/>
          <w:szCs w:val="22"/>
        </w:rPr>
        <w:sectPr>
          <w:pgSz w:w="11906" w:h="16838"/>
          <w:pgMar w:top="1440" w:right="1800" w:bottom="1440" w:left="1800" w:header="851" w:footer="992" w:gutter="0"/>
          <w:lnNumType w:countBy="0" w:distance="360"/>
          <w:pgNumType w:fmt="numberInDash"/>
          <w:cols w:space="720" w:num="1"/>
          <w:docGrid w:type="lines" w:linePitch="312" w:charSpace="0"/>
        </w:sectPr>
      </w:pPr>
      <w:r>
        <w:rPr>
          <w:rFonts w:hint="default"/>
          <w:sz w:val="21"/>
          <w:szCs w:val="22"/>
        </w:rPr>
        <mc:AlternateContent>
          <mc:Choice Requires="wpg">
            <w:drawing>
              <wp:anchor distT="0" distB="0" distL="114300" distR="114300" simplePos="0" relativeHeight="251749376" behindDoc="0" locked="0" layoutInCell="1" allowOverlap="0">
                <wp:simplePos x="0" y="0"/>
                <wp:positionH relativeFrom="column">
                  <wp:posOffset>-144780</wp:posOffset>
                </wp:positionH>
                <wp:positionV relativeFrom="paragraph">
                  <wp:posOffset>739775</wp:posOffset>
                </wp:positionV>
                <wp:extent cx="6562090" cy="8823325"/>
                <wp:effectExtent l="0" t="0" r="0" b="0"/>
                <wp:wrapSquare wrapText="bothSides"/>
                <wp:docPr id="209" name="画布 1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62090" cy="8823325"/>
                          <a:chOff x="0" y="0"/>
                          <a:chExt cx="6562090" cy="8823325"/>
                        </a:xfrm>
                      </wpg:grpSpPr>
                      <wps:wsp>
                        <wps:cNvPr id="192" name="矩形 194"/>
                        <wps:cNvSpPr>
                          <a:spLocks noChangeAspect="1" noTextEdit="1"/>
                        </wps:cNvSpPr>
                        <wps:spPr>
                          <a:xfrm>
                            <a:off x="0" y="0"/>
                            <a:ext cx="6562090" cy="8823325"/>
                          </a:xfrm>
                          <a:prstGeom prst="rect">
                            <a:avLst/>
                          </a:prstGeom>
                          <a:noFill/>
                          <a:ln>
                            <a:noFill/>
                          </a:ln>
                        </wps:spPr>
                        <wps:bodyPr vert="horz" wrap="square" anchor="t" anchorCtr="0" upright="1"/>
                      </wps:wsp>
                      <wps:wsp>
                        <wps:cNvPr id="193" name="流程图: 可选过程 134"/>
                        <wps:cNvSpPr/>
                        <wps:spPr>
                          <a:xfrm>
                            <a:off x="1371575" y="297489"/>
                            <a:ext cx="3543601" cy="52789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194" name="流程图: 可选过程 135"/>
                        <wps:cNvSpPr/>
                        <wps:spPr>
                          <a:xfrm>
                            <a:off x="1371575" y="1245371"/>
                            <a:ext cx="3543601" cy="10025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195" name="直接箭头连接符 136"/>
                        <wps:cNvSpPr/>
                        <wps:spPr>
                          <a:xfrm>
                            <a:off x="3143376" y="2377726"/>
                            <a:ext cx="730" cy="396652"/>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196" name="流程图: 可选过程 138"/>
                        <wps:cNvSpPr/>
                        <wps:spPr>
                          <a:xfrm>
                            <a:off x="1371575" y="2774378"/>
                            <a:ext cx="3543601" cy="6358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197" name="直接箭头连接符 139"/>
                        <wps:cNvSpPr/>
                        <wps:spPr>
                          <a:xfrm>
                            <a:off x="3143376" y="3467790"/>
                            <a:ext cx="730" cy="396652"/>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198" name="流程图: 决策 140"/>
                        <wps:cNvSpPr/>
                        <wps:spPr>
                          <a:xfrm>
                            <a:off x="1828767" y="3962876"/>
                            <a:ext cx="2629218" cy="7925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199" name="直接连接符 141"/>
                        <wps:cNvSpPr/>
                        <wps:spPr>
                          <a:xfrm flipH="1">
                            <a:off x="0" y="4359528"/>
                            <a:ext cx="730" cy="729"/>
                          </a:xfrm>
                          <a:prstGeom prst="line">
                            <a:avLst/>
                          </a:prstGeom>
                          <a:ln w="9525" cap="flat" cmpd="sng">
                            <a:solidFill>
                              <a:srgbClr val="000000"/>
                            </a:solidFill>
                            <a:prstDash val="solid"/>
                            <a:round/>
                            <a:headEnd type="none" w="med" len="med"/>
                            <a:tailEnd type="triangle" w="med" len="med"/>
                          </a:ln>
                        </wps:spPr>
                        <wps:bodyPr upright="1"/>
                      </wps:wsp>
                      <wps:wsp>
                        <wps:cNvPr id="200" name="直接连接符 142"/>
                        <wps:cNvSpPr/>
                        <wps:spPr>
                          <a:xfrm>
                            <a:off x="4457985" y="4359528"/>
                            <a:ext cx="457191" cy="0"/>
                          </a:xfrm>
                          <a:prstGeom prst="line">
                            <a:avLst/>
                          </a:prstGeom>
                          <a:ln w="9525" cap="flat" cmpd="sng">
                            <a:solidFill>
                              <a:srgbClr val="000000"/>
                            </a:solidFill>
                            <a:prstDash val="solid"/>
                            <a:round/>
                            <a:headEnd type="none" w="med" len="med"/>
                            <a:tailEnd type="none" w="med" len="med"/>
                          </a:ln>
                        </wps:spPr>
                        <wps:bodyPr upright="1"/>
                      </wps:wsp>
                      <wps:wsp>
                        <wps:cNvPr id="201" name="直接连接符 143"/>
                        <wps:cNvSpPr/>
                        <wps:spPr>
                          <a:xfrm>
                            <a:off x="4915177" y="4359528"/>
                            <a:ext cx="0" cy="594249"/>
                          </a:xfrm>
                          <a:prstGeom prst="line">
                            <a:avLst/>
                          </a:prstGeom>
                          <a:ln w="9525" cap="flat" cmpd="sng">
                            <a:solidFill>
                              <a:srgbClr val="000000"/>
                            </a:solidFill>
                            <a:prstDash val="solid"/>
                            <a:round/>
                            <a:headEnd type="none" w="med" len="med"/>
                            <a:tailEnd type="triangle" w="med" len="med"/>
                          </a:ln>
                        </wps:spPr>
                        <wps:bodyPr upright="1"/>
                      </wps:wsp>
                      <wps:wsp>
                        <wps:cNvPr id="202" name="流程图: 可选过程 144"/>
                        <wps:cNvSpPr/>
                        <wps:spPr>
                          <a:xfrm>
                            <a:off x="4391524" y="5052941"/>
                            <a:ext cx="1142979" cy="81736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203" name="流程图: 可选过程 145"/>
                        <wps:cNvSpPr/>
                        <wps:spPr>
                          <a:xfrm>
                            <a:off x="685787" y="5152103"/>
                            <a:ext cx="3542871" cy="59424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wps:txbx>
                        <wps:bodyPr vert="horz" wrap="square" anchor="t" anchorCtr="0" upright="1"/>
                      </wps:wsp>
                      <wps:wsp>
                        <wps:cNvPr id="204" name="直接箭头连接符 146"/>
                        <wps:cNvSpPr/>
                        <wps:spPr>
                          <a:xfrm>
                            <a:off x="3086409" y="4755452"/>
                            <a:ext cx="730" cy="396652"/>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05" name="文本框 147"/>
                        <wps:cNvSpPr txBox="1"/>
                        <wps:spPr>
                          <a:xfrm>
                            <a:off x="3315005" y="2476889"/>
                            <a:ext cx="914383" cy="297489"/>
                          </a:xfrm>
                          <a:prstGeom prst="rect">
                            <a:avLst/>
                          </a:prstGeom>
                          <a:noFill/>
                          <a:ln>
                            <a:noFill/>
                          </a:ln>
                        </wps:spPr>
                        <wps:txbx>
                          <w:txbxContent>
                            <w:p>
                              <w:pPr>
                                <w:rPr>
                                  <w:rFonts w:hint="default"/>
                                  <w:sz w:val="21"/>
                                  <w:szCs w:val="22"/>
                                </w:rPr>
                              </w:pPr>
                            </w:p>
                          </w:txbxContent>
                        </wps:txbx>
                        <wps:bodyPr vert="horz" wrap="square" anchor="t" anchorCtr="0" upright="1"/>
                      </wps:wsp>
                      <wps:wsp>
                        <wps:cNvPr id="206" name="文本框 149"/>
                        <wps:cNvSpPr txBox="1"/>
                        <wps:spPr>
                          <a:xfrm>
                            <a:off x="4915177" y="4457962"/>
                            <a:ext cx="457191" cy="298218"/>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207" name="文本框 150"/>
                        <wps:cNvSpPr txBox="1"/>
                        <wps:spPr>
                          <a:xfrm>
                            <a:off x="3201072" y="4755452"/>
                            <a:ext cx="457191" cy="297489"/>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208" name="直接箭头连接符 151"/>
                        <wps:cNvSpPr/>
                        <wps:spPr>
                          <a:xfrm>
                            <a:off x="3122926" y="807887"/>
                            <a:ext cx="0" cy="393735"/>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152" o:spid="_x0000_s1026" o:spt="203" style="position:absolute;left:0pt;margin-left:-11.4pt;margin-top:58.25pt;height:694.75pt;width:516.7pt;mso-wrap-distance-bottom:0pt;mso-wrap-distance-left:9pt;mso-wrap-distance-right:9pt;mso-wrap-distance-top:0pt;z-index:251749376;mso-width-relative:page;mso-height-relative:page;" coordsize="6562090,8823325" o:allowoverlap="f" o:gfxdata="UEsDBAoAAAAAAIdO4kAAAAAAAAAAAAAAAAAEAAAAZHJzL1BLAwQUAAAACACHTuJAuuiV2tsAAAAN&#10;AQAADwAAAGRycy9kb3ducmV2LnhtbE2PwWrDMBBE74X+g9hCb4kkF5viWg4ltD2FQpNA6U2xN7aJ&#10;tTKWYid/382pvc0yw8zbYnVxvZhwDJ0nA3qpQCBVvu6oMbDfvS+eQYRoqba9JzRwxQCr8v6usHnt&#10;Z/rCaRsbwSUUcmugjXHIpQxVi86GpR+Q2Dv60dnI59jIerQzl7teJkpl0tmOeKG1A65brE7bszPw&#10;Mdv59Um/TZvTcX392aWf3xuNxjw+aPUCIuIl/oXhhs/oUDLTwZ+pDqI3sEgSRo9s6CwFcUsorTIQ&#10;B1apyhTIspD/vyh/AVBLAwQUAAAACACHTuJAvcn0UycGAADQKQAADgAAAGRycy9lMm9Eb2MueG1s&#10;7VpBj9tEFL4j8R9GvtPYM7bHjpqtym5bDhVUavkBs7aTWNgeM+NtspxASK0QElxQL0UgECCQWjhQ&#10;JCQE/TW7W/4Fb8aOE2fjrLdFLS3OIXIce+x575vvvfe9uXhpnibodiRkzLORYV0wDRRlAQ/jbDIy&#10;3r119Q3PQLJgWcgSnkUj4zCSxqWd11+7OMuHEeZTnoSRQDBIJoezfGRMiyIfDgYymEYpkxd4HmXw&#10;55iLlBXwU0wGoWAzGD1NBtg03cGMizAXPIikhLN75Z9GNaLoMiAfj+Mg2uPBQRplRTmqiBJWwJTk&#10;NM6lsaPfdjyOguKd8VhGBUpGBsy00N/wEDjeV9+DnYtsOBEsn8ZB9QqsyyuszSllcQYPrYfaYwVD&#10;ByI+NVQaB4JLPi4uBDwdlBPRFoFZWOaaba4JfpDruUyGs0leGx0ctWb1px42ePv2DYHicGRg0zdQ&#10;xlJw+ckXfxz9/jGyHKzsM8snQ7jsmshv5jdEOUk4vM6D9yTK+O6UZZPosszB1oAndcdg/Rb1e7K8&#10;fz4WqRoHpo/m2heHtS+ieYECOOk6LrwRuCmA/zwPE4Kd0lvBFFx66r5geuWMOwdsWD5Yv179OrMc&#10;cCyXxpXPZtybU5ZH2mdSWa0yruXj2rhf/3T057fI8u3SuPqyhWVlq1nB0rfANlfCeMXKK/eqacjK&#10;P89i39pKbJgLWVyLeIrUwcgQ4GCNcXb7uiyUm5eXKG9m/GqcJHpBJVnjBFyozoDdF++ojvZ5eAjm&#10;ASqCwadcfGCgGSzEkSHfP2AiMhDLAjg9MorF4W5RrtyDXMSTacMO4EGF1OfiSrJw5fFvH538+OnR&#10;/b+G6OjzX/7+8JMnj+/CCWSRdd/qZbSY/AKH9QKwCLUc6hgIoI59ant+ifTFWiCOTVzTKteCg6nn&#10;U73MlgOtuWqc8BmsS1FcTopIZKyIbpSEu81/kidxqFyofCfFZH83Ae8wIM6r+lM9snFZkqHZyPAd&#10;WJsoUL4bAwvDYZqH4Mdsop/XuKMxsKk/mwZWE9pjclq+gB6htEkaw4w0yKYRC69kISoOc+CsDIIV&#10;AGhkpFFooCSC2KaO9JUFi5MuV27GaTHfn1f+e2kha58NWc2uagUBayk66g5ZC9sOILi09UbMWqaJ&#10;HbcHLRv2oD2d5rSFTOCUKh+5/+j4s+9Pfn549N2jJ4+/UscPfgCWdRXkOkOWWDYh1C1ZllBKsb6f&#10;DReQpaRKN4jvumXu0x4NZSGYCkK7PMsgMHJhbePW58+TkDpmoWa/p4VcIWLI7JIWVt3MlRVBNuP4&#10;Cw7X4PESRu3h2jsXkBrhmlKbUH3/EkiNeO0Sx7N0odEOpj5e9/G6US3QBWZPWqhPZ4hPRX3EdimF&#10;wkpzQ099G1PEV4X6QMo5TX13fj15eA9ZtoZAZwhZHvYopHCqRoH4qH40IYRd7GMLnqgKdupjVdAA&#10;xjqQ3l4UxEqN2hZA22uIvjipkqCXtjhZ6k6a7FYyPFsXFdsxisZJnL+llKdTkpJNHChN14JzneVR&#10;rEm0HaBJDCWlGrRF8PifJXUvNI0D5XjBZWVIXEVJJVN2LF1t26G+B8UF8NRGhMD/ll+pLWckbq8i&#10;RNqVlK05/wuGB/hrtVhchQc5V3Zv+5Zj0TLQbYRHVSQ6vo3tnkHWxLb/MkRqCb61ELTPp9vaBLCC&#10;QVsDJnFMB/tlvFoWgpZlg54L8U03MSxKXJ00tYecvhDsC8GVQhCbZ/ca7PMJt67nUK9kNwfAa8ET&#10;GpUgaBeQ2y96DR04rodsD9kGZOteQ4t2YZ9TtjU911a9aZWuUcexS2V2SbJ1Qt/LtqoR9mpoF9is&#10;1f/je3ePv3xw/M0d0Cx0C2mlHkTF/E0OuwXqOrGlBU6I5ZhqSAARtqnrrbdYfWgOeEC2KlAvW7Dt&#10;gfrfboa//E1GbC6F9hWPrQuVXT3WSMNVxebqKm+57FerNOx7SnraKjf1Hqt7ZfWOn1pmXlljzrou&#10;2NVjRO1gopBktxF102OLbQ79Gtu09WtzTxSbtaLbElydmgk7tfGJhUG1LXuinkk9yAwb2WDdECWU&#10;nCHn9g3RLZucujVE9cY02OinVfNqU6LaSbj6W2+jWm7E3P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wgAAFtDb250ZW50X1R5cGVzXS54bWxQ&#10;SwECFAAKAAAAAACHTuJAAAAAAAAAAAAAAAAABgAAAAAAAAAAABAAAAB9BwAAX3JlbHMvUEsBAhQA&#10;FAAAAAgAh07iQIoUZjzRAAAAlAEAAAsAAAAAAAAAAQAgAAAAoQcAAF9yZWxzLy5yZWxzUEsBAhQA&#10;CgAAAAAAh07iQAAAAAAAAAAAAAAAAAQAAAAAAAAAAAAQAAAAAAAAAGRycy9QSwECFAAUAAAACACH&#10;TuJAuuiV2tsAAAANAQAADwAAAAAAAAABACAAAAAiAAAAZHJzL2Rvd25yZXYueG1sUEsBAhQAFAAA&#10;AAgAh07iQL3J9FMnBgAA0CkAAA4AAAAAAAAAAQAgAAAAKgEAAGRycy9lMm9Eb2MueG1sUEsFBgAA&#10;AAAGAAYAWQEAAMMJAAAAAA==&#10;">
                <o:lock v:ext="edit" text="t" aspectratio="t"/>
                <v:rect id="矩形 194" o:spid="_x0000_s1026" o:spt="1" style="position:absolute;left:0;top:0;height:8823325;width:6562090;" filled="f" stroked="f" coordsize="21600,21600" o:gfxdata="UEsDBAoAAAAAAIdO4kAAAAAAAAAAAAAAAAAEAAAAZHJzL1BLAwQUAAAACACHTuJAn7gy9LsAAADc&#10;AAAADwAAAGRycy9kb3ducmV2LnhtbEVPTYvCMBC9L/gfwgh7WTTVw6LV6EEQiyyIrXoemrEtNpPa&#10;xNb995sFwds83ucs109Ti45aV1lWMBlHIIhzqysuFJyy7WgGwnlkjbVlUvBLDtarwccSY217PlKX&#10;+kKEEHYxKii9b2IpXV6SQTe2DXHgrrY16ANsC6lb7EO4qeU0ir6lwYpDQ4kNbUrKb+nDKOjzQ3fJ&#10;fnby8HVJLN+T+yY975X6HE6iBQhPT/8Wv9yJDvPnU/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7gy9LsAAADc&#10;AAAADwAAAAAAAAABACAAAAAiAAAAZHJzL2Rvd25yZXYueG1sUEsBAhQAFAAAAAgAh07iQDMvBZ47&#10;AAAAOQAAABAAAAAAAAAAAQAgAAAACgEAAGRycy9zaGFwZXhtbC54bWxQSwUGAAAAAAYABgBbAQAA&#10;tAMAAAAA&#10;">
                  <v:fill on="f" focussize="0,0"/>
                  <v:stroke on="f"/>
                  <v:imagedata o:title=""/>
                  <o:lock v:ext="edit" text="t" aspectratio="t"/>
                </v:rect>
                <v:shape id="流程图: 可选过程 134" o:spid="_x0000_s1026" o:spt="176" type="#_x0000_t176" style="position:absolute;left:1371575;top:297489;height:527897;width:3543601;" fillcolor="#FFFFFF" filled="t" stroked="t" coordsize="21600,21600" o:gfxdata="UEsDBAoAAAAAAIdO4kAAAAAAAAAAAAAAAAAEAAAAZHJzL1BLAwQUAAAACACHTuJAeVBFY70AAADc&#10;AAAADwAAAGRycy9kb3ducmV2LnhtbEVPTWvCQBC9F/wPywi91U0UrKbZiCgtHnppKvQ6zY7ZYHY2&#10;ZNeY+uu7hYK3ebzPyTejbcVAvW8cK0hnCQjiyumGawXHz9enFQgfkDW2jknBD3nYFJOHHDPtrvxB&#10;QxlqEUPYZ6jAhNBlUvrKkEU/cx1x5E6utxgi7Gupe7zGcNvKeZIspcWGY4PBjnaGqnN5sQrG99v3&#10;+vKWVmUwq+Xz12LYb49SqcdpmryACDSGu/jffdBx/noBf8/EC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UEV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135" o:spid="_x0000_s1026" o:spt="176" type="#_x0000_t176" style="position:absolute;left:1371575;top:1245371;height:1002567;width:3543601;" fillcolor="#FFFFFF" filled="t" stroked="t" coordsize="21600,21600" o:gfxdata="UEsDBAoAAAAAAIdO4kAAAAAAAAAAAAAAAAAEAAAAZHJzL1BLAwQUAAAACACHTuJA9rndF70AAADc&#10;AAAADwAAAGRycy9kb3ducmV2LnhtbEVPS2vCQBC+F/wPywi91U1q8RFdRSqVHnoxCl7H7JgNZmdD&#10;do2xv75bKPQ2H99zluve1qKj1leOFaSjBARx4XTFpYLj4eNlBsIHZI21Y1LwIA/r1eBpiZl2d95T&#10;l4dSxBD2GSowITSZlL4wZNGPXEMcuYtrLYYI21LqFu8x3NbyNUkm0mLFscFgQ++Gimt+swr6r+/z&#10;/LZLizyY2WR6GnfbzVEq9TxMkwWIQH34F/+5P3WcP3+D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ud0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136" o:spid="_x0000_s1026" o:spt="32" type="#_x0000_t32" style="position:absolute;left:3143376;top:2377726;height:396652;width:730;" filled="f" stroked="t" coordsize="21600,21600" o:gfxdata="UEsDBAoAAAAAAIdO4kAAAAAAAAAAAAAAAAAEAAAAZHJzL1BLAwQUAAAACACHTuJAMgH/ELwAAADc&#10;AAAADwAAAGRycy9kb3ducmV2LnhtbEVPS2sCMRC+F/ofwgi91axCF12NghVxLy2opXgcNuMmuJks&#10;m/jqr28Ewdt8fM+Zzq+uEWfqgvWsYNDPQBBXXluuFfzsVu8jECEia2w8k4IbBZjPXl+mWGh/4Q2d&#10;t7EWKYRDgQpMjG0hZagMOQx93xIn7uA7hzHBrpa6w0sKd40cZlkuHVpODQZb+jRUHbcnpyAu9zeT&#10;/1aLsf3erb9y+1eW5VKpt94gm4CIdI1P8cNd6jR//AH3Z9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B/x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流程图: 可选过程 138" o:spid="_x0000_s1026" o:spt="176" type="#_x0000_t176" style="position:absolute;left:1371575;top:2774378;height:635810;width:3543601;" fillcolor="#FFFFFF" filled="t" stroked="t" coordsize="21600,21600" o:gfxdata="UEsDBAoAAAAAAIdO4kAAAAAAAAAAAAAAAAAEAAAAZHJzL1BLAwQUAAAACACHTuJAaSfm+7wAAADc&#10;AAAADwAAAGRycy9kb3ducmV2LnhtbEVPTWvCQBC9F/wPywje6iYVUo2uIi0tPXhpFLyO2TEbzM6G&#10;7BrT/nq3UPA2j/c5q81gG9FT52vHCtJpAoK4dLrmSsFh//E8B+EDssbGMSn4IQ+b9ehphbl2N/6m&#10;vgiViCHsc1RgQmhzKX1pyKKfupY4cmfXWQwRdpXUHd5iuG3kS5Jk0mLNscFgS2+GyktxtQqG3e9p&#10;cf1MyyKYefZ6nPXv24NUajJOkyWIQEN4iP/dXzrOX2Tw90y8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n5v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139" o:spid="_x0000_s1026" o:spt="32" type="#_x0000_t32" style="position:absolute;left:3143376;top:3467790;height:396652;width:730;" filled="f" stroked="t" coordsize="21600,21600" o:gfxdata="UEsDBAoAAAAAAIdO4kAAAAAAAAAAAAAAAAAEAAAAZHJzL1BLAwQUAAAACACHTuJArZ/E/LwAAADc&#10;AAAADwAAAGRycy9kb3ducmV2LnhtbEVPS2sCMRC+F/ofwgjealYP27oaBSviXipUS/E4bMZNcDNZ&#10;NvH5602h4G0+vudM51fXiDN1wXpWMBxkIIgrry3XCn52q7cPECEia2w8k4IbBZjPXl+mWGh/4W86&#10;b2MtUgiHAhWYGNtCylAZchgGviVO3MF3DmOCXS11h5cU7ho5yrJcOrScGgy29GmoOm5PTkFc7m8m&#10;/60WY7vZrb9yey/LcqlUvzfMJiAiXeNT/O8udZo/foe/Z9IF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fxP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流程图: 决策 140" o:spid="_x0000_s1026" o:spt="110" type="#_x0000_t110" style="position:absolute;left:1828767;top:3962876;height:792575;width:2629218;" fillcolor="#FFFFFF" filled="t" stroked="t" coordsize="21600,21600" o:gfxdata="UEsDBAoAAAAAAIdO4kAAAAAAAAAAAAAAAAAEAAAAZHJzL1BLAwQUAAAACACHTuJAo7Ua0b8AAADc&#10;AAAADwAAAGRycy9kb3ducmV2LnhtbEWPQU/CQBCF7yT+h82YeIMtQlArCwcTgwdCEA3nsTu0jZ3Z&#10;prtQ5Nc7BxJuM3lv3vtmvjxzY07UxTqIg/EoA0NSBF9L6eD76334DCYmFI9NEHLwRxGWi7vBHHMf&#10;evmk0y6VRkMk5uigSqnNrY1FRYxxFFoS1Q6hY0y6dqX1HfYazo19zLKZZaxFGyps6a2i4nd3ZAfb&#10;n+mW+/XlwOvLdM/NcfW030yce7gfZ69gEp3TzXy9/vCK/6K0+oxOY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1Gt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141" o:spid="_x0000_s1026" o:spt="20" style="position:absolute;left:0;top:4359528;flip:x;height:729;width:730;" filled="f" stroked="t" coordsize="21600,21600" o:gfxdata="UEsDBAoAAAAAAIdO4kAAAAAAAAAAAAAAAAAEAAAAZHJzL1BLAwQUAAAACACHTuJAZjPOHL0AAADc&#10;AAAADwAAAGRycy9kb3ducmV2LnhtbEVPTUvDQBC9C/6HZQRvdpOi0qTd9iAVehLbSqG3ITtN0mZn&#10;4+7YVH+9WxC8zeN9zmxxcZ06U4itZwP5KANFXHnbcm3gY/v6MAEVBdli55kMfFOExfz2Zoal9QOv&#10;6byRWqUQjiUaaET6UutYNeQwjnxPnLiDDw4lwVBrG3BI4a7T4yx71g5bTg0N9vTSUHXafDkDxXZ4&#10;8u/htHvM28/9z/Io/epNjLm/y7MpKKGL/Iv/3Cub5hcFXJ9JF+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84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42" o:spid="_x0000_s1026" o:spt="20" style="position:absolute;left:4457985;top:4359528;height:0;width:457191;"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43" o:spid="_x0000_s1026" o:spt="20" style="position:absolute;left:4915177;top:4359528;height:594249;width:0;" filled="f" stroked="t" coordsize="21600,21600" o:gfxdata="UEsDBAoAAAAAAIdO4kAAAAAAAAAAAAAAAAAEAAAAZHJzL1BLAwQUAAAACACHTuJAUtQ6Ub8AAADc&#10;AAAADwAAAGRycy9kb3ducmV2LnhtbEWPT2sCMRTE7wW/Q3iCt5qsh7KsRg8FRdBa/IPY22Pzurt0&#10;87IkUbffvikIHoeZ+Q0zW/S2FTfyoXGsIRsrEMSlMw1XGk7H5WsOIkRkg61j0vBLARbzwcsMC+Pu&#10;vKfbIVYiQTgUqKGOsSukDGVNFsPYdcTJ+3beYkzSV9J4vCe4beVEqTdpseG0UGNH7zWVP4er1bDf&#10;Ljf5eXPtS/+1ynbHz+3HJeRaj4aZmoKI1Mdn+NFeGw0Tlc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UOl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可选过程 144" o:spid="_x0000_s1026" o:spt="176" type="#_x0000_t176" style="position:absolute;left:4391524;top:5052941;height:817366;width:1142979;" fillcolor="#FFFFFF" filled="t" stroked="t" coordsize="21600,21600" o:gfxdata="UEsDBAoAAAAAAIdO4kAAAAAAAAAAAAAAAAAEAAAAZHJzL1BLAwQUAAAACACHTuJAJTMUA78AAADc&#10;AAAADwAAAGRycy9kb3ducmV2LnhtbEWPQWvCQBSE74X+h+UVequ7ScFqdJVSsXjopang9Zl9ZoPZ&#10;tyG7xtRf3y0Uehxm5htmuR5dKwbqQ+NZQzZRIIgrbxquNey/tk8zECEiG2w9k4ZvCrBe3d8tsTD+&#10;yp80lLEWCcKhQA02xq6QMlSWHIaJ74iTd/K9w5hkX0vT4zXBXStzpabSYcNpwWJHb5aqc3lxGsaP&#10;23F+ec+qMtrZ9OXwPGxe91Lrx4dMLUBEGuN/+K+9MxpylcPvmXQE5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zFA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145" o:spid="_x0000_s1026" o:spt="176" type="#_x0000_t176" style="position:absolute;left:685787;top:5152103;height:594249;width:3542871;" fillcolor="#FFFFFF" filled="t" stroked="t" coordsize="21600,21600" o:gfxdata="UEsDBAoAAAAAAIdO4kAAAAAAAAAAAAAAAAAEAAAAZHJzL1BLAwQUAAAACACHTuJASn+xmL8AAADc&#10;AAAADwAAAGRycy9kb3ducmV2LnhtbEWPQWsCMRSE74X+h/CE3mqyClZXoxSlpYdeuhV6fW6em8XN&#10;y7KJ67a/vhEEj8PMfMOsNoNrRE9dqD1ryMYKBHHpTc2Vhv332/McRIjIBhvPpOGXAmzWjw8rzI2/&#10;8Bf1RaxEgnDIUYONsc2lDKUlh2HsW+LkHX3nMCbZVdJ0eElw18iJUjPpsOa0YLGlraXyVJydhuHz&#10;77A4v2dlEe189vIz7Xeve6n10yhTSxCRhngP39ofRsNETeF6Jh0Bu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sZ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v:textbox>
                </v:shape>
                <v:shape id="直接箭头连接符 146" o:spid="_x0000_s1026" o:spt="32" type="#_x0000_t32" style="position:absolute;left:3086409;top:4755452;height:396652;width:730;" filled="f" stroked="t" coordsize="21600,21600" o:gfxdata="UEsDBAoAAAAAAIdO4kAAAAAAAAAAAAAAAAAEAAAAZHJzL1BLAwQUAAAACACHTuJAbmKucL4AAADc&#10;AAAADwAAAGRycy9kb3ducmV2LnhtbEWPT2sCMRTE74V+h/AK3mqiyFJXo9BKcS8WqlJ6fGyem9DN&#10;y7KJfz99Uyh4HGbmN8x8efGtOFEfXWANo6ECQVwH47jRsN+9P7+AiAnZYBuYNFwpwnLx+DDH0oQz&#10;f9JpmxqRIRxL1GBT6kopY23JYxyGjjh7h9B7TFn2jTQ9njPct3KsVCE9Os4LFjt6s1T/bI9eQ1p9&#10;X23xVb9O3cduvSncraqqldaDp5GagUh0Sffwf7syGsZqAn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Kuc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47" o:spid="_x0000_s1026" o:spt="202" type="#_x0000_t202" style="position:absolute;left:3315005;top:2476889;height:297489;width:914383;" filled="f" stroked="f" coordsize="21600,21600" o:gfxdata="UEsDBAoAAAAAAIdO4kAAAAAAAAAAAAAAAAAEAAAAZHJzL1BLAwQUAAAACACHTuJA4Vzaib4AAADc&#10;AAAADwAAAGRycy9kb3ducmV2LnhtbEWPQWvCQBSE74X+h+UVvDW7EVNq6saDUvBkUduCt0f2mYRm&#10;34bsNon/3i0IPQ4z8w2zWk+2FQP1vnGsIU0UCOLSmYYrDZ+n9+dXED4gG2wdk4YreVgXjw8rzI0b&#10;+UDDMVQiQtjnqKEOocul9GVNFn3iOuLoXVxvMUTZV9L0OEa4beVcqRdpseG4UGNHm5rKn+Ov1fC1&#10;v5y/F+qj2tqsG92kJNul1Hr2lKo3EIGm8B++t3dGw1xl8HcmHgF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zai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p>
                    </w:txbxContent>
                  </v:textbox>
                </v:shape>
                <v:shape id="文本框 149" o:spid="_x0000_s1026" o:spt="202" type="#_x0000_t202" style="position:absolute;left:4915177;top:4457962;height:298218;width:457191;" filled="f" stroked="f" coordsize="21600,21600" o:gfxdata="UEsDBAoAAAAAAIdO4kAAAAAAAAAAAAAAAAAEAAAAZHJzL1BLAwQUAAAACACHTuJAEY5E/r4AAADc&#10;AAAADwAAAGRycy9kb3ducmV2LnhtbEWPQWvCQBSE74X+h+UVvDW7ESs1deNBKXiyNLYFb4/sMwnN&#10;vg3ZbRL/vVsQPA4z8w2z3ky2FQP1vnGsIU0UCOLSmYYrDV/H9+dXED4gG2wdk4YLedjkjw9rzIwb&#10;+ZOGIlQiQthnqKEOocuk9GVNFn3iOuLonV1vMUTZV9L0OEa4beVcqaW02HBcqLGjbU3lb/FnNXwf&#10;zqefhfqodvalG92kJNuV1Hr2lKo3EIGmcA/f2nujYa6W8H8mHgG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5E/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150" o:spid="_x0000_s1026" o:spt="202" type="#_x0000_t202" style="position:absolute;left:3201072;top:4755452;height:297489;width:457191;" filled="f" stroked="f" coordsize="21600,21600" o:gfxdata="UEsDBAoAAAAAAIdO4kAAAAAAAAAAAAAAAAAEAAAAZHJzL1BLAwQUAAAACACHTuJAfsLhZb4AAADc&#10;AAAADwAAAGRycy9kb3ducmV2LnhtbEWPT2vCQBTE74LfYXmCN7Nr0NZGVw8thZ6U2lbo7ZF9+YPZ&#10;tyG7TdJv7xYKHoeZ+Q2zO4y2ET11vnasYZkoEMS5MzWXGj4/XhcbED4gG2wck4Zf8nDYTyc7zIwb&#10;+J36cyhFhLDPUEMVQptJ6fOKLPrEtcTRK1xnMUTZldJ0OES4bWSq1IO0WHNcqLCl54ry6/nHavg6&#10;Ft+XlTqVL3bdDm5Uku2T1Ho+W6otiEBjuIf/229GQ6oe4e9MPAJyf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LhZ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151" o:spid="_x0000_s1026" o:spt="32" type="#_x0000_t32" style="position:absolute;left:3122926;top:807887;height:393735;width:0;" filled="f" stroked="t" coordsize="21600,21600" o:gfxdata="UEsDBAoAAAAAAIdO4kAAAAAAAAAAAAAAAAAEAAAAZHJzL1BLAwQUAAAACACHTuJA7y+kdbsAAADc&#10;AAAADwAAAGRycy9kb3ducmV2LnhtbEVPy2oCMRTdC/2HcIXuNNHFYKdGoUpxNhV8IC4vk9tJ6ORm&#10;mMRXv75ZCF0eznu+vPtWXKmPLrCGyViBIK6DcdxoOB4+RzMQMSEbbAOThgdFWC5eBnMsTbjxjq77&#10;1IgcwrFEDTalrpQy1pY8xnHoiDP3HXqPKcO+kabHWw73rZwqVUiPjnODxY5Wluqf/cVrSOvzwxan&#10;+uPNbQ+br8L9VlW11vp1OFHvIBLd07/46a6MhqnKa/OZf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y+kd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w10:wrap type="square"/>
              </v:group>
            </w:pict>
          </mc:Fallback>
        </mc:AlternateContent>
      </w:r>
      <w:r>
        <w:rPr>
          <w:rFonts w:hint="eastAsia"/>
          <w:sz w:val="21"/>
          <w:szCs w:val="22"/>
        </w:rPr>
        <w:t xml:space="preserve"> </w:t>
      </w:r>
      <w:r>
        <w:rPr>
          <w:rFonts w:hint="eastAsia" w:ascii="楷体" w:hAnsi="楷体" w:eastAsia="楷体"/>
          <w:b/>
          <w:sz w:val="28"/>
          <w:szCs w:val="28"/>
        </w:rPr>
        <w:t xml:space="preserve">第9项.爆破作业单位许可流程图 </w:t>
      </w:r>
    </w:p>
    <w:p>
      <w:pPr>
        <w:tabs>
          <w:tab w:val="left" w:pos="6238"/>
        </w:tabs>
        <w:jc w:val="left"/>
        <w:rPr>
          <w:rFonts w:hint="eastAsia" w:ascii="楷体" w:hAnsi="楷体" w:eastAsia="楷体"/>
          <w:b/>
          <w:sz w:val="28"/>
          <w:szCs w:val="28"/>
        </w:rPr>
      </w:pPr>
      <w:r>
        <w:rPr>
          <w:rFonts w:hint="eastAsia" w:ascii="楷体" w:hAnsi="楷体" w:eastAsia="楷体"/>
          <w:b/>
          <w:sz w:val="28"/>
          <w:szCs w:val="28"/>
        </w:rPr>
        <w:t>第10项.爆破作业人员许可流程图</w:t>
      </w:r>
    </w:p>
    <w:p>
      <w:pPr>
        <w:tabs>
          <w:tab w:val="left" w:pos="6238"/>
        </w:tabs>
        <w:jc w:val="left"/>
        <w:rPr>
          <w:rFonts w:hint="eastAsia" w:ascii="楷体" w:hAnsi="楷体" w:eastAsia="楷体"/>
          <w:b/>
          <w:sz w:val="28"/>
          <w:szCs w:val="28"/>
        </w:rPr>
      </w:pPr>
    </w:p>
    <w:p>
      <w:pPr>
        <w:tabs>
          <w:tab w:val="center" w:pos="4153"/>
        </w:tabs>
        <w:jc w:val="left"/>
        <w:rPr>
          <w:rFonts w:hint="eastAsia" w:ascii="楷体" w:hAnsi="楷体" w:eastAsia="楷体"/>
          <w:b/>
          <w:sz w:val="28"/>
          <w:szCs w:val="28"/>
        </w:rPr>
        <w:sectPr>
          <w:pgSz w:w="11906" w:h="16838"/>
          <w:pgMar w:top="1440" w:right="1800" w:bottom="1440" w:left="1800" w:header="851" w:footer="992" w:gutter="0"/>
          <w:lnNumType w:countBy="0" w:distance="360"/>
          <w:pgNumType w:fmt="numberInDash"/>
          <w:cols w:space="720" w:num="1"/>
          <w:docGrid w:type="lines" w:linePitch="312" w:charSpace="0"/>
        </w:sectPr>
      </w:pPr>
      <w:r>
        <w:rPr>
          <w:rFonts w:hint="default"/>
          <w:sz w:val="21"/>
          <w:szCs w:val="22"/>
        </w:rPr>
        <mc:AlternateContent>
          <mc:Choice Requires="wpg">
            <w:drawing>
              <wp:anchor distT="0" distB="0" distL="114300" distR="114300" simplePos="0" relativeHeight="251750400" behindDoc="0" locked="0" layoutInCell="1" allowOverlap="0">
                <wp:simplePos x="0" y="0"/>
                <wp:positionH relativeFrom="column">
                  <wp:posOffset>-144780</wp:posOffset>
                </wp:positionH>
                <wp:positionV relativeFrom="paragraph">
                  <wp:posOffset>66040</wp:posOffset>
                </wp:positionV>
                <wp:extent cx="6562090" cy="8919210"/>
                <wp:effectExtent l="0" t="0" r="0" b="0"/>
                <wp:wrapSquare wrapText="bothSides"/>
                <wp:docPr id="228" name="画布 1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62090" cy="8919210"/>
                          <a:chOff x="0" y="0"/>
                          <a:chExt cx="6562090" cy="8919210"/>
                        </a:xfrm>
                      </wpg:grpSpPr>
                      <wps:wsp>
                        <wps:cNvPr id="210" name="矩形 212"/>
                        <wps:cNvSpPr>
                          <a:spLocks noChangeAspect="1" noTextEdit="1"/>
                        </wps:cNvSpPr>
                        <wps:spPr>
                          <a:xfrm>
                            <a:off x="0" y="0"/>
                            <a:ext cx="6562090" cy="8919210"/>
                          </a:xfrm>
                          <a:prstGeom prst="rect">
                            <a:avLst/>
                          </a:prstGeom>
                          <a:noFill/>
                          <a:ln>
                            <a:noFill/>
                          </a:ln>
                        </wps:spPr>
                        <wps:bodyPr vert="horz" wrap="square" anchor="t" anchorCtr="0" upright="1"/>
                      </wps:wsp>
                      <wps:wsp>
                        <wps:cNvPr id="211" name="流程图: 可选过程 153"/>
                        <wps:cNvSpPr/>
                        <wps:spPr>
                          <a:xfrm>
                            <a:off x="1371575" y="297477"/>
                            <a:ext cx="3543601" cy="52787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212" name="流程图: 可选过程 154"/>
                        <wps:cNvSpPr/>
                        <wps:spPr>
                          <a:xfrm>
                            <a:off x="1371575" y="1245320"/>
                            <a:ext cx="3543601" cy="100252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213" name="直接箭头连接符 155"/>
                        <wps:cNvSpPr/>
                        <wps:spPr>
                          <a:xfrm>
                            <a:off x="3143376" y="2377629"/>
                            <a:ext cx="730" cy="396636"/>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14" name="流程图: 可选过程 157"/>
                        <wps:cNvSpPr/>
                        <wps:spPr>
                          <a:xfrm>
                            <a:off x="1371575" y="2774265"/>
                            <a:ext cx="3543601" cy="63578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215" name="直接箭头连接符 158"/>
                        <wps:cNvSpPr/>
                        <wps:spPr>
                          <a:xfrm>
                            <a:off x="3143376" y="3467650"/>
                            <a:ext cx="730" cy="396636"/>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16" name="流程图: 决策 159"/>
                        <wps:cNvSpPr/>
                        <wps:spPr>
                          <a:xfrm>
                            <a:off x="1828767" y="3962716"/>
                            <a:ext cx="2629218" cy="79254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217" name="直接连接符 160"/>
                        <wps:cNvSpPr/>
                        <wps:spPr>
                          <a:xfrm flipH="1">
                            <a:off x="0" y="4359352"/>
                            <a:ext cx="730" cy="729"/>
                          </a:xfrm>
                          <a:prstGeom prst="line">
                            <a:avLst/>
                          </a:prstGeom>
                          <a:ln w="9525" cap="flat" cmpd="sng">
                            <a:solidFill>
                              <a:srgbClr val="000000"/>
                            </a:solidFill>
                            <a:prstDash val="solid"/>
                            <a:round/>
                            <a:headEnd type="none" w="med" len="med"/>
                            <a:tailEnd type="triangle" w="med" len="med"/>
                          </a:ln>
                        </wps:spPr>
                        <wps:bodyPr upright="1"/>
                      </wps:wsp>
                      <wps:wsp>
                        <wps:cNvPr id="218" name="直接连接符 161"/>
                        <wps:cNvSpPr/>
                        <wps:spPr>
                          <a:xfrm>
                            <a:off x="4457985" y="4359352"/>
                            <a:ext cx="457191" cy="0"/>
                          </a:xfrm>
                          <a:prstGeom prst="line">
                            <a:avLst/>
                          </a:prstGeom>
                          <a:ln w="9525" cap="flat" cmpd="sng">
                            <a:solidFill>
                              <a:srgbClr val="000000"/>
                            </a:solidFill>
                            <a:prstDash val="solid"/>
                            <a:round/>
                            <a:headEnd type="none" w="med" len="med"/>
                            <a:tailEnd type="none" w="med" len="med"/>
                          </a:ln>
                        </wps:spPr>
                        <wps:bodyPr upright="1"/>
                      </wps:wsp>
                      <wps:wsp>
                        <wps:cNvPr id="219" name="直接连接符 162"/>
                        <wps:cNvSpPr/>
                        <wps:spPr>
                          <a:xfrm>
                            <a:off x="4915177" y="4359352"/>
                            <a:ext cx="0" cy="594225"/>
                          </a:xfrm>
                          <a:prstGeom prst="line">
                            <a:avLst/>
                          </a:prstGeom>
                          <a:ln w="9525" cap="flat" cmpd="sng">
                            <a:solidFill>
                              <a:srgbClr val="000000"/>
                            </a:solidFill>
                            <a:prstDash val="solid"/>
                            <a:round/>
                            <a:headEnd type="none" w="med" len="med"/>
                            <a:tailEnd type="triangle" w="med" len="med"/>
                          </a:ln>
                        </wps:spPr>
                        <wps:bodyPr upright="1"/>
                      </wps:wsp>
                      <wps:wsp>
                        <wps:cNvPr id="220" name="流程图: 可选过程 163"/>
                        <wps:cNvSpPr/>
                        <wps:spPr>
                          <a:xfrm>
                            <a:off x="4391524" y="5052736"/>
                            <a:ext cx="1142979" cy="81733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221" name="流程图: 可选过程 164"/>
                        <wps:cNvSpPr/>
                        <wps:spPr>
                          <a:xfrm>
                            <a:off x="685787" y="5151895"/>
                            <a:ext cx="3542871" cy="5942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wps:txbx>
                        <wps:bodyPr vert="horz" wrap="square" anchor="t" anchorCtr="0" upright="1"/>
                      </wps:wsp>
                      <wps:wsp>
                        <wps:cNvPr id="222" name="直接箭头连接符 165"/>
                        <wps:cNvSpPr/>
                        <wps:spPr>
                          <a:xfrm>
                            <a:off x="3086409" y="4755259"/>
                            <a:ext cx="730" cy="396636"/>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23" name="文本框 166"/>
                        <wps:cNvSpPr txBox="1"/>
                        <wps:spPr>
                          <a:xfrm>
                            <a:off x="3315005" y="2476787"/>
                            <a:ext cx="914383" cy="297477"/>
                          </a:xfrm>
                          <a:prstGeom prst="rect">
                            <a:avLst/>
                          </a:prstGeom>
                          <a:noFill/>
                          <a:ln>
                            <a:noFill/>
                          </a:ln>
                        </wps:spPr>
                        <wps:txbx>
                          <w:txbxContent>
                            <w:p>
                              <w:pPr>
                                <w:rPr>
                                  <w:rFonts w:hint="default"/>
                                  <w:sz w:val="21"/>
                                  <w:szCs w:val="22"/>
                                </w:rPr>
                              </w:pPr>
                            </w:p>
                          </w:txbxContent>
                        </wps:txbx>
                        <wps:bodyPr vert="horz" wrap="square" anchor="t" anchorCtr="0" upright="1"/>
                      </wps:wsp>
                      <wps:wsp>
                        <wps:cNvPr id="224" name="文本框 167"/>
                        <wps:cNvSpPr txBox="1"/>
                        <wps:spPr>
                          <a:xfrm>
                            <a:off x="914383" y="1783404"/>
                            <a:ext cx="457191" cy="297477"/>
                          </a:xfrm>
                          <a:prstGeom prst="rect">
                            <a:avLst/>
                          </a:prstGeom>
                          <a:noFill/>
                          <a:ln>
                            <a:noFill/>
                          </a:ln>
                        </wps:spPr>
                        <wps:txbx>
                          <w:txbxContent>
                            <w:p>
                              <w:pPr>
                                <w:rPr>
                                  <w:rFonts w:hint="default"/>
                                  <w:sz w:val="21"/>
                                  <w:szCs w:val="22"/>
                                </w:rPr>
                              </w:pPr>
                            </w:p>
                          </w:txbxContent>
                        </wps:txbx>
                        <wps:bodyPr vert="horz" wrap="square" anchor="t" anchorCtr="0" upright="1"/>
                      </wps:wsp>
                      <wps:wsp>
                        <wps:cNvPr id="225" name="文本框 168"/>
                        <wps:cNvSpPr txBox="1"/>
                        <wps:spPr>
                          <a:xfrm>
                            <a:off x="4915177" y="4457782"/>
                            <a:ext cx="457191" cy="298206"/>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226" name="文本框 169"/>
                        <wps:cNvSpPr txBox="1"/>
                        <wps:spPr>
                          <a:xfrm>
                            <a:off x="3201072" y="4755259"/>
                            <a:ext cx="457191" cy="297477"/>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227" name="直接箭头连接符 170"/>
                        <wps:cNvSpPr/>
                        <wps:spPr>
                          <a:xfrm>
                            <a:off x="3122926" y="807854"/>
                            <a:ext cx="0" cy="393719"/>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171" o:spid="_x0000_s1026" o:spt="203" style="position:absolute;left:0pt;margin-left:-11.4pt;margin-top:5.2pt;height:702.3pt;width:516.7pt;mso-wrap-distance-bottom:0pt;mso-wrap-distance-left:9pt;mso-wrap-distance-right:9pt;mso-wrap-distance-top:0pt;z-index:251750400;mso-width-relative:page;mso-height-relative:page;" coordsize="6562090,8919210" o:allowoverlap="f" o:gfxdata="UEsDBAoAAAAAAIdO4kAAAAAAAAAAAAAAAAAEAAAAZHJzL1BLAwQUAAAACACHTuJADO1+udoAAAAM&#10;AQAADwAAAGRycy9kb3ducmV2LnhtbE2PQWvCQBCF74X+h2UKvenupiqSZiNF2p6kUC0Ub2syJsHs&#10;bMiuif77jqd6e8N7vPdNtrq4VgzYh8aTAT1VIJAKXzZUGfjZfUyWIEK0VNrWExq4YoBV/viQ2bT0&#10;I33jsI2V4BIKqTVQx9ilUoaiRmfD1HdI7B1972zks69k2duRy10rE6UW0tmGeKG2Ha5rLE7bszPw&#10;Odrx7UW/D5vTcX3d7+ZfvxuNxjw/afUKIuIl/ofhhs/okDPTwZ+pDKI1MEkSRo9sqBmIW0BptQBx&#10;YDXTcwUyz+T9E/kfUEsDBBQAAAAIAIdO4kBGVC5jTQYAAIErAAAOAAAAZHJzL2Uyb0RvYy54bWzt&#10;Wt2O3DQUvkfiHaLc04mdHyejzlZlty0XFazU8gDeJDOJSOLgZDuzXFEhtUJIcIN6UwQCAQKphQuK&#10;hISgT7O75S04dpLJz05mp7uoS9vMxciTSRz7nM/fOf6OL19ZxJFyx+dZyJKJii5pquInLvPCZDZR&#10;3799/S1bVbKcJh6NWOJP1AM/U69svfnG5Xk69jELWOT5XIFOkmw8TydqkOfpeDTK3MCPaXaJpX4C&#10;f04Zj2kOP/ls5HE6h97jaIQ1zRrNGfdSzlw/y+DqTvGnWvbIN+mQTaeh6+8wdz/2k7zolfsRzWFK&#10;WRCmmbolRzud+m7+3nSa+bkSTVSYaS6/4SXQ3hPfo63LdDzjNA1CtxwC3WQInTnFNEzgpcuudmhO&#10;lX0enugqDl3OMjbNL7ksHhUTkRaBWSCtY5sbnO2nci6z8XyWLo0OjupY/czduu/e2eVK6E1UjMHx&#10;CY3B5cdf/nn4xycKIkjYZ57OxnDbDZ7eSnd5MUlo3mTuB5mSsO2AJjP/apaCrQFP4olR9xHxe1Y/&#10;v5jyWPQD01cW0hcHS1/4i1xx4aJlWlhzwE0u/Gc7yMGo9JYbgEtPPOcG1055ckTHxYvl8JbDmaeA&#10;46w2bnY+494KaOpLn2XCapVxYfCVcb/5+fCv7xSMcGFceVtl2azXrGDp22Cba17YsHLjWTGNrPTP&#10;eey7tBIdpzzLb/gsVkRjonJwsMQ4vXMzy4Wb61uENxN2PYwiuaCipHUBbhRXwO7VGEVrj3kHYB6g&#10;Iug8YPwjVZnDQpyo2Yf7lPuqQhMXLk/UvGpu58XK3U95OAtadgAPCqS+EFeiypVHv989/umzw4d/&#10;j5XDL3795+NPnz29DxcUZOod38plVE2+wuFyASCdIJOYqgJQxw4xCBGP03G1FnTT0C0NXivWgomJ&#10;TSy5zOqOOq6aRmwO65LnV6Pc5wnN/d2CcNf5L2NR6AkXildnfLa3HYF3KBDndfkpX9m6LUqU+UR1&#10;TAyDd4XvpsDC0IxTD/yYzOT7Wk+0OtbkZ1XHYkI7NAuKAcgeCpvEIcxIWifwqXct8ZT8IAXOSiBY&#10;AYAmaux7qhL5ENtES96Z0zDa5M7VOM0Xe4vSfy8tZPHpkDWErcQKAtYSdFT+6uGUJmQRNkwdl+y8&#10;ErNI0zDgVryhn18G0A6gbYVMvQLt8cMnR5//cPzL48Pvnzx7+rVoP/oRWNZ8LsjqyNB1YE7Jsjoh&#10;FnbE8zXNEr1MN3THsvRTKDbLORVBaJslCQRGxtE6bn3xPAmpY+LJ6Z2VJ3MeQmYX9bDqaq4sCbId&#10;xy84XBsVjPrDtWSmM3EfJsTAlgRiDaRWvLZ0k9iSXAfqG+J1Z4fXt1uAdKrcivVQn31m6tMNi1hm&#10;J1oP1NdKEV8V6oNgV8CoSX33fjt+/ACip4x+m5OejWHbQWT0hPiICZIBsiY9DPEUI9AQxCaFOBj2&#10;LBvmezu+Gwo1al0A7d9DDJuTMlN/aTcnAKom2TUyPEvS1HqMKtMoTN8RypPI5VqSkqGbjm5KnaXG&#10;6ZLqSJH/9UflKIQtpei0R/B4zZK6C07janVShsQmSkqZcsOtq2GYxLEhwgJPrUQI/I+cUm2RAHy9&#10;INKvpKzN+S8YHk4/iXSF1pIve5QNw0EmAgWuFx7lJtF0DAyyF3T2esHjHLnRxUIEFKoV2VBLt7We&#10;T7c1dMAKhv2lkGU1ELgK0aCONQgZoOcCNGURAxFdl1jsB8yggQ0aWFMDw6fXGqznE24tG+SIgt1M&#10;IDrbOaldQKJf1Ro24LgBsgNkW5Bd1hp6ZNtCLVuf1DdSeV2zLUMDDhXpGjGh1DTItuvKW+eIz/8n&#10;2RYv1f+jB/ePvnp09O09BVlSc2hAR8kXbzM4LbDcAfQkdbqOTE0rcn5sgI4BFCjF8apc5UBxwIZX&#10;ikBdl2D7A/V/XQx/BYqMIhEq1aaGx7rS+qYeqxwC/kDE1g1Nhrk6tWpu0gaHyQNRveeIelRmUbQ/&#10;6bCusrypw1r7JvAOsTvCS9tjNtZOqbANS2xZj69OEeFa0G0ssa6Qu6nHoGaPNALhui+ytj1WnUsZ&#10;SHHVWb2+NdYRN08UsckGEmczG0IYZPaiiG1rxDY7tLisYMORIomLfm8NFew1p9I2S4XkSUI4mSk1&#10;oFlxilQc/Wz+hnbz5OzW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AIAABbQ29udGVudF9UeXBlc10ueG1sUEsBAhQACgAAAAAAh07iQAAAAAAA&#10;AAAAAAAAAAYAAAAAAAAAAAAQAAAAogcAAF9yZWxzL1BLAQIUABQAAAAIAIdO4kCKFGY80QAAAJQB&#10;AAALAAAAAAAAAAEAIAAAAMYHAABfcmVscy8ucmVsc1BLAQIUAAoAAAAAAIdO4kAAAAAAAAAAAAAA&#10;AAAEAAAAAAAAAAAAEAAAAAAAAABkcnMvUEsBAhQAFAAAAAgAh07iQAztfrnaAAAADAEAAA8AAAAA&#10;AAAAAQAgAAAAIgAAAGRycy9kb3ducmV2LnhtbFBLAQIUABQAAAAIAIdO4kBGVC5jTQYAAIErAAAO&#10;AAAAAAAAAAEAIAAAACkBAABkcnMvZTJvRG9jLnhtbFBLBQYAAAAABgAGAFkBAADoCQAAAAA=&#10;">
                <o:lock v:ext="edit" text="t" aspectratio="t"/>
                <v:rect id="矩形 212" o:spid="_x0000_s1026" o:spt="1" style="position:absolute;left:0;top:0;height:8919210;width:6562090;" filled="f" stroked="f" coordsize="21600,21600" o:gfxdata="UEsDBAoAAAAAAIdO4kAAAAAAAAAAAAAAAAAEAAAAZHJzL1BLAwQUAAAACACHTuJAttBrPrsAAADc&#10;AAAADwAAAGRycy9kb3ducmV2LnhtbEVPTYvCMBC9C/6HMIIX2ab1sEjX1IMgFhFkq+t5aGbbYjOp&#10;TWz1328OCx4f73u9eZpWDNS7xrKCJIpBEJdWN1wpuJx3HysQziNrbC2Tghc52GTTyRpTbUf+pqHw&#10;lQgh7FJUUHvfpVK6siaDLrIdceB+bW/QB9hXUvc4hnDTymUcf0qDDYeGGjva1lTeiodRMJan4Xo+&#10;7uVpcc0t3/P7tvg5KDWfJfEXCE9P/xb/u3OtYJmE+eFMOAI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BrPrsAAADc&#10;AAAADwAAAAAAAAABACAAAAAiAAAAZHJzL2Rvd25yZXYueG1sUEsBAhQAFAAAAAgAh07iQDMvBZ47&#10;AAAAOQAAABAAAAAAAAAAAQAgAAAACgEAAGRycy9zaGFwZXhtbC54bWxQSwUGAAAAAAYABgBbAQAA&#10;tAMAAAAA&#10;">
                  <v:fill on="f" focussize="0,0"/>
                  <v:stroke on="f"/>
                  <v:imagedata o:title=""/>
                  <o:lock v:ext="edit" text="t" aspectratio="t"/>
                </v:rect>
                <v:shape id="流程图: 可选过程 153" o:spid="_x0000_s1026" o:spt="176" type="#_x0000_t176" style="position:absolute;left:1371575;top:297477;height:527876;width:3543601;" fillcolor="#FFFFFF" filled="t" stroked="t" coordsize="21600,21600" o:gfxdata="UEsDBAoAAAAAAIdO4kAAAAAAAAAAAAAAAAAEAAAAZHJzL1BLAwQUAAAACACHTuJAUDgcqb8AAADc&#10;AAAADwAAAGRycy9kb3ducmV2LnhtbEWPQWsCMRSE7wX/Q3iCt5qNgtXVKGJp6aGXbgWvz81zs7h5&#10;WTZx3fbXN4VCj8PMfMNsdoNrRE9dqD1rUNMMBHHpTc2VhuPny+MSRIjIBhvPpOGLAuy2o4cN5sbf&#10;+YP6IlYiQTjkqMHG2OZShtKSwzD1LXHyLr5zGJPsKmk6vCe4a+QsyxbSYc1pwWJLB0vltbg5DcP7&#10;93l1e1VlEe1y8XSa98/7o9R6MlbZGkSkIf6H/9pvRsNMKfg9k46A3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4HK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154" o:spid="_x0000_s1026" o:spt="176" type="#_x0000_t176" style="position:absolute;left:1371575;top:1245320;height:1002527;width:3543601;" fillcolor="#FFFFFF" filled="t" stroked="t" coordsize="21600,21600" o:gfxdata="UEsDBAoAAAAAAIdO4kAAAAAAAAAAAAAAAAAEAAAAZHJzL1BLAwQUAAAACACHTuJAoOqC3r8AAADc&#10;AAAADwAAAGRycy9kb3ducmV2LnhtbEWPQWvCQBSE7wX/w/KE3uomKVgbXUUUiwcvTYVen9nXbGj2&#10;bciuMfXXu4LQ4zAz3zCL1WAb0VPna8cK0kkCgrh0uuZKwfFr9zID4QOyxsYxKfgjD6vl6GmBuXYX&#10;/qS+CJWIEPY5KjAhtLmUvjRk0U9cSxy9H9dZDFF2ldQdXiLcNjJLkqm0WHNcMNjSxlD5W5ytguFw&#10;Pb2fP9KyCGY2fft+7bfro1TqeZwmcxCBhvAffrT3WkGWZnA/E4+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qgt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155" o:spid="_x0000_s1026" o:spt="32" type="#_x0000_t32" style="position:absolute;left:3143376;top:2377629;height:396636;width:730;" filled="f" stroked="t" coordsize="21600,21600" o:gfxdata="UEsDBAoAAAAAAIdO4kAAAAAAAAAAAAAAAAAEAAAAZHJzL1BLAwQUAAAACACHTuJAZFKg2b8AAADc&#10;AAAADwAAAGRycy9kb3ducmV2LnhtbEWPS2vDMBCE74H+B7GF3hLZK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So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流程图: 可选过程 157" o:spid="_x0000_s1026" o:spt="176" type="#_x0000_t176" style="position:absolute;left:1371575;top:2774265;height:635784;width:3543601;" fillcolor="#FFFFFF" filled="t" stroked="t" coordsize="21600,21600" o:gfxdata="UEsDBAoAAAAAAIdO4kAAAAAAAAAAAAAAAAAEAAAAZHJzL1BLAwQUAAAACACHTuJAQE+/Mb8AAADc&#10;AAAADwAAAGRycy9kb3ducmV2LnhtbEWPQWvCQBSE74L/YXlCb7qJLZpGVyktLT14MQq9PrOv2dDs&#10;25BdY9pf3xUEj8PMfMOst4NtRE+drx0rSGcJCOLS6ZorBcfD+zQD4QOyxsYxKfglD9vNeLTGXLsL&#10;76kvQiUihH2OCkwIbS6lLw1Z9DPXEkfv23UWQ5RdJXWHlwi3jZwnyUJarDkuGGzp1VD5U5ytgmH3&#10;d3o+f6RlEUy2WH499m8vR6nUwyRNViACDeEevrU/tYJ5+gTXM/EIyM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Pvz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158" o:spid="_x0000_s1026" o:spt="32" type="#_x0000_t32" style="position:absolute;left:3143376;top:3467650;height:396636;width:730;" filled="f" stroked="t" coordsize="21600,21600" o:gfxdata="UEsDBAoAAAAAAIdO4kAAAAAAAAAAAAAAAAAEAAAAZHJzL1BLAwQUAAAACACHTuJAhPedNr8AAADc&#10;AAAADwAAAGRycy9kb3ducmV2LnhtbEWPS2vDMBCE74H+B7GF3hLZgZr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3nT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流程图: 决策 159" o:spid="_x0000_s1026" o:spt="110" type="#_x0000_t110" style="position:absolute;left:1828767;top:3962716;height:792543;width:2629218;" fillcolor="#FFFFFF" filled="t" stroked="t" coordsize="21600,21600" o:gfxdata="UEsDBAoAAAAAAIdO4kAAAAAAAAAAAAAAAAAEAAAAZHJzL1BLAwQUAAAACACHTuJAC5BJHr8AAADc&#10;AAAADwAAAGRycy9kb3ducmV2LnhtbEWPQWvCQBSE7wX/w/KE3uomqViJrh4EaQ9SrC2en9lnEsx7&#10;G7KrSf313UKhx2FmvmGW64EbdaPO104MpJMEFEnhbC2lga/P7dMclA8oFhsnZOCbPKxXo4cl5tb1&#10;8kG3QyhVhIjP0UAVQptr7YuKGP3EtSTRO7uOMUTZldp22Ec4NzpLkplmrCUuVNjSpqLicriygf1p&#10;uud+dz/z7j49cnN9fTm+PxvzOE6TBahAQ/gP/7XfrIEsncHvmXgE9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QSR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160" o:spid="_x0000_s1026" o:spt="20" style="position:absolute;left:0;top:4359352;flip:x;height:729;width:730;" filled="f" stroked="t" coordsize="21600,21600" o:gfxdata="UEsDBAoAAAAAAIdO4kAAAAAAAAAAAAAAAAAEAAAAZHJzL1BLAwQUAAAACACHTuJAzhad08AAAADc&#10;AAAADwAAAGRycy9kb3ducmV2LnhtbEWPQWvCQBSE74X+h+UVequbSFs1dfUgLXgqrYrg7ZF9JqnZ&#10;t3H31dj++m5B8DjMzDfMdH52rTpRiI1nA/kgA0VcettwZWCzfnsYg4qCbLH1TAZ+KMJ8dnszxcL6&#10;nj/ptJJKJQjHAg3UIl2hdSxrchgHviNO3t4Hh5JkqLQN2Ce4a/Uwy561w4bTQo0dLWoqD6tvZ2Cy&#10;7p/8RzhsH/PmuPt9/ZJu+S7G3N/l2QsoobNcw5f20hoY5iP4P5OOgJ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Fp3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61" o:spid="_x0000_s1026" o:spt="20" style="position:absolute;left:4457985;top:4359352;height:0;width:457191;" filled="f" stroked="t" coordsize="21600,21600" o:gfxdata="UEsDBAoAAAAAAIdO4kAAAAAAAAAAAAAAAAAEAAAAZHJzL1BLAwQUAAAACACHTuJARHdigLoAAADc&#10;AAAADwAAAGRycy9kb3ducmV2LnhtbEVPy4rCMBTdD/gP4QpuRJNWGKQaXaiFWczGF24vzbUtNje1&#10;yfiYrzcLweXhvOfLh23EjTpfO9aQjBUI4sKZmksNh30+moLwAdlg45g0PMnDctH7mmNm3J23dNuF&#10;UsQQ9hlqqEJoMyl9UZFFP3YtceTOrrMYIuxKaTq8x3DbyFSpb2mx5thQYUuriorL7s9q8PmRrvn/&#10;sBiq06R0lF7XvxvUetBP1AxEoEf4iN/uH6MhTeL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d2K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62" o:spid="_x0000_s1026" o:spt="20" style="position:absolute;left:4915177;top:4359352;height:594225;width:0;" filled="f" stroked="t" coordsize="21600,21600" o:gfxdata="UEsDBAoAAAAAAIdO4kAAAAAAAAAAAAAAAAAEAAAAZHJzL1BLAwQUAAAACACHTuJAKXugir8AAADc&#10;AAAADwAAAGRycy9kb3ducmV2LnhtbEWPT4vCMBTE7wt+h/CEva1pPSzd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7oI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可选过程 163" o:spid="_x0000_s1026" o:spt="176" type="#_x0000_t176" style="position:absolute;left:4391524;top:5052736;height:817332;width:1142979;" fillcolor="#FFFFFF" filled="t" stroked="t" coordsize="21600,21600" o:gfxdata="UEsDBAoAAAAAAIdO4kAAAAAAAAAAAAAAAAAEAAAAZHJzL1BLAwQUAAAACACHTuJA8Rhzj7wAAADc&#10;AAAADwAAAGRycy9kb3ducmV2LnhtbEVPz2vCMBS+D/Y/hDfYbabtwGk1iiiKh11WBa/P5q0pa15K&#10;E2v1r18OgseP7/d8OdhG9NT52rGCdJSAIC6drrlScDxsPyYgfEDW2DgmBTfysFy8vswx1+7KP9QX&#10;oRIxhH2OCkwIbS6lLw1Z9CPXEkfu13UWQ4RdJXWH1xhuG5klyVharDk2GGxpbaj8Ky5WwfB9P08v&#10;u7QsgpmMv06f/WZ1lEq9v6XJDESgITzFD/deK8iyOD+eiUd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Yc4+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164" o:spid="_x0000_s1026" o:spt="176" type="#_x0000_t176" style="position:absolute;left:685787;top:5151895;height:594225;width:3542871;" fillcolor="#FFFFFF" filled="t" stroked="t" coordsize="21600,21600" o:gfxdata="UEsDBAoAAAAAAIdO4kAAAAAAAAAAAAAAAAAEAAAAZHJzL1BLAwQUAAAACACHTuJAnlTWFL8AAADc&#10;AAAADwAAAGRycy9kb3ducmV2LnhtbEWPQWvCQBSE7wX/w/KE3uomKVgbXUUUiwcvTYVen9nXbGj2&#10;bciuMfXXu4LQ4zAz3zCL1WAb0VPna8cK0kkCgrh0uuZKwfFr9zID4QOyxsYxKfgjD6vl6GmBuXYX&#10;/qS+CJWIEPY5KjAhtLmUvjRk0U9cSxy9H9dZDFF2ldQdXiLcNjJLkqm0WHNcMNjSxlD5W5ytguFw&#10;Pb2fP9KyCGY2fft+7bfro1TqeZwmcxCBhvAffrT3WkGWpXA/E4+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U1h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v:textbox>
                </v:shape>
                <v:shape id="直接箭头连接符 165" o:spid="_x0000_s1026" o:spt="32" type="#_x0000_t32" style="position:absolute;left:3086409;top:4755259;height:396636;width:730;" filled="f" stroked="t" coordsize="21600,21600" o:gfxdata="UEsDBAoAAAAAAIdO4kAAAAAAAAAAAAAAAAAEAAAAZHJzL1BLAwQUAAAACACHTuJAxXLP/74AAADc&#10;AAAADwAAAGRycy9kb3ducmV2LnhtbEWPT2sCMRTE7wW/Q3hCbzXrHha7GgUV6V4sVEvx+Ng8N8HN&#10;y7KJfz99IxR6HGbmN8xscXOtuFAfrGcF41EGgrj22nKj4Hu/eZuACBFZY+uZFNwpwGI+eJlhqf2V&#10;v+iyi41IEA4lKjAxdqWUoTbkMIx8R5y8o+8dxiT7RuoerwnuWplnWSEdWk4LBjtaGapPu7NTENeH&#10;uyl+6uW7/dx/bAv7qKpqrdTrcJxNQUS6xf/wX7vSCvI8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L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66" o:spid="_x0000_s1026" o:spt="202" type="#_x0000_t202" style="position:absolute;left:3315005;top:2476787;height:297477;width:914383;" filled="f" stroked="f" coordsize="21600,21600" o:gfxdata="UEsDBAoAAAAAAIdO4kAAAAAAAAAAAAAAAAAEAAAAZHJzL1BLAwQUAAAACACHTuJASky7Br0AAADc&#10;AAAADwAAAGRycy9kb3ducmV2LnhtbEWPQWvCQBSE7wX/w/IEb82u0RZNXT0oBU9KbSt4e2SfSWj2&#10;bchuTfz3riB4HGbmG2ax6m0tLtT6yrGGcaJAEOfOVFxo+Pn+fJ2B8AHZYO2YNFzJw2o5eFlgZlzH&#10;X3Q5hEJECPsMNZQhNJmUPi/Jok9cQxy9s2sthijbQpoWuwi3tUyVepcWK44LJTa0Lin/O/xbDb+7&#10;8+k4VftiY9+azvVKsp1LrUfDsfoAEagPz/CjvTUa0nQC9zPxCM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TLsG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p>
                    </w:txbxContent>
                  </v:textbox>
                </v:shape>
                <v:shape id="文本框 167" o:spid="_x0000_s1026" o:spt="202" type="#_x0000_t202" style="position:absolute;left:914383;top:1783404;height:297477;width:457191;" filled="f" stroked="f" coordsize="21600,21600" o:gfxdata="UEsDBAoAAAAAAIdO4kAAAAAAAAAAAAAAAAAEAAAAZHJzL1BLAwQUAAAACACHTuJAxaUjcr4AAADc&#10;AAAADwAAAGRycy9kb3ducmV2LnhtbEWPzWrDMBCE74G+g9hCb4kU44bUtZxDQqGnhvy00NtibWxT&#10;a2Us1XbfPioEchxm5hsm30y2FQP1vnGsYblQIIhLZxquNJxPb/M1CB+QDbaOScMfedgUD7McM+NG&#10;PtBwDJWIEPYZaqhD6DIpfVmTRb9wHXH0Lq63GKLsK2l6HCPctjJRaiUtNhwXauxoW1P5c/y1Gj4/&#10;Lt9fqdpXO/vcjW5Sku2L1PrpcaleQQSawj18a78bDUmSwv+ZeARk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Ujc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p>
                    </w:txbxContent>
                  </v:textbox>
                </v:shape>
                <v:shape id="文本框 168" o:spid="_x0000_s1026" o:spt="202" type="#_x0000_t202" style="position:absolute;left:4915177;top:4457782;height:298206;width:457191;" filled="f" stroked="f" coordsize="21600,21600" o:gfxdata="UEsDBAoAAAAAAIdO4kAAAAAAAAAAAAAAAAAEAAAAZHJzL1BLAwQUAAAACACHTuJAqumG6bwAAADc&#10;AAAADwAAAGRycy9kb3ducmV2LnhtbEWPT4vCMBTE7wt+h/AEb2ti0UWr0YMieHJZ/4G3R/Nsi81L&#10;aaKt394sLOxxmJnfMItVZyvxpMaXjjWMhgoEceZMybmG03H7OQXhA7LByjFpeJGH1bL3scDUuJZ/&#10;6HkIuYgQ9ilqKEKoUyl9VpBFP3Q1cfRurrEYomxyaRpsI9xWMlHqS1osOS4UWNO6oOx+eFgN5/3t&#10;ehmr73xjJ3XrOiXZzqTWg/5IzUEE6sJ/+K+9MxqSZAK/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phu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169" o:spid="_x0000_s1026" o:spt="202" type="#_x0000_t202" style="position:absolute;left:3201072;top:4755259;height:297477;width:457191;" filled="f" stroked="f" coordsize="21600,21600" o:gfxdata="UEsDBAoAAAAAAIdO4kAAAAAAAAAAAAAAAAAEAAAAZHJzL1BLAwQUAAAACACHTuJAWjsYnrwAAADc&#10;AAAADwAAAGRycy9kb3ducmV2LnhtbEWPT4vCMBTE7wt+h/AEb2ticUWr0YMieHJZ/4G3R/Nsi81L&#10;aaKt394sLOxxmJnfMItVZyvxpMaXjjWMhgoEceZMybmG03H7OQXhA7LByjFpeJGH1bL3scDUuJZ/&#10;6HkIuYgQ9ilqKEKoUyl9VpBFP3Q1cfRurrEYomxyaRpsI9xWMlFqIi2WHBcKrGldUHY/PKyG8/52&#10;vYzVd76xX3XrOiXZzqTWg/5IzUEE6sJ/+K+9MxqSZAK/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7GJ6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170" o:spid="_x0000_s1026" o:spt="32" type="#_x0000_t32" style="position:absolute;left:3122926;top:807854;height:393719;width:0;" filled="f" stroked="t" coordsize="21600,21600" o:gfxdata="UEsDBAoAAAAAAIdO4kAAAAAAAAAAAAAAAAAEAAAAZHJzL1BLAwQUAAAACACHTuJA1QVsZ78AAADc&#10;AAAADwAAAGRycy9kb3ducmV2LnhtbEWPT2sCMRTE74V+h/AK3mrWPaztahSqiHuxUC3i8bF5bkI3&#10;L8sm/v30TaHgcZiZ3zDT+dW14kx9sJ4VjIYZCOLaa8uNgu/d6vUNRIjIGlvPpOBGAeaz56cpltpf&#10;+IvO29iIBOFQogITY1dKGWpDDsPQd8TJO/reYUyyb6Tu8ZLgrpV5lhXSoeW0YLCjhaH6Z3tyCuLy&#10;cDPFvv54t5+79aaw96qqlkoNXkbZBESka3yE/9uVVpDnY/g7k4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FbG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10:wrap type="square"/>
              </v:group>
            </w:pict>
          </mc:Fallback>
        </mc:AlternateContent>
      </w:r>
    </w:p>
    <w:p>
      <w:pPr>
        <w:jc w:val="center"/>
        <w:rPr>
          <w:rFonts w:hint="eastAsia" w:ascii="楷体" w:hAnsi="楷体" w:eastAsia="楷体"/>
          <w:b/>
          <w:sz w:val="28"/>
          <w:szCs w:val="28"/>
        </w:rPr>
      </w:pPr>
      <w:r>
        <w:rPr>
          <w:rFonts w:hint="eastAsia" w:ascii="楷体" w:hAnsi="楷体" w:eastAsia="楷体"/>
          <w:b/>
          <w:sz w:val="28"/>
          <w:szCs w:val="28"/>
        </w:rPr>
        <w:t>第11项.城市、风景名胜区和重要工程设施附近实施爆破作业审批  流程图</w:t>
      </w:r>
    </w:p>
    <w:p>
      <w:pPr>
        <w:tabs>
          <w:tab w:val="center" w:pos="4153"/>
        </w:tabs>
        <w:jc w:val="left"/>
        <w:rPr>
          <w:rFonts w:hint="eastAsia" w:ascii="楷体" w:hAnsi="楷体" w:eastAsia="楷体"/>
          <w:b/>
          <w:sz w:val="28"/>
          <w:szCs w:val="28"/>
        </w:rPr>
        <w:sectPr>
          <w:pgSz w:w="11906" w:h="16838"/>
          <w:pgMar w:top="1440" w:right="1800" w:bottom="1440" w:left="1800" w:header="851" w:footer="992" w:gutter="0"/>
          <w:lnNumType w:countBy="0" w:distance="360"/>
          <w:pgNumType w:fmt="numberInDash"/>
          <w:cols w:space="720" w:num="1"/>
          <w:docGrid w:type="lines" w:linePitch="312" w:charSpace="0"/>
        </w:sectPr>
      </w:pPr>
      <w:r>
        <w:rPr>
          <w:rFonts w:hint="default"/>
          <w:sz w:val="21"/>
          <w:szCs w:val="22"/>
        </w:rPr>
        <mc:AlternateContent>
          <mc:Choice Requires="wpg">
            <w:drawing>
              <wp:anchor distT="0" distB="0" distL="114300" distR="114300" simplePos="0" relativeHeight="251751424" behindDoc="0" locked="0" layoutInCell="1" allowOverlap="0">
                <wp:simplePos x="0" y="0"/>
                <wp:positionH relativeFrom="column">
                  <wp:posOffset>-215900</wp:posOffset>
                </wp:positionH>
                <wp:positionV relativeFrom="paragraph">
                  <wp:posOffset>548640</wp:posOffset>
                </wp:positionV>
                <wp:extent cx="6633210" cy="8832850"/>
                <wp:effectExtent l="0" t="0" r="0" b="0"/>
                <wp:wrapSquare wrapText="bothSides"/>
                <wp:docPr id="247" name="画布 19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33210" cy="8832850"/>
                          <a:chOff x="0" y="0"/>
                          <a:chExt cx="6633210" cy="8832850"/>
                        </a:xfrm>
                      </wpg:grpSpPr>
                      <wps:wsp>
                        <wps:cNvPr id="229" name="矩形 231"/>
                        <wps:cNvSpPr>
                          <a:spLocks noChangeAspect="1" noTextEdit="1"/>
                        </wps:cNvSpPr>
                        <wps:spPr>
                          <a:xfrm>
                            <a:off x="0" y="0"/>
                            <a:ext cx="6633210" cy="8832850"/>
                          </a:xfrm>
                          <a:prstGeom prst="rect">
                            <a:avLst/>
                          </a:prstGeom>
                          <a:noFill/>
                          <a:ln>
                            <a:noFill/>
                          </a:ln>
                        </wps:spPr>
                        <wps:bodyPr vert="horz" wrap="square" anchor="t" anchorCtr="0" upright="1"/>
                      </wps:wsp>
                      <wps:wsp>
                        <wps:cNvPr id="230" name="流程图: 可选过程 172"/>
                        <wps:cNvSpPr/>
                        <wps:spPr>
                          <a:xfrm>
                            <a:off x="1371632" y="297490"/>
                            <a:ext cx="3543749" cy="527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231" name="流程图: 可选过程 173"/>
                        <wps:cNvSpPr/>
                        <wps:spPr>
                          <a:xfrm>
                            <a:off x="1371632" y="1245377"/>
                            <a:ext cx="3543749" cy="100257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232" name="直接箭头连接符 174"/>
                        <wps:cNvSpPr/>
                        <wps:spPr>
                          <a:xfrm>
                            <a:off x="3143507" y="2377738"/>
                            <a:ext cx="730" cy="39665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33" name="流程图: 可选过程 176"/>
                        <wps:cNvSpPr/>
                        <wps:spPr>
                          <a:xfrm>
                            <a:off x="1371632" y="2774392"/>
                            <a:ext cx="3543749" cy="63581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234" name="直接箭头连接符 177"/>
                        <wps:cNvSpPr/>
                        <wps:spPr>
                          <a:xfrm>
                            <a:off x="3143507" y="3467808"/>
                            <a:ext cx="730" cy="39665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35" name="流程图: 决策 178"/>
                        <wps:cNvSpPr/>
                        <wps:spPr>
                          <a:xfrm>
                            <a:off x="1828843" y="3962897"/>
                            <a:ext cx="2629327" cy="79257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236" name="直接连接符 179"/>
                        <wps:cNvSpPr/>
                        <wps:spPr>
                          <a:xfrm flipH="1">
                            <a:off x="0" y="4359551"/>
                            <a:ext cx="730" cy="729"/>
                          </a:xfrm>
                          <a:prstGeom prst="line">
                            <a:avLst/>
                          </a:prstGeom>
                          <a:ln w="9525" cap="flat" cmpd="sng">
                            <a:solidFill>
                              <a:srgbClr val="000000"/>
                            </a:solidFill>
                            <a:prstDash val="solid"/>
                            <a:round/>
                            <a:headEnd type="none" w="med" len="med"/>
                            <a:tailEnd type="triangle" w="med" len="med"/>
                          </a:ln>
                        </wps:spPr>
                        <wps:bodyPr upright="1"/>
                      </wps:wsp>
                      <wps:wsp>
                        <wps:cNvPr id="237" name="直接连接符 180"/>
                        <wps:cNvSpPr/>
                        <wps:spPr>
                          <a:xfrm>
                            <a:off x="4458171" y="4359551"/>
                            <a:ext cx="457210" cy="0"/>
                          </a:xfrm>
                          <a:prstGeom prst="line">
                            <a:avLst/>
                          </a:prstGeom>
                          <a:ln w="9525" cap="flat" cmpd="sng">
                            <a:solidFill>
                              <a:srgbClr val="000000"/>
                            </a:solidFill>
                            <a:prstDash val="solid"/>
                            <a:round/>
                            <a:headEnd type="none" w="med" len="med"/>
                            <a:tailEnd type="none" w="med" len="med"/>
                          </a:ln>
                        </wps:spPr>
                        <wps:bodyPr upright="1"/>
                      </wps:wsp>
                      <wps:wsp>
                        <wps:cNvPr id="238" name="直接连接符 181"/>
                        <wps:cNvSpPr/>
                        <wps:spPr>
                          <a:xfrm>
                            <a:off x="4915382" y="4359551"/>
                            <a:ext cx="0" cy="594252"/>
                          </a:xfrm>
                          <a:prstGeom prst="line">
                            <a:avLst/>
                          </a:prstGeom>
                          <a:ln w="9525" cap="flat" cmpd="sng">
                            <a:solidFill>
                              <a:srgbClr val="000000"/>
                            </a:solidFill>
                            <a:prstDash val="solid"/>
                            <a:round/>
                            <a:headEnd type="none" w="med" len="med"/>
                            <a:tailEnd type="triangle" w="med" len="med"/>
                          </a:ln>
                        </wps:spPr>
                        <wps:bodyPr upright="1"/>
                      </wps:wsp>
                      <wps:wsp>
                        <wps:cNvPr id="239" name="流程图: 可选过程 182"/>
                        <wps:cNvSpPr/>
                        <wps:spPr>
                          <a:xfrm>
                            <a:off x="4391707" y="5052967"/>
                            <a:ext cx="1143027" cy="8173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240" name="流程图: 可选过程 183"/>
                        <wps:cNvSpPr/>
                        <wps:spPr>
                          <a:xfrm>
                            <a:off x="685816" y="5152131"/>
                            <a:ext cx="3543019" cy="59425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wps:txbx>
                        <wps:bodyPr vert="horz" wrap="square" anchor="t" anchorCtr="0" upright="1"/>
                      </wps:wsp>
                      <wps:wsp>
                        <wps:cNvPr id="241" name="直接箭头连接符 184"/>
                        <wps:cNvSpPr/>
                        <wps:spPr>
                          <a:xfrm>
                            <a:off x="3086538" y="4755476"/>
                            <a:ext cx="730" cy="39665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42" name="文本框 185"/>
                        <wps:cNvSpPr txBox="1"/>
                        <wps:spPr>
                          <a:xfrm>
                            <a:off x="3315144" y="2476902"/>
                            <a:ext cx="914421" cy="297490"/>
                          </a:xfrm>
                          <a:prstGeom prst="rect">
                            <a:avLst/>
                          </a:prstGeom>
                          <a:noFill/>
                          <a:ln>
                            <a:noFill/>
                          </a:ln>
                        </wps:spPr>
                        <wps:txbx>
                          <w:txbxContent>
                            <w:p>
                              <w:pPr>
                                <w:rPr>
                                  <w:rFonts w:hint="default"/>
                                  <w:sz w:val="21"/>
                                  <w:szCs w:val="22"/>
                                </w:rPr>
                              </w:pPr>
                            </w:p>
                          </w:txbxContent>
                        </wps:txbx>
                        <wps:bodyPr vert="horz" wrap="square" anchor="t" anchorCtr="0" upright="1"/>
                      </wps:wsp>
                      <wps:wsp>
                        <wps:cNvPr id="243" name="文本框 186"/>
                        <wps:cNvSpPr txBox="1"/>
                        <wps:spPr>
                          <a:xfrm>
                            <a:off x="914421" y="1783486"/>
                            <a:ext cx="457210" cy="297490"/>
                          </a:xfrm>
                          <a:prstGeom prst="rect">
                            <a:avLst/>
                          </a:prstGeom>
                          <a:noFill/>
                          <a:ln>
                            <a:noFill/>
                          </a:ln>
                        </wps:spPr>
                        <wps:txbx>
                          <w:txbxContent>
                            <w:p>
                              <w:pPr>
                                <w:rPr>
                                  <w:rFonts w:hint="default"/>
                                  <w:sz w:val="21"/>
                                  <w:szCs w:val="22"/>
                                </w:rPr>
                              </w:pPr>
                            </w:p>
                          </w:txbxContent>
                        </wps:txbx>
                        <wps:bodyPr vert="horz" wrap="square" anchor="t" anchorCtr="0" upright="1"/>
                      </wps:wsp>
                      <wps:wsp>
                        <wps:cNvPr id="244" name="文本框 187"/>
                        <wps:cNvSpPr txBox="1"/>
                        <wps:spPr>
                          <a:xfrm>
                            <a:off x="4915382" y="4457986"/>
                            <a:ext cx="457210" cy="298219"/>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245" name="文本框 188"/>
                        <wps:cNvSpPr txBox="1"/>
                        <wps:spPr>
                          <a:xfrm>
                            <a:off x="3201206" y="4755476"/>
                            <a:ext cx="457210" cy="297490"/>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246" name="直接箭头连接符 189"/>
                        <wps:cNvSpPr/>
                        <wps:spPr>
                          <a:xfrm>
                            <a:off x="3123057" y="807891"/>
                            <a:ext cx="0" cy="393737"/>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190" o:spid="_x0000_s1026" o:spt="203" style="position:absolute;left:0pt;margin-left:-17pt;margin-top:43.2pt;height:695.5pt;width:522.3pt;mso-wrap-distance-bottom:0pt;mso-wrap-distance-left:9pt;mso-wrap-distance-right:9pt;mso-wrap-distance-top:0pt;z-index:251751424;mso-width-relative:page;mso-height-relative:page;" coordsize="6633210,8832850" o:allowoverlap="f" o:gfxdata="UEsDBAoAAAAAAIdO4kAAAAAAAAAAAAAAAAAEAAAAZHJzL1BLAwQUAAAACACHTuJAaOwlA9wAAAAM&#10;AQAADwAAAGRycy9kb3ducmV2LnhtbE2PwW7CMBBE75X6D9Yi9Qa2SxpQiIMq1PaEKhUqVb0t8ZJE&#10;xHYUmwT+vuZUbrOa0eybfH0xLRuo942zCuRMACNbOt3YSsH3/n26BOYDWo2ts6TgSh7WxeNDjpl2&#10;o/2iYRcqFkusz1BBHUKXce7Lmgz6mevIRu/oeoMhnn3FdY9jLDctfxYi5QYbGz/U2NGmpvK0OxsF&#10;HyOOr3P5NmxPx831d//y+bOVpNTTRIoVsECX8B+GG35EhyIyHdzZas9aBdN5ErcEBcs0AXYLCClS&#10;YIeoksUiAV7k/H5E8QdQSwMEFAAAAAgAh07iQLmgGEc4BgAAgSsAAA4AAABkcnMvZTJvRG9jLnht&#10;bO1aW2/cRBR+R+I/WH6na8/4uuqmKklbHiqI1PIDJrZ3bWF7zIzT3fAEQmqFkOAF9aUIBAIEUgsP&#10;FAkJQX9NkvIvODO+rNdZb5wGNTQ4D9GsL+OZc75z+85cvbZIYuVewHhE04mqX9FUJUg96kfpbKK+&#10;e/fmG46q8JykPolpGkzUg4Cr17Zef+3qPBsHiIY09gOmwCQpH8+ziRrmeTYejbgXBgnhV2gWpHBz&#10;SllCcvjJZiOfkTnMnsQjpGnWaE6ZnzHqBZzD1Z3iplrOyPpMSKfTyAt2qLefBGlezMqCmOSwJR5G&#10;GVe35Gqn08DL35lOeZAr8USFnebyP3wExnvi/2jrKhnPGMnCyCuXQPosobWnhEQpfLSeaofkRNln&#10;0YmpkshjlNNpfsWjyajYiJQI7ELXWrK5xeh+JvcyG89nWS10UFRL6i88rff2vV2mRP5ERYatKilJ&#10;QOXHX/xx+PvHiu5K+cyz2Rgeu8WyO9kuKzYJw9vUe48rKd0OSToLrvMMZA14EhIdtV8Rv2fL9xdT&#10;loh5YPvKQurioNZFsMgVDy5aFsZIBzV5cM9xMHLMUlteCCo98Z4X3jjlzREZFx+Wy6uXM88Ax3wp&#10;XH4+4d4JSRZInXEhtUq4yK2F+/VPh39+qyAsRSW+Do9VkuWdYgVJ3wXZ3PCjhpQb74qJeKmf88i3&#10;lhIZZ4zntwKaKGIwURkoWGKc3LvNc6Hm5SNCmym9GcWxNKg4XbkAD4orIPdqjWK0R/0DEA+4Ipg8&#10;pOwDVZmDIU5U/v4+YYGqkNSDyxM1r4bbeWG5+xmLZuGKHECDwuZfhioxgLKwk6PfPjr+8dPDR3+N&#10;lcPPf/n7w0+eP3sAFxTdRsIMxHJK3Za/OhSkY1u3MFIVgDpybaOwOzKubAGbBoarhS2YyHY1aQrd&#10;qprGdA52yfLrcR6wlOTBbuFwN+mP0zjyhQqF7jib7W3HoB0CjvOm/JOWDXeaj8WpMp+orolMWJzQ&#10;3RS8MAyTzAc9pjP5vZU3VibW5N+6iQXkdggPiwXIGcRjZJxEsCM5CgPi30h9JT/IwGelEKwAQBM1&#10;CXxViQOIbWIkn8xJFPd5cj1O88XeotTfKwtZ/XTIYiGrF4KsjgwT23Yh67WY1TUNmYVRDKAdQNtK&#10;czpCpnCIZT7y6OnRZ98f//zk8Lunz599JcaPfwAva5wJslg3sKlBkiO8LODVxs4qZG3h2UW6gV3L&#10;MuXk3WjlOSMiCG3TNIXASJm+ybe+fD8JqWPqn8tP5iyCzC7u8KrrfWXpIFfj+AWHa1zBqDtcW2cC&#10;0kq4tm0DuzLcd8RrC5uOLp1rN5iGeD3E62a1gI0Ks8cdrk9G297Ruun6sGHZjja4vk0p4mVxfZCV&#10;n6xU7v96/OQhRE8Jgd4Q0h3kOAb40iI+IsdtJXzIQi5GEF5FBLVdyPdc4VV7OL2dwIsEG7UpgHbX&#10;EENx8qoXJ1aF0sLZNTM8CaHNGFWmcZS9JZgnUR6uUEqQ77mmKXmWZXCuszwbOJmNAI0jKCnFpB2E&#10;x/8sqbvgNG7JTsqQ2ECJU9KUPdkWw4CEzIaKGPzUWoQYUKpWzOMpRMtlhEg3k7Ix579geEDXolks&#10;NuHRJlpLf9lBxhmubmKnIOPWwqMsEk3XQKZM/LtD3GWExzlyowuGSE3BdxaCoPYSHL14W6j8dLtk&#10;FEzNRK7Vyol0oBy0KicCp4PtU/zJUAgOhWCzEDRO7zU4ZyNuLQeiH2RcEPxM3UR60YZapkei16Dp&#10;Va+hh48bIDtAdgWyda+hg7twzkjbao4FAblI12zTNGzJ1i0RWyf0A20rGmHniM//JdrWqNn/o4cP&#10;jr58fPTNfUV3zFZ8VvLFmxROC9QpXkdSh7Fu6gawauD24KCD5WotytaFuwiQK8iLZQu2O7P7t5vh&#10;l6DJKMihkm1qaKxNrffVWKUQ0AdQVdhwWlbfLNIGhckDUZ3niDoabMIeTiqszSz3VdhK3QTacTdr&#10;zEGQZGykXwYTq/vx1SkiY0noNkysTeT21RiGI2dIK3JBY11kHWys/1m9LhtrkZsnmthOD4qzQWxi&#10;HWHNLJrYjmY7bovdrDvYGIrNzfY1dLA3nErrlwrJk4RwMlO2OWbFKVJx9LP5W557W56c3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AAAA&#10;AGRycy9QSwECFAAUAAAACACHTuJAaOwlA9wAAAAMAQAADwAAAAAAAAABACAAAAAiAAAAZHJzL2Rv&#10;d25yZXYueG1sUEsBAhQAFAAAAAgAh07iQLmgGEc4BgAAgSsAAA4AAAAAAAAAAQAgAAAAKwEAAGRy&#10;cy9lMm9Eb2MueG1sUEsFBgAAAAAGAAYAWQEAANUJAAAAAA==&#10;">
                <o:lock v:ext="edit" text="t" aspectratio="t"/>
                <v:rect id="矩形 231" o:spid="_x0000_s1026" o:spt="1" style="position:absolute;left:0;top:0;height:8832850;width:6633210;" filled="f" stroked="f" coordsize="21600,21600" o:gfxdata="UEsDBAoAAAAAAIdO4kAAAAAAAAAAAAAAAAAEAAAAZHJzL1BLAwQUAAAACACHTuJA6YYIHr4AAADc&#10;AAAADwAAAGRycy9kb3ducmV2LnhtbEWPQYvCMBSE78L+h/AW9iKa2oO41ehBWLbIglhdz4/m2Rab&#10;l9rEVv+9EQSPw8x8wyxWN1OLjlpXWVYwGUcgiHOrKy4UHPY/oxkI55E11pZJwZ0crJYfgwUm2va8&#10;oy7zhQgQdgkqKL1vEildXpJBN7YNcfBOtjXog2wLqVvsA9zUMo6iqTRYcVgosaF1Sfk5uxoFfb7t&#10;jvu/X7kdHlPLl/Syzv43Sn19TqI5CE83/w6/2qlWEMff8Dw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YYIHr4A&#10;AADcAAAADwAAAAAAAAABACAAAAAiAAAAZHJzL2Rvd25yZXYueG1sUEsBAhQAFAAAAAgAh07iQDMv&#10;BZ47AAAAOQAAABAAAAAAAAAAAQAgAAAADQEAAGRycy9zaGFwZXhtbC54bWxQSwUGAAAAAAYABgBb&#10;AQAAtwMAAAAA&#10;">
                  <v:fill on="f" focussize="0,0"/>
                  <v:stroke on="f"/>
                  <v:imagedata o:title=""/>
                  <o:lock v:ext="edit" text="t" aspectratio="t"/>
                </v:rect>
                <v:shape id="流程图: 可选过程 172" o:spid="_x0000_s1026" o:spt="176" type="#_x0000_t176" style="position:absolute;left:1371632;top:297490;height:527900;width:3543749;" fillcolor="#FFFFFF" filled="t" stroked="t" coordsize="21600,21600" o:gfxdata="UEsDBAoAAAAAAIdO4kAAAAAAAAAAAAAAAAAEAAAAZHJzL1BLAwQUAAAACACHTuJAdMHlUrsAAADc&#10;AAAADwAAAGRycy9kb3ducmV2LnhtbEVPz2vCMBS+D/wfwhO8zbQKTqtRRFF22GWdsOuzeTbF5qU0&#10;sdb99ctB8Pjx/V5teluLjlpfOVaQjhMQxIXTFZcKTj+H9zkIH5A11o5JwYM8bNaDtxVm2t35m7o8&#10;lCKGsM9QgQmhyaT0hSGLfuwa4shdXGsxRNiWUrd4j+G2lpMkmUmLFccGgw3tDBXX/GYV9F9/58Xt&#10;mBZ5MPPZx++0229PUqnRME2WIAL14SV+uj+1gsk0zo9n4h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Hl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173" o:spid="_x0000_s1026" o:spt="176" type="#_x0000_t176" style="position:absolute;left:1371632;top:1245377;height:1002572;width:3543749;" fillcolor="#FFFFFF" filled="t" stroked="t" coordsize="21600,21600" o:gfxdata="UEsDBAoAAAAAAIdO4kAAAAAAAAAAAAAAAAAEAAAAZHJzL1BLAwQUAAAACACHTuJAG41Ayb4AAADc&#10;AAAADwAAAGRycy9kb3ducmV2LnhtbEWPQWvCQBSE7wX/w/IEb3UTBavRVaTF0oOXRsHrM/vMBrNv&#10;Q3aNaX+9Wyh4HGbmG2a16W0tOmp95VhBOk5AEBdOV1wqOB52r3MQPiBrrB2Tgh/ysFkPXlaYaXfn&#10;b+ryUIoIYZ+hAhNCk0npC0MW/dg1xNG7uNZiiLItpW7xHuG2lpMkmUmLFccFgw29Gyqu+c0q6Pe/&#10;58XtMy3yYOazt9O0+9gepVKjYZosQQTqwzP83/7SCibTFP7O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1Ay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174" o:spid="_x0000_s1026" o:spt="32" type="#_x0000_t32" style="position:absolute;left:3143507;top:2377738;height:396654;width:730;" filled="f" stroked="t" coordsize="21600,21600" o:gfxdata="UEsDBAoAAAAAAIdO4kAAAAAAAAAAAAAAAAAEAAAAZHJzL1BLAwQUAAAACACHTuJAQKtZIr8AAADc&#10;AAAADwAAAGRycy9kb3ducmV2LnhtbEWPT2sCMRTE74V+h/AKvdWsW1ja1ShUEfdioVrE42Pz3IRu&#10;XpZN/PvpG0HwOMzMb5jx9OxacaQ+WM8KhoMMBHHtteVGwe9m8fYBIkRkja1nUnChANPJ89MYS+1P&#10;/EPHdWxEgnAoUYGJsSulDLUhh2HgO+Lk7X3vMCbZN1L3eEpw18o8ywrp0HJaMNjRzFD9tz44BXG+&#10;u5hiW3992u/NclXYa1VVc6VeX4bZCESkc3yE7+1KK8jf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rWS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流程图: 可选过程 176" o:spid="_x0000_s1026" o:spt="176" type="#_x0000_t176" style="position:absolute;left:1371632;top:2774392;height:635813;width:3543749;" fillcolor="#FFFFFF" filled="t" stroked="t" coordsize="21600,21600" o:gfxdata="UEsDBAoAAAAAAIdO4kAAAAAAAAAAAAAAAAAEAAAAZHJzL1BLAwQUAAAACACHTuJAhBN7Jb8AAADc&#10;AAAADwAAAGRycy9kb3ducmV2LnhtbEWPQWvCQBSE7wX/w/IEb3UTA9amriItSg9eGgWvr9nXbDD7&#10;NmTXGPvr3ULB4zAz3zDL9WAb0VPna8cK0mkCgrh0uuZKwfGwfV6A8AFZY+OYFNzIw3o1elpirt2V&#10;v6gvQiUihH2OCkwIbS6lLw1Z9FPXEkfvx3UWQ5RdJXWH1wi3jZwlyVxarDkuGGzp3VB5Li5WwbD/&#10;/X697NKyCGYxfzll/cfmKJWajNPkDUSgITzC/+1PrWCWZfB3Jh4B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Tey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177" o:spid="_x0000_s1026" o:spt="32" type="#_x0000_t32" style="position:absolute;left:3143507;top:3467808;height:396654;width:730;" filled="f" stroked="t" coordsize="21600,21600" o:gfxdata="UEsDBAoAAAAAAIdO4kAAAAAAAAAAAAAAAAAEAAAAZHJzL1BLAwQUAAAACACHTuJAoA5kzb8AAADc&#10;AAAADwAAAGRycy9kb3ducmV2LnhtbEWPT2sCMRTE74LfITyhN81qy2K3RsFK6V4sqEU8Pjavm+Dm&#10;Zdmk/umnNwXB4zAzv2Fmi4trxIm6YD0rGI8yEMSV15ZrBd+7j+EURIjIGhvPpOBKARbzfm+GhfZn&#10;3tBpG2uRIBwKVGBibAspQ2XIYRj5ljh5P75zGJPsaqk7PCe4a+Qky3Lp0HJaMNjSu6HquP11CuLq&#10;cDX5vlq+2q/d5zq3f2VZrpR6GoyzNxCRLvERvrdLrWDy/AL/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OZM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流程图: 决策 178" o:spid="_x0000_s1026" o:spt="110" type="#_x0000_t110" style="position:absolute;left:1828843;top:3962897;height:792579;width:2629327;" fillcolor="#FFFFFF" filled="t" stroked="t" coordsize="21600,21600" o:gfxdata="UEsDBAoAAAAAAIdO4kAAAAAAAAAAAAAAAAAEAAAAZHJzL1BLAwQUAAAACACHTuJAsPeLCb8AAADc&#10;AAAADwAAAGRycy9kb3ducmV2LnhtbEWPT2vCQBTE70K/w/IK3nTjn9aSunoQxB5E1Irn1+wzCc17&#10;G7KrsX56tyB4HGbmN8x0fuVKXajxpRMDg34CiiRztpTcwOF72fsA5QOKxcoJGfgjD/PZS2eKqXWt&#10;7OiyD7mKEPEpGihCqFOtfVYQo++7miR6J9cwhiibXNsG2wjnSg+T5F0zlhIXCqxpUVD2uz+zge3P&#10;eMvt+nbi9W185Oq8mhw3I2O6r4PkE1Sga3iGH+0va2A4eoP/M/EI6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3i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179" o:spid="_x0000_s1026" o:spt="20" style="position:absolute;left:0;top:4359551;flip:x;height:729;width:730;" filled="f" stroked="t" coordsize="21600,21600" o:gfxdata="UEsDBAoAAAAAAIdO4kAAAAAAAAAAAAAAAAAEAAAAZHJzL1BLAwQUAAAACACHTuJA6u9kKMAAAADc&#10;AAAADwAAAGRycy9kb3ducmV2LnhtbEWPQWvCQBSE74X+h+UVequb2FY0dfVQFDxJqyJ4e2SfSWr2&#10;bbr7NLa/vlso9DjMzDfMdH51rbpQiI1nA/kgA0VcettwZWC3XT6MQUVBtth6JgNfFGE+u72ZYmF9&#10;z+902UilEoRjgQZqka7QOpY1OYwD3xEn7+iDQ0kyVNoG7BPctXqYZSPtsOG0UGNHrzWVp83ZGZhs&#10;+2f/Fk77p7z5PHwvPqRbrcWY+7s8ewEldJX/8F97ZQ0MH0fweyYdAT3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72Q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80" o:spid="_x0000_s1026" o:spt="20" style="position:absolute;left:4458171;top:4359551;height:0;width:457210;" filled="f" stroked="t" coordsize="21600,21600" o:gfxdata="UEsDBAoAAAAAAIdO4kAAAAAAAAAAAAAAAAAEAAAAZHJzL1BLAwQUAAAACACHTuJAfl2qkr0AAADc&#10;AAAADwAAAGRycy9kb3ducmV2LnhtbEWPzYvCMBTE7wv+D+EJXmRNrLAuXaMHteDBi1/s9dE822Lz&#10;Upv4+dcbYWGPw8z8hpnM7rYWV2p95VjDcKBAEOfOVFxo2O+yz28QPiAbrB2Thgd5mE07HxNMjbvx&#10;hq7bUIgIYZ+ihjKEJpXS5yVZ9APXEEfv6FqLIcq2kKbFW4TbWiZKfUmLFceFEhual5SftherwWcH&#10;OmfPft5Xv6PCUXJerJeoda87VD8gAt3Df/ivvTIaktE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q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81" o:spid="_x0000_s1026" o:spt="20" style="position:absolute;left:4915382;top:4359551;height:594252;width:0;" filled="f" stroked="t" coordsize="21600,21600" o:gfxdata="UEsDBAoAAAAAAIdO4kAAAAAAAAAAAAAAAAAEAAAAZHJzL1BLAwQUAAAACACHTuJADYJZcbwAAADc&#10;AAAADwAAAGRycy9kb3ducmV2LnhtbEVPy4rCMBTdC/MP4Q6407QK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CWX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流程图: 可选过程 182" o:spid="_x0000_s1026" o:spt="176" type="#_x0000_t176" style="position:absolute;left:4391707;top:5052967;height:817370;width:1143027;" fillcolor="#FFFFFF" filled="t" stroked="t" coordsize="21600,21600" o:gfxdata="UEsDBAoAAAAAAIdO4kAAAAAAAAAAAAAAAAAEAAAAZHJzL1BLAwQUAAAACACHTuJA5ftMz74AAADc&#10;AAAADwAAAGRycy9kb3ducmV2LnhtbEWPQWvCQBSE7wX/w/IEb3UTBavRVaRF6cFLU8HrM/vMBrNv&#10;Q3aNsb/eLRR6HGbmG2a16W0tOmp95VhBOk5AEBdOV1wqOH7vXucgfEDWWDsmBQ/ysFkPXlaYaXfn&#10;L+ryUIoIYZ+hAhNCk0npC0MW/dg1xNG7uNZiiLItpW7xHuG2lpMkmUmLFccFgw29Gyqu+c0q6A8/&#10;58VtnxZ5MPPZ22nafWyPUqnRME2WIAL14T/81/7UCibTBfyeiUdAr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tMz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183" o:spid="_x0000_s1026" o:spt="176" type="#_x0000_t176" style="position:absolute;left:685816;top:5152131;height:594252;width:3543019;" fillcolor="#FFFFFF" filled="t" stroked="t" coordsize="21600,21600" o:gfxdata="UEsDBAoAAAAAAIdO4kAAAAAAAAAAAAAAAAAEAAAAZHJzL1BLAwQUAAAACACHTuJALMeWL7wAAADc&#10;AAAADwAAAGRycy9kb3ducmV2LnhtbEVPu27CMBTdkfoP1q3UrTihiEeKQVUrEEMXAhLrJb6No8bX&#10;UWxC4OvxgMR4dN6LVW9r0VHrK8cK0mECgrhwuuJSwWG/fp+B8AFZY+2YFFzJw2r5Mlhgpt2Fd9Tl&#10;oRQxhH2GCkwITSalLwxZ9EPXEEfuz7UWQ4RtKXWLlxhuazlKkom0WHFsMNjQt6HiPz9bBf3v7TQ/&#10;b9IiD2Y2mR4/up+vg1Tq7TVNPkEE6sNT/HBvtYLROM6PZ+IR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Hl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根据审核情况，做出予以许可的决定并向申请方出具许可决定书，抄送相关部门</w:t>
                        </w:r>
                      </w:p>
                    </w:txbxContent>
                  </v:textbox>
                </v:shape>
                <v:shape id="直接箭头连接符 184" o:spid="_x0000_s1026" o:spt="32" type="#_x0000_t32" style="position:absolute;left:3086538;top:4755476;height:396654;width:730;" filled="f" stroked="t" coordsize="21600,21600" o:gfxdata="UEsDBAoAAAAAAIdO4kAAAAAAAAAAAAAAAAAEAAAAZHJzL1BLAwQUAAAACACHTuJA6H+0KL8AAADc&#10;AAAADwAAAGRycy9kb3ducmV2LnhtbEWPS2vDMBCE74H+B7GF3hLZoZjEjRJoQogvLeRB6XGxtpao&#10;tTKW8uqvrwKBHIeZ+YaZLS6uFSfqg/WsIB9lIIhrry03Cg779XACIkRkja1nUnClAIv502CGpfZn&#10;3tJpFxuRIBxKVGBi7EopQ23IYRj5jjh5P753GJPsG6l7PCe4a+U4ywrp0HJaMNjR0lD9uzs6BXH1&#10;fTXFV/0+tZ/7zUdh/6qqWin18pxnbyAiXeIjfG9XWsH4NYf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tC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文本框 185" o:spid="_x0000_s1026" o:spt="202" type="#_x0000_t202" style="position:absolute;left:3315144;top:2476902;height:297490;width:914421;" filled="f" stroked="f" coordsize="21600,21600" o:gfxdata="UEsDBAoAAAAAAIdO4kAAAAAAAAAAAAAAAAAEAAAAZHJzL1BLAwQUAAAACACHTuJA+N/7Pb4AAADc&#10;AAAADwAAAGRycy9kb3ducmV2LnhtbEWPzWrDMBCE74G+g9hCb4kU44bUtZxDQqGnhvy00NtibWxT&#10;a2Us1XbfPioEchxm5hsm30y2FQP1vnGsYblQIIhLZxquNJxPb/M1CB+QDbaOScMfedgUD7McM+NG&#10;PtBwDJWIEPYZaqhD6DIpfVmTRb9wHXH0Lq63GKLsK2l6HCPctjJRaiUtNhwXauxoW1P5c/y1Gj4/&#10;Lt9fqdpXO/vcjW5Sku2L1PrpcaleQQSawj18a78bDUmawP+ZeARk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7P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p>
                    </w:txbxContent>
                  </v:textbox>
                </v:shape>
                <v:shape id="文本框 186" o:spid="_x0000_s1026" o:spt="202" type="#_x0000_t202" style="position:absolute;left:914421;top:1783486;height:297490;width:457210;" filled="f" stroked="f" coordsize="21600,21600" o:gfxdata="UEsDBAoAAAAAAIdO4kAAAAAAAAAAAAAAAAAEAAAAZHJzL1BLAwQUAAAACACHTuJAl5Nepr4AAADc&#10;AAAADwAAAGRycy9kb3ducmV2LnhtbEWPT2vCQBTE74LfYXmF3syuGkubunqwCD1VjK3g7ZF9+UOz&#10;b0N2a9Jv7xYKHoeZ+Q2z3o62FVfqfeNYwzxRIIgLZxquNHye9rNnED4gG2wdk4Zf8rDdTCdrzIwb&#10;+EjXPFQiQthnqKEOocuk9EVNFn3iOuLola63GKLsK2l6HCLctnKh1JO02HBcqLGjXU3Fd/5jNXx9&#10;lJdzqg7Vm111gxuVZPsitX58mKtXEIHGcA//t9+NhkW6hL8z8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ep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p>
                    </w:txbxContent>
                  </v:textbox>
                </v:shape>
                <v:shape id="文本框 187" o:spid="_x0000_s1026" o:spt="202" type="#_x0000_t202" style="position:absolute;left:4915382;top:4457986;height:298219;width:457210;" filled="f" stroked="f" coordsize="21600,21600" o:gfxdata="UEsDBAoAAAAAAIdO4kAAAAAAAAAAAAAAAAAEAAAAZHJzL1BLAwQUAAAACACHTuJAGHrG0r4AAADc&#10;AAAADwAAAGRycy9kb3ducmV2LnhtbEWPS2vDMBCE74H+B7GF3mLJwQ2pG8WHhEJPDXm00NtirR/U&#10;WhlLjd1/HxUCOQ4z8w2zLibbiQsNvnWsIU0UCOLSmZZrDefT23wFwgdkg51j0vBHHorNw2yNuXEj&#10;H+hyDLWIEPY5amhC6HMpfdmQRZ+4njh6lRsshiiHWpoBxwi3nVwotZQWW44LDfa0baj8Of5aDZ8f&#10;1fdXpvb1zj73o5uUZPsitX56TNUriEBTuIdv7XejYZFl8H8mHgG5u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rG0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188" o:spid="_x0000_s1026" o:spt="202" type="#_x0000_t202" style="position:absolute;left:3201206;top:4755476;height:297490;width:457210;" filled="f" stroked="f" coordsize="21600,21600" o:gfxdata="UEsDBAoAAAAAAIdO4kAAAAAAAAAAAAAAAAAEAAAAZHJzL1BLAwQUAAAACACHTuJAdzZjSb0AAADc&#10;AAAADwAAAGRycy9kb3ducmV2LnhtbEWPT4vCMBTE74LfIbyFvdlEUdmtRg+K4GnFP7vg7dE827LN&#10;S2mird/eCILHYWZ+w8yXna3EjRpfOtYwTBQI4syZknMNp+Nm8AXCB2SDlWPScCcPy0W/N8fUuJb3&#10;dDuEXEQI+xQ1FCHUqZQ+K8iiT1xNHL2LayyGKJtcmgbbCLeVHCk1lRZLjgsF1rQqKPs/XK2G35/L&#10;+W+sdvnaTurWdUqy/ZZaf34M1QxEoC68w6/21mgYjSf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mNJ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189" o:spid="_x0000_s1026" o:spt="32" type="#_x0000_t32" style="position:absolute;left:3123057;top:807891;height:393737;width:0;" filled="f" stroked="t" coordsize="21600,21600" o:gfxdata="UEsDBAoAAAAAAIdO4kAAAAAAAAAAAAAAAAAEAAAAZHJzL1BLAwQUAAAACACHTuJAZ5YsXL8AAADc&#10;AAAADwAAAGRycy9kb3ducmV2LnhtbEWPW2sCMRSE3wv+h3CEvtWsUhZdjUIV6b5Y8ELp42Fz3IRu&#10;TpZN6u3XN4Lg4zAz3zCzxcU14kRdsJ4VDAcZCOLKa8u1gsN+/TYGESKyxsYzKbhSgMW89zLDQvsz&#10;b+m0i7VIEA4FKjAxtoWUoTLkMAx8S5y8o+8cxiS7WuoOzwnuGjnKslw6tJwWDLa0NFT97v6cgrj6&#10;uZr8u/qY2K/95ya3t7IsV0q99ofZFESkS3yGH+1SKxi95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WLF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10:wrap type="square"/>
              </v:group>
            </w:pict>
          </mc:Fallback>
        </mc:AlternateContent>
      </w:r>
    </w:p>
    <w:p>
      <w:pPr>
        <w:rPr>
          <w:rFonts w:hint="eastAsia" w:ascii="楷体" w:hAnsi="楷体" w:eastAsia="楷体"/>
          <w:b/>
          <w:sz w:val="28"/>
          <w:szCs w:val="28"/>
        </w:rPr>
      </w:pPr>
      <w:r>
        <w:rPr>
          <w:rFonts w:hint="eastAsia" w:ascii="楷体" w:hAnsi="楷体" w:eastAsia="楷体"/>
          <w:b/>
          <w:sz w:val="28"/>
          <w:szCs w:val="28"/>
        </w:rPr>
        <w:t>第12项.放射性物品道路运输许可</w:t>
      </w:r>
      <w:r>
        <w:rPr>
          <w:rFonts w:hint="default" w:ascii="楷体" w:hAnsi="楷体" w:eastAsia="楷体"/>
          <w:b/>
          <w:sz w:val="28"/>
          <w:szCs w:val="28"/>
        </w:rPr>
        <mc:AlternateContent>
          <mc:Choice Requires="wps">
            <w:drawing>
              <wp:anchor distT="0" distB="0" distL="114300" distR="114300" simplePos="0" relativeHeight="251752448" behindDoc="0" locked="0" layoutInCell="1" allowOverlap="1">
                <wp:simplePos x="0" y="0"/>
                <wp:positionH relativeFrom="column">
                  <wp:posOffset>2051685</wp:posOffset>
                </wp:positionH>
                <wp:positionV relativeFrom="paragraph">
                  <wp:posOffset>568960</wp:posOffset>
                </wp:positionV>
                <wp:extent cx="1847215" cy="339725"/>
                <wp:effectExtent l="4445" t="4445" r="15240" b="17780"/>
                <wp:wrapNone/>
                <wp:docPr id="248" name="流程图: 可选过程 1"/>
                <wp:cNvGraphicFramePr/>
                <a:graphic xmlns:a="http://schemas.openxmlformats.org/drawingml/2006/main">
                  <a:graphicData uri="http://schemas.microsoft.com/office/word/2010/wordprocessingShape">
                    <wps:wsp>
                      <wps:cNvSpPr/>
                      <wps:spPr>
                        <a:xfrm>
                          <a:off x="0" y="0"/>
                          <a:ext cx="1847215" cy="339725"/>
                        </a:xfrm>
                        <a:prstGeom prst="flowChartAlternate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p>
                            <w:pPr>
                              <w:rPr>
                                <w:rFonts w:hint="eastAsia"/>
                                <w:sz w:val="21"/>
                                <w:szCs w:val="22"/>
                              </w:rPr>
                            </w:pPr>
                          </w:p>
                        </w:txbxContent>
                      </wps:txbx>
                      <wps:bodyPr vert="horz" wrap="square" anchor="t" anchorCtr="0" upright="1"/>
                    </wps:wsp>
                  </a:graphicData>
                </a:graphic>
              </wp:anchor>
            </w:drawing>
          </mc:Choice>
          <mc:Fallback>
            <w:pict>
              <v:shape id="流程图: 可选过程 1" o:spid="_x0000_s1026" o:spt="176" type="#_x0000_t176" style="position:absolute;left:0pt;margin-left:161.55pt;margin-top:44.8pt;height:26.75pt;width:145.45pt;z-index:251752448;mso-width-relative:page;mso-height-relative:page;" fillcolor="#FFFFFF" filled="t" stroked="t" coordsize="21600,21600" o:gfxdata="UEsDBAoAAAAAAIdO4kAAAAAAAAAAAAAAAAAEAAAAZHJzL1BLAwQUAAAACACHTuJAlf9DqdgAAAAK&#10;AQAADwAAAGRycy9kb3ducmV2LnhtbE2PwU7DMBBE70j8g7VI3KiTOgptiFMJEALUC5RKcHTjJYmI&#10;11HsNuHvWU5wXM3T7JtyM7tenHAMnScN6SIBgVR721GjYf/2cLUCEaIha3pPqOEbA2yq87PSFNZP&#10;9IqnXWwEl1AojIY2xqGQMtQtOhMWfkDi7NOPzkQ+x0ba0Uxc7nq5TJJcOtMRf2jNgHct1l+7o9Nw&#10;P6tBvtySvP7YqvA+PWcqPD5pfXmRJjcgIs7xD4ZffVaHip0O/kg2iF6DWqqUUQ2rdQ6CgTzNeNyB&#10;yYwTWZXy/4TqB1BLAwQUAAAACACHTuJARimaRlcCAAChBAAADgAAAGRycy9lMm9Eb2MueG1srVTN&#10;jtMwEL4j8Q6W7zRtd8vuRk1XqKVcEFRaeICp4zSW/IftNi0nOCG0Bx6AF+DGiSs8zfLzFoyd0KXL&#10;pQdySMb2zOf5vpnJ+HKrJNlw54XRBR30+pRwzUwp9KqgL1/MH5xT4gPoEqTRvKA77unl5P69cWNz&#10;PjS1kSV3BEG0zxtb0DoEm2eZZzVX4HvGco2HlXEKAi7dKisdNIiuZDbs9x9mjXGldYZx73F31h7S&#10;DtEdA2iqSjA+M2ytuA4tquMSAlLytbCeTlK2VcVZeF5VngciC4pMQ3rjJWgv4zubjCFfObC1YF0K&#10;cEwKdzgpEBov3UPNIABZO/EPlBLMGW+q0GNGZS2RpAiyGPTvaHNVg+WJC0rt7V50//9g2bPNwhFR&#10;FnR4ioXXoLDk37+8/fHp+ubj15zcfPj86837n9/e4QYZRLka63OMurIL1608mpH7tnIqfpEV2SaJ&#10;d3uJ+TYQhpuD89Oz4WBECcOzk5OLs+Eogma30db58IQbRaJR0EqaZlqDC49k4E5D4Iu2d5LcsHnq&#10;Qxv/Jy5m4I0U5VxImRZutZxKRzaAPTBPTxsrbQ3tbuoDzMG3rimfAwypSVPQixFmSxhg11fYbWgq&#10;i8p5vUqABxEdVIffj09H9MAtZj0DX7d+6Si6Qa4E0k1WzaF8rEsSdhZro3EoaUxG8ZISyXGGo5U8&#10;Awh5jCcylRpJxlK2xYtW2C63CBPNpSl32Bb4l8AK1Ma9xhtxRpDqqzU4vB80w+2CogatOQ3tUK2t&#10;E6sao1KvpBuwc5Og3ZTF0fh7nfK4/bNM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V/0Op2AAA&#10;AAoBAAAPAAAAAAAAAAEAIAAAACIAAABkcnMvZG93bnJldi54bWxQSwECFAAUAAAACACHTuJARima&#10;RlcCAAChBAAADgAAAAAAAAABACAAAAAnAQAAZHJzL2Uyb0RvYy54bWxQSwUGAAAAAAYABgBZAQAA&#10;8AUAAAAA&#10;">
                <v:fill on="t" opacity="0f"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p>
                      <w:pPr>
                        <w:rPr>
                          <w:rFonts w:hint="eastAsia"/>
                          <w:sz w:val="21"/>
                          <w:szCs w:val="22"/>
                        </w:rPr>
                      </w:pPr>
                    </w:p>
                  </w:txbxContent>
                </v:textbox>
              </v:shape>
            </w:pict>
          </mc:Fallback>
        </mc:AlternateContent>
      </w:r>
      <w:r>
        <w:rPr>
          <w:rFonts w:hint="default" w:ascii="楷体" w:hAnsi="楷体" w:eastAsia="楷体"/>
          <w:b/>
          <w:sz w:val="28"/>
          <w:szCs w:val="28"/>
        </w:rPr>
        <mc:AlternateContent>
          <mc:Choice Requires="wps">
            <w:drawing>
              <wp:anchor distT="0" distB="0" distL="114300" distR="114300" simplePos="0" relativeHeight="251753472" behindDoc="0" locked="0" layoutInCell="1" allowOverlap="1">
                <wp:simplePos x="0" y="0"/>
                <wp:positionH relativeFrom="column">
                  <wp:posOffset>2760980</wp:posOffset>
                </wp:positionH>
                <wp:positionV relativeFrom="paragraph">
                  <wp:posOffset>919480</wp:posOffset>
                </wp:positionV>
                <wp:extent cx="635" cy="438150"/>
                <wp:effectExtent l="37465" t="0" r="38100" b="0"/>
                <wp:wrapNone/>
                <wp:docPr id="249" name="直接连接符 3"/>
                <wp:cNvGraphicFramePr/>
                <a:graphic xmlns:a="http://schemas.openxmlformats.org/drawingml/2006/main">
                  <a:graphicData uri="http://schemas.microsoft.com/office/word/2010/wordprocessingShape">
                    <wps:wsp>
                      <wps:cNvSpPr/>
                      <wps:spPr>
                        <a:xfrm>
                          <a:off x="0" y="0"/>
                          <a:ext cx="635" cy="43815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3" o:spid="_x0000_s1026" o:spt="20" style="position:absolute;left:0pt;margin-left:217.4pt;margin-top:72.4pt;height:34.5pt;width:0.05pt;z-index:251753472;mso-width-relative:page;mso-height-relative:page;" filled="f" stroked="t" coordsize="21600,21600" o:gfxdata="UEsDBAoAAAAAAIdO4kAAAAAAAAAAAAAAAAAEAAAAZHJzL1BLAwQUAAAACACHTuJAWAHhANoAAAAL&#10;AQAADwAAAGRycy9kb3ducmV2LnhtbE2PQU/DMAyF70j8h8hI3FjarUKlNN0BaVw2QNsQglvWmLai&#10;caok3cq/xzuNm+339Py9cjnZXhzRh86RgnSWgECqnemoUfC+X93lIELUZHTvCBX8YoBldX1V6sK4&#10;E23xuIuN4BAKhVbQxjgUUoa6RavDzA1IrH07b3Xk1TfSeH3icNvLeZLcS6s74g+tHvCpxfpnN1oF&#10;281qnX+sx6n2X8/p6/5t8/IZcqVub9LkEUTEKV7McMZndKiY6eBGMkH0CrJFxuiRhew8sIMvDyAO&#10;CubpIgdZlfJ/h+oPUEsDBBQAAAAIAIdO4kC9bD09BAIAAPUDAAAOAAAAZHJzL2Uyb0RvYy54bWyt&#10;U0tuFDEQ3SNxB8t7pueTRElrerJgCBsEkQIHqLHd3Zb8k8vzuwQXQGIHK5bsuQ3hGJTdwwwEIWVB&#10;L9zlctWres/l+fXOGrZREbV3DZ+MxpwpJ7zUrmv4u7c3zy45wwROgvFONXyvkF8vnj6Zb0Otpr73&#10;RqrICMRhvQ0N71MKdVWh6JUFHPmgHB22PlpItI1dJSNsCd2aajoeX1RbH2WIXihE8i6HQ35AjI8B&#10;9G2rhVp6sbbKpQE1KgOJKGGvA/JF6bZtlUhv2hZVYqbhxDSVlYqQvcprtZhD3UUIvRaHFuAxLTzg&#10;ZEE7KnqEWkICto76LyirRfTo2zQS3lYDkaIIsZiMH2hz10NQhQtJjeEoOv4/WPF6cxuZlg2fnl1x&#10;5sDSld9/+Pr9/acf3z7Sev/lM5tlmbYBa4q+C7fxsEMyM+ddG23+Exu2K9Luj9KqXWKCnBezc84E&#10;+c9ml5Pzont1ygwR00vlLctGw412mTbUsHmFiapR6K+Q7DaObRt+dT7NmEAz2NLdk2kD8UDXlVz0&#10;RssbbUzOwNitnpvINpDnoHyZE+H+EZaLLAH7Ia4cDRMS/dpJSoC6VyBfOMnSPpBSjp4Iz81YJTkz&#10;il5UtkpkAm1OkSlqcJ35RzQ1Yhz1k0UeZM3Wyss93c46RN31pMuk9JxPaBpK94fJzeP2+74gnV7r&#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AeEA2gAAAAsBAAAPAAAAAAAAAAEAIAAAACIAAABk&#10;cnMvZG93bnJldi54bWxQSwECFAAUAAAACACHTuJAvWw9PQQCAAD1AwAADgAAAAAAAAABACAAAAAp&#10;AQAAZHJzL2Uyb0RvYy54bWxQSwUGAAAAAAYABgBZAQAAnwUAAAAA&#10;">
                <v:fill on="f" focussize="0,0"/>
                <v:stroke color="#000000" joinstyle="round" endarrow="block"/>
                <v:imagedata o:title=""/>
                <o:lock v:ext="edit" aspectratio="f"/>
              </v:line>
            </w:pict>
          </mc:Fallback>
        </mc:AlternateContent>
      </w:r>
      <w:r>
        <w:rPr>
          <w:rFonts w:hint="default" w:ascii="楷体" w:hAnsi="楷体" w:eastAsia="楷体"/>
          <w:b/>
          <w:sz w:val="28"/>
          <w:szCs w:val="28"/>
        </w:rPr>
        <mc:AlternateContent>
          <mc:Choice Requires="wps">
            <w:drawing>
              <wp:anchor distT="0" distB="0" distL="114300" distR="114300" simplePos="0" relativeHeight="251754496" behindDoc="0" locked="0" layoutInCell="1" allowOverlap="1">
                <wp:simplePos x="0" y="0"/>
                <wp:positionH relativeFrom="column">
                  <wp:posOffset>2770505</wp:posOffset>
                </wp:positionH>
                <wp:positionV relativeFrom="paragraph">
                  <wp:posOffset>2044065</wp:posOffset>
                </wp:positionV>
                <wp:extent cx="635" cy="361950"/>
                <wp:effectExtent l="37465" t="0" r="38100" b="0"/>
                <wp:wrapNone/>
                <wp:docPr id="250" name="直接连接符 2"/>
                <wp:cNvGraphicFramePr/>
                <a:graphic xmlns:a="http://schemas.openxmlformats.org/drawingml/2006/main">
                  <a:graphicData uri="http://schemas.microsoft.com/office/word/2010/wordprocessingShape">
                    <wps:wsp>
                      <wps:cNvSpPr/>
                      <wps:spPr>
                        <a:xfrm>
                          <a:off x="0" y="0"/>
                          <a:ext cx="635" cy="36195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 o:spid="_x0000_s1026" o:spt="20" style="position:absolute;left:0pt;margin-left:218.15pt;margin-top:160.95pt;height:28.5pt;width:0.05pt;z-index:251754496;mso-width-relative:page;mso-height-relative:page;" filled="f" stroked="t" coordsize="21600,21600" o:gfxdata="UEsDBAoAAAAAAIdO4kAAAAAAAAAAAAAAAAAEAAAAZHJzL1BLAwQUAAAACACHTuJAHEjXfdsAAAAL&#10;AQAADwAAAGRycy9kb3ducmV2LnhtbE2PwU7CQBCG7ya+w2ZMvMm2lGCp3XIwwQsoAQzB29Id28bu&#10;bNPdQn17x5Me558v/3yTL0fbigv2vnGkIJ5EIJBKZxqqFLwfVg8pCB80Gd06QgXf6GFZ3N7kOjPu&#10;Sju87EMluIR8phXUIXSZlL6s0Wo/cR0S7z5db3Xgsa+k6fWVy20rp1E0l1Y3xBdq3eFzjeXXfrAK&#10;dpvVOj2uh7HsP17it8N283ryqVL3d3H0BCLgGP5g+NVndSjY6ewGMl60CmbJPGFUQTKNFyCY4GQG&#10;4szJY7oAWeTy/w/FD1BLAwQUAAAACACHTuJA+GMarQACAAD1AwAADgAAAGRycy9lMm9Eb2MueG1s&#10;rVNLjhMxEN0jcQfLe9JJRomYVjqzIAwbBCMNHKBiu7st+SeX87sEF0BiByuW7LkNM8eg7A4JDEKa&#10;Bb1wl+3nV/Wey4urvTVsqyJq7xo+GY05U054qV3X8Pfvrp895wwTOAnGO9Xwg0J+tXz6ZLELtZr6&#10;3hupIiMSh/UuNLxPKdRVhaJXFnDkg3K02fpoIdE0dpWMsCN2a6rpeDyvdj7KEL1QiLS6Gjb5kTE+&#10;htC3rRZq5cXGKpcG1qgMJJKEvQ7Il6XatlUivW1bVImZhpPSVEZKQvE6j9VyAXUXIfRaHEuAx5Tw&#10;QJMF7SjpiWoFCdgm6r+orBbRo2/TSHhbDUKKI6RiMn7gzW0PQRUtZDWGk+n4/2jFm+1NZFo2fDoj&#10;TxxYuvK7j99+fPh8//0TjXdfv7BptmkXsCb0bbiJxxlSmDXv22jzn9SwfbH2cLJW7RMTtDi/mHEm&#10;aP1iPrmkTERRnU+GiOmV8pbloOFGuywbati+xjRAf0HysnFs1/DL2TRzAvVgS3dPoQ2kA11XzqI3&#10;Wl5rY/IJjN36hYlsC7kPyncs4Q9YTrIC7Adc2cowqKPfOFmiXoF86SRLh0BOOXoiPBdjleTMKHpR&#10;OSrIBNqckSlqcJ35B5q8MI4sySYPtuZo7eWBbmcTou568mVSas471A3FwGPn5nb7fV6Yzq9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SNd92wAAAAsBAAAPAAAAAAAAAAEAIAAAACIAAABkcnMv&#10;ZG93bnJldi54bWxQSwECFAAUAAAACACHTuJA+GMarQACAAD1AwAADgAAAAAAAAABACAAAAAqAQAA&#10;ZHJzL2Uyb0RvYy54bWxQSwUGAAAAAAYABgBZAQAAnAUAAAAA&#10;">
                <v:fill on="f" focussize="0,0"/>
                <v:stroke color="#000000" joinstyle="round" endarrow="block"/>
                <v:imagedata o:title=""/>
                <o:lock v:ext="edit" aspectratio="f"/>
              </v:line>
            </w:pict>
          </mc:Fallback>
        </mc:AlternateContent>
      </w:r>
      <w:r>
        <w:rPr>
          <w:rFonts w:hint="eastAsia" w:ascii="楷体" w:hAnsi="楷体" w:eastAsia="楷体"/>
          <w:b/>
          <w:sz w:val="28"/>
          <w:szCs w:val="28"/>
        </w:rPr>
        <w:t>办理流程图</w:t>
      </w:r>
    </w:p>
    <w:p>
      <w:pPr>
        <w:jc w:val="left"/>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755520" behindDoc="0" locked="0" layoutInCell="1" allowOverlap="1">
                <wp:simplePos x="0" y="0"/>
                <wp:positionH relativeFrom="column">
                  <wp:posOffset>1229995</wp:posOffset>
                </wp:positionH>
                <wp:positionV relativeFrom="paragraph">
                  <wp:posOffset>184150</wp:posOffset>
                </wp:positionV>
                <wp:extent cx="3079750" cy="669290"/>
                <wp:effectExtent l="4445" t="4445" r="20955" b="12065"/>
                <wp:wrapNone/>
                <wp:docPr id="251" name="流程图: 过程 5"/>
                <wp:cNvGraphicFramePr/>
                <a:graphic xmlns:a="http://schemas.openxmlformats.org/drawingml/2006/main">
                  <a:graphicData uri="http://schemas.microsoft.com/office/word/2010/wordprocessingShape">
                    <wps:wsp>
                      <wps:cNvSpPr/>
                      <wps:spPr>
                        <a:xfrm>
                          <a:off x="0" y="0"/>
                          <a:ext cx="3079750" cy="66929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受理</w:t>
                            </w:r>
                          </w:p>
                          <w:p>
                            <w:pPr>
                              <w:jc w:val="center"/>
                              <w:rPr>
                                <w:rFonts w:hint="eastAsia"/>
                                <w:sz w:val="21"/>
                                <w:szCs w:val="22"/>
                              </w:rPr>
                            </w:pPr>
                            <w:r>
                              <w:rPr>
                                <w:rFonts w:hint="eastAsia"/>
                                <w:sz w:val="21"/>
                                <w:szCs w:val="22"/>
                              </w:rPr>
                              <w:t xml:space="preserve"> 收到申请材料当场完成申请材料的受理工作，材料可当场更正的，允许当场更正。</w:t>
                            </w:r>
                          </w:p>
                        </w:txbxContent>
                      </wps:txbx>
                      <wps:bodyPr vert="horz" wrap="square" anchor="t" anchorCtr="0" upright="1"/>
                    </wps:wsp>
                  </a:graphicData>
                </a:graphic>
              </wp:anchor>
            </w:drawing>
          </mc:Choice>
          <mc:Fallback>
            <w:pict>
              <v:shape id="流程图: 过程 5" o:spid="_x0000_s1026" o:spt="109" type="#_x0000_t109" style="position:absolute;left:0pt;margin-left:96.85pt;margin-top:14.5pt;height:52.7pt;width:242.5pt;z-index:251755520;mso-width-relative:page;mso-height-relative:page;" fillcolor="#FFFFFF" filled="t" stroked="t" coordsize="21600,21600" o:gfxdata="UEsDBAoAAAAAAIdO4kAAAAAAAAAAAAAAAAAEAAAAZHJzL1BLAwQUAAAACACHTuJA/DmFmNsAAAAK&#10;AQAADwAAAGRycy9kb3ducmV2LnhtbE2PzU7DMBCE70i8g7VI3KidNulPiFOplZB6QVULQnBzkyWJ&#10;Eq9D7Kbl7VlOcJyd0ew32fpqOzHi4BtHGqKJAoFUuLKhSsPry9PDEoQPhkrTOUIN3+hhnd/eZCYt&#10;3YUOOB5DJbiEfGo01CH0qZS+qNEaP3E9EnufbrAmsBwqWQ7mwuW2k1Ol5tKahvhDbXrc1li0x7PV&#10;sH/fJs8+ar82u3h8228+ErVrE63v7yL1CCLgNfyF4Ref0SFnppM7U+lFx3o1W3BUw3TFmzgwXyz5&#10;cGJnFscg80z+n5D/AFBLAwQUAAAACACHTuJAAIgAq0YCAACSBAAADgAAAGRycy9lMm9Eb2MueG1s&#10;rVRLktMwEN1TxR1U2hM7oZIhrjizSAgbClI1cICOLMeq0g9JiR12rFhwBC7ABdjCafgcg5bsyTDD&#10;Jgu8sFtS9+t+T91eXHdKkiN3Xhhd0vEop4RrZiqh9yV9+2bz5BklPoCuQBrNS3rinl4vHz9atLbg&#10;E9MYWXFHEET7orUlbUKwRZZ51nAFfmQs13hYG6cg4NLts8pBi+hKZpM8n2WtcZV1hnHvcXfdH9IB&#10;0V0CaOpaML427KC4Dj2q4xICUvKNsJ4uU7V1zVl4XdeeByJLikxDemMStHfxnS0XUOwd2EawoQS4&#10;pIQHnBQIjUnPUGsIQA5O/AOlBHPGmzqMmFFZTyQpgizG+QNtbhqwPHFBqb09i+7/Hyx7ddw6IqqS&#10;TqZjSjQovPKfXz/8+vLpx+dvBfn9/SOaZBqFaq0v0P/Gbt2w8mhG1l3tVPwiH9IlcU9ncXkXCMPN&#10;p/nV/GqKujM8m83mk3lSP7uLts6HF9woEo2S1tK0qwZc2PbNkvSF40sfMDuG3brHxN5IUW2ElGnh&#10;9ruVdOQIeOmb9PSx0jbQ796m9r1rwruHITVpSzqfTqZYMGCb19heaCqLUnm9T4D3IgaoAT+PTxQN&#10;C73nFqteg296v3TUN6ESgUddoWg4VM91RcLJ4mVonEIai1G8okRyHNpoJc8AQl7iiUVIjbXEG+zv&#10;LFqh23UIE82dqU7YB/hbQOEb495jRhwKpPruAA7zg2a4XVLUoDdXoZ+ig3Vi32DUOLGNYNiqifcw&#10;VnEW/l6nOu5+J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mFmNsAAAAKAQAADwAAAAAAAAAB&#10;ACAAAAAiAAAAZHJzL2Rvd25yZXYueG1sUEsBAhQAFAAAAAgAh07iQACIAKtGAgAAkgQAAA4AAAAA&#10;AAAAAQAgAAAAKgEAAGRycy9lMm9Eb2MueG1sUEsFBgAAAAAGAAYAWQEAAOIFA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受理</w:t>
                      </w:r>
                    </w:p>
                    <w:p>
                      <w:pPr>
                        <w:jc w:val="center"/>
                        <w:rPr>
                          <w:rFonts w:hint="eastAsia"/>
                          <w:sz w:val="21"/>
                          <w:szCs w:val="22"/>
                        </w:rPr>
                      </w:pPr>
                      <w:r>
                        <w:rPr>
                          <w:rFonts w:hint="eastAsia"/>
                          <w:sz w:val="21"/>
                          <w:szCs w:val="22"/>
                        </w:rPr>
                        <w:t xml:space="preserve"> 收到申请材料当场完成申请材料的受理工作，材料可当场更正的，允许当场更正。</w:t>
                      </w:r>
                    </w:p>
                  </w:txbxContent>
                </v:textbox>
              </v:shap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756544" behindDoc="0" locked="0" layoutInCell="1" allowOverlap="1">
                <wp:simplePos x="0" y="0"/>
                <wp:positionH relativeFrom="column">
                  <wp:posOffset>1229360</wp:posOffset>
                </wp:positionH>
                <wp:positionV relativeFrom="paragraph">
                  <wp:posOffset>121920</wp:posOffset>
                </wp:positionV>
                <wp:extent cx="760095" cy="3380105"/>
                <wp:effectExtent l="243205" t="4445" r="6350" b="6350"/>
                <wp:wrapNone/>
                <wp:docPr id="252" name="肘形连接符 4"/>
                <wp:cNvGraphicFramePr/>
                <a:graphic xmlns:a="http://schemas.openxmlformats.org/drawingml/2006/main">
                  <a:graphicData uri="http://schemas.microsoft.com/office/word/2010/wordprocessingShape">
                    <wps:wsp>
                      <wps:cNvSpPr/>
                      <wps:spPr>
                        <a:xfrm rot="10800000">
                          <a:off x="0" y="0"/>
                          <a:ext cx="760095" cy="3380105"/>
                        </a:xfrm>
                        <a:prstGeom prst="bentConnector3">
                          <a:avLst>
                            <a:gd name="adj1" fmla="val 131329"/>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肘形连接符 4" o:spid="_x0000_s1026" o:spt="34" type="#_x0000_t34" style="position:absolute;left:0pt;margin-left:96.8pt;margin-top:9.6pt;height:266.15pt;width:59.85pt;rotation:11796480f;z-index:251756544;mso-width-relative:page;mso-height-relative:page;" filled="f" stroked="t" coordsize="21600,21600" o:gfxdata="UEsDBAoAAAAAAIdO4kAAAAAAAAAAAAAAAAAEAAAAZHJzL1BLAwQUAAAACACHTuJAAmFYR9gAAAAK&#10;AQAADwAAAGRycy9kb3ducmV2LnhtbE2PwU6DQBCG7ya+w2ZMvNmFIqQiSw+mePCioocet+wIRHYW&#10;2YVWn97pSW/zZ778802xPdlBLDj53pGCeBWBQGqc6alV8P5W3WxA+KDJ6MERKvhGD9vy8qLQuXFH&#10;esWlDq3gEvK5VtCFMOZS+qZDq/3KjUi8+3CT1YHj1Eoz6SOX20GuoyiTVvfEFzo94kOHzWc9WwXj&#10;cvuym3+qx52Lnk21x68sq5+Uur6Ko3sQAU/hD4azPqtDyU4HN5PxYuB8l2SMnoc1CAaSOElAHBSk&#10;aZyCLAv5/4XyF1BLAwQUAAAACACHTuJAmDjUpDcCAABKBAAADgAAAGRycy9lMm9Eb2MueG1srVTN&#10;jtMwEL4j8Q6W72ySli5t1HQPW5YLgpUWHmAaO4mR/7Ddpr3yAJw5cUCCE6+AeBpgH4OxEwoslx7I&#10;IRrH42/m+75xlhd7JcmOOy+MrmhxllPCdW2Y0G1FX764ejCnxAfQDKTRvKIH7unF6v69ZW9LPjGd&#10;kYw7giDal72taBeCLbPM1x1X4M+M5Ro3G+MUBFy6NmMOekRXMpvk+XnWG8esMzX3Hr+uh006IrpT&#10;AE3TiJqvTb1VXIcB1XEJASn5TlhPV6nbpuF1eN40ngciK4pMQ3pjEYw38Z2tllC2Dmwn6rEFOKWF&#10;O5wUCI1Fj1BrCEC2TvwDpUTtjDdNOKuNygYiSRFkUeR3tLnpwPLEBaX29ii6/3+w9bPdtSOCVXQy&#10;m1CiQaHlt2/effvy4fbr++9vP/74/Ik8jDL11peYfWOv3bjyGEbO+8Yp4gxqW+TzPD5JCiRH9knp&#10;w1Fpvg+kxo+PzvN8MaOkxq3pdI7UZ7FGNoBFUOt8eMKNIjGo6AaNvjRao6HGTRM+7J76kDRnY9/A&#10;XhWUNEqihTuQpJgW08liBB7TscQv6HhWatJXdDGbxGYAx7nBMcJQWZTE6zZV8kYKdiWkjCe8azeX&#10;0hEsgLQGukPrf6XFImvw3ZCXtmIjUCoReFQQyo4De6wZCQeLomu8bTQ2ozijRHK8nDFKmQGEPCUT&#10;yUmNMkavBnditDHsgCb3OOXI6fUWHBbaWifaLnqW9Il5OGLJgvE6xBn+c51wf/8C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mFYR9gAAAAKAQAADwAAAAAAAAABACAAAAAiAAAAZHJzL2Rvd25y&#10;ZXYueG1sUEsBAhQAFAAAAAgAh07iQJg41KQ3AgAASgQAAA4AAAAAAAAAAQAgAAAAJwEAAGRycy9l&#10;Mm9Eb2MueG1sUEsFBgAAAAAGAAYAWQEAANAFAAAAAA==&#10;" adj="28367">
                <v:fill on="f" focussize="0,0"/>
                <v:stroke color="#000000" joinstyle="miter"/>
                <v:imagedata o:title=""/>
                <o:lock v:ext="edit" aspectratio="f"/>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757568" behindDoc="0" locked="0" layoutInCell="1" allowOverlap="1">
                <wp:simplePos x="0" y="0"/>
                <wp:positionH relativeFrom="column">
                  <wp:posOffset>1410335</wp:posOffset>
                </wp:positionH>
                <wp:positionV relativeFrom="paragraph">
                  <wp:posOffset>59055</wp:posOffset>
                </wp:positionV>
                <wp:extent cx="2770505" cy="858520"/>
                <wp:effectExtent l="4445" t="4445" r="6350" b="13335"/>
                <wp:wrapNone/>
                <wp:docPr id="253" name="流程图: 过程 7"/>
                <wp:cNvGraphicFramePr/>
                <a:graphic xmlns:a="http://schemas.openxmlformats.org/drawingml/2006/main">
                  <a:graphicData uri="http://schemas.microsoft.com/office/word/2010/wordprocessingShape">
                    <wps:wsp>
                      <wps:cNvSpPr/>
                      <wps:spPr>
                        <a:xfrm>
                          <a:off x="0" y="0"/>
                          <a:ext cx="2770505" cy="85852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审查</w:t>
                            </w:r>
                          </w:p>
                          <w:p>
                            <w:pPr>
                              <w:rPr>
                                <w:rFonts w:hint="default"/>
                                <w:sz w:val="21"/>
                                <w:szCs w:val="22"/>
                              </w:rPr>
                            </w:pPr>
                            <w:r>
                              <w:rPr>
                                <w:rFonts w:hint="eastAsia"/>
                                <w:sz w:val="21"/>
                                <w:szCs w:val="22"/>
                              </w:rPr>
                              <w:t>申请材料是否齐全、是否符合法定形式，或者申请人是否按照本行政机关的要求提交全部补正申请材料。</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wps:txbx>
                      <wps:bodyPr vert="horz" wrap="square" anchor="t" anchorCtr="0" upright="1"/>
                    </wps:wsp>
                  </a:graphicData>
                </a:graphic>
              </wp:anchor>
            </w:drawing>
          </mc:Choice>
          <mc:Fallback>
            <w:pict>
              <v:shape id="流程图: 过程 7" o:spid="_x0000_s1026" o:spt="109" type="#_x0000_t109" style="position:absolute;left:0pt;margin-left:111.05pt;margin-top:4.65pt;height:67.6pt;width:218.15pt;z-index:251757568;mso-width-relative:page;mso-height-relative:page;" fillcolor="#FFFFFF" filled="t" stroked="t" coordsize="21600,21600" o:gfxdata="UEsDBAoAAAAAAIdO4kAAAAAAAAAAAAAAAAAEAAAAZHJzL1BLAwQUAAAACACHTuJAm6ab/toAAAAJ&#10;AQAADwAAAGRycy9kb3ducmV2LnhtbE2PUUvDMBSF3wX/Q7iCby5pbcasTQcbCHuR4RTZ3rLm2pY2&#10;SW2ybv57r0/z8XI+zvlusbzYnk04htY7BclMAENXedO6WsHH+8vDAliI2hnde4cKfjDAsry9KXRu&#10;/Nm94bSLNaMSF3KtoIlxyDkPVYNWh5kf0FH25UerI51jzc2oz1Rue54KMedWt44WGj3gusGq252s&#10;gu1+LV9D0n2vNtn0uV0dpNh0Uqn7u0Q8A4t4iVcY/vRJHUpyOvqTM4H1CtI0TQhV8PQIjPK5XGTA&#10;jgRmmQReFvz/B+UvUEsDBBQAAAAIAIdO4kCWzz1uRgIAAJIEAAAOAAAAZHJzL2Uyb0RvYy54bWyt&#10;VEuS0zAQ3VPFHVTaEzumQgZXnFkkhA0FqRo4QEeWY1Xph6TECTtWLDgCF+ACbIfT8DkGLdmTIcMm&#10;C7ywW1L3635P3Z5dH5Qke+68MLqi41FOCdfM1EJvK/ru7erJFSU+gK5BGs0reuSeXs8fP5p1tuSF&#10;aY2suSMIon3Z2Yq2IdgyyzxruQI/MpZrPGyMUxBw6bZZ7aBDdCWzIs+fZZ1xtXWGce9xd9kf0gHR&#10;XQJomkYwvjRsp7gOParjEgJS8q2wns5TtU3DWXjTNJ4HIiuKTEN6YxK0N/GdzWdQbh3YVrChBLik&#10;hAecFAiNSU9QSwhAdk78A6UEc8abJoyYUVlPJCmCLMb5A21uWrA8cUGpvT2J7v8fLHu9Xzsi6ooW&#10;k6eUaFB45T+/ffz19fOPL7cl+f39E5pkGoXqrC/R/8au3bDyaEbWh8ap+EU+5JDEPZ7E5YdAGG4W&#10;02k+ySeUMDy7mlxNiqR+dh9tnQ8vuVEkGhVtpOkWLbiw7psl6Qv7Vz5gdgy7c4+JvZGiXgkp08Jt&#10;NwvpyB7w0lfp6WOlbaHfvUvte9eEd4YhNekq+nxSxIIB27zB9kJTWZTK620CPIsYoAb8PD5RNCz0&#10;zC1WvQTf9n7pqG9CJQKPukLZcqhf6JqEo8XL0DiFNBajeE2J5Di00UqeAYS8xBOLkBpriTfY31m0&#10;wmFzQJhobkx9xD7A3wIK3xr3ATPiUCDV9ztwmB80w+2Koga9uQj9FO2sE9sWo8aJbQTDVk28h7GK&#10;s/D3OtVx/yuZ/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ppv+2gAAAAkBAAAPAAAAAAAAAAEA&#10;IAAAACIAAABkcnMvZG93bnJldi54bWxQSwECFAAUAAAACACHTuJAls89bkYCAACSBAAADgAAAAAA&#10;AAABACAAAAApAQAAZHJzL2Uyb0RvYy54bWxQSwUGAAAAAAYABgBZAQAA4QU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审查</w:t>
                      </w:r>
                    </w:p>
                    <w:p>
                      <w:pPr>
                        <w:rPr>
                          <w:rFonts w:hint="default"/>
                          <w:sz w:val="21"/>
                          <w:szCs w:val="22"/>
                        </w:rPr>
                      </w:pPr>
                      <w:r>
                        <w:rPr>
                          <w:rFonts w:hint="eastAsia"/>
                          <w:sz w:val="21"/>
                          <w:szCs w:val="22"/>
                        </w:rPr>
                        <w:t>申请材料是否齐全、是否符合法定形式，或者申请人是否按照本行政机关的要求提交全部补正申请材料。</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0"/>
          <w:szCs w:val="18"/>
        </w:rPr>
        <mc:AlternateContent>
          <mc:Choice Requires="wps">
            <w:drawing>
              <wp:anchor distT="0" distB="0" distL="114300" distR="114300" simplePos="0" relativeHeight="251758592" behindDoc="0" locked="0" layoutInCell="1" allowOverlap="1">
                <wp:simplePos x="0" y="0"/>
                <wp:positionH relativeFrom="column">
                  <wp:posOffset>2780665</wp:posOffset>
                </wp:positionH>
                <wp:positionV relativeFrom="paragraph">
                  <wp:posOffset>135890</wp:posOffset>
                </wp:positionV>
                <wp:extent cx="635" cy="509905"/>
                <wp:effectExtent l="38100" t="0" r="37465" b="4445"/>
                <wp:wrapNone/>
                <wp:docPr id="254" name="直接连接符 6"/>
                <wp:cNvGraphicFramePr/>
                <a:graphic xmlns:a="http://schemas.openxmlformats.org/drawingml/2006/main">
                  <a:graphicData uri="http://schemas.microsoft.com/office/word/2010/wordprocessingShape">
                    <wps:wsp>
                      <wps:cNvSpPr/>
                      <wps:spPr>
                        <a:xfrm flipH="1">
                          <a:off x="0" y="0"/>
                          <a:ext cx="635" cy="50990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6" o:spid="_x0000_s1026" o:spt="20" style="position:absolute;left:0pt;flip:x;margin-left:218.95pt;margin-top:10.7pt;height:40.15pt;width:0.05pt;z-index:251758592;mso-width-relative:page;mso-height-relative:page;" filled="f" stroked="t" coordsize="21600,21600" o:gfxdata="UEsDBAoAAAAAAIdO4kAAAAAAAAAAAAAAAAAEAAAAZHJzL1BLAwQUAAAACACHTuJAW7DU4doAAAAK&#10;AQAADwAAAGRycy9kb3ducmV2LnhtbE2PwU7DMBBE70j8g7VI3KjtNtA2xOkBgcQJ0RYhcXPjJQmN&#10;1yF2m8LXs5zguNqnmTfF6uQ7ccQhtoEM6IkCgVQF11Jt4GX7cLUAEZMlZ7tAaOALI6zK87PC5i6M&#10;tMbjJtWCQyjm1kCTUp9LGasGvY2T0CPx7z0M3iY+h1q6wY4c7js5VepGetsSNzS2x7sGq/3m4A0s&#10;t+N1eB72r5luP9++7z9S//iUjLm80OoWRMJT+oPhV5/VoWSnXTiQi6IzkM3mS0YNTHUGgoFstuBx&#10;OyaVnoMsC/l/QvkDUEsDBBQAAAAIAIdO4kA8/IGrCQIAAP8DAAAOAAAAZHJzL2Uyb0RvYy54bWyt&#10;U0uOEzEQ3SNxB8t70p1AItJKZxaEgQWCkQYOUPGn25J/sp10cgkugMQOVizZcxuGY1B2hwwMQpoF&#10;vbDKVc/P9V6XVxcHo8lehKicbel0UlMiLHNc2a6l795ePnpKSUxgOWhnRUuPItKL9cMHq8E3YuZ6&#10;p7kIBElsbAbf0j4l31RVZL0wECfOC4tF6YKBhNvQVTzAgOxGV7O6XlSDC9wHx0SMmN2MRXpiDPch&#10;dFIqJjaO7YywaWQNQkNCSbFXPtJ16VZKwdIbKaNIRLcUlaay4iUYb/NarVfQdAF8r9ipBbhPC3c0&#10;GVAWLz1TbSAB2QX1F5VRLLjoZJowZ6pRSHEEVUzrO95c9+BF0YJWR382Pf4/WvZ6fxWI4i2dzZ9Q&#10;YsHgL7/58PX7+08/vn3E9ebLZ7LINg0+Noi+9lfhtIsYZs0HGQyRWvmXOE/FBdRFDsXk49lkcUiE&#10;YXLxeE4Jw/y8Xi7reaauRo7M5UNML4QzJAct1cpmA6CB/auYRugvSE5rS4aWLuezzAk4jRKnAEPj&#10;UVG0XTkbnVb8UmmdT8TQbZ/pQPaQJ6J8pxb+gOVLNhD7EVdKGQZNcDvLS9QL4M8tJ+no0TOLj4Xm&#10;ZozglGiBbytHBZlA6VtkCgpsp/+BRi+0RUuy3aPBOdo6fsT/tPNBdT36Mi095wrORTHwNMN58H7f&#10;F6bbd7v+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uw1OHaAAAACgEAAA8AAAAAAAAAAQAgAAAA&#10;IgAAAGRycy9kb3ducmV2LnhtbFBLAQIUABQAAAAIAIdO4kA8/IGrCQIAAP8DAAAOAAAAAAAAAAEA&#10;IAAAACkBAABkcnMvZTJvRG9jLnhtbFBLBQYAAAAABgAGAFkBAACkBQAAAAA=&#10;">
                <v:fill on="f" focussize="0,0"/>
                <v:stroke color="#000000" joinstyle="round" endarrow="block"/>
                <v:imagedata o:title=""/>
                <o:lock v:ext="edit" aspectratio="f"/>
              </v:line>
            </w:pict>
          </mc:Fallback>
        </mc:AlternateContent>
      </w: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r>
        <w:rPr>
          <w:rFonts w:hint="default"/>
          <w:sz w:val="21"/>
          <w:szCs w:val="22"/>
        </w:rPr>
        <mc:AlternateContent>
          <mc:Choice Requires="wps">
            <w:drawing>
              <wp:anchor distT="0" distB="0" distL="114300" distR="114300" simplePos="0" relativeHeight="251759616" behindDoc="0" locked="0" layoutInCell="1" allowOverlap="1">
                <wp:simplePos x="0" y="0"/>
                <wp:positionH relativeFrom="column">
                  <wp:posOffset>1391920</wp:posOffset>
                </wp:positionH>
                <wp:positionV relativeFrom="paragraph">
                  <wp:posOffset>71120</wp:posOffset>
                </wp:positionV>
                <wp:extent cx="2770505" cy="551815"/>
                <wp:effectExtent l="4445" t="4445" r="6350" b="15240"/>
                <wp:wrapNone/>
                <wp:docPr id="255" name="流程图: 过程 292"/>
                <wp:cNvGraphicFramePr/>
                <a:graphic xmlns:a="http://schemas.openxmlformats.org/drawingml/2006/main">
                  <a:graphicData uri="http://schemas.microsoft.com/office/word/2010/wordprocessingShape">
                    <wps:wsp>
                      <wps:cNvSpPr/>
                      <wps:spPr>
                        <a:xfrm>
                          <a:off x="0" y="0"/>
                          <a:ext cx="2770505" cy="551815"/>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实地核查</w:t>
                            </w:r>
                          </w:p>
                          <w:p>
                            <w:pPr>
                              <w:jc w:val="center"/>
                              <w:rPr>
                                <w:rFonts w:hint="default"/>
                                <w:sz w:val="21"/>
                                <w:szCs w:val="22"/>
                              </w:rPr>
                            </w:pPr>
                            <w:r>
                              <w:rPr>
                                <w:rFonts w:hint="eastAsia"/>
                                <w:sz w:val="21"/>
                                <w:szCs w:val="22"/>
                              </w:rPr>
                              <w:t>根据需要实地核查</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wps:txbx>
                      <wps:bodyPr vert="horz" wrap="square" anchor="t" anchorCtr="0" upright="1"/>
                    </wps:wsp>
                  </a:graphicData>
                </a:graphic>
              </wp:anchor>
            </w:drawing>
          </mc:Choice>
          <mc:Fallback>
            <w:pict>
              <v:shape id="流程图: 过程 292" o:spid="_x0000_s1026" o:spt="109" type="#_x0000_t109" style="position:absolute;left:0pt;margin-left:109.6pt;margin-top:5.6pt;height:43.45pt;width:218.15pt;z-index:251759616;mso-width-relative:page;mso-height-relative:page;" fillcolor="#FFFFFF" filled="t" stroked="t" coordsize="21600,21600" o:gfxdata="UEsDBAoAAAAAAIdO4kAAAAAAAAAAAAAAAAAEAAAAZHJzL1BLAwQUAAAACACHTuJAPwkcHdkAAAAJ&#10;AQAADwAAAGRycy9kb3ducmV2LnhtbE2PUUvDMBDH3wW/QzjBN5ekmLF1TQcbCHuR4RRxb1kT29Lm&#10;Upusm9/e80mfjuP/43+/K9ZX37PJjbENqEHOBDCHVbAt1hreXp8eFsBiMmhNH9Bp+HYR1uXtTWFy&#10;Gy744qZDqhmVYMyNhialIec8Vo3zJs7C4JCyzzB6k2gda25Hc6Fy3/NMiDn3pkW60JjBbRtXdYez&#10;17D/2KrnKLuvze5xet9vjkrsOqX1/Z0UK2DJXdMfDL/6pA4lOZ3CGW1kvYZMLjNCKZA0CZgrpYCd&#10;NCwXEnhZ8P8flD9QSwMEFAAAAAgAh07iQMpEi35GAgAAlAQAAA4AAABkcnMvZTJvRG9jLnhtbK1U&#10;S5LTMBDdU8UdVNoTO64yM+OKM4uEsKEgVQMH6MhyrCr9kJQ4YceKBUfgAlyALZyGzzFoySZDhk0W&#10;eGG3pO7X/V6rPbs9KEn23HlhdE2nk5wSrplphN7W9M3r1ZNrSnwA3YA0mtf0yD29nT9+NOttxQvT&#10;GdlwRxBE+6q3Ne1CsFWWedZxBX5iLNd42BqnIODSbbPGQY/oSmZFnj/NeuMa6wzj3uPucjikI6K7&#10;BNC0rWB8adhOcR0GVMclBKTkO2E9nadq25az8KptPQ9E1hSZhvTGJGhv4jubz6DaOrCdYGMJcEkJ&#10;DzgpEBqTnqCWEIDsnPgHSgnmjDdtmDCjsoFIUgRZTPMH2tx1YHniglJ7exLd/z9Y9nK/dkQ0NS3K&#10;khINClv+48v7n58/fv/0tSK/vn1AkxQ3RZSqt77CiDu7duPKoxl5H1qn4hcZkUOS93iSlx8CYbhZ&#10;XF3lZY5ZGJ6V5fR6WkbQ7D7aOh+ec6NINGraStMvOnBhPVyXpDDsX/gwhP1xj4m9kaJZCSnTwm03&#10;C+nIHrDtq/QMsdJ2MOym1mNqP7imMs4wpCZ9TW/KIhYMeNFbvGBoKotieb1NgGcRI9SIn8dn5Hfm&#10;Fqtegu8Gv3QU3aBSIvCoK1Qdh+aZbkg4WmyHxjmksRjFG0okx7GNVvIMIOQlnshUaiQZOzj0LFrh&#10;sDkgTDQ3pjniTcAfAwrfGfcOM+JYINW3O3CYHzTD7ZqiBoO5CMMc7awT2w6jpoltBMPLmgQdBytO&#10;w9/rVMf9z2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8JHB3ZAAAACQEAAA8AAAAAAAAAAQAg&#10;AAAAIgAAAGRycy9kb3ducmV2LnhtbFBLAQIUABQAAAAIAIdO4kDKRIt+RgIAAJQEAAAOAAAAAAAA&#10;AAEAIAAAACgBAABkcnMvZTJvRG9jLnhtbFBLBQYAAAAABgAGAFkBAADgBQ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实地核查</w:t>
                      </w:r>
                    </w:p>
                    <w:p>
                      <w:pPr>
                        <w:jc w:val="center"/>
                        <w:rPr>
                          <w:rFonts w:hint="default"/>
                          <w:sz w:val="21"/>
                          <w:szCs w:val="22"/>
                        </w:rPr>
                      </w:pPr>
                      <w:r>
                        <w:rPr>
                          <w:rFonts w:hint="eastAsia"/>
                          <w:sz w:val="21"/>
                          <w:szCs w:val="22"/>
                        </w:rPr>
                        <w:t>根据需要实地核查</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v:textbox>
              </v:shape>
            </w:pict>
          </mc:Fallback>
        </mc:AlternateContent>
      </w:r>
    </w:p>
    <w:p>
      <w:pPr>
        <w:rPr>
          <w:rFonts w:hint="eastAsia"/>
          <w:sz w:val="21"/>
          <w:szCs w:val="22"/>
        </w:rPr>
      </w:pP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760640" behindDoc="0" locked="0" layoutInCell="1" allowOverlap="1">
                <wp:simplePos x="0" y="0"/>
                <wp:positionH relativeFrom="column">
                  <wp:posOffset>2770505</wp:posOffset>
                </wp:positionH>
                <wp:positionV relativeFrom="paragraph">
                  <wp:posOffset>27940</wp:posOffset>
                </wp:positionV>
                <wp:extent cx="635" cy="426720"/>
                <wp:effectExtent l="37465" t="0" r="38100" b="11430"/>
                <wp:wrapNone/>
                <wp:docPr id="256" name="直接连接符 8"/>
                <wp:cNvGraphicFramePr/>
                <a:graphic xmlns:a="http://schemas.openxmlformats.org/drawingml/2006/main">
                  <a:graphicData uri="http://schemas.microsoft.com/office/word/2010/wordprocessingShape">
                    <wps:wsp>
                      <wps:cNvSpPr/>
                      <wps:spPr>
                        <a:xfrm>
                          <a:off x="0" y="0"/>
                          <a:ext cx="635" cy="42672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8" o:spid="_x0000_s1026" o:spt="20" style="position:absolute;left:0pt;margin-left:218.15pt;margin-top:2.2pt;height:33.6pt;width:0.05pt;z-index:251760640;mso-width-relative:page;mso-height-relative:page;" filled="f" stroked="t" coordsize="21600,21600" o:gfxdata="UEsDBAoAAAAAAIdO4kAAAAAAAAAAAAAAAAAEAAAAZHJzL1BLAwQUAAAACACHTuJApahWK9gAAAAI&#10;AQAADwAAAGRycy9kb3ducmV2LnhtbE2PwU7DMBBE70j8g7VI3KgTWoUojdMDUrm0gNoiRG9uvCQR&#10;8TqynTb8PcsJbjOa0ezbcjXZXpzRh86RgnSWgECqnemoUfB2WN/lIELUZHTvCBV8Y4BVdX1V6sK4&#10;C+3wvI+N4BEKhVbQxjgUUoa6RavDzA1InH06b3Vk6xtpvL7wuO3lfZJk0uqO+EKrB3xssf7aj1bB&#10;brve5O+bcar98Sl9Obxunz9CrtTtTZosQUSc4l8ZfvEZHSpmOrmRTBC9gsU8m3OVxQIE5+xZnBQ8&#10;pBnIqpT/H6h+AFBLAwQUAAAACACHTuJAKljEdwQCAAD1AwAADgAAAGRycy9lMm9Eb2MueG1srVNL&#10;jhMxEN0jcQfLe9JJQ8LQSmcWhGGDYKSBA1T86bbkn2wnnVyCCyCxgxVL9tyG4RiU3SGBQUizoBfu&#10;crnqVb3n8vJybzTZiRCVsy2dTaaUCMscV7Zr6bu3V48uKIkJLAftrGjpQUR6uXr4YDn4RtSud5qL&#10;QBDExmbwLe1T8k1VRdYLA3HivLB4KF0wkHAbuooHGBDd6KqeThfV4AL3wTERI3rX4yE9Iob7ADop&#10;FRNrx7ZG2DSiBqEhIaXYKx/pqnQrpWDpjZRRJKJbikxTWbEI2pu8VqslNF0A3yt2bAHu08IdTgaU&#10;xaInqDUkINug/oIyigUXnUwT5kw1EimKIIvZ9I42Nz14Ubig1NGfRI//D5a93l0HonhL6/mCEgsG&#10;r/z2w9fv7z/9+PYR19svn8lFlmnwscHoG38djruIZua8l8HkP7Ih+yLt4SSt2CfC0Ll4PKeEof9J&#10;vXhaF92rc6YPMb0UzpBstFQrm2lDA7tXMWE1DP0Vkt3akqGlz+Z1xgScQYl3j6bxyCParuRGpxW/&#10;UlrnjBi6zXMdyA7yHJQvc0LcP8JykTXEfowrR+OEBLe1HBOg6QXwF5aTdPColMUnQnMzRnBKtMAX&#10;la0SmUDpc2QKCmyn/xGNjWiL/WSRR1mztXH8gLez9UF1PeoyKz3nE5yG0v1xcvO4/b4vSOfXu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ahWK9gAAAAIAQAADwAAAAAAAAABACAAAAAiAAAAZHJz&#10;L2Rvd25yZXYueG1sUEsBAhQAFAAAAAgAh07iQCpYxHcEAgAA9QMAAA4AAAAAAAAAAQAgAAAAJwEA&#10;AGRycy9lMm9Eb2MueG1sUEsFBgAAAAAGAAYAWQEAAJ0FAAAAAA==&#10;">
                <v:fill on="f" focussize="0,0"/>
                <v:stroke color="#000000" joinstyle="round" endarrow="block"/>
                <v:imagedata o:title=""/>
                <o:lock v:ext="edit" aspectratio="f"/>
              </v:line>
            </w:pict>
          </mc:Fallback>
        </mc:AlternateContent>
      </w:r>
    </w:p>
    <w:p>
      <w:pPr>
        <w:rPr>
          <w:rFonts w:hint="eastAsia"/>
          <w:sz w:val="21"/>
          <w:szCs w:val="22"/>
        </w:rPr>
      </w:pPr>
      <w:r>
        <w:rPr>
          <w:rFonts w:hint="default"/>
          <w:sz w:val="21"/>
          <w:szCs w:val="22"/>
        </w:rPr>
        <mc:AlternateContent>
          <mc:Choice Requires="wps">
            <w:drawing>
              <wp:anchor distT="0" distB="0" distL="114300" distR="114300" simplePos="0" relativeHeight="251761664" behindDoc="0" locked="0" layoutInCell="1" allowOverlap="1">
                <wp:simplePos x="0" y="0"/>
                <wp:positionH relativeFrom="column">
                  <wp:posOffset>1143635</wp:posOffset>
                </wp:positionH>
                <wp:positionV relativeFrom="paragraph">
                  <wp:posOffset>56515</wp:posOffset>
                </wp:positionV>
                <wp:extent cx="1466215" cy="467360"/>
                <wp:effectExtent l="0" t="0" r="0" b="0"/>
                <wp:wrapNone/>
                <wp:docPr id="257" name="矩形 11"/>
                <wp:cNvGraphicFramePr/>
                <a:graphic xmlns:a="http://schemas.openxmlformats.org/drawingml/2006/main">
                  <a:graphicData uri="http://schemas.microsoft.com/office/word/2010/wordprocessingShape">
                    <wps:wsp>
                      <wps:cNvSpPr/>
                      <wps:spPr>
                        <a:xfrm>
                          <a:off x="0" y="0"/>
                          <a:ext cx="1466215" cy="467360"/>
                        </a:xfrm>
                        <a:prstGeom prst="rect">
                          <a:avLst/>
                        </a:prstGeom>
                        <a:solidFill>
                          <a:srgbClr val="FFFFFF">
                            <a:alpha val="0"/>
                          </a:srgbClr>
                        </a:solidFill>
                        <a:ln>
                          <a:noFill/>
                        </a:ln>
                      </wps:spPr>
                      <wps:txbx>
                        <w:txbxContent>
                          <w:p>
                            <w:pPr>
                              <w:rPr>
                                <w:rFonts w:hint="eastAsia"/>
                                <w:sz w:val="21"/>
                                <w:szCs w:val="22"/>
                              </w:rPr>
                            </w:pPr>
                          </w:p>
                          <w:p>
                            <w:pPr>
                              <w:rPr>
                                <w:rFonts w:hint="eastAsia"/>
                                <w:sz w:val="21"/>
                                <w:szCs w:val="22"/>
                              </w:rPr>
                            </w:pPr>
                            <w:r>
                              <w:rPr>
                                <w:rFonts w:hint="eastAsia"/>
                                <w:sz w:val="21"/>
                                <w:szCs w:val="22"/>
                              </w:rPr>
                              <w:t>不予许可</w:t>
                            </w:r>
                          </w:p>
                        </w:txbxContent>
                      </wps:txbx>
                      <wps:bodyPr vert="horz" wrap="square" anchor="t" anchorCtr="0" upright="1"/>
                    </wps:wsp>
                  </a:graphicData>
                </a:graphic>
              </wp:anchor>
            </w:drawing>
          </mc:Choice>
          <mc:Fallback>
            <w:pict>
              <v:rect id="矩形 11" o:spid="_x0000_s1026" o:spt="1" style="position:absolute;left:0pt;margin-left:90.05pt;margin-top:4.45pt;height:36.8pt;width:115.45pt;z-index:251761664;mso-width-relative:page;mso-height-relative:page;" fillcolor="#FFFFFF" filled="t" stroked="f" coordsize="21600,21600" o:gfxdata="UEsDBAoAAAAAAIdO4kAAAAAAAAAAAAAAAAAEAAAAZHJzL1BLAwQUAAAACACHTuJAGjztn9UAAAAI&#10;AQAADwAAAGRycy9kb3ducmV2LnhtbE2PO0/DMBSFdyT+g3WR2Kjt8lAa4nSgzcDAQArq6sa3SUR8&#10;HcVuG/49lwnGT+foPIr17Adxxin2gQzohQKB1ATXU2vgY1fdZSBisuTsEAgNfGOEdXl9VdjchQu9&#10;47lOreAQirk10KU05lLGpkNv4yKMSKwdw+RtYpxa6SZ74XA/yKVST9LbnrihsyO+dNh81SdvoK4+&#10;3dtqn+73Ya7a7etmc9yOO2Nub7R6BpFwTn9m+J3P06HkTYdwIhfFwJwpzVYD2QoE6w9a87cD8/IR&#10;ZFnI/wfKH1BLAwQUAAAACACHTuJABQDqI+IBAAC9AwAADgAAAGRycy9lMm9Eb2MueG1srVPNjtMw&#10;EL4j8Q6W7zRN2e2iqOketioXBCstPIDrOI0l/zHjNikvg8SNh+BxEK/B2Em7sFz2QA7OzHj8zXyf&#10;x6vbwRp2VIDau5qXszlnyknfaLev+aeP21dvOMMoXCOMd6rmJ4X8dv3yxaoPlVr4zptGASMQh1Uf&#10;at7FGKqiQNkpK3Dmg3K02XqwIpIL+6IB0RO6NcViPl8WvYcmgJcKkaKbcZNPiPAcQN+2WqqNlwer&#10;XBxRQRkRiRJ2OiBf527bVsn4oW1RRWZqTkxjXqkI2bu0FuuVqPYgQqfl1IJ4TgtPOFmhHRW9QG1E&#10;FOwA+h8oqyV49G2cSW+LkUhWhFiU8yfaPHQiqMyFpMZwER3/H6x8f7wHppuaL65vOHPC0pX/+vr9&#10;549vrCyTPH3AirIewj1MHpKZuA4t2PQnFmzIkp4ukqohMknB8mq5XJTXnEnau1revF5mzYvH0wEw&#10;vlXesmTUHOjKspLi+A4jVaTUc0oqht7oZquNyQ7sd3cG2FHQ9W7zN541oRNj9FwOx9SM9xeGcQnJ&#10;+YQ5lkuRItEeiSYrDrthYr/zzYkkoxdE3XYevnDW0/zUHD8fBCjOhJMUrnk8m3dxHLhDAL3v6FTW&#10;NVegW80dTROYxuZPP/fx+Or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PO2f1QAAAAgBAAAP&#10;AAAAAAAAAAEAIAAAACIAAABkcnMvZG93bnJldi54bWxQSwECFAAUAAAACACHTuJABQDqI+IBAAC9&#10;AwAADgAAAAAAAAABACAAAAAkAQAAZHJzL2Uyb0RvYy54bWxQSwUGAAAAAAYABgBZAQAAeAUAAAAA&#10;">
                <v:fill on="t" opacity="0f" focussize="0,0"/>
                <v:stroke on="f"/>
                <v:imagedata o:title=""/>
                <o:lock v:ext="edit" aspectratio="f"/>
                <v:textbox>
                  <w:txbxContent>
                    <w:p>
                      <w:pPr>
                        <w:rPr>
                          <w:rFonts w:hint="eastAsia"/>
                          <w:sz w:val="21"/>
                          <w:szCs w:val="22"/>
                        </w:rPr>
                      </w:pPr>
                    </w:p>
                    <w:p>
                      <w:pPr>
                        <w:rPr>
                          <w:rFonts w:hint="eastAsia"/>
                          <w:sz w:val="21"/>
                          <w:szCs w:val="22"/>
                        </w:rPr>
                      </w:pPr>
                      <w:r>
                        <w:rPr>
                          <w:rFonts w:hint="eastAsia"/>
                          <w:sz w:val="21"/>
                          <w:szCs w:val="22"/>
                        </w:rPr>
                        <w:t>不予许可</w:t>
                      </w:r>
                    </w:p>
                  </w:txbxContent>
                </v:textbox>
              </v:rect>
            </w:pict>
          </mc:Fallback>
        </mc:AlternateContent>
      </w:r>
    </w:p>
    <w:p>
      <w:pPr>
        <w:rPr>
          <w:rFonts w:hint="eastAsia"/>
          <w:sz w:val="21"/>
          <w:szCs w:val="22"/>
        </w:rPr>
      </w:pPr>
      <w:r>
        <w:rPr>
          <w:rFonts w:hint="default"/>
          <w:sz w:val="20"/>
          <w:szCs w:val="18"/>
        </w:rPr>
        <mc:AlternateContent>
          <mc:Choice Requires="wps">
            <w:drawing>
              <wp:anchor distT="0" distB="0" distL="114300" distR="114300" simplePos="0" relativeHeight="251762688" behindDoc="0" locked="0" layoutInCell="1" allowOverlap="1">
                <wp:simplePos x="0" y="0"/>
                <wp:positionH relativeFrom="column">
                  <wp:posOffset>1990090</wp:posOffset>
                </wp:positionH>
                <wp:positionV relativeFrom="paragraph">
                  <wp:posOffset>62230</wp:posOffset>
                </wp:positionV>
                <wp:extent cx="1571625" cy="541020"/>
                <wp:effectExtent l="14605" t="5080" r="33020" b="6350"/>
                <wp:wrapNone/>
                <wp:docPr id="258" name="流程图: 决策 10"/>
                <wp:cNvGraphicFramePr/>
                <a:graphic xmlns:a="http://schemas.openxmlformats.org/drawingml/2006/main">
                  <a:graphicData uri="http://schemas.microsoft.com/office/word/2010/wordprocessingShape">
                    <wps:wsp>
                      <wps:cNvSpPr/>
                      <wps:spPr>
                        <a:xfrm>
                          <a:off x="0" y="0"/>
                          <a:ext cx="1571625" cy="541020"/>
                        </a:xfrm>
                        <a:prstGeom prst="flowChartDecision">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决定</w:t>
                            </w:r>
                          </w:p>
                        </w:txbxContent>
                      </wps:txbx>
                      <wps:bodyPr vert="horz" wrap="square" anchor="t" anchorCtr="0" upright="1"/>
                    </wps:wsp>
                  </a:graphicData>
                </a:graphic>
              </wp:anchor>
            </w:drawing>
          </mc:Choice>
          <mc:Fallback>
            <w:pict>
              <v:shape id="流程图: 决策 10" o:spid="_x0000_s1026" o:spt="110" type="#_x0000_t110" style="position:absolute;left:0pt;margin-left:156.7pt;margin-top:4.9pt;height:42.6pt;width:123.75pt;z-index:251762688;mso-width-relative:page;mso-height-relative:page;" fillcolor="#FFFFFF" filled="t" stroked="t" coordsize="21600,21600" o:gfxdata="UEsDBAoAAAAAAIdO4kAAAAAAAAAAAAAAAAAEAAAAZHJzL1BLAwQUAAAACACHTuJAHUN4ntcAAAAI&#10;AQAADwAAAGRycy9kb3ducmV2LnhtbE2PwU7DMBBE70j8g7VI3KgdSioa4lQIhIQEl4aKcnTjJY6I&#10;11HsNuHvWU5wHM1o5k25mX0vTjjGLpCGbKFAIDXBdtRq2L09Xd2CiMmQNX0g1PCNETbV+VlpChsm&#10;2uKpTq3gEoqF0eBSGgopY+PQm7gIAxJ7n2H0JrEcW2lHM3G57+W1UivpTUe84MyADw6br/roNdDj&#10;/OpePubnPO7f7+tt2+72btL68iJTdyASzukvDL/4jA4VMx3CkWwUvYZltrzhqIY1P2A/X6k1iAPr&#10;XIGsSvn/QPUDUEsDBBQAAAAIAIdO4kB/zXo8SQIAAJQEAAAOAAAAZHJzL2Uyb0RvYy54bWytVL2S&#10;0zAQ7pnhHTTqie0MOcAT54qE0DBwMwcPsJHlWDP6Q1Jih46Ghp6GF6C5iqHlbY57DVZyLiFHkwIX&#10;9kra/Xa/T7ueXvZKki13Xhhd0WKUU8I1M7XQ64q+f7d88pwSH0DXII3mFd1xTy9njx9NO1vysWmN&#10;rLkjCKJ92dmKtiHYMss8a7kCPzKWazxsjFMQcOnWWe2gQ3Qls3GeX2SdcbV1hnHvcXcxHNI9ojsH&#10;0DSNYHxh2EZxHQZUxyUEpORbYT2dpWqbhrPwtmk8D0RWFJmG9MYkaK/iO5tNoVw7sK1g+xLgnBIe&#10;cFIgNCY9QC0gANk48Q+UEswZb5owYkZlA5GkCLIo8gfaXLdgeeKCUnt7EN3/P1j2ZnvliKgrOp7g&#10;xWtQeOW/f366+/7l9tuvktx+/nF385UUSanO+hIDru2VQ93iyqMZafeNU/GLhEif1N0d1OV9IAw3&#10;i8mz4mI8oYTh2eRpkY8TaHaMts6HV9woEo2KNtJ08xZcWHAmYrsmhWH72gdMj3H3/jGzN1LUSyFl&#10;Wrj1ai4d2QJe+zI9Q6y0LQy797n94JrwTjCkJl1FX0xSxYCN3mCDYfHKolherxPgScQeao+fxyf2&#10;FxZ64harXoBvB790NLShEoFHYaFsOdQvdU3CzuJ1aJxDGotRvKZEchzbaCXPAEKe44lFSI21HC8t&#10;WqFf9QgTzZWpd9gJ+GNA5VvjPmJGHAuk+mEDDvODZrhdUdRgMOdhmKONdWLdYlSR2EYwbNbEez9Y&#10;cRr+Xqc6jj+T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Q3ie1wAAAAgBAAAPAAAAAAAAAAEA&#10;IAAAACIAAABkcnMvZG93bnJldi54bWxQSwECFAAUAAAACACHTuJAf816PEkCAACUBAAADgAAAAAA&#10;AAABACAAAAAmAQAAZHJzL2Uyb0RvYy54bWxQSwUGAAAAAAYABgBZAQAA4QU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决定</w:t>
                      </w:r>
                    </w:p>
                  </w:txbxContent>
                </v:textbox>
              </v:shape>
            </w:pict>
          </mc:Fallback>
        </mc:AlternateContent>
      </w:r>
    </w:p>
    <w:p>
      <w:pPr>
        <w:rPr>
          <w:rFonts w:hint="eastAsia"/>
          <w:sz w:val="21"/>
          <w:szCs w:val="22"/>
        </w:rPr>
      </w:pP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763712" behindDoc="0" locked="0" layoutInCell="1" allowOverlap="1">
                <wp:simplePos x="0" y="0"/>
                <wp:positionH relativeFrom="column">
                  <wp:posOffset>2770505</wp:posOffset>
                </wp:positionH>
                <wp:positionV relativeFrom="paragraph">
                  <wp:posOffset>15240</wp:posOffset>
                </wp:positionV>
                <wp:extent cx="635" cy="454660"/>
                <wp:effectExtent l="37465" t="0" r="38100" b="2540"/>
                <wp:wrapNone/>
                <wp:docPr id="259" name="直接连接符 13"/>
                <wp:cNvGraphicFramePr/>
                <a:graphic xmlns:a="http://schemas.openxmlformats.org/drawingml/2006/main">
                  <a:graphicData uri="http://schemas.microsoft.com/office/word/2010/wordprocessingShape">
                    <wps:wsp>
                      <wps:cNvSpPr/>
                      <wps:spPr>
                        <a:xfrm>
                          <a:off x="0" y="0"/>
                          <a:ext cx="635" cy="45466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13" o:spid="_x0000_s1026" o:spt="20" style="position:absolute;left:0pt;margin-left:218.15pt;margin-top:1.2pt;height:35.8pt;width:0.05pt;z-index:251763712;mso-width-relative:page;mso-height-relative:page;" filled="f" stroked="t" coordsize="21600,21600" o:gfxdata="UEsDBAoAAAAAAIdO4kAAAAAAAAAAAAAAAAAEAAAAZHJzL1BLAwQUAAAACACHTuJAaQ3CKdgAAAAI&#10;AQAADwAAAGRycy9kb3ducmV2LnhtbE2PwU7DMBBE70j8g7VI3KidNipRyKYHpHJpAbVFCG5ubJKI&#10;eB3FThv+nuVUbjua0eybYjW5TpzsEFpPCMlMgbBUedNSjfB2WN9lIELUZHTnySL82ACr8vqq0Lnx&#10;Z9rZ0z7Wgkso5BqhibHPpQxVY50OM99bYu/LD05HlkMtzaDPXO46OVdqKZ1uiT80urePja2+96ND&#10;2G3Xm+x9M07V8PmUvBxet88fIUO8vUnUA4hop3gJwx8+o0PJTEc/kgmiQ0gXywVHEeYpCPZZ83FE&#10;uE8VyLKQ/weUv1BLAwQUAAAACACHTuJAd9rwaAUCAAD2AwAADgAAAGRycy9lMm9Eb2MueG1srVPN&#10;bhMxEL4j8Q6W73STtInoKpseCOWCoFLhASa2d9eS/+Rx/l6CF0DiBieO3Hmblsdg7A0JFCH1wB68&#10;4/HMN/N9Hs+vdtawjYqovWv4+GzEmXLCS+26hr9/d/3sOWeYwEkw3qmG7xXyq8XTJ/NtqNXE995I&#10;FRmBOKy3oeF9SqGuKhS9soBnPihHh62PFhJtY1fJCFtCt6aajEazauujDNELhUje5XDID4jxMYC+&#10;bbVQSy/WVrk0oEZlIBEl7HVAvijdtq0S6W3bokrMNJyYprJSEbJXea0Wc6i7CKHX4tACPKaFB5ws&#10;aEdFj1BLSMDWUf8FZbWIHn2bzoS31UCkKEIsxqMH2tz2EFThQlJjOIqO/w9WvNncRKZlwyfTS84c&#10;WLry+4/f7j58/vH9E633X7+w8XnWaRuwpvDbcBMPOyQzk9610eY/0WG7ou3+qK3aJSbIOTufcibI&#10;fzG9mM2K8NUpM0RMr5S3LBsNN9pl3lDD5jUmqkahv0Ky2zi2bfjldJIxgYawpcsn0wYigq4rueiN&#10;ltfamJyBsVu9MJFtIA9C+TInwv0jLBdZAvZDXDkaRiT6tZOUAHWvQL50kqV9IKkcvRGem7FKcmYU&#10;PalslcgE2pwiU9TgOvOPaGrEOOonizzImq2Vl3u6nnWIuutJl3HpOZ/QOJTuD6Ob5+33fUE6Pdf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kNwinYAAAACAEAAA8AAAAAAAAAAQAgAAAAIgAAAGRy&#10;cy9kb3ducmV2LnhtbFBLAQIUABQAAAAIAIdO4kB32vBoBQIAAPYDAAAOAAAAAAAAAAEAIAAAACcB&#10;AABkcnMvZTJvRG9jLnhtbFBLBQYAAAAABgAGAFkBAACeBQAAAAA=&#10;">
                <v:fill on="f" focussize="0,0"/>
                <v:stroke color="#000000" joinstyle="round" endarrow="block"/>
                <v:imagedata o:title=""/>
                <o:lock v:ext="edit" aspectratio="f"/>
              </v:line>
            </w:pict>
          </mc:Fallback>
        </mc:AlternateContent>
      </w: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764736" behindDoc="0" locked="0" layoutInCell="1" allowOverlap="1">
                <wp:simplePos x="0" y="0"/>
                <wp:positionH relativeFrom="column">
                  <wp:posOffset>1760855</wp:posOffset>
                </wp:positionH>
                <wp:positionV relativeFrom="paragraph">
                  <wp:posOffset>94615</wp:posOffset>
                </wp:positionV>
                <wp:extent cx="2019300" cy="685800"/>
                <wp:effectExtent l="4445" t="4445" r="14605" b="14605"/>
                <wp:wrapNone/>
                <wp:docPr id="260" name="流程图: 过程 12"/>
                <wp:cNvGraphicFramePr/>
                <a:graphic xmlns:a="http://schemas.openxmlformats.org/drawingml/2006/main">
                  <a:graphicData uri="http://schemas.microsoft.com/office/word/2010/wordprocessingShape">
                    <wps:wsp>
                      <wps:cNvSpPr/>
                      <wps:spPr>
                        <a:xfrm>
                          <a:off x="0" y="0"/>
                          <a:ext cx="2019300" cy="68580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办结</w:t>
                            </w:r>
                          </w:p>
                          <w:p>
                            <w:pPr>
                              <w:jc w:val="center"/>
                              <w:rPr>
                                <w:rFonts w:hint="eastAsia"/>
                                <w:sz w:val="21"/>
                                <w:szCs w:val="22"/>
                              </w:rPr>
                            </w:pPr>
                            <w:r>
                              <w:rPr>
                                <w:rFonts w:hint="eastAsia"/>
                                <w:sz w:val="21"/>
                                <w:szCs w:val="22"/>
                              </w:rPr>
                              <w:t>发《准予运输许可证》或《驳回通知书》，通知申请人领取。</w:t>
                            </w:r>
                          </w:p>
                        </w:txbxContent>
                      </wps:txbx>
                      <wps:bodyPr vert="horz" wrap="square" anchor="t" anchorCtr="0" upright="1"/>
                    </wps:wsp>
                  </a:graphicData>
                </a:graphic>
              </wp:anchor>
            </w:drawing>
          </mc:Choice>
          <mc:Fallback>
            <w:pict>
              <v:shape id="流程图: 过程 12" o:spid="_x0000_s1026" o:spt="109" type="#_x0000_t109" style="position:absolute;left:0pt;margin-left:138.65pt;margin-top:7.45pt;height:54pt;width:159pt;z-index:251764736;mso-width-relative:page;mso-height-relative:page;" fillcolor="#FFFFFF" filled="t" stroked="t" coordsize="21600,21600" o:gfxdata="UEsDBAoAAAAAAIdO4kAAAAAAAAAAAAAAAAAEAAAAZHJzL1BLAwQUAAAACACHTuJAY5C+tNoAAAAK&#10;AQAADwAAAGRycy9kb3ducmV2LnhtbE2PwU7DMBBE70j8g7VI3KidUFMS4lRqJaReUEVBCG5ubJIo&#10;8TrEblr+vsupHHfmaXamWJ5czyY7htajgmQmgFmsvGmxVvD+9nz3CCxEjUb3Hq2CXxtgWV5fFTo3&#10;/oivdtrFmlEIhlwraGIccs5D1Vinw8wPFsn79qPTkc6x5mbURwp3PU+FeOBOt0gfGj3YdWOrbndw&#10;Crafa/kSku5ntZlPH9vVlxSbTip1e5OIJ2DRnuIFhr/6VB1K6rT3BzSB9QrSxeKeUDLmGTACZCZJ&#10;2JOQphnwsuD/J5RnUEsDBBQAAAAIAIdO4kDTK/45RAIAAJMEAAAOAAAAZHJzL2Uyb0RvYy54bWyt&#10;VEuS0zAQ3VPFHVTaEzuhksq44swiIWwoSNXAATqyHKtKPyQldtixYsERuAAXYMuchs8xaMmeDBk2&#10;s8ALuyV1v+731O3FdackOXLnhdElHY9ySrhmphJ6X9J3bzfP5pT4ALoCaTQv6Yl7er18+mTR2oJP&#10;TGNkxR1BEO2L1pa0CcEWWeZZwxX4kbFc42FtnIKAS7fPKgctoiuZTfJ8lrXGVdYZxr3H3XV/SAdE&#10;9xhAU9eC8bVhB8V16FEdlxCQkm+E9XSZqq1rzsKbuvY8EFlSZBrSG5OgvYvvbLmAYu/ANoINJcBj&#10;SnjASYHQmPQMtYYA5ODEP1BKMGe8qcOIGZX1RJIiyGKcP9DmpgHLExeU2tuz6P7/wbLXx60joirp&#10;ZIaaaFB45T+/ffz19fOPL98L8vv2E5pkPIlKtdYXGHBjt25YeTQj7a52Kn6REOmSuqezurwLhOEm&#10;Erx6nmMShmez+XSONsJk99HW+fCSG0WiUdJamnbVgAvbvluSwHB85UMfduceE3sjRbURUqaF2+9W&#10;0pEj4K1v0tPHSttAv3uX2veuqYwLDKlJW9Kr6WSKBQP2eY39haayqJXX+wR4ETFADfh5fAZ+F26x&#10;6jX4pvdLR9ENCiUCj7pC0XCoXuiKhJPF29A4hjQWo3hFieQ4tdFKngGEfIwniiw1kow32N9ZtEK3&#10;6xAmmjtTnbAR8L+AwjfGfcCMOBVI9f0BHOYHzXC7pKhBb65CP0YH68S+wahxYhvBsFeToMNcxWH4&#10;e53quP+X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5C+tNoAAAAKAQAADwAAAAAAAAABACAA&#10;AAAiAAAAZHJzL2Rvd25yZXYueG1sUEsBAhQAFAAAAAgAh07iQNMr/jlEAgAAkwQAAA4AAAAAAAAA&#10;AQAgAAAAKQEAAGRycy9lMm9Eb2MueG1sUEsFBgAAAAAGAAYAWQEAAN8FA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办结</w:t>
                      </w:r>
                    </w:p>
                    <w:p>
                      <w:pPr>
                        <w:jc w:val="center"/>
                        <w:rPr>
                          <w:rFonts w:hint="eastAsia"/>
                          <w:sz w:val="21"/>
                          <w:szCs w:val="22"/>
                        </w:rPr>
                      </w:pPr>
                      <w:r>
                        <w:rPr>
                          <w:rFonts w:hint="eastAsia"/>
                          <w:sz w:val="21"/>
                          <w:szCs w:val="22"/>
                        </w:rPr>
                        <w:t>发《准予运输许可证》或《驳回通知书》，通知申请人领取。</w:t>
                      </w:r>
                    </w:p>
                  </w:txbxContent>
                </v:textbox>
              </v:shape>
            </w:pict>
          </mc:Fallback>
        </mc:AlternateContent>
      </w: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rPr>
          <w:rFonts w:hint="default"/>
          <w:sz w:val="21"/>
          <w:szCs w:val="22"/>
        </w:rPr>
      </w:pPr>
    </w:p>
    <w:p>
      <w:pPr>
        <w:rPr>
          <w:rFonts w:hint="default"/>
          <w:sz w:val="21"/>
          <w:szCs w:val="22"/>
        </w:rPr>
      </w:pPr>
    </w:p>
    <w:p>
      <w:pPr>
        <w:tabs>
          <w:tab w:val="left" w:pos="6238"/>
        </w:tabs>
        <w:jc w:val="left"/>
        <w:rPr>
          <w:rFonts w:hint="eastAsia"/>
          <w:sz w:val="21"/>
          <w:szCs w:val="22"/>
        </w:rPr>
        <w:sectPr>
          <w:pgSz w:w="11906" w:h="16838"/>
          <w:pgMar w:top="1440" w:right="1800" w:bottom="1440" w:left="1800" w:header="851" w:footer="992" w:gutter="0"/>
          <w:lnNumType w:countBy="0" w:distance="360"/>
          <w:pgNumType w:fmt="numberInDash"/>
          <w:cols w:space="720" w:num="1"/>
          <w:docGrid w:type="lines" w:linePitch="312" w:charSpace="0"/>
        </w:sectPr>
      </w:pPr>
    </w:p>
    <w:p>
      <w:pPr>
        <w:rPr>
          <w:rFonts w:hint="eastAsia" w:ascii="楷体" w:hAnsi="楷体" w:eastAsia="楷体"/>
          <w:b/>
          <w:sz w:val="28"/>
          <w:szCs w:val="28"/>
        </w:rPr>
      </w:pPr>
      <w:r>
        <w:rPr>
          <w:rFonts w:hint="eastAsia" w:ascii="楷体" w:hAnsi="楷体" w:eastAsia="楷体"/>
          <w:b/>
          <w:sz w:val="28"/>
          <w:szCs w:val="28"/>
        </w:rPr>
        <w:t>第13项.易制毒化学品运输许可</w:t>
      </w:r>
      <w:r>
        <w:rPr>
          <w:rFonts w:hint="default" w:ascii="楷体" w:hAnsi="楷体" w:eastAsia="楷体"/>
          <w:b/>
          <w:sz w:val="28"/>
          <w:szCs w:val="28"/>
        </w:rPr>
        <mc:AlternateContent>
          <mc:Choice Requires="wps">
            <w:drawing>
              <wp:anchor distT="0" distB="0" distL="114300" distR="114300" simplePos="0" relativeHeight="251766784" behindDoc="0" locked="0" layoutInCell="1" allowOverlap="1">
                <wp:simplePos x="0" y="0"/>
                <wp:positionH relativeFrom="column">
                  <wp:posOffset>2760980</wp:posOffset>
                </wp:positionH>
                <wp:positionV relativeFrom="paragraph">
                  <wp:posOffset>919480</wp:posOffset>
                </wp:positionV>
                <wp:extent cx="635" cy="438150"/>
                <wp:effectExtent l="37465" t="0" r="38100" b="0"/>
                <wp:wrapNone/>
                <wp:docPr id="262" name="直接连接符 294"/>
                <wp:cNvGraphicFramePr/>
                <a:graphic xmlns:a="http://schemas.openxmlformats.org/drawingml/2006/main">
                  <a:graphicData uri="http://schemas.microsoft.com/office/word/2010/wordprocessingShape">
                    <wps:wsp>
                      <wps:cNvSpPr/>
                      <wps:spPr>
                        <a:xfrm>
                          <a:off x="0" y="0"/>
                          <a:ext cx="635" cy="43815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94" o:spid="_x0000_s1026" o:spt="20" style="position:absolute;left:0pt;margin-left:217.4pt;margin-top:72.4pt;height:34.5pt;width:0.05pt;z-index:251766784;mso-width-relative:page;mso-height-relative:page;" filled="f" stroked="t" coordsize="21600,21600" o:gfxdata="UEsDBAoAAAAAAIdO4kAAAAAAAAAAAAAAAAAEAAAAZHJzL1BLAwQUAAAACACHTuJAWAHhANoAAAAL&#10;AQAADwAAAGRycy9kb3ducmV2LnhtbE2PQU/DMAyF70j8h8hI3FjarUKlNN0BaVw2QNsQglvWmLai&#10;caok3cq/xzuNm+339Py9cjnZXhzRh86RgnSWgECqnemoUfC+X93lIELUZHTvCBX8YoBldX1V6sK4&#10;E23xuIuN4BAKhVbQxjgUUoa6RavDzA1IrH07b3Xk1TfSeH3icNvLeZLcS6s74g+tHvCpxfpnN1oF&#10;281qnX+sx6n2X8/p6/5t8/IZcqVub9LkEUTEKV7McMZndKiY6eBGMkH0CrJFxuiRhew8sIMvDyAO&#10;CubpIgdZlfJ/h+oPUEsDBBQAAAAIAIdO4kAvGklEBwIAAPcDAAAOAAAAZHJzL2Uyb0RvYy54bWyt&#10;U81uEzEQviPxDpbvZJNtU7WrbHoglAuCSoUHmPhn15L/ZDvZ5CV4ASRucOLInbehPAZjb0igCKkH&#10;9uAdj2e+me/zeHG9M5psRYjK2ZbOJlNKhGWOK9u19N3bm2eXlMQEloN2VrR0LyK9Xj59shh8I2rX&#10;O81FIAhiYzP4lvYp+aaqIuuFgThxXlg8lC4YSLgNXcUDDIhudFVPpxfV4AL3wTERI3pX4yE9IIbH&#10;ADopFRMrxzZG2DSiBqEhIaXYKx/psnQrpWDpjZRRJKJbikxTWbEI2uu8VssFNF0A3yt2aAEe08ID&#10;TgaUxaJHqBUkIJug/oIyigUXnUwT5kw1EimKIIvZ9IE2dz14Ubig1NEfRY//D5a93t4GonhL64ua&#10;EgsGr/z+w9fv7z/9+PYR1/svn0l9dZ6FGnxsMP7O34bDLqKZWe9kMPmPfMiuiLs/iit2iTB0XpzN&#10;KWHoPz+7nM2L8tUp04eYXgpnSDZaqpXNxKGB7auYsBqG/grJbm3J0NKreZ0xAadQ4u2jaTwyibYr&#10;udFpxW+U1jkjhm79XAeyhTwJ5cucEPePsFxkBbEf48rROCPBbSzHBGh6AfyF5STtPWpl8ZHQ3IwR&#10;nBIt8E1lq0QmUPoUmYIC2+l/RGMj2mI/WeRR1mytHd/j/Wx8UF2PusxKz/kE56F0f5jdPHC/7wvS&#10;6b0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AeEA2gAAAAsBAAAPAAAAAAAAAAEAIAAAACIA&#10;AABkcnMvZG93bnJldi54bWxQSwECFAAUAAAACACHTuJALxpJRAcCAAD3AwAADgAAAAAAAAABACAA&#10;AAApAQAAZHJzL2Uyb0RvYy54bWxQSwUGAAAAAAYABgBZAQAAogUAAAAA&#10;">
                <v:fill on="f" focussize="0,0"/>
                <v:stroke color="#000000" joinstyle="round" endarrow="block"/>
                <v:imagedata o:title=""/>
                <o:lock v:ext="edit" aspectratio="f"/>
              </v:line>
            </w:pict>
          </mc:Fallback>
        </mc:AlternateContent>
      </w:r>
      <w:r>
        <w:rPr>
          <w:rFonts w:hint="default" w:ascii="楷体" w:hAnsi="楷体" w:eastAsia="楷体"/>
          <w:b/>
          <w:sz w:val="28"/>
          <w:szCs w:val="28"/>
        </w:rPr>
        <mc:AlternateContent>
          <mc:Choice Requires="wps">
            <w:drawing>
              <wp:anchor distT="0" distB="0" distL="114300" distR="114300" simplePos="0" relativeHeight="251767808" behindDoc="0" locked="0" layoutInCell="1" allowOverlap="1">
                <wp:simplePos x="0" y="0"/>
                <wp:positionH relativeFrom="column">
                  <wp:posOffset>2770505</wp:posOffset>
                </wp:positionH>
                <wp:positionV relativeFrom="paragraph">
                  <wp:posOffset>2044065</wp:posOffset>
                </wp:positionV>
                <wp:extent cx="635" cy="361950"/>
                <wp:effectExtent l="37465" t="0" r="38100" b="0"/>
                <wp:wrapNone/>
                <wp:docPr id="263" name="直接连接符 295"/>
                <wp:cNvGraphicFramePr/>
                <a:graphic xmlns:a="http://schemas.openxmlformats.org/drawingml/2006/main">
                  <a:graphicData uri="http://schemas.microsoft.com/office/word/2010/wordprocessingShape">
                    <wps:wsp>
                      <wps:cNvSpPr/>
                      <wps:spPr>
                        <a:xfrm>
                          <a:off x="0" y="0"/>
                          <a:ext cx="635" cy="36195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95" o:spid="_x0000_s1026" o:spt="20" style="position:absolute;left:0pt;margin-left:218.15pt;margin-top:160.95pt;height:28.5pt;width:0.05pt;z-index:251767808;mso-width-relative:page;mso-height-relative:page;" filled="f" stroked="t" coordsize="21600,21600" o:gfxdata="UEsDBAoAAAAAAIdO4kAAAAAAAAAAAAAAAAAEAAAAZHJzL1BLAwQUAAAACACHTuJAHEjXfdsAAAAL&#10;AQAADwAAAGRycy9kb3ducmV2LnhtbE2PwU7CQBCG7ya+w2ZMvMm2lGCp3XIwwQsoAQzB29Id28bu&#10;bNPdQn17x5Me558v/3yTL0fbigv2vnGkIJ5EIJBKZxqqFLwfVg8pCB80Gd06QgXf6GFZ3N7kOjPu&#10;Sju87EMluIR8phXUIXSZlL6s0Wo/cR0S7z5db3Xgsa+k6fWVy20rp1E0l1Y3xBdq3eFzjeXXfrAK&#10;dpvVOj2uh7HsP17it8N283ryqVL3d3H0BCLgGP5g+NVndSjY6ewGMl60CmbJPGFUQTKNFyCY4GQG&#10;4szJY7oAWeTy/w/FD1BLAwQUAAAACACHTuJAmJO9pQUCAAD3AwAADgAAAGRycy9lMm9Eb2MueG1s&#10;rVNLjhMxEN0jcQfLe9L5KBFppTMLwrBBMNLAASr+dFvyT7aTTi7BBZDYwYole27DzDEou0MCg5Bm&#10;QS/c5XLVq3rP5dXVwWiyFyEqZxs6GY0pEZY5rmzb0Pfvrp89pyQmsBy0s6KhRxHp1frpk1XvazF1&#10;ndNcBIIgNta9b2iXkq+rKrJOGIgj54XFQ+mCgYTb0FY8QI/oRlfT8XhR9S5wHxwTMaJ3MxzSE2J4&#10;DKCTUjGxcWxnhE0DahAaElKKnfKRrku3UgqW3koZRSK6ocg0lRWLoL3Na7VeQd0G8J1ipxbgMS08&#10;4GRAWSx6htpAArIL6i8oo1hw0ck0Ys5UA5GiCLKYjB9oc9uBF4ULSh39WfT4/2DZm/1NIIo3dLqY&#10;UWLB4JXfffz248Pn+++fcL37+oVMl/MsVO9jjfG3/iacdhHNzPogg8l/5EMORdzjWVxxSIShczGb&#10;U8LQP1tMlvOifHXJ9CGmV8IZko2GamUzcahh/zomrIahv0KyW1vSN3Q5n2ZMwCmUePtoGo9Mom1L&#10;bnRa8Wuldc6Iod2+0IHsIU9C+TInxP0jLBfZQOyGuHI0zEhwO8sxAepOAH9pOUlHj1pZfCQ0N2ME&#10;p0QLfFPZKpEJlL5EpqDAtvof0diItthPFnmQNVtbx494PzsfVNuhLpPScz7BeSjdn2Y3D9zv+4J0&#10;ea/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I133bAAAACwEAAA8AAAAAAAAAAQAgAAAAIgAA&#10;AGRycy9kb3ducmV2LnhtbFBLAQIUABQAAAAIAIdO4kCYk72lBQIAAPcDAAAOAAAAAAAAAAEAIAAA&#10;ACoBAABkcnMvZTJvRG9jLnhtbFBLBQYAAAAABgAGAFkBAAChBQAAAAA=&#10;">
                <v:fill on="f" focussize="0,0"/>
                <v:stroke color="#000000" joinstyle="round" endarrow="block"/>
                <v:imagedata o:title=""/>
                <o:lock v:ext="edit" aspectratio="f"/>
              </v:line>
            </w:pict>
          </mc:Fallback>
        </mc:AlternateContent>
      </w:r>
      <w:r>
        <w:rPr>
          <w:rFonts w:hint="eastAsia" w:ascii="楷体" w:hAnsi="楷体" w:eastAsia="楷体"/>
          <w:b/>
          <w:sz w:val="28"/>
          <w:szCs w:val="28"/>
        </w:rPr>
        <w:t>办理流程图</w:t>
      </w:r>
    </w:p>
    <w:p>
      <w:pPr>
        <w:jc w:val="left"/>
        <w:rPr>
          <w:rFonts w:hint="default"/>
          <w:sz w:val="21"/>
          <w:szCs w:val="22"/>
        </w:rPr>
      </w:pPr>
      <w:r>
        <w:rPr>
          <w:rFonts w:hint="default" w:ascii="楷体" w:hAnsi="楷体" w:eastAsia="楷体"/>
          <w:b/>
          <w:sz w:val="28"/>
          <w:szCs w:val="28"/>
        </w:rPr>
        <mc:AlternateContent>
          <mc:Choice Requires="wps">
            <w:drawing>
              <wp:anchor distT="0" distB="0" distL="114300" distR="114300" simplePos="0" relativeHeight="251765760" behindDoc="0" locked="0" layoutInCell="1" allowOverlap="1">
                <wp:simplePos x="0" y="0"/>
                <wp:positionH relativeFrom="column">
                  <wp:posOffset>1927860</wp:posOffset>
                </wp:positionH>
                <wp:positionV relativeFrom="paragraph">
                  <wp:posOffset>172720</wp:posOffset>
                </wp:positionV>
                <wp:extent cx="1865630" cy="339725"/>
                <wp:effectExtent l="4445" t="5080" r="15875" b="17145"/>
                <wp:wrapNone/>
                <wp:docPr id="261" name="流程图: 可选过程 293"/>
                <wp:cNvGraphicFramePr/>
                <a:graphic xmlns:a="http://schemas.openxmlformats.org/drawingml/2006/main">
                  <a:graphicData uri="http://schemas.microsoft.com/office/word/2010/wordprocessingShape">
                    <wps:wsp>
                      <wps:cNvSpPr/>
                      <wps:spPr>
                        <a:xfrm>
                          <a:off x="0" y="0"/>
                          <a:ext cx="1865630" cy="339725"/>
                        </a:xfrm>
                        <a:prstGeom prst="flowChartAlternate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p>
                            <w:pPr>
                              <w:rPr>
                                <w:rFonts w:hint="eastAsia"/>
                                <w:sz w:val="21"/>
                                <w:szCs w:val="22"/>
                              </w:rPr>
                            </w:pPr>
                          </w:p>
                        </w:txbxContent>
                      </wps:txbx>
                      <wps:bodyPr vert="horz" wrap="square" anchor="t" anchorCtr="0" upright="1"/>
                    </wps:wsp>
                  </a:graphicData>
                </a:graphic>
              </wp:anchor>
            </w:drawing>
          </mc:Choice>
          <mc:Fallback>
            <w:pict>
              <v:shape id="流程图: 可选过程 293" o:spid="_x0000_s1026" o:spt="176" type="#_x0000_t176" style="position:absolute;left:0pt;margin-left:151.8pt;margin-top:13.6pt;height:26.75pt;width:146.9pt;z-index:251765760;mso-width-relative:page;mso-height-relative:page;" fillcolor="#FFFFFF" filled="t" stroked="t" coordsize="21600,21600" o:gfxdata="UEsDBAoAAAAAAIdO4kAAAAAAAAAAAAAAAAAEAAAAZHJzL1BLAwQUAAAACACHTuJAY3eHYtkAAAAJ&#10;AQAADwAAAGRycy9kb3ducmV2LnhtbE2PwU7DMBBE70j8g7VI3KjdpDQlZFMJEIKKC22R4OjGSxIR&#10;r6PYbcLfY05wXM3TzNtiPdlOnGjwrWOE+UyBIK6cablGeNs/Xq1A+KDZ6M4xIXyTh3V5flbo3LiR&#10;t3TahVrEEva5RmhC6HMpfdWQ1X7meuKYfbrB6hDPoZZm0GMst51MlFpKq1uOC43u6b6h6mt3tAgP&#10;U9rL1zuW2cdL6t/HzSL1T8+IlxdzdQsi0BT+YPjVj+pQRqeDO7LxokNIVbqMKEKSJSAicH2TLUAc&#10;EFYqA1kW8v8H5Q9QSwMEFAAAAAgAh07iQNWKRbhYAgAAowQAAA4AAABkcnMvZTJvRG9jLnhtbK1U&#10;zY7TMBC+I/EOlu80/VHLbrTpCrWUC4JKCw8wdZzGkv+w3ablBCeEOOwD8ALcOHGFp1l+3oKxE7p0&#10;ufRADsl4PPN5vs8zubjcKUm23HlhdEEHvT4lXDNTCr0u6MsXiwdnlPgAugRpNC/onnt6Ob1/76Kx&#10;OR+a2siSO4Ig2ueNLWgdgs2zzLOaK/A9Y7nGzco4BQGXbp2VDhpEVzIb9vuTrDGutM4w7j165+0m&#10;7RDdKYCmqgTjc8M2iuvQojouISAlXwvr6TRVW1WchedV5XkgsqDINKQ3HoL2Kr6z6QXkawe2Fqwr&#10;AU4p4Q4nBULjoQeoOQQgGyf+gVKCOeNNFXrMqKwlkhRBFoP+HW2uarA8cUGpvT2I7v8fLHu2XToi&#10;yoIOJwNKNCi88u9f3v749OHm49ec3Fx//vXm/c9v79BBhuejKFhjfY55V3bpupVHM7LfVU7FL/Ii&#10;uyTy/iAy3wXC0Dk4m4wnI9Sf4d5odP5wOI6g2W22dT484UaRaBS0kqaZ1eDCIxm40xD4su2eJDhs&#10;n/rQ5v/JixV4I0W5EFKmhVuvZtKRLWAXLNLT5kpbQ+tNnYA1+DY01XOEITVpCno+xmoJA+z7CvsN&#10;TWVRO6/XCfAoo4Pq8Pvx6YgehcWq5+DrNi5txTDIlUC6yao5lI91ScLe4u1oHEsai1G8pERynOJo&#10;pcgAQp4SiUylRpLxKtvLi1bYrXYIE82VKffYGPifwBuojXuNJ+KUINVXG3B4PmiG7oKiBq05C+1Y&#10;bawT6xqzBoltBMPeTYJ2cxaH4+91quP23zL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N3h2LZ&#10;AAAACQEAAA8AAAAAAAAAAQAgAAAAIgAAAGRycy9kb3ducmV2LnhtbFBLAQIUABQAAAAIAIdO4kDV&#10;ikW4WAIAAKMEAAAOAAAAAAAAAAEAIAAAACgBAABkcnMvZTJvRG9jLnhtbFBLBQYAAAAABgAGAFkB&#10;AADyBQAAAAA=&#10;">
                <v:fill on="t" opacity="0f"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p>
                      <w:pPr>
                        <w:rPr>
                          <w:rFonts w:hint="eastAsia"/>
                          <w:sz w:val="21"/>
                          <w:szCs w:val="22"/>
                        </w:rPr>
                      </w:pP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768832" behindDoc="0" locked="0" layoutInCell="1" allowOverlap="1">
                <wp:simplePos x="0" y="0"/>
                <wp:positionH relativeFrom="column">
                  <wp:posOffset>1229995</wp:posOffset>
                </wp:positionH>
                <wp:positionV relativeFrom="paragraph">
                  <wp:posOffset>184150</wp:posOffset>
                </wp:positionV>
                <wp:extent cx="3079750" cy="669290"/>
                <wp:effectExtent l="4445" t="4445" r="20955" b="12065"/>
                <wp:wrapNone/>
                <wp:docPr id="264" name="流程图: 过程 296"/>
                <wp:cNvGraphicFramePr/>
                <a:graphic xmlns:a="http://schemas.openxmlformats.org/drawingml/2006/main">
                  <a:graphicData uri="http://schemas.microsoft.com/office/word/2010/wordprocessingShape">
                    <wps:wsp>
                      <wps:cNvSpPr/>
                      <wps:spPr>
                        <a:xfrm>
                          <a:off x="0" y="0"/>
                          <a:ext cx="3079750" cy="66929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受理</w:t>
                            </w:r>
                          </w:p>
                          <w:p>
                            <w:pPr>
                              <w:jc w:val="center"/>
                              <w:rPr>
                                <w:rFonts w:hint="eastAsia"/>
                                <w:sz w:val="21"/>
                                <w:szCs w:val="22"/>
                              </w:rPr>
                            </w:pPr>
                            <w:r>
                              <w:rPr>
                                <w:rFonts w:hint="eastAsia"/>
                                <w:sz w:val="21"/>
                                <w:szCs w:val="22"/>
                              </w:rPr>
                              <w:t xml:space="preserve"> 收到申请材料当场完成申请材料的受理工作，材料可当场更正的，允许当场更正。</w:t>
                            </w:r>
                          </w:p>
                        </w:txbxContent>
                      </wps:txbx>
                      <wps:bodyPr vert="horz" wrap="square" anchor="t" anchorCtr="0" upright="1"/>
                    </wps:wsp>
                  </a:graphicData>
                </a:graphic>
              </wp:anchor>
            </w:drawing>
          </mc:Choice>
          <mc:Fallback>
            <w:pict>
              <v:shape id="流程图: 过程 296" o:spid="_x0000_s1026" o:spt="109" type="#_x0000_t109" style="position:absolute;left:0pt;margin-left:96.85pt;margin-top:14.5pt;height:52.7pt;width:242.5pt;z-index:251768832;mso-width-relative:page;mso-height-relative:page;" fillcolor="#FFFFFF" filled="t" stroked="t" coordsize="21600,21600" o:gfxdata="UEsDBAoAAAAAAIdO4kAAAAAAAAAAAAAAAAAEAAAAZHJzL1BLAwQUAAAACACHTuJA/DmFmNsAAAAK&#10;AQAADwAAAGRycy9kb3ducmV2LnhtbE2PzU7DMBCE70i8g7VI3KidNulPiFOplZB6QVULQnBzkyWJ&#10;Eq9D7Kbl7VlOcJyd0ew32fpqOzHi4BtHGqKJAoFUuLKhSsPry9PDEoQPhkrTOUIN3+hhnd/eZCYt&#10;3YUOOB5DJbiEfGo01CH0qZS+qNEaP3E9EnufbrAmsBwqWQ7mwuW2k1Ol5tKahvhDbXrc1li0x7PV&#10;sH/fJs8+ar82u3h8228+ErVrE63v7yL1CCLgNfyF4Ref0SFnppM7U+lFx3o1W3BUw3TFmzgwXyz5&#10;cGJnFscg80z+n5D/AFBLAwQUAAAACACHTuJAI9Z/GkkCAACUBAAADgAAAGRycy9lMm9Eb2MueG1s&#10;rVRLktMwEN1TxR1U2hMngWSIK84sEsKGglQNHKAjy7aq9ENS4oQdKxYcgQtwgdnCafgcg5bsyZBh&#10;kwVe2C2p+3W/p27Prw9Kkj13Xhhd0NFgSAnXzJRC1wV993b95DklPoAuQRrNC3rknl4vHj+atzbn&#10;Y9MYWXJHEET7vLUFbUKweZZ51nAFfmAs13hYGacg4NLVWemgRXQls/FwOM1a40rrDOPe4+6qO6Q9&#10;orsE0FSVYHxl2E5xHTpUxyUEpOQbYT1dpGqrirPwpqo8D0QWFJmG9MYkaG/jO1vMIa8d2EawvgS4&#10;pIQHnBQIjUlPUCsIQHZO/AOlBHPGmyoMmFFZRyQpgixGwwfa3DRgeeKCUnt7Et3/P1j2er9xRJQF&#10;HU+fUaJB4ZX/vP346+vnH1++5eT3909okvFsGqVqrc8x4sZuXL/yaEbeh8qp+EVG5JDkPZ7k5YdA&#10;GG4+HV7NriaoPMOz6XQ2niX9s/to63x4yY0i0ShoJU27bMCFTdcuSWHYv/IBs2PYnXtM7I0U5VpI&#10;mRau3i6lI3vAa1+np4uVtoFu9y6171wT3hmG1KQt6GwynmDBgI1eYYOhqSyK5XWdAM8ieqgefxif&#10;KBoWeuYWq16Bbzq/dNS1oRKBR10hbziUL3RJwtHidWicQxqLUbykRHIc22glzwBCXuKJRUiNtcQb&#10;7O4sWuGwPSBMNLemPGIn4I8BhW+M+4AZcSyQ6vsdOMwPmuF2QVGDzlyGbo521om6wahRYhvBsFkT&#10;736w4jT8vU513P9MF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mFmNsAAAAKAQAADwAAAAAA&#10;AAABACAAAAAiAAAAZHJzL2Rvd25yZXYueG1sUEsBAhQAFAAAAAgAh07iQCPWfxpJAgAAlAQAAA4A&#10;AAAAAAAAAQAgAAAAKgEAAGRycy9lMm9Eb2MueG1sUEsFBgAAAAAGAAYAWQEAAOUFA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受理</w:t>
                      </w:r>
                    </w:p>
                    <w:p>
                      <w:pPr>
                        <w:jc w:val="center"/>
                        <w:rPr>
                          <w:rFonts w:hint="eastAsia"/>
                          <w:sz w:val="21"/>
                          <w:szCs w:val="22"/>
                        </w:rPr>
                      </w:pPr>
                      <w:r>
                        <w:rPr>
                          <w:rFonts w:hint="eastAsia"/>
                          <w:sz w:val="21"/>
                          <w:szCs w:val="22"/>
                        </w:rPr>
                        <w:t xml:space="preserve"> 收到申请材料当场完成申请材料的受理工作，材料可当场更正的，允许当场更正。</w:t>
                      </w:r>
                    </w:p>
                  </w:txbxContent>
                </v:textbox>
              </v:shap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769856" behindDoc="0" locked="0" layoutInCell="1" allowOverlap="1">
                <wp:simplePos x="0" y="0"/>
                <wp:positionH relativeFrom="column">
                  <wp:posOffset>1229360</wp:posOffset>
                </wp:positionH>
                <wp:positionV relativeFrom="paragraph">
                  <wp:posOffset>121920</wp:posOffset>
                </wp:positionV>
                <wp:extent cx="760095" cy="3380105"/>
                <wp:effectExtent l="243205" t="4445" r="6350" b="6350"/>
                <wp:wrapNone/>
                <wp:docPr id="265" name="肘形连接符 297"/>
                <wp:cNvGraphicFramePr/>
                <a:graphic xmlns:a="http://schemas.openxmlformats.org/drawingml/2006/main">
                  <a:graphicData uri="http://schemas.microsoft.com/office/word/2010/wordprocessingShape">
                    <wps:wsp>
                      <wps:cNvSpPr/>
                      <wps:spPr>
                        <a:xfrm rot="10800000">
                          <a:off x="0" y="0"/>
                          <a:ext cx="760095" cy="3380105"/>
                        </a:xfrm>
                        <a:prstGeom prst="bentConnector3">
                          <a:avLst>
                            <a:gd name="adj1" fmla="val 131329"/>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肘形连接符 297" o:spid="_x0000_s1026" o:spt="34" type="#_x0000_t34" style="position:absolute;left:0pt;margin-left:96.8pt;margin-top:9.6pt;height:266.15pt;width:59.85pt;rotation:11796480f;z-index:251769856;mso-width-relative:page;mso-height-relative:page;" filled="f" stroked="t" coordsize="21600,21600" o:gfxdata="UEsDBAoAAAAAAIdO4kAAAAAAAAAAAAAAAAAEAAAAZHJzL1BLAwQUAAAACACHTuJAAmFYR9gAAAAK&#10;AQAADwAAAGRycy9kb3ducmV2LnhtbE2PwU6DQBCG7ya+w2ZMvNmFIqQiSw+mePCioocet+wIRHYW&#10;2YVWn97pSW/zZ778802xPdlBLDj53pGCeBWBQGqc6alV8P5W3WxA+KDJ6MERKvhGD9vy8qLQuXFH&#10;esWlDq3gEvK5VtCFMOZS+qZDq/3KjUi8+3CT1YHj1Eoz6SOX20GuoyiTVvfEFzo94kOHzWc9WwXj&#10;cvuym3+qx52Lnk21x68sq5+Uur6Ko3sQAU/hD4azPqtDyU4HN5PxYuB8l2SMnoc1CAaSOElAHBSk&#10;aZyCLAv5/4XyF1BLAwQUAAAACACHTuJAEpBzCzgCAABMBAAADgAAAGRycy9lMm9Eb2MueG1srVTL&#10;jtMwFN0j8Q+W9zSPqp02ajqLKcMGwUgDH+DaTmLkF7bbtFs+gDUrFkiw4hcQXwPMZ3DthALDpguy&#10;iK7j63PvOec6q8uDkmjPnRdG17iY5BhxTQ0Tuq3xyxfXjxYY+UA0I9JoXuMj9/hy/fDBqrcVL01n&#10;JOMOAYj2VW9r3IVgqyzztOOK+ImxXMNmY5wiAZauzZgjPaArmZV5Ps9645h1hnLv4etm2MQjojsH&#10;0DSNoHxj6E5xHQZUxyUJQMl3wnq8Tt02DafhedN4HpCsMTAN6Q1FIN7Gd7Zekap1xHaCji2Qc1q4&#10;x0kRoaHoCWpDAkE7J/6BUoI6400TJtSobCCSFAEWRX5Pm9uOWJ64gNTenkT3/w+WPtvfOCRYjcv5&#10;DCNNFFh+9+bdty8f7r6+//7244/Pn1C5vIhC9dZXkH9rb9y48hBG1ofGKeQMqFvkizw+SQyghw5J&#10;6+NJa34IiMLHi3meL6Eiha3pdAHkZ7FGNoBFUOt8eMKNQjGo8RasvjJag6XGTRM+2T/1IanOxs4J&#10;e1Vg1CgJJu6JRMW0mJbLEXhMhxK/oONZqVFf4+WsjM0QGOgGBglCZUEUr9tUyRsp2LWQMp7wrt1e&#10;SYegANAa6A6t/5UWi2yI74a8tBUbIZUSgUcFSdVxwh5rhsLRguwa7huOzSjOMJIcrmeMUmYgQp6T&#10;CeSkBhmjV4M7MdoadgSbe5hz4PR6RxwU2lkn2i56lvSJeTBkyYLxQsQp/nOdcH//BN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JhWEfYAAAACgEAAA8AAAAAAAAAAQAgAAAAIgAAAGRycy9kb3du&#10;cmV2LnhtbFBLAQIUABQAAAAIAIdO4kASkHMLOAIAAEwEAAAOAAAAAAAAAAEAIAAAACcBAABkcnMv&#10;ZTJvRG9jLnhtbFBLBQYAAAAABgAGAFkBAADRBQAAAAA=&#10;" adj="28367">
                <v:fill on="f" focussize="0,0"/>
                <v:stroke color="#000000" joinstyle="miter"/>
                <v:imagedata o:title=""/>
                <o:lock v:ext="edit" aspectratio="f"/>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770880" behindDoc="0" locked="0" layoutInCell="1" allowOverlap="1">
                <wp:simplePos x="0" y="0"/>
                <wp:positionH relativeFrom="column">
                  <wp:posOffset>1410335</wp:posOffset>
                </wp:positionH>
                <wp:positionV relativeFrom="paragraph">
                  <wp:posOffset>59055</wp:posOffset>
                </wp:positionV>
                <wp:extent cx="2770505" cy="858520"/>
                <wp:effectExtent l="4445" t="4445" r="6350" b="13335"/>
                <wp:wrapNone/>
                <wp:docPr id="266" name="流程图: 过程 298"/>
                <wp:cNvGraphicFramePr/>
                <a:graphic xmlns:a="http://schemas.openxmlformats.org/drawingml/2006/main">
                  <a:graphicData uri="http://schemas.microsoft.com/office/word/2010/wordprocessingShape">
                    <wps:wsp>
                      <wps:cNvSpPr/>
                      <wps:spPr>
                        <a:xfrm>
                          <a:off x="0" y="0"/>
                          <a:ext cx="2770505" cy="85852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审查</w:t>
                            </w:r>
                          </w:p>
                          <w:p>
                            <w:pPr>
                              <w:rPr>
                                <w:rFonts w:hint="default"/>
                                <w:sz w:val="21"/>
                                <w:szCs w:val="22"/>
                              </w:rPr>
                            </w:pPr>
                            <w:r>
                              <w:rPr>
                                <w:rFonts w:hint="eastAsia"/>
                                <w:sz w:val="21"/>
                                <w:szCs w:val="22"/>
                              </w:rPr>
                              <w:t>申请材料是否齐全、是否符合法定形式，或者申请人是否按照本行政机关的要求提交全部补正申请材料，出具《受理通知书》。</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wps:txbx>
                      <wps:bodyPr vert="horz" wrap="square" anchor="t" anchorCtr="0" upright="1"/>
                    </wps:wsp>
                  </a:graphicData>
                </a:graphic>
              </wp:anchor>
            </w:drawing>
          </mc:Choice>
          <mc:Fallback>
            <w:pict>
              <v:shape id="流程图: 过程 298" o:spid="_x0000_s1026" o:spt="109" type="#_x0000_t109" style="position:absolute;left:0pt;margin-left:111.05pt;margin-top:4.65pt;height:67.6pt;width:218.15pt;z-index:251770880;mso-width-relative:page;mso-height-relative:page;" fillcolor="#FFFFFF" filled="t" stroked="t" coordsize="21600,21600" o:gfxdata="UEsDBAoAAAAAAIdO4kAAAAAAAAAAAAAAAAAEAAAAZHJzL1BLAwQUAAAACACHTuJAm6ab/toAAAAJ&#10;AQAADwAAAGRycy9kb3ducmV2LnhtbE2PUUvDMBSF3wX/Q7iCby5pbcasTQcbCHuR4RTZ3rLm2pY2&#10;SW2ybv57r0/z8XI+zvlusbzYnk04htY7BclMAENXedO6WsHH+8vDAliI2hnde4cKfjDAsry9KXRu&#10;/Nm94bSLNaMSF3KtoIlxyDkPVYNWh5kf0FH25UerI51jzc2oz1Rue54KMedWt44WGj3gusGq252s&#10;gu1+LV9D0n2vNtn0uV0dpNh0Uqn7u0Q8A4t4iVcY/vRJHUpyOvqTM4H1CtI0TQhV8PQIjPK5XGTA&#10;jgRmmQReFvz/B+UvUEsDBBQAAAAIAIdO4kAzlUukSAIAAJQEAAAOAAAAZHJzL2Uyb0RvYy54bWyt&#10;VEuS0zAQ3VPFHVTaEzuuSibjijOLhLChIFUDB+jIcqwq/ZCUOGHHigVH4AJcgC2chs8xaMmeDBk2&#10;s8ALuyV1v+731O35zVFJcuDOC6MrOh7llHDNTC30rqJv36yfzSjxAXQN0mhe0RP39Gbx9Mm8syUv&#10;TGtkzR1BEO3Lzla0DcGWWeZZyxX4kbFc42FjnIKAS7fLagcdoiuZFXk+zTrjausM497j7qo/pAOi&#10;ewygaRrB+MqwveI69KiOSwhIybfCerpI1TYNZ+F103geiKwoMg3pjUnQ3sZ3tphDuXNgW8GGEuAx&#10;JTzgpEBoTHqGWkEAsnfiHyglmDPeNGHEjMp6IkkRZDHOH2hz24LliQtK7e1ZdP//YNmrw8YRUVe0&#10;mE4p0aDwyn9+/fDry6cfn7+V5Pf3j2iS4noWpeqsLzHi1m7csPJoRt7Hxqn4RUbkmOQ9neXlx0AY&#10;bhZXV/kkn1DC8Gw2mU2KpH92H22dDy+4USQaFW2k6ZYtuLDp2yUpDIeXPmB2DLtzj4m9kaJeCynT&#10;wu22S+nIAfDa1+npY6Vtod+9S+1714R3gSE16Sp6PSliwYCN3mCDoaksiuX1LgFeRAxQA34enyga&#10;FnrhFqtegW97v3TUt6ESgUddoWw51M91TcLJ4nVonEMai1G8pkRyHNtoJc8AQj7GE4uQGmuJN9jf&#10;WbTCcXtEmGhuTX3CTsAfAwrfGvceM+JYINV3e3CYHzTD7YqiBr25DP0c7a0TuxajxoltBMNmTbyH&#10;wYrT8Pc61XH/M1n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umm/7aAAAACQEAAA8AAAAAAAAA&#10;AQAgAAAAIgAAAGRycy9kb3ducmV2LnhtbFBLAQIUABQAAAAIAIdO4kAzlUukSAIAAJQEAAAOAAAA&#10;AAAAAAEAIAAAACkBAABkcnMvZTJvRG9jLnhtbFBLBQYAAAAABgAGAFkBAADjBQ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审查</w:t>
                      </w:r>
                    </w:p>
                    <w:p>
                      <w:pPr>
                        <w:rPr>
                          <w:rFonts w:hint="default"/>
                          <w:sz w:val="21"/>
                          <w:szCs w:val="22"/>
                        </w:rPr>
                      </w:pPr>
                      <w:r>
                        <w:rPr>
                          <w:rFonts w:hint="eastAsia"/>
                          <w:sz w:val="21"/>
                          <w:szCs w:val="22"/>
                        </w:rPr>
                        <w:t>申请材料是否齐全、是否符合法定形式，或者申请人是否按照本行政机关的要求提交全部补正申请材料，出具《受理通知书》。</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0"/>
          <w:szCs w:val="18"/>
        </w:rPr>
        <mc:AlternateContent>
          <mc:Choice Requires="wps">
            <w:drawing>
              <wp:anchor distT="0" distB="0" distL="114300" distR="114300" simplePos="0" relativeHeight="251771904" behindDoc="0" locked="0" layoutInCell="1" allowOverlap="1">
                <wp:simplePos x="0" y="0"/>
                <wp:positionH relativeFrom="column">
                  <wp:posOffset>2780665</wp:posOffset>
                </wp:positionH>
                <wp:positionV relativeFrom="paragraph">
                  <wp:posOffset>135890</wp:posOffset>
                </wp:positionV>
                <wp:extent cx="635" cy="509905"/>
                <wp:effectExtent l="38100" t="0" r="37465" b="4445"/>
                <wp:wrapNone/>
                <wp:docPr id="267" name="直接连接符 299"/>
                <wp:cNvGraphicFramePr/>
                <a:graphic xmlns:a="http://schemas.openxmlformats.org/drawingml/2006/main">
                  <a:graphicData uri="http://schemas.microsoft.com/office/word/2010/wordprocessingShape">
                    <wps:wsp>
                      <wps:cNvSpPr/>
                      <wps:spPr>
                        <a:xfrm flipH="1">
                          <a:off x="0" y="0"/>
                          <a:ext cx="635" cy="50990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99" o:spid="_x0000_s1026" o:spt="20" style="position:absolute;left:0pt;flip:x;margin-left:218.95pt;margin-top:10.7pt;height:40.15pt;width:0.05pt;z-index:251771904;mso-width-relative:page;mso-height-relative:page;" filled="f" stroked="t" coordsize="21600,21600" o:gfxdata="UEsDBAoAAAAAAIdO4kAAAAAAAAAAAAAAAAAEAAAAZHJzL1BLAwQUAAAACACHTuJAW7DU4doAAAAK&#10;AQAADwAAAGRycy9kb3ducmV2LnhtbE2PwU7DMBBE70j8g7VI3KjtNtA2xOkBgcQJ0RYhcXPjJQmN&#10;1yF2m8LXs5zguNqnmTfF6uQ7ccQhtoEM6IkCgVQF11Jt4GX7cLUAEZMlZ7tAaOALI6zK87PC5i6M&#10;tMbjJtWCQyjm1kCTUp9LGasGvY2T0CPx7z0M3iY+h1q6wY4c7js5VepGetsSNzS2x7sGq/3m4A0s&#10;t+N1eB72r5luP9++7z9S//iUjLm80OoWRMJT+oPhV5/VoWSnXTiQi6IzkM3mS0YNTHUGgoFstuBx&#10;OyaVnoMsC/l/QvkDUEsDBBQAAAAIAIdO4kBhe5hbCwIAAAEEAAAOAAAAZHJzL2Uyb0RvYy54bWyt&#10;U0uOEzEQ3SNxB8t70p2gBNJKZxaEgQWCkQYOUPGn25J/sp10cgkugMQOVizZcxuGY1B2hwwMQpoF&#10;vbDKVc/P9V6XVxcHo8lehKicbel0UlMiLHNc2a6l795ePnpKSUxgOWhnRUuPItKL9cMHq8E3YuZ6&#10;p7kIBElsbAbf0j4l31RVZL0wECfOC4tF6YKBhNvQVTzAgOxGV7O6XlSDC9wHx0SMmN2MRXpiDPch&#10;dFIqJjaO7YywaWQNQkNCSbFXPtJ16VZKwdIbKaNIRLcUlaay4iUYb/NarVfQdAF8r9ipBbhPC3c0&#10;GVAWLz1TbSAB2QX1F5VRLLjoZJowZ6pRSHEEVUzrO95c9+BF0YJWR382Pf4/WvZ6fxWI4i2dLZ5Q&#10;YsHgL7/58PX7+08/vn3E9ebLZzJbLrNRg48N4q/9VTjtIoZZ9UEGQ6RW/iVOVPEBlZFDsfl4tlkc&#10;EmGYXDyeU8IwP6+Xy3qeqauRI3P5ENML4QzJQUu1stkCaGD/KqYR+guS09qSoaXL+SxzAs6jxDnA&#10;0HjUFG1XzkanFb9UWucTMXTbZzqQPeSZKN+phT9g+ZINxH7ElVKGQRPczvIS9QL4c8tJOnp0zeJz&#10;obkZIzglWuDrylFBJlD6FpmCAtvpf6DRC23Rkmz3aHCOto4f8U/tfFBdj75MS8+5gpNRDDxNcR69&#10;3/eF6fblr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7DU4doAAAAKAQAADwAAAAAAAAABACAA&#10;AAAiAAAAZHJzL2Rvd25yZXYueG1sUEsBAhQAFAAAAAgAh07iQGF7mFsLAgAAAQQAAA4AAAAAAAAA&#10;AQAgAAAAKQEAAGRycy9lMm9Eb2MueG1sUEsFBgAAAAAGAAYAWQEAAKYFAAAAAA==&#10;">
                <v:fill on="f" focussize="0,0"/>
                <v:stroke color="#000000" joinstyle="round" endarrow="block"/>
                <v:imagedata o:title=""/>
                <o:lock v:ext="edit" aspectratio="f"/>
              </v:line>
            </w:pict>
          </mc:Fallback>
        </mc:AlternateContent>
      </w: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r>
        <w:rPr>
          <w:rFonts w:hint="default"/>
          <w:sz w:val="21"/>
          <w:szCs w:val="22"/>
        </w:rPr>
        <mc:AlternateContent>
          <mc:Choice Requires="wps">
            <w:drawing>
              <wp:anchor distT="0" distB="0" distL="114300" distR="114300" simplePos="0" relativeHeight="251772928" behindDoc="0" locked="0" layoutInCell="1" allowOverlap="1">
                <wp:simplePos x="0" y="0"/>
                <wp:positionH relativeFrom="column">
                  <wp:posOffset>1391920</wp:posOffset>
                </wp:positionH>
                <wp:positionV relativeFrom="paragraph">
                  <wp:posOffset>71120</wp:posOffset>
                </wp:positionV>
                <wp:extent cx="2770505" cy="551815"/>
                <wp:effectExtent l="4445" t="4445" r="6350" b="15240"/>
                <wp:wrapNone/>
                <wp:docPr id="268" name="流程图: 过程 300"/>
                <wp:cNvGraphicFramePr/>
                <a:graphic xmlns:a="http://schemas.openxmlformats.org/drawingml/2006/main">
                  <a:graphicData uri="http://schemas.microsoft.com/office/word/2010/wordprocessingShape">
                    <wps:wsp>
                      <wps:cNvSpPr/>
                      <wps:spPr>
                        <a:xfrm>
                          <a:off x="0" y="0"/>
                          <a:ext cx="2770505" cy="551815"/>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实地核查</w:t>
                            </w:r>
                          </w:p>
                          <w:p>
                            <w:pPr>
                              <w:jc w:val="center"/>
                              <w:rPr>
                                <w:rFonts w:hint="default"/>
                                <w:sz w:val="21"/>
                                <w:szCs w:val="22"/>
                              </w:rPr>
                            </w:pPr>
                            <w:r>
                              <w:rPr>
                                <w:rFonts w:hint="eastAsia"/>
                                <w:sz w:val="21"/>
                                <w:szCs w:val="22"/>
                              </w:rPr>
                              <w:t>根据需要实地核查</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wps:txbx>
                      <wps:bodyPr vert="horz" wrap="square" anchor="t" anchorCtr="0" upright="1"/>
                    </wps:wsp>
                  </a:graphicData>
                </a:graphic>
              </wp:anchor>
            </w:drawing>
          </mc:Choice>
          <mc:Fallback>
            <w:pict>
              <v:shape id="流程图: 过程 300" o:spid="_x0000_s1026" o:spt="109" type="#_x0000_t109" style="position:absolute;left:0pt;margin-left:109.6pt;margin-top:5.6pt;height:43.45pt;width:218.15pt;z-index:251772928;mso-width-relative:page;mso-height-relative:page;" fillcolor="#FFFFFF" filled="t" stroked="t" coordsize="21600,21600" o:gfxdata="UEsDBAoAAAAAAIdO4kAAAAAAAAAAAAAAAAAEAAAAZHJzL1BLAwQUAAAACACHTuJAPwkcHdkAAAAJ&#10;AQAADwAAAGRycy9kb3ducmV2LnhtbE2PUUvDMBDH3wW/QzjBN5ekmLF1TQcbCHuR4RRxb1kT29Lm&#10;Upusm9/e80mfjuP/43+/K9ZX37PJjbENqEHOBDCHVbAt1hreXp8eFsBiMmhNH9Bp+HYR1uXtTWFy&#10;Gy744qZDqhmVYMyNhialIec8Vo3zJs7C4JCyzzB6k2gda25Hc6Fy3/NMiDn3pkW60JjBbRtXdYez&#10;17D/2KrnKLuvze5xet9vjkrsOqX1/Z0UK2DJXdMfDL/6pA4lOZ3CGW1kvYZMLjNCKZA0CZgrpYCd&#10;NCwXEnhZ8P8flD9QSwMEFAAAAAgAh07iQMVZd85FAgAAlAQAAA4AAABkcnMvZTJvRG9jLnhtbK1U&#10;S5LTMBDdU8UdVNoTO6E8M7jizCIhbChI1cABOrIcq0o/JCV22LFiwRG4ABdgO5yGzzFoySEhwyYL&#10;vLBbUvfrfk/dnt72SpIdd14YXdHxKKeEa2ZqoTcVfftm+eSGEh9A1yCN5hXdc09vZ48fTTtb8olp&#10;jay5IwiifdnZirYh2DLLPGu5Aj8ylms8bIxTEHDpNlntoEN0JbNJnl9lnXG1dYZx73F3MRzSA6K7&#10;BNA0jWB8YdhWcR0GVMclBKTkW2E9naVqm4az8LppPA9EVhSZhvTGJGiv4zubTaHcOLCtYIcS4JIS&#10;HnBSIDQmPUItIADZOvEPlBLMGW+aMGJGZQORpAiyGOcPtLlrwfLEBaX29ii6/3+w7NVu5YioKzq5&#10;wovXoPDKf3z98PPLp++f70vy69tHNMnTPEnVWV9ixJ1dORQurjyakXffOBW/yIj0Sd79UV7eB8Jw&#10;c3J9nRd5QQnDs6IY34yLqH92irbOhxfcKBKNijbSdPMWXFgN7ZIUht1LH4awP+4xsTdS1EshZVq4&#10;zXouHdkBXvsyPUOstC0Mu4kPpvaDayrjDENq0lX0WTGJBQM2eoMNhqayKJbXmwR4FnGAOuDn8Tnw&#10;O3OLVS/At4NfOhraUInAo65Qthzq57omYW/xOjTOIY3FKF5TIjmObbSSZwAhL/FEplIjydOdRSv0&#10;6x5hork29R47AX8MKHxr3HvMiGOBVN9twWF+0Ay3K4oaDOY8DHO0tU5sWowaJ7YRDJs1CXoYrDgN&#10;f69THaefye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wkcHdkAAAAJAQAADwAAAAAAAAABACAA&#10;AAAiAAAAZHJzL2Rvd25yZXYueG1sUEsBAhQAFAAAAAgAh07iQMVZd85FAgAAlAQAAA4AAAAAAAAA&#10;AQAgAAAAKAEAAGRycy9lMm9Eb2MueG1sUEsFBgAAAAAGAAYAWQEAAN8FA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实地核查</w:t>
                      </w:r>
                    </w:p>
                    <w:p>
                      <w:pPr>
                        <w:jc w:val="center"/>
                        <w:rPr>
                          <w:rFonts w:hint="default"/>
                          <w:sz w:val="21"/>
                          <w:szCs w:val="22"/>
                        </w:rPr>
                      </w:pPr>
                      <w:r>
                        <w:rPr>
                          <w:rFonts w:hint="eastAsia"/>
                          <w:sz w:val="21"/>
                          <w:szCs w:val="22"/>
                        </w:rPr>
                        <w:t>根据需要实地核查</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v:textbox>
              </v:shape>
            </w:pict>
          </mc:Fallback>
        </mc:AlternateContent>
      </w:r>
    </w:p>
    <w:p>
      <w:pPr>
        <w:rPr>
          <w:rFonts w:hint="eastAsia"/>
          <w:sz w:val="21"/>
          <w:szCs w:val="22"/>
        </w:rPr>
      </w:pP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773952" behindDoc="0" locked="0" layoutInCell="1" allowOverlap="1">
                <wp:simplePos x="0" y="0"/>
                <wp:positionH relativeFrom="column">
                  <wp:posOffset>2770505</wp:posOffset>
                </wp:positionH>
                <wp:positionV relativeFrom="paragraph">
                  <wp:posOffset>27940</wp:posOffset>
                </wp:positionV>
                <wp:extent cx="635" cy="426720"/>
                <wp:effectExtent l="37465" t="0" r="38100" b="11430"/>
                <wp:wrapNone/>
                <wp:docPr id="269" name="直接连接符 301"/>
                <wp:cNvGraphicFramePr/>
                <a:graphic xmlns:a="http://schemas.openxmlformats.org/drawingml/2006/main">
                  <a:graphicData uri="http://schemas.microsoft.com/office/word/2010/wordprocessingShape">
                    <wps:wsp>
                      <wps:cNvSpPr/>
                      <wps:spPr>
                        <a:xfrm>
                          <a:off x="0" y="0"/>
                          <a:ext cx="635" cy="42672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301" o:spid="_x0000_s1026" o:spt="20" style="position:absolute;left:0pt;margin-left:218.15pt;margin-top:2.2pt;height:33.6pt;width:0.05pt;z-index:251773952;mso-width-relative:page;mso-height-relative:page;" filled="f" stroked="t" coordsize="21600,21600" o:gfxdata="UEsDBAoAAAAAAIdO4kAAAAAAAAAAAAAAAAAEAAAAZHJzL1BLAwQUAAAACACHTuJApahWK9gAAAAI&#10;AQAADwAAAGRycy9kb3ducmV2LnhtbE2PwU7DMBBE70j8g7VI3KgTWoUojdMDUrm0gNoiRG9uvCQR&#10;8TqynTb8PcsJbjOa0ezbcjXZXpzRh86RgnSWgECqnemoUfB2WN/lIELUZHTvCBV8Y4BVdX1V6sK4&#10;C+3wvI+N4BEKhVbQxjgUUoa6RavDzA1InH06b3Vk6xtpvL7wuO3lfZJk0uqO+EKrB3xssf7aj1bB&#10;brve5O+bcar98Sl9Obxunz9CrtTtTZosQUSc4l8ZfvEZHSpmOrmRTBC9gsU8m3OVxQIE5+xZnBQ8&#10;pBnIqpT/H6h+AFBLAwQUAAAACACHTuJAmFh6lgYCAAD3AwAADgAAAGRycy9lMm9Eb2MueG1srVNL&#10;jhMxEN0jcQfLe9JJDxOYVjqzIAwbBCMNHKDiT7cl/2Q76eQSXACJHaxYsp/bMByDsjskMAhpFvTC&#10;XbZfPdd7Li8ud0aTrQhROdvS2WRKibDMcWW7lr5/d/XkOSUxgeWgnRUt3YtIL5ePHy0G34ja9U5z&#10;EQiS2NgMvqV9Sr6pqsh6YSBOnBcWN6ULBhJOQ1fxAAOyG13V0+m8GlzgPjgmYsTV1bhJD4zhIYRO&#10;SsXEyrGNETaNrEFoSCgp9spHuizVSilYeitlFInolqLSVEY8BON1HqvlApougO8VO5QADynhniYD&#10;yuKhR6oVJCCboP6iMooFF51ME+ZMNQopjqCK2fSeNzc9eFG0oNXRH02P/4+WvdleB6J4S+v5BSUW&#10;DF753cdv3z98/nH7Cce7r1/I2XSWjRp8bBB/46/DYRYxzKp3Mpj8Rz1kV8zdH80Vu0QYLs7Pzilh&#10;uP60nj+ri/PVKdOHmF4JZ0gOWqqVzcKhge3rmPA0hP6C5GVtydDSi/M6cwJ2ocTbx9B4VBJtV3Kj&#10;04pfKa1zRgzd+oUOZAu5E8qXNSHvH7B8yApiP+LK1tgjwW0sxwRoegH8peUk7T16ZfGR0FyMEZwS&#10;LfBN5aggEyh9QqagwHb6H2gsRFusJ5s82pqjteN7vJ+ND6rr0ZdyDwWD/VCqP/Rubrjf54Xp9F6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qFYr2AAAAAgBAAAPAAAAAAAAAAEAIAAAACIAAABk&#10;cnMvZG93bnJldi54bWxQSwECFAAUAAAACACHTuJAmFh6lg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sz w:val="21"/>
          <w:szCs w:val="22"/>
        </w:rPr>
      </w:pPr>
      <w:r>
        <w:rPr>
          <w:rFonts w:hint="default"/>
          <w:sz w:val="21"/>
          <w:szCs w:val="22"/>
        </w:rPr>
        <mc:AlternateContent>
          <mc:Choice Requires="wps">
            <w:drawing>
              <wp:anchor distT="0" distB="0" distL="114300" distR="114300" simplePos="0" relativeHeight="251774976" behindDoc="0" locked="0" layoutInCell="1" allowOverlap="1">
                <wp:simplePos x="0" y="0"/>
                <wp:positionH relativeFrom="column">
                  <wp:posOffset>1143635</wp:posOffset>
                </wp:positionH>
                <wp:positionV relativeFrom="paragraph">
                  <wp:posOffset>56515</wp:posOffset>
                </wp:positionV>
                <wp:extent cx="1466215" cy="467360"/>
                <wp:effectExtent l="0" t="0" r="0" b="0"/>
                <wp:wrapNone/>
                <wp:docPr id="270" name="矩形 302"/>
                <wp:cNvGraphicFramePr/>
                <a:graphic xmlns:a="http://schemas.openxmlformats.org/drawingml/2006/main">
                  <a:graphicData uri="http://schemas.microsoft.com/office/word/2010/wordprocessingShape">
                    <wps:wsp>
                      <wps:cNvSpPr/>
                      <wps:spPr>
                        <a:xfrm>
                          <a:off x="0" y="0"/>
                          <a:ext cx="1466215" cy="467360"/>
                        </a:xfrm>
                        <a:prstGeom prst="rect">
                          <a:avLst/>
                        </a:prstGeom>
                        <a:solidFill>
                          <a:srgbClr val="FFFFFF">
                            <a:alpha val="0"/>
                          </a:srgbClr>
                        </a:solidFill>
                        <a:ln>
                          <a:noFill/>
                        </a:ln>
                      </wps:spPr>
                      <wps:txbx>
                        <w:txbxContent>
                          <w:p>
                            <w:pPr>
                              <w:rPr>
                                <w:rFonts w:hint="eastAsia"/>
                                <w:sz w:val="21"/>
                                <w:szCs w:val="22"/>
                              </w:rPr>
                            </w:pPr>
                          </w:p>
                          <w:p>
                            <w:pPr>
                              <w:rPr>
                                <w:rFonts w:hint="eastAsia"/>
                                <w:sz w:val="21"/>
                                <w:szCs w:val="22"/>
                              </w:rPr>
                            </w:pPr>
                            <w:r>
                              <w:rPr>
                                <w:rFonts w:hint="eastAsia"/>
                                <w:sz w:val="21"/>
                                <w:szCs w:val="22"/>
                              </w:rPr>
                              <w:t>不予许可</w:t>
                            </w:r>
                          </w:p>
                        </w:txbxContent>
                      </wps:txbx>
                      <wps:bodyPr vert="horz" wrap="square" anchor="t" anchorCtr="0" upright="1"/>
                    </wps:wsp>
                  </a:graphicData>
                </a:graphic>
              </wp:anchor>
            </w:drawing>
          </mc:Choice>
          <mc:Fallback>
            <w:pict>
              <v:rect id="矩形 302" o:spid="_x0000_s1026" o:spt="1" style="position:absolute;left:0pt;margin-left:90.05pt;margin-top:4.45pt;height:36.8pt;width:115.45pt;z-index:251774976;mso-width-relative:page;mso-height-relative:page;" fillcolor="#FFFFFF" filled="t" stroked="f" coordsize="21600,21600" o:gfxdata="UEsDBAoAAAAAAIdO4kAAAAAAAAAAAAAAAAAEAAAAZHJzL1BLAwQUAAAACACHTuJAGjztn9UAAAAI&#10;AQAADwAAAGRycy9kb3ducmV2LnhtbE2PO0/DMBSFdyT+g3WR2Kjt8lAa4nSgzcDAQArq6sa3SUR8&#10;HcVuG/49lwnGT+foPIr17Adxxin2gQzohQKB1ATXU2vgY1fdZSBisuTsEAgNfGOEdXl9VdjchQu9&#10;47lOreAQirk10KU05lLGpkNv4yKMSKwdw+RtYpxa6SZ74XA/yKVST9LbnrihsyO+dNh81SdvoK4+&#10;3dtqn+73Ya7a7etmc9yOO2Nub7R6BpFwTn9m+J3P06HkTYdwIhfFwJwpzVYD2QoE6w9a87cD8/IR&#10;ZFnI/wfKH1BLAwQUAAAACACHTuJAzVvkJeMBAAC+AwAADgAAAGRycy9lMm9Eb2MueG1srVPNjtMw&#10;EL4j8Q6W7zRpdumiquketioXBCstPIDrOI0l/zHjNikvg8SNh+BxEK/B2Em7sFz2QA7OzHj8zXyf&#10;x6vbwRp2VIDau5rPZyVnyknfaLev+aeP21dvOMMoXCOMd6rmJ4X8dv3yxaoPS1X5zptGASMQh8s+&#10;1LyLMSyLAmWnrMCZD8rRZuvBikgu7IsGRE/o1hRVWS6K3kMTwEuFSNHNuMknRHgOoG9bLdXGy4NV&#10;Lo6ooIyIRAk7HZCvc7dtq2T80LaoIjM1J6Yxr1SE7F1ai/VKLPcgQqfl1IJ4TgtPOFmhHRW9QG1E&#10;FOwA+h8oqyV49G2cSW+LkUhWhFjMyyfaPHQiqMyFpMZwER3/H6x8f7wHppuaVzekiROWrvzX1+8/&#10;f3xjV2WV9OkDLintIdzD5CGZiezQgk1/osGGrOnpoqkaIpMUnF8vFtX8NWeS9q4XN1eLLHrxeDoA&#10;xrfKW5aMmgPdWZZSHN9hpIqUek5JxdAb3Wy1MdmB/e7OADsKut9t/sazJnRijJ7L4Zia8f7CMC4h&#10;OZ8wx3IpUiTaI9FkxWE3TOx3vjmRZvSEqNvOwxfOehqgmuPngwDFmXCSwjWPZ/MujhN3CKD3HZ2a&#10;J11zBbrW3NE0gmlu/vRz1uOzW/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ztn9UAAAAIAQAA&#10;DwAAAAAAAAABACAAAAAiAAAAZHJzL2Rvd25yZXYueG1sUEsBAhQAFAAAAAgAh07iQM1b5CXjAQAA&#10;vgMAAA4AAAAAAAAAAQAgAAAAJAEAAGRycy9lMm9Eb2MueG1sUEsFBgAAAAAGAAYAWQEAAHkFAAAA&#10;AA==&#10;">
                <v:fill on="t" opacity="0f" focussize="0,0"/>
                <v:stroke on="f"/>
                <v:imagedata o:title=""/>
                <o:lock v:ext="edit" aspectratio="f"/>
                <v:textbox>
                  <w:txbxContent>
                    <w:p>
                      <w:pPr>
                        <w:rPr>
                          <w:rFonts w:hint="eastAsia"/>
                          <w:sz w:val="21"/>
                          <w:szCs w:val="22"/>
                        </w:rPr>
                      </w:pPr>
                    </w:p>
                    <w:p>
                      <w:pPr>
                        <w:rPr>
                          <w:rFonts w:hint="eastAsia"/>
                          <w:sz w:val="21"/>
                          <w:szCs w:val="22"/>
                        </w:rPr>
                      </w:pPr>
                      <w:r>
                        <w:rPr>
                          <w:rFonts w:hint="eastAsia"/>
                          <w:sz w:val="21"/>
                          <w:szCs w:val="22"/>
                        </w:rPr>
                        <w:t>不予许可</w:t>
                      </w:r>
                    </w:p>
                  </w:txbxContent>
                </v:textbox>
              </v:rect>
            </w:pict>
          </mc:Fallback>
        </mc:AlternateContent>
      </w:r>
    </w:p>
    <w:p>
      <w:pPr>
        <w:rPr>
          <w:rFonts w:hint="eastAsia"/>
          <w:sz w:val="21"/>
          <w:szCs w:val="22"/>
        </w:rPr>
      </w:pPr>
      <w:r>
        <w:rPr>
          <w:rFonts w:hint="default"/>
          <w:sz w:val="20"/>
          <w:szCs w:val="18"/>
        </w:rPr>
        <mc:AlternateContent>
          <mc:Choice Requires="wps">
            <w:drawing>
              <wp:anchor distT="0" distB="0" distL="114300" distR="114300" simplePos="0" relativeHeight="251776000" behindDoc="0" locked="0" layoutInCell="1" allowOverlap="1">
                <wp:simplePos x="0" y="0"/>
                <wp:positionH relativeFrom="column">
                  <wp:posOffset>1990090</wp:posOffset>
                </wp:positionH>
                <wp:positionV relativeFrom="paragraph">
                  <wp:posOffset>62230</wp:posOffset>
                </wp:positionV>
                <wp:extent cx="1571625" cy="541020"/>
                <wp:effectExtent l="14605" t="5080" r="33020" b="6350"/>
                <wp:wrapNone/>
                <wp:docPr id="271" name="流程图: 决策 303"/>
                <wp:cNvGraphicFramePr/>
                <a:graphic xmlns:a="http://schemas.openxmlformats.org/drawingml/2006/main">
                  <a:graphicData uri="http://schemas.microsoft.com/office/word/2010/wordprocessingShape">
                    <wps:wsp>
                      <wps:cNvSpPr/>
                      <wps:spPr>
                        <a:xfrm>
                          <a:off x="0" y="0"/>
                          <a:ext cx="1571625" cy="541020"/>
                        </a:xfrm>
                        <a:prstGeom prst="flowChartDecision">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决定</w:t>
                            </w:r>
                          </w:p>
                        </w:txbxContent>
                      </wps:txbx>
                      <wps:bodyPr vert="horz" wrap="square" anchor="t" anchorCtr="0" upright="1"/>
                    </wps:wsp>
                  </a:graphicData>
                </a:graphic>
              </wp:anchor>
            </w:drawing>
          </mc:Choice>
          <mc:Fallback>
            <w:pict>
              <v:shape id="流程图: 决策 303" o:spid="_x0000_s1026" o:spt="110" type="#_x0000_t110" style="position:absolute;left:0pt;margin-left:156.7pt;margin-top:4.9pt;height:42.6pt;width:123.75pt;z-index:251776000;mso-width-relative:page;mso-height-relative:page;" fillcolor="#FFFFFF" filled="t" stroked="t" coordsize="21600,21600" o:gfxdata="UEsDBAoAAAAAAIdO4kAAAAAAAAAAAAAAAAAEAAAAZHJzL1BLAwQUAAAACACHTuJAHUN4ntcAAAAI&#10;AQAADwAAAGRycy9kb3ducmV2LnhtbE2PwU7DMBBE70j8g7VI3KgdSioa4lQIhIQEl4aKcnTjJY6I&#10;11HsNuHvWU5wHM1o5k25mX0vTjjGLpCGbKFAIDXBdtRq2L09Xd2CiMmQNX0g1PCNETbV+VlpChsm&#10;2uKpTq3gEoqF0eBSGgopY+PQm7gIAxJ7n2H0JrEcW2lHM3G57+W1UivpTUe84MyADw6br/roNdDj&#10;/OpePubnPO7f7+tt2+72btL68iJTdyASzukvDL/4jA4VMx3CkWwUvYZltrzhqIY1P2A/X6k1iAPr&#10;XIGsSvn/QPUDUEsDBBQAAAAIAIdO4kBOaYeHTAIAAJUEAAAOAAAAZHJzL2Uyb0RvYy54bWytVL2S&#10;0zAQ7pnhHTTqie0cuQNPnCsSQsPAzRw8wEaWY83oD0mJEzoaGnoaXoCGiqHlbY57DVayL0eOJgUu&#10;7JW0++23n3Y9vdwpSbbceWF0RYtRTgnXzNRCryv67u3yyTNKfABdgzSaV3TPPb2cPX407WzJx6Y1&#10;suaOIIj2ZWcr2oZgyyzzrOUK/MhYrvGwMU5BwKVbZ7WDDtGVzMZ5fp51xtXWGca9x91Ff0gHRHcK&#10;oGkawfjCsI3iOvSojksIWJJvhfV0ltg2DWfhTdN4HoisKFYa0huToL2K72w2hXLtwLaCDRTgFAoP&#10;alIgNCY9QC0gANk48Q+UEswZb5owYkZlfSFJEayiyB9oc92C5akWlNrbg+j+/8Gy19srR0Rd0fFF&#10;QYkGhVf+++fH22+fb77+KsnNpx+337+Qs/wsStVZX2LEtb1yw8qjGeveNU7FL1ZEdkne/UFevguE&#10;4WYxuSjOxxNKGJ5Nnhb5OOmf3Udb58NLbhSJRkUbabp5Cy4sOBOxX5PEsH3lA6bHuDv/mNkbKeql&#10;kDIt3Ho1l45sAe99mZ4+VtoW+t273L53TXhHGFKTrqLPJ4kxYKc32GFIXllUy+t1AjyKGKAG/Dw+&#10;UTUkeuQWWS/At71fOur7UInAo7BQthzqF7omYW/xPjQOIo1kFK8pkRznNlrJM4CQp3giCamRS7zC&#10;/tKiFXarHcJEc2XqPbYC/hlQ+da4D5gR5wJLfb8Bh/lBM9yuKGrQm/PQD9LGOrFuMapI1UYw7NZU&#10;9zBZcRz+Xice93+T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Q3ie1wAAAAgBAAAPAAAAAAAA&#10;AAEAIAAAACIAAABkcnMvZG93bnJldi54bWxQSwECFAAUAAAACACHTuJATmmHh0wCAACVBAAADgAA&#10;AAAAAAABACAAAAAmAQAAZHJzL2Uyb0RvYy54bWxQSwUGAAAAAAYABgBZAQAA5AU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决定</w:t>
                      </w:r>
                    </w:p>
                  </w:txbxContent>
                </v:textbox>
              </v:shape>
            </w:pict>
          </mc:Fallback>
        </mc:AlternateContent>
      </w:r>
    </w:p>
    <w:p>
      <w:pPr>
        <w:rPr>
          <w:rFonts w:hint="eastAsia"/>
          <w:sz w:val="21"/>
          <w:szCs w:val="22"/>
        </w:rPr>
      </w:pP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777024" behindDoc="0" locked="0" layoutInCell="1" allowOverlap="1">
                <wp:simplePos x="0" y="0"/>
                <wp:positionH relativeFrom="column">
                  <wp:posOffset>2770505</wp:posOffset>
                </wp:positionH>
                <wp:positionV relativeFrom="paragraph">
                  <wp:posOffset>15240</wp:posOffset>
                </wp:positionV>
                <wp:extent cx="635" cy="454660"/>
                <wp:effectExtent l="37465" t="0" r="38100" b="2540"/>
                <wp:wrapNone/>
                <wp:docPr id="272" name="直接连接符 304"/>
                <wp:cNvGraphicFramePr/>
                <a:graphic xmlns:a="http://schemas.openxmlformats.org/drawingml/2006/main">
                  <a:graphicData uri="http://schemas.microsoft.com/office/word/2010/wordprocessingShape">
                    <wps:wsp>
                      <wps:cNvSpPr/>
                      <wps:spPr>
                        <a:xfrm>
                          <a:off x="0" y="0"/>
                          <a:ext cx="635" cy="45466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304" o:spid="_x0000_s1026" o:spt="20" style="position:absolute;left:0pt;margin-left:218.15pt;margin-top:1.2pt;height:35.8pt;width:0.05pt;z-index:251777024;mso-width-relative:page;mso-height-relative:page;" filled="f" stroked="t" coordsize="21600,21600" o:gfxdata="UEsDBAoAAAAAAIdO4kAAAAAAAAAAAAAAAAAEAAAAZHJzL1BLAwQUAAAACACHTuJAaQ3CKdgAAAAI&#10;AQAADwAAAGRycy9kb3ducmV2LnhtbE2PwU7DMBBE70j8g7VI3KidNipRyKYHpHJpAbVFCG5ubJKI&#10;eB3FThv+nuVUbjua0eybYjW5TpzsEFpPCMlMgbBUedNSjfB2WN9lIELUZHTnySL82ACr8vqq0Lnx&#10;Z9rZ0z7Wgkso5BqhibHPpQxVY50OM99bYu/LD05HlkMtzaDPXO46OVdqKZ1uiT80urePja2+96ND&#10;2G3Xm+x9M07V8PmUvBxet88fIUO8vUnUA4hop3gJwx8+o0PJTEc/kgmiQ0gXywVHEeYpCPZZ83FE&#10;uE8VyLKQ/weUv1BLAwQUAAAACACHTuJAecLR7QcCAAD3AwAADgAAAGRycy9lMm9Eb2MueG1srVPN&#10;jtMwEL4j8Q6W7zRpti0QNd0DZbkgWGnhAaa2k1jyn2y3aV+CF0DiBieO3PdtWB6DsVNaWIS0B3Jw&#10;xuOZb+b7PF5e7rUiO+GDtKah00lJiTDMcmm6hr5/d/XkGSUhguGgrBENPYhAL1ePHy0HV4vK9lZx&#10;4QmCmFAPrqF9jK4uisB6oSFMrBMGD1vrNUTc+q7gHgZE16qoynJRDNZz5y0TIaB3PR7SI6J/CKBt&#10;W8nE2rKtFiaOqF4oiEgp9NIFusrdtq1g8W3bBhGJaigyjXnFImhv0lqsllB3Hlwv2bEFeEgL9zhp&#10;kAaLnqDWEIFsvfwLSkvmbbBtnDCri5FIVgRZTMt72tz04ETmglIHdxI9/D9Y9mZ37YnkDa2eVpQY&#10;0Hjldx+/ff/w+cftJ1zvvn4hF+UsCTW4UGP8jbv2x11AM7Het16nP/Ih+yzu4SSu2EfC0Lm4mFPC&#10;0D+bzxaLrHxxznQ+xFfCapKMhippEnGoYfc6RKyGob9CklsZMjT0+bxKmIBT2OLto6kdMgmmy7nB&#10;KsmvpFIpI/hu80J5soM0CflLnBD3j7BUZA2hH+Py0Tgj3m4NxwSoewH8peEkHhxqZfCR0NSMFpwS&#10;JfBNJStHRpDqHBm9BNOpf0RjI8pgP0nkUdZkbSw/4P1snZddj7pMc8/pBOchd3+c3TRwv+8z0vm9&#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Q3CKdgAAAAIAQAADwAAAAAAAAABACAAAAAiAAAA&#10;ZHJzL2Rvd25yZXYueG1sUEsBAhQAFAAAAAgAh07iQHnC0e0HAgAA9wMAAA4AAAAAAAAAAQAgAAAA&#10;JwEAAGRycy9lMm9Eb2MueG1sUEsFBgAAAAAGAAYAWQEAAKAFAAAAAA==&#10;">
                <v:fill on="f" focussize="0,0"/>
                <v:stroke color="#000000" joinstyle="round" endarrow="block"/>
                <v:imagedata o:title=""/>
                <o:lock v:ext="edit" aspectratio="f"/>
              </v:line>
            </w:pict>
          </mc:Fallback>
        </mc:AlternateContent>
      </w: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778048" behindDoc="0" locked="0" layoutInCell="1" allowOverlap="1">
                <wp:simplePos x="0" y="0"/>
                <wp:positionH relativeFrom="column">
                  <wp:posOffset>1760855</wp:posOffset>
                </wp:positionH>
                <wp:positionV relativeFrom="paragraph">
                  <wp:posOffset>94615</wp:posOffset>
                </wp:positionV>
                <wp:extent cx="2019300" cy="685800"/>
                <wp:effectExtent l="4445" t="4445" r="14605" b="14605"/>
                <wp:wrapNone/>
                <wp:docPr id="273" name="流程图: 过程 305"/>
                <wp:cNvGraphicFramePr/>
                <a:graphic xmlns:a="http://schemas.openxmlformats.org/drawingml/2006/main">
                  <a:graphicData uri="http://schemas.microsoft.com/office/word/2010/wordprocessingShape">
                    <wps:wsp>
                      <wps:cNvSpPr/>
                      <wps:spPr>
                        <a:xfrm>
                          <a:off x="0" y="0"/>
                          <a:ext cx="2019300" cy="68580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办结</w:t>
                            </w:r>
                          </w:p>
                          <w:p>
                            <w:pPr>
                              <w:jc w:val="center"/>
                              <w:rPr>
                                <w:rFonts w:hint="eastAsia"/>
                                <w:sz w:val="21"/>
                                <w:szCs w:val="22"/>
                              </w:rPr>
                            </w:pPr>
                            <w:r>
                              <w:rPr>
                                <w:rFonts w:hint="eastAsia"/>
                                <w:sz w:val="21"/>
                                <w:szCs w:val="22"/>
                              </w:rPr>
                              <w:t>发《准予运输许可证》或《驳回通知书》，通知申请人领取。</w:t>
                            </w:r>
                          </w:p>
                        </w:txbxContent>
                      </wps:txbx>
                      <wps:bodyPr vert="horz" wrap="square" anchor="t" anchorCtr="0" upright="1"/>
                    </wps:wsp>
                  </a:graphicData>
                </a:graphic>
              </wp:anchor>
            </w:drawing>
          </mc:Choice>
          <mc:Fallback>
            <w:pict>
              <v:shape id="流程图: 过程 305" o:spid="_x0000_s1026" o:spt="109" type="#_x0000_t109" style="position:absolute;left:0pt;margin-left:138.65pt;margin-top:7.45pt;height:54pt;width:159pt;z-index:251778048;mso-width-relative:page;mso-height-relative:page;" fillcolor="#FFFFFF" filled="t" stroked="t" coordsize="21600,21600" o:gfxdata="UEsDBAoAAAAAAIdO4kAAAAAAAAAAAAAAAAAEAAAAZHJzL1BLAwQUAAAACACHTuJAY5C+tNoAAAAK&#10;AQAADwAAAGRycy9kb3ducmV2LnhtbE2PwU7DMBBE70j8g7VI3KidUFMS4lRqJaReUEVBCG5ubJIo&#10;8TrEblr+vsupHHfmaXamWJ5czyY7htajgmQmgFmsvGmxVvD+9nz3CCxEjUb3Hq2CXxtgWV5fFTo3&#10;/oivdtrFmlEIhlwraGIccs5D1Vinw8wPFsn79qPTkc6x5mbURwp3PU+FeOBOt0gfGj3YdWOrbndw&#10;Crafa/kSku5ntZlPH9vVlxSbTip1e5OIJ2DRnuIFhr/6VB1K6rT3BzSB9QrSxeKeUDLmGTACZCZJ&#10;2JOQphnwsuD/J5RnUEsDBBQAAAAIAIdO4kBP9vwjRQIAAJQEAAAOAAAAZHJzL2Uyb0RvYy54bWyt&#10;VEuS0zAQ3VPFHVTaEztJZci44swiIWwoSNXAATqyHKtKPyQlTtixYsERuAAXYDuchs8xaMmeDBk2&#10;WeCF3ZK6X/d76vbs5qAk2XPnhdElHQ5ySrhmphJ6W9J3b1fPppT4ALoCaTQv6ZF7ejN/+mTW2oKP&#10;TGNkxR1BEO2L1pa0CcEWWeZZwxX4gbFc42FtnIKAS7fNKgctoiuZjfL8KmuNq6wzjHuPu8vukPaI&#10;7hJAU9eC8aVhO8V16FAdlxCQkm+E9XSeqq1rzsKbuvY8EFlSZBrSG5OgvYnvbD6DYuvANoL1JcAl&#10;JTzipEBoTHqCWkIAsnPiHyglmDPe1GHAjMo6IkkRZDHMH2lz24DliQtK7e1JdP//YNnr/doRUZV0&#10;9HxMiQaFV/7z28dfXz//+HJXkN/fP6FJxvkkStVaX2DErV27fuXRjLwPtVPxi4zIIcl7PMnLD4Ew&#10;3ESG1+MclWd4djWdTNFGmOwh2jofXnKjSDRKWkvTLhpwYd21S1IY9q986MLu3WNib6SoVkLKtHDb&#10;zUI6sge89lV6ulhpG+h271P7zjWVcYYhNWlLej0ZTbBgwEavscHQVBbF8nqbAM8ieqgeP49Pz+/M&#10;LVa9BN90fukoukGhROBRVygaDtULXZFwtHgdGueQxmIUryiRHMc2WskzgJCXeKLIUiPJeIPdnUUr&#10;HDYHhInmxlRH7AT8MaDwjXEfMCOOBVJ9vwOH+UEz3C4patCZi9DN0c46sW0wapjYRjBs1iRoP1hx&#10;Gv5epzoefib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OQvrTaAAAACgEAAA8AAAAAAAAAAQAg&#10;AAAAIgAAAGRycy9kb3ducmV2LnhtbFBLAQIUABQAAAAIAIdO4kBP9vwjRQIAAJQEAAAOAAAAAAAA&#10;AAEAIAAAACkBAABkcnMvZTJvRG9jLnhtbFBLBQYAAAAABgAGAFkBAADgBQ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办结</w:t>
                      </w:r>
                    </w:p>
                    <w:p>
                      <w:pPr>
                        <w:jc w:val="center"/>
                        <w:rPr>
                          <w:rFonts w:hint="eastAsia"/>
                          <w:sz w:val="21"/>
                          <w:szCs w:val="22"/>
                        </w:rPr>
                      </w:pPr>
                      <w:r>
                        <w:rPr>
                          <w:rFonts w:hint="eastAsia"/>
                          <w:sz w:val="21"/>
                          <w:szCs w:val="22"/>
                        </w:rPr>
                        <w:t>发《准予运输许可证》或《驳回通知书》，通知申请人领取。</w:t>
                      </w:r>
                    </w:p>
                  </w:txbxContent>
                </v:textbox>
              </v:shape>
            </w:pict>
          </mc:Fallback>
        </mc:AlternateContent>
      </w: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rPr>
          <w:rFonts w:hint="default"/>
          <w:sz w:val="21"/>
          <w:szCs w:val="22"/>
        </w:rPr>
      </w:pPr>
    </w:p>
    <w:p>
      <w:pPr>
        <w:rPr>
          <w:rFonts w:hint="default"/>
          <w:sz w:val="21"/>
          <w:szCs w:val="22"/>
        </w:rPr>
      </w:pPr>
    </w:p>
    <w:p>
      <w:pPr>
        <w:tabs>
          <w:tab w:val="left" w:pos="6238"/>
        </w:tabs>
        <w:jc w:val="left"/>
        <w:rPr>
          <w:rFonts w:hint="eastAsia"/>
          <w:sz w:val="21"/>
          <w:szCs w:val="22"/>
        </w:rPr>
        <w:sectPr>
          <w:pgSz w:w="11906" w:h="16838"/>
          <w:pgMar w:top="1440" w:right="1800" w:bottom="1440" w:left="1800" w:header="851" w:footer="992" w:gutter="0"/>
          <w:lnNumType w:countBy="0" w:distance="360"/>
          <w:pgNumType w:fmt="numberInDash"/>
          <w:cols w:space="720" w:num="1"/>
          <w:docGrid w:type="lines" w:linePitch="312" w:charSpace="0"/>
        </w:sectPr>
      </w:pPr>
    </w:p>
    <w:p>
      <w:pPr>
        <w:tabs>
          <w:tab w:val="center" w:pos="4153"/>
        </w:tabs>
        <w:jc w:val="left"/>
        <w:rPr>
          <w:rFonts w:hint="eastAsia" w:ascii="楷体" w:hAnsi="楷体" w:eastAsia="楷体"/>
          <w:b/>
          <w:sz w:val="28"/>
          <w:szCs w:val="28"/>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jc w:val="center"/>
        </w:trPr>
        <w:tc>
          <w:tcPr>
            <w:tcW w:w="8536" w:type="dxa"/>
            <w:gridSpan w:val="2"/>
            <w:tcBorders>
              <w:top w:val="nil"/>
              <w:left w:val="nil"/>
              <w:bottom w:val="nil"/>
              <w:right w:val="nil"/>
              <w:tl2br w:val="nil"/>
              <w:tr2bl w:val="nil"/>
            </w:tcBorders>
            <w:noWrap w:val="0"/>
            <w:vAlign w:val="center"/>
          </w:tcPr>
          <w:p>
            <w:pPr>
              <w:snapToGrid w:val="0"/>
              <w:rPr>
                <w:rFonts w:hint="default"/>
                <w:b/>
                <w:kern w:val="0"/>
                <w:sz w:val="36"/>
                <w:szCs w:val="36"/>
              </w:rPr>
            </w:pPr>
            <w:r>
              <w:rPr>
                <w:rFonts w:hint="eastAsia" w:ascii="楷体" w:hAnsi="楷体" w:eastAsia="楷体"/>
                <w:b/>
                <w:sz w:val="28"/>
                <w:szCs w:val="28"/>
              </w:rPr>
              <w:t>第14项.金融机构营业场所、金库安全防范设施建设方案审批许可事项流程图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restart"/>
            <w:tcBorders>
              <w:top w:val="nil"/>
              <w:left w:val="nil"/>
              <w:bottom w:val="nil"/>
              <w:right w:val="nil"/>
              <w:tl2br w:val="nil"/>
              <w:tr2bl w:val="nil"/>
            </w:tcBorders>
            <w:noWrap w:val="0"/>
            <w:vAlign w:val="bottom"/>
          </w:tcPr>
          <w:p>
            <w:pPr>
              <w:jc w:val="left"/>
              <w:rPr>
                <w:rFonts w:hint="default" w:eastAsia="Times New Roman"/>
                <w:kern w:val="0"/>
                <w:sz w:val="24"/>
                <w:szCs w:val="24"/>
              </w:rPr>
            </w:pPr>
            <w:r>
              <w:rPr>
                <w:rFonts w:hint="default"/>
                <w:sz w:val="21"/>
                <w:szCs w:val="22"/>
              </w:rPr>
              <mc:AlternateContent>
                <mc:Choice Requires="wps">
                  <w:drawing>
                    <wp:anchor distT="0" distB="0" distL="114300" distR="114300" simplePos="0" relativeHeight="251779072" behindDoc="0" locked="0" layoutInCell="1" allowOverlap="1">
                      <wp:simplePos x="0" y="0"/>
                      <wp:positionH relativeFrom="column">
                        <wp:posOffset>2766060</wp:posOffset>
                      </wp:positionH>
                      <wp:positionV relativeFrom="paragraph">
                        <wp:posOffset>6984365</wp:posOffset>
                      </wp:positionV>
                      <wp:extent cx="2893695" cy="297815"/>
                      <wp:effectExtent l="4445" t="4445" r="16510" b="21590"/>
                      <wp:wrapNone/>
                      <wp:docPr id="274" name="圆角矩形 308"/>
                      <wp:cNvGraphicFramePr/>
                      <a:graphic xmlns:a="http://schemas.openxmlformats.org/drawingml/2006/main">
                        <a:graphicData uri="http://schemas.microsoft.com/office/word/2010/wordprocessingShape">
                          <wps:wsp>
                            <wps:cNvSpPr/>
                            <wps:spPr>
                              <a:xfrm>
                                <a:off x="0" y="0"/>
                                <a:ext cx="2893695" cy="29781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rPr>
                                      <w:rFonts w:hint="default" w:eastAsia="Times New Roman"/>
                                      <w:sz w:val="21"/>
                                      <w:szCs w:val="22"/>
                                    </w:rPr>
                                  </w:pPr>
                                  <w:r>
                                    <w:rPr>
                                      <w:rFonts w:hint="eastAsia" w:cs="宋体"/>
                                      <w:color w:val="000000"/>
                                      <w:sz w:val="19"/>
                                      <w:szCs w:val="19"/>
                                    </w:rPr>
                                    <w:t>申请人领取《准予开工通知书》</w:t>
                                  </w:r>
                                </w:p>
                              </w:txbxContent>
                            </wps:txbx>
                            <wps:bodyPr vert="horz" wrap="square" anchor="t" anchorCtr="0" upright="1"/>
                          </wps:wsp>
                        </a:graphicData>
                      </a:graphic>
                    </wp:anchor>
                  </w:drawing>
                </mc:Choice>
                <mc:Fallback>
                  <w:pict>
                    <v:roundrect id="圆角矩形 308" o:spid="_x0000_s1026" o:spt="2" style="position:absolute;left:0pt;margin-left:217.8pt;margin-top:549.95pt;height:23.45pt;width:227.85pt;z-index:251779072;mso-width-relative:page;mso-height-relative:page;" filled="f" stroked="t" coordsize="21600,21600" arcsize="0.166666666666667" o:gfxdata="UEsDBAoAAAAAAIdO4kAAAAAAAAAAAAAAAAAEAAAAZHJzL1BLAwQUAAAACACHTuJA9RwtUtwAAAAN&#10;AQAADwAAAGRycy9kb3ducmV2LnhtbE2Py07DMBBF90j8gzVI7KidPqIkjdNFJSTUFbQIlJ0bu0kg&#10;HgfbbcPfM6xgOXOP7pwpN5Md2MX40DuUkMwEMION0z22El4Pjw8ZsBAVajU4NBK+TYBNdXtTqkK7&#10;K76Yyz62jEowFEpCF+NYcB6azlgVZm40SNnJeasijb7l2qsrlduBz4VIuVU90oVOjWbbmeZzf7YS&#10;6rd07lf1O+522/ppSsfn9uOrlfL+LhFrYNFM8Q+GX31Sh4qcju6MOrBBwnKxSgmlQOR5DoyQLE8W&#10;wI60SpZpBrwq+f8vqh9QSwMEFAAAAAgAh07iQO1poH5EAgAAbgQAAA4AAABkcnMvZTJvRG9jLnht&#10;bK1UzY7TMBC+I/EOlu80bZd226jpHrYsFwQrFh5gajuNkf+w3ablAXgAzkgrcUE8BI+zgsdg7IQu&#10;LJceyCEZ2zPfzPeNJ4uLvVZkJ3yQ1lR0NBhSIgyzXJpNRd++uXoyoyREMByUNaKiBxHoxfLxo0Xr&#10;SjG2jVVceIIgJpStq2gToyuLIrBGaAgD64TBw9p6DRGXflNwDy2ia1WMh8Np0VrPnbdMhIC7q+6Q&#10;9oj+FEBb15KJlWVbLUzsUL1QEJFSaKQLdJmrrWvB4qu6DiISVVFkGvMbk6C9Tu9iuYBy48E1kvUl&#10;wCklPOCkQRpMeoRaQQSy9fIfKC2Zt8HWccCsLjoiWRFkMRo+0OamAScyF5Q6uKPo4f/Bspe7a08k&#10;r+j4/CklBjS2/O7zx59fP/24/Xb3/Qs5G86SSq0LJTrfuGvfrwKaifK+9jp9kQzZZ2UPR2XFPhKG&#10;m+PZ/Gw6n1DC8Gw8P5+NJgm0uI92PsTnwmqSjIp6uzX8NbYvqwq7FyFmeXlfIvB3lNRaYbN2oMho&#10;Op2e94i9M2L/xkyRxl5JpXK7lSFtReeTcaoH8ArXeHXQ1A5lCGaTUwarJE8hKTj4zfpSeYKpkFp+&#10;+mR/uaV8KwhN55ePkhuUmU22GgH8meEkHhwKbXDCaCpGC06JEjiQycqeEaQ6xRN5KoNSpgZ1LUlW&#10;3K/3CJPMteUH7DGOPOraWP8BM+KFR6rvt+AxPxiG2xVFDTrzMnYTsnVebhqMGmW2CQyvYW5bPzLp&#10;nv+5znXc/ya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1HC1S3AAAAA0BAAAPAAAAAAAAAAEA&#10;IAAAACIAAABkcnMvZG93bnJldi54bWxQSwECFAAUAAAACACHTuJA7WmgfkQCAABuBAAADgAAAAAA&#10;AAABACAAAAArAQAAZHJzL2Uyb0RvYy54bWxQSwUGAAAAAAYABgBZAQAA4QUAAAAA&#10;">
                      <v:fill on="f" focussize="0,0"/>
                      <v:stroke color="#000000" joinstyle="round"/>
                      <v:imagedata o:title=""/>
                      <o:lock v:ext="edit" aspectratio="f"/>
                      <v:textbox>
                        <w:txbxContent>
                          <w:p>
                            <w:pPr>
                              <w:rPr>
                                <w:rFonts w:hint="default" w:eastAsia="Times New Roman"/>
                                <w:sz w:val="21"/>
                                <w:szCs w:val="22"/>
                              </w:rPr>
                            </w:pPr>
                            <w:r>
                              <w:rPr>
                                <w:rFonts w:hint="eastAsia" w:cs="宋体"/>
                                <w:color w:val="000000"/>
                                <w:sz w:val="19"/>
                                <w:szCs w:val="19"/>
                              </w:rPr>
                              <w:t>申请人领取《准予开工通知书》</w:t>
                            </w:r>
                          </w:p>
                        </w:txbxContent>
                      </v:textbox>
                    </v:roundrect>
                  </w:pict>
                </mc:Fallback>
              </mc:AlternateContent>
            </w:r>
            <w:r>
              <w:rPr>
                <w:rFonts w:hint="default"/>
                <w:sz w:val="21"/>
                <w:szCs w:val="22"/>
              </w:rPr>
              <mc:AlternateContent>
                <mc:Choice Requires="wps">
                  <w:drawing>
                    <wp:anchor distT="0" distB="0" distL="114300" distR="114300" simplePos="0" relativeHeight="251780096" behindDoc="0" locked="0" layoutInCell="1" allowOverlap="1">
                      <wp:simplePos x="0" y="0"/>
                      <wp:positionH relativeFrom="column">
                        <wp:posOffset>2893695</wp:posOffset>
                      </wp:positionH>
                      <wp:positionV relativeFrom="paragraph">
                        <wp:posOffset>6089650</wp:posOffset>
                      </wp:positionV>
                      <wp:extent cx="2362200" cy="629285"/>
                      <wp:effectExtent l="4445" t="4445" r="14605" b="13970"/>
                      <wp:wrapNone/>
                      <wp:docPr id="275" name="圆角矩形 309"/>
                      <wp:cNvGraphicFramePr/>
                      <a:graphic xmlns:a="http://schemas.openxmlformats.org/drawingml/2006/main">
                        <a:graphicData uri="http://schemas.microsoft.com/office/word/2010/wordprocessingShape">
                          <wps:wsp>
                            <wps:cNvSpPr/>
                            <wps:spPr>
                              <a:xfrm>
                                <a:off x="0" y="0"/>
                                <a:ext cx="2362200" cy="62928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rPr>
                                      <w:rFonts w:hint="default" w:eastAsia="Times New Roman"/>
                                      <w:sz w:val="21"/>
                                      <w:szCs w:val="22"/>
                                    </w:rPr>
                                  </w:pPr>
                                  <w:r>
                                    <w:rPr>
                                      <w:rFonts w:hint="eastAsia" w:cs="宋体"/>
                                      <w:color w:val="000000"/>
                                      <w:sz w:val="19"/>
                                      <w:szCs w:val="19"/>
                                    </w:rPr>
                                    <w:t>作出准予备案决定，发放《准予开工通知书》</w:t>
                                  </w:r>
                                </w:p>
                              </w:txbxContent>
                            </wps:txbx>
                            <wps:bodyPr vert="horz" wrap="square" anchor="t" anchorCtr="0" upright="1"/>
                          </wps:wsp>
                        </a:graphicData>
                      </a:graphic>
                    </wp:anchor>
                  </w:drawing>
                </mc:Choice>
                <mc:Fallback>
                  <w:pict>
                    <v:roundrect id="圆角矩形 309" o:spid="_x0000_s1026" o:spt="2" style="position:absolute;left:0pt;margin-left:227.85pt;margin-top:479.5pt;height:49.55pt;width:186pt;z-index:251780096;mso-width-relative:page;mso-height-relative:page;" filled="f" stroked="t" coordsize="21600,21600" arcsize="0.166666666666667" o:gfxdata="UEsDBAoAAAAAAIdO4kAAAAAAAAAAAAAAAAAEAAAAZHJzL1BLAwQUAAAACACHTuJAiL6Ym9sAAAAM&#10;AQAADwAAAGRycy9kb3ducmV2LnhtbE2PwU7DMAyG70i8Q2QkbixpRbqua7rDJCS0EwzE1FvWhLbQ&#10;OKXJtvL2mBMcbX/6/f3lZnYDO9sp9B4VJAsBzGLjTY+tgteXh7scWIgajR48WgXfNsCmur4qdWH8&#10;BZ/teR9bRiEYCq2gi3EsOA9NZ50OCz9apNu7n5yONE4tN5O+ULgbeCpExp3ukT50erTbzjaf+5NT&#10;UL9l6STrA+522/pxzsan9uOrVer2JhFrYNHO8Q+GX31Sh4qcjv6EJrBBwb2US0IVrOSKShGRp0va&#10;HAkVMk+AVyX/X6L6AVBLAwQUAAAACACHTuJAXK8IDkICAABuBAAADgAAAGRycy9lMm9Eb2MueG1s&#10;rVTNjtMwEL4j8Q6W7zRtVu1uq6Z72LJcEKxYeICp7SRG/sN225QH4AE4IyFxQTwEj7OCx2DshC4s&#10;lx7IIRnbM9/M940ny8tOK7ITPkhrKjoZjSkRhlkuTVPRN6+vn1xQEiIYDsoaUdGDCPRy9fjRcu8W&#10;orStVVx4giAmLPauom2MblEUgbVCQxhZJwwe1tZriLj0TcE97BFdq6Icj2fF3nruvGUiBNxd94d0&#10;QPSnANq6lkysLdtqYWKP6oWCiJRCK12gq1xtXQsWX9Z1EJGoiiLTmN+YBO1NeherJSwaD66VbCgB&#10;TinhAScN0mDSI9QaIpCtl/9Aacm8DbaOI2Z10RPJiiCLyfiBNrctOJG5oNTBHUUP/w+WvdjdeCJ5&#10;RcvzKSUGNLb87tOHn18//vj87e77F3I2nieV9i4s0PnW3fhhFdBMlLva6/RFMqTLyh6OyoouEoab&#10;5dmsxOZTwvBsVs7Li2kCLe6jnQ/xmbCaJKOi3m4Nf4Xty6rC7nmIWV4+lAj8LSW1VtisHSgymc1m&#10;5wPi4IzYvzFTpLHXUqncbmXIvqLzaYmEGeAVrvHqoKkdyhBMk1MGqyRPISk4+GZzpTzBVEgtP0Oy&#10;v9xSvjWEtvfLR8kNFplNtloB/KnhJB4cCm1wwmgqRgtOiRI4kMnKnhGkOsUTeSqDUqYG9S1JVuw2&#10;HcIkc2P5AXuMI4+6tta/x4x44ZHquy14zA+G4XZFUYPevIr9hGydl02LUZPMNoHhNcxtG0Ym3fM/&#10;17mO+9/E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Ivpib2wAAAAwBAAAPAAAAAAAAAAEAIAAA&#10;ACIAAABkcnMvZG93bnJldi54bWxQSwECFAAUAAAACACHTuJAXK8IDkICAABuBAAADgAAAAAAAAAB&#10;ACAAAAAqAQAAZHJzL2Uyb0RvYy54bWxQSwUGAAAAAAYABgBZAQAA3gUAAAAA&#10;">
                      <v:fill on="f" focussize="0,0"/>
                      <v:stroke color="#000000" joinstyle="round"/>
                      <v:imagedata o:title=""/>
                      <o:lock v:ext="edit" aspectratio="f"/>
                      <v:textbox>
                        <w:txbxContent>
                          <w:p>
                            <w:pPr>
                              <w:rPr>
                                <w:rFonts w:hint="default" w:eastAsia="Times New Roman"/>
                                <w:sz w:val="21"/>
                                <w:szCs w:val="22"/>
                              </w:rPr>
                            </w:pPr>
                            <w:r>
                              <w:rPr>
                                <w:rFonts w:hint="eastAsia" w:cs="宋体"/>
                                <w:color w:val="000000"/>
                                <w:sz w:val="19"/>
                                <w:szCs w:val="19"/>
                              </w:rPr>
                              <w:t>作出准予备案决定，发放《准予开工通知书》</w:t>
                            </w:r>
                          </w:p>
                        </w:txbxContent>
                      </v:textbox>
                    </v:roundrect>
                  </w:pict>
                </mc:Fallback>
              </mc:AlternateContent>
            </w:r>
            <w:r>
              <w:rPr>
                <w:rFonts w:hint="default"/>
                <w:sz w:val="21"/>
                <w:szCs w:val="22"/>
              </w:rPr>
              <mc:AlternateContent>
                <mc:Choice Requires="wps">
                  <w:drawing>
                    <wp:anchor distT="0" distB="0" distL="114300" distR="114300" simplePos="0" relativeHeight="251781120" behindDoc="0" locked="0" layoutInCell="1" allowOverlap="1">
                      <wp:simplePos x="0" y="0"/>
                      <wp:positionH relativeFrom="column">
                        <wp:posOffset>3841115</wp:posOffset>
                      </wp:positionH>
                      <wp:positionV relativeFrom="paragraph">
                        <wp:posOffset>6722745</wp:posOffset>
                      </wp:positionV>
                      <wp:extent cx="635" cy="263525"/>
                      <wp:effectExtent l="24765" t="0" r="31750" b="3175"/>
                      <wp:wrapNone/>
                      <wp:docPr id="276" name="直接连接符 310"/>
                      <wp:cNvGraphicFramePr/>
                      <a:graphic xmlns:a="http://schemas.openxmlformats.org/drawingml/2006/main">
                        <a:graphicData uri="http://schemas.microsoft.com/office/word/2010/wordprocessingShape">
                          <wps:wsp>
                            <wps:cNvSpPr/>
                            <wps:spPr>
                              <a:xfrm>
                                <a:off x="0" y="0"/>
                                <a:ext cx="635" cy="26352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10" o:spid="_x0000_s1026" o:spt="20" style="position:absolute;left:0pt;margin-left:302.45pt;margin-top:529.35pt;height:20.75pt;width:0.05pt;z-index:251781120;mso-width-relative:page;mso-height-relative:page;" filled="f" stroked="t" coordsize="21600,21600" o:gfxdata="UEsDBAoAAAAAAIdO4kAAAAAAAAAAAAAAAAAEAAAAZHJzL1BLAwQUAAAACACHTuJAIA5QH9sAAAAN&#10;AQAADwAAAGRycy9kb3ducmV2LnhtbE2PzU7DMBCE70i8g7VI3KidQNIS4vTAn5AqVSLwAG68JIF4&#10;HWKnLTw9ywmOO/NpdqZcH90g9jiF3pOGZKFAIDXe9tRqeH15uFiBCNGQNYMn1PCFAdbV6UlpCusP&#10;9Iz7OraCQygURkMX41hIGZoOnQkLPyKx9+YnZyKfUyvtZA4c7gaZKpVLZ3riD50Z8bbD5qOenYb8&#10;6f5ymd09Jvnn9nuT0vu2TuWs9flZom5ARDzGPxh+63N1qLjTzs9kgxg4Q11dM8qGylZLEIzkKuN5&#10;O5YSpVKQVSn/r6h+AFBLAwQUAAAACACHTuJAnZVNZwMCAAD1AwAADgAAAGRycy9lMm9Eb2MueG1s&#10;rVNLjhMxEN0jcQfLe9JJRhOglc4sCMMGwUgDB6jY7m5L/snlpJNLcAEkdrBiyZ7bMByDsjskMGxm&#10;QS/c5fLzc73n8vJqbw3bqYjau4bPJlPOlBNeatc1/P276yfPOMMEToLxTjX8oJBfrR4/Wg6hVnPf&#10;eyNVZETisB5Cw/uUQl1VKHplASc+KEeLrY8WEk1jV8kIA7FbU82n00U1+ChD9EIhUnY9LvIjY3wI&#10;oW9bLdTai61VLo2sURlIJAl7HZCvSrVtq0R627aoEjMNJ6WpjHQIxZs8Vqsl1F2E0GtxLAEeUsI9&#10;TRa0o0NPVGtIwLZR/0NltYgefZsmwttqFFIcIRWz6T1vbnsIqmghqzGcTMf/Ryve7G4i07Lh86cL&#10;zhxYuvK7j99+fPj88/snGu++fmEXs2LUELAm/G24iWRbniGFWfW+jTb/SQ/bF3MPJ3PVPjFBycXF&#10;JWeC8nOK5pfZ+eq8M0RMr5S3LAcNN9pl4VDD7jWmEfobktPGsaHhzzMPE0Bd2NLtU2gDKUHXlb3o&#10;jZbX2pi8A2O3eWEi20HuhPIdS/gLlg9ZA/YjriyNPRL91snSLb0C+dJJlg6BvHL0SHguxirJmVH0&#10;pnJUkAm0OSNT1OA6M6LRHsEUjPKMI0POpuZo4+WBbmcbou56cmVWoHmFuqHYd+zc3G5/zgvT+bW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DlAf2wAAAA0BAAAPAAAAAAAAAAEAIAAAACIAAABk&#10;cnMvZG93bnJldi54bWxQSwECFAAUAAAACACHTuJAnZVNZwMCAAD1AwAADgAAAAAAAAABACAAAAAq&#10;AQAAZHJzL2Uyb0RvYy54bWxQSwUGAAAAAAYABgBZAQAAnw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g">
                  <w:drawing>
                    <wp:anchor distT="0" distB="0" distL="114300" distR="114300" simplePos="0" relativeHeight="251782144" behindDoc="0" locked="0" layoutInCell="1" allowOverlap="1">
                      <wp:simplePos x="0" y="0"/>
                      <wp:positionH relativeFrom="column">
                        <wp:posOffset>1304925</wp:posOffset>
                      </wp:positionH>
                      <wp:positionV relativeFrom="paragraph">
                        <wp:posOffset>5859780</wp:posOffset>
                      </wp:positionV>
                      <wp:extent cx="2472055" cy="220980"/>
                      <wp:effectExtent l="25400" t="0" r="17145" b="7620"/>
                      <wp:wrapNone/>
                      <wp:docPr id="280" name="组合 314"/>
                      <wp:cNvGraphicFramePr/>
                      <a:graphic xmlns:a="http://schemas.openxmlformats.org/drawingml/2006/main">
                        <a:graphicData uri="http://schemas.microsoft.com/office/word/2010/wordprocessingGroup">
                          <wpg:wgp>
                            <wpg:cNvGrpSpPr/>
                            <wpg:grpSpPr>
                              <a:xfrm>
                                <a:off x="0" y="0"/>
                                <a:ext cx="2472055" cy="220980"/>
                                <a:chOff x="0" y="0"/>
                                <a:chExt cx="3821" cy="353"/>
                              </a:xfrm>
                            </wpg:grpSpPr>
                            <wps:wsp>
                              <wps:cNvPr id="277" name="直接连接符 311"/>
                              <wps:cNvSpPr/>
                              <wps:spPr>
                                <a:xfrm flipV="1">
                                  <a:off x="1912" y="0"/>
                                  <a:ext cx="0" cy="145"/>
                                </a:xfrm>
                                <a:prstGeom prst="line">
                                  <a:avLst/>
                                </a:prstGeom>
                                <a:ln w="9525" cap="flat" cmpd="sng">
                                  <a:solidFill>
                                    <a:srgbClr val="000000"/>
                                  </a:solidFill>
                                  <a:prstDash val="solid"/>
                                  <a:round/>
                                  <a:headEnd type="none" w="med" len="med"/>
                                  <a:tailEnd type="none" w="med" len="med"/>
                                </a:ln>
                              </wps:spPr>
                              <wps:bodyPr upright="1"/>
                            </wps:wsp>
                            <wps:wsp>
                              <wps:cNvPr id="278" name="直接连接符 312"/>
                              <wps:cNvSpPr/>
                              <wps:spPr>
                                <a:xfrm>
                                  <a:off x="5" y="155"/>
                                  <a:ext cx="3816" cy="0"/>
                                </a:xfrm>
                                <a:prstGeom prst="line">
                                  <a:avLst/>
                                </a:prstGeom>
                                <a:ln w="9525" cap="flat" cmpd="sng">
                                  <a:solidFill>
                                    <a:srgbClr val="000000"/>
                                  </a:solidFill>
                                  <a:prstDash val="solid"/>
                                  <a:round/>
                                  <a:headEnd type="none" w="med" len="med"/>
                                  <a:tailEnd type="none" w="med" len="med"/>
                                </a:ln>
                              </wps:spPr>
                              <wps:bodyPr upright="1"/>
                            </wps:wsp>
                            <wps:wsp>
                              <wps:cNvPr id="279" name="直接连接符 313"/>
                              <wps:cNvSpPr/>
                              <wps:spPr>
                                <a:xfrm>
                                  <a:off x="0" y="161"/>
                                  <a:ext cx="0" cy="192"/>
                                </a:xfrm>
                                <a:prstGeom prst="line">
                                  <a:avLst/>
                                </a:prstGeom>
                                <a:ln w="9525" cap="flat" cmpd="sng">
                                  <a:solidFill>
                                    <a:srgbClr val="000000"/>
                                  </a:solidFill>
                                  <a:prstDash val="solid"/>
                                  <a:round/>
                                  <a:headEnd type="none" w="med" len="med"/>
                                  <a:tailEnd type="triangle" w="sm" len="sm"/>
                                </a:ln>
                              </wps:spPr>
                              <wps:bodyPr upright="1"/>
                            </wps:wsp>
                          </wpg:wgp>
                        </a:graphicData>
                      </a:graphic>
                    </wp:anchor>
                  </w:drawing>
                </mc:Choice>
                <mc:Fallback>
                  <w:pict>
                    <v:group id="组合 314" o:spid="_x0000_s1026" o:spt="203" style="position:absolute;left:0pt;margin-left:102.75pt;margin-top:461.4pt;height:17.4pt;width:194.65pt;z-index:251782144;mso-width-relative:page;mso-height-relative:page;" coordsize="3821,353" o:gfxdata="UEsDBAoAAAAAAIdO4kAAAAAAAAAAAAAAAAAEAAAAZHJzL1BLAwQUAAAACACHTuJAJvHoXNsAAAAL&#10;AQAADwAAAGRycy9kb3ducmV2LnhtbE2PQU/DMAyF70j8h8hI3FjSQgcrTSc0AadpEhsS4pY1Xlut&#10;caoma7d/jznBzfZ7ev5esTy7Tow4hNaThmSmQCBV3rZUa/jcvd09gQjRkDWdJ9RwwQDL8vqqMLn1&#10;E33guI214BAKudHQxNjnUoaqQWfCzPdIrB384EzkdailHczE4a6TqVJz6UxL/KExPa4arI7bk9Pw&#10;Ppnp5T55HdfHw+ryvcs2X+sEtb69SdQziIjn+GeGX3xGh5KZ9v5ENohOQ6qyjK0aFmnKHdiRLR54&#10;2PMle5yDLAv5v0P5A1BLAwQUAAAACACHTuJA87Fsi9sCAABPCQAADgAAAGRycy9lMm9Eb2MueG1s&#10;7VbNbtQwEL4j8Q6W7zSbbLfdjZrtgW17QVCpwN11nMSSY1u2d7N758AJcUfiBieO3DjwNFAeg7Hz&#10;U9pVpVWREBLsITuxZ8Yz33wzztHxuhZoxYzlSmY43hthxCRVOZdlhl88P300xcg6InMilGQZ3jCL&#10;j+cPHxw1OmWJqpTImUHgRNq00RmunNNpFFlasZrYPaWZhM1CmZo4eDVllBvSgPdaRMlodBA1yuTa&#10;KMqshdVFu4k7j2YXh6ooOGULRZc1k671apggDlKyFdcWz0O0RcGoe1YUljkkMgyZuvCEQ0C+9M9o&#10;fkTS0hBdcdqFQHYJ4VZONeESDh1cLYgjaGn4lquaU6OsKtweVXXUJhIQgSzi0S1szoxa6pBLmTal&#10;HkCHQt1C/d5u6dPVuUE8z3AyBUwkqaHkV19efXv7Go3jfY9Po8sU1M6MvtDnplso2zef8rowtf+H&#10;ZNA6ILsZkGVrhygsJvuHyWgywYjCXpKMZnBYgJ5WUJ8tM1qddIbjaRK3VuPJ2JtE/YGRj2sIo9HA&#10;RnsNkf09iC4qollA3vrce4gODweI3n3+/ubDj6/v4Xn16SNgFbdYBf0BKJtawKxHCRWC65fQdIEq&#10;HV7xLE4w2oYMquHBivcnN9ImqTbWnTFVIy9kWHDpIyUpWT2xrkWoV/HLQqImw7NJ4tEn0LAFNAqI&#10;tYaiW1kGW6sEz0+5EN7CmvLysTBoRXzThF8Xwg01f8iC2KrVC1tejaTAWpkHqWIkP5E5chsNtJIw&#10;T7APpmY5RoLB+PFS0HSEi100ofxCAgt8vVtovXSp8g3UaKkNLyvAJNQi6AAnPIP/CDlgcHb9s0WO&#10;xGfpwwAy3UEOj1xHCaiUrzz0S8Cmb6LxND5oSRGaZ+iE/5T4aykxu5sSYZrtTAmYBp4SB4HZJO0p&#10;0Q+JWSDYv8UIZziRpWhHiq27iQICNM29xkS4UeCeDebdN4G/yH99D6Pn+jto/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m8ehc2wAAAAsBAAAPAAAAAAAAAAEAIAAAACIAAABkcnMvZG93bnJldi54&#10;bWxQSwECFAAUAAAACACHTuJA87Fsi9sCAABPCQAADgAAAAAAAAABACAAAAAqAQAAZHJzL2Uyb0Rv&#10;Yy54bWxQSwUGAAAAAAYABgBZAQAAdwYAAAAA&#10;">
                      <o:lock v:ext="edit" aspectratio="f"/>
                      <v:line id="直接连接符 311" o:spid="_x0000_s1026" o:spt="20" style="position:absolute;left:1912;top:0;flip:y;height:145;width:0;" filled="f" stroked="t" coordsize="21600,21600" o:gfxdata="UEsDBAoAAAAAAIdO4kAAAAAAAAAAAAAAAAAEAAAAZHJzL1BLAwQUAAAACACHTuJA3AnnA74AAADc&#10;AAAADwAAAGRycy9kb3ducmV2LnhtbEWPQWvCQBSE70L/w/IKvemuEWqbZiNFVISCoE09P7OvSWj2&#10;bchuo/33XUHwOMzMN0y2uNhWDNT7xrGG6USBIC6dabjSUHyuxy8gfEA22DomDX/kYZE/jDJMjTvz&#10;noZDqESEsE9RQx1Cl0rpy5os+onriKP37XqLIcq+kqbHc4TbViZKPUuLDceFGjta1lT+HH6thvfj&#10;x2q2G07Wtea1Kr6MLdQm0frpcareQAS6hHv41t4aDcl8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nn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12" o:spid="_x0000_s1026" o:spt="20" style="position:absolute;left:5;top:155;height:0;width:3816;"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13" o:spid="_x0000_s1026" o:spt="20" style="position:absolute;left:0;top:161;height:192;width:0;" filled="f" stroked="t" coordsize="21600,21600" o:gfxdata="UEsDBAoAAAAAAIdO4kAAAAAAAAAAAAAAAAAEAAAAZHJzL1BLAwQUAAAACACHTuJABFaYcsAAAADc&#10;AAAADwAAAGRycy9kb3ducmV2LnhtbEWP3WrCQBSE7wu+w3KE3tVNUho1ZuNF/xAKgtEHOGSPSdrs&#10;2TS7/tSn7wqCl8PMfMPky7PpxJEG11pWEE8iEMSV1S3XCnbbj6cZCOeRNXaWScEfOVgWo4ccM21P&#10;vKFj6WsRIOwyVNB432dSuqohg25ie+Lg7e1g0Ac51FIPeApw08kkilJpsOWw0GBPrw1VP+XBKEhX&#10;78/Tl7fPOP1dX74S/l6XiTwo9TiOowUIT2d/D9/aK60gmc7heiYcAV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Vphy&#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group>
                  </w:pict>
                </mc:Fallback>
              </mc:AlternateContent>
            </w:r>
            <w:r>
              <w:rPr>
                <w:rFonts w:hint="default"/>
                <w:sz w:val="21"/>
                <w:szCs w:val="22"/>
              </w:rPr>
              <mc:AlternateContent>
                <mc:Choice Requires="wps">
                  <w:drawing>
                    <wp:anchor distT="0" distB="0" distL="114300" distR="114300" simplePos="0" relativeHeight="251783168" behindDoc="0" locked="0" layoutInCell="1" allowOverlap="1">
                      <wp:simplePos x="0" y="0"/>
                      <wp:positionH relativeFrom="column">
                        <wp:posOffset>307975</wp:posOffset>
                      </wp:positionH>
                      <wp:positionV relativeFrom="paragraph">
                        <wp:posOffset>6109335</wp:posOffset>
                      </wp:positionV>
                      <wp:extent cx="2226310" cy="655320"/>
                      <wp:effectExtent l="4445" t="5080" r="17145" b="6350"/>
                      <wp:wrapNone/>
                      <wp:docPr id="281" name="圆角矩形 315"/>
                      <wp:cNvGraphicFramePr/>
                      <a:graphic xmlns:a="http://schemas.openxmlformats.org/drawingml/2006/main">
                        <a:graphicData uri="http://schemas.microsoft.com/office/word/2010/wordprocessingShape">
                          <wps:wsp>
                            <wps:cNvSpPr/>
                            <wps:spPr>
                              <a:xfrm>
                                <a:off x="0" y="0"/>
                                <a:ext cx="2226310" cy="65532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作出不予行政许可的决定，发《驳回通知书》，说明理由，并告知依法申请复议、提起行政诉讼的权利。</w:t>
                                  </w:r>
                                </w:p>
                              </w:txbxContent>
                            </wps:txbx>
                            <wps:bodyPr vert="horz" wrap="square" anchor="t" anchorCtr="0" upright="1"/>
                          </wps:wsp>
                        </a:graphicData>
                      </a:graphic>
                    </wp:anchor>
                  </w:drawing>
                </mc:Choice>
                <mc:Fallback>
                  <w:pict>
                    <v:roundrect id="圆角矩形 315" o:spid="_x0000_s1026" o:spt="2" style="position:absolute;left:0pt;margin-left:24.25pt;margin-top:481.05pt;height:51.6pt;width:175.3pt;z-index:251783168;mso-width-relative:page;mso-height-relative:page;" filled="f" stroked="t" coordsize="21600,21600" arcsize="0.166666666666667" o:gfxdata="UEsDBAoAAAAAAIdO4kAAAAAAAAAAAAAAAAAEAAAAZHJzL1BLAwQUAAAACACHTuJAAB1ui9sAAAAL&#10;AQAADwAAAGRycy9kb3ducmV2LnhtbE2PwU7DMAyG70i8Q2QkbixpR6O1a7rDJCS0EwzE1FvWhLbQ&#10;OKXJtvL2mBPcbPnT7+8vN7Mb2NlOofeoIFkIYBYbb3psFby+PNytgIWo0ejBo1XwbQNsquurUhfG&#10;X/DZnvexZRSCodAKuhjHgvPQdNbpsPCjRbq9+8npSOvUcjPpC4W7gadCSO50j/Sh06Pddrb53J+c&#10;gvpNplNWH3C329aPsxyf2o+vVqnbm0SsgUU7xz8YfvVJHSpyOvoTmsAGBferjEgFuUwTYAQs85yG&#10;I5FCZkvgVcn/d6h+AFBLAwQUAAAACACHTuJAE8GJiEICAABuBAAADgAAAGRycy9lMm9Eb2MueG1s&#10;rVRLjtQwEN0jcQfLeyadtDoMUadnMc2wQTBi4ADVttMx8g/b/eMAHIA1EhIbxCE4zgiOQdkJPTBs&#10;ekEWSdmuelXvlSvzi71WZCt8kNa0tDybUCIMs1yadUvfvL56dE5JiGA4KGtESw8i0IvFwwfznWtE&#10;ZXuruPAEQUxodq6lfYyuKYrAeqEhnFknDB521muIuPTrgnvYIbpWRTWZ1MXOeu68ZSIE3F0Oh3RE&#10;9KcA2q6TTCwt22hh4oDqhYKIlEIvXaCLXG3XCRZfdl0QkaiWItOY35gE7VV6F4s5NGsPrpdsLAFO&#10;KeEeJw3SYNIj1BIikI2X/0BpybwNtotnzOpiIJIVQRbl5J42Nz04kbmg1MEdRQ//D5a92F57InlL&#10;q/OSEgMaW3776cPPrx9/fP52+/0LmZazpNLOhQadb9y1H1cBzUR533mdvkiG7LOyh6OyYh8Jw82q&#10;quppiaIzPKtns2mVpS/uop0P8ZmwmiSjpd5uDH+F7cuqwvZ5iFlePpYI/C0lnVbYrC0oUtZ1/TiV&#10;iYijM1q/MVOksVdSqdxuZciupU9m1QzrAbzCHV4dNLVDGYJZ55TBKslTSAoOfr26VJ5gKqSWnzHZ&#10;X24p3xJCP/jlo+QGTWaTrV4Af2o4iQeHQhucMJqK0YJTogQOZLKyZwSpTvFEnsog8dSgoSXJivvV&#10;HmGSubL8gD3GkUdde+vfY0a88Ej13QY85gfDcLulqMFgXsZhQjbOy3WPUWVmm8DwGmaRx5FJ9/zP&#10;da7j7jex+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AHW6L2wAAAAsBAAAPAAAAAAAAAAEAIAAA&#10;ACIAAABkcnMvZG93bnJldi54bWxQSwECFAAUAAAACACHTuJAE8GJiEICAABuBAAADgAAAAAAAAAB&#10;ACAAAAAqAQAAZHJzL2Uyb0RvYy54bWxQSwUGAAAAAAYABgBZAQAA3gU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作出不予行政许可的决定，发《驳回通知书》，说明理由，并告知依法申请复议、提起行政诉讼的权利。</w:t>
                            </w:r>
                          </w:p>
                        </w:txbxContent>
                      </v:textbox>
                    </v:roundrect>
                  </w:pict>
                </mc:Fallback>
              </mc:AlternateContent>
            </w:r>
            <w:r>
              <w:rPr>
                <w:rFonts w:hint="default"/>
                <w:sz w:val="21"/>
                <w:szCs w:val="22"/>
              </w:rPr>
              <mc:AlternateContent>
                <mc:Choice Requires="wps">
                  <w:drawing>
                    <wp:anchor distT="0" distB="0" distL="114300" distR="114300" simplePos="0" relativeHeight="251784192" behindDoc="0" locked="0" layoutInCell="1" allowOverlap="1">
                      <wp:simplePos x="0" y="0"/>
                      <wp:positionH relativeFrom="column">
                        <wp:posOffset>1198245</wp:posOffset>
                      </wp:positionH>
                      <wp:positionV relativeFrom="paragraph">
                        <wp:posOffset>4865370</wp:posOffset>
                      </wp:positionV>
                      <wp:extent cx="635" cy="870585"/>
                      <wp:effectExtent l="0" t="25400" r="5715" b="31115"/>
                      <wp:wrapNone/>
                      <wp:docPr id="282" name="直接连接符 316"/>
                      <wp:cNvGraphicFramePr/>
                      <a:graphic xmlns:a="http://schemas.openxmlformats.org/drawingml/2006/main">
                        <a:graphicData uri="http://schemas.microsoft.com/office/word/2010/wordprocessingShape">
                          <wps:wsp>
                            <wps:cNvSpPr/>
                            <wps:spPr>
                              <a:xfrm rot="-5400000">
                                <a:off x="0" y="0"/>
                                <a:ext cx="635" cy="87058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16" o:spid="_x0000_s1026" o:spt="20" style="position:absolute;left:0pt;margin-left:94.35pt;margin-top:383.1pt;height:68.55pt;width:0.05pt;rotation:-5898240f;z-index:251784192;mso-width-relative:page;mso-height-relative:page;" filled="f" stroked="t" coordsize="21600,21600" o:gfxdata="UEsDBAoAAAAAAIdO4kAAAAAAAAAAAAAAAAAEAAAAZHJzL1BLAwQUAAAACACHTuJADps4ENcAAAAL&#10;AQAADwAAAGRycy9kb3ducmV2LnhtbE2PMU/DMBCFdyT+g3VIbNRuKlIT4lSiEmJioDAwuvGRWMTn&#10;ELtN+++5TjA+3ad336s3pzCII07JRzKwXCgQSG10njoDH+/PdxpEypacHSKhgTMm2DTXV7WtXJzp&#10;DY+73AkuoVRZA33OYyVlansMNi3iiMS3rzgFmzlOnXSTnbk8DLJQqpTBeuIPvR1x22P7vTsEA/ef&#10;7ZOeYzGl88u49fq1pOB/jLm9WapHEBlP+Q+Giz6rQ8NO+3ggl8TAWes1owbWZVmAuBBa85i9gQe1&#10;WoFsavl/Q/MLUEsDBBQAAAAIAIdO4kACg0c6EgIAAAQEAAAOAAAAZHJzL2Uyb0RvYy54bWytU81u&#10;EzEQviPxDpbvzW5SUsIqmx4I5YKgUuEBHNu7a8l/8jjZ5CV4ASRucOLIvW9DeQzGdkihXHpgD9Z4&#10;5vPn+b4dLy/3RpOdDKCcbel0UlMiLXdC2b6lH95fnS0ogcisYNpZ2dKDBHq5evpkOfpGztzgtJCB&#10;IImFZvQtHWL0TVUBH6RhMHFeWix2LhgWcRv6SgQ2IrvR1ayuL6rRBeGD4xIAs+tSpEfG8BhC13WK&#10;y7XjWyNtLKxBahZREgzKA13lbrtO8viu60BGoluKSmNe8RKMN2mtVkvW9IH5QfFjC+wxLTzQZJiy&#10;eOmJas0iI9ug/qEyigcHrosT7kxVhGRHUMW0fuDNzcC8zFrQavAn0+H/0fK3u+tAlGjpbDGjxDKD&#10;v/zu0/cfH7/8vP2M6923r+R8epGMGj00iL/x1+G4AwyT6n0XDAkO3T2bP6vTl81AeWSfvT6cvJb7&#10;SDgmL87nlHDML57X88U88VeFKBH6APG1dIakoKVa2eQDa9juDcQC/Q1JaW3J2NIX81niZDiUHQ4D&#10;hsajMLB9PgtOK3GltE4nIPSblzqQHUuDUVouvH/B0iVrBkPB5VIZmeC2VuAB1gySiVdWkHjwaJ3F&#10;N0NTM0YKSrTEJ5aijIxM6XtkDIrZXhc0mCMYg9KGtmhIcrx4nKKNEwf8WVsfVD+gK9MMTRUcjmzf&#10;cZDT9P25z0z3j3f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6bOBDXAAAACwEAAA8AAAAAAAAA&#10;AQAgAAAAIgAAAGRycy9kb3ducmV2LnhtbFBLAQIUABQAAAAIAIdO4kACg0c6EgIAAAQEAAAOAAAA&#10;AAAAAAEAIAAAACYBAABkcnMvZTJvRG9jLnhtbFBLBQYAAAAABgAGAFkBAACq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785216" behindDoc="0" locked="0" layoutInCell="1" allowOverlap="1">
                      <wp:simplePos x="0" y="0"/>
                      <wp:positionH relativeFrom="column">
                        <wp:posOffset>4502785</wp:posOffset>
                      </wp:positionH>
                      <wp:positionV relativeFrom="paragraph">
                        <wp:posOffset>4171315</wp:posOffset>
                      </wp:positionV>
                      <wp:extent cx="635" cy="2311400"/>
                      <wp:effectExtent l="0" t="25400" r="12700" b="31115"/>
                      <wp:wrapNone/>
                      <wp:docPr id="283" name="直接连接符 317"/>
                      <wp:cNvGraphicFramePr/>
                      <a:graphic xmlns:a="http://schemas.openxmlformats.org/drawingml/2006/main">
                        <a:graphicData uri="http://schemas.microsoft.com/office/word/2010/wordprocessingShape">
                          <wps:wsp>
                            <wps:cNvSpPr/>
                            <wps:spPr>
                              <a:xfrm rot="5400000">
                                <a:off x="0" y="0"/>
                                <a:ext cx="635" cy="231140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17" o:spid="_x0000_s1026" o:spt="20" style="position:absolute;left:0pt;margin-left:354.55pt;margin-top:328.45pt;height:182pt;width:0.05pt;rotation:5898240f;z-index:251785216;mso-width-relative:page;mso-height-relative:page;" filled="f" stroked="t" coordsize="21600,21600" o:gfxdata="UEsDBAoAAAAAAIdO4kAAAAAAAAAAAAAAAAAEAAAAZHJzL1BLAwQUAAAACACHTuJADBHPttgAAAAM&#10;AQAADwAAAGRycy9kb3ducmV2LnhtbE2Py07DMBBF90j8gzVIbBC1Y0EgaZwukNgUsUjpB7ixm0Sx&#10;x5HtPvh7hhUsZ+bozrnN5uodO9uYpoAKipUAZrEPZsJBwf7r/fEVWMoajXYBrYJvm2DT3t40ujbh&#10;gp097/LAKARTrRWMOS8156kfrddpFRaLdDuG6HWmMQ7cRH2hcO+4FKLkXk9IH0a92LfR9vPu5BWY&#10;T/yQYQ6x69yWP2z3fpZPUqn7u0KsgWV7zX8w/OqTOrTkdAgnNIk5BS+iKghVUD6XFTAiaCOBHQgV&#10;UlTA24b/L9H+AFBLAwQUAAAACACHTuJAqu3wuBECAAAEBAAADgAAAGRycy9lMm9Eb2MueG1srVPN&#10;bhMxEL4j8Q6W72SzCSntKpseCOWCoFLhARzbu2vJf/I42eQleAEkbnDiyJ23oTwGYztNoVx6YA/W&#10;eObz5/m+HS8v90aTnQygnG1pPZlSIi13Qtm+pR/eXz07pwQis4JpZ2VLDxLo5erpk+XoGzlzg9NC&#10;BoIkFprRt3SI0TdVBXyQhsHEeWmx2LlgWMRt6CsR2IjsRlez6fSsGl0QPjguATC7LkV6ZAyPIXRd&#10;p7hcO7410sbCGqRmESXBoDzQVe626ySP77oOZCS6pag05hUvwXiT1mq1ZE0fmB8UP7bAHtPCA02G&#10;KYuXnqjWLDKyDeofKqN4cOC6OOHOVEVIdgRV1NMH3twMzMusBa0GfzId/h8tf7u7DkSJls7O55RY&#10;ZvCX3376/vPjl18/PuN6++0rmdcvklGjhwbxN/46HHeAYVK974IhwaG7i+fT9GUvUB3ZZ6sPJ6vl&#10;PhKOybP5ghKO+dm8rvFM4q8KUSL0AeJr6QxJQUu1sskH1rDdG4gFegdJaW3J2NKLxSyRMhzKDocB&#10;Q+NRGNg+nwWnlbhSWqcTEPrNSx3IjqXBKD0X3r9g6ZI1g6HgcqmMTHBbK/AAawbJxCsrSDx4tM7i&#10;m6GpGSMFJVriE0tRRkam9D0yBsVsrwsazBGMQWlDWzQkOV48TtHGiQP+rK0Pqh/QlTpDUwWHI9t3&#10;HOQ0fX/uM9P9413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Rz7bYAAAADAEAAA8AAAAAAAAA&#10;AQAgAAAAIgAAAGRycy9kb3ducmV2LnhtbFBLAQIUABQAAAAIAIdO4kCq7fC4EQIAAAQEAAAOAAAA&#10;AAAAAAEAIAAAACcBAABkcnMvZTJvRG9jLnhtbFBLBQYAAAAABgAGAFkBAACq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786240" behindDoc="0" locked="0" layoutInCell="1" allowOverlap="1">
                      <wp:simplePos x="0" y="0"/>
                      <wp:positionH relativeFrom="column">
                        <wp:posOffset>2536190</wp:posOffset>
                      </wp:positionH>
                      <wp:positionV relativeFrom="paragraph">
                        <wp:posOffset>3131820</wp:posOffset>
                      </wp:positionV>
                      <wp:extent cx="635" cy="263525"/>
                      <wp:effectExtent l="24765" t="0" r="31750" b="3175"/>
                      <wp:wrapNone/>
                      <wp:docPr id="284" name="直接连接符 318"/>
                      <wp:cNvGraphicFramePr/>
                      <a:graphic xmlns:a="http://schemas.openxmlformats.org/drawingml/2006/main">
                        <a:graphicData uri="http://schemas.microsoft.com/office/word/2010/wordprocessingShape">
                          <wps:wsp>
                            <wps:cNvSpPr/>
                            <wps:spPr>
                              <a:xfrm>
                                <a:off x="0" y="0"/>
                                <a:ext cx="635" cy="26352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18" o:spid="_x0000_s1026" o:spt="20" style="position:absolute;left:0pt;margin-left:199.7pt;margin-top:246.6pt;height:20.75pt;width:0.05pt;z-index:251786240;mso-width-relative:page;mso-height-relative:page;" filled="f" stroked="t" coordsize="21600,21600" o:gfxdata="UEsDBAoAAAAAAIdO4kAAAAAAAAAAAAAAAAAEAAAAZHJzL1BLAwQUAAAACACHTuJAJ4zQUdoAAAAL&#10;AQAADwAAAGRycy9kb3ducmV2LnhtbE2Py07DMBBF90j8gzVI7KjzLgmZdMFLSJUqEfgANzFJIB6H&#10;2GkLX8+wguXMHN05t9yczCgOenaDJYRwFYDQ1Nh2oA7h9eXh6hqE84paNVrSCF/awaY6PytV0doj&#10;PetD7TvBIeQKhdB7PxVSuqbXRrmVnTTx7c3ORnke5062szpyuBllFASZNGog/tCrSd/2uvmoF4OQ&#10;Pd3H6/TuMcw+d9/biN53dSQXxMuLMLgB4fXJ/8Hwq8/qULHT3i7UOjEixHmeMIqQ5HEEggnepCD2&#10;CGmcrEFWpfzfofoBUEsDBBQAAAAIAIdO4kD9rS7jAwIAAPUDAAAOAAAAZHJzL2Uyb0RvYy54bWyt&#10;U0tuFDEQ3SNxB8t7pmcmJAqt6cmCIWwQRAocoMZ2d1vyTy7P7xJcAIkdrFiy5zYJx6DsbmYgbLKg&#10;F+5y+fm53nN5cbW3hm1VRO1dw2eTKWfKCS+16xr+4f31s0vOMIGTYLxTDT8o5FfLp08Wu1Crue+9&#10;kSoyInFY70LD+5RCXVUoemUBJz4oR4utjxYSTWNXyQg7Yremmk+nF9XORxmiFwqRsqthkY+M8TGE&#10;vm21UCsvNla5NLBGZSCRJOx1QL4s1batEuld26JKzDSclKYy0iEUr/NYLRdQdxFCr8VYAjymhAea&#10;LGhHhx6pVpCAbaL+h8pqET36Nk2Et9UgpDhCKmbTB97c9hBU0UJWYziajv+PVrzd3kSmZcPnl885&#10;c2Dpyu8/fb/7+OXnj8803n/7ys5ml9moXcCa8LfhJo4zpDCr3rfR5j/pYfti7uFortonJih5cXbO&#10;maD8nKL5eSasTjtDxPRaecty0HCjXRYONWzfYBqgvyE5bRzbNfxF5mECqAtbun0KbSAl6LqyF73R&#10;8lobk3dg7NYvTWRbyJ1QvrGEv2D5kBVgP+DKUoZBHf3GyRL1CuQrJ1k6BPLK0SPhuRirJGdG0ZvK&#10;UUEm0OaETFGD68yARjuCKRjkGUeGZIsHU3O09vJAt7MJUXc9uTIr0LxC3VDsGzs3t9uf88J0eq3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eM0FHaAAAACwEAAA8AAAAAAAAAAQAgAAAAIgAAAGRy&#10;cy9kb3ducmV2LnhtbFBLAQIUABQAAAAIAIdO4kD9rS7jAwIAAPUDAAAOAAAAAAAAAAEAIAAAACkB&#10;AABkcnMvZTJvRG9jLnhtbFBLBQYAAAAABgAGAFkBAACe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g">
                  <w:drawing>
                    <wp:anchor distT="0" distB="0" distL="114300" distR="114300" simplePos="0" relativeHeight="251787264" behindDoc="0" locked="0" layoutInCell="1" allowOverlap="1">
                      <wp:simplePos x="0" y="0"/>
                      <wp:positionH relativeFrom="column">
                        <wp:posOffset>4946015</wp:posOffset>
                      </wp:positionH>
                      <wp:positionV relativeFrom="paragraph">
                        <wp:posOffset>3946525</wp:posOffset>
                      </wp:positionV>
                      <wp:extent cx="1130300" cy="247015"/>
                      <wp:effectExtent l="0" t="0" r="635" b="7620"/>
                      <wp:wrapNone/>
                      <wp:docPr id="289" name="组合 323"/>
                      <wp:cNvGraphicFramePr/>
                      <a:graphic xmlns:a="http://schemas.openxmlformats.org/drawingml/2006/main">
                        <a:graphicData uri="http://schemas.microsoft.com/office/word/2010/wordprocessingGroup">
                          <wpg:wgp>
                            <wpg:cNvGrpSpPr/>
                            <wpg:grpSpPr>
                              <a:xfrm rot="5400000">
                                <a:off x="0" y="0"/>
                                <a:ext cx="1130300" cy="247015"/>
                                <a:chOff x="0" y="0"/>
                                <a:chExt cx="1806" cy="382"/>
                              </a:xfrm>
                            </wpg:grpSpPr>
                            <wps:wsp>
                              <wps:cNvPr id="285" name="直接连接符 319"/>
                              <wps:cNvSpPr/>
                              <wps:spPr>
                                <a:xfrm>
                                  <a:off x="13" y="178"/>
                                  <a:ext cx="1793" cy="0"/>
                                </a:xfrm>
                                <a:prstGeom prst="line">
                                  <a:avLst/>
                                </a:prstGeom>
                                <a:ln w="9525" cap="flat" cmpd="sng">
                                  <a:solidFill>
                                    <a:srgbClr val="000000"/>
                                  </a:solidFill>
                                  <a:prstDash val="solid"/>
                                  <a:round/>
                                  <a:headEnd type="none" w="med" len="med"/>
                                  <a:tailEnd type="none" w="med" len="med"/>
                                </a:ln>
                              </wps:spPr>
                              <wps:bodyPr upright="1"/>
                            </wps:wsp>
                            <wps:wsp>
                              <wps:cNvPr id="286" name="直接连接符 320"/>
                              <wps:cNvSpPr/>
                              <wps:spPr>
                                <a:xfrm>
                                  <a:off x="1806" y="192"/>
                                  <a:ext cx="0" cy="190"/>
                                </a:xfrm>
                                <a:prstGeom prst="line">
                                  <a:avLst/>
                                </a:prstGeom>
                                <a:ln w="9525" cap="flat" cmpd="sng">
                                  <a:solidFill>
                                    <a:srgbClr val="000000"/>
                                  </a:solidFill>
                                  <a:prstDash val="solid"/>
                                  <a:round/>
                                  <a:headEnd type="none" w="med" len="med"/>
                                  <a:tailEnd type="none" w="med" len="med"/>
                                </a:ln>
                              </wps:spPr>
                              <wps:bodyPr upright="1"/>
                            </wps:wsp>
                            <wps:wsp>
                              <wps:cNvPr id="287" name="直接连接符 321"/>
                              <wps:cNvSpPr/>
                              <wps:spPr>
                                <a:xfrm>
                                  <a:off x="0" y="178"/>
                                  <a:ext cx="0" cy="190"/>
                                </a:xfrm>
                                <a:prstGeom prst="line">
                                  <a:avLst/>
                                </a:prstGeom>
                                <a:ln w="9525" cap="flat" cmpd="sng">
                                  <a:solidFill>
                                    <a:srgbClr val="000000"/>
                                  </a:solidFill>
                                  <a:prstDash val="solid"/>
                                  <a:round/>
                                  <a:headEnd type="none" w="med" len="med"/>
                                  <a:tailEnd type="none" w="med" len="med"/>
                                </a:ln>
                              </wps:spPr>
                              <wps:bodyPr upright="1"/>
                            </wps:wsp>
                            <wps:wsp>
                              <wps:cNvPr id="288" name="直接连接符 322"/>
                              <wps:cNvSpPr/>
                              <wps:spPr>
                                <a:xfrm>
                                  <a:off x="910" y="0"/>
                                  <a:ext cx="0" cy="190"/>
                                </a:xfrm>
                                <a:prstGeom prst="line">
                                  <a:avLst/>
                                </a:prstGeom>
                                <a:ln w="9525" cap="flat" cmpd="sng">
                                  <a:solidFill>
                                    <a:srgbClr val="000000"/>
                                  </a:solidFill>
                                  <a:prstDash val="solid"/>
                                  <a:round/>
                                  <a:headEnd type="none" w="med" len="med"/>
                                  <a:tailEnd type="none" w="med" len="med"/>
                                </a:ln>
                              </wps:spPr>
                              <wps:bodyPr upright="1"/>
                            </wps:wsp>
                          </wpg:wgp>
                        </a:graphicData>
                      </a:graphic>
                    </wp:anchor>
                  </w:drawing>
                </mc:Choice>
                <mc:Fallback>
                  <w:pict>
                    <v:group id="组合 323" o:spid="_x0000_s1026" o:spt="203" style="position:absolute;left:0pt;margin-left:389.45pt;margin-top:310.75pt;height:19.45pt;width:89pt;rotation:5898240f;z-index:251787264;mso-width-relative:page;mso-height-relative:page;" coordsize="1806,382" o:gfxdata="UEsDBAoAAAAAAIdO4kAAAAAAAAAAAAAAAAAEAAAAZHJzL1BLAwQUAAAACACHTuJA/Pvg89kAAAAL&#10;AQAADwAAAGRycy9kb3ducmV2LnhtbE2Py07DMBBF90j8gzVIbBC1U9E0CXEqHsoHUEB06cYmjojH&#10;qe025e8ZVrCcO0d3ztSbsxvZyYQ4eJSQLQQwg53XA/YS3l7b2wJYTAq1Gj0aCd8mwqa5vKhVpf2M&#10;L+a0TT2jEoyVkmBTmirOY2eNU3HhJ4O0+/TBqURj6LkOaqZyN/KlEDl3akC6YNVknqzpvrZHJwEP&#10;70V7GD9u2l0XsofHubTPuyTl9VUm7oElc05/MPzqkzo05LT3R9SRjRLW66IkVEK+zFbAiChXOSV7&#10;SnJxB7yp+f8fmh9QSwMEFAAAAAgAh07iQN/zxL3dAgAAZgsAAA4AAABkcnMvZTJvRG9jLnhtbO1W&#10;vW4UMRDukXgHyz3Zn8vlblfZS8ElaRBECjyA4/X+SLu2Zftu73oKKkSPRAcVJR0FTwPhMRjbe5tw&#10;SdAJJJQiV/j8MzOe+eYb7xwerdoGLZnSteAZjvZCjBinIq95meFXL0+eTDHShvCcNIKzDK+Zxkez&#10;x48OO5myWFSiyZlCYITrtJMZroyRaRBoWrGW6D0hGYfDQqiWGFiqMsgV6cB62wRxGB4EnVC5VIIy&#10;rWF37g9xb1HtYlAURU3ZXNBFy7jxVhVriIGQdFVLjWfO26Jg1LwoCs0MajIMkRo3wiUwv7BjMDsk&#10;aamIrGrau0B2cWErppbUHC4dTM2JIWih6hum2poqoUVh9qhoAx+IQwSiiMItbE6VWEgXS5l2pRxA&#10;h0Rtof7XZunz5ZlCdZ7heJpgxEkLKb/8+vr7uzdoFI8sPp0sUxA7VfJcnql+o/QrG/KqUC1SAqAd&#10;74f254CA0NDK4bwecGYrgyhsRtEoHIEconAW70/CaOwTQSvI1g01Wh1vFKfhgdcaTWOrEvjrYWK9&#10;HJzqJHBTXwGm/w2w84pI5vKgLRIDYOMBsPdffrz9+PPbBxgvP39CoyjxyDn5ATadakBwg5n971GK&#10;RhgBFNFk6nEYgJokcGJRckwdoiWpVNqcMtEiO8lwU3PrIEnJ8pk2HpiNiN1uOOoynIxjcJkSqNoC&#10;qgWmrYTMa146XS2aOj+pm8ZqaFVePG0UWhJbOT6v3u5vYvaSOdGVl3NHPgSgLs9BgaQVI/kxz5FZ&#10;S+AWh0cFW2dalmPUMHiD7MxJGlI3u0gCDg13Od8gahN+IfI1pGYhVV1WgElkjQIvHBUsjf8LJ4Cf&#10;fRFtcyJ2ObRuAId24ITjumVF4qhO0g0r+sKJkgdSXKPPfSbF5G5SOJbuTApI/W3vxAMjbntQ7jMj&#10;oMm665lw1b4zI5LIc6JvZR7eiD99Yv6KEa61gPbLdRt9q2j7u+tr96G5ao9n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8++Dz2QAAAAsBAAAPAAAAAAAAAAEAIAAAACIAAABkcnMvZG93bnJldi54&#10;bWxQSwECFAAUAAAACACHTuJA3/PEvd0CAABmCwAADgAAAAAAAAABACAAAAAoAQAAZHJzL2Uyb0Rv&#10;Yy54bWxQSwUGAAAAAAYABgBZAQAAdwYAAAAA&#10;">
                      <o:lock v:ext="edit" aspectratio="f"/>
                      <v:line id="直接连接符 319" o:spid="_x0000_s1026" o:spt="20" style="position:absolute;left:13;top:178;height:0;width:1793;" filled="f" stroked="t" coordsize="21600,21600" o:gfxdata="UEsDBAoAAAAAAIdO4kAAAAAAAAAAAAAAAAAEAAAAZHJzL1BLAwQUAAAACACHTuJAQnxYmb4AAADc&#10;AAAADwAAAGRycy9kb3ducmV2LnhtbEWPzYvCMBTE74L/Q3iCF9HELop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xY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20" o:spid="_x0000_s1026" o:spt="20" style="position:absolute;left:1806;top:192;height:190;width:0;" filled="f" stroked="t" coordsize="21600,21600" o:gfxdata="UEsDBAoAAAAAAIdO4kAAAAAAAAAAAAAAAAAEAAAAZHJzL1BLAwQUAAAACACHTuJAsq7G7r4AAADc&#10;AAAADwAAAGRycy9kb3ducmV2LnhtbEWPQWvCQBSE7wX/w/KEXkR3jSCSunqoBnrw0rTF6yP7moRm&#10;38bsNkn99V1B8DjMzDfMdj/aRvTU+dqxhuVCgSAunKm51PD5kc03IHxANtg4Jg1/5GG/mzxtMTVu&#10;4Hfq81CKCGGfooYqhDaV0hcVWfQL1xJH79t1FkOUXSlNh0OE20YmSq2lxZrjQoUtvVZU/OS/VoPP&#10;vuiSXWfFTJ1XpaPkcjgdUevn6VK9gAg0hkf43n4zGpLNGm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7G7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21" o:spid="_x0000_s1026" o:spt="20" style="position:absolute;left:0;top:178;height:190;width:0;" filled="f" stroked="t" coordsize="21600,21600" o:gfxdata="UEsDBAoAAAAAAIdO4kAAAAAAAAAAAAAAAAAEAAAAZHJzL1BLAwQUAAAACACHTuJA3eJjdb4AAADc&#10;AAAADwAAAGRycy9kb3ducmV2LnhtbEWPzYvCMBTE74L/Q3iCF9HELqhUowd3C3vYi194fTTPtti8&#10;1CZ+7P71G0HwOMzMb5jF6mFrcaPWV441jEcKBHHuTMWFhv0uG85A+IBssHZMGn7Jw2rZ7SwwNe7O&#10;G7ptQyEihH2KGsoQmlRKn5dk0Y9cQxy9k2sthijbQpoW7xFua5koNZEWK44LJTa0Lik/b69Wg88O&#10;dMn+BvlAHT8KR8nl8+cLte73xmoOItAjvMOv9rfRkM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Jj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22" o:spid="_x0000_s1026" o:spt="20" style="position:absolute;left:910;top:0;height:190;width:0;" filled="f" stroked="t" coordsize="21600,21600" o:gfxdata="UEsDBAoAAAAAAIdO4kAAAAAAAAAAAAAAAAAEAAAAZHJzL1BLAwQUAAAACACHTuJArH33B7sAAADc&#10;AAAADwAAAGRycy9kb3ducmV2LnhtbEVPz2vCMBS+D/wfwhN2EZtYYUg19aAWdvAyt+H10TzbYvNS&#10;m8x2/vXLQdjx4/u92Y62FXfqfeNYwyJRIIhLZxquNHx9FvMVCB+QDbaOScMvedjmk5cNZsYN/EH3&#10;U6hEDGGfoYY6hC6T0pc1WfSJ64gjd3G9xRBhX0nT4xDDbStTpd6kxYZjQ40d7Woqr6cfq8EX33Qr&#10;HrNyps7LylF62x8PqPXrdKHWIAKN4V/8dL8bDekqro1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33B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hint="default"/>
                <w:sz w:val="21"/>
                <w:szCs w:val="22"/>
              </w:rPr>
              <mc:AlternateContent>
                <mc:Choice Requires="wpg">
                  <w:drawing>
                    <wp:anchor distT="0" distB="0" distL="114300" distR="114300" simplePos="0" relativeHeight="251788288" behindDoc="0" locked="0" layoutInCell="1" allowOverlap="1">
                      <wp:simplePos x="0" y="0"/>
                      <wp:positionH relativeFrom="column">
                        <wp:posOffset>2847975</wp:posOffset>
                      </wp:positionH>
                      <wp:positionV relativeFrom="paragraph">
                        <wp:posOffset>3892550</wp:posOffset>
                      </wp:positionV>
                      <wp:extent cx="1112520" cy="228600"/>
                      <wp:effectExtent l="0" t="6350" r="0" b="24130"/>
                      <wp:wrapNone/>
                      <wp:docPr id="294" name="组合 328"/>
                      <wp:cNvGraphicFramePr/>
                      <a:graphic xmlns:a="http://schemas.openxmlformats.org/drawingml/2006/main">
                        <a:graphicData uri="http://schemas.microsoft.com/office/word/2010/wordprocessingGroup">
                          <wpg:wgp>
                            <wpg:cNvGrpSpPr/>
                            <wpg:grpSpPr>
                              <a:xfrm rot="-5400000">
                                <a:off x="0" y="0"/>
                                <a:ext cx="1112520" cy="228600"/>
                                <a:chOff x="0" y="0"/>
                                <a:chExt cx="1331" cy="299"/>
                              </a:xfrm>
                            </wpg:grpSpPr>
                            <wps:wsp>
                              <wps:cNvPr id="290" name="直接连接符 324"/>
                              <wps:cNvSpPr/>
                              <wps:spPr>
                                <a:xfrm>
                                  <a:off x="0" y="131"/>
                                  <a:ext cx="1331" cy="0"/>
                                </a:xfrm>
                                <a:prstGeom prst="line">
                                  <a:avLst/>
                                </a:prstGeom>
                                <a:ln w="9525" cap="flat" cmpd="sng">
                                  <a:solidFill>
                                    <a:srgbClr val="000000"/>
                                  </a:solidFill>
                                  <a:prstDash val="solid"/>
                                  <a:round/>
                                  <a:headEnd type="none" w="med" len="med"/>
                                  <a:tailEnd type="none" w="med" len="med"/>
                                </a:ln>
                              </wps:spPr>
                              <wps:bodyPr upright="1"/>
                            </wps:wsp>
                            <wps:wsp>
                              <wps:cNvPr id="291" name="直接连接符 325"/>
                              <wps:cNvSpPr/>
                              <wps:spPr>
                                <a:xfrm>
                                  <a:off x="13" y="136"/>
                                  <a:ext cx="0" cy="163"/>
                                </a:xfrm>
                                <a:prstGeom prst="line">
                                  <a:avLst/>
                                </a:prstGeom>
                                <a:ln w="9525" cap="flat" cmpd="sng">
                                  <a:solidFill>
                                    <a:srgbClr val="000000"/>
                                  </a:solidFill>
                                  <a:prstDash val="solid"/>
                                  <a:round/>
                                  <a:headEnd type="none" w="med" len="med"/>
                                  <a:tailEnd type="triangle" w="sm" len="sm"/>
                                </a:ln>
                              </wps:spPr>
                              <wps:bodyPr upright="1"/>
                            </wps:wsp>
                            <wps:wsp>
                              <wps:cNvPr id="292" name="直接连接符 326"/>
                              <wps:cNvSpPr/>
                              <wps:spPr>
                                <a:xfrm>
                                  <a:off x="1331" y="136"/>
                                  <a:ext cx="0" cy="163"/>
                                </a:xfrm>
                                <a:prstGeom prst="line">
                                  <a:avLst/>
                                </a:prstGeom>
                                <a:ln w="9525" cap="flat" cmpd="sng">
                                  <a:solidFill>
                                    <a:srgbClr val="000000"/>
                                  </a:solidFill>
                                  <a:prstDash val="solid"/>
                                  <a:round/>
                                  <a:headEnd type="none" w="med" len="med"/>
                                  <a:tailEnd type="triangle" w="sm" len="sm"/>
                                </a:ln>
                              </wps:spPr>
                              <wps:bodyPr upright="1"/>
                            </wps:wsp>
                            <wps:wsp>
                              <wps:cNvPr id="293" name="直接连接符 327"/>
                              <wps:cNvSpPr/>
                              <wps:spPr>
                                <a:xfrm flipV="1">
                                  <a:off x="665" y="0"/>
                                  <a:ext cx="0" cy="123"/>
                                </a:xfrm>
                                <a:prstGeom prst="line">
                                  <a:avLst/>
                                </a:prstGeom>
                                <a:ln w="9525" cap="flat" cmpd="sng">
                                  <a:solidFill>
                                    <a:srgbClr val="000000"/>
                                  </a:solidFill>
                                  <a:prstDash val="solid"/>
                                  <a:round/>
                                  <a:headEnd type="none" w="med" len="med"/>
                                  <a:tailEnd type="none" w="med" len="med"/>
                                </a:ln>
                              </wps:spPr>
                              <wps:bodyPr upright="1"/>
                            </wps:wsp>
                          </wpg:wgp>
                        </a:graphicData>
                      </a:graphic>
                    </wp:anchor>
                  </w:drawing>
                </mc:Choice>
                <mc:Fallback>
                  <w:pict>
                    <v:group id="组合 328" o:spid="_x0000_s1026" o:spt="203" style="position:absolute;left:0pt;margin-left:224.25pt;margin-top:306.5pt;height:18pt;width:87.6pt;rotation:-5898240f;z-index:251788288;mso-width-relative:page;mso-height-relative:page;" coordsize="1331,299" o:gfxdata="UEsDBAoAAAAAAIdO4kAAAAAAAAAAAAAAAAAEAAAAZHJzL1BLAwQUAAAACACHTuJAomS8s90AAAAL&#10;AQAADwAAAGRycy9kb3ducmV2LnhtbE2PsU7DMBCG90q8g3VILBW104ZQQpwOVKAOlSpaFjYnNkmE&#10;fU5jt03fnmOC7U736b/vL1ajs+xshtB5lJDMBDCDtdcdNhI+Dq/3S2AhKtTKejQSribAqryZFCrX&#10;/oLv5ryPDaMQDLmS0MbY55yHujVOhZnvDdLtyw9ORVqHhutBXSjcWT4XIuNOdUgfWtWbl9bU3/uT&#10;kxDt+nO72e26t0OsrtvjMR3X042Ud7eJeAYWzRj/YPjVJ3UoyanyJ9SBWQlpunwgVEKWLKgUEdl8&#10;8QisoiF9EsDLgv/vUP4AUEsDBBQAAAAIAIdO4kBvroKK6QIAAHULAAAOAAAAZHJzL2Uyb0RvYy54&#10;bWztlr9v1DAUx3ck/gfLe5tLrnf0ouY60B8LgkoFdtdxEkuObdm+y93OwITYkdhgYmRj4K+B8mfw&#10;7OTSXqtTS5EQqNyQ889nv8/7+tl7+4taoDkzliuZ4Xh7gBGTVOVclhl+8fxoaxcj64jMiVCSZXjJ&#10;LN6fPnyw1+iUJapSImcGgRFp00ZnuHJOp1FkacVqYreVZhI6C2Vq4qBqyig3pAHrtYiSwWAcNcrk&#10;2ijKrIXWg7YTdxbNbQyqouCUHSg6q5l0rVXDBHHgkq24tngadlsUjLpnRWGZQyLD4KkLX1gEymf+&#10;G033SFoaoitOuy2Q22zhik814RIW7U0dEEfQzPBrpmpOjbKqcNtU1VHrSCACXsSDK2yOjZrp4EuZ&#10;NqXuoUOgrlC/s1n6dH5iEM8znEx2MJKkhpCff3n17e1rNEx2PZ9GlykMOzb6VJ+YrqFsa97lRWFq&#10;ZBSg3RrtDPwvkADf0CKAXvag2cIhCo1xHCejBGJAoS9JdscwJ0SCVhCua9NodbiaOBzG3azJxE+J&#10;2vWh4LfZ76rRIE57Qcz+HrHTimgWAmE9ip4YeNARe/f5+5sPP76+h+/5p4+AbqdFF8b33GxqAeEK&#10;mv9foxSDcwFDz6l3N/DpnSWpNtYdM1UjX8iw4NLvj6Rk/sS6lstqiG8WEjUZnoySEdAjcGoLOC1Q&#10;rDVE3soyzLVK8PyIC+FnWFOePRYGzYk/OW1YW7trw/wiB8RW7bjQ1boA0pV5cKZiJD+UOXJLDdqS&#10;kFSw30zNcowEgxzkS2GkI1zcZiRwEDKEfAXUx/tM5UuIzEwbXlbAJLAEWQQleBn/EUmAPDdJYvRL&#10;koiHGMHpiIfjdU10pyYeD337/ZKEM5zIUrQCsnWnHyi0JP5aUSSbRRGi67UJeeXmPBGHhPBfFuuZ&#10;4l+VBZzwTbni0c25AhWC65c+z126SMZjyPDXL9xV0kjuYdLYfOPc6R4JDw14jYXc270c/XPvcj3c&#10;TRev5e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omS8s90AAAALAQAADwAAAAAAAAABACAAAAAi&#10;AAAAZHJzL2Rvd25yZXYueG1sUEsBAhQAFAAAAAgAh07iQG+ugorpAgAAdQsAAA4AAAAAAAAAAQAg&#10;AAAALAEAAGRycy9lMm9Eb2MueG1sUEsFBgAAAAAGAAYAWQEAAIcGAAAAAA==&#10;">
                      <o:lock v:ext="edit" aspectratio="f"/>
                      <v:line id="直接连接符 324" o:spid="_x0000_s1026" o:spt="20" style="position:absolute;left:0;top:131;height:0;width:1331;"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25" o:spid="_x0000_s1026" o:spt="20" style="position:absolute;left:13;top:136;height:163;width:0;" filled="f" stroked="t" coordsize="21600,21600" o:gfxdata="UEsDBAoAAAAAAIdO4kAAAAAAAAAAAAAAAAAEAAAAZHJzL1BLAwQUAAAACACHTuJASixyjsAAAADc&#10;AAAADwAAAGRycy9kb3ducmV2LnhtbEWP3WrCQBSE7wu+w3KE3ukmKU1rdOOFtkUQhKZ9gEP2mESz&#10;Z2N249/TdwuFXg4z8w2zWF5NK87Uu8aygngagSAurW64UvD99T55BeE8ssbWMim4kYNlPnpYYKbt&#10;hT/pXPhKBAi7DBXU3neZlK6syaCb2o44eHvbG/RB9pXUPV4C3LQyiaJUGmw4LNTY0aqm8lgMRkG6&#10;eXt6eV5/xOlpd98mfNgViRyUehzH0RyEp6v/D/+1N1pBMovh90w4AjL/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LHKO&#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直接连接符 326" o:spid="_x0000_s1026" o:spt="20" style="position:absolute;left:1331;top:136;height:163;width:0;" filled="f" stroked="t" coordsize="21600,21600" o:gfxdata="UEsDBAoAAAAAAIdO4kAAAAAAAAAAAAAAAAAEAAAAZHJzL1BLAwQUAAAACACHTuJAuv7s+b8AAADc&#10;AAAADwAAAGRycy9kb3ducmV2LnhtbEWP3WrCQBSE7wXfYTmF3tVNVprW1NULa4tQEEz7AIfsMUmb&#10;PZtm19+ndwXBy2FmvmGm86NtxZ563zjWkI4SEMSlMw1XGn6+P55eQfiAbLB1TBpO5GE+Gw6mmBt3&#10;4A3ti1CJCGGfo4Y6hC6X0pc1WfQj1xFHb+t6iyHKvpKmx0OE21aqJMmkxYbjQo0dLWoq/4qd1ZCt&#10;luOX5/fPNPtfn78U/64LJXdaPz6kyRuIQMdwD9/aK6NBTRRcz8QjIG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7Pm/&#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line id="直接连接符 327" o:spid="_x0000_s1026" o:spt="20" style="position:absolute;left:665;top:0;flip:y;height:123;width:0;" filled="f" stroked="t" coordsize="21600,21600" o:gfxdata="UEsDBAoAAAAAAIdO4kAAAAAAAAAAAAAAAAAEAAAAZHJzL1BLAwQUAAAACACHTuJAEz4H+r4AAADc&#10;AAAADwAAAGRycy9kb3ducmV2LnhtbEWPQWvCQBSE74X+h+UVvNXdJFBq6iqlVBEKQjX2/Mw+k9Ds&#10;25Bdo/57VxA8DjPzDTOdn20rBup941hDMlYgiEtnGq40FNvF6zsIH5ANto5Jw4U8zGfPT1PMjTvx&#10;Lw2bUIkIYZ+jhjqELpfSlzVZ9GPXEUfv4HqLIcq+kqbHU4TbVqZKvUmLDceFGjv6qqn83xyths+/&#10;n+9sPeyta82kKnbGFmqZaj16SdQHiEDn8Ajf2yujIZ1kcDsTj4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4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default"/>
                <w:sz w:val="21"/>
                <w:szCs w:val="22"/>
              </w:rPr>
              <mc:AlternateContent>
                <mc:Choice Requires="wps">
                  <w:drawing>
                    <wp:anchor distT="0" distB="0" distL="114300" distR="114300" simplePos="0" relativeHeight="251789312" behindDoc="0" locked="0" layoutInCell="1" allowOverlap="1">
                      <wp:simplePos x="0" y="0"/>
                      <wp:positionH relativeFrom="column">
                        <wp:posOffset>1681480</wp:posOffset>
                      </wp:positionH>
                      <wp:positionV relativeFrom="paragraph">
                        <wp:posOffset>3840480</wp:posOffset>
                      </wp:positionV>
                      <wp:extent cx="635" cy="238760"/>
                      <wp:effectExtent l="0" t="25400" r="8890" b="31115"/>
                      <wp:wrapNone/>
                      <wp:docPr id="295" name="直接连接符 329"/>
                      <wp:cNvGraphicFramePr/>
                      <a:graphic xmlns:a="http://schemas.openxmlformats.org/drawingml/2006/main">
                        <a:graphicData uri="http://schemas.microsoft.com/office/word/2010/wordprocessingShape">
                          <wps:wsp>
                            <wps:cNvSpPr/>
                            <wps:spPr>
                              <a:xfrm rot="5400000">
                                <a:off x="0" y="0"/>
                                <a:ext cx="635" cy="23876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29" o:spid="_x0000_s1026" o:spt="20" style="position:absolute;left:0pt;margin-left:132.4pt;margin-top:302.4pt;height:18.8pt;width:0.05pt;rotation:5898240f;z-index:251789312;mso-width-relative:page;mso-height-relative:page;" filled="f" stroked="t" coordsize="21600,21600" o:gfxdata="UEsDBAoAAAAAAIdO4kAAAAAAAAAAAAAAAAAEAAAAZHJzL1BLAwQUAAAACACHTuJAMH3ebtYAAAAL&#10;AQAADwAAAGRycy9kb3ducmV2LnhtbE2PzU7DMBCE70i8g7VIXBC1a0VRCXF6QOJSxCGlD+DGSxLF&#10;Xkex+8Pbsz3BbXdmNPttvb0GL864pDGSgfVKgUDqohupN3D4en/egEjZkrM+Ehr4wQTb5v6utpWL&#10;F2rxvM+94BJKlTUw5DxXUqZuwGDTKs5I7H3HJdjM69JLt9gLlwcvtVKlDHYkvjDYGd8G7Kb9KRhw&#10;n/Sh4xSXtvU7+bQ7hEkX2pjHh7V6BZHxmv/CcMNndGiY6RhP5JLwBnRZMHo2UKrbwAlWXkAcWSl0&#10;AbKp5f8fml9QSwMEFAAAAAgAh07iQDypgQYSAgAAAwQAAA4AAABkcnMvZTJvRG9jLnhtbK1TS44T&#10;MRDdI3EHy3vSnQ4Jk1Y6syAMGwQjDRygYru7Lfkn20knl+ACSOxgxZL93IbhGJTdIQPDZhZ4YZXt&#10;51f1nsury4NWZC98kNY0dDopKRGGWS5N19AP76+eXVASIhgOyhrR0KMI9HL99MlqcLWobG8VF54g&#10;iQn14Brax+jqogisFxrCxDph8LC1XkPEpe8K7mFAdq2KqiwXxWA9d94yEQLubsZDemL0jyG0bSuZ&#10;2Fi208LEkdULBRElhV66QNe52rYVLL5r2yAiUQ1FpTHPmATjbZqL9QrqzoPrJTuVAI8p4YEmDdJg&#10;0jPVBiKQnZf/UGnJvA22jRNmdTEKyY6gimn5wJubHpzIWtDq4M6mh/9Hy97urz2RvKHVck6JAY1P&#10;fvfp+4+PX37efsb57ttXMquWyajBhRrxN+7an1YBw6T60HpNvEV358/LNLIXqI4cstXHs9XiEAnD&#10;zcUMszHcr2YXLxb5HYqRJ/E5H+JrYTVJQUOVNMkGqGH/JkTMjdDfkLStDBkaupxXiROwJ1vsBQy1&#10;Q13BdPlusEryK6lUuhF8t32pPNlD6oux5JH3L1hKsoHQj7h8NHaMtzvD8QLUvQD+ynASjw6dM/hl&#10;aCpGC06JEvjDUpSREaS6R0YvwXRqRAd9AmMwlqEMqkyGjxanaGv5Ed9q57zsenRlmqHpBHsje3Lq&#10;49R8f64z0/3fX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H3ebtYAAAALAQAADwAAAAAAAAAB&#10;ACAAAAAiAAAAZHJzL2Rvd25yZXYueG1sUEsBAhQAFAAAAAgAh07iQDypgQYSAgAAAwQAAA4AAAAA&#10;AAAAAQAgAAAAJQEAAGRycy9lMm9Eb2MueG1sUEsFBgAAAAAGAAYAWQEAAKk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790336" behindDoc="0" locked="0" layoutInCell="1" allowOverlap="1">
                      <wp:simplePos x="0" y="0"/>
                      <wp:positionH relativeFrom="column">
                        <wp:posOffset>78740</wp:posOffset>
                      </wp:positionH>
                      <wp:positionV relativeFrom="paragraph">
                        <wp:posOffset>3220720</wp:posOffset>
                      </wp:positionV>
                      <wp:extent cx="1490345" cy="1569720"/>
                      <wp:effectExtent l="4445" t="5080" r="10160" b="6350"/>
                      <wp:wrapNone/>
                      <wp:docPr id="296" name="圆角矩形 330"/>
                      <wp:cNvGraphicFramePr/>
                      <a:graphic xmlns:a="http://schemas.openxmlformats.org/drawingml/2006/main">
                        <a:graphicData uri="http://schemas.microsoft.com/office/word/2010/wordprocessingShape">
                          <wps:wsp>
                            <wps:cNvSpPr/>
                            <wps:spPr>
                              <a:xfrm>
                                <a:off x="0" y="0"/>
                                <a:ext cx="1490345" cy="156972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行政机关发现行政许可事项直接关系他人重大利益的，应告知利害关系人，申请人和利害关系人有权进行陈述和申辩，行政机关应当听取申请人和利害关系人的意见。</w:t>
                                  </w:r>
                                </w:p>
                              </w:txbxContent>
                            </wps:txbx>
                            <wps:bodyPr vert="horz" wrap="square" anchor="t" anchorCtr="0" upright="1"/>
                          </wps:wsp>
                        </a:graphicData>
                      </a:graphic>
                    </wp:anchor>
                  </w:drawing>
                </mc:Choice>
                <mc:Fallback>
                  <w:pict>
                    <v:roundrect id="圆角矩形 330" o:spid="_x0000_s1026" o:spt="2" style="position:absolute;left:0pt;margin-left:6.2pt;margin-top:253.6pt;height:123.6pt;width:117.35pt;z-index:251790336;mso-width-relative:page;mso-height-relative:page;" filled="f" stroked="t" coordsize="21600,21600" arcsize="0.166666666666667" o:gfxdata="UEsDBAoAAAAAAIdO4kAAAAAAAAAAAAAAAAAEAAAAZHJzL1BLAwQUAAAACACHTuJAXCIsNdkAAAAK&#10;AQAADwAAAGRycy9kb3ducmV2LnhtbE2Py07DMBBF90j8gzVI7KgdKw+UxumiEhLqCgoCZefGrhOI&#10;x8F22/D3mBUsr+bo3jPNZrETOWsfRocCshUDorF3akQj4PXl4e4eSIgSlZwcagHfOsCmvb5qZK3c&#10;BZ/1eR8NSSUYailgiHGuKQ39oK0MKzdrTLej81bGFL2hystLKrcT5YyV1MoR08IgZ70ddP+5P1kB&#10;3VvJfdG942637R6Xcn4yH19GiNubjK2BRL3EPxh+9ZM6tMnp4E6oAplS5nkiBRSs4kASwPMqA3IQ&#10;UBV5DrRt6P8X2h9QSwMEFAAAAAgAh07iQCRODF9EAgAAbwQAAA4AAABkcnMvZTJvRG9jLnhtbK1U&#10;zY7TMBC+I/EOlu80TbvNbqume9iyXBCsWHgA13YSI/9hu03KA/AAnJFW4oJ4iH2cFTwGYye0sFx6&#10;IIdkbI+/me+bmSwvOyXRjjsvjC5xPhpjxDU1TOi6xO/eXj+7wMgHohmRRvMS77nHl6unT5atXfCJ&#10;aYxk3CEA0X7R2hI3IdhFlnnacEX8yFiu4bAyTpEAS1dnzJEW0JXMJuNxkbXGMesM5d7D7ro/xAOi&#10;OwXQVJWgfG3oVnEdelTHJQlAyTfCerxK2VYVp+F1VXkekCwxMA3pDUHA3sR3tlqSRe2IbQQdUiCn&#10;pPCIkyJCQ9AD1JoEgrZO/AOlBHXGmyqMqFFZTyQpAizy8SNtbhtieeICUnt7EN3/P1j6anfjkGAl&#10;nswLjDRRUPKHL59+fvv84+77w/1XNJ0mlVrrF+B8a28caBZXHsxIuaucil8gg7qk7P6gLO8CorCZ&#10;n83H07MZRhTO8lkxP58k1Ox43TofXnCjUDRK7MxWszdQvyQr2b30IenLhhwJe49RpSRUa0ckyoui&#10;OI/VBMTBGazfmPGmNtdCylRvqVFb4vlsEhMi0MMV9A6YyoIOXtcppDdSsHglXvau3lxJhyAUcEvP&#10;EOwvtxhvTXzT+6WjvsMSmxS74YQ91wyFvQWlNYwYjskozjCSHCYyWskzECFP8QSeUgPxY02iFbpN&#10;BzDR3Bi2hyLDzIOujXEfISJ0PFD9sCUO4hNNYbvEoEFvXoV+RLbWibqBW3liG8GgD5PIw8zERv9z&#10;nfI4/id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cIiw12QAAAAoBAAAPAAAAAAAAAAEAIAAA&#10;ACIAAABkcnMvZG93bnJldi54bWxQSwECFAAUAAAACACHTuJAJE4MX0QCAABvBAAADgAAAAAAAAAB&#10;ACAAAAAoAQAAZHJzL2Uyb0RvYy54bWxQSwUGAAAAAAYABgBZAQAA3gU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行政机关发现行政许可事项直接关系他人重大利益的，应告知利害关系人，申请人和利害关系人有权进行陈述和申辩，行政机关应当听取申请人和利害关系人的意见。</w:t>
                            </w:r>
                          </w:p>
                        </w:txbxContent>
                      </v:textbox>
                    </v:roundrect>
                  </w:pict>
                </mc:Fallback>
              </mc:AlternateContent>
            </w:r>
            <w:r>
              <w:rPr>
                <w:rFonts w:hint="default"/>
                <w:sz w:val="21"/>
                <w:szCs w:val="22"/>
              </w:rPr>
              <mc:AlternateContent>
                <mc:Choice Requires="wps">
                  <w:drawing>
                    <wp:anchor distT="0" distB="0" distL="114300" distR="114300" simplePos="0" relativeHeight="251791360" behindDoc="0" locked="0" layoutInCell="1" allowOverlap="1">
                      <wp:simplePos x="0" y="0"/>
                      <wp:positionH relativeFrom="column">
                        <wp:posOffset>3544570</wp:posOffset>
                      </wp:positionH>
                      <wp:positionV relativeFrom="paragraph">
                        <wp:posOffset>3039745</wp:posOffset>
                      </wp:positionV>
                      <wp:extent cx="1862455" cy="901700"/>
                      <wp:effectExtent l="5080" t="5080" r="18415" b="7620"/>
                      <wp:wrapNone/>
                      <wp:docPr id="297" name="圆角矩形 331"/>
                      <wp:cNvGraphicFramePr/>
                      <a:graphic xmlns:a="http://schemas.openxmlformats.org/drawingml/2006/main">
                        <a:graphicData uri="http://schemas.microsoft.com/office/word/2010/wordprocessingShape">
                          <wps:wsp>
                            <wps:cNvSpPr/>
                            <wps:spPr>
                              <a:xfrm>
                                <a:off x="0" y="0"/>
                                <a:ext cx="1862455" cy="9017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sz w:val="19"/>
                                      <w:szCs w:val="19"/>
                                    </w:rPr>
                                  </w:pPr>
                                </w:p>
                                <w:p>
                                  <w:pPr>
                                    <w:spacing w:line="220" w:lineRule="exact"/>
                                    <w:rPr>
                                      <w:rFonts w:hint="default"/>
                                      <w:sz w:val="19"/>
                                      <w:szCs w:val="19"/>
                                    </w:rPr>
                                  </w:pPr>
                                </w:p>
                                <w:p>
                                  <w:pPr>
                                    <w:spacing w:line="220" w:lineRule="exact"/>
                                    <w:rPr>
                                      <w:rFonts w:hint="default" w:eastAsia="Times New Roman"/>
                                      <w:sz w:val="21"/>
                                      <w:szCs w:val="22"/>
                                    </w:rPr>
                                  </w:pPr>
                                  <w:r>
                                    <w:rPr>
                                      <w:rFonts w:hint="default"/>
                                      <w:sz w:val="19"/>
                                      <w:szCs w:val="19"/>
                                    </w:rPr>
                                    <w:t xml:space="preserve">       </w:t>
                                  </w:r>
                                  <w:r>
                                    <w:rPr>
                                      <w:rFonts w:hint="eastAsia" w:cs="宋体"/>
                                      <w:sz w:val="19"/>
                                      <w:szCs w:val="19"/>
                                    </w:rPr>
                                    <w:t>专家现场评估</w:t>
                                  </w:r>
                                </w:p>
                              </w:txbxContent>
                            </wps:txbx>
                            <wps:bodyPr vert="horz" wrap="square" anchor="t" anchorCtr="0" upright="1"/>
                          </wps:wsp>
                        </a:graphicData>
                      </a:graphic>
                    </wp:anchor>
                  </w:drawing>
                </mc:Choice>
                <mc:Fallback>
                  <w:pict>
                    <v:roundrect id="圆角矩形 331" o:spid="_x0000_s1026" o:spt="2" style="position:absolute;left:0pt;margin-left:279.1pt;margin-top:239.35pt;height:71pt;width:146.65pt;z-index:251791360;mso-width-relative:page;mso-height-relative:page;" filled="f" stroked="t" coordsize="21600,21600" arcsize="0.166666666666667" o:gfxdata="UEsDBAoAAAAAAIdO4kAAAAAAAAAAAAAAAAAEAAAAZHJzL1BLAwQUAAAACACHTuJAHvmlKtsAAAAL&#10;AQAADwAAAGRycy9kb3ducmV2LnhtbE2PwU7DMBBE70j8g7VI3KidCCdRiNNDJaSqJygIlJsbGycQ&#10;r1PbbcPfY05wXM3TzNtmvdiJnLUPo0MB2YoB0dg7NaIR8PryeFcBCVGikpNDLeBbB1i311eNrJW7&#10;4LM+76MhqQRDLQUMMc41paEftJVh5WaNKftw3sqYTm+o8vKSyu1Ec8YKauWIaWGQs94Muv/an6yA&#10;7q3IPe/ecbfbdNulmJ/M59EIcXuTsQcgUS/xD4Zf/aQObXI6uBOqQCYBnFd5QgXcl1UJJBEVzziQ&#10;g4AiZyXQtqH/f2h/AFBLAwQUAAAACACHTuJAJPfIvkMCAABuBAAADgAAAGRycy9lMm9Eb2MueG1s&#10;rVTNjtMwEL4j8Q6W7zRJl3Z3q6Z72LJcEKxYeICp7TRG/sN225QH4AE4I63EBfEQPM4KHoOxE7qw&#10;XHogh2Rsj7+Z75uZzC86rchW+CCtqWk1KikRhlkuzbqmb99cPTmjJEQwHJQ1oqZ7EejF4vGj+c7N&#10;xNi2VnHhCYKYMNu5mrYxullRBNYKDWFknTB42FivIeLSrwvuYYfoWhXjspwWO+u585aJEHB32R/S&#10;AdEfA2ibRjKxtGyjhYk9qhcKIlIKrXSBLnK2TSNYfNU0QUSiaopMY35jELRX6V0s5jBbe3CtZEMK&#10;cEwKDzhpkAaDHqCWEIFsvPwHSkvmbbBNHDGri55IVgRZVOUDbW5acCJzQamDO4ge/h8se7m99kTy&#10;mo7PTykxoLHkd58//vz66cftt7vvX8jJSZVU2rkwQ+cbd+2HVUAzUe4ar9MXyZAuK7s/KCu6SBhu&#10;VmfT8dPJhBKGZ+dldVpm6Yv7286H+FxYTZJRU283hr/G8mVVYfsixCwvH1IE/o6SRiss1hYUqabT&#10;6WlKExEHZ7R+Y6abxl5JpXK5lSE7zGIyTvkAtnCDrYOmdihDMOscMlglebqSLge/Xl0qTzAUUsvP&#10;EOwvtxRvCaHt/fJRcoNZZpOtVgB/ZjiJe4dCG5wwmpLRglOiBA5ksrJnBKmO8USeyiDxVKC+JMmK&#10;3apDmGSuLN9jjXHkUdfW+g8YERseqb7fgMf4YBhu1xQ16M3L2E/Ixnm5bvFW7oAcAdswizyMTOrz&#10;P9c5j/vfxO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vmlKtsAAAALAQAADwAAAAAAAAABACAA&#10;AAAiAAAAZHJzL2Rvd25yZXYueG1sUEsBAhQAFAAAAAgAh07iQCT3yL5DAgAAbgQAAA4AAAAAAAAA&#10;AQAgAAAAKgEAAGRycy9lMm9Eb2MueG1sUEsFBgAAAAAGAAYAWQEAAN8FAAAAAA==&#10;">
                      <v:fill on="f" focussize="0,0"/>
                      <v:stroke color="#000000" joinstyle="round"/>
                      <v:imagedata o:title=""/>
                      <o:lock v:ext="edit" aspectratio="f"/>
                      <v:textbox>
                        <w:txbxContent>
                          <w:p>
                            <w:pPr>
                              <w:spacing w:line="220" w:lineRule="exact"/>
                              <w:rPr>
                                <w:rFonts w:hint="default"/>
                                <w:sz w:val="19"/>
                                <w:szCs w:val="19"/>
                              </w:rPr>
                            </w:pPr>
                          </w:p>
                          <w:p>
                            <w:pPr>
                              <w:spacing w:line="220" w:lineRule="exact"/>
                              <w:rPr>
                                <w:rFonts w:hint="default"/>
                                <w:sz w:val="19"/>
                                <w:szCs w:val="19"/>
                              </w:rPr>
                            </w:pPr>
                          </w:p>
                          <w:p>
                            <w:pPr>
                              <w:spacing w:line="220" w:lineRule="exact"/>
                              <w:rPr>
                                <w:rFonts w:hint="default" w:eastAsia="Times New Roman"/>
                                <w:sz w:val="21"/>
                                <w:szCs w:val="22"/>
                              </w:rPr>
                            </w:pPr>
                            <w:r>
                              <w:rPr>
                                <w:rFonts w:hint="default"/>
                                <w:sz w:val="19"/>
                                <w:szCs w:val="19"/>
                              </w:rPr>
                              <w:t xml:space="preserve">       </w:t>
                            </w:r>
                            <w:r>
                              <w:rPr>
                                <w:rFonts w:hint="eastAsia" w:cs="宋体"/>
                                <w:sz w:val="19"/>
                                <w:szCs w:val="19"/>
                              </w:rPr>
                              <w:t>专家现场评估</w:t>
                            </w:r>
                          </w:p>
                        </w:txbxContent>
                      </v:textbox>
                    </v:roundrect>
                  </w:pict>
                </mc:Fallback>
              </mc:AlternateContent>
            </w:r>
            <w:r>
              <w:rPr>
                <w:rFonts w:hint="default"/>
                <w:sz w:val="21"/>
                <w:szCs w:val="22"/>
              </w:rPr>
              <mc:AlternateContent>
                <mc:Choice Requires="wps">
                  <w:drawing>
                    <wp:anchor distT="0" distB="0" distL="114300" distR="114300" simplePos="0" relativeHeight="251792384" behindDoc="0" locked="0" layoutInCell="1" allowOverlap="1">
                      <wp:simplePos x="0" y="0"/>
                      <wp:positionH relativeFrom="column">
                        <wp:posOffset>1824355</wp:posOffset>
                      </wp:positionH>
                      <wp:positionV relativeFrom="paragraph">
                        <wp:posOffset>3397250</wp:posOffset>
                      </wp:positionV>
                      <wp:extent cx="1490345" cy="1088390"/>
                      <wp:effectExtent l="4445" t="4445" r="10160" b="12065"/>
                      <wp:wrapNone/>
                      <wp:docPr id="298" name="圆角矩形 332"/>
                      <wp:cNvGraphicFramePr/>
                      <a:graphic xmlns:a="http://schemas.openxmlformats.org/drawingml/2006/main">
                        <a:graphicData uri="http://schemas.microsoft.com/office/word/2010/wordprocessingShape">
                          <wps:wsp>
                            <wps:cNvSpPr/>
                            <wps:spPr>
                              <a:xfrm>
                                <a:off x="0" y="0"/>
                                <a:ext cx="1490345" cy="108839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申请人提交的申请材料齐全、符合法定形式，行政机关能够当场作出决定的，应当当场作出书面的行政许可决定。</w:t>
                                  </w:r>
                                </w:p>
                              </w:txbxContent>
                            </wps:txbx>
                            <wps:bodyPr vert="horz" wrap="square" anchor="t" anchorCtr="0" upright="1"/>
                          </wps:wsp>
                        </a:graphicData>
                      </a:graphic>
                    </wp:anchor>
                  </w:drawing>
                </mc:Choice>
                <mc:Fallback>
                  <w:pict>
                    <v:roundrect id="圆角矩形 332" o:spid="_x0000_s1026" o:spt="2" style="position:absolute;left:0pt;margin-left:143.65pt;margin-top:267.5pt;height:85.7pt;width:117.35pt;z-index:251792384;mso-width-relative:page;mso-height-relative:page;" filled="f" stroked="t" coordsize="21600,21600" arcsize="0.166666666666667" o:gfxdata="UEsDBAoAAAAAAIdO4kAAAAAAAAAAAAAAAAAEAAAAZHJzL1BLAwQUAAAACACHTuJACGxWENsAAAAL&#10;AQAADwAAAGRycy9kb3ducmV2LnhtbE2PwU7DMAyG70i8Q2QkbixdRrupa7rDJCS0EwzE1FvWhLTQ&#10;OCXJtvL2mBPcbPnT7++vNpMb2NmE2HuUMJ9lwAy2XvdoJby+PNytgMWkUKvBo5HwbSJs6uurSpXa&#10;X/DZnPfJMgrBWCoJXUpjyXlsO+NUnPnRIN3efXAq0Ros10FdKNwNXGRZwZ3qkT50ajTbzrSf+5OT&#10;0LwVIuTNAXe7bfM4FeOT/fiyUt7ezLM1sGSm9AfDrz6pQ01OR39CHdkgQayWC0Il5IucShGRC0HD&#10;UcIyK+6B1xX/36H+AVBLAwQUAAAACACHTuJAXFO9JkQCAABvBAAADgAAAGRycy9lMm9Eb2MueG1s&#10;rVTNjtMwEL4j8Q6W7zRJu1vaqOketiwXBCsWHsC1ncTIf9huk/IAPABnpJW4IB6Cx1nBYzB2QheW&#10;Sw/kkIztmW/m+8aT1UWvJNpz54XRFS4mOUZcU8OEbir89s3VkwVGPhDNiDSaV/jAPb5YP3606mzJ&#10;p6Y1knGHAET7srMVbkOwZZZ52nJF/MRYruGwNk6RAEvXZMyRDtCVzKZ5Ps8645h1hnLvYXczHOIR&#10;0Z0CaOpaUL4xdKe4DgOq45IEoORbYT1ep2rrmtPwqq49D0hWGJiG9IYkYG/jO1uvSNk4YltBxxLI&#10;KSU84KSI0JD0CLUhgaCdE/9AKUGd8aYOE2pUNhBJigCLIn+gzU1LLE9cQGpvj6L7/wdLX+6vHRKs&#10;wtMlNF4TBS2/+/zx59dPP26/3X3/gmazaVSps74E5xt77caVBzNS7mun4hfIoD4pezgqy/uAKGwW&#10;Z8t8dnaOEYWzIl8sZsukfXYfbp0Pz7lRKBoVdman2WvoX5KV7F/4kPRlY42EvcOoVhK6tScSFfP5&#10;/GmsExBHZ7B+Y8ZIba6ElKnfUqOuwsvzaSyIwB2u4e6AqSzo4HWTUnojBYshMdi7ZnspHYJUwC09&#10;Y7K/3GK+DfHt4JeOohspE5tktZywZ5qhcLCgtIYRw7EYxRlGksNERit5BiLkKZ7AU2ogHjs09CRa&#10;od/2ABPNrWEHaDLMPOjaGvcBMsKNB6rvd8RBfqIpbFcYNBjMyzCMyM460bQQVSS2EQzuYRJ5nJl4&#10;0f9cpzru/xP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hsVhDbAAAACwEAAA8AAAAAAAAAAQAg&#10;AAAAIgAAAGRycy9kb3ducmV2LnhtbFBLAQIUABQAAAAIAIdO4kBcU70mRAIAAG8EAAAOAAAAAAAA&#10;AAEAIAAAACoBAABkcnMvZTJvRG9jLnhtbFBLBQYAAAAABgAGAFkBAADgBQ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申请人提交的申请材料齐全、符合法定形式，行政机关能够当场作出决定的，应当当场作出书面的行政许可决定。</w:t>
                            </w:r>
                          </w:p>
                        </w:txbxContent>
                      </v:textbox>
                    </v:roundrect>
                  </w:pict>
                </mc:Fallback>
              </mc:AlternateContent>
            </w:r>
            <w:r>
              <w:rPr>
                <w:rFonts w:hint="default"/>
                <w:sz w:val="21"/>
                <w:szCs w:val="22"/>
              </w:rPr>
              <mc:AlternateContent>
                <mc:Choice Requires="wps">
                  <w:drawing>
                    <wp:anchor distT="0" distB="0" distL="114300" distR="114300" simplePos="0" relativeHeight="251793408" behindDoc="0" locked="0" layoutInCell="1" allowOverlap="1">
                      <wp:simplePos x="0" y="0"/>
                      <wp:positionH relativeFrom="column">
                        <wp:posOffset>1687830</wp:posOffset>
                      </wp:positionH>
                      <wp:positionV relativeFrom="paragraph">
                        <wp:posOffset>4766310</wp:posOffset>
                      </wp:positionV>
                      <wp:extent cx="1654175" cy="1088390"/>
                      <wp:effectExtent l="4445" t="4445" r="17780" b="12065"/>
                      <wp:wrapNone/>
                      <wp:docPr id="299" name="圆角矩形 333"/>
                      <wp:cNvGraphicFramePr/>
                      <a:graphic xmlns:a="http://schemas.openxmlformats.org/drawingml/2006/main">
                        <a:graphicData uri="http://schemas.microsoft.com/office/word/2010/wordprocessingShape">
                          <wps:wsp>
                            <wps:cNvSpPr/>
                            <wps:spPr>
                              <a:xfrm>
                                <a:off x="0" y="0"/>
                                <a:ext cx="1654175" cy="108839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jc w:val="center"/>
                                    <w:rPr>
                                      <w:rFonts w:hint="eastAsia" w:ascii="黑体" w:hAnsi="黑体" w:eastAsia="黑体"/>
                                      <w:sz w:val="19"/>
                                      <w:szCs w:val="19"/>
                                    </w:rPr>
                                  </w:pPr>
                                  <w:r>
                                    <w:rPr>
                                      <w:rFonts w:hint="eastAsia" w:ascii="黑体" w:hAnsi="黑体" w:eastAsia="黑体" w:cs="黑体"/>
                                      <w:sz w:val="19"/>
                                      <w:szCs w:val="19"/>
                                    </w:rPr>
                                    <w:t>决       定</w:t>
                                  </w:r>
                                </w:p>
                                <w:p>
                                  <w:pPr>
                                    <w:spacing w:line="220" w:lineRule="exact"/>
                                    <w:rPr>
                                      <w:rFonts w:hint="default" w:eastAsia="Times New Roman"/>
                                      <w:sz w:val="21"/>
                                      <w:szCs w:val="22"/>
                                    </w:rPr>
                                  </w:pPr>
                                  <w:r>
                                    <w:rPr>
                                      <w:rFonts w:hint="eastAsia" w:cs="宋体"/>
                                      <w:sz w:val="19"/>
                                      <w:szCs w:val="19"/>
                                    </w:rPr>
                                    <w:t>依法当场或在受理后2个工作日内作出许可或不予许可的决定。非当场许可的，通知申请人领取许可决定的时间、地点。</w:t>
                                  </w:r>
                                </w:p>
                                <w:p>
                                  <w:pPr>
                                    <w:rPr>
                                      <w:rFonts w:hint="default" w:eastAsia="Times New Roman"/>
                                      <w:sz w:val="21"/>
                                      <w:szCs w:val="22"/>
                                    </w:rPr>
                                  </w:pPr>
                                </w:p>
                              </w:txbxContent>
                            </wps:txbx>
                            <wps:bodyPr vert="horz" wrap="square" anchor="t" anchorCtr="0" upright="1"/>
                          </wps:wsp>
                        </a:graphicData>
                      </a:graphic>
                    </wp:anchor>
                  </w:drawing>
                </mc:Choice>
                <mc:Fallback>
                  <w:pict>
                    <v:roundrect id="圆角矩形 333" o:spid="_x0000_s1026" o:spt="2" style="position:absolute;left:0pt;margin-left:132.9pt;margin-top:375.3pt;height:85.7pt;width:130.25pt;z-index:251793408;mso-width-relative:page;mso-height-relative:page;" filled="f" stroked="t" coordsize="21600,21600" arcsize="0.166666666666667" o:gfxdata="UEsDBAoAAAAAAIdO4kAAAAAAAAAAAAAAAAAEAAAAZHJzL1BLAwQUAAAACACHTuJApZEM99oAAAAL&#10;AQAADwAAAGRycy9kb3ducmV2LnhtbE2PMU/DMBSEdyT+g/WQ2KhdoxgIcTpUQkKdoEWgbG78cALx&#10;c4jdNvx7zATj6U5331Wr2Q/siFPsA2lYLgQwpDbYnpyGl93D1S2wmAxZMwRCDd8YYVWfn1WmtOFE&#10;z3jcJsdyCcXSaOhSGkvOY9uhN3ERRqTsvYfJm5Tl5LidzCmX+4FLIRT3pqe80JkR1x22n9uD19C8&#10;KjkVzRttNuvmcVbjk/v4clpfXizFPbCEc/oLwy9+Roc6M+3DgWxkgwapioyeNNwUQgHLiUKqa2B7&#10;DXdSCuB1xf9/qH8AUEsDBBQAAAAIAIdO4kC8k38nRAIAAG8EAAAOAAAAZHJzL2Uyb0RvYy54bWyt&#10;VEuOEzEQ3SNxB8t70umEySStdGYxYdggGDFwgIrtThv5h+38OAAHYI00EhvEITjOCI5B2d1kYNhk&#10;QS+6y3bVq3qvXD2/2GtFtsIHaU1Ny8GQEmGY5dKsa/r2zdWTKSUhguGgrBE1PYhALxaPH813rhIj&#10;21rFhScIYkK1czVtY3RVUQTWCg1hYJ0weNhYryHi0q8L7mGH6FoVo+FwUuys585bJkLA3WV3SHtE&#10;fwqgbRrJxNKyjRYmdqheKIhIKbTSBbrI1TaNYPFV0wQRiaopMo35jUnQXqV3sZhDtfbgWsn6EuCU&#10;Eh5w0iANJj1CLSEC2Xj5D5SWzNtgmzhgVhcdkawIsiiHD7S5acGJzAWlDu4oevh/sOzl9toTyWs6&#10;ms0oMaCx5XefP/78+unH7be771/IeDxOKu1cqND5xl37fhXQTJT3jdfpi2TIPit7OCor9pEw3Cwn&#10;Z0/L8zNKGJ6Vw+l0PMvaF/fhzof4XFhNklFTbzeGv8b+ZVlh+yLErC/vawT+jpJGK+zWFhQpJ5PJ&#10;eaoTEXtntH5jpkhjr6RSud/KkF1NZ2ejVBDgHW7w7qCpHeoQzDqnDFZJnkJScPDr1aXyBFMht/z0&#10;yf5yS/mWENrOLx8lN6gym2y1Avgzw0k8OFTa4IjRVIwWnBIlcCKTlT0jSHWKJ/JUBomnDnU9SVbc&#10;r/YIk8yV5QdsMs486tpa/wEz4o1Hqu834DE/GIbbNUUNOvMydiOycV6uW4wqM9sEhvcwi9zPTLro&#10;f65zHff/i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ZEM99oAAAALAQAADwAAAAAAAAABACAA&#10;AAAiAAAAZHJzL2Rvd25yZXYueG1sUEsBAhQAFAAAAAgAh07iQLyTfydEAgAAbwQAAA4AAAAAAAAA&#10;AQAgAAAAKQEAAGRycy9lMm9Eb2MueG1sUEsFBgAAAAAGAAYAWQEAAN8FAAAAAA==&#10;">
                      <v:fill on="f" focussize="0,0"/>
                      <v:stroke color="#000000" joinstyle="round"/>
                      <v:imagedata o:title=""/>
                      <o:lock v:ext="edit" aspectratio="f"/>
                      <v:textbox>
                        <w:txbxContent>
                          <w:p>
                            <w:pPr>
                              <w:spacing w:line="220" w:lineRule="exact"/>
                              <w:jc w:val="center"/>
                              <w:rPr>
                                <w:rFonts w:hint="eastAsia" w:ascii="黑体" w:hAnsi="黑体" w:eastAsia="黑体"/>
                                <w:sz w:val="19"/>
                                <w:szCs w:val="19"/>
                              </w:rPr>
                            </w:pPr>
                            <w:r>
                              <w:rPr>
                                <w:rFonts w:hint="eastAsia" w:ascii="黑体" w:hAnsi="黑体" w:eastAsia="黑体" w:cs="黑体"/>
                                <w:sz w:val="19"/>
                                <w:szCs w:val="19"/>
                              </w:rPr>
                              <w:t>决       定</w:t>
                            </w:r>
                          </w:p>
                          <w:p>
                            <w:pPr>
                              <w:spacing w:line="220" w:lineRule="exact"/>
                              <w:rPr>
                                <w:rFonts w:hint="default" w:eastAsia="Times New Roman"/>
                                <w:sz w:val="21"/>
                                <w:szCs w:val="22"/>
                              </w:rPr>
                            </w:pPr>
                            <w:r>
                              <w:rPr>
                                <w:rFonts w:hint="eastAsia" w:cs="宋体"/>
                                <w:sz w:val="19"/>
                                <w:szCs w:val="19"/>
                              </w:rPr>
                              <w:t>依法当场或在受理后2个工作日内作出许可或不予许可的决定。非当场许可的，通知申请人领取许可决定的时间、地点。</w:t>
                            </w:r>
                          </w:p>
                          <w:p>
                            <w:pPr>
                              <w:rPr>
                                <w:rFonts w:hint="default" w:eastAsia="Times New Roman"/>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794432" behindDoc="0" locked="0" layoutInCell="1" allowOverlap="1">
                      <wp:simplePos x="0" y="0"/>
                      <wp:positionH relativeFrom="column">
                        <wp:posOffset>3529965</wp:posOffset>
                      </wp:positionH>
                      <wp:positionV relativeFrom="paragraph">
                        <wp:posOffset>2047240</wp:posOffset>
                      </wp:positionV>
                      <wp:extent cx="1490345" cy="901065"/>
                      <wp:effectExtent l="4445" t="5080" r="10160" b="8255"/>
                      <wp:wrapNone/>
                      <wp:docPr id="300" name="圆角矩形 334"/>
                      <wp:cNvGraphicFramePr/>
                      <a:graphic xmlns:a="http://schemas.openxmlformats.org/drawingml/2006/main">
                        <a:graphicData uri="http://schemas.microsoft.com/office/word/2010/wordprocessingShape">
                          <wps:wsp>
                            <wps:cNvSpPr/>
                            <wps:spPr>
                              <a:xfrm>
                                <a:off x="0" y="0"/>
                                <a:ext cx="1490345" cy="90106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材料不齐全或者不符合法定形式的，当场返回材料，发放一次性《补正告知》。</w:t>
                                  </w:r>
                                </w:p>
                              </w:txbxContent>
                            </wps:txbx>
                            <wps:bodyPr vert="horz" wrap="square" anchor="t" anchorCtr="0" upright="1"/>
                          </wps:wsp>
                        </a:graphicData>
                      </a:graphic>
                    </wp:anchor>
                  </w:drawing>
                </mc:Choice>
                <mc:Fallback>
                  <w:pict>
                    <v:roundrect id="圆角矩形 334" o:spid="_x0000_s1026" o:spt="2" style="position:absolute;left:0pt;margin-left:277.95pt;margin-top:161.2pt;height:70.95pt;width:117.35pt;z-index:251794432;mso-width-relative:page;mso-height-relative:page;" filled="f" stroked="t" coordsize="21600,21600" arcsize="0.166666666666667" o:gfxdata="UEsDBAoAAAAAAIdO4kAAAAAAAAAAAAAAAAAEAAAAZHJzL1BLAwQUAAAACACHTuJA3qGeHNsAAAAL&#10;AQAADwAAAGRycy9kb3ducmV2LnhtbE2PwU7DMBBE70j8g7VI3KjdNHFpiNNDJSTUExRElZsbGycQ&#10;r4PttuHvcU9wXM3TzNtqPdmBnLQPvUMB8xkDorF1qkcj4O318e4eSIgSlRwcagE/OsC6vr6qZKnc&#10;GV/0aRcNSSUYSimgi3EsKQ1tp60MMzdqTNmH81bGdHpDlZfnVG4HmjHGqZU9poVOjnrT6fZrd7QC&#10;mnee+aLZ43a7aZ4mPj6bz28jxO3NnD0AiXqKfzBc9JM61Mnp4I6oAhkEFEWxSqiARZblQBKxXDEO&#10;5CAg5/kCaF3R/z/Uv1BLAwQUAAAACACHTuJAvkhx9EACAABuBAAADgAAAGRycy9lMm9Eb2MueG1s&#10;rVRLjtQwEN0jcQfLezr9h4k6PYtphg2CEQMHqLadjpF/2O5OmgNwANZISGwQh+A4IzgGZSf0wLCZ&#10;BVkkZbvqVb1XrqzOO63IQfggranoZDSmRBhmuTS7ir55ffnoCSUhguGgrBEVPYpAz9cPH6xaV4qp&#10;baziwhMEMaFsXUWbGF1ZFIE1QkMYWScMHtbWa4i49LuCe2gRXatiOh4vi9Z67rxlIgTc3fSHdED0&#10;9wG0dS2Z2Fi218LEHtULBREphUa6QNe52roWLL6s6yAiURVFpjG/MQna2/Qu1isodx5cI9lQAtyn&#10;hDucNEiDSU9QG4hA9l7+A6Ul8zbYOo6Y1UVPJCuCLCbjO9pcN+BE5oJSB3cSPfw/WPbicOWJ5BWd&#10;jVETAxpbfvPpw8+vH398/nbz/QuZzeZJpdaFEp2v3ZUfVgHNRLmrvU5fJEO6rOzxpKzoImG4OZmf&#10;jWfzBSUMz86Q6XKRQIvbaOdDfCasJsmoqLd7w19h+7KqcHgeYpaXDyUCf0tJrRU26wCKTJbL5eMB&#10;cXBG7N+YKdLYS6lUbrcypMUqFtNUD+AVrvHqoKkdyhDMLqcMVkmeQlJw8LvthfIEUyG1/AzJ/nJL&#10;+TYQmt4vHyU3KDObbDUC+FPDSTw6FNrghNFUjBacEiVwIJOVPSNIdR9P5KkMSpka1LckWbHbdgiT&#10;zK3lR+wxjjzq2lj/HjPihUeq7/bgMT8YhtsVRQ168yL2E7J3Xu4ajJpktgkMr2Fu2zAy6Z7/uc51&#10;3P4m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qGeHNsAAAALAQAADwAAAAAAAAABACAAAAAi&#10;AAAAZHJzL2Rvd25yZXYueG1sUEsBAhQAFAAAAAgAh07iQL5IcfRAAgAAbgQAAA4AAAAAAAAAAQAg&#10;AAAAKgEAAGRycy9lMm9Eb2MueG1sUEsFBgAAAAAGAAYAWQEAANwFA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材料不齐全或者不符合法定形式的，当场返回材料，发放一次性《补正告知》。</w:t>
                            </w:r>
                          </w:p>
                        </w:txbxContent>
                      </v:textbox>
                    </v:roundrect>
                  </w:pict>
                </mc:Fallback>
              </mc:AlternateContent>
            </w:r>
            <w:r>
              <w:rPr>
                <w:rFonts w:hint="default"/>
                <w:sz w:val="21"/>
                <w:szCs w:val="22"/>
              </w:rPr>
              <mc:AlternateContent>
                <mc:Choice Requires="wps">
                  <w:drawing>
                    <wp:anchor distT="0" distB="0" distL="114300" distR="114300" simplePos="0" relativeHeight="251795456" behindDoc="0" locked="0" layoutInCell="1" allowOverlap="1">
                      <wp:simplePos x="0" y="0"/>
                      <wp:positionH relativeFrom="column">
                        <wp:posOffset>1838325</wp:posOffset>
                      </wp:positionH>
                      <wp:positionV relativeFrom="paragraph">
                        <wp:posOffset>2040890</wp:posOffset>
                      </wp:positionV>
                      <wp:extent cx="1490345" cy="1087755"/>
                      <wp:effectExtent l="4445" t="4445" r="10160" b="12700"/>
                      <wp:wrapNone/>
                      <wp:docPr id="301" name="圆角矩形 335"/>
                      <wp:cNvGraphicFramePr/>
                      <a:graphic xmlns:a="http://schemas.openxmlformats.org/drawingml/2006/main">
                        <a:graphicData uri="http://schemas.microsoft.com/office/word/2010/wordprocessingShape">
                          <wps:wsp>
                            <wps:cNvSpPr/>
                            <wps:spPr>
                              <a:xfrm>
                                <a:off x="0" y="0"/>
                                <a:ext cx="1490345" cy="108775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wps:txbx>
                            <wps:bodyPr vert="horz" wrap="square" anchor="t" anchorCtr="0" upright="1"/>
                          </wps:wsp>
                        </a:graphicData>
                      </a:graphic>
                    </wp:anchor>
                  </w:drawing>
                </mc:Choice>
                <mc:Fallback>
                  <w:pict>
                    <v:roundrect id="圆角矩形 335" o:spid="_x0000_s1026" o:spt="2" style="position:absolute;left:0pt;margin-left:144.75pt;margin-top:160.7pt;height:85.65pt;width:117.35pt;z-index:251795456;mso-width-relative:page;mso-height-relative:page;" filled="f" stroked="t" coordsize="21600,21600" arcsize="0.166666666666667" o:gfxdata="UEsDBAoAAAAAAIdO4kAAAAAAAAAAAAAAAAAEAAAAZHJzL1BLAwQUAAAACACHTuJAIPgtSNsAAAAL&#10;AQAADwAAAGRycy9kb3ducmV2LnhtbE2PwU7DMBBE70j8g7VI3KgTk4Q2ZNNDJSTUExQEys2NjROI&#10;1yF22/D3uCc4ruZp5m21nu3AjnryvSOEdJEA09Q61ZNBeH15uFkC80GSkoMjjfCjPazry4tKlsqd&#10;6Fkfd8GwWEK+lAhdCGPJuW87baVfuFFTzD7cZGWI52S4muQpltuBiyQpuJU9xYVOjnrT6fZrd7AI&#10;zVshprx5p+120zzOxfhkPr8N4vVVmtwDC3oOfzCc9aM61NFp7w6kPBsQxHKVRxThVqQZsEjkIhPA&#10;9gjZStwBryv+/4f6F1BLAwQUAAAACACHTuJAkJ9Xa0QCAABvBAAADgAAAGRycy9lMm9Eb2MueG1s&#10;rVTNjtMwEL4j8Q6W7zRJu213o6Z72LJcEKxYeADXdhIj/2G7TcoD8ACckZC4IB6Cx1nBYzB2QheW&#10;Sw/kkIztmW/m+8aT1WWvJNpz54XRFS4mOUZcU8OEbir85vX1k3OMfCCaEWk0r/CBe3y5fvxo1dmS&#10;T01rJOMOAYj2ZWcr3IZgyyzztOWK+ImxXMNhbZwiAZauyZgjHaArmU3zfJF1xjHrDOXew+5mOMQj&#10;ojsF0NS1oHxj6E5xHQZUxyUJQMm3wnq8TtXWNafhZV17HpCsMDAN6Q1JwN7Gd7ZekbJxxLaCjiWQ&#10;U0p4wEkRoSHpEWpDAkE7J/6BUoI6400dJtSobCCSFAEWRf5Am9uWWJ64gNTeHkX3/w+WvtjfOCRY&#10;hWd5gZEmClp+9+nDz68ff3z+dvf9C5rN5lGlzvoSnG/tjRtXHsxIua+dil8gg/qk7OGoLO8DorBZ&#10;nF3ks7M5RhTOivx8uZwn1Ow+3DofnnGjUDQq7MxOs1fQvyQr2T/3IenLxhoJe4tRrSR0a08kKhaL&#10;xTLWCYijM1i/MWOkNtdCytRvqVFX4Yv5NBZE4A7XcHfAVBZ08LpJKb2RgsWQGOxds72SDkEq4Jae&#10;MdlfbjHfhvh28EtH0Y2UiU2yWk7YU81QOFhQWsOI4ViM4gwjyWEio5U8AxHyFE/gKTUQjx0aehKt&#10;0G97gInm1rADNBlmHnRtjXsPGeHGA9V3O+IgP9EUtisMGgzmVRhGZGedaFqIKhLbCAb3MIk8zky8&#10;6H+uUx33/4n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D4LUjbAAAACwEAAA8AAAAAAAAAAQAg&#10;AAAAIgAAAGRycy9kb3ducmV2LnhtbFBLAQIUABQAAAAIAIdO4kCQn1drRAIAAG8EAAAOAAAAAAAA&#10;AAEAIAAAACoBAABkcnMvZTJvRG9jLnhtbFBLBQYAAAAABgAGAFkBAADgBQ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v:textbox>
                    </v:roundrect>
                  </w:pict>
                </mc:Fallback>
              </mc:AlternateContent>
            </w:r>
            <w:r>
              <w:rPr>
                <w:rFonts w:hint="default"/>
                <w:sz w:val="21"/>
                <w:szCs w:val="22"/>
              </w:rPr>
              <mc:AlternateContent>
                <mc:Choice Requires="wps">
                  <w:drawing>
                    <wp:anchor distT="0" distB="0" distL="114300" distR="114300" simplePos="0" relativeHeight="251796480" behindDoc="0" locked="0" layoutInCell="1" allowOverlap="1">
                      <wp:simplePos x="0" y="0"/>
                      <wp:positionH relativeFrom="column">
                        <wp:posOffset>146050</wp:posOffset>
                      </wp:positionH>
                      <wp:positionV relativeFrom="paragraph">
                        <wp:posOffset>2040890</wp:posOffset>
                      </wp:positionV>
                      <wp:extent cx="1490980" cy="1087755"/>
                      <wp:effectExtent l="4445" t="4445" r="9525" b="12700"/>
                      <wp:wrapNone/>
                      <wp:docPr id="302" name="圆角矩形 336"/>
                      <wp:cNvGraphicFramePr/>
                      <a:graphic xmlns:a="http://schemas.openxmlformats.org/drawingml/2006/main">
                        <a:graphicData uri="http://schemas.microsoft.com/office/word/2010/wordprocessingShape">
                          <wps:wsp>
                            <wps:cNvSpPr/>
                            <wps:spPr>
                              <a:xfrm>
                                <a:off x="0" y="0"/>
                                <a:ext cx="1490980" cy="108775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18"/>
                                      <w:szCs w:val="18"/>
                                    </w:rPr>
                                  </w:pPr>
                                  <w:r>
                                    <w:rPr>
                                      <w:rFonts w:hint="eastAsia" w:cs="宋体"/>
                                      <w:sz w:val="18"/>
                                      <w:szCs w:val="18"/>
                                    </w:rPr>
                                    <w:t>不属于许可范畴或不属于本机关职权范围内的，不予受理，出具《不予受理通知书》，告知申请人向有关部门申请。</w:t>
                                  </w:r>
                                </w:p>
                                <w:p>
                                  <w:pPr>
                                    <w:spacing w:line="220" w:lineRule="exact"/>
                                    <w:rPr>
                                      <w:rFonts w:hint="default" w:eastAsia="Times New Roman"/>
                                      <w:sz w:val="18"/>
                                      <w:szCs w:val="18"/>
                                    </w:rPr>
                                  </w:pPr>
                                </w:p>
                              </w:txbxContent>
                            </wps:txbx>
                            <wps:bodyPr vert="horz" wrap="square" anchor="t" anchorCtr="0" upright="1"/>
                          </wps:wsp>
                        </a:graphicData>
                      </a:graphic>
                    </wp:anchor>
                  </w:drawing>
                </mc:Choice>
                <mc:Fallback>
                  <w:pict>
                    <v:roundrect id="圆角矩形 336" o:spid="_x0000_s1026" o:spt="2" style="position:absolute;left:0pt;margin-left:11.5pt;margin-top:160.7pt;height:85.65pt;width:117.4pt;z-index:251796480;mso-width-relative:page;mso-height-relative:page;" filled="f" stroked="t" coordsize="21600,21600" arcsize="0.166666666666667" o:gfxdata="UEsDBAoAAAAAAIdO4kAAAAAAAAAAAAAAAAAEAAAAZHJzL1BLAwQUAAAACACHTuJAEDHVwNoAAAAK&#10;AQAADwAAAGRycy9kb3ducmV2LnhtbE2PwU7DMBBE70j8g7VI3KgTt00hxOmhEhLqCQoC5ebGixOI&#10;18F22/D3uCc4rnY08161nuzAjuhD70hCPsuAIbVO92QkvL483NwCC1GRVoMjlPCDAdb15UWlSu1O&#10;9IzHXTQslVAolYQuxrHkPLQdWhVmbkRKvw/nrYrp9IZrr06p3A5cZFnBreopLXRqxE2H7dfuYCU0&#10;b4Xwy+adtttN8zgV45P5/DZSXl/l2T2wiFP8C8MZP6FDnZj27kA6sEGCmCeVKGEu8gWwFBDLVXLZ&#10;S1jciRXwuuL/FepfUEsDBBQAAAAIAIdO4kByvYU3RAIAAG8EAAAOAAAAZHJzL2Uyb0RvYy54bWyt&#10;VM2O0zAQviPxDpbvNElL/6Kme9iyXBCsWHgA13YaI/9hu03KA/AAnJFW4oJ4CB5nBY/B2AldWC49&#10;kEMytme+me8bT1YXnZLowJ0XRle4GOUYcU0NE3pX4bdvrp4sMPKBaEak0bzCR+7xxfrxo1VrSz42&#10;jZGMOwQg2petrXATgi2zzNOGK+JHxnINh7VxigRYul3GHGkBXclsnOezrDWOWWco9x52N/0hHhDd&#10;OYCmrgXlG0P3iuvQozouSQBKvhHW43Wqtq45Da/q2vOAZIWBaUhvSAL2Nr6z9YqUO0dsI+hQAjmn&#10;hAecFBEakp6gNiQQtHfiHyglqDPe1GFEjcp6IkkRYFHkD7S5aYjliQtI7e1JdP//YOnLw7VDglV4&#10;ko8x0kRBy+8+f/z59dOP229337+gyWQWVWqtL8H5xl67YeXBjJS72qn4BTKoS8oeT8ryLiAKm8XT&#10;Zb5cgOgUzop8MZ9PpxE1uw+3zofn3CgUjQo7s9fsNfQvyUoOL3xI+rKhRsLeYVQrCd06EImK2Ww2&#10;HxAHZ8D+jRkjtbkSUqZ+S43aCi+n4ykUROAO13B3wFQWdPB6l1J6IwWLITHYu932UjoEqYBbeoZk&#10;f7nFfBvim94vHUU3UiY2yWo4Yc80Q+FoQWkNI4ZjMYozjCSHiYxW8gxEyHM8gafUIGXsUN+TaIVu&#10;2wFMNLeGHaHJMPOga2PcB8gINx6ovt8TB/mJprBdYdCgNy9DPyJ768SugagisY1gcA9T24aZiRf9&#10;z3Wq4/4/s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DHVwNoAAAAKAQAADwAAAAAAAAABACAA&#10;AAAiAAAAZHJzL2Rvd25yZXYueG1sUEsBAhQAFAAAAAgAh07iQHK9hTdEAgAAbwQAAA4AAAAAAAAA&#10;AQAgAAAAKQEAAGRycy9lMm9Eb2MueG1sUEsFBgAAAAAGAAYAWQEAAN8FAAAAAA==&#10;">
                      <v:fill on="f" focussize="0,0"/>
                      <v:stroke color="#000000" joinstyle="round"/>
                      <v:imagedata o:title=""/>
                      <o:lock v:ext="edit" aspectratio="f"/>
                      <v:textbox>
                        <w:txbxContent>
                          <w:p>
                            <w:pPr>
                              <w:spacing w:line="220" w:lineRule="exact"/>
                              <w:rPr>
                                <w:rFonts w:hint="default" w:eastAsia="Times New Roman"/>
                                <w:sz w:val="18"/>
                                <w:szCs w:val="18"/>
                              </w:rPr>
                            </w:pPr>
                            <w:r>
                              <w:rPr>
                                <w:rFonts w:hint="eastAsia" w:cs="宋体"/>
                                <w:sz w:val="18"/>
                                <w:szCs w:val="18"/>
                              </w:rPr>
                              <w:t>不属于许可范畴或不属于本机关职权范围内的，不予受理，出具《不予受理通知书》，告知申请人向有关部门申请。</w:t>
                            </w:r>
                          </w:p>
                          <w:p>
                            <w:pPr>
                              <w:spacing w:line="220" w:lineRule="exact"/>
                              <w:rPr>
                                <w:rFonts w:hint="default" w:eastAsia="Times New Roman"/>
                                <w:sz w:val="18"/>
                                <w:szCs w:val="18"/>
                              </w:rPr>
                            </w:pPr>
                          </w:p>
                        </w:txbxContent>
                      </v:textbox>
                    </v:roundrect>
                  </w:pict>
                </mc:Fallback>
              </mc:AlternateContent>
            </w:r>
            <w:r>
              <w:rPr>
                <w:rFonts w:hint="default"/>
                <w:sz w:val="21"/>
                <w:szCs w:val="22"/>
              </w:rPr>
              <mc:AlternateContent>
                <mc:Choice Requires="wps">
                  <w:drawing>
                    <wp:anchor distT="0" distB="0" distL="114300" distR="114300" simplePos="0" relativeHeight="251797504" behindDoc="0" locked="0" layoutInCell="1" allowOverlap="1">
                      <wp:simplePos x="0" y="0"/>
                      <wp:positionH relativeFrom="column">
                        <wp:posOffset>786765</wp:posOffset>
                      </wp:positionH>
                      <wp:positionV relativeFrom="paragraph">
                        <wp:posOffset>4789805</wp:posOffset>
                      </wp:positionV>
                      <wp:extent cx="635" cy="535305"/>
                      <wp:effectExtent l="4445" t="0" r="13970" b="17145"/>
                      <wp:wrapNone/>
                      <wp:docPr id="303" name="直接连接符 337"/>
                      <wp:cNvGraphicFramePr/>
                      <a:graphic xmlns:a="http://schemas.openxmlformats.org/drawingml/2006/main">
                        <a:graphicData uri="http://schemas.microsoft.com/office/word/2010/wordprocessingShape">
                          <wps:wsp>
                            <wps:cNvSpPr/>
                            <wps:spPr>
                              <a:xfrm>
                                <a:off x="0" y="0"/>
                                <a:ext cx="635" cy="53530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337" o:spid="_x0000_s1026" o:spt="20" style="position:absolute;left:0pt;margin-left:61.95pt;margin-top:377.15pt;height:42.15pt;width:0.05pt;z-index:251797504;mso-width-relative:page;mso-height-relative:page;" filled="f" stroked="t" coordsize="21600,21600" o:gfxdata="UEsDBAoAAAAAAIdO4kAAAAAAAAAAAAAAAAAEAAAAZHJzL1BLAwQUAAAACACHTuJA6rF0jNkAAAAL&#10;AQAADwAAAGRycy9kb3ducmV2LnhtbE2Py07DMBBF90j8gzVIbKrWblJKCHG6ALJj00LF1o2HJCIe&#10;p7H7gK9nuoLl1RzdObdYnV0vjjiGzpOG+UyBQKq97ajR8P5WTTMQIRqypveEGr4xwKq8vipMbv2J&#10;1njcxEZwCYXcaGhjHHIpQ92iM2HmByS+ffrRmchxbKQdzYnLXS8TpZbSmY74Q2sGfGqx/tocnIZQ&#10;bXFf/UzqifpIG4/J/vn1xWh9ezNXjyAinuMfDBd9VoeSnXb+QDaInnOSPjCq4f5ukYK4EMmC1+00&#10;ZGm2BFkW8v+G8hdQSwMEFAAAAAgAh07iQExryUn8AQAA8wMAAA4AAABkcnMvZTJvRG9jLnhtbK1T&#10;TY7TMBTeI3EHy3uatFEHJmo6C8qwQTDSMAdwbSex5D/5uU17CS6AxA5WLNlzG4Zj8OyEDgybLsjC&#10;eX7+/Pl9n59XVwejyV4GUM42dD4rKZGWO6Fs19C799fPXlACkVnBtLOyoUcJ9Gr99Mlq8LVcuN5p&#10;IQNBEgv14Bvax+jrogDeS8Ng5ry0uNi6YFjEaegKEdiA7EYXi7K8KAYXhA+OSwDMbsZFOjGGcwhd&#10;2youN47vjLRxZA1Ss4iSoFce6DpX27aSx3dtCzIS3VBUGvOIh2C8TWOxXrG6C8z3ik8lsHNKeKTJ&#10;MGXx0BPVhkVGdkH9Q2UUDw5cG2fcmWIUkh1BFfPykTe3PfMya0GrwZ9Mh/9Hy9/ubwJRoqFVWVFi&#10;mcErv//47ceHzz+/f8Lx/usXUlXPk1GDhxrxt/4mTDPAMKk+tMGkP+ohh2zu8WSuPETCMXlRLSnh&#10;mF9Wy6pcJsLiYacPEF9LZ0gKGqqVTcJZzfZvII7Q35CU1pYMDb1cLhInwy5s8fYxNB6VgO3yXnBa&#10;iWulddoBodu+1IHsWeqE/E0l/AVLh2wY9CMuLyUYq4PbWZGjXjLxygoSjx69svhIaCrGSEGJlvim&#10;UpSRkSl9DhJ90BbtSAaPlqZo68QR72bng+p69GSe600r2AvZvKlvU7P9Oc9MD2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sXSM2QAAAAsBAAAPAAAAAAAAAAEAIAAAACIAAABkcnMvZG93bnJl&#10;di54bWxQSwECFAAUAAAACACHTuJATGvJSfwBAADzAwAADgAAAAAAAAABACAAAAAoAQAAZHJzL2Uy&#10;b0RvYy54bWxQSwUGAAAAAAYABgBZAQAAlgU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798528" behindDoc="0" locked="0" layoutInCell="1" allowOverlap="1">
                      <wp:simplePos x="0" y="0"/>
                      <wp:positionH relativeFrom="column">
                        <wp:posOffset>5673090</wp:posOffset>
                      </wp:positionH>
                      <wp:positionV relativeFrom="paragraph">
                        <wp:posOffset>4083685</wp:posOffset>
                      </wp:positionV>
                      <wp:extent cx="635" cy="1292225"/>
                      <wp:effectExtent l="4445" t="0" r="13970" b="3175"/>
                      <wp:wrapNone/>
                      <wp:docPr id="304" name="直接连接符 338"/>
                      <wp:cNvGraphicFramePr/>
                      <a:graphic xmlns:a="http://schemas.openxmlformats.org/drawingml/2006/main">
                        <a:graphicData uri="http://schemas.microsoft.com/office/word/2010/wordprocessingShape">
                          <wps:wsp>
                            <wps:cNvSpPr/>
                            <wps:spPr>
                              <a:xfrm>
                                <a:off x="0" y="0"/>
                                <a:ext cx="635" cy="129222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338" o:spid="_x0000_s1026" o:spt="20" style="position:absolute;left:0pt;margin-left:446.7pt;margin-top:321.55pt;height:101.75pt;width:0.05pt;z-index:251798528;mso-width-relative:page;mso-height-relative:page;" filled="f" stroked="t" coordsize="21600,21600" o:gfxdata="UEsDBAoAAAAAAIdO4kAAAAAAAAAAAAAAAAAEAAAAZHJzL1BLAwQUAAAACACHTuJAsJHHbNgAAAAL&#10;AQAADwAAAGRycy9kb3ducmV2LnhtbE2PPU/DMBCGdyT+g3VILFVrpwlRCXE6ANlYKKCu1/hIImI7&#10;jd0P+PUcU9nu49F7z5Xrsx3EkabQe6chWSgQ5BpvetdqeH+r5ysQIaIzOHhHGr4pwLq6viqxMP7k&#10;Xum4ia3gEBcK1NDFOBZShqYji2HhR3K8+/STxcjt1Eoz4YnD7SCXSuXSYu/4QocjPXbUfG0OVkOo&#10;P2hf/8yamdqmrafl/unlGbW+vUnUA4hI53iB4U+f1aFip50/OBPEoGF1n2aMasizNAHBBE/uQOy4&#10;yPIcZFXK/z9Uv1BLAwQUAAAACACHTuJArZRSMf4BAAD0AwAADgAAAGRycy9lMm9Eb2MueG1srVNN&#10;jtMwFN4jcQfLe5o0paOZqOksKMMGwUgDB3i1ncSS/2S7TXsJLoDEDlYs2XMbhmPw7IQODJsuyMJ5&#10;fv78+X2fn1fXB63IXvggrWnofFZSIgyzXJquoe/f3Ty7pCREMByUNaKhRxHo9frpk9XgalHZ3iou&#10;PEESE+rBNbSP0dVFEVgvNISZdcLgYmu9hohT3xXcw4DsWhVVWV4Ug/XcectECJjdjIt0YvTnENq2&#10;lUxsLNtpYeLI6oWCiJJCL12g61xt2woW37ZtEJGohqLSmEc8BONtGov1CurOg+slm0qAc0p4pEmD&#10;NHjoiWoDEcjOy3+otGTeBtvGGbO6GIVkR1DFvHzkzV0PTmQtaHVwJ9PD/6Nlb/a3nkje0EX5nBID&#10;Gq/8/uO3Hx8+//z+Ccf7r1/IYnGZjBpcqBF/5279NAsYJtWH1uv0Rz3kkM09nswVh0gYJi8WS0oY&#10;5ufVVVVVy8RYPGx1PsRXwmqSgoYqaZJyqGH/OsQR+huS0sqQoaFXS+QhDLANW7x+DLVDKcF0eW+w&#10;SvIbqVTaEXy3faE82UNqhfxNJfwFS4dsIPQjLi8lGNTe7gzPUS+AvzScxKNDswy+EpqK0YJTogQ+&#10;qhRlZASpzkGiD8qgHcnh0dMUbS0/4uXsnJddj57Mc71pBZshmzc1buq2P+eZ6eGx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HHbNgAAAALAQAADwAAAAAAAAABACAAAAAiAAAAZHJzL2Rvd25y&#10;ZXYueG1sUEsBAhQAFAAAAAgAh07iQK2UUjH+AQAA9AMAAA4AAAAAAAAAAQAgAAAAJwEAAGRycy9l&#10;Mm9Eb2MueG1sUEsFBgAAAAAGAAYAWQEAAJcFA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799552" behindDoc="0" locked="0" layoutInCell="1" allowOverlap="1">
                      <wp:simplePos x="0" y="0"/>
                      <wp:positionH relativeFrom="column">
                        <wp:posOffset>2509520</wp:posOffset>
                      </wp:positionH>
                      <wp:positionV relativeFrom="paragraph">
                        <wp:posOffset>4481195</wp:posOffset>
                      </wp:positionV>
                      <wp:extent cx="635" cy="263525"/>
                      <wp:effectExtent l="24765" t="0" r="31750" b="3175"/>
                      <wp:wrapNone/>
                      <wp:docPr id="305" name="直接连接符 339"/>
                      <wp:cNvGraphicFramePr/>
                      <a:graphic xmlns:a="http://schemas.openxmlformats.org/drawingml/2006/main">
                        <a:graphicData uri="http://schemas.microsoft.com/office/word/2010/wordprocessingShape">
                          <wps:wsp>
                            <wps:cNvSpPr/>
                            <wps:spPr>
                              <a:xfrm>
                                <a:off x="0" y="0"/>
                                <a:ext cx="635" cy="26352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39" o:spid="_x0000_s1026" o:spt="20" style="position:absolute;left:0pt;margin-left:197.6pt;margin-top:352.85pt;height:20.75pt;width:0.05pt;z-index:251799552;mso-width-relative:page;mso-height-relative:page;" filled="f" stroked="t" coordsize="21600,21600" o:gfxdata="UEsDBAoAAAAAAIdO4kAAAAAAAAAAAAAAAAAEAAAAZHJzL1BLAwQUAAAACACHTuJAIiSsK9oAAAAL&#10;AQAADwAAAGRycy9kb3ducmV2LnhtbE2P3U6EMBBG7018h2ZMvHNbioAiZS/8i8kmm4g+QJdWQOkU&#10;adldfXrHK72cb06+OVOtj25kezuHwaOCZCWAWWy9GbBT8PrycHEFLESNRo8erYIvG2Bdn55UujT+&#10;gM9238SOUQmGUivoY5xKzkPbW6fDyk8WaffmZ6cjjXPHzawPVO5GLoXIudMD0oVeT/a2t+1HszgF&#10;+dN9WmR3j0n+uf3eSHzfNpIvSp2fJeIGWLTH+AfDrz6pQ01OO7+gCWxUkF5nklAFhcgKYERQkgLb&#10;UXJZSOB1xf//UP8AUEsDBBQAAAAIAIdO4kC/BT2AAgIAAPUDAAAOAAAAZHJzL2Uyb0RvYy54bWyt&#10;UzuOFDEQzZG4g+Wc6floV2xrejZgWBIEKy0coMZ2d1vyTy7P7xJcAIkMIkJybsNyDMruZgaWZAM6&#10;cJfLz8/1nsvL64M1bKciau8aPptMOVNOeKld1/D3726ePecMEzgJxjvV8KNCfr16+mS5D7Wa+94b&#10;qSIjEof1PjS8TynUVYWiVxZw4oNytNj6aCHRNHaVjLAndmuq+XR6We19lCF6oRApux4W+cgYH0Po&#10;21YLtfZia5VLA2tUBhJJwl4H5KtSbdsqkd62LarETMNJaSojHULxJo/Vagl1FyH0WowlwGNKeKDJ&#10;gnZ06IlqDQnYNup/qKwW0aNv00R4Ww1CiiOkYjZ94M1dD0EVLWQ1hpPp+P9oxZvdbWRaNnwxveDM&#10;gaUrv//47ceHzz+/f6Lx/usXtlhcZaP2AWvC34XbOM6Qwqz60Eab/6SHHYq5x5O56pCYoOTlgvgF&#10;5ecUzS8yYXXeGSKmV8pbloOGG+2ycKhh9xrTAP0NyWnj2L7hV5mHCaAubOn2KbSBlKDryl70Rssb&#10;bUzegbHbvDCR7SB3QvnGEv6C5UPWgP2AK0sZBnX0WydL1CuQL51k6RjIK0ePhOdirJKcGUVvKkcF&#10;mUCbMzJFDa4zAxrtCKZgkGccGZItHkzN0cbLI93ONkTd9eTKrEDzCnVDsW/s3Nxuf84L0/m1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iSsK9oAAAALAQAADwAAAAAAAAABACAAAAAiAAAAZHJz&#10;L2Rvd25yZXYueG1sUEsBAhQAFAAAAAgAh07iQL8FPYACAgAA9QMAAA4AAAAAAAAAAQAgAAAAKQEA&#10;AGRycy9lMm9Eb2MueG1sUEsFBgAAAAAGAAYAWQEAAJ0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00576" behindDoc="0" locked="0" layoutInCell="1" allowOverlap="1">
                      <wp:simplePos x="0" y="0"/>
                      <wp:positionH relativeFrom="column">
                        <wp:posOffset>3530600</wp:posOffset>
                      </wp:positionH>
                      <wp:positionV relativeFrom="paragraph">
                        <wp:posOffset>4058285</wp:posOffset>
                      </wp:positionV>
                      <wp:extent cx="1877695" cy="1088390"/>
                      <wp:effectExtent l="4445" t="4445" r="22860" b="12065"/>
                      <wp:wrapNone/>
                      <wp:docPr id="306" name="圆角矩形 340"/>
                      <wp:cNvGraphicFramePr/>
                      <a:graphic xmlns:a="http://schemas.openxmlformats.org/drawingml/2006/main">
                        <a:graphicData uri="http://schemas.microsoft.com/office/word/2010/wordprocessingShape">
                          <wps:wsp>
                            <wps:cNvSpPr/>
                            <wps:spPr>
                              <a:xfrm>
                                <a:off x="0" y="0"/>
                                <a:ext cx="1877695" cy="108839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40" w:lineRule="exact"/>
                                    <w:rPr>
                                      <w:rFonts w:hint="default" w:eastAsia="Times New Roman"/>
                                      <w:color w:val="000000"/>
                                      <w:sz w:val="19"/>
                                      <w:szCs w:val="19"/>
                                    </w:rPr>
                                  </w:pPr>
                                  <w:r>
                                    <w:rPr>
                                      <w:rFonts w:hint="eastAsia" w:cs="宋体"/>
                                      <w:color w:val="000000"/>
                                      <w:sz w:val="19"/>
                                      <w:szCs w:val="19"/>
                                    </w:rPr>
                                    <w:t>行政许可直接涉及申请人与他人之间重大利益关系的，行政机关应告知申请人，利害关系人享有要求听证的权利；依法要求听证的，行政机关应当组织听证。</w:t>
                                  </w:r>
                                </w:p>
                              </w:txbxContent>
                            </wps:txbx>
                            <wps:bodyPr vert="horz" wrap="square" anchor="t" anchorCtr="0" upright="1"/>
                          </wps:wsp>
                        </a:graphicData>
                      </a:graphic>
                    </wp:anchor>
                  </w:drawing>
                </mc:Choice>
                <mc:Fallback>
                  <w:pict>
                    <v:roundrect id="圆角矩形 340" o:spid="_x0000_s1026" o:spt="2" style="position:absolute;left:0pt;margin-left:278pt;margin-top:319.55pt;height:85.7pt;width:147.85pt;z-index:251800576;mso-width-relative:page;mso-height-relative:page;" filled="f" stroked="t" coordsize="21600,21600" arcsize="0.166666666666667" o:gfxdata="UEsDBAoAAAAAAIdO4kAAAAAAAAAAAAAAAAAEAAAAZHJzL1BLAwQUAAAACACHTuJALS/vHtoAAAAL&#10;AQAADwAAAGRycy9kb3ducmV2LnhtbE2PwU7DMBBE70j8g7VI3KjtIpsS4vRQCQn1BAWBcnNj4wTi&#10;dbDdNvw95gS3Wc1o9k29nv1IjjamIaACvmBALHbBDOgUvDzfX62ApKzR6DGgVfBtE6yb87NaVyac&#10;8Mked9mRUoKp0gr6nKeK0tT11uu0CJPF4r2H6HUuZ3TURH0q5X6kS8Yk9XrA8qHXk930tvvcHbyC&#10;9lUuo2jfcLvdtA+znB7dx5dT6vKCszsg2c75Lwy/+AUdmsK0Dwc0iYwKhJBlS1Ygr285kJJYCX4D&#10;ZF8EZwJoU9P/G5ofUEsDBBQAAAAIAIdO4kA/4TkuQwIAAG8EAAAOAAAAZHJzL2Uyb0RvYy54bWyt&#10;VM2O0zAQviPxDpbvNE3Lpj9quoctywXBioUHcG0nMfIfttukPAAPwBlpJS6Ih+BxVvAYjJ3QwnLp&#10;gRySsT3+Zr5vZrK67JREe+68MLrE+WiMEdfUMKHrEr99c/1kjpEPRDMijeYlPnCPL9ePH61au+QT&#10;0xjJuEMAov2ytSVuQrDLLPO04Yr4kbFcw2FlnCIBlq7OmCMtoCuZTcbjImuNY9YZyr2H3U1/iAdE&#10;dw6gqSpB+cbQneI69KiOSxKAkm+E9Xidsq0qTsOrqvI8IFliYBrSG4KAvY3vbL0iy9oR2wg6pEDO&#10;SeEBJ0WEhqBHqA0JBO2c+AdKCeqMN1UYUaOynkhSBFjk4wfa3DbE8sQFpPb2KLr/f7D05f7GIcFK&#10;PB0XGGmioOT3nz/+/Prpx923++9f0PRpUqm1fgnOt/bGgWZx5cGMlLvKqfgFMqhLyh6OyvIuIAqb&#10;+Xw2KxYXGFE4y8fz+XSRULPTdet8eM6NQtEosTM7zV5D/ZKsZP/Ch6QvG3Ik7B1GlZJQrT2RKC+K&#10;YharCYiDM1i/MeNNba6FlKneUqO2xIuLSUyIQA9X0DtgKgs6eF2nkN5IweKVeNm7enslHYJQwC09&#10;Q7C/3GK8DfFN75eO+g5LbFLshhP2TDMUDhaU1jBiOCajOMNIcpjIaCXPQIQ8xxN4Sg3ETzWJVui2&#10;HcBEc2vYAYoMMw+6NsZ9gIjQ8UD1/Y44iE80he0Sgwa9eRX6EdlZJ+oGbuWJbQSDPkwiDzMTG/3P&#10;dcrj9J9Y/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tL+8e2gAAAAsBAAAPAAAAAAAAAAEAIAAA&#10;ACIAAABkcnMvZG93bnJldi54bWxQSwECFAAUAAAACACHTuJAP+E5LkMCAABvBAAADgAAAAAAAAAB&#10;ACAAAAApAQAAZHJzL2Uyb0RvYy54bWxQSwUGAAAAAAYABgBZAQAA3gUAAAAA&#10;">
                      <v:fill on="f" focussize="0,0"/>
                      <v:stroke color="#000000" joinstyle="round"/>
                      <v:imagedata o:title=""/>
                      <o:lock v:ext="edit" aspectratio="f"/>
                      <v:textbox>
                        <w:txbxContent>
                          <w:p>
                            <w:pPr>
                              <w:spacing w:line="240" w:lineRule="exact"/>
                              <w:rPr>
                                <w:rFonts w:hint="default" w:eastAsia="Times New Roman"/>
                                <w:color w:val="000000"/>
                                <w:sz w:val="19"/>
                                <w:szCs w:val="19"/>
                              </w:rPr>
                            </w:pPr>
                            <w:r>
                              <w:rPr>
                                <w:rFonts w:hint="eastAsia" w:cs="宋体"/>
                                <w:color w:val="000000"/>
                                <w:sz w:val="19"/>
                                <w:szCs w:val="19"/>
                              </w:rPr>
                              <w:t>行政许可直接涉及申请人与他人之间重大利益关系的，行政机关应告知申请人，利害关系人享有要求听证的权利；依法要求听证的，行政机关应当组织听证。</w:t>
                            </w:r>
                          </w:p>
                        </w:txbxContent>
                      </v:textbox>
                    </v:roundrect>
                  </w:pict>
                </mc:Fallback>
              </mc:AlternateContent>
            </w:r>
            <w:r>
              <w:rPr>
                <w:rFonts w:hint="default"/>
                <w:sz w:val="21"/>
                <w:szCs w:val="22"/>
              </w:rPr>
              <mc:AlternateContent>
                <mc:Choice Requires="wps">
                  <w:drawing>
                    <wp:anchor distT="0" distB="0" distL="114300" distR="114300" simplePos="0" relativeHeight="251801600" behindDoc="0" locked="0" layoutInCell="1" allowOverlap="1">
                      <wp:simplePos x="0" y="0"/>
                      <wp:positionH relativeFrom="column">
                        <wp:posOffset>3776980</wp:posOffset>
                      </wp:positionH>
                      <wp:positionV relativeFrom="paragraph">
                        <wp:posOffset>5970270</wp:posOffset>
                      </wp:positionV>
                      <wp:extent cx="635" cy="120015"/>
                      <wp:effectExtent l="24765" t="0" r="31750" b="13335"/>
                      <wp:wrapNone/>
                      <wp:docPr id="307" name="直接连接符 341"/>
                      <wp:cNvGraphicFramePr/>
                      <a:graphic xmlns:a="http://schemas.openxmlformats.org/drawingml/2006/main">
                        <a:graphicData uri="http://schemas.microsoft.com/office/word/2010/wordprocessingShape">
                          <wps:wsp>
                            <wps:cNvSpPr/>
                            <wps:spPr>
                              <a:xfrm>
                                <a:off x="0" y="0"/>
                                <a:ext cx="635" cy="1200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41" o:spid="_x0000_s1026" o:spt="20" style="position:absolute;left:0pt;margin-left:297.4pt;margin-top:470.1pt;height:9.45pt;width:0.05pt;z-index:251801600;mso-width-relative:page;mso-height-relative:page;" filled="f" stroked="t" coordsize="21600,21600" o:gfxdata="UEsDBAoAAAAAAIdO4kAAAAAAAAAAAAAAAAAEAAAAZHJzL1BLAwQUAAAACACHTuJAUCRLM9kAAAAL&#10;AQAADwAAAGRycy9kb3ducmV2LnhtbE2P206DQBCG7018h82YeGcXsFBBll54ikmTJlIfYMuOgLKz&#10;yC5t9ekdr/TyP+Sfb8r1yQ7igJPvHSmIFxEIpMaZnloFr7vHqxsQPmgyenCECr7Qw7o6Pyt1YdyR&#10;XvBQh1bwCPlCK+hCGAspfdOh1X7hRiTO3txkdWA5tdJM+sjjdpBJFGXS6p74QqdHvOuw+ahnqyB7&#10;frhepfdPcfa5/d4k9L6tEzkrdXkRR7cgAp7CXxl+8RkdKmbau5mMF4OCNF8yelCQL6MEBDfYyUHs&#10;2UnzGGRVyv8/VD9QSwMEFAAAAAgAh07iQGzHxGUFAgAA9QMAAA4AAABkcnMvZTJvRG9jLnhtbK1T&#10;S44TMRDdI3EHy3vS+ZABWunMgjBsEIw0cICK291tyT+5nHRyCS6AxA5WLNnPbRiOQdndJDBsZkEv&#10;3OXy83O95/Lq8mA028uAytmKzyZTzqQVrla2rfiH91dPnnOGEWwN2llZ8aNEfrl+/GjV+1LOXed0&#10;LQMjEotl7yvexejLokDRSQM4cV5aWmxcMBBpGtqiDtATu9HFfDq9KHoXah+ckIiU3QyLfGQMDyF0&#10;TaOE3DixM9LGgTVIDZEkYac88nWutmmkiO+aBmVkuuKkNOaRDqF4m8ZivYKyDeA7JcYS4CEl3NNk&#10;QFk69ES1gQhsF9Q/VEaJ4NA1cSKcKQYh2RFSMZve8+amAy+zFrIa/cl0/H+04u3+OjBVV3wxfcaZ&#10;BUNXfvfp+4+PX37efqbx7ttXtng6S0b1HkvC3/jrMM6QwqT60AST/qSHHbK5x5O58hCZoOTFYsmZ&#10;oPyMumC2TITFeacPGF9LZ1gKKq6VTcKhhP0bjAP0NySltWV9xV8s54kTqAsbun0KjSclaNu8F51W&#10;9ZXSOu3A0G5f6sD2kDohf2MJf8HSIRvAbsDlpQSDMridrXPUSahf2ZrFoyevLD0SnooxsuZMS3pT&#10;KcrICEqfkTEosK0e0GhGMAWDPG3JkGTxYGqKtq4+0u3sfFBtR67kW8gY6oZs39i5qd3+nGem82td&#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JEsz2QAAAAsBAAAPAAAAAAAAAAEAIAAAACIAAABk&#10;cnMvZG93bnJldi54bWxQSwECFAAUAAAACACHTuJAbMfEZQUCAAD1AwAADgAAAAAAAAABACAAAAAo&#10;AQAAZHJzL2Uyb0RvYy54bWxQSwUGAAAAAAYABgBZAQAAnw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02624" behindDoc="0" locked="0" layoutInCell="1" allowOverlap="1">
                      <wp:simplePos x="0" y="0"/>
                      <wp:positionH relativeFrom="column">
                        <wp:posOffset>1433830</wp:posOffset>
                      </wp:positionH>
                      <wp:positionV relativeFrom="paragraph">
                        <wp:posOffset>680085</wp:posOffset>
                      </wp:positionV>
                      <wp:extent cx="2558415" cy="290830"/>
                      <wp:effectExtent l="4445" t="4445" r="8890" b="9525"/>
                      <wp:wrapNone/>
                      <wp:docPr id="308" name="流程图: 可选过程 342"/>
                      <wp:cNvGraphicFramePr/>
                      <a:graphic xmlns:a="http://schemas.openxmlformats.org/drawingml/2006/main">
                        <a:graphicData uri="http://schemas.microsoft.com/office/word/2010/wordprocessingShape">
                          <wps:wsp>
                            <wps:cNvSpPr/>
                            <wps:spPr>
                              <a:xfrm>
                                <a:off x="0" y="0"/>
                                <a:ext cx="2558415" cy="290830"/>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sz w:val="18"/>
                                      <w:szCs w:val="18"/>
                                    </w:rPr>
                                  </w:pPr>
                                  <w:r>
                                    <w:rPr>
                                      <w:rFonts w:hint="eastAsia" w:cs="宋体"/>
                                      <w:sz w:val="18"/>
                                      <w:szCs w:val="18"/>
                                    </w:rPr>
                                    <w:t>到市政务服务中心公安窗口提出申请</w:t>
                                  </w:r>
                                </w:p>
                                <w:p>
                                  <w:pPr>
                                    <w:rPr>
                                      <w:rFonts w:hint="default" w:eastAsia="Times New Roman"/>
                                      <w:sz w:val="21"/>
                                      <w:szCs w:val="22"/>
                                    </w:rPr>
                                  </w:pPr>
                                </w:p>
                              </w:txbxContent>
                            </wps:txbx>
                            <wps:bodyPr vert="horz" wrap="square" anchor="t" anchorCtr="0" upright="1"/>
                          </wps:wsp>
                        </a:graphicData>
                      </a:graphic>
                    </wp:anchor>
                  </w:drawing>
                </mc:Choice>
                <mc:Fallback>
                  <w:pict>
                    <v:shape id="流程图: 可选过程 342" o:spid="_x0000_s1026" o:spt="176" type="#_x0000_t176" style="position:absolute;left:0pt;margin-left:112.9pt;margin-top:53.55pt;height:22.9pt;width:201.45pt;z-index:251802624;mso-width-relative:page;mso-height-relative:page;" filled="f" stroked="t" coordsize="21600,21600" o:gfxdata="UEsDBAoAAAAAAIdO4kAAAAAAAAAAAAAAAAAEAAAAZHJzL1BLAwQUAAAACACHTuJAE29PmNgAAAAL&#10;AQAADwAAAGRycy9kb3ducmV2LnhtbE2PS0/DMBCE70j8B2uRuFEnEUlKiNNDeUgcablwc+NNYojX&#10;IXZf/57lVI6zM5r5tl6d3CgOOAfrSUG6SEAgtd5Y6hV8bF/uliBC1GT06AkVnDHAqrm+qnVl/JHe&#10;8bCJveASCpVWMMQ4VVKGdkCnw8JPSOx1fnY6spx7aWZ95HI3yixJCum0JV4Y9ITrAdvvzd4p6Lqh&#10;sDjm5f3X6/P2U57t28/TWqnbmzR5BBHxFC9h+MNndGiYaef3ZIIYFWRZzuiRjaRMQXCiyJYliB1f&#10;8uwBZFPL/z80v1BLAwQUAAAACACHTuJAHqGONEUCAABdBAAADgAAAGRycy9lMm9Eb2MueG1srVRL&#10;jtNAEN0jcYdW74kTZ4IyUZwRShg2CCINHKDSbtst9Y/uTuywghVCLDgAF2DHii2cZvjcgup2yMCw&#10;yQIv7OpPvar3qsrzi05JsuPOC6MLOhoMKeGamVLouqDPn13em1LiA+gSpNG8oHvu6cXi7p15a2c8&#10;N42RJXcEQbSftbagTQh2lmWeNVyBHxjLNR5WxikIuHR1VjpoEV3JLB8O72etcaV1hnHvcXfVH9ID&#10;ojsF0FSVYHxl2FZxHXpUxyUEpOQbYT1dpGyrirPwtKo8D0QWFJmG9MYgaG/iO1vMYVY7sI1ghxTg&#10;lBRucVIgNAY9Qq0gANk68Q+UEswZb6owYEZlPZGkCLIYDW9pc9WA5YkLSu3tUXT//2DZk93aEVEW&#10;dDzEwmtQWPJvn19///ju+sOXGbl+/+nnq7c/vr7BDTI+y6NgrfUz9Luya3dYeTQj+65yKn6RF+mS&#10;yPujyLwLhOFmPplMz0YTShie5efD6ThVIbvxts6HR9woEo2CVtK0ywZceCADdxoCX/fdkwSH3WMf&#10;MA30/+0XM9DmUkiZqis1aQt6PsljTMCOrbBT0FQWWXtdJxhvpCijS3T2rt4spSM7iF2TnsgbQ/x1&#10;LcZbgW/6e+mo7yclMNEUu+FQPtQlCXuLumocKBqTUbykRHKcv2ilmwGEPOUmJiE15hKL0MserdBt&#10;OoSJ5saUeywpTjhq1xj3EiNifyPVF1twGB80w+2Coga9uQz9QGytE3WDXqPENoJh1yXehwmJbf3n&#10;OuVx81dY/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Tb0+Y2AAAAAsBAAAPAAAAAAAAAAEAIAAA&#10;ACIAAABkcnMvZG93bnJldi54bWxQSwECFAAUAAAACACHTuJAHqGONEUCAABdBAAADgAAAAAAAAAB&#10;ACAAAAAnAQAAZHJzL2Uyb0RvYy54bWxQSwUGAAAAAAYABgBZAQAA3gUAAAAA&#10;">
                      <v:fill on="f" focussize="0,0"/>
                      <v:stroke color="#000000" joinstyle="miter"/>
                      <v:imagedata o:title=""/>
                      <o:lock v:ext="edit" aspectratio="f"/>
                      <v:textbox>
                        <w:txbxContent>
                          <w:p>
                            <w:pPr>
                              <w:jc w:val="center"/>
                              <w:rPr>
                                <w:rFonts w:hint="default" w:eastAsia="Times New Roman"/>
                                <w:sz w:val="18"/>
                                <w:szCs w:val="18"/>
                              </w:rPr>
                            </w:pPr>
                            <w:r>
                              <w:rPr>
                                <w:rFonts w:hint="eastAsia" w:cs="宋体"/>
                                <w:sz w:val="18"/>
                                <w:szCs w:val="18"/>
                              </w:rPr>
                              <w:t>到市政务服务中心公安窗口提出申请</w:t>
                            </w:r>
                          </w:p>
                          <w:p>
                            <w:pPr>
                              <w:rPr>
                                <w:rFonts w:hint="default" w:eastAsia="Times New Roman"/>
                                <w:sz w:val="21"/>
                                <w:szCs w:val="22"/>
                              </w:rPr>
                            </w:pPr>
                          </w:p>
                        </w:txbxContent>
                      </v:textbox>
                    </v:shape>
                  </w:pict>
                </mc:Fallback>
              </mc:AlternateContent>
            </w:r>
            <w:r>
              <w:rPr>
                <w:rFonts w:hint="default"/>
                <w:sz w:val="21"/>
                <w:szCs w:val="22"/>
              </w:rPr>
              <mc:AlternateContent>
                <mc:Choice Requires="wps">
                  <w:drawing>
                    <wp:anchor distT="0" distB="0" distL="114300" distR="114300" simplePos="0" relativeHeight="251803648" behindDoc="0" locked="0" layoutInCell="1" allowOverlap="1">
                      <wp:simplePos x="0" y="0"/>
                      <wp:positionH relativeFrom="column">
                        <wp:posOffset>2580640</wp:posOffset>
                      </wp:positionH>
                      <wp:positionV relativeFrom="paragraph">
                        <wp:posOffset>461645</wp:posOffset>
                      </wp:positionV>
                      <wp:extent cx="635" cy="230505"/>
                      <wp:effectExtent l="24765" t="0" r="31750" b="17145"/>
                      <wp:wrapNone/>
                      <wp:docPr id="309" name="直接连接符 343"/>
                      <wp:cNvGraphicFramePr/>
                      <a:graphic xmlns:a="http://schemas.openxmlformats.org/drawingml/2006/main">
                        <a:graphicData uri="http://schemas.microsoft.com/office/word/2010/wordprocessingShape">
                          <wps:wsp>
                            <wps:cNvSpPr/>
                            <wps:spPr>
                              <a:xfrm>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43" o:spid="_x0000_s1026" o:spt="20" style="position:absolute;left:0pt;margin-left:203.2pt;margin-top:36.35pt;height:18.15pt;width:0.05pt;z-index:251803648;mso-width-relative:page;mso-height-relative:page;" filled="f" stroked="t" coordsize="21600,21600" o:gfxdata="UEsDBAoAAAAAAIdO4kAAAAAAAAAAAAAAAAAEAAAAZHJzL1BLAwQUAAAACACHTuJA6jwXq9kAAAAK&#10;AQAADwAAAGRycy9kb3ducmV2LnhtbE2Py07DMBBF90j8gzVI7Kid0CYQ4nTBS0iVKhH4ADcekkA8&#10;DrHTFr6eYQXLmTm6c265PrpB7HEKvScNyUKBQGq87anV8PrycHEFIkRD1gyeUMMXBlhXpyelKaw/&#10;0DPu69gKDqFQGA1djGMhZWg6dCYs/IjEtzc/ORN5nFppJ3PgcDfIVKlMOtMTf+jMiLcdNh/17DRk&#10;T/eX+eruMck+t9+blN63dSpnrc/PEnUDIuIx/sHwq8/qULHTzs9kgxg0LFW2ZFRDnuYgGODFCsSO&#10;SXWtQFal/F+h+gFQSwMEFAAAAAgAh07iQHd1OPUGAgAA9QMAAA4AAABkcnMvZTJvRG9jLnhtbK1T&#10;TY7TMBTeI3EHy3uatKEjJmo6C8qwQTDSwAFebSex5D/ZbtNeggsgsYMVS/bcZoZj8OyEFobNLMjC&#10;eX7+/Pl9n59XVwetyF74IK1p6HxWUiIMs1yarqEf3l8/e0FJiGA4KGtEQ48i0Kv10yerwdViYXur&#10;uPAESUyoB9fQPkZXF0VgvdAQZtYJg4ut9RoiTn1XcA8DsmtVLMryohis585bJkLA7GZcpBOjfwyh&#10;bVvJxMaynRYmjqxeKIgoKfTSBbrO1batYPFd2wYRiWooKo15xEMw3qaxWK+g7jy4XrKpBHhMCQ80&#10;aZAGDz1RbSAC2Xn5D5WWzNtg2zhjVhejkOwIqpiXD7y57cGJrAWtDu5kevh/tOzt/sYTyRtalZeU&#10;GNB45fefvt99/PLzx2cc7799JdXzKhk1uFAj/tbd+GkWMEyqD63X6Y96yCGbezyZKw6RMExeVEtK&#10;GOYXVbksl4mwOO90PsTXwmqSgoYqaZJwqGH/JsQR+huS0sqQoaGXy0XiBOzCFm8fQ+1QSTBd3hus&#10;kvxaKpV2BN9tXypP9pA6IX9TCX/B0iEbCP2Iy0sJBrW3O8Nz1Avgrwwn8ejQK4OPhKZitOCUKIFv&#10;KkUZGUGqMzJ6CaZTIzroCYzBKE8ZNCRZPJqaoq3lR7ydnfOy69GVeYamFeyGbN/Uuand/pxnpvNr&#10;X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jwXq9kAAAAKAQAADwAAAAAAAAABACAAAAAiAAAA&#10;ZHJzL2Rvd25yZXYueG1sUEsBAhQAFAAAAAgAh07iQHd1OPUGAgAA9QMAAA4AAAAAAAAAAQAgAAAA&#10;KA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04672" behindDoc="0" locked="0" layoutInCell="1" allowOverlap="1">
                      <wp:simplePos x="0" y="0"/>
                      <wp:positionH relativeFrom="column">
                        <wp:posOffset>2580640</wp:posOffset>
                      </wp:positionH>
                      <wp:positionV relativeFrom="paragraph">
                        <wp:posOffset>1000760</wp:posOffset>
                      </wp:positionV>
                      <wp:extent cx="635" cy="230505"/>
                      <wp:effectExtent l="24765" t="0" r="31750" b="17145"/>
                      <wp:wrapNone/>
                      <wp:docPr id="310" name="直接连接符 344"/>
                      <wp:cNvGraphicFramePr/>
                      <a:graphic xmlns:a="http://schemas.openxmlformats.org/drawingml/2006/main">
                        <a:graphicData uri="http://schemas.microsoft.com/office/word/2010/wordprocessingShape">
                          <wps:wsp>
                            <wps:cNvSpPr/>
                            <wps:spPr>
                              <a:xfrm>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44" o:spid="_x0000_s1026" o:spt="20" style="position:absolute;left:0pt;margin-left:203.2pt;margin-top:78.8pt;height:18.15pt;width:0.05pt;z-index:251804672;mso-width-relative:page;mso-height-relative:page;" filled="f" stroked="t" coordsize="21600,21600" o:gfxdata="UEsDBAoAAAAAAIdO4kAAAAAAAAAAAAAAAAAEAAAAZHJzL1BLAwQUAAAACACHTuJAXCXcUtoAAAAL&#10;AQAADwAAAGRycy9kb3ducmV2LnhtbE2PzU7DMBCE70i8g7VI3KidtHFpiNMDf0KqVIm0D+DGJgnE&#10;6xA7beHpWU5w3JlPszPF+ux6drRj6DwqSGYCmMXamw4bBfvd080tsBA1Gt17tAq+bIB1eXlR6Nz4&#10;E77aYxUbRiEYcq2gjXHIOQ91a50OMz9YJO/Nj05HOseGm1GfKNz1PBVCcqc7pA+tHux9a+uPanIK&#10;5MvjfJk9PCfyc/u9SfF9W6V8Uur6KhF3wKI9xz8YfutTdSip08FPaALrFSyEXBBKRraUwIggJQN2&#10;IGU1XwEvC/5/Q/kDUEsDBBQAAAAIAIdO4kAjuOKEBQIAAPUDAAAOAAAAZHJzL2Uyb0RvYy54bWyt&#10;U0uO1DAQ3SNxB8t7Ounu6RFEnZ4FzbBBMNLAAaodJ7Hkn1zu3yW4ABI7WLFkz21mOAZlJ3TDsJkF&#10;WTjl8vNzvefy8upgNNvJgMrZmk8nJWfSCtco29X8w/vrZ885wwi2Ae2srPlRIr9aPX2y3PtKzlzv&#10;dCMDIxKL1d7XvI/RV0WBopcGcOK8tLTYumAg0jR0RRNgT+xGF7OyvCz2LjQ+OCERKbseFvnIGB5D&#10;6NpWCbl2YmukjQNrkBoiScJeeeSrXG3bShHftS3KyHTNSWnMIx1C8SaNxWoJVRfA90qMJcBjSnig&#10;yYCydOiJag0R2Daof6iMEsGha+NEOFMMQrIjpGJaPvDmtgcvsxayGv3JdPx/tOLt7iYw1dR8PiVP&#10;LBi68vtP3+8+fvn54zON99++svnFRTJq77Ei/K2/CeMMKUyqD20w6U962CGbezyZKw+RCUpezhec&#10;CcrP5uWiXCTC4rzTB4yvpTMsBTXXyibhUMHuDcYB+huS0tqyfc1fLGaJE6gLW7p9Co0nJWi7vBed&#10;Vs210jrtwNBtXurAdpA6IX9jCX/B0iFrwH7A5aUEgyq4rW1y1EtoXtmGxaMnryw9Ep6KMbLhTEt6&#10;UynKyAhKn5ExKLCdHtBoRjAFgzxtyZBk8WBqijauOdLtbH1QXU+uTDM0rVA3ZPvGzk3t9uc8M51f&#10;6+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CXcUtoAAAALAQAADwAAAAAAAAABACAAAAAiAAAA&#10;ZHJzL2Rvd25yZXYueG1sUEsBAhQAFAAAAAgAh07iQCO44oQFAgAA9QMAAA4AAAAAAAAAAQAgAAAA&#10;KQ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05696" behindDoc="0" locked="0" layoutInCell="1" allowOverlap="1">
                      <wp:simplePos x="0" y="0"/>
                      <wp:positionH relativeFrom="column">
                        <wp:posOffset>520065</wp:posOffset>
                      </wp:positionH>
                      <wp:positionV relativeFrom="paragraph">
                        <wp:posOffset>116840</wp:posOffset>
                      </wp:positionV>
                      <wp:extent cx="4173220" cy="347345"/>
                      <wp:effectExtent l="5080" t="4445" r="12700" b="10160"/>
                      <wp:wrapNone/>
                      <wp:docPr id="311" name="流程图: 可选过程 345"/>
                      <wp:cNvGraphicFramePr/>
                      <a:graphic xmlns:a="http://schemas.openxmlformats.org/drawingml/2006/main">
                        <a:graphicData uri="http://schemas.microsoft.com/office/word/2010/wordprocessingShape">
                          <wps:wsp>
                            <wps:cNvSpPr/>
                            <wps:spPr>
                              <a:xfrm>
                                <a:off x="0" y="0"/>
                                <a:ext cx="4173220" cy="347345"/>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b/>
                                      <w:sz w:val="21"/>
                                      <w:szCs w:val="22"/>
                                    </w:rPr>
                                  </w:pPr>
                                  <w:r>
                                    <w:rPr>
                                      <w:rFonts w:hint="eastAsia" w:cs="宋体"/>
                                      <w:b/>
                                      <w:color w:val="000000"/>
                                      <w:sz w:val="19"/>
                                      <w:szCs w:val="19"/>
                                    </w:rPr>
                                    <w:t>申请人申请</w:t>
                                  </w:r>
                                </w:p>
                              </w:txbxContent>
                            </wps:txbx>
                            <wps:bodyPr vert="horz" wrap="square" anchor="t" anchorCtr="0" upright="1"/>
                          </wps:wsp>
                        </a:graphicData>
                      </a:graphic>
                    </wp:anchor>
                  </w:drawing>
                </mc:Choice>
                <mc:Fallback>
                  <w:pict>
                    <v:shape id="流程图: 可选过程 345" o:spid="_x0000_s1026" o:spt="176" type="#_x0000_t176" style="position:absolute;left:0pt;margin-left:40.95pt;margin-top:9.2pt;height:27.35pt;width:328.6pt;z-index:251805696;mso-width-relative:page;mso-height-relative:page;" filled="f" stroked="t" coordsize="21600,21600" o:gfxdata="UEsDBAoAAAAAAIdO4kAAAAAAAAAAAAAAAAAEAAAAZHJzL1BLAwQUAAAACACHTuJAZFJMC9YAAAAI&#10;AQAADwAAAGRycy9kb3ducmV2LnhtbE2PO1PDMBCEe2b4D5pjho7IgpA4xnKK8JihTEJDp1hnSyCd&#10;jKW8/j1KBd3d7c7et/Xy5B074BhtIAliUgBDaoO21Ev42L7elcBiUqSVC4QSzhhh2Vxf1arS4Uhr&#10;PGxSz3IIxUpJMCkNFeexNehVnIQBKWtdGL1KeR17rkd1zOHe8fuimHGvLOUPRg24Mth+b/ZeQteZ&#10;mUX3OJ9+vb1sP/nZvv88r6S8vRHFE7CEp/Rnhgt+RocmM+3CnnRkTkIpFtmZ7+UUWNbnDwsBbHcZ&#10;BPCm5v8LNL9QSwMEFAAAAAgAh07iQPyopfxDAgAAXQQAAA4AAABkcnMvZTJvRG9jLnhtbK1Uy47T&#10;MBTdI/EPlvc0TR8MVE1HqGXYIKg08AG3jpNY8gvbbVJWsEKIBR/AD7BjxRa+Znj8BddO6cCw6YIs&#10;kuvHPfec4+vMzzslyY47L4wuaD4YUsI1M6XQdUGfP7u4c48SH0CXII3mBd1zT88Xt2/NWzvjI9MY&#10;WXJHEET7WWsL2oRgZ1nmWcMV+IGxXONiZZyCgENXZ6WDFtGVzEbD4d2sNa60zjDuPc6u+kV6QHSn&#10;AJqqEoyvDNsqrkOP6riEgJJ8I6yni8S2qjgLT6vK80BkQVFpSG8sgvEmvrPFHGa1A9sIdqAAp1C4&#10;oUmB0Fj0CLWCAGTrxD9QSjBnvKnCgBmV9UKSI6giH97w5rIBy5MWtNrbo+n+/8GyJ7u1I6Is6DjP&#10;KdGg8Mi/fX79/eO7qw9fZuTq/aefr97++PoGJ8h4Mo2GtdbPMO/Srt1h5DGM6rvKqfhFXaRLJu+P&#10;JvMuEIaTk/xsPBqh/wzXxpOzA2h2nW2dD4+4USQGBa2kaZcNuPBABu40BL7uuycZDrvHPiANzP+d&#10;FxlocyGkTKcrNWkLen86mmJNwI6tsFMwVBZVe10nGG+kKGNKTPau3iylIzuIXZOeqBtL/LUt1luB&#10;b/p9aanvJyWQaKrdcCgf6pKEvUVfNV4oGskoXlIiOd6/GKWdAYQ8ZSeSkBq5xEPobY9R6DYdwsRw&#10;Y8o9HinecPSuMe4lVsT+RqkvtuCwPmiG0wVFD/pwGfoLsbVO1A1m5UltBMOuS7oPNyS29Z/jxOP6&#10;r7D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RSTAvWAAAACAEAAA8AAAAAAAAAAQAgAAAAIgAA&#10;AGRycy9kb3ducmV2LnhtbFBLAQIUABQAAAAIAIdO4kD8qKX8QwIAAF0EAAAOAAAAAAAAAAEAIAAA&#10;ACUBAABkcnMvZTJvRG9jLnhtbFBLBQYAAAAABgAGAFkBAADaBQAAAAA=&#10;">
                      <v:fill on="f" focussize="0,0"/>
                      <v:stroke color="#000000" joinstyle="miter"/>
                      <v:imagedata o:title=""/>
                      <o:lock v:ext="edit" aspectratio="f"/>
                      <v:textbox>
                        <w:txbxContent>
                          <w:p>
                            <w:pPr>
                              <w:jc w:val="center"/>
                              <w:rPr>
                                <w:rFonts w:hint="default" w:eastAsia="Times New Roman"/>
                                <w:b/>
                                <w:sz w:val="21"/>
                                <w:szCs w:val="22"/>
                              </w:rPr>
                            </w:pPr>
                            <w:r>
                              <w:rPr>
                                <w:rFonts w:hint="eastAsia" w:cs="宋体"/>
                                <w:b/>
                                <w:color w:val="000000"/>
                                <w:sz w:val="19"/>
                                <w:szCs w:val="19"/>
                              </w:rPr>
                              <w:t>申请人申请</w:t>
                            </w:r>
                          </w:p>
                        </w:txbxContent>
                      </v:textbox>
                    </v:shape>
                  </w:pict>
                </mc:Fallback>
              </mc:AlternateContent>
            </w:r>
            <w:r>
              <w:rPr>
                <w:rFonts w:hint="default"/>
                <w:sz w:val="21"/>
                <w:szCs w:val="22"/>
              </w:rPr>
              <mc:AlternateContent>
                <mc:Choice Requires="wps">
                  <w:drawing>
                    <wp:anchor distT="0" distB="0" distL="114300" distR="114300" simplePos="0" relativeHeight="251806720" behindDoc="0" locked="0" layoutInCell="1" allowOverlap="1">
                      <wp:simplePos x="0" y="0"/>
                      <wp:positionH relativeFrom="column">
                        <wp:posOffset>336550</wp:posOffset>
                      </wp:positionH>
                      <wp:positionV relativeFrom="paragraph">
                        <wp:posOffset>1236345</wp:posOffset>
                      </wp:positionV>
                      <wp:extent cx="4671695" cy="579755"/>
                      <wp:effectExtent l="4445" t="4445" r="10160" b="6350"/>
                      <wp:wrapNone/>
                      <wp:docPr id="312" name="流程图: 可选过程 346"/>
                      <wp:cNvGraphicFramePr/>
                      <a:graphic xmlns:a="http://schemas.openxmlformats.org/drawingml/2006/main">
                        <a:graphicData uri="http://schemas.microsoft.com/office/word/2010/wordprocessingShape">
                          <wps:wsp>
                            <wps:cNvSpPr/>
                            <wps:spPr>
                              <a:xfrm>
                                <a:off x="0" y="0"/>
                                <a:ext cx="4671695" cy="579755"/>
                              </a:xfrm>
                              <a:prstGeom prst="flowChartAlternateProcess">
                                <a:avLst/>
                              </a:prstGeom>
                              <a:noFill/>
                              <a:ln w="9525" cap="flat" cmpd="sng">
                                <a:solidFill>
                                  <a:srgbClr val="000000"/>
                                </a:solidFill>
                                <a:prstDash val="solid"/>
                                <a:miter/>
                                <a:headEnd type="none" w="med" len="med"/>
                                <a:tailEnd type="none" w="med" len="med"/>
                              </a:ln>
                            </wps:spPr>
                            <wps:txbx>
                              <w:txbxContent>
                                <w:p>
                                  <w:pPr>
                                    <w:spacing w:line="220" w:lineRule="exact"/>
                                    <w:ind w:firstLine="2670" w:firstLineChars="1400"/>
                                    <w:rPr>
                                      <w:rFonts w:hint="default" w:eastAsia="Times New Roman"/>
                                      <w:sz w:val="21"/>
                                      <w:szCs w:val="22"/>
                                    </w:rPr>
                                  </w:pPr>
                                  <w:r>
                                    <w:rPr>
                                      <w:rFonts w:hint="eastAsia" w:ascii="黑体" w:hAnsi="黑体" w:eastAsia="黑体" w:cs="黑体"/>
                                      <w:b/>
                                      <w:sz w:val="19"/>
                                      <w:szCs w:val="19"/>
                                    </w:rPr>
                                    <w:t>受          理</w:t>
                                  </w:r>
                                  <w:r>
                                    <w:rPr>
                                      <w:rFonts w:hint="default" w:eastAsia="Times New Roman"/>
                                      <w:sz w:val="19"/>
                                      <w:szCs w:val="19"/>
                                    </w:rPr>
                                    <w:br w:type="textWrapping"/>
                                  </w:r>
                                  <w:r>
                                    <w:rPr>
                                      <w:rFonts w:hint="default"/>
                                      <w:sz w:val="19"/>
                                      <w:szCs w:val="19"/>
                                    </w:rPr>
                                    <w:t xml:space="preserve">  </w:t>
                                  </w:r>
                                  <w:r>
                                    <w:rPr>
                                      <w:rFonts w:hint="eastAsia" w:cs="宋体"/>
                                      <w:sz w:val="19"/>
                                      <w:szCs w:val="19"/>
                                    </w:rPr>
                                    <w:t>收到申请材料当场完成申请材料的受理工作，材料可当场更正的，允许当场更正。</w:t>
                                  </w:r>
                                </w:p>
                              </w:txbxContent>
                            </wps:txbx>
                            <wps:bodyPr vert="horz" wrap="square" anchor="t" anchorCtr="0" upright="1"/>
                          </wps:wsp>
                        </a:graphicData>
                      </a:graphic>
                    </wp:anchor>
                  </w:drawing>
                </mc:Choice>
                <mc:Fallback>
                  <w:pict>
                    <v:shape id="流程图: 可选过程 346" o:spid="_x0000_s1026" o:spt="176" type="#_x0000_t176" style="position:absolute;left:0pt;margin-left:26.5pt;margin-top:97.35pt;height:45.65pt;width:367.85pt;z-index:251806720;mso-width-relative:page;mso-height-relative:page;" filled="f" stroked="t" coordsize="21600,21600" o:gfxdata="UEsDBAoAAAAAAIdO4kAAAAAAAAAAAAAAAAAEAAAAZHJzL1BLAwQUAAAACACHTuJAPqOPkdkAAAAK&#10;AQAADwAAAGRycy9kb3ducmV2LnhtbE2PO1PDMBCEe2b4D5pjho5ICYltHMspwmOGMgkNnWKdLQc9&#10;jKW8/j1HBd3d7c7et9Xq4iw74Rj74CVMJwIY+ibo3ncSPnavDwWwmJTXygaPEq4YYVXf3lSq1OHs&#10;N3japo5RiI+lkmBSGkrOY2PQqTgJA3rS2jA6lWgdO65HdaZwZ/lMiIw71Xv6YNSAa4PN1/boJLSt&#10;yXq0i3x+eHvZffJr//79vJby/m4qlsASXtKfGX7xCR1qYtqHo9eRWQmLR6qS6P40z4GRIS8KGvYS&#10;ZkUmgNcV/1+h/gFQSwMEFAAAAAgAh07iQFoYrr5FAgAAXQQAAA4AAABkcnMvZTJvRG9jLnhtbK1U&#10;zY7TMBC+I/EOlu80bXfb0qjpCrUsFwSVFh5g6jiNJf9hu03KCU4IceABeAFunLjC0yw/b8HYKV1Y&#10;Lj2QQzK2Z76Z7/NMZhetkmTHnRdGF3TQ61PCNTOl0JuCPn92ee8+JT6ALkEazQu6555ezO/emTU2&#10;50NTG1lyRxBE+7yxBa1DsHmWeVZzBb5nLNd4WBmnIODSbbLSQYPoSmbDfn+cNcaV1hnGvcfdZXdI&#10;D4juFEBTVYLxpWFbxXXoUB2XEJCSr4X1dJ6qrSrOwtOq8jwQWVBkGtIbk6C9ju9sPoN848DWgh1K&#10;gFNKuMVJgdCY9Ai1hABk68Q/UEowZ7ypQo8ZlXVEkiLIYtC/pc1VDZYnLii1t0fR/f+DZU92K0dE&#10;WdCzwZASDQqv/Nvn198/vrv+8CUn1+8//Xz19sfXN7hBzs7HUbDG+hzjruzKHVYezci+rZyKX+RF&#10;2iTy/igybwNhuHk+ngzG0xElDM9Gk+lkNIqg2U20dT484kaRaBS0kqZZ1ODCAxm40xD4quueJDjs&#10;HvvQxf+OixVocymkxH3IpSZNQaejYcwJ2LEVdgqayiJrrzcJxhspyhgSI7zbrBfSkR3ErknPocS/&#10;3GK+Jfi680tH0Q1yJbDQZNUcyoe6JGFvUVeNA0VjMYqXlEiO8xet5BlAyFM8USepUa54CZ3s0Qrt&#10;ukWYaK5NuccrxQlH7WrjXmJG7G+k+mILDvODZrhdUNSgMxehG4itdWJTY9QgsY1g2HXpag4TEtv6&#10;z3Wq4+avMP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qOPkdkAAAAKAQAADwAAAAAAAAABACAA&#10;AAAiAAAAZHJzL2Rvd25yZXYueG1sUEsBAhQAFAAAAAgAh07iQFoYrr5FAgAAXQQAAA4AAAAAAAAA&#10;AQAgAAAAKAEAAGRycy9lMm9Eb2MueG1sUEsFBgAAAAAGAAYAWQEAAN8FAAAAAA==&#10;">
                      <v:fill on="f" focussize="0,0"/>
                      <v:stroke color="#000000" joinstyle="miter"/>
                      <v:imagedata o:title=""/>
                      <o:lock v:ext="edit" aspectratio="f"/>
                      <v:textbox>
                        <w:txbxContent>
                          <w:p>
                            <w:pPr>
                              <w:spacing w:line="220" w:lineRule="exact"/>
                              <w:ind w:firstLine="2670" w:firstLineChars="1400"/>
                              <w:rPr>
                                <w:rFonts w:hint="default" w:eastAsia="Times New Roman"/>
                                <w:sz w:val="21"/>
                                <w:szCs w:val="22"/>
                              </w:rPr>
                            </w:pPr>
                            <w:r>
                              <w:rPr>
                                <w:rFonts w:hint="eastAsia" w:ascii="黑体" w:hAnsi="黑体" w:eastAsia="黑体" w:cs="黑体"/>
                                <w:b/>
                                <w:sz w:val="19"/>
                                <w:szCs w:val="19"/>
                              </w:rPr>
                              <w:t>受          理</w:t>
                            </w:r>
                            <w:r>
                              <w:rPr>
                                <w:rFonts w:hint="default" w:eastAsia="Times New Roman"/>
                                <w:sz w:val="19"/>
                                <w:szCs w:val="19"/>
                              </w:rPr>
                              <w:br w:type="textWrapping"/>
                            </w:r>
                            <w:r>
                              <w:rPr>
                                <w:rFonts w:hint="default"/>
                                <w:sz w:val="19"/>
                                <w:szCs w:val="19"/>
                              </w:rPr>
                              <w:t xml:space="preserve">  </w:t>
                            </w:r>
                            <w:r>
                              <w:rPr>
                                <w:rFonts w:hint="eastAsia" w:cs="宋体"/>
                                <w:sz w:val="19"/>
                                <w:szCs w:val="19"/>
                              </w:rPr>
                              <w:t>收到申请材料当场完成申请材料的受理工作，材料可当场更正的，允许当场更正。</w:t>
                            </w:r>
                          </w:p>
                        </w:txbxContent>
                      </v:textbox>
                    </v:shape>
                  </w:pict>
                </mc:Fallback>
              </mc:AlternateContent>
            </w:r>
            <w:r>
              <w:rPr>
                <w:rFonts w:hint="default"/>
                <w:sz w:val="21"/>
                <w:szCs w:val="22"/>
              </w:rPr>
              <mc:AlternateContent>
                <mc:Choice Requires="wps">
                  <w:drawing>
                    <wp:anchor distT="0" distB="0" distL="114300" distR="114300" simplePos="0" relativeHeight="251807744" behindDoc="0" locked="0" layoutInCell="1" allowOverlap="1">
                      <wp:simplePos x="0" y="0"/>
                      <wp:positionH relativeFrom="column">
                        <wp:posOffset>4602480</wp:posOffset>
                      </wp:positionH>
                      <wp:positionV relativeFrom="paragraph">
                        <wp:posOffset>1831975</wp:posOffset>
                      </wp:positionV>
                      <wp:extent cx="635" cy="231140"/>
                      <wp:effectExtent l="24765" t="0" r="31750" b="16510"/>
                      <wp:wrapNone/>
                      <wp:docPr id="313" name="直接连接符 347"/>
                      <wp:cNvGraphicFramePr/>
                      <a:graphic xmlns:a="http://schemas.openxmlformats.org/drawingml/2006/main">
                        <a:graphicData uri="http://schemas.microsoft.com/office/word/2010/wordprocessingShape">
                          <wps:wsp>
                            <wps:cNvSpPr/>
                            <wps:spPr>
                              <a:xfrm>
                                <a:off x="0" y="0"/>
                                <a:ext cx="635" cy="23114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47" o:spid="_x0000_s1026" o:spt="20" style="position:absolute;left:0pt;margin-left:362.4pt;margin-top:144.25pt;height:18.2pt;width:0.05pt;z-index:251807744;mso-width-relative:page;mso-height-relative:page;" filled="f" stroked="t" coordsize="21600,21600" o:gfxdata="UEsDBAoAAAAAAIdO4kAAAAAAAAAAAAAAAAAEAAAAZHJzL1BLAwQUAAAACACHTuJA6WyojdsAAAAL&#10;AQAADwAAAGRycy9kb3ducmV2LnhtbE2PzU7DMBCE70i8g7VI3KiTlKZpyKYH/oRUqRKhD+DGSxKI&#10;1yF22sLT457gtjs7mvm2WJ9MLw40us4yQjyLQBDXVnfcIOzenm4yEM4r1qq3TAjf5GBdXl4UKtf2&#10;yK90qHwjQgi7XCG03g+5lK5uySg3swNxuL3b0Sgf1rGRelTHEG56mURRKo3qODS0aqD7lurPajII&#10;6cvjfLl4eI7Tr+3PJuGPbZXICfH6Ko7uQHg6+T8znPEDOpSBaW8n1k70CMvkNqB7hCTLFiCCIygr&#10;EHuE+XmQZSH//1D+AlBLAwQUAAAACACHTuJAwYhiZAkCAAD1AwAADgAAAGRycy9lMm9Eb2MueG1s&#10;rVNLjhMxEN0jcQfLe6bzmRmglc4sCMMGwUgDB6jY7m5L/snlpJNLcAEkdrBiyZ7bMByDsjskMGxm&#10;QS/cZfvVc73n8uJqZw3bqojau4ZPzyacKSe81K5r+Pt310+ecYYJnATjnWr4XiG/Wj5+tBhCrWa+&#10;90aqyIjEYT2EhvcphbqqUPTKAp75oBxttj5aSDSNXSUjDMRuTTWbTC6rwUcZohcKkVZX4yY/MMaH&#10;EPq21UKtvNhY5dLIGpWBRJKw1wH5slTbtkqkt22LKjHTcFKaykiHULzOY7VcQN1FCL0WhxLgISXc&#10;02RBOzr0SLWCBGwT9T9UVovo0bfpTHhbjUKKI6RiOrnnzW0PQRUtZDWGo+n4/2jFm+1NZFo2fD6d&#10;c+bA0pXfffz248Pnn98/0Xj39Qubnz/NRg0Ba8Lfhpt4mCGFWfWujTb/SQ/bFXP3R3PVLjFBi5fz&#10;C84Erc/m0+l5cb46ZYaI6ZXyluWg4Ua7LBxq2L7GRKcR9DckLxvHhoY/v5hlTqAubOn2KbSBlKDr&#10;Si56o+W1NiZnYOzWL0xkW8idUL6siXj/guVDVoD9iCtbY49Ev3GSEqDuFciXTrK0D+SVo0fCczFW&#10;Sc6MojeVo4JMoM0JmaIG15kRjfYApmAswziqJls8mpqjtZd7up1NiLrryZVpgeYd6oZS+6Fzc7v9&#10;OS9Mp9e6/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bKiN2wAAAAsBAAAPAAAAAAAAAAEAIAAA&#10;ACIAAABkcnMvZG93bnJldi54bWxQSwECFAAUAAAACACHTuJAwYhiZAkCAAD1AwAADgAAAAAAAAAB&#10;ACAAAAAqAQAAZHJzL2Uyb0RvYy54bWxQSwUGAAAAAAYABgBZAQAApQ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08768" behindDoc="0" locked="0" layoutInCell="1" allowOverlap="1">
                      <wp:simplePos x="0" y="0"/>
                      <wp:positionH relativeFrom="column">
                        <wp:posOffset>4058285</wp:posOffset>
                      </wp:positionH>
                      <wp:positionV relativeFrom="paragraph">
                        <wp:posOffset>1824355</wp:posOffset>
                      </wp:positionV>
                      <wp:extent cx="635" cy="230505"/>
                      <wp:effectExtent l="25400" t="0" r="31115" b="17145"/>
                      <wp:wrapNone/>
                      <wp:docPr id="314" name="直接连接符 348"/>
                      <wp:cNvGraphicFramePr/>
                      <a:graphic xmlns:a="http://schemas.openxmlformats.org/drawingml/2006/main">
                        <a:graphicData uri="http://schemas.microsoft.com/office/word/2010/wordprocessingShape">
                          <wps:wsp>
                            <wps:cNvSpPr/>
                            <wps:spPr>
                              <a:xfrm rot="10800000">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48" o:spid="_x0000_s1026" o:spt="20" style="position:absolute;left:0pt;margin-left:319.55pt;margin-top:143.65pt;height:18.15pt;width:0.05pt;rotation:11796480f;z-index:251808768;mso-width-relative:page;mso-height-relative:page;" filled="f" stroked="t" coordsize="21600,21600" o:gfxdata="UEsDBAoAAAAAAIdO4kAAAAAAAAAAAAAAAAAEAAAAZHJzL1BLAwQUAAAACACHTuJAmKbOhNoAAAAL&#10;AQAADwAAAGRycy9kb3ducmV2LnhtbE2PTU+EMBCG7yb+h2ZMvLktJeIuUvbgR+LBi6scvBU6C0Q6&#10;RVqW5d9bT3qcmSfvPG+xP9uBnXDyvSMFyUYAQ2qc6alV8PH+fLMF5oMmowdHqGBFD/vy8qLQuXEL&#10;veHpEFoWQ8jnWkEXwphz7psOrfYbNyLF29FNVoc4Ti03k15iuB24FCLjVvcUP3R6xIcOm6/DbBV8&#10;L/Xr4yKequpF6mp3u87r5xGVur5KxD2wgOfwB8OvflSHMjrVbibj2aAgS3dJRBXI7V0KLBJxI4HV&#10;ClKZZsDLgv/vUP4AUEsDBBQAAAAIAIdO4kAWTgEyEAIAAAQEAAAOAAAAZHJzL2Uyb0RvYy54bWyt&#10;U0uOEzEQ3SNxB8t70p1kMgqtdGZBGDYIRho4QMV2d1vyT7aTTi7BBZDYwYole27DcAzKdsjAsJkF&#10;vbDKVc/P9V6XV1cHrche+CCtael0UlMiDLNcmr6l799dP1tSEiIYDsoa0dKjCPRq/fTJanSNmNnB&#10;Ki48QRITmtG1dIjRNVUV2CA0hIl1wmCxs15DxK3vK+5hRHatqlldX1aj9dx5y0QImN2UIj0x+scQ&#10;2q6TTGws22lhYmH1QkFESWGQLtB17rbrBItvuy6ISFRLUWnMK16C8Tat1XoFTe/BDZKdWoDHtPBA&#10;kwZp8NIz1QYikJ2X/1BpybwNtosTZnVVhGRHUMW0fuDN7QBOZC1odXBn08P/o2Vv9jeeSN7S+fSC&#10;EgMaf/ndx28/Pnz++f0Trndfv5D5xTIZNbrQIP7W3fjTLmCYVB86r4m36O60Xtbpy2agPHLIXh/P&#10;XotDJAyTl/MFJQzzs3m9qBeJvypEidD5EF8Jq0kKWqqkST5AA/vXIRbob0hKK0PGlj5fzBIn4FB2&#10;OAwYaofCgunz2WCV5NdSqXQi+H77QnmyhzQYpeXC+xcsXbKBMBRcLpWR8XZnOB6AZhDAXxpO4tGh&#10;dQbfDE3NaMEpUQKfWIoyMoJU98joJZheFXTQJzAGpQ1l0JDkePE4RVvLj/izds7LfkheZ2iq4HBk&#10;+06DnKbvz31mun+8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ps6E2gAAAAsBAAAPAAAAAAAA&#10;AAEAIAAAACIAAABkcnMvZG93bnJldi54bWxQSwECFAAUAAAACACHTuJAFk4BMhACAAAEBAAADgAA&#10;AAAAAAABACAAAAApAQAAZHJzL2Uyb0RvYy54bWxQSwUGAAAAAAYABgBZAQAAqw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09792" behindDoc="0" locked="0" layoutInCell="1" allowOverlap="1">
                      <wp:simplePos x="0" y="0"/>
                      <wp:positionH relativeFrom="column">
                        <wp:posOffset>2584450</wp:posOffset>
                      </wp:positionH>
                      <wp:positionV relativeFrom="paragraph">
                        <wp:posOffset>1818005</wp:posOffset>
                      </wp:positionV>
                      <wp:extent cx="635" cy="230505"/>
                      <wp:effectExtent l="24765" t="0" r="31750" b="17145"/>
                      <wp:wrapNone/>
                      <wp:docPr id="315" name="直接连接符 349"/>
                      <wp:cNvGraphicFramePr/>
                      <a:graphic xmlns:a="http://schemas.openxmlformats.org/drawingml/2006/main">
                        <a:graphicData uri="http://schemas.microsoft.com/office/word/2010/wordprocessingShape">
                          <wps:wsp>
                            <wps:cNvSpPr/>
                            <wps:spPr>
                              <a:xfrm>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49" o:spid="_x0000_s1026" o:spt="20" style="position:absolute;left:0pt;margin-left:203.5pt;margin-top:143.15pt;height:18.15pt;width:0.05pt;z-index:251809792;mso-width-relative:page;mso-height-relative:page;" filled="f" stroked="t" coordsize="21600,21600" o:gfxdata="UEsDBAoAAAAAAIdO4kAAAAAAAAAAAAAAAAAEAAAAZHJzL1BLAwQUAAAACACHTuJA9Pz209oAAAAL&#10;AQAADwAAAGRycy9kb3ducmV2LnhtbE2PzU7DMBCE70i8g7VI3KgdB9wqxOmBPyEhVSLwAG7sJinx&#10;OsROW3h6lhMcZ2c0+025PvmBHdwU+4AasoUA5rAJtsdWw/vb49UKWEwGrRkCOg1fLsK6Oj8rTWHD&#10;EV/doU4toxKMhdHQpTQWnMemc97ERRgdkrcLkzeJ5NRyO5kjlfuBSyEU96ZH+tCZ0d11rvmoZ69B&#10;PT/ky5v7p0x9br5fJO43teSz1pcXmbgFltwp/YXhF5/QoSKmbZjRRjZouBZL2pI0yJXKgVGCLhmw&#10;rYZcSgW8Kvn/DdUPUEsDBBQAAAAIAIdO4kDtCx1IBQIAAPUDAAAOAAAAZHJzL2Uyb0RvYy54bWyt&#10;U0uO1DAQ3SNxB8t7OuluesREnZ4FzbBBMNLAAaodJ7Hkn1zu3yW4ABI7WLFkz21mOAZlJ3TDsJkF&#10;WTjl8vNzvefy8upgNNvJgMrZmk8nJWfSCtco29X8w/vrZy84wwi2Ae2srPlRIr9aPX2y3PtKzlzv&#10;dCMDIxKL1d7XvI/RV0WBopcGcOK8tLTYumAg0jR0RRNgT+xGF7OyvCj2LjQ+OCERKbseFvnIGB5D&#10;6NpWCbl2YmukjQNrkBoiScJeeeSrXG3bShHftS3KyHTNSWnMIx1C8SaNxWoJVRfA90qMJcBjSnig&#10;yYCydOiJag0R2Daof6iMEsGha+NEOFMMQrIjpGJaPvDmtgcvsxayGv3JdPx/tOLt7iYw1dR8Pl1w&#10;ZsHQld9/+n738cvPH59pvP/2lc2fXyaj9h4rwt/6mzDOkMKk+tAGk/6khx2yuceTufIQmaDkxZz4&#10;BeVn83JRLhJhcd7pA8bX0hmWgpprZZNwqGD3BuMA/Q1JaW3ZvuaXi1niBOrClm6fQuNJCdou70Wn&#10;VXOttE47MHSblzqwHaROyN9Ywl+wdMgasB9weSnBoApua5sc9RKaV7Zh8ejJK0uPhKdijGw405Le&#10;VIoyMoLSZ2QMCmynBzSaEUzBIE9bMiRZPJiaoo1rjnQ7Wx9U15Mr0wxNK9QN2b6xc1O7/TnPTOfX&#10;u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Pz209oAAAALAQAADwAAAAAAAAABACAAAAAiAAAA&#10;ZHJzL2Rvd25yZXYueG1sUEsBAhQAFAAAAAgAh07iQO0LHUgFAgAA9QMAAA4AAAAAAAAAAQAgAAAA&#10;KQ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10816" behindDoc="0" locked="0" layoutInCell="1" allowOverlap="1">
                      <wp:simplePos x="0" y="0"/>
                      <wp:positionH relativeFrom="column">
                        <wp:posOffset>892175</wp:posOffset>
                      </wp:positionH>
                      <wp:positionV relativeFrom="paragraph">
                        <wp:posOffset>1818005</wp:posOffset>
                      </wp:positionV>
                      <wp:extent cx="635" cy="230505"/>
                      <wp:effectExtent l="24765" t="0" r="31750" b="17145"/>
                      <wp:wrapNone/>
                      <wp:docPr id="316" name="直接连接符 350"/>
                      <wp:cNvGraphicFramePr/>
                      <a:graphic xmlns:a="http://schemas.openxmlformats.org/drawingml/2006/main">
                        <a:graphicData uri="http://schemas.microsoft.com/office/word/2010/wordprocessingShape">
                          <wps:wsp>
                            <wps:cNvSpPr/>
                            <wps:spPr>
                              <a:xfrm>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50" o:spid="_x0000_s1026" o:spt="20" style="position:absolute;left:0pt;margin-left:70.25pt;margin-top:143.15pt;height:18.15pt;width:0.05pt;z-index:251810816;mso-width-relative:page;mso-height-relative:page;" filled="f" stroked="t" coordsize="21600,21600" o:gfxdata="UEsDBAoAAAAAAIdO4kAAAAAAAAAAAAAAAAAEAAAAZHJzL1BLAwQUAAAACACHTuJApy6OVtkAAAAL&#10;AQAADwAAAGRycy9kb3ducmV2LnhtbE2Py07DMBBF90j8gzVI7KgdpzVViNMFLyEhVSLwAW48JIF4&#10;HGKnLXw97gqWV3N075lyc3QD2+MUek8asoUAhtR421Or4e314WoNLERD1gyeUMM3BthU52elKaw/&#10;0Avu69iyVEKhMBq6GMeC89B06ExY+BEp3d795ExMcWq5ncwhlbuBSyEUd6antNCZEW87bD7r2WlQ&#10;T/f59eruMVNf259nSR/bWvJZ68uLTNwAi3iMfzCc9JM6VMlp52eygQ0pL8UqoRrkWuXATsRSKGA7&#10;DbmUCnhV8v8/VL9QSwMEFAAAAAgAh07iQK1sVMkFAgAA9QMAAA4AAABkcnMvZTJvRG9jLnhtbK1T&#10;TY7TMBTeI3EHy3uatFUqiJrOgjJsEIw0cADXdhJL/pOf27SX4AJI7GDFkj23YeYYPDuhhWEzC7Jw&#10;np8/f37f5+f11dFocpABlLMNnc9KSqTlTijbNfTD++tnzymByKxg2lnZ0JMEerV5+mQ9+FouXO+0&#10;kIEgiYV68A3tY/R1UQDvpWEwc15aXGxdMCziNHSFCGxAdqOLRVmuisEF4YPjEgCz23GRTozhMYSu&#10;bRWXW8f3Rto4sgapWURJ0CsPdJOrbVvJ47u2BRmJbigqjXnEQzDepbHYrFndBeZ7xacS2GNKeKDJ&#10;MGXx0DPVlkVG9kH9Q2UUDw5cG2fcmWIUkh1BFfPygTe3PfMya0GrwZ9Nh/9Hy98ebgJRoqHL+YoS&#10;ywxe+d2n7z8/frn/8RnHu29fybLKRg0easTf+puAtqUZYJhUH9tg0h/1kGM293Q2Vx4j4ZhcLStK&#10;OOYXy7Iqq+R8cdnpA8TX0hmSgoZqZZNwVrPDG4gj9DckpbUlQ0NfVIvEybALW7x9DI1HJWC7vBec&#10;VuJaaZ12QOh2L3UgB5Y6IX9TCX/B0iFbBv2Iy0tjjwS3tyJ3Sy+ZeGUFiSePXll8JDQVY6SgREt8&#10;UynKyMiUviBjUMx2ekSDmcAYjPK0RUMupqZo58QJb2fvg+p6dGWeoWkFuyHbN3Vuarc/55np8lo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Lo5W2QAAAAsBAAAPAAAAAAAAAAEAIAAAACIAAABk&#10;cnMvZG93bnJldi54bWxQSwECFAAUAAAACACHTuJArWxUyQUCAAD1AwAADgAAAAAAAAABACAAAAAo&#10;AQAAZHJzL2Uyb0RvYy54bWxQSwUGAAAAAAYABgBZAQAAnwUAAAAA&#10;">
                      <v:fill on="f" focussize="0,0"/>
                      <v:stroke color="#000000" joinstyle="round" endarrow="block" endarrowwidth="narrow" endarrowlength="short"/>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300"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jc w:val="center"/>
        </w:trPr>
        <w:tc>
          <w:tcPr>
            <w:tcW w:w="8536" w:type="dxa"/>
            <w:gridSpan w:val="2"/>
            <w:vMerge w:val="restart"/>
            <w:tcBorders>
              <w:top w:val="nil"/>
              <w:left w:val="nil"/>
              <w:bottom w:val="nil"/>
              <w:right w:val="nil"/>
              <w:tl2br w:val="nil"/>
              <w:tr2bl w:val="nil"/>
            </w:tcBorders>
            <w:noWrap w:val="0"/>
            <w:vAlign w:val="center"/>
          </w:tcPr>
          <w:p>
            <w:pPr>
              <w:jc w:val="left"/>
              <w:rPr>
                <w:rFonts w:hint="default" w:eastAsia="黑体"/>
                <w:kern w:val="0"/>
                <w:sz w:val="22"/>
                <w:szCs w:val="22"/>
              </w:rPr>
            </w:pPr>
          </w:p>
          <w:p>
            <w:pPr>
              <w:ind w:right="440" w:firstLine="990" w:firstLineChars="450"/>
              <w:rPr>
                <w:rFonts w:hint="default"/>
                <w:kern w:val="0"/>
                <w:sz w:val="22"/>
                <w:szCs w:val="22"/>
              </w:rPr>
            </w:pPr>
          </w:p>
          <w:p>
            <w:pPr>
              <w:ind w:right="440" w:firstLine="990" w:firstLineChars="450"/>
              <w:rPr>
                <w:rFonts w:hint="default"/>
                <w:kern w:val="0"/>
                <w:sz w:val="22"/>
                <w:szCs w:val="22"/>
              </w:rPr>
            </w:pPr>
          </w:p>
          <w:tbl>
            <w:tblPr>
              <w:tblStyle w:val="4"/>
              <w:tblpPr w:leftFromText="180" w:rightFromText="180" w:vertAnchor="text" w:horzAnchor="page" w:tblpX="9" w:tblpY="4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
              <w:gridCol w:w="8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8536" w:type="dxa"/>
                  <w:gridSpan w:val="2"/>
                  <w:tcBorders>
                    <w:top w:val="nil"/>
                    <w:left w:val="nil"/>
                    <w:bottom w:val="nil"/>
                    <w:right w:val="nil"/>
                    <w:tl2br w:val="nil"/>
                    <w:tr2bl w:val="nil"/>
                  </w:tcBorders>
                  <w:noWrap w:val="0"/>
                  <w:vAlign w:val="center"/>
                </w:tcPr>
                <w:p>
                  <w:pPr>
                    <w:snapToGrid w:val="0"/>
                    <w:jc w:val="center"/>
                    <w:rPr>
                      <w:rFonts w:hint="default"/>
                      <w:b/>
                      <w:kern w:val="0"/>
                      <w:sz w:val="36"/>
                      <w:szCs w:val="36"/>
                    </w:rPr>
                  </w:pPr>
                  <w:r>
                    <w:rPr>
                      <w:rFonts w:hint="eastAsia" w:ascii="楷体" w:hAnsi="楷体" w:eastAsia="楷体"/>
                      <w:b/>
                      <w:sz w:val="28"/>
                      <w:szCs w:val="28"/>
                    </w:rPr>
                    <w:t>第15项.金融机构营业场所、金库安全防范设施建设工程验收许可事项流程图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restart"/>
                  <w:tcBorders>
                    <w:top w:val="nil"/>
                    <w:left w:val="nil"/>
                    <w:bottom w:val="nil"/>
                    <w:right w:val="nil"/>
                    <w:tl2br w:val="nil"/>
                    <w:tr2bl w:val="nil"/>
                  </w:tcBorders>
                  <w:noWrap w:val="0"/>
                  <w:vAlign w:val="bottom"/>
                </w:tcPr>
                <w:p>
                  <w:pPr>
                    <w:jc w:val="left"/>
                    <w:rPr>
                      <w:rFonts w:hint="default" w:eastAsia="Times New Roman"/>
                      <w:kern w:val="0"/>
                      <w:sz w:val="24"/>
                      <w:szCs w:val="24"/>
                    </w:rPr>
                  </w:pPr>
                  <w:r>
                    <w:rPr>
                      <w:rFonts w:hint="default"/>
                      <w:sz w:val="21"/>
                      <w:szCs w:val="22"/>
                    </w:rPr>
                    <mc:AlternateContent>
                      <mc:Choice Requires="wps">
                        <w:drawing>
                          <wp:anchor distT="0" distB="0" distL="114300" distR="114300" simplePos="0" relativeHeight="251811840" behindDoc="0" locked="0" layoutInCell="1" allowOverlap="1">
                            <wp:simplePos x="0" y="0"/>
                            <wp:positionH relativeFrom="column">
                              <wp:posOffset>2766060</wp:posOffset>
                            </wp:positionH>
                            <wp:positionV relativeFrom="paragraph">
                              <wp:posOffset>6984365</wp:posOffset>
                            </wp:positionV>
                            <wp:extent cx="2893695" cy="297815"/>
                            <wp:effectExtent l="4445" t="4445" r="16510" b="21590"/>
                            <wp:wrapNone/>
                            <wp:docPr id="317" name="圆角矩形 351"/>
                            <wp:cNvGraphicFramePr/>
                            <a:graphic xmlns:a="http://schemas.openxmlformats.org/drawingml/2006/main">
                              <a:graphicData uri="http://schemas.microsoft.com/office/word/2010/wordprocessingShape">
                                <wps:wsp>
                                  <wps:cNvSpPr/>
                                  <wps:spPr>
                                    <a:xfrm>
                                      <a:off x="0" y="0"/>
                                      <a:ext cx="2893695" cy="29781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rPr>
                                            <w:rFonts w:hint="default" w:eastAsia="Times New Roman"/>
                                            <w:sz w:val="21"/>
                                            <w:szCs w:val="22"/>
                                          </w:rPr>
                                        </w:pPr>
                                        <w:r>
                                          <w:rPr>
                                            <w:rFonts w:hint="eastAsia" w:cs="宋体"/>
                                            <w:color w:val="000000"/>
                                            <w:sz w:val="19"/>
                                            <w:szCs w:val="19"/>
                                          </w:rPr>
                                          <w:t xml:space="preserve">        申请人领取《合格证》</w:t>
                                        </w:r>
                                      </w:p>
                                    </w:txbxContent>
                                  </wps:txbx>
                                  <wps:bodyPr vert="horz" wrap="square" anchor="t" anchorCtr="0" upright="1"/>
                                </wps:wsp>
                              </a:graphicData>
                            </a:graphic>
                          </wp:anchor>
                        </w:drawing>
                      </mc:Choice>
                      <mc:Fallback>
                        <w:pict>
                          <v:roundrect id="圆角矩形 351" o:spid="_x0000_s1026" o:spt="2" style="position:absolute;left:0pt;margin-left:217.8pt;margin-top:549.95pt;height:23.45pt;width:227.85pt;z-index:251811840;mso-width-relative:page;mso-height-relative:page;" filled="f" stroked="t" coordsize="21600,21600" arcsize="0.166666666666667" o:gfxdata="UEsDBAoAAAAAAIdO4kAAAAAAAAAAAAAAAAAEAAAAZHJzL1BLAwQUAAAACACHTuJA9RwtUtwAAAAN&#10;AQAADwAAAGRycy9kb3ducmV2LnhtbE2Py07DMBBF90j8gzVI7KidPqIkjdNFJSTUFbQIlJ0bu0kg&#10;HgfbbcPfM6xgOXOP7pwpN5Md2MX40DuUkMwEMION0z22El4Pjw8ZsBAVajU4NBK+TYBNdXtTqkK7&#10;K76Yyz62jEowFEpCF+NYcB6azlgVZm40SNnJeasijb7l2qsrlduBz4VIuVU90oVOjWbbmeZzf7YS&#10;6rd07lf1O+522/ppSsfn9uOrlfL+LhFrYNFM8Q+GX31Sh4qcju6MOrBBwnKxSgmlQOR5DoyQLE8W&#10;wI60SpZpBrwq+f8vqh9QSwMEFAAAAAgAh07iQIhqgTZCAgAAbgQAAA4AAABkcnMvZTJvRG9jLnht&#10;bK1US44TMRDdI3EHy3vS+SjJJEpnFhOGDYIRAweo2O5uI/+wnXTCATgAayQkNohDcJwRHIOyu8nA&#10;sMmCXnSX7fKreq+qenV50IrshQ/SmpKOBkNKhGGWS1OX9M3r6ycXlIQIhoOyRpT0KAK9XD9+tGrd&#10;UoxtYxUXniCICcvWlbSJ0S2LIrBGaAgD64TBw8p6DRGXvi64hxbRtSrGw+GsaK3nzlsmQsDdTXdI&#10;e0R/DqCtKsnExrKdFiZ2qF4oiEgpNNIFus7ZVpVg8WVVBRGJKikyjfmNQdDepnexXsGy9uAayfoU&#10;4JwUHnDSIA0GPUFtIALZefkPlJbM22CrOGBWFx2RrAiyGA0faHPbgBOZC0od3En08P9g2Yv9jSeS&#10;l3QymlNiQGPJ7z59+Pn144/P3+6+fyGT6Sip1LqwROdbd+P7VUAzUT5UXqcvkiGHrOzxpKw4RMJw&#10;c3yxmMwWU0oYno0X84vRNIEW97edD/GZsJoko6Te7gx/heXLqsL+eYhZXt6nCPwtJZVWWKw9KDKa&#10;zWbzHrF3RuzfmOmmsddSqVxuZUhb0sV0nPIBbOEKWwdN7VCGYOocMlglebqSLgdfb6+UJxgKqeWn&#10;D/aXW4q3gdB0fvkoucEys8lWI4A/NZzEo0OhDU4YTclowSlRAgcyWdkzglTneCJPZVDKVKCuJMmK&#10;h+0BYZK5tfyINcaRR10b699jRGx4pPpuBx7jg2G4XVLUoDOvYjchO+dl3eCt3AE5ArZhLls/MqnP&#10;/1znPO5/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RwtUtwAAAANAQAADwAAAAAAAAABACAA&#10;AAAiAAAAZHJzL2Rvd25yZXYueG1sUEsBAhQAFAAAAAgAh07iQIhqgTZCAgAAbgQAAA4AAAAAAAAA&#10;AQAgAAAAKwEAAGRycy9lMm9Eb2MueG1sUEsFBgAAAAAGAAYAWQEAAN8FAAAAAA==&#10;">
                            <v:fill on="f" focussize="0,0"/>
                            <v:stroke color="#000000" joinstyle="round"/>
                            <v:imagedata o:title=""/>
                            <o:lock v:ext="edit" aspectratio="f"/>
                            <v:textbox>
                              <w:txbxContent>
                                <w:p>
                                  <w:pPr>
                                    <w:rPr>
                                      <w:rFonts w:hint="default" w:eastAsia="Times New Roman"/>
                                      <w:sz w:val="21"/>
                                      <w:szCs w:val="22"/>
                                    </w:rPr>
                                  </w:pPr>
                                  <w:r>
                                    <w:rPr>
                                      <w:rFonts w:hint="eastAsia" w:cs="宋体"/>
                                      <w:color w:val="000000"/>
                                      <w:sz w:val="19"/>
                                      <w:szCs w:val="19"/>
                                    </w:rPr>
                                    <w:t xml:space="preserve">        申请人领取《合格证》</w:t>
                                  </w:r>
                                </w:p>
                              </w:txbxContent>
                            </v:textbox>
                          </v:roundrect>
                        </w:pict>
                      </mc:Fallback>
                    </mc:AlternateContent>
                  </w:r>
                  <w:r>
                    <w:rPr>
                      <w:rFonts w:hint="default"/>
                      <w:sz w:val="21"/>
                      <w:szCs w:val="22"/>
                    </w:rPr>
                    <mc:AlternateContent>
                      <mc:Choice Requires="wps">
                        <w:drawing>
                          <wp:anchor distT="0" distB="0" distL="114300" distR="114300" simplePos="0" relativeHeight="251812864" behindDoc="0" locked="0" layoutInCell="1" allowOverlap="1">
                            <wp:simplePos x="0" y="0"/>
                            <wp:positionH relativeFrom="column">
                              <wp:posOffset>2893695</wp:posOffset>
                            </wp:positionH>
                            <wp:positionV relativeFrom="paragraph">
                              <wp:posOffset>6089650</wp:posOffset>
                            </wp:positionV>
                            <wp:extent cx="2362200" cy="629285"/>
                            <wp:effectExtent l="4445" t="4445" r="14605" b="13970"/>
                            <wp:wrapNone/>
                            <wp:docPr id="318" name="圆角矩形 352"/>
                            <wp:cNvGraphicFramePr/>
                            <a:graphic xmlns:a="http://schemas.openxmlformats.org/drawingml/2006/main">
                              <a:graphicData uri="http://schemas.microsoft.com/office/word/2010/wordprocessingShape">
                                <wps:wsp>
                                  <wps:cNvSpPr/>
                                  <wps:spPr>
                                    <a:xfrm>
                                      <a:off x="0" y="0"/>
                                      <a:ext cx="2362200" cy="62928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rPr>
                                            <w:rFonts w:hint="default" w:eastAsia="Times New Roman"/>
                                            <w:sz w:val="21"/>
                                            <w:szCs w:val="22"/>
                                          </w:rPr>
                                        </w:pPr>
                                        <w:r>
                                          <w:rPr>
                                            <w:rFonts w:hint="eastAsia" w:cs="宋体"/>
                                            <w:color w:val="000000"/>
                                            <w:sz w:val="19"/>
                                            <w:szCs w:val="19"/>
                                          </w:rPr>
                                          <w:t>作出准予备案决定《合格证》。</w:t>
                                        </w:r>
                                      </w:p>
                                    </w:txbxContent>
                                  </wps:txbx>
                                  <wps:bodyPr vert="horz" wrap="square" anchor="t" anchorCtr="0" upright="1"/>
                                </wps:wsp>
                              </a:graphicData>
                            </a:graphic>
                          </wp:anchor>
                        </w:drawing>
                      </mc:Choice>
                      <mc:Fallback>
                        <w:pict>
                          <v:roundrect id="圆角矩形 352" o:spid="_x0000_s1026" o:spt="2" style="position:absolute;left:0pt;margin-left:227.85pt;margin-top:479.5pt;height:49.55pt;width:186pt;z-index:251812864;mso-width-relative:page;mso-height-relative:page;" filled="f" stroked="t" coordsize="21600,21600" arcsize="0.166666666666667" o:gfxdata="UEsDBAoAAAAAAIdO4kAAAAAAAAAAAAAAAAAEAAAAZHJzL1BLAwQUAAAACACHTuJAiL6Ym9sAAAAM&#10;AQAADwAAAGRycy9kb3ducmV2LnhtbE2PwU7DMAyG70i8Q2QkbixpRbqua7rDJCS0EwzE1FvWhLbQ&#10;OKXJtvL2mBMcbX/6/f3lZnYDO9sp9B4VJAsBzGLjTY+tgteXh7scWIgajR48WgXfNsCmur4qdWH8&#10;BZ/teR9bRiEYCq2gi3EsOA9NZ50OCz9apNu7n5yONE4tN5O+ULgbeCpExp3ukT50erTbzjaf+5NT&#10;UL9l6STrA+522/pxzsan9uOrVer2JhFrYNHO8Q+GX31Sh4qcjv6EJrBBwb2US0IVrOSKShGRp0va&#10;HAkVMk+AVyX/X6L6AVBLAwQUAAAACACHTuJApgsWPEICAABuBAAADgAAAGRycy9lMm9Eb2MueG1s&#10;rVTNjtMwEL4j8Q6W7zRtqpbdqOketiwXBCsWHmBqO42R/7DdNuUBeADOSEh7QTwEj7OCx2DshC4s&#10;lx7IIRnbM9/M940ni4tOK7ITPkhrajoZjSkRhlkuzaamb99cPTmjJEQwHJQ1oqYHEejF8vGjxd5V&#10;orStVVx4giAmVHtX0zZGVxVFYK3QEEbWCYOHjfUaIi79puAe9oiuVVGOx/Nibz133jIRAu6u+kM6&#10;IPpTAG3TSCZWlm21MLFH9UJBREqhlS7QZa62aQSLr5omiEhUTZFpzG9MgvY6vYvlAqqNB9dKNpQA&#10;p5TwgJMGaTDpEWoFEcjWy3+gtGTeBtvEEbO66IlkRZDFZPxAm5sWnMhcUOrgjqKH/wfLXu6uPZG8&#10;ptMJNt6Axpbfff748+unH1++3X2/JdNZmVTau1Ch84279sMqoJkod43X6YtkSJeVPRyVFV0kDDfL&#10;6bzE5lPC8GxenpdnswRa3Ec7H+JzYTVJRk293Rr+GtuXVYXdixCzvHwoEfg7ShqtsFk7UGQyn8+f&#10;DoiDM2L/xkyRxl5JpXK7lSH7mp7PyhnWA3iFG7w6aGqHMgSzySmDVZKnkBQc/GZ9qTzBVEgtP0Oy&#10;v9xSvhWEtvfLR8kNqswmW60A/sxwEg8OhTY4YTQVowWnRAkcyGRlzwhSneKJPJVBKVOD+pYkK3br&#10;DmGSubb8gD3GkUddW+s/YEa88Ej1/RY85gfDcLumqEFvXsZ+QrbOy02LUZPMNoHhNcxtG0Ym3fM/&#10;17mO+9/E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Ivpib2wAAAAwBAAAPAAAAAAAAAAEAIAAA&#10;ACIAAABkcnMvZG93bnJldi54bWxQSwECFAAUAAAACACHTuJApgsWPEICAABuBAAADgAAAAAAAAAB&#10;ACAAAAAqAQAAZHJzL2Uyb0RvYy54bWxQSwUGAAAAAAYABgBZAQAA3gUAAAAA&#10;">
                            <v:fill on="f" focussize="0,0"/>
                            <v:stroke color="#000000" joinstyle="round"/>
                            <v:imagedata o:title=""/>
                            <o:lock v:ext="edit" aspectratio="f"/>
                            <v:textbox>
                              <w:txbxContent>
                                <w:p>
                                  <w:pPr>
                                    <w:rPr>
                                      <w:rFonts w:hint="default" w:eastAsia="Times New Roman"/>
                                      <w:sz w:val="21"/>
                                      <w:szCs w:val="22"/>
                                    </w:rPr>
                                  </w:pPr>
                                  <w:r>
                                    <w:rPr>
                                      <w:rFonts w:hint="eastAsia" w:cs="宋体"/>
                                      <w:color w:val="000000"/>
                                      <w:sz w:val="19"/>
                                      <w:szCs w:val="19"/>
                                    </w:rPr>
                                    <w:t>作出准予备案决定《合格证》。</w:t>
                                  </w:r>
                                </w:p>
                              </w:txbxContent>
                            </v:textbox>
                          </v:roundrect>
                        </w:pict>
                      </mc:Fallback>
                    </mc:AlternateContent>
                  </w:r>
                  <w:r>
                    <w:rPr>
                      <w:rFonts w:hint="default"/>
                      <w:sz w:val="21"/>
                      <w:szCs w:val="22"/>
                    </w:rPr>
                    <mc:AlternateContent>
                      <mc:Choice Requires="wps">
                        <w:drawing>
                          <wp:anchor distT="0" distB="0" distL="114300" distR="114300" simplePos="0" relativeHeight="251813888" behindDoc="0" locked="0" layoutInCell="1" allowOverlap="1">
                            <wp:simplePos x="0" y="0"/>
                            <wp:positionH relativeFrom="column">
                              <wp:posOffset>3841115</wp:posOffset>
                            </wp:positionH>
                            <wp:positionV relativeFrom="paragraph">
                              <wp:posOffset>6722745</wp:posOffset>
                            </wp:positionV>
                            <wp:extent cx="635" cy="263525"/>
                            <wp:effectExtent l="24765" t="0" r="31750" b="3175"/>
                            <wp:wrapNone/>
                            <wp:docPr id="319" name="直接连接符 353"/>
                            <wp:cNvGraphicFramePr/>
                            <a:graphic xmlns:a="http://schemas.openxmlformats.org/drawingml/2006/main">
                              <a:graphicData uri="http://schemas.microsoft.com/office/word/2010/wordprocessingShape">
                                <wps:wsp>
                                  <wps:cNvSpPr/>
                                  <wps:spPr>
                                    <a:xfrm>
                                      <a:off x="0" y="0"/>
                                      <a:ext cx="635" cy="26352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53" o:spid="_x0000_s1026" o:spt="20" style="position:absolute;left:0pt;margin-left:302.45pt;margin-top:529.35pt;height:20.75pt;width:0.05pt;z-index:251813888;mso-width-relative:page;mso-height-relative:page;" filled="f" stroked="t" coordsize="21600,21600" o:gfxdata="UEsDBAoAAAAAAIdO4kAAAAAAAAAAAAAAAAAEAAAAZHJzL1BLAwQUAAAACACHTuJAIA5QH9sAAAAN&#10;AQAADwAAAGRycy9kb3ducmV2LnhtbE2PzU7DMBCE70i8g7VI3KidQNIS4vTAn5AqVSLwAG68JIF4&#10;HWKnLTw9ywmOO/NpdqZcH90g9jiF3pOGZKFAIDXe9tRqeH15uFiBCNGQNYMn1PCFAdbV6UlpCusP&#10;9Iz7OraCQygURkMX41hIGZoOnQkLPyKx9+YnZyKfUyvtZA4c7gaZKpVLZ3riD50Z8bbD5qOenYb8&#10;6f5ymd09Jvnn9nuT0vu2TuWs9flZom5ARDzGPxh+63N1qLjTzs9kgxg4Q11dM8qGylZLEIzkKuN5&#10;O5YSpVKQVSn/r6h+AFBLAwQUAAAACACHTuJAC47UZQICAAD1AwAADgAAAGRycy9lMm9Eb2MueG1s&#10;rVM7jhQxEM2RuIPlnOn5aFZsa3o2YFgSBCstHKDGdndb8k8uz+8SXACJDCJCcm7DcgzK7mYHlmQD&#10;OnCXy8/P9Z7Lq6ujNWyvImrvGj6bTDlTTnipXdfw9++unz3nDBM4CcY71fCTQn61fvpkdQi1mvve&#10;G6kiIxKH9SE0vE8p1FWFolcWcOKDcrTY+mgh0TR2lYxwIHZrqvl0elEdfJQheqEQKbsZFvnIGB9D&#10;6NtWC7XxYmeVSwNrVAYSScJeB+TrUm3bKpHeti2qxEzDSWkqIx1C8TaP1XoFdRch9FqMJcBjSnig&#10;yYJ2dOg91QYSsF3U/1BZLaJH36aJ8LYahBRHSMVs+sCb2x6CKlrIagz3puP/oxVv9jeRadnwxeyS&#10;MweWrvzu47cfHz7//P6JxruvX9hiuchGHQLWhL8NN3GcIYVZ9bGNNv9JDzsWc0/35qpjYoKSF4sl&#10;Z4Lyc4rmy0xYnXeGiOmV8pbloOFGuywcati/xjRAf0Ny2jh2aPhl5mECqAtbun0KbSAl6LqyF73R&#10;8lobk3dg7LYvTGR7yJ1QvrGEv2D5kA1gP+DKUoZBHf3OyRL1CuRLJ1k6BfLK0SPhuRirJGdG0ZvK&#10;UUEm0OaMTFGD68yARjuCKRjkGUeGZIsHU3O09fJEt7MLUXc9uTIr0LxC3VDsGzs3t9uf88J0fq3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AOUB/bAAAADQEAAA8AAAAAAAAAAQAgAAAAIgAAAGRy&#10;cy9kb3ducmV2LnhtbFBLAQIUABQAAAAIAIdO4kALjtRlAgIAAPUDAAAOAAAAAAAAAAEAIAAAACoB&#10;AABkcnMvZTJvRG9jLnhtbFBLBQYAAAAABgAGAFkBAACe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g">
                        <w:drawing>
                          <wp:anchor distT="0" distB="0" distL="114300" distR="114300" simplePos="0" relativeHeight="251814912" behindDoc="0" locked="0" layoutInCell="1" allowOverlap="1">
                            <wp:simplePos x="0" y="0"/>
                            <wp:positionH relativeFrom="column">
                              <wp:posOffset>1304925</wp:posOffset>
                            </wp:positionH>
                            <wp:positionV relativeFrom="paragraph">
                              <wp:posOffset>5859780</wp:posOffset>
                            </wp:positionV>
                            <wp:extent cx="2472055" cy="220980"/>
                            <wp:effectExtent l="25400" t="0" r="17145" b="7620"/>
                            <wp:wrapNone/>
                            <wp:docPr id="323" name="组合 357"/>
                            <wp:cNvGraphicFramePr/>
                            <a:graphic xmlns:a="http://schemas.openxmlformats.org/drawingml/2006/main">
                              <a:graphicData uri="http://schemas.microsoft.com/office/word/2010/wordprocessingGroup">
                                <wpg:wgp>
                                  <wpg:cNvGrpSpPr/>
                                  <wpg:grpSpPr>
                                    <a:xfrm>
                                      <a:off x="0" y="0"/>
                                      <a:ext cx="2472055" cy="220980"/>
                                      <a:chOff x="0" y="0"/>
                                      <a:chExt cx="3821" cy="353"/>
                                    </a:xfrm>
                                  </wpg:grpSpPr>
                                  <wps:wsp>
                                    <wps:cNvPr id="320" name="直接连接符 354"/>
                                    <wps:cNvSpPr/>
                                    <wps:spPr>
                                      <a:xfrm flipV="1">
                                        <a:off x="1912" y="0"/>
                                        <a:ext cx="0" cy="145"/>
                                      </a:xfrm>
                                      <a:prstGeom prst="line">
                                        <a:avLst/>
                                      </a:prstGeom>
                                      <a:ln w="9525" cap="flat" cmpd="sng">
                                        <a:solidFill>
                                          <a:srgbClr val="000000"/>
                                        </a:solidFill>
                                        <a:prstDash val="solid"/>
                                        <a:round/>
                                        <a:headEnd type="none" w="med" len="med"/>
                                        <a:tailEnd type="none" w="med" len="med"/>
                                      </a:ln>
                                    </wps:spPr>
                                    <wps:bodyPr upright="1"/>
                                  </wps:wsp>
                                  <wps:wsp>
                                    <wps:cNvPr id="321" name="直接连接符 355"/>
                                    <wps:cNvSpPr/>
                                    <wps:spPr>
                                      <a:xfrm>
                                        <a:off x="5" y="155"/>
                                        <a:ext cx="3816" cy="0"/>
                                      </a:xfrm>
                                      <a:prstGeom prst="line">
                                        <a:avLst/>
                                      </a:prstGeom>
                                      <a:ln w="9525" cap="flat" cmpd="sng">
                                        <a:solidFill>
                                          <a:srgbClr val="000000"/>
                                        </a:solidFill>
                                        <a:prstDash val="solid"/>
                                        <a:round/>
                                        <a:headEnd type="none" w="med" len="med"/>
                                        <a:tailEnd type="none" w="med" len="med"/>
                                      </a:ln>
                                    </wps:spPr>
                                    <wps:bodyPr upright="1"/>
                                  </wps:wsp>
                                  <wps:wsp>
                                    <wps:cNvPr id="322" name="直接连接符 356"/>
                                    <wps:cNvSpPr/>
                                    <wps:spPr>
                                      <a:xfrm>
                                        <a:off x="0" y="161"/>
                                        <a:ext cx="0" cy="192"/>
                                      </a:xfrm>
                                      <a:prstGeom prst="line">
                                        <a:avLst/>
                                      </a:prstGeom>
                                      <a:ln w="9525" cap="flat" cmpd="sng">
                                        <a:solidFill>
                                          <a:srgbClr val="000000"/>
                                        </a:solidFill>
                                        <a:prstDash val="solid"/>
                                        <a:round/>
                                        <a:headEnd type="none" w="med" len="med"/>
                                        <a:tailEnd type="triangle" w="sm" len="sm"/>
                                      </a:ln>
                                    </wps:spPr>
                                    <wps:bodyPr upright="1"/>
                                  </wps:wsp>
                                </wpg:wgp>
                              </a:graphicData>
                            </a:graphic>
                          </wp:anchor>
                        </w:drawing>
                      </mc:Choice>
                      <mc:Fallback>
                        <w:pict>
                          <v:group id="组合 357" o:spid="_x0000_s1026" o:spt="203" style="position:absolute;left:0pt;margin-left:102.75pt;margin-top:461.4pt;height:17.4pt;width:194.65pt;z-index:251814912;mso-width-relative:page;mso-height-relative:page;" coordsize="3821,353" o:gfxdata="UEsDBAoAAAAAAIdO4kAAAAAAAAAAAAAAAAAEAAAAZHJzL1BLAwQUAAAACACHTuJAJvHoXNsAAAAL&#10;AQAADwAAAGRycy9kb3ducmV2LnhtbE2PQU/DMAyF70j8h8hI3FjSQgcrTSc0AadpEhsS4pY1Xlut&#10;caoma7d/jznBzfZ7ev5esTy7Tow4hNaThmSmQCBV3rZUa/jcvd09gQjRkDWdJ9RwwQDL8vqqMLn1&#10;E33guI214BAKudHQxNjnUoaqQWfCzPdIrB384EzkdailHczE4a6TqVJz6UxL/KExPa4arI7bk9Pw&#10;Ppnp5T55HdfHw+ryvcs2X+sEtb69SdQziIjn+GeGX3xGh5KZ9v5ENohOQ6qyjK0aFmnKHdiRLR54&#10;2PMle5yDLAv5v0P5A1BLAwQUAAAACACHTuJAT6nl9NsCAABPCQAADgAAAGRycy9lMm9Eb2MueG1s&#10;7Va9bhQxEO6ReAfLPdnbvdzlbpW9FFySBkGkAL2z69215D/Zvtu7noIK0SPRQUVJR8HTQHgMxt6f&#10;kESRTkFCSHCFb2yPxzPffDPew6ON4GhNjWVKZjjeG2FEZa4KJqsMv3h+8miGkXVEFoQrSTO8pRYf&#10;LR4+OGx0ShNVK15Qg8CItGmjM1w7p9MosnlNBbF7SlMJm6UygjiYmioqDGnAuuBRMhpNo0aZQhuV&#10;U2thddlu4s6i2cWgKkuW06XKV4JK11o1lBMHIdmaaYsXwduypLl7VpaWOsQzDJG6MMIlIF/4MVoc&#10;krQyRNcs71wgu7hwIyZBmIRLB1NL4ghaGXbLlGC5UVaVbi9XImoDCYhAFPHoBjanRq10iKVKm0oP&#10;oEOibqB+b7P50/WZQazI8DgZYySJgJRffnn17e1rNJ4ceHwaXaWgdmr0uT4z3ULVznzIm9II/w/B&#10;oE1AdjsgSzcO5bCY7B8ko8kEoxz2kmQ0n3XQ5zXk59axvD7uDo5nSdyeGk/G3puovzDyfg1uNBrY&#10;aK8gsr8H0XlNNA3IWx/7ABHQpoPo3efvbz78+PoexstPHwGr/RaroD8AZVMLmPUooZIz/RKKLlCl&#10;wyuexwlGtyGDqzxY8f7kWtgk1ca6U6oE8kKGOZPeU5KS9RPrWoR6Fb/MJWoyPJ8kHn0CBVtCoYAo&#10;NCTdyiqctYqz4oRx7k9YU1085gatiS+a8OtcuKbmL1kSW7d6YcurkRRYK4sg1ZQUx7JAbquBVhL6&#10;CfbOCFpgxCm0Hy8FTUcY30UT0s8lsMDnu4XWSxeq2EKOVtqwqgZM4uBvxwnP4D9CDiDqXeQIOfRu&#10;AJnuIIdHrqMEZMpnHuolYNMX0XgWT1tShOIZKuE/Jf5aSkBl30WJqU/uzpSAbuApMQ3MJmlPib5J&#10;zJPA+L43/hOMcIYRWfG2pVjRdRQQANd7tYnwosA7G4533wT+If91HlrP1XfQ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m8ehc2wAAAAsBAAAPAAAAAAAAAAEAIAAAACIAAABkcnMvZG93bnJldi54&#10;bWxQSwECFAAUAAAACACHTuJAT6nl9NsCAABPCQAADgAAAAAAAAABACAAAAAqAQAAZHJzL2Uyb0Rv&#10;Yy54bWxQSwUGAAAAAAYABgBZAQAAdwYAAAAA&#10;">
                            <o:lock v:ext="edit" aspectratio="f"/>
                            <v:line id="直接连接符 354" o:spid="_x0000_s1026" o:spt="20" style="position:absolute;left:1912;top:0;flip:y;height:145;width:0;" filled="f" stroked="t" coordsize="21600,21600" o:gfxdata="UEsDBAoAAAAAAIdO4kAAAAAAAAAAAAAAAAAEAAAAZHJzL1BLAwQUAAAACACHTuJANrJf97oAAADc&#10;AAAADwAAAGRycy9kb3ducmV2LnhtbEVPTYvCMBC9L/gfwgje1sQKy1qNIqIiLAir1fPYjG2xmZQm&#10;Vv335rCwx8f7ni2ethYdtb5yrGE0VCCIc2cqLjRkx83nNwgfkA3WjknDizws5r2PGabGPfiXukMo&#10;RAxhn6KGMoQmldLnJVn0Q9cQR+7qWoshwraQpsVHDLe1TJT6khYrjg0lNrQqKb8d7lbD8vyzHu+7&#10;i3W1mRTZydhMbROtB/2RmoII9Az/4j/3zmgYJ3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sl/3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55" o:spid="_x0000_s1026" o:spt="20" style="position:absolute;left:5;top:155;height:0;width:3816;" filled="f" stroked="t" coordsize="21600,21600" o:gfxdata="UEsDBAoAAAAAAIdO4kAAAAAAAAAAAAAAAAAEAAAAZHJzL1BLAwQUAAAACACHTuJAbcAOPb8AAADc&#10;AAAADwAAAGRycy9kb3ducmV2LnhtbEWPQWvCQBSE74X+h+UVehHdTQJFoqsH20APvTQqXh/ZZxLM&#10;vo3ZrUn767uFgsdhZr5h1tvJduJGg28da0gWCgRx5UzLtYbDvpgvQfiAbLBzTBq+ycN28/iwxty4&#10;kT/pVoZaRAj7HDU0IfS5lL5qyKJfuJ44emc3WAxRDrU0A44RbjuZKvUiLbYcFxrsaddQdSm/rAZf&#10;HOla/MyqmTpltaP0+vrxhlo/PyVqBSLQFO7h//a70ZCl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ADj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56" o:spid="_x0000_s1026" o:spt="20" style="position:absolute;left:0;top:161;height:192;width:0;" filled="f" stroked="t" coordsize="21600,21600" o:gfxdata="UEsDBAoAAAAAAIdO4kAAAAAAAAAAAAAAAAAEAAAAZHJzL1BLAwQUAAAACACHTuJAb6Aqg78AAADc&#10;AAAADwAAAGRycy9kb3ducmV2LnhtbEWP3WrCQBSE7wu+w3IE7+omK00lunphWxEEodEHOGSPSTR7&#10;Ns2uP+3Td4VCL4eZ+YaZL++2FVfqfeNYQzpOQBCXzjRcaTjsP56nIHxANtg6Jg3f5GG5GDzNMTfu&#10;xp90LUIlIoR9jhrqELpcSl/WZNGPXUccvaPrLYYo+0qaHm8RblupkiSTFhuOCzV2tKqpPBcXqyHb&#10;vE9eX97Wafa1+9kqPu0KJS9aj4ZpMgMR6B7+w3/tjdEwUQoeZ+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KoO/&#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group>
                        </w:pict>
                      </mc:Fallback>
                    </mc:AlternateContent>
                  </w:r>
                  <w:r>
                    <w:rPr>
                      <w:rFonts w:hint="default"/>
                      <w:sz w:val="21"/>
                      <w:szCs w:val="22"/>
                    </w:rPr>
                    <mc:AlternateContent>
                      <mc:Choice Requires="wps">
                        <w:drawing>
                          <wp:anchor distT="0" distB="0" distL="114300" distR="114300" simplePos="0" relativeHeight="251815936" behindDoc="0" locked="0" layoutInCell="1" allowOverlap="1">
                            <wp:simplePos x="0" y="0"/>
                            <wp:positionH relativeFrom="column">
                              <wp:posOffset>307975</wp:posOffset>
                            </wp:positionH>
                            <wp:positionV relativeFrom="paragraph">
                              <wp:posOffset>6109335</wp:posOffset>
                            </wp:positionV>
                            <wp:extent cx="2226310" cy="655320"/>
                            <wp:effectExtent l="4445" t="5080" r="17145" b="6350"/>
                            <wp:wrapNone/>
                            <wp:docPr id="324" name="圆角矩形 358"/>
                            <wp:cNvGraphicFramePr/>
                            <a:graphic xmlns:a="http://schemas.openxmlformats.org/drawingml/2006/main">
                              <a:graphicData uri="http://schemas.microsoft.com/office/word/2010/wordprocessingShape">
                                <wps:wsp>
                                  <wps:cNvSpPr/>
                                  <wps:spPr>
                                    <a:xfrm>
                                      <a:off x="0" y="0"/>
                                      <a:ext cx="2226310" cy="65532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作出不予行政许可的决定，发《驳回通知书》，说明理由，并告知依法申请复议、提起行政诉讼的权利。</w:t>
                                        </w:r>
                                      </w:p>
                                    </w:txbxContent>
                                  </wps:txbx>
                                  <wps:bodyPr vert="horz" wrap="square" anchor="t" anchorCtr="0" upright="1"/>
                                </wps:wsp>
                              </a:graphicData>
                            </a:graphic>
                          </wp:anchor>
                        </w:drawing>
                      </mc:Choice>
                      <mc:Fallback>
                        <w:pict>
                          <v:roundrect id="圆角矩形 358" o:spid="_x0000_s1026" o:spt="2" style="position:absolute;left:0pt;margin-left:24.25pt;margin-top:481.05pt;height:51.6pt;width:175.3pt;z-index:251815936;mso-width-relative:page;mso-height-relative:page;" filled="f" stroked="t" coordsize="21600,21600" arcsize="0.166666666666667" o:gfxdata="UEsDBAoAAAAAAIdO4kAAAAAAAAAAAAAAAAAEAAAAZHJzL1BLAwQUAAAACACHTuJAAB1ui9sAAAAL&#10;AQAADwAAAGRycy9kb3ducmV2LnhtbE2PwU7DMAyG70i8Q2QkbixpR6O1a7rDJCS0EwzE1FvWhLbQ&#10;OKXJtvL2mBPcbPnT7+8vN7Mb2NlOofeoIFkIYBYbb3psFby+PNytgIWo0ejBo1XwbQNsquurUhfG&#10;X/DZnvexZRSCodAKuhjHgvPQdNbpsPCjRbq9+8npSOvUcjPpC4W7gadCSO50j/Sh06Pddrb53J+c&#10;gvpNplNWH3C329aPsxyf2o+vVqnbm0SsgUU7xz8YfvVJHSpyOvoTmsAGBferjEgFuUwTYAQs85yG&#10;I5FCZkvgVcn/d6h+AFBLAwQUAAAACACHTuJA4RQsHkMCAABuBAAADgAAAGRycy9lMm9Eb2MueG1s&#10;rVTNjtMwEL4j8Q6W7zRtSsMSNd3DluWCYMXCA0xtpzHyH7b7xwPwAJyRVuKCeAgeZwWPwdgJXVgu&#10;PZBDMrZnvpnvG0/m53utyFb4IK1p6GQ0pkQYZrk064a+fXP56IySEMFwUNaIhh5EoOeLhw/mO1eL&#10;0nZWceEJgphQ71xDuxhdXRSBdUJDGFknDB621muIuPTrgnvYIbpWRTkeV8XOeu68ZSIE3F32h3RA&#10;9KcA2raVTCwt22hhYo/qhYKIlEInXaCLXG3bChZftW0QkaiGItOY35gE7VV6F4s51GsPrpNsKAFO&#10;KeEeJw3SYNIj1BIikI2X/0BpybwNto0jZnXRE8mKIIvJ+J421x04kbmg1MEdRQ//D5a93F55InlD&#10;p+VjSgxobPnt548/v376cfPt9vsXMp2dJZV2LtTofO2u/LAKaCbK+9br9EUyZJ+VPRyVFftIGG6W&#10;ZVlNJyg6w7NqNpuWWfriLtr5EJ8Lq0kyGurtxvDX2L6sKmxfhJjl5UOJwN9R0mqFzdqCIpOqqp6k&#10;MhFxcEbrN2aKNPZSKpXbrQzZNfTprJxhPYBXuMWrg6Z2KEMw65wyWCV5CknBwa9XF8oTTIXU8jMk&#10;+8st5VtC6Hq/fJTcoM5sstUJ4M8MJ/HgUGiDE0ZTMVpwSpTAgUxW9owg1SmeyFMZJJ4a1LckWXG/&#10;2iNMMleWH7DHOPKoa2f9B8yIFx6pvt+Ax/xgGG43FDXozYvYT8jGebnuMGqS2SYwvIZZ5GFk0j3/&#10;c53ruPtNL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B1ui9sAAAALAQAADwAAAAAAAAABACAA&#10;AAAiAAAAZHJzL2Rvd25yZXYueG1sUEsBAhQAFAAAAAgAh07iQOEULB5DAgAAbgQAAA4AAAAAAAAA&#10;AQAgAAAAKgEAAGRycy9lMm9Eb2MueG1sUEsFBgAAAAAGAAYAWQEAAN8FA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作出不予行政许可的决定，发《驳回通知书》，说明理由，并告知依法申请复议、提起行政诉讼的权利。</w:t>
                                  </w:r>
                                </w:p>
                              </w:txbxContent>
                            </v:textbox>
                          </v:roundrect>
                        </w:pict>
                      </mc:Fallback>
                    </mc:AlternateContent>
                  </w:r>
                  <w:r>
                    <w:rPr>
                      <w:rFonts w:hint="default"/>
                      <w:sz w:val="21"/>
                      <w:szCs w:val="22"/>
                    </w:rPr>
                    <mc:AlternateContent>
                      <mc:Choice Requires="wps">
                        <w:drawing>
                          <wp:anchor distT="0" distB="0" distL="114300" distR="114300" simplePos="0" relativeHeight="251816960" behindDoc="0" locked="0" layoutInCell="1" allowOverlap="1">
                            <wp:simplePos x="0" y="0"/>
                            <wp:positionH relativeFrom="column">
                              <wp:posOffset>1198245</wp:posOffset>
                            </wp:positionH>
                            <wp:positionV relativeFrom="paragraph">
                              <wp:posOffset>4865370</wp:posOffset>
                            </wp:positionV>
                            <wp:extent cx="635" cy="870585"/>
                            <wp:effectExtent l="0" t="25400" r="5715" b="31115"/>
                            <wp:wrapNone/>
                            <wp:docPr id="325" name="直接连接符 359"/>
                            <wp:cNvGraphicFramePr/>
                            <a:graphic xmlns:a="http://schemas.openxmlformats.org/drawingml/2006/main">
                              <a:graphicData uri="http://schemas.microsoft.com/office/word/2010/wordprocessingShape">
                                <wps:wsp>
                                  <wps:cNvSpPr/>
                                  <wps:spPr>
                                    <a:xfrm rot="-5400000">
                                      <a:off x="0" y="0"/>
                                      <a:ext cx="635" cy="87058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59" o:spid="_x0000_s1026" o:spt="20" style="position:absolute;left:0pt;margin-left:94.35pt;margin-top:383.1pt;height:68.55pt;width:0.05pt;rotation:-5898240f;z-index:251816960;mso-width-relative:page;mso-height-relative:page;" filled="f" stroked="t" coordsize="21600,21600" o:gfxdata="UEsDBAoAAAAAAIdO4kAAAAAAAAAAAAAAAAAEAAAAZHJzL1BLAwQUAAAACACHTuJADps4ENcAAAAL&#10;AQAADwAAAGRycy9kb3ducmV2LnhtbE2PMU/DMBCFdyT+g3VIbNRuKlIT4lSiEmJioDAwuvGRWMTn&#10;ELtN+++5TjA+3ad336s3pzCII07JRzKwXCgQSG10njoDH+/PdxpEypacHSKhgTMm2DTXV7WtXJzp&#10;DY+73AkuoVRZA33OYyVlansMNi3iiMS3rzgFmzlOnXSTnbk8DLJQqpTBeuIPvR1x22P7vTsEA/ef&#10;7ZOeYzGl88u49fq1pOB/jLm9WapHEBlP+Q+Giz6rQ8NO+3ggl8TAWes1owbWZVmAuBBa85i9gQe1&#10;WoFsavl/Q/MLUEsDBBQAAAAIAIdO4kCN5iX7EgIAAAQEAAAOAAAAZHJzL2Uyb0RvYy54bWytU81u&#10;EzEQviPxDpbvzW4aUtJVNj0QygVBpcIDOLZ315L/5HGyyUvwAkjc4MSRO29DeQzGdkihXHpgD9Z4&#10;/Pmb+b4dL6/2RpOdDKCcbel0UlMiLXdC2b6l799dny0ogcisYNpZ2dKDBHq1evpkOfpGnrvBaSED&#10;QRILzehbOsTom6oCPkjDYOK8tHjYuWBYxG3oKxHYiOxGV+d1fVGNLggfHJcAmF2XQ3pkDI8hdF2n&#10;uFw7vjXSxsIapGYRJcGgPNBV7rbrJI9vuw5kJLqlqDTmFYtgvElrtVqypg/MD4ofW2CPaeGBJsOU&#10;xaInqjWLjGyD+ofKKB4cuC5OuDNVEZIdQRXT+oE3twPzMmtBq8GfTIf/R8vf7G4CUaKls/M5JZYZ&#10;/OV3H7/9+PD55/dPuN59/UJm88tk1OihQfytvwnHHWCYVO+7YEhw6O7Z/FmdvmwGyiP77PXh5LXc&#10;R8IxeTHDchzzi+f1fDFP/FUhSoQ+QHwlnSEpaKlWNvnAGrZ7DbFAf0NSWlsytvRyniRwhkPZ4TBg&#10;aDwKA9vnu+C0EtdK63QDQr95oQPZsTQYpeXC+xcsFVkzGAouH5WRCW5rBV5gzSCZeGkFiQeP1ll8&#10;MzQ1Y6SgREt8YinKyMiUvkfGoJjtdUGDOYIxKG1oi4Ykx4vHKdo4ccCftfVB9QO6Ms3QdILDke07&#10;DnKavj/3men+8a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6bOBDXAAAACwEAAA8AAAAAAAAA&#10;AQAgAAAAIgAAAGRycy9kb3ducmV2LnhtbFBLAQIUABQAAAAIAIdO4kCN5iX7EgIAAAQEAAAOAAAA&#10;AAAAAAEAIAAAACYBAABkcnMvZTJvRG9jLnhtbFBLBQYAAAAABgAGAFkBAACq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17984" behindDoc="0" locked="0" layoutInCell="1" allowOverlap="1">
                            <wp:simplePos x="0" y="0"/>
                            <wp:positionH relativeFrom="column">
                              <wp:posOffset>4502785</wp:posOffset>
                            </wp:positionH>
                            <wp:positionV relativeFrom="paragraph">
                              <wp:posOffset>4171315</wp:posOffset>
                            </wp:positionV>
                            <wp:extent cx="635" cy="2311400"/>
                            <wp:effectExtent l="0" t="25400" r="12700" b="31115"/>
                            <wp:wrapNone/>
                            <wp:docPr id="326" name="直接连接符 360"/>
                            <wp:cNvGraphicFramePr/>
                            <a:graphic xmlns:a="http://schemas.openxmlformats.org/drawingml/2006/main">
                              <a:graphicData uri="http://schemas.microsoft.com/office/word/2010/wordprocessingShape">
                                <wps:wsp>
                                  <wps:cNvSpPr/>
                                  <wps:spPr>
                                    <a:xfrm rot="5400000">
                                      <a:off x="0" y="0"/>
                                      <a:ext cx="635" cy="231140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60" o:spid="_x0000_s1026" o:spt="20" style="position:absolute;left:0pt;margin-left:354.55pt;margin-top:328.45pt;height:182pt;width:0.05pt;rotation:5898240f;z-index:251817984;mso-width-relative:page;mso-height-relative:page;" filled="f" stroked="t" coordsize="21600,21600" o:gfxdata="UEsDBAoAAAAAAIdO4kAAAAAAAAAAAAAAAAAEAAAAZHJzL1BLAwQUAAAACACHTuJADBHPttgAAAAM&#10;AQAADwAAAGRycy9kb3ducmV2LnhtbE2Py07DMBBF90j8gzVIbBC1Y0EgaZwukNgUsUjpB7ixm0Sx&#10;x5HtPvh7hhUsZ+bozrnN5uodO9uYpoAKipUAZrEPZsJBwf7r/fEVWMoajXYBrYJvm2DT3t40ujbh&#10;gp097/LAKARTrRWMOS8156kfrddpFRaLdDuG6HWmMQ7cRH2hcO+4FKLkXk9IH0a92LfR9vPu5BWY&#10;T/yQYQ6x69yWP2z3fpZPUqn7u0KsgWV7zX8w/OqTOrTkdAgnNIk5BS+iKghVUD6XFTAiaCOBHQgV&#10;UlTA24b/L9H+AFBLAwQUAAAACACHTuJA05yKRw4CAAAEBAAADgAAAGRycy9lMm9Eb2MueG1srVNL&#10;jhMxEN0jcQfLe9L5kAha6cyCMGwQjDRwgIrt7rbkn1zO7xJcAIkdrFiy5zYMx6DsDgkMm1nghVUu&#10;Pz/Xey4vrw7WsJ2KqL1r+GQ05kw54aV2XcPfv7t+8owzTOAkGO9Uw48K+dXq8aPlPtRq6ntvpIqM&#10;SBzW+9DwPqVQVxWKXlnAkQ/K0Wbro4VEy9hVMsKe2K2ppuPxotr7KEP0QiFSdj1s8hNjfAihb1st&#10;1NqLrVUuDaxRGUgkCXsdkK9KtW2rRHrbtqgSMw0npanMdAnFmzxXqyXUXYTQa3EqAR5Swj1NFrSj&#10;S89Ua0jAtlH/Q2W1iB59m0bC22oQUhwhFZPxPW9uewiqaCGrMZxNx/9HK97sbiLTsuGz6YIzB5ae&#10;/O7jtx8fPv/8/onmu69f2GxRjNoHrAl/G24i2ZZXSGFWfWijZdGTu/On4zyKF6SOHYrVx7PV6pCY&#10;oORiNudMUH46m0zoTH6IaiDKhCFieqW8ZTlouNEu+wA17F5jGqC/ITltHNs3/Pl8mkmBmrKlZqDQ&#10;BhKGritn0Rstr7Ux+QTGbvPCRLaD3BhDzQPvX7B8yRqwH3Bla2iZ6LdO0gGoewXypZMsHQNZ5+jP&#10;8FyMVZIzo+iL5aggE2hzQaaowXVmQKM9gSkYyjCODLl4nKONl0d6rG2IuuvJlUmB5h1qjmLfqZFz&#10;9/25LkyXz7v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Rz7bYAAAADAEAAA8AAAAAAAAAAQAg&#10;AAAAIgAAAGRycy9kb3ducmV2LnhtbFBLAQIUABQAAAAIAIdO4kDTnIpHDgIAAAQEAAAOAAAAAAAA&#10;AAEAIAAAACcBAABkcnMvZTJvRG9jLnhtbFBLBQYAAAAABgAGAFkBAACn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19008" behindDoc="0" locked="0" layoutInCell="1" allowOverlap="1">
                            <wp:simplePos x="0" y="0"/>
                            <wp:positionH relativeFrom="column">
                              <wp:posOffset>2536190</wp:posOffset>
                            </wp:positionH>
                            <wp:positionV relativeFrom="paragraph">
                              <wp:posOffset>3131820</wp:posOffset>
                            </wp:positionV>
                            <wp:extent cx="635" cy="263525"/>
                            <wp:effectExtent l="24765" t="0" r="31750" b="3175"/>
                            <wp:wrapNone/>
                            <wp:docPr id="327" name="直接连接符 361"/>
                            <wp:cNvGraphicFramePr/>
                            <a:graphic xmlns:a="http://schemas.openxmlformats.org/drawingml/2006/main">
                              <a:graphicData uri="http://schemas.microsoft.com/office/word/2010/wordprocessingShape">
                                <wps:wsp>
                                  <wps:cNvSpPr/>
                                  <wps:spPr>
                                    <a:xfrm>
                                      <a:off x="0" y="0"/>
                                      <a:ext cx="635" cy="26352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61" o:spid="_x0000_s1026" o:spt="20" style="position:absolute;left:0pt;margin-left:199.7pt;margin-top:246.6pt;height:20.75pt;width:0.05pt;z-index:251819008;mso-width-relative:page;mso-height-relative:page;" filled="f" stroked="t" coordsize="21600,21600" o:gfxdata="UEsDBAoAAAAAAIdO4kAAAAAAAAAAAAAAAAAEAAAAZHJzL1BLAwQUAAAACACHTuJAJ4zQUdoAAAAL&#10;AQAADwAAAGRycy9kb3ducmV2LnhtbE2Py07DMBBF90j8gzVI7KjzLgmZdMFLSJUqEfgANzFJIB6H&#10;2GkLX8+wguXMHN05t9yczCgOenaDJYRwFYDQ1Nh2oA7h9eXh6hqE84paNVrSCF/awaY6PytV0doj&#10;PetD7TvBIeQKhdB7PxVSuqbXRrmVnTTx7c3ORnke5062szpyuBllFASZNGog/tCrSd/2uvmoF4OQ&#10;Pd3H6/TuMcw+d9/biN53dSQXxMuLMLgB4fXJ/8Hwq8/qULHT3i7UOjEixHmeMIqQ5HEEggnepCD2&#10;CGmcrEFWpfzfofoBUEsDBBQAAAAIAIdO4kC2HLE1AwIAAPUDAAAOAAAAZHJzL2Uyb0RvYy54bWyt&#10;U0uOEzEQ3SNxB8t70vloArTSmQVh2CAYaeAAFdvdbck/uZx0cgkugMQOVizZcxuGY1B2hwkMm1nQ&#10;C3e5/Pxc77m8ujxYw/Yqovau4bPJlDPlhJfadQ1//+7qyTPOMIGTYLxTDT8q5Jfrx49WQ6jV3Pfe&#10;SBUZkTish9DwPqVQVxWKXlnAiQ/K0WLro4VE09hVMsJA7NZU8+l0WQ0+yhC9UIiU3YyL/MQYH0Lo&#10;21YLtfFiZ5VLI2tUBhJJwl4H5OtSbdsqkd62LarETMNJaSojHULxNo/VegV1FyH0WpxKgIeUcE+T&#10;Be3o0DuqDSRgu6j/obJaRI++TRPhbTUKKY6Qitn0njc3PQRVtJDVGO5Mx/9HK97sryPTsuGL+VPO&#10;HFi68tuP3358+Pzz+ycab79+YYvlLBs1BKwJfxOu42mGFGbVhzba/Cc97FDMPd6Zqw6JCUouFxec&#10;CcrPKZpfZMLqvDNETK+UtywHDTfaZeFQw/41phH6G5LTxrGh4c8zDxNAXdjS7VNoAylB15W96I2W&#10;V9qYvANjt31hIttD7oTynUr4C5YP2QD2I64sZRjU0e+cLFGvQL50kqVjIK8cPRKei7FKcmYUvakc&#10;FWQCbc7IFDW4zoxotCcwBaM848iQbPFoao62Xh7pdnYh6q4nV8otFAx1Q7Hv1Lm53f6cF6bza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eM0FHaAAAACwEAAA8AAAAAAAAAAQAgAAAAIgAAAGRy&#10;cy9kb3ducmV2LnhtbFBLAQIUABQAAAAIAIdO4kC2HLE1AwIAAPUDAAAOAAAAAAAAAAEAIAAAACkB&#10;AABkcnMvZTJvRG9jLnhtbFBLBQYAAAAABgAGAFkBAACe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g">
                        <w:drawing>
                          <wp:anchor distT="0" distB="0" distL="114300" distR="114300" simplePos="0" relativeHeight="251820032" behindDoc="0" locked="0" layoutInCell="1" allowOverlap="1">
                            <wp:simplePos x="0" y="0"/>
                            <wp:positionH relativeFrom="column">
                              <wp:posOffset>4946015</wp:posOffset>
                            </wp:positionH>
                            <wp:positionV relativeFrom="paragraph">
                              <wp:posOffset>3946525</wp:posOffset>
                            </wp:positionV>
                            <wp:extent cx="1130300" cy="247015"/>
                            <wp:effectExtent l="0" t="0" r="635" b="7620"/>
                            <wp:wrapNone/>
                            <wp:docPr id="332" name="组合 366"/>
                            <wp:cNvGraphicFramePr/>
                            <a:graphic xmlns:a="http://schemas.openxmlformats.org/drawingml/2006/main">
                              <a:graphicData uri="http://schemas.microsoft.com/office/word/2010/wordprocessingGroup">
                                <wpg:wgp>
                                  <wpg:cNvGrpSpPr/>
                                  <wpg:grpSpPr>
                                    <a:xfrm rot="5400000">
                                      <a:off x="0" y="0"/>
                                      <a:ext cx="1130300" cy="247015"/>
                                      <a:chOff x="0" y="0"/>
                                      <a:chExt cx="1806" cy="382"/>
                                    </a:xfrm>
                                  </wpg:grpSpPr>
                                  <wps:wsp>
                                    <wps:cNvPr id="328" name="直接连接符 362"/>
                                    <wps:cNvSpPr/>
                                    <wps:spPr>
                                      <a:xfrm>
                                        <a:off x="13" y="178"/>
                                        <a:ext cx="1793" cy="0"/>
                                      </a:xfrm>
                                      <a:prstGeom prst="line">
                                        <a:avLst/>
                                      </a:prstGeom>
                                      <a:ln w="9525" cap="flat" cmpd="sng">
                                        <a:solidFill>
                                          <a:srgbClr val="000000"/>
                                        </a:solidFill>
                                        <a:prstDash val="solid"/>
                                        <a:round/>
                                        <a:headEnd type="none" w="med" len="med"/>
                                        <a:tailEnd type="none" w="med" len="med"/>
                                      </a:ln>
                                    </wps:spPr>
                                    <wps:bodyPr upright="1"/>
                                  </wps:wsp>
                                  <wps:wsp>
                                    <wps:cNvPr id="329" name="直接连接符 363"/>
                                    <wps:cNvSpPr/>
                                    <wps:spPr>
                                      <a:xfrm>
                                        <a:off x="1806" y="192"/>
                                        <a:ext cx="0" cy="190"/>
                                      </a:xfrm>
                                      <a:prstGeom prst="line">
                                        <a:avLst/>
                                      </a:prstGeom>
                                      <a:ln w="9525" cap="flat" cmpd="sng">
                                        <a:solidFill>
                                          <a:srgbClr val="000000"/>
                                        </a:solidFill>
                                        <a:prstDash val="solid"/>
                                        <a:round/>
                                        <a:headEnd type="none" w="med" len="med"/>
                                        <a:tailEnd type="none" w="med" len="med"/>
                                      </a:ln>
                                    </wps:spPr>
                                    <wps:bodyPr upright="1"/>
                                  </wps:wsp>
                                  <wps:wsp>
                                    <wps:cNvPr id="330" name="直接连接符 364"/>
                                    <wps:cNvSpPr/>
                                    <wps:spPr>
                                      <a:xfrm>
                                        <a:off x="0" y="178"/>
                                        <a:ext cx="0" cy="190"/>
                                      </a:xfrm>
                                      <a:prstGeom prst="line">
                                        <a:avLst/>
                                      </a:prstGeom>
                                      <a:ln w="9525" cap="flat" cmpd="sng">
                                        <a:solidFill>
                                          <a:srgbClr val="000000"/>
                                        </a:solidFill>
                                        <a:prstDash val="solid"/>
                                        <a:round/>
                                        <a:headEnd type="none" w="med" len="med"/>
                                        <a:tailEnd type="none" w="med" len="med"/>
                                      </a:ln>
                                    </wps:spPr>
                                    <wps:bodyPr upright="1"/>
                                  </wps:wsp>
                                  <wps:wsp>
                                    <wps:cNvPr id="331" name="直接连接符 365"/>
                                    <wps:cNvSpPr/>
                                    <wps:spPr>
                                      <a:xfrm>
                                        <a:off x="910" y="0"/>
                                        <a:ext cx="0" cy="190"/>
                                      </a:xfrm>
                                      <a:prstGeom prst="line">
                                        <a:avLst/>
                                      </a:prstGeom>
                                      <a:ln w="9525" cap="flat" cmpd="sng">
                                        <a:solidFill>
                                          <a:srgbClr val="000000"/>
                                        </a:solidFill>
                                        <a:prstDash val="solid"/>
                                        <a:round/>
                                        <a:headEnd type="none" w="med" len="med"/>
                                        <a:tailEnd type="none" w="med" len="med"/>
                                      </a:ln>
                                    </wps:spPr>
                                    <wps:bodyPr upright="1"/>
                                  </wps:wsp>
                                </wpg:wgp>
                              </a:graphicData>
                            </a:graphic>
                          </wp:anchor>
                        </w:drawing>
                      </mc:Choice>
                      <mc:Fallback>
                        <w:pict>
                          <v:group id="组合 366" o:spid="_x0000_s1026" o:spt="203" style="position:absolute;left:0pt;margin-left:389.45pt;margin-top:310.75pt;height:19.45pt;width:89pt;rotation:5898240f;z-index:251820032;mso-width-relative:page;mso-height-relative:page;" coordsize="1806,382" o:gfxdata="UEsDBAoAAAAAAIdO4kAAAAAAAAAAAAAAAAAEAAAAZHJzL1BLAwQUAAAACACHTuJA/Pvg89kAAAAL&#10;AQAADwAAAGRycy9kb3ducmV2LnhtbE2Py07DMBBF90j8gzVIbBC1U9E0CXEqHsoHUEB06cYmjojH&#10;qe025e8ZVrCcO0d3ztSbsxvZyYQ4eJSQLQQwg53XA/YS3l7b2wJYTAq1Gj0aCd8mwqa5vKhVpf2M&#10;L+a0TT2jEoyVkmBTmirOY2eNU3HhJ4O0+/TBqURj6LkOaqZyN/KlEDl3akC6YNVknqzpvrZHJwEP&#10;70V7GD9u2l0XsofHubTPuyTl9VUm7oElc05/MPzqkzo05LT3R9SRjRLW66IkVEK+zFbAiChXOSV7&#10;SnJxB7yp+f8fmh9QSwMEFAAAAAgAh07iQD0l9FHXAgAAZgsAAA4AAABkcnMvZTJvRG9jLnhtbO2W&#10;vW4UMRDHeyTewXJP9it3uVtlLwWXpEEQKfAAjtf7IXlty/bd3vUUVIgeiQ4qSjoKngbCYzD27m1C&#10;PtARJJQiV+x57fF45jd/e71/sGo4WjJtaikyHO2EGDFBZV6LMsOvXh49mWBkLBE54VKwDK+ZwQez&#10;x4/2W5WyWFaS50wjcCJM2qoMV9aqNAgMrVhDzI5UTMBgIXVDLLzqMsg1acF7w4M4DMdBK3WutKTM&#10;GOidd4O496i3cSiLoqZsLumiYcJ2XjXjxEJKpqqVwTMfbVEwal8UhWEW8QxDptY/YRFon7lnMNsn&#10;aamJqmrah0C2CeFKTg2pBSw6uJoTS9BC19dcNTXV0sjC7lDZBF0inghkEYVX2BxruVA+lzJtSzVA&#10;h0JdoX5nt/T58kSjOs9wksQYCdJAyc+/vv7+7g1KxmPHp1VlCmbHWp2qE913lN2bS3lV6AZpCWhH&#10;u6H7eRCQGlp5zuuBM1tZRKEzipIwATtEYSze3QujUVcIWkG1rk2j1eFm4iQcd7OSSeymBN3y0HBR&#10;DkG1CrRpLoCZfwN2WhHFfB2MI7EBFsNO6YG9//Lj7cef3z7A8/zzJyDno3NhgP2AzaQGCG6Yuf+e&#10;UpRgBCiivUnHYQC1N4URR8krdciWpEobe8xkg1wjw7wWLkCSkuUzYzswGxPXzQVqMzwdxSNwR2DX&#10;FrBboNkoqLwRpZ9rJK/zo5pzN8Po8uwp12hJ3M7p6tr5/c3MLTInpurs/FCXAkhX5DCBpBUj+aHI&#10;kV0r0JaAQwW7YBqWY8QZnEGu5S0tqfk2lsCBC1/zDVFH+kzmayjNQum6rIBJ5AXSS8HJ+L9oYnq7&#10;JhIX0Paa8Fp3qph6MZF0o4p+40TTB1Fcks89FkUCFbvtoNj9K1GAo5vOiQdF3HSg3GdFRLcrwn8L&#10;tz4mplGnif4q83BG/OkTcydF+KsFXL/8baO/Krr73eV3/zG6uB7P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8++Dz2QAAAAsBAAAPAAAAAAAAAAEAIAAAACIAAABkcnMvZG93bnJldi54bWxQSwEC&#10;FAAUAAAACACHTuJAPSX0UdcCAABmCwAADgAAAAAAAAABACAAAAAoAQAAZHJzL2Uyb0RvYy54bWxQ&#10;SwUGAAAAAAYABgBZAQAAcQYAAAAA&#10;">
                            <o:lock v:ext="edit" aspectratio="f"/>
                            <v:line id="直接连接符 362" o:spid="_x0000_s1026" o:spt="20" style="position:absolute;left:13;top:178;height:0;width:1793;"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363" o:spid="_x0000_s1026" o:spt="20" style="position:absolute;left:1806;top:192;height:190;width:0;" filled="f" stroked="t" coordsize="21600,21600" o:gfxdata="UEsDBAoAAAAAAIdO4kAAAAAAAAAAAAAAAAAEAAAAZHJzL1BLAwQUAAAACACHTuJAk7YCO70AAADc&#10;AAAADwAAAGRycy9kb3ducmV2LnhtbEWPzYvCMBTE7wv+D+EJXmRNrLC4XaMHteDBi1/s9dE822Lz&#10;Upv4+dcbYWGPw8z8hpnM7rYWV2p95VjDcKBAEOfOVFxo2O+yzzEIH5AN1o5Jw4M8zKadjwmmxt14&#10;Q9dtKESEsE9RQxlCk0rp85Is+oFriKN3dK3FEGVbSNPiLcJtLROlvqTFiuNCiQ3NS8pP24vV4LMD&#10;nbNnP++r31HhKDkv1kvUutcdqh8Qge7hP/zXXhkNo+Q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gI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64" o:spid="_x0000_s1026" o:spt="20" style="position:absolute;left:0;top:178;height:190;width:0;" filled="f" stroked="t" coordsize="21600,21600" o:gfxdata="UEsDBAoAAAAAAIdO4kAAAAAAAAAAAAAAAAAEAAAAZHJzL1BLAwQUAAAACACHTuJAh1U9e7kAAADc&#10;AAAADwAAAGRycy9kb3ducmV2LnhtbEVPy4rCMBTdC/5DuIIb0UQLItXoQi24cKPO4PbSXNtic1Ob&#10;+JqvnywEl4fzXqxethYPan3lWMN4pEAQ585UXGj4OWXDGQgfkA3WjknDmzyslt3OAlPjnnygxzEU&#10;IoawT1FDGUKTSunzkiz6kWuII3dxrcUQYVtI0+IzhttaTpSaSosVx4YSG1qXlF+Pd6vBZ790y/4G&#10;+UCdk8LR5LbZb1Hrfm+s5iACvcJX/HHvjIYk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VPX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365" o:spid="_x0000_s1026" o:spt="20" style="position:absolute;left:910;top:0;height:190;width:0;" filled="f" stroked="t" coordsize="21600,21600" o:gfxdata="UEsDBAoAAAAAAIdO4kAAAAAAAAAAAAAAAAAEAAAAZHJzL1BLAwQUAAAACACHTuJA6BmY4L0AAADc&#10;AAAADwAAAGRycy9kb3ducmV2LnhtbEWPT4vCMBTE74LfITzBi6xJLYhUo4fVwh686Cp7fTTPtmzz&#10;Upus/z69EYQ9DjPzG2axutlGXKjztWMNyViBIC6cqbnUcPjOP2YgfEA22DgmDXfysFr2ewvMjLvy&#10;ji77UIoIYZ+hhiqENpPSFxVZ9GPXEkfv5DqLIcqulKbDa4TbRk6UmkqLNceFClv6rKj43f9ZDT4/&#10;0jl/jIqR+klLR5PzertBrYeDRM1BBLqF//C7/WU0pGkCr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Zj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default"/>
                      <w:sz w:val="21"/>
                      <w:szCs w:val="22"/>
                    </w:rPr>
                    <mc:AlternateContent>
                      <mc:Choice Requires="wpg">
                        <w:drawing>
                          <wp:anchor distT="0" distB="0" distL="114300" distR="114300" simplePos="0" relativeHeight="251821056" behindDoc="0" locked="0" layoutInCell="1" allowOverlap="1">
                            <wp:simplePos x="0" y="0"/>
                            <wp:positionH relativeFrom="column">
                              <wp:posOffset>2847975</wp:posOffset>
                            </wp:positionH>
                            <wp:positionV relativeFrom="paragraph">
                              <wp:posOffset>3892550</wp:posOffset>
                            </wp:positionV>
                            <wp:extent cx="1112520" cy="228600"/>
                            <wp:effectExtent l="0" t="6350" r="0" b="24130"/>
                            <wp:wrapNone/>
                            <wp:docPr id="337" name="组合 371"/>
                            <wp:cNvGraphicFramePr/>
                            <a:graphic xmlns:a="http://schemas.openxmlformats.org/drawingml/2006/main">
                              <a:graphicData uri="http://schemas.microsoft.com/office/word/2010/wordprocessingGroup">
                                <wpg:wgp>
                                  <wpg:cNvGrpSpPr/>
                                  <wpg:grpSpPr>
                                    <a:xfrm rot="-5400000">
                                      <a:off x="0" y="0"/>
                                      <a:ext cx="1112520" cy="228600"/>
                                      <a:chOff x="0" y="0"/>
                                      <a:chExt cx="1331" cy="299"/>
                                    </a:xfrm>
                                  </wpg:grpSpPr>
                                  <wps:wsp>
                                    <wps:cNvPr id="333" name="直接连接符 367"/>
                                    <wps:cNvSpPr/>
                                    <wps:spPr>
                                      <a:xfrm>
                                        <a:off x="0" y="131"/>
                                        <a:ext cx="1331" cy="0"/>
                                      </a:xfrm>
                                      <a:prstGeom prst="line">
                                        <a:avLst/>
                                      </a:prstGeom>
                                      <a:ln w="9525" cap="flat" cmpd="sng">
                                        <a:solidFill>
                                          <a:srgbClr val="000000"/>
                                        </a:solidFill>
                                        <a:prstDash val="solid"/>
                                        <a:round/>
                                        <a:headEnd type="none" w="med" len="med"/>
                                        <a:tailEnd type="none" w="med" len="med"/>
                                      </a:ln>
                                    </wps:spPr>
                                    <wps:bodyPr upright="1"/>
                                  </wps:wsp>
                                  <wps:wsp>
                                    <wps:cNvPr id="334" name="直接连接符 368"/>
                                    <wps:cNvSpPr/>
                                    <wps:spPr>
                                      <a:xfrm>
                                        <a:off x="13" y="136"/>
                                        <a:ext cx="0" cy="163"/>
                                      </a:xfrm>
                                      <a:prstGeom prst="line">
                                        <a:avLst/>
                                      </a:prstGeom>
                                      <a:ln w="9525" cap="flat" cmpd="sng">
                                        <a:solidFill>
                                          <a:srgbClr val="000000"/>
                                        </a:solidFill>
                                        <a:prstDash val="solid"/>
                                        <a:round/>
                                        <a:headEnd type="none" w="med" len="med"/>
                                        <a:tailEnd type="triangle" w="sm" len="sm"/>
                                      </a:ln>
                                    </wps:spPr>
                                    <wps:bodyPr upright="1"/>
                                  </wps:wsp>
                                  <wps:wsp>
                                    <wps:cNvPr id="335" name="直接连接符 369"/>
                                    <wps:cNvSpPr/>
                                    <wps:spPr>
                                      <a:xfrm>
                                        <a:off x="1331" y="136"/>
                                        <a:ext cx="0" cy="163"/>
                                      </a:xfrm>
                                      <a:prstGeom prst="line">
                                        <a:avLst/>
                                      </a:prstGeom>
                                      <a:ln w="9525" cap="flat" cmpd="sng">
                                        <a:solidFill>
                                          <a:srgbClr val="000000"/>
                                        </a:solidFill>
                                        <a:prstDash val="solid"/>
                                        <a:round/>
                                        <a:headEnd type="none" w="med" len="med"/>
                                        <a:tailEnd type="triangle" w="sm" len="sm"/>
                                      </a:ln>
                                    </wps:spPr>
                                    <wps:bodyPr upright="1"/>
                                  </wps:wsp>
                                  <wps:wsp>
                                    <wps:cNvPr id="336" name="直接连接符 370"/>
                                    <wps:cNvSpPr/>
                                    <wps:spPr>
                                      <a:xfrm flipV="1">
                                        <a:off x="665" y="0"/>
                                        <a:ext cx="0" cy="123"/>
                                      </a:xfrm>
                                      <a:prstGeom prst="line">
                                        <a:avLst/>
                                      </a:prstGeom>
                                      <a:ln w="9525" cap="flat" cmpd="sng">
                                        <a:solidFill>
                                          <a:srgbClr val="000000"/>
                                        </a:solidFill>
                                        <a:prstDash val="solid"/>
                                        <a:round/>
                                        <a:headEnd type="none" w="med" len="med"/>
                                        <a:tailEnd type="none" w="med" len="med"/>
                                      </a:ln>
                                    </wps:spPr>
                                    <wps:bodyPr upright="1"/>
                                  </wps:wsp>
                                </wpg:wgp>
                              </a:graphicData>
                            </a:graphic>
                          </wp:anchor>
                        </w:drawing>
                      </mc:Choice>
                      <mc:Fallback>
                        <w:pict>
                          <v:group id="组合 371" o:spid="_x0000_s1026" o:spt="203" style="position:absolute;left:0pt;margin-left:224.25pt;margin-top:306.5pt;height:18pt;width:87.6pt;rotation:-5898240f;z-index:251821056;mso-width-relative:page;mso-height-relative:page;" coordsize="1331,299" o:gfxdata="UEsDBAoAAAAAAIdO4kAAAAAAAAAAAAAAAAAEAAAAZHJzL1BLAwQUAAAACACHTuJAomS8s90AAAAL&#10;AQAADwAAAGRycy9kb3ducmV2LnhtbE2PsU7DMBCG90q8g3VILBW104ZQQpwOVKAOlSpaFjYnNkmE&#10;fU5jt03fnmOC7U736b/vL1ajs+xshtB5lJDMBDCDtdcdNhI+Dq/3S2AhKtTKejQSribAqryZFCrX&#10;/oLv5ryPDaMQDLmS0MbY55yHujVOhZnvDdLtyw9ORVqHhutBXSjcWT4XIuNOdUgfWtWbl9bU3/uT&#10;kxDt+nO72e26t0OsrtvjMR3X042Ud7eJeAYWzRj/YPjVJ3UoyanyJ9SBWQlpunwgVEKWLKgUEdl8&#10;8QisoiF9EsDLgv/vUP4AUEsDBBQAAAAIAIdO4kCVOnrT7AIAAHULAAAOAAAAZHJzL2Uyb0RvYy54&#10;bWztlr9v1DAUx3ck/gfLe5tL0kvbqLkOXNsFAVKB3U2cxJJjW7bvcrczMCF2JDaYGNkY+Gug/Bk8&#10;O7m011OhFAmByg05/3z2+7yvn31wuGg4mlNtmBQZDrdHGFGRy4KJKsPPnh5v7WFkLBEF4VLQDC+p&#10;wYeT+/cOWpXSSNaSF1QjMCJM2qoM19aqNAhMXtOGmG2pqIDOUuqGWKjqKig0acF6w4NoNEqCVupC&#10;aZlTY6B12nXi3qK+iUFZliynU5nPGipsZ1VTTiy4ZGqmDJ743ZYlze3jsjTUIp5h8NT6LywC5TP3&#10;DSYHJK00UTXL+y2Qm2zhik8NYQIWHUxNiSVoptmGqYblWhpZ2u1cNkHniCcCXoSjK2xOtJwp70uV&#10;tpUaoEOgrlC/tdn80fyJRqzIcBzvYiRIAyE///Tiy+uXKN4NHZ9WVSkMO9HqVD3RfUPV1ZzLi1I3&#10;SEtAuzXeGbmfJwG+oYUHvRxA04VFOTSGYRiNI4hBDn1RtJfAHB+JvIZwbUzL66PVxDgO+1n7+25K&#10;0K0PBbfNYVetAnGaC2Lm94id1kRRHwjjUAzE4oHYm49fX7379vktfM8/vEdxstuh8+MHbiY1gHAF&#10;zf2vUQrBOY9h4DS46/kMzpJUaWNPqGyQK2SYM+H2R1Iyf2hsx2U1xDVzgdoM74+jMdAjcGpLOC1Q&#10;bBRE3ojKzzWSs+KYce5mGF2dPeAazYk7OV1YO7trw9wiU2Lqbpzv6lwA6YrCO1NTUhyJAtmlAm0J&#10;SCrYbaahBUacQg5yJT/SEsZvMhI4cOFDvgLq4n0miyVEZqY0q2pg4lmCLLwSnIz/iCR2rpfE3i9J&#10;IgRxwekI42RdE/2pCZPYtd8tSVjNiKh4JyDT9PqBQkfirxUFnLo+s27kCZ/FnDYhr/w8T4Q+IfyX&#10;xXqm+FdlkVwri12f738sC1Rypp67PHfpIkkS0NrmhbtKGtEdTBrX3zi3ukf8QwNeYz739i9H99y7&#10;XPd308VrefI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omS8s90AAAALAQAADwAAAAAAAAABACAA&#10;AAAiAAAAZHJzL2Rvd25yZXYueG1sUEsBAhQAFAAAAAgAh07iQJU6etPsAgAAdQsAAA4AAAAAAAAA&#10;AQAgAAAALAEAAGRycy9lMm9Eb2MueG1sUEsFBgAAAAAGAAYAWQEAAIoGAAAAAA==&#10;">
                            <o:lock v:ext="edit" aspectratio="f"/>
                            <v:line id="直接连接符 367" o:spid="_x0000_s1026" o:spt="20" style="position:absolute;left:0;top:131;height:0;width:1331;" filled="f" stroked="t" coordsize="21600,21600" o:gfxdata="UEsDBAoAAAAAAIdO4kAAAAAAAAAAAAAAAAAEAAAAZHJzL1BLAwQUAAAACACHTuJAd4ejDL8AAADc&#10;AAAADwAAAGRycy9kb3ducmV2LnhtbEWPQWvCQBSE70L/w/IKvUjdNQGRmNWDbaCHXhqVXh/ZZxLM&#10;vo3ZrUn767uFgsdhZr5h8t1kO3GjwbeONSwXCgRx5UzLtYbjoXheg/AB2WDnmDR8k4fd9mGWY2bc&#10;yB90K0MtIoR9hhqaEPpMSl81ZNEvXE8cvbMbLIYoh1qaAccIt51MlFpJiy3HhQZ72jdUXcovq8EX&#10;J7oWP/Nqrj7T2lFyfXl/Ra2fHpdqAyLQFO7h//ab0ZCmKfyd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How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68" o:spid="_x0000_s1026" o:spt="20" style="position:absolute;left:13;top:136;height:163;width:0;" filled="f" stroked="t" coordsize="21600,21600" o:gfxdata="UEsDBAoAAAAAAIdO4kAAAAAAAAAAAAAAAAAEAAAAZHJzL1BLAwQUAAAACACHTuJACtyBscAAAADc&#10;AAAADwAAAGRycy9kb3ducmV2LnhtbEWP3WrCQBSE7wu+w3IE75rNT00ldfWirUUQBFMf4JA9TdJm&#10;z6bZ9ad9elcQvBxm5htmvjybThxpcK1lBUkUgyCurG65VrD/XD3OQDiPrLGzTAr+yMFyMXqYY6Ht&#10;iXd0LH0tAoRdgQoa7/tCSlc1ZNBFticO3pcdDPogh1rqAU8BbjqZxnEuDbYcFhrs6bWh6qc8GAX5&#10;+j17nr59JPnv9n+T8ve2TOVBqck4iV9AeDr7e/jWXmsFWfYE1zPhCMjF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3IGx&#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直接连接符 369" o:spid="_x0000_s1026" o:spt="20" style="position:absolute;left:1331;top:136;height:163;width:0;" filled="f" stroked="t" coordsize="21600,21600" o:gfxdata="UEsDBAoAAAAAAIdO4kAAAAAAAAAAAAAAAAAEAAAAZHJzL1BLAwQUAAAACACHTuJAZZAkKsAAAADc&#10;AAAADwAAAGRycy9kb3ducmV2LnhtbEWPzWrDMBCE74W8g9hAb438Q9ziRPYhSUOgEIjbB1isje3W&#10;WjmW8tenrwqFHoeZ+YZZljfTiwuNrrOsIJ5FIIhrqztuFHy8vz69gHAeWWNvmRTcyUFZTB6WmGt7&#10;5QNdKt+IAGGXo4LW+yGX0tUtGXQzOxAH72hHgz7IsZF6xGuAm14mUZRJgx2HhRYHWrVUf1VnoyDb&#10;bdLn+XobZ6f991vCn/sqkWelHqdxtADh6eb/w3/tnVaQpnP4PROOgC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kCQq&#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直接连接符 370" o:spid="_x0000_s1026" o:spt="20" style="position:absolute;left:665;top:0;flip:y;height:123;width:0;" filled="f" stroked="t" coordsize="21600,21600" o:gfxdata="UEsDBAoAAAAAAIdO4kAAAAAAAAAAAAAAAAAEAAAAZHJzL1BLAwQUAAAACACHTuJAU870xb0AAADc&#10;AAAADwAAAGRycy9kb3ducmV2LnhtbEWPQWvCQBSE70L/w/IKvZldDUiNrlJKK4WCUI2en9lnEsy+&#10;Ddk12n/vCoLHYWa+YebLq21ET52vHWsYJQoEceFMzaWGfPs9fAfhA7LBxjFp+CcPy8XLYI6ZcRf+&#10;o34TShEh7DPUUIXQZlL6oiKLPnEtcfSOrrMYouxKaTq8RLht5FipibRYc1yosKXPiorT5mw1fOx/&#10;v9J1f7CuMdMy3xmbq9VY67fXkZqBCHQNz/Cj/WM0pOk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zvT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default"/>
                      <w:sz w:val="21"/>
                      <w:szCs w:val="22"/>
                    </w:rPr>
                    <mc:AlternateContent>
                      <mc:Choice Requires="wps">
                        <w:drawing>
                          <wp:anchor distT="0" distB="0" distL="114300" distR="114300" simplePos="0" relativeHeight="251822080" behindDoc="0" locked="0" layoutInCell="1" allowOverlap="1">
                            <wp:simplePos x="0" y="0"/>
                            <wp:positionH relativeFrom="column">
                              <wp:posOffset>1681480</wp:posOffset>
                            </wp:positionH>
                            <wp:positionV relativeFrom="paragraph">
                              <wp:posOffset>3840480</wp:posOffset>
                            </wp:positionV>
                            <wp:extent cx="635" cy="238760"/>
                            <wp:effectExtent l="0" t="25400" r="8890" b="31115"/>
                            <wp:wrapNone/>
                            <wp:docPr id="338" name="直接连接符 372"/>
                            <wp:cNvGraphicFramePr/>
                            <a:graphic xmlns:a="http://schemas.openxmlformats.org/drawingml/2006/main">
                              <a:graphicData uri="http://schemas.microsoft.com/office/word/2010/wordprocessingShape">
                                <wps:wsp>
                                  <wps:cNvSpPr/>
                                  <wps:spPr>
                                    <a:xfrm rot="5400000">
                                      <a:off x="0" y="0"/>
                                      <a:ext cx="635" cy="23876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72" o:spid="_x0000_s1026" o:spt="20" style="position:absolute;left:0pt;margin-left:132.4pt;margin-top:302.4pt;height:18.8pt;width:0.05pt;rotation:5898240f;z-index:251822080;mso-width-relative:page;mso-height-relative:page;" filled="f" stroked="t" coordsize="21600,21600" o:gfxdata="UEsDBAoAAAAAAIdO4kAAAAAAAAAAAAAAAAAEAAAAZHJzL1BLAwQUAAAACACHTuJAMH3ebtYAAAAL&#10;AQAADwAAAGRycy9kb3ducmV2LnhtbE2PzU7DMBCE70i8g7VIXBC1a0VRCXF6QOJSxCGlD+DGSxLF&#10;Xkex+8Pbsz3BbXdmNPttvb0GL864pDGSgfVKgUDqohupN3D4en/egEjZkrM+Ehr4wQTb5v6utpWL&#10;F2rxvM+94BJKlTUw5DxXUqZuwGDTKs5I7H3HJdjM69JLt9gLlwcvtVKlDHYkvjDYGd8G7Kb9KRhw&#10;n/Sh4xSXtvU7+bQ7hEkX2pjHh7V6BZHxmv/CcMNndGiY6RhP5JLwBnRZMHo2UKrbwAlWXkAcWSl0&#10;AbKp5f8fml9QSwMEFAAAAAgAh07iQICeuVERAgAAAwQAAA4AAABkcnMvZTJvRG9jLnhtbK1TS44T&#10;MRDdI3EHy3vSmYRkhlY6syAMGwQjDRygYru7Lfknl/O7BBdAYgcrluznNgzHoOwOGRg2s8ALq2w/&#10;v6r3XF5c7q1hWxVRe9fws9GYM+WEl9p1Df/w/urZBWeYwEkw3qmGHxTyy+XTJ4tdqNXE995IFRmR&#10;OKx3oeF9SqGuKhS9soAjH5Sjw9ZHC4mWsatkhB2xW1NNxuN5tfNRhuiFQqTd1XDIj4zxMYS+bbVQ&#10;Ky82Vrk0sEZlIJEk7HVAvizVtq0S6V3bokrMNJyUpjJTEorXea6WC6i7CKHX4lgCPKaEB5osaEdJ&#10;T1QrSMA2Uf9DZbWIHn2bRsLbahBSHCEVZ+MH3tz0EFTRQlZjOJmO/49WvN1eR6Zlw6dTengHlp78&#10;7tP3Hx+//Lz9TPPdt69sej7JRu0C1oS/CdfxuEIKs+p9Gy2LntydPR/nUbwgdWxfrD6crFb7xARt&#10;zqczzgTtT6YX5/PyDtXAk/lCxPRaecty0HCjXbYBati+wUS5CfobkreNY7uGv5hNMidQT7bUCxTa&#10;QLrQdeUueqPllTYm38DYrV+ayLaQ+2IoeeD9C5aTrAD7AVeOho6JfuMkXYC6VyBfOcnSIZBzjr4M&#10;z8VYJTkzin5YjgoygTb3yBQ1uM4MaLRHMAVDGcaRymz4YHGO1l4e6K02IequJ1fOCjSfUG8UT459&#10;nJvvz3Vhuv+7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fd5u1gAAAAsBAAAPAAAAAAAAAAEA&#10;IAAAACIAAABkcnMvZG93bnJldi54bWxQSwECFAAUAAAACACHTuJAgJ65URECAAADBAAADgAAAAAA&#10;AAABACAAAAAlAQAAZHJzL2Uyb0RvYy54bWxQSwUGAAAAAAYABgBZAQAAqA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23104" behindDoc="0" locked="0" layoutInCell="1" allowOverlap="1">
                            <wp:simplePos x="0" y="0"/>
                            <wp:positionH relativeFrom="column">
                              <wp:posOffset>78740</wp:posOffset>
                            </wp:positionH>
                            <wp:positionV relativeFrom="paragraph">
                              <wp:posOffset>3220720</wp:posOffset>
                            </wp:positionV>
                            <wp:extent cx="1490345" cy="1569720"/>
                            <wp:effectExtent l="4445" t="5080" r="10160" b="6350"/>
                            <wp:wrapNone/>
                            <wp:docPr id="339" name="圆角矩形 373"/>
                            <wp:cNvGraphicFramePr/>
                            <a:graphic xmlns:a="http://schemas.openxmlformats.org/drawingml/2006/main">
                              <a:graphicData uri="http://schemas.microsoft.com/office/word/2010/wordprocessingShape">
                                <wps:wsp>
                                  <wps:cNvSpPr/>
                                  <wps:spPr>
                                    <a:xfrm>
                                      <a:off x="0" y="0"/>
                                      <a:ext cx="1490345" cy="156972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行政机关发现行政许可事项直接关系他人重大利益的，应告知利害关系人，申请人和利害关系人有权进行陈述和申辩，行政机关应当听取申请人和利害关系人的意见。</w:t>
                                        </w:r>
                                      </w:p>
                                    </w:txbxContent>
                                  </wps:txbx>
                                  <wps:bodyPr vert="horz" wrap="square" anchor="t" anchorCtr="0" upright="1"/>
                                </wps:wsp>
                              </a:graphicData>
                            </a:graphic>
                          </wp:anchor>
                        </w:drawing>
                      </mc:Choice>
                      <mc:Fallback>
                        <w:pict>
                          <v:roundrect id="圆角矩形 373" o:spid="_x0000_s1026" o:spt="2" style="position:absolute;left:0pt;margin-left:6.2pt;margin-top:253.6pt;height:123.6pt;width:117.35pt;z-index:251823104;mso-width-relative:page;mso-height-relative:page;" filled="f" stroked="t" coordsize="21600,21600" arcsize="0.166666666666667" o:gfxdata="UEsDBAoAAAAAAIdO4kAAAAAAAAAAAAAAAAAEAAAAZHJzL1BLAwQUAAAACACHTuJAXCIsNdkAAAAK&#10;AQAADwAAAGRycy9kb3ducmV2LnhtbE2Py07DMBBF90j8gzVI7KgdKw+UxumiEhLqCgoCZefGrhOI&#10;x8F22/D3mBUsr+bo3jPNZrETOWsfRocCshUDorF3akQj4PXl4e4eSIgSlZwcagHfOsCmvb5qZK3c&#10;BZ/1eR8NSSUYailgiHGuKQ39oK0MKzdrTLej81bGFL2hystLKrcT5YyV1MoR08IgZ70ddP+5P1kB&#10;3VvJfdG942637R6Xcn4yH19GiNubjK2BRL3EPxh+9ZM6tMnp4E6oAplS5nkiBRSs4kASwPMqA3IQ&#10;UBV5DrRt6P8X2h9QSwMEFAAAAAgAh07iQJZN/etFAgAAbwQAAA4AAABkcnMvZTJvRG9jLnhtbK1U&#10;S44TMRDdI3EHy3vS+UwypJXOLCYMGwQjBg5Qsd1pI/+wnXTCATgAa6SR2CAOwXFGcAzK7iYDwyYL&#10;etFdtqte1Xvl6sXFXiuyEz5Iayo6GgwpEYZZLs2mom/fXD15SkmIYDgoa0RFDyLQi+XjR4vWlWJs&#10;G6u48ARBTChbV9EmRlcWRWCN0BAG1gmDh7X1GiIu/abgHlpE16oYD4ezorWeO2+ZCAF3V90h7RH9&#10;KYC2riUTK8u2WpjYoXqhICKl0EgX6DJXW9eCxVd1HUQkqqLINOY3JkF7nd7FcgHlxoNrJOtLgFNK&#10;eMBJgzSY9Ai1gghk6+U/UFoyb4Ot44BZXXREsiLIYjR8oM1NA05kLih1cEfRw/+DZS93155IXtHJ&#10;ZE6JAY0tv/v88efXTz9uv919/0Im55OkUutCic437tr3q4BmoryvvU5fJEP2WdnDUVmxj4Th5uhs&#10;PpycTSlheDaazubn46x9cR/ufIjPhdUkGRX1dmv4a+xflhV2L0LM+vK+RuDvKKm1wm7tQJHRbDY7&#10;T3UiYu+M1m/MFGnslVQq91sZ0lZ0Ph2nggDvcI13B03tUIdgNjllsEryFJKCg9+sL5UnmAq55adP&#10;9pdbyreC0HR++Si5QZnZZKsRwJ8ZTuLBodIGR4ymYrTglCiBE5ms7BlBqlM8kacySDx1qOtJsuJ+&#10;vUeYZK4tP2CTceZR18b6D5gRbzxSfb8Fj/nBMNyuKGrQmZexG5Gt83LTYNQos01geA+zyP3MpIv+&#10;5zrXcf+fW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CIsNdkAAAAKAQAADwAAAAAAAAABACAA&#10;AAAiAAAAZHJzL2Rvd25yZXYueG1sUEsBAhQAFAAAAAgAh07iQJZN/etFAgAAbwQAAA4AAAAAAAAA&#10;AQAgAAAAKAEAAGRycy9lMm9Eb2MueG1sUEsFBgAAAAAGAAYAWQEAAN8FA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行政机关发现行政许可事项直接关系他人重大利益的，应告知利害关系人，申请人和利害关系人有权进行陈述和申辩，行政机关应当听取申请人和利害关系人的意见。</w:t>
                                  </w:r>
                                </w:p>
                              </w:txbxContent>
                            </v:textbox>
                          </v:roundrect>
                        </w:pict>
                      </mc:Fallback>
                    </mc:AlternateContent>
                  </w:r>
                  <w:r>
                    <w:rPr>
                      <w:rFonts w:hint="default"/>
                      <w:sz w:val="21"/>
                      <w:szCs w:val="22"/>
                    </w:rPr>
                    <mc:AlternateContent>
                      <mc:Choice Requires="wps">
                        <w:drawing>
                          <wp:anchor distT="0" distB="0" distL="114300" distR="114300" simplePos="0" relativeHeight="251824128" behindDoc="0" locked="0" layoutInCell="1" allowOverlap="1">
                            <wp:simplePos x="0" y="0"/>
                            <wp:positionH relativeFrom="column">
                              <wp:posOffset>3544570</wp:posOffset>
                            </wp:positionH>
                            <wp:positionV relativeFrom="paragraph">
                              <wp:posOffset>3039745</wp:posOffset>
                            </wp:positionV>
                            <wp:extent cx="1862455" cy="901700"/>
                            <wp:effectExtent l="5080" t="5080" r="18415" b="7620"/>
                            <wp:wrapNone/>
                            <wp:docPr id="340" name="圆角矩形 374"/>
                            <wp:cNvGraphicFramePr/>
                            <a:graphic xmlns:a="http://schemas.openxmlformats.org/drawingml/2006/main">
                              <a:graphicData uri="http://schemas.microsoft.com/office/word/2010/wordprocessingShape">
                                <wps:wsp>
                                  <wps:cNvSpPr/>
                                  <wps:spPr>
                                    <a:xfrm>
                                      <a:off x="0" y="0"/>
                                      <a:ext cx="1862455" cy="9017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sz w:val="19"/>
                                            <w:szCs w:val="19"/>
                                          </w:rPr>
                                        </w:pPr>
                                      </w:p>
                                      <w:p>
                                        <w:pPr>
                                          <w:spacing w:line="220" w:lineRule="exact"/>
                                          <w:rPr>
                                            <w:rFonts w:hint="default"/>
                                            <w:sz w:val="19"/>
                                            <w:szCs w:val="19"/>
                                          </w:rPr>
                                        </w:pPr>
                                      </w:p>
                                      <w:p>
                                        <w:pPr>
                                          <w:spacing w:line="220" w:lineRule="exact"/>
                                          <w:rPr>
                                            <w:rFonts w:hint="default" w:eastAsia="Times New Roman"/>
                                            <w:sz w:val="21"/>
                                            <w:szCs w:val="22"/>
                                          </w:rPr>
                                        </w:pPr>
                                        <w:r>
                                          <w:rPr>
                                            <w:rFonts w:hint="default"/>
                                            <w:sz w:val="19"/>
                                            <w:szCs w:val="19"/>
                                          </w:rPr>
                                          <w:t xml:space="preserve">       </w:t>
                                        </w:r>
                                        <w:r>
                                          <w:rPr>
                                            <w:rFonts w:hint="eastAsia" w:cs="宋体"/>
                                            <w:sz w:val="19"/>
                                            <w:szCs w:val="19"/>
                                          </w:rPr>
                                          <w:t>专家现场评估</w:t>
                                        </w:r>
                                      </w:p>
                                    </w:txbxContent>
                                  </wps:txbx>
                                  <wps:bodyPr vert="horz" wrap="square" anchor="t" anchorCtr="0" upright="1"/>
                                </wps:wsp>
                              </a:graphicData>
                            </a:graphic>
                          </wp:anchor>
                        </w:drawing>
                      </mc:Choice>
                      <mc:Fallback>
                        <w:pict>
                          <v:roundrect id="圆角矩形 374" o:spid="_x0000_s1026" o:spt="2" style="position:absolute;left:0pt;margin-left:279.1pt;margin-top:239.35pt;height:71pt;width:146.65pt;z-index:251824128;mso-width-relative:page;mso-height-relative:page;" filled="f" stroked="t" coordsize="21600,21600" arcsize="0.166666666666667" o:gfxdata="UEsDBAoAAAAAAIdO4kAAAAAAAAAAAAAAAAAEAAAAZHJzL1BLAwQUAAAACACHTuJAHvmlKtsAAAAL&#10;AQAADwAAAGRycy9kb3ducmV2LnhtbE2PwU7DMBBE70j8g7VI3KidCCdRiNNDJaSqJygIlJsbGycQ&#10;r1PbbcPfY05wXM3TzNtmvdiJnLUPo0MB2YoB0dg7NaIR8PryeFcBCVGikpNDLeBbB1i311eNrJW7&#10;4LM+76MhqQRDLQUMMc41paEftJVh5WaNKftw3sqYTm+o8vKSyu1Ec8YKauWIaWGQs94Muv/an6yA&#10;7q3IPe/ecbfbdNulmJ/M59EIcXuTsQcgUS/xD4Zf/aQObXI6uBOqQCYBnFd5QgXcl1UJJBEVzziQ&#10;g4AiZyXQtqH/f2h/AFBLAwQUAAAACACHTuJAklbF1EMCAABuBAAADgAAAGRycy9lMm9Eb2MueG1s&#10;rVRLjtQwEN0jcQfLezpJT3+GqNOzmGbYIBgxcAC37SRG/mG7O2kOwAFYI43EBnEIjjOCY1B2Qg8M&#10;m16QRVK2q17Ve+XK6qJXEu2588LoCheTHCOuqWFCNxV+++bqyTlGPhDNiDSaV/jAPb5YP3606mzJ&#10;p6Y1knGHAET7srMVbkOwZZZ52nJF/MRYruGwNk6RAEvXZMyRDtCVzKZ5vsg645h1hnLvYXczHOIR&#10;0Z0CaOpaUL4xdKe4DgOq45IEoORbYT1ep2rrmtPwqq49D0hWGJiG9IYkYG/jO1uvSNk4YltBxxLI&#10;KSU84KSI0JD0CLUhgaCdE/9AKUGd8aYOE2pUNhBJigCLIn+gzU1LLE9cQGpvj6L7/wdLX+6vHRKs&#10;wmcz0EQTBS2/+/zx59dPP26/3X3/gs6Ws6hSZ30Jzjf22o0rD2ak3NdOxS+QQX1S9nBUlvcBUdgs&#10;zhfT2XyOEYWzp3mxzJP02X20dT4850ahaFTYmZ1mr6F9SVWyf+FDkpeNJRL2DqNaSWjWnkhULBaL&#10;ZSwTEEdnsH5jxkhtroSUqd1Sow6qmE9jPQSucA1XB0xlQQavm5TSGylYDInB3jXbS+kQpAJq6RmT&#10;/eUW822Ibwe/dBTdSJnYJKvlhD3TDIWDBaE1TBiOxSjOMJIcBjJayTMQIU/xBJ5SA/HYoKEl0Qr9&#10;tgeYaG4NO0CPYeRB19a4D5ARLjxQfb8jDvITTWG7wqDBYF6GYUJ21ommhagisY1gcA2TyOPIxHv+&#10;5zrVcf+bW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vmlKtsAAAALAQAADwAAAAAAAAABACAA&#10;AAAiAAAAZHJzL2Rvd25yZXYueG1sUEsBAhQAFAAAAAgAh07iQJJWxdRDAgAAbgQAAA4AAAAAAAAA&#10;AQAgAAAAKgEAAGRycy9lMm9Eb2MueG1sUEsFBgAAAAAGAAYAWQEAAN8FAAAAAA==&#10;">
                            <v:fill on="f" focussize="0,0"/>
                            <v:stroke color="#000000" joinstyle="round"/>
                            <v:imagedata o:title=""/>
                            <o:lock v:ext="edit" aspectratio="f"/>
                            <v:textbox>
                              <w:txbxContent>
                                <w:p>
                                  <w:pPr>
                                    <w:spacing w:line="220" w:lineRule="exact"/>
                                    <w:rPr>
                                      <w:rFonts w:hint="default"/>
                                      <w:sz w:val="19"/>
                                      <w:szCs w:val="19"/>
                                    </w:rPr>
                                  </w:pPr>
                                </w:p>
                                <w:p>
                                  <w:pPr>
                                    <w:spacing w:line="220" w:lineRule="exact"/>
                                    <w:rPr>
                                      <w:rFonts w:hint="default"/>
                                      <w:sz w:val="19"/>
                                      <w:szCs w:val="19"/>
                                    </w:rPr>
                                  </w:pPr>
                                </w:p>
                                <w:p>
                                  <w:pPr>
                                    <w:spacing w:line="220" w:lineRule="exact"/>
                                    <w:rPr>
                                      <w:rFonts w:hint="default" w:eastAsia="Times New Roman"/>
                                      <w:sz w:val="21"/>
                                      <w:szCs w:val="22"/>
                                    </w:rPr>
                                  </w:pPr>
                                  <w:r>
                                    <w:rPr>
                                      <w:rFonts w:hint="default"/>
                                      <w:sz w:val="19"/>
                                      <w:szCs w:val="19"/>
                                    </w:rPr>
                                    <w:t xml:space="preserve">       </w:t>
                                  </w:r>
                                  <w:r>
                                    <w:rPr>
                                      <w:rFonts w:hint="eastAsia" w:cs="宋体"/>
                                      <w:sz w:val="19"/>
                                      <w:szCs w:val="19"/>
                                    </w:rPr>
                                    <w:t>专家现场评估</w:t>
                                  </w:r>
                                </w:p>
                              </w:txbxContent>
                            </v:textbox>
                          </v:roundrect>
                        </w:pict>
                      </mc:Fallback>
                    </mc:AlternateContent>
                  </w:r>
                  <w:r>
                    <w:rPr>
                      <w:rFonts w:hint="default"/>
                      <w:sz w:val="21"/>
                      <w:szCs w:val="22"/>
                    </w:rPr>
                    <mc:AlternateContent>
                      <mc:Choice Requires="wps">
                        <w:drawing>
                          <wp:anchor distT="0" distB="0" distL="114300" distR="114300" simplePos="0" relativeHeight="251825152" behindDoc="0" locked="0" layoutInCell="1" allowOverlap="1">
                            <wp:simplePos x="0" y="0"/>
                            <wp:positionH relativeFrom="column">
                              <wp:posOffset>1824355</wp:posOffset>
                            </wp:positionH>
                            <wp:positionV relativeFrom="paragraph">
                              <wp:posOffset>3397250</wp:posOffset>
                            </wp:positionV>
                            <wp:extent cx="1490345" cy="1088390"/>
                            <wp:effectExtent l="4445" t="4445" r="10160" b="12065"/>
                            <wp:wrapNone/>
                            <wp:docPr id="341" name="圆角矩形 375"/>
                            <wp:cNvGraphicFramePr/>
                            <a:graphic xmlns:a="http://schemas.openxmlformats.org/drawingml/2006/main">
                              <a:graphicData uri="http://schemas.microsoft.com/office/word/2010/wordprocessingShape">
                                <wps:wsp>
                                  <wps:cNvSpPr/>
                                  <wps:spPr>
                                    <a:xfrm>
                                      <a:off x="0" y="0"/>
                                      <a:ext cx="1490345" cy="108839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申请人提交的申请材料齐全、符合法定形式，行政机关能够当场作出决定的，应当当场作出书面的行政许可决定。</w:t>
                                        </w:r>
                                      </w:p>
                                    </w:txbxContent>
                                  </wps:txbx>
                                  <wps:bodyPr vert="horz" wrap="square" anchor="t" anchorCtr="0" upright="1"/>
                                </wps:wsp>
                              </a:graphicData>
                            </a:graphic>
                          </wp:anchor>
                        </w:drawing>
                      </mc:Choice>
                      <mc:Fallback>
                        <w:pict>
                          <v:roundrect id="圆角矩形 375" o:spid="_x0000_s1026" o:spt="2" style="position:absolute;left:0pt;margin-left:143.65pt;margin-top:267.5pt;height:85.7pt;width:117.35pt;z-index:251825152;mso-width-relative:page;mso-height-relative:page;" filled="f" stroked="t" coordsize="21600,21600" arcsize="0.166666666666667" o:gfxdata="UEsDBAoAAAAAAIdO4kAAAAAAAAAAAAAAAAAEAAAAZHJzL1BLAwQUAAAACACHTuJACGxWENsAAAAL&#10;AQAADwAAAGRycy9kb3ducmV2LnhtbE2PwU7DMAyG70i8Q2QkbixdRrupa7rDJCS0EwzE1FvWhLTQ&#10;OCXJtvL2mBPcbPnT7++vNpMb2NmE2HuUMJ9lwAy2XvdoJby+PNytgMWkUKvBo5HwbSJs6uurSpXa&#10;X/DZnPfJMgrBWCoJXUpjyXlsO+NUnPnRIN3efXAq0Ros10FdKNwNXGRZwZ3qkT50ajTbzrSf+5OT&#10;0LwVIuTNAXe7bfM4FeOT/fiyUt7ezLM1sGSm9AfDrz6pQ01OR39CHdkgQayWC0Il5IucShGRC0HD&#10;UcIyK+6B1xX/36H+AVBLAwQUAAAACACHTuJANvkfZEQCAABvBAAADgAAAGRycy9lMm9Eb2MueG1s&#10;rVTNjtMwEL4j8Q6W7zRJ/7aNmu5hy3JBsGLhAVzbSYz8h+22KQ/AA3BGQuKCeAgeZwWPwdgJXVgu&#10;PZBDMrZnvpnvG09Wl52SaM+dF0ZXuBjlGHFNDRO6qfCb19dPFhj5QDQj0mhe4SP3+HL9+NHqYEs+&#10;Nq2RjDsEINqXB1vhNgRbZpmnLVfEj4zlGg5r4xQJsHRNxhw5ALqS2TjP59nBOGadodx72N30h3hA&#10;dOcAmroWlG8M3SmuQ4/quCQBKPlWWI/Xqdq65jS8rGvPA5IVBqYhvSEJ2Nv4ztYrUjaO2FbQoQRy&#10;TgkPOCkiNCQ9QW1IIGjnxD9QSlBnvKnDiBqV9USSIsCiyB9oc9sSyxMXkNrbk+j+/8HSF/sbhwSr&#10;8GRaYKSJgpbfffrw8+vHH5+/3X3/giYXs6jSwfoSnG/tjRtWHsxIuaudil8gg7qk7PGkLO8CorBZ&#10;TJf5ZDrDiMJZkS8Wk2XSPrsPt86HZ9woFI0KO7PT7BX0L8lK9s99SPqyoUbC3mJUKwnd2hOJivl8&#10;fhHrBMTBGazfmDFSm2shZeq31OhQ4eVsHAsicIdruDtgKgs6eN2klN5IwWJIDPau2V5JhyAVcEvP&#10;kOwvt5hvQ3zb+6Wj6EbKxCZZLSfsqWYoHC0orWHEcCxGcYaR5DCR0UqegQh5jifwlBqIxw71PYlW&#10;6LYdwERza9gRmgwzD7q2xr2HjHDjgeq7HXGQn2gK2xUGDXrzKvQjsrNONC1EFYltBIN7mEQeZiZe&#10;9D/XqY77/8T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hsVhDbAAAACwEAAA8AAAAAAAAAAQAg&#10;AAAAIgAAAGRycy9kb3ducmV2LnhtbFBLAQIUABQAAAAIAIdO4kA2+R9kRAIAAG8EAAAOAAAAAAAA&#10;AAEAIAAAACoBAABkcnMvZTJvRG9jLnhtbFBLBQYAAAAABgAGAFkBAADgBQ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申请人提交的申请材料齐全、符合法定形式，行政机关能够当场作出决定的，应当当场作出书面的行政许可决定。</w:t>
                                  </w:r>
                                </w:p>
                              </w:txbxContent>
                            </v:textbox>
                          </v:roundrect>
                        </w:pict>
                      </mc:Fallback>
                    </mc:AlternateContent>
                  </w:r>
                  <w:r>
                    <w:rPr>
                      <w:rFonts w:hint="default"/>
                      <w:sz w:val="21"/>
                      <w:szCs w:val="22"/>
                    </w:rPr>
                    <mc:AlternateContent>
                      <mc:Choice Requires="wps">
                        <w:drawing>
                          <wp:anchor distT="0" distB="0" distL="114300" distR="114300" simplePos="0" relativeHeight="251826176" behindDoc="0" locked="0" layoutInCell="1" allowOverlap="1">
                            <wp:simplePos x="0" y="0"/>
                            <wp:positionH relativeFrom="column">
                              <wp:posOffset>1687830</wp:posOffset>
                            </wp:positionH>
                            <wp:positionV relativeFrom="paragraph">
                              <wp:posOffset>4766310</wp:posOffset>
                            </wp:positionV>
                            <wp:extent cx="1654175" cy="1088390"/>
                            <wp:effectExtent l="4445" t="4445" r="17780" b="12065"/>
                            <wp:wrapNone/>
                            <wp:docPr id="342" name="圆角矩形 376"/>
                            <wp:cNvGraphicFramePr/>
                            <a:graphic xmlns:a="http://schemas.openxmlformats.org/drawingml/2006/main">
                              <a:graphicData uri="http://schemas.microsoft.com/office/word/2010/wordprocessingShape">
                                <wps:wsp>
                                  <wps:cNvSpPr/>
                                  <wps:spPr>
                                    <a:xfrm>
                                      <a:off x="0" y="0"/>
                                      <a:ext cx="1654175" cy="108839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jc w:val="center"/>
                                          <w:rPr>
                                            <w:rFonts w:hint="eastAsia" w:ascii="黑体" w:hAnsi="黑体" w:eastAsia="黑体"/>
                                            <w:sz w:val="19"/>
                                            <w:szCs w:val="19"/>
                                          </w:rPr>
                                        </w:pPr>
                                        <w:r>
                                          <w:rPr>
                                            <w:rFonts w:hint="eastAsia" w:ascii="黑体" w:hAnsi="黑体" w:eastAsia="黑体" w:cs="黑体"/>
                                            <w:sz w:val="19"/>
                                            <w:szCs w:val="19"/>
                                          </w:rPr>
                                          <w:t>决       定</w:t>
                                        </w:r>
                                      </w:p>
                                      <w:p>
                                        <w:pPr>
                                          <w:spacing w:line="220" w:lineRule="exact"/>
                                          <w:rPr>
                                            <w:rFonts w:hint="default" w:eastAsia="Times New Roman"/>
                                            <w:sz w:val="21"/>
                                            <w:szCs w:val="22"/>
                                          </w:rPr>
                                        </w:pPr>
                                        <w:r>
                                          <w:rPr>
                                            <w:rFonts w:hint="eastAsia" w:cs="宋体"/>
                                            <w:sz w:val="19"/>
                                            <w:szCs w:val="19"/>
                                          </w:rPr>
                                          <w:t>依法当场或在受理后5个工作日内作出许可或不予许可的决定。非当场许可的，通知申请人领取许可决定的时间、地点。</w:t>
                                        </w:r>
                                      </w:p>
                                      <w:p>
                                        <w:pPr>
                                          <w:rPr>
                                            <w:rFonts w:hint="default" w:eastAsia="Times New Roman"/>
                                            <w:sz w:val="21"/>
                                            <w:szCs w:val="22"/>
                                          </w:rPr>
                                        </w:pPr>
                                      </w:p>
                                    </w:txbxContent>
                                  </wps:txbx>
                                  <wps:bodyPr vert="horz" wrap="square" anchor="t" anchorCtr="0" upright="1"/>
                                </wps:wsp>
                              </a:graphicData>
                            </a:graphic>
                          </wp:anchor>
                        </w:drawing>
                      </mc:Choice>
                      <mc:Fallback>
                        <w:pict>
                          <v:roundrect id="圆角矩形 376" o:spid="_x0000_s1026" o:spt="2" style="position:absolute;left:0pt;margin-left:132.9pt;margin-top:375.3pt;height:85.7pt;width:130.25pt;z-index:251826176;mso-width-relative:page;mso-height-relative:page;" filled="f" stroked="t" coordsize="21600,21600" arcsize="0.166666666666667" o:gfxdata="UEsDBAoAAAAAAIdO4kAAAAAAAAAAAAAAAAAEAAAAZHJzL1BLAwQUAAAACACHTuJApZEM99oAAAAL&#10;AQAADwAAAGRycy9kb3ducmV2LnhtbE2PMU/DMBSEdyT+g/WQ2KhdoxgIcTpUQkKdoEWgbG78cALx&#10;c4jdNvx7zATj6U5331Wr2Q/siFPsA2lYLgQwpDbYnpyGl93D1S2wmAxZMwRCDd8YYVWfn1WmtOFE&#10;z3jcJsdyCcXSaOhSGkvOY9uhN3ERRqTsvYfJm5Tl5LidzCmX+4FLIRT3pqe80JkR1x22n9uD19C8&#10;KjkVzRttNuvmcVbjk/v4clpfXizFPbCEc/oLwy9+Roc6M+3DgWxkgwapioyeNNwUQgHLiUKqa2B7&#10;DXdSCuB1xf9/qH8AUEsDBBQAAAAIAIdO4kBfhXkBRQIAAG8EAAAOAAAAZHJzL2Uyb0RvYy54bWyt&#10;VM2O0zAQviPxDpbvNE27zXajpnvYslwQrFh4ANd2EiP/YbtNygPwAJyRkLggHoLHWcFjMHZCF5ZL&#10;D+SQjO2Zb+b7xpPVZa8k2nPnhdEVzidTjLimhgndVPjN6+snS4x8IJoRaTSv8IF7fLl+/GjV2ZLP&#10;TGsk4w4BiPZlZyvchmDLLPO05Yr4ibFcw2FtnCIBlq7JmCMdoCuZzabTIuuMY9YZyr2H3c1wiEdE&#10;dwqgqWtB+cbQneI6DKiOSxKAkm+F9Xidqq1rTsPLuvY8IFlhYBrSG5KAvY3vbL0iZeOIbQUdSyCn&#10;lPCAkyJCQ9Ij1IYEgnZO/AOlBHXGmzpMqFHZQCQpAizy6QNtbltieeICUnt7FN3/P1j6Yn/jkGAV&#10;np/NMNJEQcvvPn34+fXjj8/f7r5/QfPzIqrUWV+C8629cePKgxkp97VT8QtkUJ+UPRyV5X1AFDbz&#10;YnGWny8wonCWT5fL+UXSPrsPt86HZ9woFI0KO7PT7BX0L8lK9s99SPqysUbC3mJUKwnd2hOJ8qIo&#10;zmOdgDg6g/UbM0Zqcy2kTP2WGnUVvljMYkEE7nANdwdMZUEHr5uU0hspWAyJwd412yvpEKQCbukZ&#10;k/3lFvNtiG8Hv3QU3UiZ2CSr5YQ91QyFgwWlNYwYjsUozjCSHCYyWskzECFP8QSeUgPx2KGhJ9EK&#10;/bYHmGhuDTtAk2HmQdfWuPeQEW48UH23Iw7yE01hu8KgwWBehWFEdtaJpoWoPLGNYHAPk8jjzMSL&#10;/uc61XH/n1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WRDPfaAAAACwEAAA8AAAAAAAAAAQAg&#10;AAAAIgAAAGRycy9kb3ducmV2LnhtbFBLAQIUABQAAAAIAIdO4kBfhXkBRQIAAG8EAAAOAAAAAAAA&#10;AAEAIAAAACkBAABkcnMvZTJvRG9jLnhtbFBLBQYAAAAABgAGAFkBAADgBQAAAAA=&#10;">
                            <v:fill on="f" focussize="0,0"/>
                            <v:stroke color="#000000" joinstyle="round"/>
                            <v:imagedata o:title=""/>
                            <o:lock v:ext="edit" aspectratio="f"/>
                            <v:textbox>
                              <w:txbxContent>
                                <w:p>
                                  <w:pPr>
                                    <w:spacing w:line="220" w:lineRule="exact"/>
                                    <w:jc w:val="center"/>
                                    <w:rPr>
                                      <w:rFonts w:hint="eastAsia" w:ascii="黑体" w:hAnsi="黑体" w:eastAsia="黑体"/>
                                      <w:sz w:val="19"/>
                                      <w:szCs w:val="19"/>
                                    </w:rPr>
                                  </w:pPr>
                                  <w:r>
                                    <w:rPr>
                                      <w:rFonts w:hint="eastAsia" w:ascii="黑体" w:hAnsi="黑体" w:eastAsia="黑体" w:cs="黑体"/>
                                      <w:sz w:val="19"/>
                                      <w:szCs w:val="19"/>
                                    </w:rPr>
                                    <w:t>决       定</w:t>
                                  </w:r>
                                </w:p>
                                <w:p>
                                  <w:pPr>
                                    <w:spacing w:line="220" w:lineRule="exact"/>
                                    <w:rPr>
                                      <w:rFonts w:hint="default" w:eastAsia="Times New Roman"/>
                                      <w:sz w:val="21"/>
                                      <w:szCs w:val="22"/>
                                    </w:rPr>
                                  </w:pPr>
                                  <w:r>
                                    <w:rPr>
                                      <w:rFonts w:hint="eastAsia" w:cs="宋体"/>
                                      <w:sz w:val="19"/>
                                      <w:szCs w:val="19"/>
                                    </w:rPr>
                                    <w:t>依法当场或在受理后5个工作日内作出许可或不予许可的决定。非当场许可的，通知申请人领取许可决定的时间、地点。</w:t>
                                  </w:r>
                                </w:p>
                                <w:p>
                                  <w:pPr>
                                    <w:rPr>
                                      <w:rFonts w:hint="default" w:eastAsia="Times New Roman"/>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827200" behindDoc="0" locked="0" layoutInCell="1" allowOverlap="1">
                            <wp:simplePos x="0" y="0"/>
                            <wp:positionH relativeFrom="column">
                              <wp:posOffset>3529965</wp:posOffset>
                            </wp:positionH>
                            <wp:positionV relativeFrom="paragraph">
                              <wp:posOffset>2047240</wp:posOffset>
                            </wp:positionV>
                            <wp:extent cx="1490345" cy="901065"/>
                            <wp:effectExtent l="4445" t="5080" r="10160" b="8255"/>
                            <wp:wrapNone/>
                            <wp:docPr id="343" name="圆角矩形 377"/>
                            <wp:cNvGraphicFramePr/>
                            <a:graphic xmlns:a="http://schemas.openxmlformats.org/drawingml/2006/main">
                              <a:graphicData uri="http://schemas.microsoft.com/office/word/2010/wordprocessingShape">
                                <wps:wsp>
                                  <wps:cNvSpPr/>
                                  <wps:spPr>
                                    <a:xfrm>
                                      <a:off x="0" y="0"/>
                                      <a:ext cx="1490345" cy="90106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材料不齐全或者不符合法定形式的，当场返回材料，发放一次性《补正告知》。</w:t>
                                        </w:r>
                                      </w:p>
                                    </w:txbxContent>
                                  </wps:txbx>
                                  <wps:bodyPr vert="horz" wrap="square" anchor="t" anchorCtr="0" upright="1"/>
                                </wps:wsp>
                              </a:graphicData>
                            </a:graphic>
                          </wp:anchor>
                        </w:drawing>
                      </mc:Choice>
                      <mc:Fallback>
                        <w:pict>
                          <v:roundrect id="圆角矩形 377" o:spid="_x0000_s1026" o:spt="2" style="position:absolute;left:0pt;margin-left:277.95pt;margin-top:161.2pt;height:70.95pt;width:117.35pt;z-index:251827200;mso-width-relative:page;mso-height-relative:page;" filled="f" stroked="t" coordsize="21600,21600" arcsize="0.166666666666667" o:gfxdata="UEsDBAoAAAAAAIdO4kAAAAAAAAAAAAAAAAAEAAAAZHJzL1BLAwQUAAAACACHTuJA3qGeHNsAAAAL&#10;AQAADwAAAGRycy9kb3ducmV2LnhtbE2PwU7DMBBE70j8g7VI3KjdNHFpiNNDJSTUExRElZsbGycQ&#10;r4PttuHvcU9wXM3TzNtqPdmBnLQPvUMB8xkDorF1qkcj4O318e4eSIgSlRwcagE/OsC6vr6qZKnc&#10;GV/0aRcNSSUYSimgi3EsKQ1tp60MMzdqTNmH81bGdHpDlZfnVG4HmjHGqZU9poVOjnrT6fZrd7QC&#10;mnee+aLZ43a7aZ4mPj6bz28jxO3NnD0AiXqKfzBc9JM61Mnp4I6oAhkEFEWxSqiARZblQBKxXDEO&#10;5CAg5/kCaF3R/z/Uv1BLAwQUAAAACACHTuJAGd8eeEECAABuBAAADgAAAGRycy9lMm9Eb2MueG1s&#10;rVRLjhMxEN0jcQfLe9L5DxOlM4sJwwbBiIEDVGx32sg/bCfd4QAcgDXSSGwQh+A4IzgGZXeTgWGT&#10;Bb3oLttVr+q9cvXyotWK7IUP0pqSjgZDSoRhlkuzLenbN1dPnlISIhgOyhpR0oMI9GL1+NGycQsx&#10;trVVXHiCICYsGlfSOka3KIrAaqEhDKwTBg8r6zVEXPptwT00iK5VMR4O50VjPXfeMhEC7q67Q9oj&#10;+lMAbVVJJtaW7bQwsUP1QkFESqGWLtBVrraqBIuvqiqISFRJkWnMb0yC9ia9i9USFlsPrpasLwFO&#10;KeEBJw3SYNIj1BoikJ2X/0BpybwNtooDZnXREcmKIIvR8IE2NzU4kbmg1MEdRQ//D5a93F97InlJ&#10;J9MJJQY0tvzu88efXz/9uP129/0LmZydJZUaFxbofOOufb8KaCbKbeV1+iIZ0mZlD0dlRRsJw83R&#10;9Hw4mc4oYXh2jkznswRa3Ec7H+JzYTVJRkm93Rn+GtuXVYX9ixCzvLwvEfg7SiqtsFl7UGQ0n89z&#10;mYjYO6P1GzNFGnsllcrtVoY0WMVsnOoBvMIVXh00tUMZgtnmlMEqyVNICg5+u7lUnmAqpJafvvy/&#10;3FK+NYS688tHyQ0WmU22agH8meEkHhwKbXDCaCpGC06JEjiQycqeEaQ6xRN5KoNSpgZ1LUlWbDct&#10;wiRzY/kBe4wjj7rW1n/AjHjhker7HXjMD4bhdklRg868jN2E7JyX2xqjRpltAsNrmNvWj0y653+u&#10;cx33v4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6hnhzbAAAACwEAAA8AAAAAAAAAAQAgAAAA&#10;IgAAAGRycy9kb3ducmV2LnhtbFBLAQIUABQAAAAIAIdO4kAZ3x54QQIAAG4EAAAOAAAAAAAAAAEA&#10;IAAAACoBAABkcnMvZTJvRG9jLnhtbFBLBQYAAAAABgAGAFkBAADdBQ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材料不齐全或者不符合法定形式的，当场返回材料，发放一次性《补正告知》。</w:t>
                                  </w:r>
                                </w:p>
                              </w:txbxContent>
                            </v:textbox>
                          </v:roundrect>
                        </w:pict>
                      </mc:Fallback>
                    </mc:AlternateContent>
                  </w:r>
                  <w:r>
                    <w:rPr>
                      <w:rFonts w:hint="default"/>
                      <w:sz w:val="21"/>
                      <w:szCs w:val="22"/>
                    </w:rPr>
                    <mc:AlternateContent>
                      <mc:Choice Requires="wps">
                        <w:drawing>
                          <wp:anchor distT="0" distB="0" distL="114300" distR="114300" simplePos="0" relativeHeight="251828224" behindDoc="0" locked="0" layoutInCell="1" allowOverlap="1">
                            <wp:simplePos x="0" y="0"/>
                            <wp:positionH relativeFrom="column">
                              <wp:posOffset>1838325</wp:posOffset>
                            </wp:positionH>
                            <wp:positionV relativeFrom="paragraph">
                              <wp:posOffset>2040890</wp:posOffset>
                            </wp:positionV>
                            <wp:extent cx="1490345" cy="1087755"/>
                            <wp:effectExtent l="4445" t="4445" r="10160" b="12700"/>
                            <wp:wrapNone/>
                            <wp:docPr id="344" name="圆角矩形 378"/>
                            <wp:cNvGraphicFramePr/>
                            <a:graphic xmlns:a="http://schemas.openxmlformats.org/drawingml/2006/main">
                              <a:graphicData uri="http://schemas.microsoft.com/office/word/2010/wordprocessingShape">
                                <wps:wsp>
                                  <wps:cNvSpPr/>
                                  <wps:spPr>
                                    <a:xfrm>
                                      <a:off x="0" y="0"/>
                                      <a:ext cx="1490345" cy="108775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wps:txbx>
                                  <wps:bodyPr vert="horz" wrap="square" anchor="t" anchorCtr="0" upright="1"/>
                                </wps:wsp>
                              </a:graphicData>
                            </a:graphic>
                          </wp:anchor>
                        </w:drawing>
                      </mc:Choice>
                      <mc:Fallback>
                        <w:pict>
                          <v:roundrect id="圆角矩形 378" o:spid="_x0000_s1026" o:spt="2" style="position:absolute;left:0pt;margin-left:144.75pt;margin-top:160.7pt;height:85.65pt;width:117.35pt;z-index:251828224;mso-width-relative:page;mso-height-relative:page;" filled="f" stroked="t" coordsize="21600,21600" arcsize="0.166666666666667" o:gfxdata="UEsDBAoAAAAAAIdO4kAAAAAAAAAAAAAAAAAEAAAAZHJzL1BLAwQUAAAACACHTuJAIPgtSNsAAAAL&#10;AQAADwAAAGRycy9kb3ducmV2LnhtbE2PwU7DMBBE70j8g7VI3KgTk4Q2ZNNDJSTUExQEys2NjROI&#10;1yF22/D3uCc4ruZp5m21nu3AjnryvSOEdJEA09Q61ZNBeH15uFkC80GSkoMjjfCjPazry4tKlsqd&#10;6Fkfd8GwWEK+lAhdCGPJuW87baVfuFFTzD7cZGWI52S4muQpltuBiyQpuJU9xYVOjnrT6fZrd7AI&#10;zVshprx5p+120zzOxfhkPr8N4vVVmtwDC3oOfzCc9aM61NFp7w6kPBsQxHKVRxThVqQZsEjkIhPA&#10;9gjZStwBryv+/4f6F1BLAwQUAAAACACHTuJA4P7TwEMCAABvBAAADgAAAGRycy9lMm9Eb2MueG1s&#10;rVRLjtQwEN0jcQfLezpJ/yfq9CymGTYIRgwcwG07iZF/2O5ONwfgAKyRkNggDsFxRnAMyk7ogWHT&#10;C7JIynbVq3qvXFldHpREe+68MLrCxSjHiGtqmNBNhd+8vn6yxMgHohmRRvMKH7nHl+vHj1adLfnY&#10;tEYy7hCAaF92tsJtCLbMMk9brogfGcs1HNbGKRJg6ZqMOdIBupLZOM/nWWccs85Q7j3sbvpDPCC6&#10;cwBNXQvKN4buFNehR3VckgCUfCusx+tUbV1zGl7WtecByQoD05DekATsbXxn6xUpG0dsK+hQAjmn&#10;hAecFBEakp6gNiQQtHPiHyglqDPe1GFEjcp6IkkRYFHkD7S5bYnliQtI7e1JdP//YOmL/Y1DglV4&#10;Mp1ipImClt99+vDz68cfn7/dff+CJotlVKmzvgTnW3vjhpUHM1I+1E7FL5BBh6Ts8aQsPwREYbOY&#10;XuST6QwjCmdFvlwsZrOImt2HW+fDM24UikaFndlp9gr6l2Ql++c+JH3ZUCNhbzGqlYRu7YlExXw+&#10;XwyIgzNg/8aMkdpcCylTv6VGXYUvZuNYEIE7XMPdAVNZ0MHrJqX0RgoWQ2Kwd832SjoEqYBbeoZk&#10;f7nFfBvi294vHUU3UiY2yWo5YU81Q+FoQWkNI4ZjMYozjCSHiYxW8gxEyHM8gafUIGXsUN+TaIXD&#10;9gAw0dwadoQmw8yDrq1x7yEj3Hig+m5HHOQnmsJ2hUGD3rwK/YjsrBNNC1FFYhvB4B6mtg0zEy/6&#10;n+tUx/1/Y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PgtSNsAAAALAQAADwAAAAAAAAABACAA&#10;AAAiAAAAZHJzL2Rvd25yZXYueG1sUEsBAhQAFAAAAAgAh07iQOD+08BDAgAAbwQAAA4AAAAAAAAA&#10;AQAgAAAAKgEAAGRycy9lMm9Eb2MueG1sUEsFBgAAAAAGAAYAWQEAAN8FA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v:textbox>
                          </v:roundrect>
                        </w:pict>
                      </mc:Fallback>
                    </mc:AlternateContent>
                  </w:r>
                  <w:r>
                    <w:rPr>
                      <w:rFonts w:hint="default"/>
                      <w:sz w:val="21"/>
                      <w:szCs w:val="22"/>
                    </w:rPr>
                    <mc:AlternateContent>
                      <mc:Choice Requires="wps">
                        <w:drawing>
                          <wp:anchor distT="0" distB="0" distL="114300" distR="114300" simplePos="0" relativeHeight="251829248" behindDoc="0" locked="0" layoutInCell="1" allowOverlap="1">
                            <wp:simplePos x="0" y="0"/>
                            <wp:positionH relativeFrom="column">
                              <wp:posOffset>146050</wp:posOffset>
                            </wp:positionH>
                            <wp:positionV relativeFrom="paragraph">
                              <wp:posOffset>2040890</wp:posOffset>
                            </wp:positionV>
                            <wp:extent cx="1490980" cy="1087755"/>
                            <wp:effectExtent l="4445" t="4445" r="9525" b="12700"/>
                            <wp:wrapNone/>
                            <wp:docPr id="345" name="圆角矩形 379"/>
                            <wp:cNvGraphicFramePr/>
                            <a:graphic xmlns:a="http://schemas.openxmlformats.org/drawingml/2006/main">
                              <a:graphicData uri="http://schemas.microsoft.com/office/word/2010/wordprocessingShape">
                                <wps:wsp>
                                  <wps:cNvSpPr/>
                                  <wps:spPr>
                                    <a:xfrm>
                                      <a:off x="0" y="0"/>
                                      <a:ext cx="1490980" cy="108775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18"/>
                                            <w:szCs w:val="18"/>
                                          </w:rPr>
                                        </w:pPr>
                                        <w:r>
                                          <w:rPr>
                                            <w:rFonts w:hint="eastAsia" w:cs="宋体"/>
                                            <w:sz w:val="18"/>
                                            <w:szCs w:val="18"/>
                                          </w:rPr>
                                          <w:t>不属于许可范畴或不属于本机关职权范围内的，不予受理，出具《不予受理通知书》，告知申请人向有关部门申请。</w:t>
                                        </w:r>
                                      </w:p>
                                      <w:p>
                                        <w:pPr>
                                          <w:spacing w:line="220" w:lineRule="exact"/>
                                          <w:rPr>
                                            <w:rFonts w:hint="default" w:eastAsia="Times New Roman"/>
                                            <w:sz w:val="18"/>
                                            <w:szCs w:val="18"/>
                                          </w:rPr>
                                        </w:pPr>
                                      </w:p>
                                    </w:txbxContent>
                                  </wps:txbx>
                                  <wps:bodyPr vert="horz" wrap="square" anchor="t" anchorCtr="0" upright="1"/>
                                </wps:wsp>
                              </a:graphicData>
                            </a:graphic>
                          </wp:anchor>
                        </w:drawing>
                      </mc:Choice>
                      <mc:Fallback>
                        <w:pict>
                          <v:roundrect id="圆角矩形 379" o:spid="_x0000_s1026" o:spt="2" style="position:absolute;left:0pt;margin-left:11.5pt;margin-top:160.7pt;height:85.65pt;width:117.4pt;z-index:251829248;mso-width-relative:page;mso-height-relative:page;" filled="f" stroked="t" coordsize="21600,21600" arcsize="0.166666666666667" o:gfxdata="UEsDBAoAAAAAAIdO4kAAAAAAAAAAAAAAAAAEAAAAZHJzL1BLAwQUAAAACACHTuJAEDHVwNoAAAAK&#10;AQAADwAAAGRycy9kb3ducmV2LnhtbE2PwU7DMBBE70j8g7VI3KgTt00hxOmhEhLqCQoC5ebGixOI&#10;18F22/D3uCc4rnY08161nuzAjuhD70hCPsuAIbVO92QkvL483NwCC1GRVoMjlPCDAdb15UWlSu1O&#10;9IzHXTQslVAolYQuxrHkPLQdWhVmbkRKvw/nrYrp9IZrr06p3A5cZFnBreopLXRqxE2H7dfuYCU0&#10;b4Xwy+adtttN8zgV45P5/DZSXl/l2T2wiFP8C8MZP6FDnZj27kA6sEGCmCeVKGEu8gWwFBDLVXLZ&#10;S1jciRXwuuL/FepfUEsDBBQAAAAIAIdO4kCLYKX4RAIAAG8EAAAOAAAAZHJzL2Uyb0RvYy54bWyt&#10;VEuO1DAQ3SNxB8t7OknP9C/q9CymGTYIRgwcwG07iZF/2O5OmgNwANZISGwQh+A4IzgGZSf0wLCZ&#10;BVkkZbvqVb1XrqwveiXRgTsvjK5wMckx4poaJnRT4Tevr54sMfKBaEak0bzCR+7xxebxo3VnSz41&#10;rZGMOwQg2pedrXAbgi2zzNOWK+InxnINh7VxigRYuiZjjnSArmQ2zfN51hnHrDOUew+72+EQj4ju&#10;IYCmrgXlW0P3iuswoDouSQBKvhXW402qtq45DS/r2vOAZIWBaUhvSAL2Lr6zzZqUjSO2FXQsgTyk&#10;hHucFBEakp6gtiQQtHfiHyglqDPe1GFCjcoGIkkRYFHk97S5aYnliQtI7e1JdP//YOmLw7VDglX4&#10;7HyGkSYKWn776cPPrx9/fP52+/0LOlusokqd9SU439hrN648mJFyXzsVv0AG9UnZ40lZ3gdEYbM4&#10;X+WrJYhO4azIl4vFbBZRs7tw63x4xo1C0aiwM3vNXkH/kqzk8NyHpC8bayTsLUa1ktCtA5GomM/n&#10;ixFxdAbs35gxUpsrIWXqt9Soq/BqNgXGlMAdruHugKks6OB1k1J6IwWLITHYu2Z3KR2CVMAtPWOy&#10;v9xivi3x7eCXjqIbKRObZLWcsKeaoXC0oLSGEcOxGMUZRpLDREYreQYi5EM8gafUIGXs0NCTaIV+&#10;1wNMNHeGHaHJMPOga2vce8gINx6ovtsTB/mJprBdYdBgMC/DMCJ760TTQlSR2EYwuIepbePMxIv+&#10;5zrVcfef2P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DHVwNoAAAAKAQAADwAAAAAAAAABACAA&#10;AAAiAAAAZHJzL2Rvd25yZXYueG1sUEsBAhQAFAAAAAgAh07iQItgpfhEAgAAbwQAAA4AAAAAAAAA&#10;AQAgAAAAKQEAAGRycy9lMm9Eb2MueG1sUEsFBgAAAAAGAAYAWQEAAN8FAAAAAA==&#10;">
                            <v:fill on="f" focussize="0,0"/>
                            <v:stroke color="#000000" joinstyle="round"/>
                            <v:imagedata o:title=""/>
                            <o:lock v:ext="edit" aspectratio="f"/>
                            <v:textbox>
                              <w:txbxContent>
                                <w:p>
                                  <w:pPr>
                                    <w:spacing w:line="220" w:lineRule="exact"/>
                                    <w:rPr>
                                      <w:rFonts w:hint="default" w:eastAsia="Times New Roman"/>
                                      <w:sz w:val="18"/>
                                      <w:szCs w:val="18"/>
                                    </w:rPr>
                                  </w:pPr>
                                  <w:r>
                                    <w:rPr>
                                      <w:rFonts w:hint="eastAsia" w:cs="宋体"/>
                                      <w:sz w:val="18"/>
                                      <w:szCs w:val="18"/>
                                    </w:rPr>
                                    <w:t>不属于许可范畴或不属于本机关职权范围内的，不予受理，出具《不予受理通知书》，告知申请人向有关部门申请。</w:t>
                                  </w:r>
                                </w:p>
                                <w:p>
                                  <w:pPr>
                                    <w:spacing w:line="220" w:lineRule="exact"/>
                                    <w:rPr>
                                      <w:rFonts w:hint="default" w:eastAsia="Times New Roman"/>
                                      <w:sz w:val="18"/>
                                      <w:szCs w:val="18"/>
                                    </w:rPr>
                                  </w:pPr>
                                </w:p>
                              </w:txbxContent>
                            </v:textbox>
                          </v:roundrect>
                        </w:pict>
                      </mc:Fallback>
                    </mc:AlternateContent>
                  </w:r>
                  <w:r>
                    <w:rPr>
                      <w:rFonts w:hint="default"/>
                      <w:sz w:val="21"/>
                      <w:szCs w:val="22"/>
                    </w:rPr>
                    <mc:AlternateContent>
                      <mc:Choice Requires="wps">
                        <w:drawing>
                          <wp:anchor distT="0" distB="0" distL="114300" distR="114300" simplePos="0" relativeHeight="251830272" behindDoc="0" locked="0" layoutInCell="1" allowOverlap="1">
                            <wp:simplePos x="0" y="0"/>
                            <wp:positionH relativeFrom="column">
                              <wp:posOffset>786765</wp:posOffset>
                            </wp:positionH>
                            <wp:positionV relativeFrom="paragraph">
                              <wp:posOffset>4789805</wp:posOffset>
                            </wp:positionV>
                            <wp:extent cx="635" cy="535305"/>
                            <wp:effectExtent l="4445" t="0" r="13970" b="17145"/>
                            <wp:wrapNone/>
                            <wp:docPr id="346" name="直接连接符 380"/>
                            <wp:cNvGraphicFramePr/>
                            <a:graphic xmlns:a="http://schemas.openxmlformats.org/drawingml/2006/main">
                              <a:graphicData uri="http://schemas.microsoft.com/office/word/2010/wordprocessingShape">
                                <wps:wsp>
                                  <wps:cNvSpPr/>
                                  <wps:spPr>
                                    <a:xfrm>
                                      <a:off x="0" y="0"/>
                                      <a:ext cx="635" cy="53530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380" o:spid="_x0000_s1026" o:spt="20" style="position:absolute;left:0pt;margin-left:61.95pt;margin-top:377.15pt;height:42.15pt;width:0.05pt;z-index:251830272;mso-width-relative:page;mso-height-relative:page;" filled="f" stroked="t" coordsize="21600,21600" o:gfxdata="UEsDBAoAAAAAAIdO4kAAAAAAAAAAAAAAAAAEAAAAZHJzL1BLAwQUAAAACACHTuJA6rF0jNkAAAAL&#10;AQAADwAAAGRycy9kb3ducmV2LnhtbE2Py07DMBBF90j8gzVIbKrWblJKCHG6ALJj00LF1o2HJCIe&#10;p7H7gK9nuoLl1RzdObdYnV0vjjiGzpOG+UyBQKq97ajR8P5WTTMQIRqypveEGr4xwKq8vipMbv2J&#10;1njcxEZwCYXcaGhjHHIpQ92iM2HmByS+ffrRmchxbKQdzYnLXS8TpZbSmY74Q2sGfGqx/tocnIZQ&#10;bXFf/UzqifpIG4/J/vn1xWh9ezNXjyAinuMfDBd9VoeSnXb+QDaInnOSPjCq4f5ukYK4EMmC1+00&#10;ZGm2BFkW8v+G8hdQSwMEFAAAAAgAh07iQOcgZsv8AQAA8wMAAA4AAABkcnMvZTJvRG9jLnhtbK1T&#10;zY7TMBC+I/EOlu80bUOqJWq6B8pyQbDSwgO4tpNY8p88btO+BC+AxA1OHLnzNrs8BmOntLBceiAH&#10;Zzwz/jzf55nl9d5ospMBlLMNnU2mlEjLnVC2a+iH9zfPriiByKxg2lnZ0IMEer16+mQ5+FrOXe+0&#10;kIEgiIV68A3tY/R1UQDvpWEwcV5aDLYuGBZxG7pCBDYgutHFfDpdFIMLwgfHJQB612OQHhHDJYCu&#10;bRWXa8e3Rto4ogapWURK0CsPdJWrbVvJ47u2BRmJbigyjXnFS9DepLVYLVndBeZ7xY8lsEtKeMTJ&#10;MGXx0hPUmkVGtkH9A2UUDw5cGyfcmWIkkhVBFrPpI23ueuZl5oJSgz+JDv8Plr/d3QaiREPL5wtK&#10;LDP45A+fvt9//PLzx2dcH759JeVVFmrwUGP+nb8NKFvaAZqJ9b4NJv2RD9lncQ8nceU+Eo7ORVlR&#10;wtFflVU5rZLyxfmkDxBfS2dIMhqqlU3EWc12byCOqb9TkltbMjT0RTVPmAy7sMXXR9N4ZAK2y2fB&#10;aSVulNbpBIRu81IHsmOpE/J3LOGvtHTJmkE/5uXQ2CPBba3I3dJLJl5ZQeLBo1YWh4SmYowUlGiJ&#10;M5WsnBmZ0pdkog7aohxnSZO1ceKAb7P1QXU9ajLL9aYI9kIW79i3qdn+3Gek86y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sXSM2QAAAAsBAAAPAAAAAAAAAAEAIAAAACIAAABkcnMvZG93bnJl&#10;di54bWxQSwECFAAUAAAACACHTuJA5yBmy/wBAADzAwAADgAAAAAAAAABACAAAAAoAQAAZHJzL2Uy&#10;b0RvYy54bWxQSwUGAAAAAAYABgBZAQAAlgU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831296" behindDoc="0" locked="0" layoutInCell="1" allowOverlap="1">
                            <wp:simplePos x="0" y="0"/>
                            <wp:positionH relativeFrom="column">
                              <wp:posOffset>5673090</wp:posOffset>
                            </wp:positionH>
                            <wp:positionV relativeFrom="paragraph">
                              <wp:posOffset>4083685</wp:posOffset>
                            </wp:positionV>
                            <wp:extent cx="635" cy="1292225"/>
                            <wp:effectExtent l="4445" t="0" r="13970" b="3175"/>
                            <wp:wrapNone/>
                            <wp:docPr id="347" name="直接连接符 381"/>
                            <wp:cNvGraphicFramePr/>
                            <a:graphic xmlns:a="http://schemas.openxmlformats.org/drawingml/2006/main">
                              <a:graphicData uri="http://schemas.microsoft.com/office/word/2010/wordprocessingShape">
                                <wps:wsp>
                                  <wps:cNvSpPr/>
                                  <wps:spPr>
                                    <a:xfrm>
                                      <a:off x="0" y="0"/>
                                      <a:ext cx="635" cy="129222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381" o:spid="_x0000_s1026" o:spt="20" style="position:absolute;left:0pt;margin-left:446.7pt;margin-top:321.55pt;height:101.75pt;width:0.05pt;z-index:251831296;mso-width-relative:page;mso-height-relative:page;" filled="f" stroked="t" coordsize="21600,21600" o:gfxdata="UEsDBAoAAAAAAIdO4kAAAAAAAAAAAAAAAAAEAAAAZHJzL1BLAwQUAAAACACHTuJAsJHHbNgAAAAL&#10;AQAADwAAAGRycy9kb3ducmV2LnhtbE2PPU/DMBCGdyT+g3VILFVrpwlRCXE6ANlYKKCu1/hIImI7&#10;jd0P+PUcU9nu49F7z5Xrsx3EkabQe6chWSgQ5BpvetdqeH+r5ysQIaIzOHhHGr4pwLq6viqxMP7k&#10;Xum4ia3gEBcK1NDFOBZShqYji2HhR3K8+/STxcjt1Eoz4YnD7SCXSuXSYu/4QocjPXbUfG0OVkOo&#10;P2hf/8yamdqmrafl/unlGbW+vUnUA4hI53iB4U+f1aFip50/OBPEoGF1n2aMasizNAHBBE/uQOy4&#10;yPIcZFXK/z9Uv1BLAwQUAAAACACHTuJAJpPPp/4BAAD0AwAADgAAAGRycy9lMm9Eb2MueG1srVNN&#10;bhMxFN4jcQfLezLJhJR2lEkXhLJBUKn0AC+2Z8aS/2Q7meQSXACJHaxYsu9tKMfg2TNNoWyyYBae&#10;5+fPn9/3+Xl5udeK7IQP0pqaziZTSoRhlkvT1vT249WLc0pCBMNBWSNqehCBXq6eP1v2rhKl7azi&#10;whMkMaHqXU27GF1VFIF1QkOYWCcMLjbWa4g49W3BPfTIrlVRTqdnRW89d94yEQJm18MiHRn9KYS2&#10;aSQTa8u2Wpg4sHqhIKKk0EkX6CpX2zSCxQ9NE0QkqqaoNOYRD8F4k8ZitYSq9eA6ycYS4JQSnmjS&#10;IA0eeqRaQwSy9fIfKi2Zt8E2ccKsLgYh2RFUMZs+8eamAyeyFrQ6uKPp4f/Rsve7a08kr+n85StK&#10;DGi88vvPP35++vrr7guO99+/kfn5LBnVu1Ah/sZd+3EWMEyq943X6Y96yD6beziaK/aRMEyezReU&#10;MMzPyouyLBeJsXjc6nyIb4XVJAU1VdIk5VDB7l2IA/QBktLKkL6mFwvkIQywDRu8fgy1QynBtHlv&#10;sEryK6lU2hF8u3mtPNlBaoX8jSX8BUuHrCF0Ay4vJRhU3m4Nz1EngL8xnMSDQ7MMvhKaitGCU6IE&#10;PqoUZWQEqU5Bog/KoB3J4cHTFG0sP+DlbJ2XbYee5EvIGGyGbN7YuKnb/pxnpsfHu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HHbNgAAAALAQAADwAAAAAAAAABACAAAAAiAAAAZHJzL2Rvd25y&#10;ZXYueG1sUEsBAhQAFAAAAAgAh07iQCaTz6f+AQAA9AMAAA4AAAAAAAAAAQAgAAAAJwEAAGRycy9l&#10;Mm9Eb2MueG1sUEsFBgAAAAAGAAYAWQEAAJcFA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832320" behindDoc="0" locked="0" layoutInCell="1" allowOverlap="1">
                            <wp:simplePos x="0" y="0"/>
                            <wp:positionH relativeFrom="column">
                              <wp:posOffset>2509520</wp:posOffset>
                            </wp:positionH>
                            <wp:positionV relativeFrom="paragraph">
                              <wp:posOffset>4481195</wp:posOffset>
                            </wp:positionV>
                            <wp:extent cx="635" cy="263525"/>
                            <wp:effectExtent l="24765" t="0" r="31750" b="3175"/>
                            <wp:wrapNone/>
                            <wp:docPr id="348" name="直接连接符 382"/>
                            <wp:cNvGraphicFramePr/>
                            <a:graphic xmlns:a="http://schemas.openxmlformats.org/drawingml/2006/main">
                              <a:graphicData uri="http://schemas.microsoft.com/office/word/2010/wordprocessingShape">
                                <wps:wsp>
                                  <wps:cNvSpPr/>
                                  <wps:spPr>
                                    <a:xfrm>
                                      <a:off x="0" y="0"/>
                                      <a:ext cx="635" cy="26352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82" o:spid="_x0000_s1026" o:spt="20" style="position:absolute;left:0pt;margin-left:197.6pt;margin-top:352.85pt;height:20.75pt;width:0.05pt;z-index:251832320;mso-width-relative:page;mso-height-relative:page;" filled="f" stroked="t" coordsize="21600,21600" o:gfxdata="UEsDBAoAAAAAAIdO4kAAAAAAAAAAAAAAAAAEAAAAZHJzL1BLAwQUAAAACACHTuJAIiSsK9oAAAAL&#10;AQAADwAAAGRycy9kb3ducmV2LnhtbE2P3U6EMBBG7018h2ZMvHNbioAiZS/8i8kmm4g+QJdWQOkU&#10;adldfXrHK72cb06+OVOtj25kezuHwaOCZCWAWWy9GbBT8PrycHEFLESNRo8erYIvG2Bdn55UujT+&#10;gM9238SOUQmGUivoY5xKzkPbW6fDyk8WaffmZ6cjjXPHzawPVO5GLoXIudMD0oVeT/a2t+1HszgF&#10;+dN9WmR3j0n+uf3eSHzfNpIvSp2fJeIGWLTH+AfDrz6pQ01OO7+gCWxUkF5nklAFhcgKYERQkgLb&#10;UXJZSOB1xf//UP8AUEsDBBQAAAAIAIdO4kCjmG4QBAIAAPUDAAAOAAAAZHJzL2Uyb0RvYy54bWyt&#10;U0uOEzEQ3SNxB8t7pvNhRkMrnVkQhg2CkQYOULHd3Zb8k8tJJ5fgAkjsYMWSPbeZ4RiU3SGBYTML&#10;euEul5+f6z2XF1c7a9hWRdTeNXx6NuFMOeGldl3DP7y/fnbJGSZwEox3quF7hfxq+fTJYgi1mvne&#10;G6kiIxKH9RAa3qcU6qpC0SsLeOaDcrTY+mgh0TR2lYwwELs11WwyuagGH2WIXihEyq7GRX5gjI8h&#10;9G2rhVp5sbHKpZE1KgOJJGGvA/JlqbZtlUjv2hZVYqbhpDSVkQ6heJ3HarmAuosQei0OJcBjSnig&#10;yYJ2dOiRagUJ2Cbqf6isFtGjb9OZ8LYahRRHSMV08sCb2x6CKlrIagxH0/H/0Yq325vItGz4/Dld&#10;vANLV37/6fvdxy8/f3ym8f7bVza/nGWjhoA14W/DTTzMkMKsetdGm/+kh+2KufujuWqXmKDkxfyc&#10;M0H5GUWz80xYnXaGiOm18pbloOFGuywcati+wTRCf0Ny2jg2NPxF5mECqAtbun0KbSAl6LqyF73R&#10;8lobk3dg7NYvTWRbyJ1QvkMJf8HyISvAfsSVpQyDOvqNkyXqFchXTrK0D+SVo0fCczFWSc6MojeV&#10;o4JMoM0JmaIG15kRjfYApmCUZxwZki0eTc3R2ss93c4mRN315Mq0QPMKdUOx79C5ud3+nBem02t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JKwr2gAAAAsBAAAPAAAAAAAAAAEAIAAAACIAAABk&#10;cnMvZG93bnJldi54bWxQSwECFAAUAAAACACHTuJAo5huEAQCAAD1AwAADgAAAAAAAAABACAAAAAp&#10;AQAAZHJzL2Uyb0RvYy54bWxQSwUGAAAAAAYABgBZAQAAnw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33344" behindDoc="0" locked="0" layoutInCell="1" allowOverlap="1">
                            <wp:simplePos x="0" y="0"/>
                            <wp:positionH relativeFrom="column">
                              <wp:posOffset>3530600</wp:posOffset>
                            </wp:positionH>
                            <wp:positionV relativeFrom="paragraph">
                              <wp:posOffset>4058285</wp:posOffset>
                            </wp:positionV>
                            <wp:extent cx="1877695" cy="1088390"/>
                            <wp:effectExtent l="4445" t="4445" r="22860" b="12065"/>
                            <wp:wrapNone/>
                            <wp:docPr id="349" name="圆角矩形 383"/>
                            <wp:cNvGraphicFramePr/>
                            <a:graphic xmlns:a="http://schemas.openxmlformats.org/drawingml/2006/main">
                              <a:graphicData uri="http://schemas.microsoft.com/office/word/2010/wordprocessingShape">
                                <wps:wsp>
                                  <wps:cNvSpPr/>
                                  <wps:spPr>
                                    <a:xfrm>
                                      <a:off x="0" y="0"/>
                                      <a:ext cx="1877695" cy="108839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40" w:lineRule="exact"/>
                                          <w:rPr>
                                            <w:rFonts w:hint="default" w:eastAsia="Times New Roman"/>
                                            <w:color w:val="000000"/>
                                            <w:sz w:val="19"/>
                                            <w:szCs w:val="19"/>
                                          </w:rPr>
                                        </w:pPr>
                                        <w:r>
                                          <w:rPr>
                                            <w:rFonts w:hint="eastAsia" w:cs="宋体"/>
                                            <w:color w:val="000000"/>
                                            <w:sz w:val="19"/>
                                            <w:szCs w:val="19"/>
                                          </w:rPr>
                                          <w:t>行政许可直接涉及申请人与他人之间重大利益关系的，行政机关应告知申请人，利害关系人享有要求听证的权利；依法要求听证的，行政机关应当组织听证。</w:t>
                                        </w:r>
                                      </w:p>
                                    </w:txbxContent>
                                  </wps:txbx>
                                  <wps:bodyPr vert="horz" wrap="square" anchor="t" anchorCtr="0" upright="1"/>
                                </wps:wsp>
                              </a:graphicData>
                            </a:graphic>
                          </wp:anchor>
                        </w:drawing>
                      </mc:Choice>
                      <mc:Fallback>
                        <w:pict>
                          <v:roundrect id="圆角矩形 383" o:spid="_x0000_s1026" o:spt="2" style="position:absolute;left:0pt;margin-left:278pt;margin-top:319.55pt;height:85.7pt;width:147.85pt;z-index:251833344;mso-width-relative:page;mso-height-relative:page;" filled="f" stroked="t" coordsize="21600,21600" arcsize="0.166666666666667" o:gfxdata="UEsDBAoAAAAAAIdO4kAAAAAAAAAAAAAAAAAEAAAAZHJzL1BLAwQUAAAACACHTuJALS/vHtoAAAAL&#10;AQAADwAAAGRycy9kb3ducmV2LnhtbE2PwU7DMBBE70j8g7VI3KjtIpsS4vRQCQn1BAWBcnNj4wTi&#10;dbDdNvw95gS3Wc1o9k29nv1IjjamIaACvmBALHbBDOgUvDzfX62ApKzR6DGgVfBtE6yb87NaVyac&#10;8Mked9mRUoKp0gr6nKeK0tT11uu0CJPF4r2H6HUuZ3TURH0q5X6kS8Yk9XrA8qHXk930tvvcHbyC&#10;9lUuo2jfcLvdtA+znB7dx5dT6vKCszsg2c75Lwy/+AUdmsK0Dwc0iYwKhJBlS1Ygr285kJJYCX4D&#10;ZF8EZwJoU9P/G5ofUEsDBBQAAAAIAIdO4kDqR5raRAIAAG8EAAAOAAAAZHJzL2Uyb0RvYy54bWyt&#10;VEuOEzEQ3SNxB8t70umEyU/pzGLCsEEwYuAAFdudNvIP20k6HIADsEYaiQ3iEBxnBMeg7G4yMGxm&#10;QS+6y3bVq3qvXL08b7Uie+GDtKai5WBIiTDMcmm2FX375vLJjJIQwXBQ1oiKHkWg56vHj5YHtxAj&#10;21jFhScIYsLi4CraxOgWRRFYIzSEgXXC4GFtvYaIS78tuIcDomtVjIbDSXGwnjtvmQgBd9fdIe0R&#10;/UMAbV1LJtaW7bQwsUP1QkFESqGRLtBVrrauBYuv6jqISFRFkWnMb0yC9ia9i9USFlsPrpGsLwEe&#10;UsI9ThqkwaQnqDVEIDsv/4HSknkbbB0HzOqiI5IVQRbl8J421w04kbmg1MGdRA//D5a93F95InlF&#10;x0/nlBjQ2PLbzx9/fv304+bb7fcvZDwbJ5UOLizQ+dpd+X4V0EyU29rr9EUypM3KHk/KijYShpvl&#10;bDqdzM8oYXhWDmez8TxrX9yFOx/ic2E1SUZFvd0Z/hr7l2WF/YsQs768rxH4O0pqrbBbe1CknEwm&#10;01QnIvbOaP3GTJHGXkqlcr+VIYeKzs9GqSDAO1zj3UFTO9QhmG1OGaySPIWk4OC3mwvlCaZCbvnp&#10;k/3llvKtITSdXz5KbrDIbLLVCODPDCfx6FBpgyNGUzFacEqUwIlMVvaMINVDPJGnMkg8dajrSbJi&#10;u2kRJpkby4/YZJx51LWx/gNmxBuPVN/vwGN+MAy3K4oadOZF7EZk57zcNhhVZrYJDO9hFrmfmXTR&#10;/1znOu7+E6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S/vHtoAAAALAQAADwAAAAAAAAABACAA&#10;AAAiAAAAZHJzL2Rvd25yZXYueG1sUEsBAhQAFAAAAAgAh07iQOpHmtpEAgAAbwQAAA4AAAAAAAAA&#10;AQAgAAAAKQEAAGRycy9lMm9Eb2MueG1sUEsFBgAAAAAGAAYAWQEAAN8FAAAAAA==&#10;">
                            <v:fill on="f" focussize="0,0"/>
                            <v:stroke color="#000000" joinstyle="round"/>
                            <v:imagedata o:title=""/>
                            <o:lock v:ext="edit" aspectratio="f"/>
                            <v:textbox>
                              <w:txbxContent>
                                <w:p>
                                  <w:pPr>
                                    <w:spacing w:line="240" w:lineRule="exact"/>
                                    <w:rPr>
                                      <w:rFonts w:hint="default" w:eastAsia="Times New Roman"/>
                                      <w:color w:val="000000"/>
                                      <w:sz w:val="19"/>
                                      <w:szCs w:val="19"/>
                                    </w:rPr>
                                  </w:pPr>
                                  <w:r>
                                    <w:rPr>
                                      <w:rFonts w:hint="eastAsia" w:cs="宋体"/>
                                      <w:color w:val="000000"/>
                                      <w:sz w:val="19"/>
                                      <w:szCs w:val="19"/>
                                    </w:rPr>
                                    <w:t>行政许可直接涉及申请人与他人之间重大利益关系的，行政机关应告知申请人，利害关系人享有要求听证的权利；依法要求听证的，行政机关应当组织听证。</w:t>
                                  </w:r>
                                </w:p>
                              </w:txbxContent>
                            </v:textbox>
                          </v:roundrect>
                        </w:pict>
                      </mc:Fallback>
                    </mc:AlternateContent>
                  </w:r>
                  <w:r>
                    <w:rPr>
                      <w:rFonts w:hint="default"/>
                      <w:sz w:val="21"/>
                      <w:szCs w:val="22"/>
                    </w:rPr>
                    <mc:AlternateContent>
                      <mc:Choice Requires="wps">
                        <w:drawing>
                          <wp:anchor distT="0" distB="0" distL="114300" distR="114300" simplePos="0" relativeHeight="251834368" behindDoc="0" locked="0" layoutInCell="1" allowOverlap="1">
                            <wp:simplePos x="0" y="0"/>
                            <wp:positionH relativeFrom="column">
                              <wp:posOffset>3776980</wp:posOffset>
                            </wp:positionH>
                            <wp:positionV relativeFrom="paragraph">
                              <wp:posOffset>5970270</wp:posOffset>
                            </wp:positionV>
                            <wp:extent cx="635" cy="120015"/>
                            <wp:effectExtent l="24765" t="0" r="31750" b="13335"/>
                            <wp:wrapNone/>
                            <wp:docPr id="350" name="直接连接符 384"/>
                            <wp:cNvGraphicFramePr/>
                            <a:graphic xmlns:a="http://schemas.openxmlformats.org/drawingml/2006/main">
                              <a:graphicData uri="http://schemas.microsoft.com/office/word/2010/wordprocessingShape">
                                <wps:wsp>
                                  <wps:cNvSpPr/>
                                  <wps:spPr>
                                    <a:xfrm>
                                      <a:off x="0" y="0"/>
                                      <a:ext cx="635" cy="1200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84" o:spid="_x0000_s1026" o:spt="20" style="position:absolute;left:0pt;margin-left:297.4pt;margin-top:470.1pt;height:9.45pt;width:0.05pt;z-index:251834368;mso-width-relative:page;mso-height-relative:page;" filled="f" stroked="t" coordsize="21600,21600" o:gfxdata="UEsDBAoAAAAAAIdO4kAAAAAAAAAAAAAAAAAEAAAAZHJzL1BLAwQUAAAACACHTuJAUCRLM9kAAAAL&#10;AQAADwAAAGRycy9kb3ducmV2LnhtbE2P206DQBCG7018h82YeGcXsFBBll54ikmTJlIfYMuOgLKz&#10;yC5t9ekdr/TyP+Sfb8r1yQ7igJPvHSmIFxEIpMaZnloFr7vHqxsQPmgyenCECr7Qw7o6Pyt1YdyR&#10;XvBQh1bwCPlCK+hCGAspfdOh1X7hRiTO3txkdWA5tdJM+sjjdpBJFGXS6p74QqdHvOuw+ahnqyB7&#10;frhepfdPcfa5/d4k9L6tEzkrdXkRR7cgAp7CXxl+8RkdKmbau5mMF4OCNF8yelCQL6MEBDfYyUHs&#10;2UnzGGRVyv8/VD9QSwMEFAAAAAgAh07iQEoFyF0FAgAA9QMAAA4AAABkcnMvZTJvRG9jLnhtbK1T&#10;S44TMRDdI3EHy3vS+ZDR0EpnFoRhg2CkgQNU3O5uS/7J5aSTS3ABJHawYsme28xwDMruJoFhMwt6&#10;4S6Xn5/rPZdXVwej2V4GVM5WfDaZciatcLWybcU/vL9+dskZRrA1aGdlxY8S+dX66ZNV70s5d53T&#10;tQyMSCyWva94F6MviwJFJw3gxHlpabFxwUCkaWiLOkBP7EYX8+n0ouhdqH1wQiJSdjMs8pExPIbQ&#10;NY0ScuPEzkgbB9YgNUSShJ3yyNe52qaRIr5rGpSR6YqT0phHOoTibRqL9QrKNoDvlBhLgMeU8ECT&#10;AWXp0BPVBiKwXVD/UBklgkPXxIlwphiEZEdIxWz6wJvbDrzMWshq9CfT8f/Rirf7m8BUXfHFkjyx&#10;YOjK7z99v/v45eePzzTef/vKFpfPk1G9x5Lwt/4mjDOkMKk+NMGkP+lhh2zu8WSuPEQmKHmxWHIm&#10;KD+jLpgtE2Fx3ukDxtfSGZaCimtlk3AoYf8G4wD9DUlpbVlf8RfLeeIE6sKGbp9C40kJ2jbvRadV&#10;fa20TjswtNuXOrA9pE7I31jCX7B0yAawG3B5KcGgDG5n6xx1EupXtmbx6MkrS4+Ep2KMrDnTkt5U&#10;ijIygtJnZAwKbKsHNJoRTMEgT1syJFk8mJqirauPdDs7H1TbkSuzDE0r1A3ZvrFzU7v9Oc9M59e6&#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JEsz2QAAAAsBAAAPAAAAAAAAAAEAIAAAACIAAABk&#10;cnMvZG93bnJldi54bWxQSwECFAAUAAAACACHTuJASgXIXQUCAAD1AwAADgAAAAAAAAABACAAAAAo&#10;AQAAZHJzL2Uyb0RvYy54bWxQSwUGAAAAAAYABgBZAQAAnw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35392" behindDoc="0" locked="0" layoutInCell="1" allowOverlap="1">
                            <wp:simplePos x="0" y="0"/>
                            <wp:positionH relativeFrom="column">
                              <wp:posOffset>1433830</wp:posOffset>
                            </wp:positionH>
                            <wp:positionV relativeFrom="paragraph">
                              <wp:posOffset>680085</wp:posOffset>
                            </wp:positionV>
                            <wp:extent cx="2558415" cy="290830"/>
                            <wp:effectExtent l="4445" t="4445" r="8890" b="9525"/>
                            <wp:wrapNone/>
                            <wp:docPr id="351" name="流程图: 可选过程 385"/>
                            <wp:cNvGraphicFramePr/>
                            <a:graphic xmlns:a="http://schemas.openxmlformats.org/drawingml/2006/main">
                              <a:graphicData uri="http://schemas.microsoft.com/office/word/2010/wordprocessingShape">
                                <wps:wsp>
                                  <wps:cNvSpPr/>
                                  <wps:spPr>
                                    <a:xfrm>
                                      <a:off x="0" y="0"/>
                                      <a:ext cx="2558415" cy="290830"/>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sz w:val="18"/>
                                            <w:szCs w:val="18"/>
                                          </w:rPr>
                                        </w:pPr>
                                        <w:r>
                                          <w:rPr>
                                            <w:rFonts w:hint="eastAsia" w:cs="宋体"/>
                                            <w:sz w:val="18"/>
                                            <w:szCs w:val="18"/>
                                          </w:rPr>
                                          <w:t>到市政务服务中心公安窗口提出申请</w:t>
                                        </w:r>
                                      </w:p>
                                      <w:p>
                                        <w:pPr>
                                          <w:rPr>
                                            <w:rFonts w:hint="default" w:eastAsia="Times New Roman"/>
                                            <w:sz w:val="21"/>
                                            <w:szCs w:val="22"/>
                                          </w:rPr>
                                        </w:pPr>
                                      </w:p>
                                    </w:txbxContent>
                                  </wps:txbx>
                                  <wps:bodyPr vert="horz" wrap="square" anchor="t" anchorCtr="0" upright="1"/>
                                </wps:wsp>
                              </a:graphicData>
                            </a:graphic>
                          </wp:anchor>
                        </w:drawing>
                      </mc:Choice>
                      <mc:Fallback>
                        <w:pict>
                          <v:shape id="流程图: 可选过程 385" o:spid="_x0000_s1026" o:spt="176" type="#_x0000_t176" style="position:absolute;left:0pt;margin-left:112.9pt;margin-top:53.55pt;height:22.9pt;width:201.45pt;z-index:251835392;mso-width-relative:page;mso-height-relative:page;" filled="f" stroked="t" coordsize="21600,21600" o:gfxdata="UEsDBAoAAAAAAIdO4kAAAAAAAAAAAAAAAAAEAAAAZHJzL1BLAwQUAAAACACHTuJAE29PmNgAAAAL&#10;AQAADwAAAGRycy9kb3ducmV2LnhtbE2PS0/DMBCE70j8B2uRuFEnEUlKiNNDeUgcablwc+NNYojX&#10;IXZf/57lVI6zM5r5tl6d3CgOOAfrSUG6SEAgtd5Y6hV8bF/uliBC1GT06AkVnDHAqrm+qnVl/JHe&#10;8bCJveASCpVWMMQ4VVKGdkCnw8JPSOx1fnY6spx7aWZ95HI3yixJCum0JV4Y9ITrAdvvzd4p6Lqh&#10;sDjm5f3X6/P2U57t28/TWqnbmzR5BBHxFC9h+MNndGiYaef3ZIIYFWRZzuiRjaRMQXCiyJYliB1f&#10;8uwBZFPL/z80v1BLAwQUAAAACACHTuJACv9bfUUCAABdBAAADgAAAGRycy9lMm9Eb2MueG1srVRL&#10;jtNAEN0jcYdW74nzwShjxRmhhGGDINLAASrttt1S/+juxAkrWCHEYg7ABdixYgunGT63oLodMjBs&#10;ssALu/pTr+q9qvLsfKck2XLnhdElHQ2GlHDNTCV0U9IXzy/uTSnxAXQF0mhe0j339Hx+986sswUf&#10;m9bIijuCINoXnS1pG4ItssyzlivwA2O5xsPaOAUBl67JKgcdoiuZjYfDB1lnXGWdYdx73F32h/SA&#10;6E4BNHUtGF8atlFchx7VcQkBKflWWE/nKdu65iw8q2vPA5ElRaYhvTEI2uv4zuYzKBoHthXskAKc&#10;ksItTgqExqBHqCUEIBsn/oFSgjnjTR0GzKisJ5IUQRaj4S1tLluwPHFBqb09iu7/Hyx7ul05IqqS&#10;TvIRJRoUlvzb5zffP76//vClINdXn36+fvfj61vcIJNpHgXrrC/Q79Ku3GHl0Yzsd7VT8Yu8yC6J&#10;vD+KzHeBMNwc5/n0/iinhOHZ+Gw4naQqZDfe1vnwmBtFolHSWppu0YILD2XgTkPgq757kuCwfeID&#10;poH+v/1iBtpcCClTdaUmXUnP8nGMCdixNXYKmsoia6+bBOONFFV0ic7eNeuFdGQLsWvSE3ljiL+u&#10;xXhL8G1/Lx31/aQEJppitxyqR7oiYW9RV40DRWMyileUSI7zF610M4CQp9zEJKTGXGIRetmjFXbr&#10;HcJEc22qPZYUJxy1a417hRGxv5Hqyw04jA+a4XZJUYPeXIR+IDbWiaZFr1FiG8Gw6xLvw4TEtv5z&#10;nfK4+Sv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Tb0+Y2AAAAAsBAAAPAAAAAAAAAAEAIAAA&#10;ACIAAABkcnMvZG93bnJldi54bWxQSwECFAAUAAAACACHTuJACv9bfUUCAABdBAAADgAAAAAAAAAB&#10;ACAAAAAnAQAAZHJzL2Uyb0RvYy54bWxQSwUGAAAAAAYABgBZAQAA3gUAAAAA&#10;">
                            <v:fill on="f" focussize="0,0"/>
                            <v:stroke color="#000000" joinstyle="miter"/>
                            <v:imagedata o:title=""/>
                            <o:lock v:ext="edit" aspectratio="f"/>
                            <v:textbox>
                              <w:txbxContent>
                                <w:p>
                                  <w:pPr>
                                    <w:jc w:val="center"/>
                                    <w:rPr>
                                      <w:rFonts w:hint="default" w:eastAsia="Times New Roman"/>
                                      <w:sz w:val="18"/>
                                      <w:szCs w:val="18"/>
                                    </w:rPr>
                                  </w:pPr>
                                  <w:r>
                                    <w:rPr>
                                      <w:rFonts w:hint="eastAsia" w:cs="宋体"/>
                                      <w:sz w:val="18"/>
                                      <w:szCs w:val="18"/>
                                    </w:rPr>
                                    <w:t>到市政务服务中心公安窗口提出申请</w:t>
                                  </w:r>
                                </w:p>
                                <w:p>
                                  <w:pPr>
                                    <w:rPr>
                                      <w:rFonts w:hint="default" w:eastAsia="Times New Roman"/>
                                      <w:sz w:val="21"/>
                                      <w:szCs w:val="22"/>
                                    </w:rPr>
                                  </w:pPr>
                                </w:p>
                              </w:txbxContent>
                            </v:textbox>
                          </v:shape>
                        </w:pict>
                      </mc:Fallback>
                    </mc:AlternateContent>
                  </w:r>
                  <w:r>
                    <w:rPr>
                      <w:rFonts w:hint="default"/>
                      <w:sz w:val="21"/>
                      <w:szCs w:val="22"/>
                    </w:rPr>
                    <mc:AlternateContent>
                      <mc:Choice Requires="wps">
                        <w:drawing>
                          <wp:anchor distT="0" distB="0" distL="114300" distR="114300" simplePos="0" relativeHeight="251836416" behindDoc="0" locked="0" layoutInCell="1" allowOverlap="1">
                            <wp:simplePos x="0" y="0"/>
                            <wp:positionH relativeFrom="column">
                              <wp:posOffset>2580640</wp:posOffset>
                            </wp:positionH>
                            <wp:positionV relativeFrom="paragraph">
                              <wp:posOffset>461645</wp:posOffset>
                            </wp:positionV>
                            <wp:extent cx="635" cy="230505"/>
                            <wp:effectExtent l="24765" t="0" r="31750" b="17145"/>
                            <wp:wrapNone/>
                            <wp:docPr id="352" name="直接连接符 386"/>
                            <wp:cNvGraphicFramePr/>
                            <a:graphic xmlns:a="http://schemas.openxmlformats.org/drawingml/2006/main">
                              <a:graphicData uri="http://schemas.microsoft.com/office/word/2010/wordprocessingShape">
                                <wps:wsp>
                                  <wps:cNvSpPr/>
                                  <wps:spPr>
                                    <a:xfrm>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86" o:spid="_x0000_s1026" o:spt="20" style="position:absolute;left:0pt;margin-left:203.2pt;margin-top:36.35pt;height:18.15pt;width:0.05pt;z-index:251836416;mso-width-relative:page;mso-height-relative:page;" filled="f" stroked="t" coordsize="21600,21600" o:gfxdata="UEsDBAoAAAAAAIdO4kAAAAAAAAAAAAAAAAAEAAAAZHJzL1BLAwQUAAAACACHTuJA6jwXq9kAAAAK&#10;AQAADwAAAGRycy9kb3ducmV2LnhtbE2Py07DMBBF90j8gzVI7Kid0CYQ4nTBS0iVKhH4ADcekkA8&#10;DrHTFr6eYQXLmTm6c265PrpB7HEKvScNyUKBQGq87anV8PrycHEFIkRD1gyeUMMXBlhXpyelKaw/&#10;0DPu69gKDqFQGA1djGMhZWg6dCYs/IjEtzc/ORN5nFppJ3PgcDfIVKlMOtMTf+jMiLcdNh/17DRk&#10;T/eX+eruMck+t9+blN63dSpnrc/PEnUDIuIx/sHwq8/qULHTzs9kgxg0LFW2ZFRDnuYgGODFCsSO&#10;SXWtQFal/F+h+gFQSwMEFAAAAAgAh07iQLrgzzQFAgAA9QMAAA4AAABkcnMvZTJvRG9jLnhtbK1T&#10;TY7TMBTeI3EHy3uaNFWrIWo6C8qwQTDSwAFc20ks+U9+btNeggsgsYMVS/bchuEYPDuhhWEzC7Jw&#10;np8/f37f5+f19dFocpABlLMNnc9KSqTlTijbNfT9u5tnV5RAZFYw7axs6EkCvd48fbIefC0r1zst&#10;ZCBIYqEefEP7GH1dFMB7aRjMnJcWF1sXDIs4DV0hAhuQ3eiiKstVMbggfHBcAmB2Oy7SiTE8htC1&#10;reJy6/jeSBtH1iA1iygJeuWBbnK1bSt5fNu2ICPRDUWlMY94CMa7NBabNau7wHyv+FQCe0wJDzQZ&#10;piweeqbassjIPqh/qIziwYFr44w7U4xCsiOoYl4+8OauZ15mLWg1+LPp8P9o+ZvDbSBKNHSxrCix&#10;zOCV33/89uPD55/fP+F4//ULWVytklGDhxrxd/42TDPAMKk+tsGkP+ohx2zu6WyuPEbCMblaLCnh&#10;mK8W5bJcJsListMHiK+kMyQFDdXKJuGsZofXEEfob0hKa0uGhj5fVomTYRe2ePsYGo9KwHZ5Lzit&#10;xI3SOu2A0O1e6EAOLHVC/qYS/oKlQ7YM+hGXlxKM1cHtrchRL5l4aQWJJ49eWXwkNBVjpKBES3xT&#10;KcrIyJS+IGNQzHZ6RIOZwBiM8rRFQ5LFo6kp2jlxwtvZ+6C6Hl2ZZ2hawW7I9k2dm9rtz3lmurzW&#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PBer2QAAAAoBAAAPAAAAAAAAAAEAIAAAACIAAABk&#10;cnMvZG93bnJldi54bWxQSwECFAAUAAAACACHTuJAuuDPNAUCAAD1AwAADgAAAAAAAAABACAAAAAo&#10;AQAAZHJzL2Uyb0RvYy54bWxQSwUGAAAAAAYABgBZAQAAnw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37440" behindDoc="0" locked="0" layoutInCell="1" allowOverlap="1">
                            <wp:simplePos x="0" y="0"/>
                            <wp:positionH relativeFrom="column">
                              <wp:posOffset>2580640</wp:posOffset>
                            </wp:positionH>
                            <wp:positionV relativeFrom="paragraph">
                              <wp:posOffset>1000760</wp:posOffset>
                            </wp:positionV>
                            <wp:extent cx="635" cy="230505"/>
                            <wp:effectExtent l="24765" t="0" r="31750" b="17145"/>
                            <wp:wrapNone/>
                            <wp:docPr id="353" name="直接连接符 387"/>
                            <wp:cNvGraphicFramePr/>
                            <a:graphic xmlns:a="http://schemas.openxmlformats.org/drawingml/2006/main">
                              <a:graphicData uri="http://schemas.microsoft.com/office/word/2010/wordprocessingShape">
                                <wps:wsp>
                                  <wps:cNvSpPr/>
                                  <wps:spPr>
                                    <a:xfrm>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87" o:spid="_x0000_s1026" o:spt="20" style="position:absolute;left:0pt;margin-left:203.2pt;margin-top:78.8pt;height:18.15pt;width:0.05pt;z-index:251837440;mso-width-relative:page;mso-height-relative:page;" filled="f" stroked="t" coordsize="21600,21600" o:gfxdata="UEsDBAoAAAAAAIdO4kAAAAAAAAAAAAAAAAAEAAAAZHJzL1BLAwQUAAAACACHTuJAXCXcUtoAAAAL&#10;AQAADwAAAGRycy9kb3ducmV2LnhtbE2PzU7DMBCE70i8g7VI3KidtHFpiNMDf0KqVIm0D+DGJgnE&#10;6xA7beHpWU5w3JlPszPF+ux6drRj6DwqSGYCmMXamw4bBfvd080tsBA1Gt17tAq+bIB1eXlR6Nz4&#10;E77aYxUbRiEYcq2gjXHIOQ91a50OMz9YJO/Nj05HOseGm1GfKNz1PBVCcqc7pA+tHux9a+uPanIK&#10;5MvjfJk9PCfyc/u9SfF9W6V8Uur6KhF3wKI9xz8YfutTdSip08FPaALrFSyEXBBKRraUwIggJQN2&#10;IGU1XwEvC/5/Q/kDUEsDBBQAAAAIAIdO4kAW5mU9BgIAAPUDAAAOAAAAZHJzL2Uyb0RvYy54bWyt&#10;U02O0zAU3iNxB8t7mrRRhyFqOgvKsEEw0sABXm0nseQ/2W7TXoILILGDFUv23GaGY/DshBaGzSzI&#10;wnl+/vz5fZ+fV1cHrche+CCtaeh8VlIiDLNcmq6hH95fP7ukJEQwHJQ1oqFHEejV+umT1eBqsbC9&#10;VVx4giQm1INraB+jq4sisF5oCDPrhMHF1noNEae+K7iHAdm1KhZleVEM1nPnLRMhYHYzLtKJ0T+G&#10;0LatZGJj2U4LE0dWLxRElBR66QJd52rbVrD4rm2DiEQ1FJXGPOIhGG/TWKxXUHceXC/ZVAI8poQH&#10;mjRIg4eeqDYQgey8/IdKS+ZtsG2cMauLUUh2BFXMywfe3PbgRNaCVgd3Mj38P1r2dn/jieQNrZYV&#10;JQY0Xvn9p+93H7/8/PEZx/tvX0l1+TwZNbhQI/7W3fhpFjBMqg+t1+mPesghm3s8mSsOkTBMXlRL&#10;ShjmF1W5LJeJsDjvdD7E18JqkoKGKmmScKhh/ybEEfobktLKkKGhL5aLxAnYhS3ePobaoZJgurw3&#10;WCX5tVQq7Qi+275UnuwhdUL+phL+gqVDNhD6EZeXEgxqb3eG56gXwF8ZTuLRoVcGHwlNxWjBKVEC&#10;31SKMjKCVGdk9BJMp0Z00BMYg1GeMmhIsng0NUVby494OzvnZdejK/MMTSvYDdm+qXNTu/05z0zn&#10;17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l3FLaAAAACwEAAA8AAAAAAAAAAQAgAAAAIgAA&#10;AGRycy9kb3ducmV2LnhtbFBLAQIUABQAAAAIAIdO4kAW5mU9BgIAAPUDAAAOAAAAAAAAAAEAIAAA&#10;ACkBAABkcnMvZTJvRG9jLnhtbFBLBQYAAAAABgAGAFkBAACh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38464" behindDoc="0" locked="0" layoutInCell="1" allowOverlap="1">
                            <wp:simplePos x="0" y="0"/>
                            <wp:positionH relativeFrom="column">
                              <wp:posOffset>520065</wp:posOffset>
                            </wp:positionH>
                            <wp:positionV relativeFrom="paragraph">
                              <wp:posOffset>116840</wp:posOffset>
                            </wp:positionV>
                            <wp:extent cx="4173220" cy="347345"/>
                            <wp:effectExtent l="5080" t="4445" r="12700" b="10160"/>
                            <wp:wrapNone/>
                            <wp:docPr id="354" name="流程图: 可选过程 388"/>
                            <wp:cNvGraphicFramePr/>
                            <a:graphic xmlns:a="http://schemas.openxmlformats.org/drawingml/2006/main">
                              <a:graphicData uri="http://schemas.microsoft.com/office/word/2010/wordprocessingShape">
                                <wps:wsp>
                                  <wps:cNvSpPr/>
                                  <wps:spPr>
                                    <a:xfrm>
                                      <a:off x="0" y="0"/>
                                      <a:ext cx="4173220" cy="347345"/>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b/>
                                            <w:sz w:val="21"/>
                                            <w:szCs w:val="22"/>
                                          </w:rPr>
                                        </w:pPr>
                                        <w:r>
                                          <w:rPr>
                                            <w:rFonts w:hint="eastAsia" w:cs="宋体"/>
                                            <w:b/>
                                            <w:color w:val="000000"/>
                                            <w:sz w:val="19"/>
                                            <w:szCs w:val="19"/>
                                          </w:rPr>
                                          <w:t>申请人申请</w:t>
                                        </w:r>
                                      </w:p>
                                    </w:txbxContent>
                                  </wps:txbx>
                                  <wps:bodyPr vert="horz" wrap="square" anchor="t" anchorCtr="0" upright="1"/>
                                </wps:wsp>
                              </a:graphicData>
                            </a:graphic>
                          </wp:anchor>
                        </w:drawing>
                      </mc:Choice>
                      <mc:Fallback>
                        <w:pict>
                          <v:shape id="流程图: 可选过程 388" o:spid="_x0000_s1026" o:spt="176" type="#_x0000_t176" style="position:absolute;left:0pt;margin-left:40.95pt;margin-top:9.2pt;height:27.35pt;width:328.6pt;z-index:251838464;mso-width-relative:page;mso-height-relative:page;" filled="f" stroked="t" coordsize="21600,21600" o:gfxdata="UEsDBAoAAAAAAIdO4kAAAAAAAAAAAAAAAAAEAAAAZHJzL1BLAwQUAAAACACHTuJAZFJMC9YAAAAI&#10;AQAADwAAAGRycy9kb3ducmV2LnhtbE2PO1PDMBCEe2b4D5pjho7IgpA4xnKK8JihTEJDp1hnSyCd&#10;jKW8/j1KBd3d7c7et/Xy5B074BhtIAliUgBDaoO21Ev42L7elcBiUqSVC4QSzhhh2Vxf1arS4Uhr&#10;PGxSz3IIxUpJMCkNFeexNehVnIQBKWtdGL1KeR17rkd1zOHe8fuimHGvLOUPRg24Mth+b/ZeQteZ&#10;mUX3OJ9+vb1sP/nZvv88r6S8vRHFE7CEp/Rnhgt+RocmM+3CnnRkTkIpFtmZ7+UUWNbnDwsBbHcZ&#10;BPCm5v8LNL9QSwMEFAAAAAgAh07iQEvVCBhEAgAAXQQAAA4AAABkcnMvZTJvRG9jLnhtbK1UzY7T&#10;MBC+I/EOlu80/WVL1HSFWpYLgkoLDzB1nMSS/7DdpuUEJ4T2wAPwAtw4cYWnWX7egrFTurBceiCH&#10;ZGzPfDPf55nMzndKki13Xhhd0EGvTwnXzJRC1wV98fzi3pQSH0CXII3mBd1zT8/nd+/MWpvzoWmM&#10;LLkjCKJ93tqCNiHYPMs8a7gC3zOWazysjFMQcOnqrHTQIrqS2bDfv5+1xpXWGca9x91ld0gPiO4U&#10;QFNVgvGlYRvFdehQHZcQkJJvhPV0nqqtKs7Cs6ryPBBZUGQa0huToL2O72w+g7x2YBvBDiXAKSXc&#10;4qRAaEx6hFpCALJx4h8oJZgz3lShx4zKOiJJEWQx6N/S5rIByxMXlNrbo+j+/8Gyp9uVI6Is6Ggy&#10;pkSDwiv/9vnN949X1x++5OT6/aefr9/9+PoWN8hoOo2CtdbnGHdpV+6w8mhG9rvKqfhFXmSXRN4f&#10;Rea7QBhujgdno+EQ9Wd4NhqfjcaTCJrdRFvnw2NuFIlGQStp2kUDLjyUgTsNga+67kmCw/aJD138&#10;77hYgTYXQkrch1xq0hb0wWQ4wZyAHVthp6CpLLL2uk4w3khRxpAY4V29XkhHthC7Jj2HEv9yi/mW&#10;4JvOLx1FN8iVwEKT1XAoH+mShL1FXTUOFI3FKF5SIjnOX7SSZwAhT/FEnaRGueIldLJHK+zWO4SJ&#10;5tqUe7xSnHDUrjHuFWbE/kaqLzfgMD9ohtsFRQ06cxG6gdhYJ+oGowaJbQTDrktXc5iQ2NZ/rlMd&#10;N3+F+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kUkwL1gAAAAgBAAAPAAAAAAAAAAEAIAAAACIA&#10;AABkcnMvZG93bnJldi54bWxQSwECFAAUAAAACACHTuJAS9UIGEQCAABdBAAADgAAAAAAAAABACAA&#10;AAAlAQAAZHJzL2Uyb0RvYy54bWxQSwUGAAAAAAYABgBZAQAA2wUAAAAA&#10;">
                            <v:fill on="f" focussize="0,0"/>
                            <v:stroke color="#000000" joinstyle="miter"/>
                            <v:imagedata o:title=""/>
                            <o:lock v:ext="edit" aspectratio="f"/>
                            <v:textbox>
                              <w:txbxContent>
                                <w:p>
                                  <w:pPr>
                                    <w:jc w:val="center"/>
                                    <w:rPr>
                                      <w:rFonts w:hint="default" w:eastAsia="Times New Roman"/>
                                      <w:b/>
                                      <w:sz w:val="21"/>
                                      <w:szCs w:val="22"/>
                                    </w:rPr>
                                  </w:pPr>
                                  <w:r>
                                    <w:rPr>
                                      <w:rFonts w:hint="eastAsia" w:cs="宋体"/>
                                      <w:b/>
                                      <w:color w:val="000000"/>
                                      <w:sz w:val="19"/>
                                      <w:szCs w:val="19"/>
                                    </w:rPr>
                                    <w:t>申请人申请</w:t>
                                  </w:r>
                                </w:p>
                              </w:txbxContent>
                            </v:textbox>
                          </v:shape>
                        </w:pict>
                      </mc:Fallback>
                    </mc:AlternateContent>
                  </w:r>
                  <w:r>
                    <w:rPr>
                      <w:rFonts w:hint="default"/>
                      <w:sz w:val="21"/>
                      <w:szCs w:val="22"/>
                    </w:rPr>
                    <mc:AlternateContent>
                      <mc:Choice Requires="wps">
                        <w:drawing>
                          <wp:anchor distT="0" distB="0" distL="114300" distR="114300" simplePos="0" relativeHeight="251839488" behindDoc="0" locked="0" layoutInCell="1" allowOverlap="1">
                            <wp:simplePos x="0" y="0"/>
                            <wp:positionH relativeFrom="column">
                              <wp:posOffset>336550</wp:posOffset>
                            </wp:positionH>
                            <wp:positionV relativeFrom="paragraph">
                              <wp:posOffset>1236345</wp:posOffset>
                            </wp:positionV>
                            <wp:extent cx="4671695" cy="579755"/>
                            <wp:effectExtent l="4445" t="4445" r="10160" b="6350"/>
                            <wp:wrapNone/>
                            <wp:docPr id="355" name="流程图: 可选过程 389"/>
                            <wp:cNvGraphicFramePr/>
                            <a:graphic xmlns:a="http://schemas.openxmlformats.org/drawingml/2006/main">
                              <a:graphicData uri="http://schemas.microsoft.com/office/word/2010/wordprocessingShape">
                                <wps:wsp>
                                  <wps:cNvSpPr/>
                                  <wps:spPr>
                                    <a:xfrm>
                                      <a:off x="0" y="0"/>
                                      <a:ext cx="4671695" cy="579755"/>
                                    </a:xfrm>
                                    <a:prstGeom prst="flowChartAlternateProcess">
                                      <a:avLst/>
                                    </a:prstGeom>
                                    <a:noFill/>
                                    <a:ln w="9525" cap="flat" cmpd="sng">
                                      <a:solidFill>
                                        <a:srgbClr val="000000"/>
                                      </a:solidFill>
                                      <a:prstDash val="solid"/>
                                      <a:miter/>
                                      <a:headEnd type="none" w="med" len="med"/>
                                      <a:tailEnd type="none" w="med" len="med"/>
                                    </a:ln>
                                  </wps:spPr>
                                  <wps:txbx>
                                    <w:txbxContent>
                                      <w:p>
                                        <w:pPr>
                                          <w:spacing w:line="220" w:lineRule="exact"/>
                                          <w:ind w:firstLine="2670" w:firstLineChars="1400"/>
                                          <w:rPr>
                                            <w:rFonts w:hint="default" w:eastAsia="Times New Roman"/>
                                            <w:sz w:val="21"/>
                                            <w:szCs w:val="22"/>
                                          </w:rPr>
                                        </w:pPr>
                                        <w:r>
                                          <w:rPr>
                                            <w:rFonts w:hint="eastAsia" w:ascii="黑体" w:hAnsi="黑体" w:eastAsia="黑体" w:cs="黑体"/>
                                            <w:b/>
                                            <w:sz w:val="19"/>
                                            <w:szCs w:val="19"/>
                                          </w:rPr>
                                          <w:t>受          理</w:t>
                                        </w:r>
                                        <w:r>
                                          <w:rPr>
                                            <w:rFonts w:hint="default" w:eastAsia="Times New Roman"/>
                                            <w:sz w:val="19"/>
                                            <w:szCs w:val="19"/>
                                          </w:rPr>
                                          <w:br w:type="textWrapping"/>
                                        </w:r>
                                        <w:r>
                                          <w:rPr>
                                            <w:rFonts w:hint="default"/>
                                            <w:sz w:val="19"/>
                                            <w:szCs w:val="19"/>
                                          </w:rPr>
                                          <w:t xml:space="preserve">  </w:t>
                                        </w:r>
                                        <w:r>
                                          <w:rPr>
                                            <w:rFonts w:hint="eastAsia" w:cs="宋体"/>
                                            <w:sz w:val="19"/>
                                            <w:szCs w:val="19"/>
                                          </w:rPr>
                                          <w:t>收到申请材料当场完成申请材料的受理工作，材料可当场更正的，允许当场更正。</w:t>
                                        </w:r>
                                      </w:p>
                                    </w:txbxContent>
                                  </wps:txbx>
                                  <wps:bodyPr vert="horz" wrap="square" anchor="t" anchorCtr="0" upright="1"/>
                                </wps:wsp>
                              </a:graphicData>
                            </a:graphic>
                          </wp:anchor>
                        </w:drawing>
                      </mc:Choice>
                      <mc:Fallback>
                        <w:pict>
                          <v:shape id="流程图: 可选过程 389" o:spid="_x0000_s1026" o:spt="176" type="#_x0000_t176" style="position:absolute;left:0pt;margin-left:26.5pt;margin-top:97.35pt;height:45.65pt;width:367.85pt;z-index:251839488;mso-width-relative:page;mso-height-relative:page;" filled="f" stroked="t" coordsize="21600,21600" o:gfxdata="UEsDBAoAAAAAAIdO4kAAAAAAAAAAAAAAAAAEAAAAZHJzL1BLAwQUAAAACACHTuJAPqOPkdkAAAAK&#10;AQAADwAAAGRycy9kb3ducmV2LnhtbE2PO1PDMBCEe2b4D5pjho5ICYltHMspwmOGMgkNnWKdLQc9&#10;jKW8/j1HBd3d7c7et9Xq4iw74Rj74CVMJwIY+ibo3ncSPnavDwWwmJTXygaPEq4YYVXf3lSq1OHs&#10;N3japo5RiI+lkmBSGkrOY2PQqTgJA3rS2jA6lWgdO65HdaZwZ/lMiIw71Xv6YNSAa4PN1/boJLSt&#10;yXq0i3x+eHvZffJr//79vJby/m4qlsASXtKfGX7xCR1qYtqHo9eRWQmLR6qS6P40z4GRIS8KGvYS&#10;ZkUmgNcV/1+h/gFQSwMEFAAAAAgAh07iQPY4NPxEAgAAXQQAAA4AAABkcnMvZTJvRG9jLnhtbK1U&#10;zY7TMBC+I/EOlu80bZe226jpCrUsFwSVFh5g6jiJJf9hu03LCU4IceABeAFunLjC0yw/b8HYKV1Y&#10;Lj2QQzK2Z76Z7/NMZhc7JcmWOy+MLuig16eEa2ZKoeuCPn92ee+cEh9AlyCN5gXdc08v5nfvzFqb&#10;86FpjCy5Iwiifd7agjYh2DzLPGu4At8zlms8rIxTEHDp6qx00CK6ktmw3x9nrXGldYZx73F32R3S&#10;A6I7BdBUlWB8adhGcR06VMclBKTkG2E9nadqq4qz8LSqPA9EFhSZhvTGJGiv4zubzyCvHdhGsEMJ&#10;cEoJtzgpEBqTHqGWEIBsnPgHSgnmjDdV6DGjso5IUgRZDPq3tLlqwPLEBaX29ii6/3+w7Ml25Ygo&#10;C3o2GlGiQeGVf/v8+vvHd9cfvuTk+v2nn6/e/vj6BjfI2fk0CtZan2PclV25w8qjGdnvKqfiF3mR&#10;XRJ5fxSZ7wJhuHl/PBmMp5iL4dloMp1gXoTJbqKt8+ERN4pEo6CVNO2iARceyMCdhsBXXfckwWH7&#10;2Icu/ndcrECbSyEl7kMuNWkLOh0NY07Ajq2wU9BUFll7XScYb6QoY0iM8K5eL6QjW4hdk55DiX+5&#10;xXxL8E3nl46iG+RKYKHJajiUD3VJwt6irhoHisZiFC8pkRznL1rJM4CQp3iiTlKjXPESOtmjFXbr&#10;HcJEc23KPV4pTjhq1xj3EjNifyPVFxtwmB80w+2CogaduQjdQGysE3WDUYPENoJh16WrOUxIbOs/&#10;16mOm7/C/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o4+R2QAAAAoBAAAPAAAAAAAAAAEAIAAA&#10;ACIAAABkcnMvZG93bnJldi54bWxQSwECFAAUAAAACACHTuJA9jg0/EQCAABdBAAADgAAAAAAAAAB&#10;ACAAAAAoAQAAZHJzL2Uyb0RvYy54bWxQSwUGAAAAAAYABgBZAQAA3gUAAAAA&#10;">
                            <v:fill on="f" focussize="0,0"/>
                            <v:stroke color="#000000" joinstyle="miter"/>
                            <v:imagedata o:title=""/>
                            <o:lock v:ext="edit" aspectratio="f"/>
                            <v:textbox>
                              <w:txbxContent>
                                <w:p>
                                  <w:pPr>
                                    <w:spacing w:line="220" w:lineRule="exact"/>
                                    <w:ind w:firstLine="2670" w:firstLineChars="1400"/>
                                    <w:rPr>
                                      <w:rFonts w:hint="default" w:eastAsia="Times New Roman"/>
                                      <w:sz w:val="21"/>
                                      <w:szCs w:val="22"/>
                                    </w:rPr>
                                  </w:pPr>
                                  <w:r>
                                    <w:rPr>
                                      <w:rFonts w:hint="eastAsia" w:ascii="黑体" w:hAnsi="黑体" w:eastAsia="黑体" w:cs="黑体"/>
                                      <w:b/>
                                      <w:sz w:val="19"/>
                                      <w:szCs w:val="19"/>
                                    </w:rPr>
                                    <w:t>受          理</w:t>
                                  </w:r>
                                  <w:r>
                                    <w:rPr>
                                      <w:rFonts w:hint="default" w:eastAsia="Times New Roman"/>
                                      <w:sz w:val="19"/>
                                      <w:szCs w:val="19"/>
                                    </w:rPr>
                                    <w:br w:type="textWrapping"/>
                                  </w:r>
                                  <w:r>
                                    <w:rPr>
                                      <w:rFonts w:hint="default"/>
                                      <w:sz w:val="19"/>
                                      <w:szCs w:val="19"/>
                                    </w:rPr>
                                    <w:t xml:space="preserve">  </w:t>
                                  </w:r>
                                  <w:r>
                                    <w:rPr>
                                      <w:rFonts w:hint="eastAsia" w:cs="宋体"/>
                                      <w:sz w:val="19"/>
                                      <w:szCs w:val="19"/>
                                    </w:rPr>
                                    <w:t>收到申请材料当场完成申请材料的受理工作，材料可当场更正的，允许当场更正。</w:t>
                                  </w:r>
                                </w:p>
                              </w:txbxContent>
                            </v:textbox>
                          </v:shape>
                        </w:pict>
                      </mc:Fallback>
                    </mc:AlternateContent>
                  </w:r>
                  <w:r>
                    <w:rPr>
                      <w:rFonts w:hint="default"/>
                      <w:sz w:val="21"/>
                      <w:szCs w:val="22"/>
                    </w:rPr>
                    <mc:AlternateContent>
                      <mc:Choice Requires="wps">
                        <w:drawing>
                          <wp:anchor distT="0" distB="0" distL="114300" distR="114300" simplePos="0" relativeHeight="251840512" behindDoc="0" locked="0" layoutInCell="1" allowOverlap="1">
                            <wp:simplePos x="0" y="0"/>
                            <wp:positionH relativeFrom="column">
                              <wp:posOffset>4602480</wp:posOffset>
                            </wp:positionH>
                            <wp:positionV relativeFrom="paragraph">
                              <wp:posOffset>1831975</wp:posOffset>
                            </wp:positionV>
                            <wp:extent cx="635" cy="231140"/>
                            <wp:effectExtent l="24765" t="0" r="31750" b="16510"/>
                            <wp:wrapNone/>
                            <wp:docPr id="356" name="直接连接符 390"/>
                            <wp:cNvGraphicFramePr/>
                            <a:graphic xmlns:a="http://schemas.openxmlformats.org/drawingml/2006/main">
                              <a:graphicData uri="http://schemas.microsoft.com/office/word/2010/wordprocessingShape">
                                <wps:wsp>
                                  <wps:cNvSpPr/>
                                  <wps:spPr>
                                    <a:xfrm>
                                      <a:off x="0" y="0"/>
                                      <a:ext cx="635" cy="23114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90" o:spid="_x0000_s1026" o:spt="20" style="position:absolute;left:0pt;margin-left:362.4pt;margin-top:144.25pt;height:18.2pt;width:0.05pt;z-index:251840512;mso-width-relative:page;mso-height-relative:page;" filled="f" stroked="t" coordsize="21600,21600" o:gfxdata="UEsDBAoAAAAAAIdO4kAAAAAAAAAAAAAAAAAEAAAAZHJzL1BLAwQUAAAACACHTuJA6WyojdsAAAAL&#10;AQAADwAAAGRycy9kb3ducmV2LnhtbE2PzU7DMBCE70i8g7VI3KiTlKZpyKYH/oRUqRKhD+DGSxKI&#10;1yF22sLT457gtjs7mvm2WJ9MLw40us4yQjyLQBDXVnfcIOzenm4yEM4r1qq3TAjf5GBdXl4UKtf2&#10;yK90qHwjQgi7XCG03g+5lK5uySg3swNxuL3b0Sgf1rGRelTHEG56mURRKo3qODS0aqD7lurPajII&#10;6cvjfLl4eI7Tr+3PJuGPbZXICfH6Ko7uQHg6+T8znPEDOpSBaW8n1k70CMvkNqB7hCTLFiCCIygr&#10;EHuE+XmQZSH//1D+AlBLAwQUAAAACACHTuJAegJTkAYCAAD1AwAADgAAAGRycy9lMm9Eb2MueG1s&#10;rVNLjhMxEN0jcQfLe9L5kBHTSmcWhGGDYKSBA1Rsd7cl/+RyfpfgAkjsYMWSPbeZ4RiU3SGBYTML&#10;euEu28+v6j2XF1d7a9hWRdTeNXwyGnOmnPBSu67hH95fP3vBGSZwEox3quEHhfxq+fTJYhdqNfW9&#10;N1JFRiQO611oeJ9SqKsKRa8s4MgH5Wiz9dFComnsKhlhR+zWVNPx+KLa+ShD9EIh0upq2ORHxvgY&#10;Qt+2WqiVFxurXBpYozKQSBL2OiBflmrbVon0rm1RJWYaTkpTGSkJxes8VssF1F2E0GtxLAEeU8ID&#10;TRa0o6QnqhUkYJuo/6GyWkSPvk0j4W01CCmOkIrJ+IE3tz0EVbSQ1RhOpuP/oxVvtzeRadnw2fyC&#10;MweWrvz+0/e7j19+/vhM4/23r2x2WYzaBawJfxtuItmWZ0hhVr1vo81/0sP2xdzDyVy1T0zQ4sVs&#10;zpmg9elsMnleCKvzyRAxvVbeshw03GiXhUMN2zeYKBtBf0PysnFs1/DL+TRzAnVhS7dPoQ2kBF1X&#10;zqI3Wl5rY/IJjN36pYlsC7kTypcvn3j/guUkK8B+wJWtoUei3zhZuqVXIF85ydIhkFeOHgnPxVgl&#10;OTOK3lSOCjKBNmdkihpcZwY02iOYgqEM46ias6k5Wnt5oNvZhKi7nlyZFGjeoW4otR87N7fbn/PC&#10;dH6t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bKiN2wAAAAsBAAAPAAAAAAAAAAEAIAAAACIA&#10;AABkcnMvZG93bnJldi54bWxQSwECFAAUAAAACACHTuJAegJTkAYCAAD1AwAADgAAAAAAAAABACAA&#10;AAAqAQAAZHJzL2Uyb0RvYy54bWxQSwUGAAAAAAYABgBZAQAAog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41536" behindDoc="0" locked="0" layoutInCell="1" allowOverlap="1">
                            <wp:simplePos x="0" y="0"/>
                            <wp:positionH relativeFrom="column">
                              <wp:posOffset>4058285</wp:posOffset>
                            </wp:positionH>
                            <wp:positionV relativeFrom="paragraph">
                              <wp:posOffset>1824355</wp:posOffset>
                            </wp:positionV>
                            <wp:extent cx="635" cy="230505"/>
                            <wp:effectExtent l="25400" t="0" r="31115" b="17145"/>
                            <wp:wrapNone/>
                            <wp:docPr id="357" name="直接连接符 391"/>
                            <wp:cNvGraphicFramePr/>
                            <a:graphic xmlns:a="http://schemas.openxmlformats.org/drawingml/2006/main">
                              <a:graphicData uri="http://schemas.microsoft.com/office/word/2010/wordprocessingShape">
                                <wps:wsp>
                                  <wps:cNvSpPr/>
                                  <wps:spPr>
                                    <a:xfrm rot="10800000">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91" o:spid="_x0000_s1026" o:spt="20" style="position:absolute;left:0pt;margin-left:319.55pt;margin-top:143.65pt;height:18.15pt;width:0.05pt;rotation:11796480f;z-index:251841536;mso-width-relative:page;mso-height-relative:page;" filled="f" stroked="t" coordsize="21600,21600" o:gfxdata="UEsDBAoAAAAAAIdO4kAAAAAAAAAAAAAAAAAEAAAAZHJzL1BLAwQUAAAACACHTuJAmKbOhNoAAAAL&#10;AQAADwAAAGRycy9kb3ducmV2LnhtbE2PTU+EMBCG7yb+h2ZMvLktJeIuUvbgR+LBi6scvBU6C0Q6&#10;RVqW5d9bT3qcmSfvPG+xP9uBnXDyvSMFyUYAQ2qc6alV8PH+fLMF5oMmowdHqGBFD/vy8qLQuXEL&#10;veHpEFoWQ8jnWkEXwphz7psOrfYbNyLF29FNVoc4Ti03k15iuB24FCLjVvcUP3R6xIcOm6/DbBV8&#10;L/Xr4yKequpF6mp3u87r5xGVur5KxD2wgOfwB8OvflSHMjrVbibj2aAgS3dJRBXI7V0KLBJxI4HV&#10;ClKZZsDLgv/vUP4AUEsDBBQAAAAIAIdO4kAUTbZ8EAIAAAQEAAAOAAAAZHJzL2Uyb0RvYy54bWyt&#10;U0uOEzEQ3SNxB8t70p1EGWZa6cyCMGwQjDRwAMd2d1vyTy4nnVyCCyCxgxVL9tyG4RiU7ZD5sJkF&#10;vbDKVc/P9V6Xl5d7o8lOBlDOtnQ6qSmRljuhbN/Sjx+uXpxTApFZwbSzsqUHCfRy9fzZcvSNnLnB&#10;aSEDQRILzehbOsTom6oCPkjDYOK8tFjsXDAs4jb0lQhsRHajq1ldn1WjC8IHxyUAZtelSI+M4SmE&#10;rusUl2vHt0baWFiD1CyiJBiUB7rK3Xad5PF914GMRLcUlca84iUYb9JarZas6QPzg+LHFthTWnik&#10;yTBl8dIT1ZpFRrZB/UNlFA8OXBcn3JmqCMmOoIpp/cibm4F5mbWg1eBPpsP/o+XvdteBKNHS+eIl&#10;JZYZ/OW3n3/8+vT1988vuN5+/0bmF9Nk1OihQfyNvw7HHWCYVO+7YEhw6O60Pq/Tl81AeWSfvT6c&#10;vJb7SDgmz+YLSjjmZ/N6US8Sf1WIEqEPEN9IZ0gKWqqVTT6whu3eQizQv5CU1paMLb1YzBInw6Hs&#10;cBgwNB6Fge3zWXBaiSuldToBod+80oHsWBqM0nLhfQBLl6wZDAWXS2VkgttagQdYM0gmXltB4sGj&#10;dRbfDE3NGCko0RKfWIoyMjKl75AxKGZ7XdBgjmAMShvaoiHJ8eJxijZOHPBnbX1Q/ZC8ztBUweHI&#10;9h0HOU3f/X1munu8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ps6E2gAAAAsBAAAPAAAAAAAA&#10;AAEAIAAAACIAAABkcnMvZG93bnJldi54bWxQSwECFAAUAAAACACHTuJAFE22fBACAAAEBAAADgAA&#10;AAAAAAABACAAAAApAQAAZHJzL2Uyb0RvYy54bWxQSwUGAAAAAAYABgBZAQAAqw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42560" behindDoc="0" locked="0" layoutInCell="1" allowOverlap="1">
                            <wp:simplePos x="0" y="0"/>
                            <wp:positionH relativeFrom="column">
                              <wp:posOffset>2584450</wp:posOffset>
                            </wp:positionH>
                            <wp:positionV relativeFrom="paragraph">
                              <wp:posOffset>1818005</wp:posOffset>
                            </wp:positionV>
                            <wp:extent cx="635" cy="230505"/>
                            <wp:effectExtent l="24765" t="0" r="31750" b="17145"/>
                            <wp:wrapNone/>
                            <wp:docPr id="358" name="直接连接符 392"/>
                            <wp:cNvGraphicFramePr/>
                            <a:graphic xmlns:a="http://schemas.openxmlformats.org/drawingml/2006/main">
                              <a:graphicData uri="http://schemas.microsoft.com/office/word/2010/wordprocessingShape">
                                <wps:wsp>
                                  <wps:cNvSpPr/>
                                  <wps:spPr>
                                    <a:xfrm>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92" o:spid="_x0000_s1026" o:spt="20" style="position:absolute;left:0pt;margin-left:203.5pt;margin-top:143.15pt;height:18.15pt;width:0.05pt;z-index:251842560;mso-width-relative:page;mso-height-relative:page;" filled="f" stroked="t" coordsize="21600,21600" o:gfxdata="UEsDBAoAAAAAAIdO4kAAAAAAAAAAAAAAAAAEAAAAZHJzL1BLAwQUAAAACACHTuJA9Pz209oAAAAL&#10;AQAADwAAAGRycy9kb3ducmV2LnhtbE2PzU7DMBCE70i8g7VI3KgdB9wqxOmBPyEhVSLwAG7sJinx&#10;OsROW3h6lhMcZ2c0+025PvmBHdwU+4AasoUA5rAJtsdWw/vb49UKWEwGrRkCOg1fLsK6Oj8rTWHD&#10;EV/doU4toxKMhdHQpTQWnMemc97ERRgdkrcLkzeJ5NRyO5kjlfuBSyEU96ZH+tCZ0d11rvmoZ69B&#10;PT/ky5v7p0x9br5fJO43teSz1pcXmbgFltwp/YXhF5/QoSKmbZjRRjZouBZL2pI0yJXKgVGCLhmw&#10;rYZcSgW8Kvn/DdUPUEsDBBQAAAAIAIdO4kDfY4KABQIAAPUDAAAOAAAAZHJzL2Uyb0RvYy54bWyt&#10;U82O0zAQviPxDpbvNGmrrtio6R4oywXBSgsPMI2dxJL/5HGb9iV4ASRucOLInbdheQzGTtjCctkD&#10;OTjj8efP830er6+ORrODDKicrfl8VnImbeOEsl3N37+7fvacM4xgBWhnZc1PEvnV5umT9eAruXC9&#10;00IGRiQWq8HXvI/RV0WBTS8N4Mx5aWmxdcFApGnoChFgIHaji0VZXhSDC8IH10hEym7HRT4xhscQ&#10;urZVjdy6Zm+kjSNrkBoiScJeeeSbXG3byia+bVuUkemak9KYRzqE4l0ai80aqi6A71UzlQCPKeGB&#10;JgPK0qH3VFuIwPZB/UNlVBMcujbOGmeKUUh2hFTMywfe3PbgZdZCVqO/Nx3/H23z5nATmBI1X67o&#10;4i0YuvK7j99+fPj88/snGu++fmHLy0UyavBYEf7W34RphhQm1cc2mPQnPeyYzT3dmyuPkTWUvFiu&#10;OGsov1iWq3KVCIvzTh8wvpLOsBTUXCubhEMFh9cYR+hvSEpry4aaX64WiROoC1u6fQqNJyVou7wX&#10;nVbiWmmddmDodi90YAdInZC/qYS/YOmQLWA/4vJSgkEV3N6KHPUSxEsrWDx58srSI+GpGCMFZ1rS&#10;m0pRRkZQ+oyMQYHt9IhGM4EpGOVpS4Yki0dTU7Rz4kS3s/dBdT25Ms/QtELdkO2bOje125/zzHR+&#10;rZ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Pz209oAAAALAQAADwAAAAAAAAABACAAAAAiAAAA&#10;ZHJzL2Rvd25yZXYueG1sUEsBAhQAFAAAAAgAh07iQN9jgoAFAgAA9QMAAA4AAAAAAAAAAQAgAAAA&#10;KQ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843584" behindDoc="0" locked="0" layoutInCell="1" allowOverlap="1">
                            <wp:simplePos x="0" y="0"/>
                            <wp:positionH relativeFrom="column">
                              <wp:posOffset>892175</wp:posOffset>
                            </wp:positionH>
                            <wp:positionV relativeFrom="paragraph">
                              <wp:posOffset>1818005</wp:posOffset>
                            </wp:positionV>
                            <wp:extent cx="635" cy="230505"/>
                            <wp:effectExtent l="24765" t="0" r="31750" b="17145"/>
                            <wp:wrapNone/>
                            <wp:docPr id="359" name="直接连接符 393"/>
                            <wp:cNvGraphicFramePr/>
                            <a:graphic xmlns:a="http://schemas.openxmlformats.org/drawingml/2006/main">
                              <a:graphicData uri="http://schemas.microsoft.com/office/word/2010/wordprocessingShape">
                                <wps:wsp>
                                  <wps:cNvSpPr/>
                                  <wps:spPr>
                                    <a:xfrm>
                                      <a:off x="0" y="0"/>
                                      <a:ext cx="635" cy="23050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393" o:spid="_x0000_s1026" o:spt="20" style="position:absolute;left:0pt;margin-left:70.25pt;margin-top:143.15pt;height:18.15pt;width:0.05pt;z-index:251843584;mso-width-relative:page;mso-height-relative:page;" filled="f" stroked="t" coordsize="21600,21600" o:gfxdata="UEsDBAoAAAAAAIdO4kAAAAAAAAAAAAAAAAAEAAAAZHJzL1BLAwQUAAAACACHTuJApy6OVtkAAAAL&#10;AQAADwAAAGRycy9kb3ducmV2LnhtbE2Py07DMBBF90j8gzVI7KgdpzVViNMFLyEhVSLwAW48JIF4&#10;HGKnLXw97gqWV3N075lyc3QD2+MUek8asoUAhtR421Or4e314WoNLERD1gyeUMM3BthU52elKaw/&#10;0Avu69iyVEKhMBq6GMeC89B06ExY+BEp3d795ExMcWq5ncwhlbuBSyEUd6antNCZEW87bD7r2WlQ&#10;T/f59eruMVNf259nSR/bWvJZ68uLTNwAi3iMfzCc9JM6VMlp52eygQ0pL8UqoRrkWuXATsRSKGA7&#10;DbmUCnhV8v8/VL9QSwMEFAAAAAgAh07iQHNlKIkFAgAA9QMAAA4AAABkcnMvZTJvRG9jLnhtbK1T&#10;TY7TMBTeI3EHy3uatFFHNGo6C8qwQTDSwAFc20ks+U9+btNeggsgsYMVS/bchuEYPDuhhWEzC7Jw&#10;np8/f37f5+f19dFocpABlLMNnc9KSqTlTijbNfT9u5tnzymByKxg2lnZ0JMEer15+mQ9+FouXO+0&#10;kIEgiYV68A3tY/R1UQDvpWEwc15aXGxdMCziNHSFCGxAdqOLRVleFYMLwgfHJQBmt+MinRjDYwhd&#10;2yout47vjbRxZA1Ss4iSoFce6CZX27aSx7dtCzIS3VBUGvOIh2C8S2OxWbO6C8z3ik8lsMeU8ECT&#10;YcrioWeqLYuM7IP6h8ooHhy4Ns64M8UoJDuCKublA2/ueuZl1oJWgz+bDv+Plr853AaiREOr5YoS&#10;ywxe+f3Hbz8+fP75/ROO91+/kGpVJaMGDzXi7/xtmGaAYVJ9bINJf9RDjtnc09lceYyEY/KqWlLC&#10;Mb+oymW5TITFZacPEF9JZ0gKGqqVTcJZzQ6vIY7Q35CU1pYMDV0tF4mTYRe2ePsYGo9KwHZ5Lzit&#10;xI3SOu2A0O1e6EAOLHVC/qYS/oKlQ7YM+hGXlxKM1cHtrchRL5l4aQWJJ49eWXwkNBVjpKBES3xT&#10;KcrIyJS+IGNQzHZ6RIOZwBiM8rRFQ5LFo6kp2jlxwtvZ+6C6Hl2ZZ2hawW7I9k2dm9rtz3lmurzW&#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Lo5W2QAAAAsBAAAPAAAAAAAAAAEAIAAAACIAAABk&#10;cnMvZG93bnJldi54bWxQSwECFAAUAAAACACHTuJAc2UoiQUCAAD1AwAADgAAAAAAAAABACAAAAAo&#10;AQAAZHJzL2Uyb0RvYy54bWxQSwUGAAAAAAYABgBZAQAAnwUAAAAA&#10;">
                            <v:fill on="f" focussize="0,0"/>
                            <v:stroke color="#000000" joinstyle="round" endarrow="block" endarrowwidth="narrow" endarrowlength="short"/>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40"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9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bl>
          <w:p>
            <w:pPr>
              <w:ind w:right="440" w:firstLine="990" w:firstLineChars="450"/>
              <w:rPr>
                <w:rFonts w:hint="eastAsia" w:eastAsia="方正楷体简体"/>
                <w:kern w:val="0"/>
                <w:sz w:val="24"/>
                <w:szCs w:val="24"/>
              </w:rPr>
            </w:pPr>
            <w:r>
              <w:rPr>
                <w:rFonts w:hint="eastAsia" w:ascii="宋体" w:hAnsi="宋体" w:eastAsia="方正楷体简体" w:cs="宋体"/>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5" w:hRule="atLeast"/>
          <w:jc w:val="center"/>
        </w:trPr>
        <w:tc>
          <w:tcPr>
            <w:tcW w:w="8536" w:type="dxa"/>
            <w:gridSpan w:val="2"/>
            <w:vMerge w:val="continue"/>
            <w:tcBorders>
              <w:top w:val="nil"/>
              <w:left w:val="nil"/>
              <w:bottom w:val="nil"/>
              <w:right w:val="nil"/>
              <w:tl2br w:val="nil"/>
              <w:tr2bl w:val="nil"/>
            </w:tcBorders>
            <w:noWrap w:val="0"/>
            <w:vAlign w:val="center"/>
          </w:tcPr>
          <w:p>
            <w:pPr>
              <w:jc w:val="left"/>
              <w:rPr>
                <w:rFonts w:hint="default" w:eastAsia="黑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jc w:val="center"/>
        </w:trPr>
        <w:tc>
          <w:tcPr>
            <w:tcW w:w="8536" w:type="dxa"/>
            <w:gridSpan w:val="2"/>
            <w:vMerge w:val="restart"/>
            <w:tcBorders>
              <w:top w:val="nil"/>
              <w:left w:val="nil"/>
              <w:bottom w:val="nil"/>
              <w:right w:val="nil"/>
              <w:tl2br w:val="nil"/>
              <w:tr2bl w:val="nil"/>
            </w:tcBorders>
            <w:noWrap w:val="0"/>
            <w:vAlign w:val="center"/>
          </w:tcPr>
          <w:p>
            <w:pPr>
              <w:ind w:right="440"/>
              <w:rPr>
                <w:rFonts w:hint="eastAsia" w:ascii="宋体" w:hAnsi="宋体" w:cs="宋体"/>
                <w:kern w:val="0"/>
                <w:sz w:val="22"/>
                <w:szCs w:val="22"/>
              </w:rPr>
            </w:pPr>
          </w:p>
          <w:p>
            <w:pPr>
              <w:snapToGrid w:val="0"/>
              <w:jc w:val="left"/>
              <w:rPr>
                <w:rFonts w:hint="eastAsia" w:ascii="楷体" w:hAnsi="楷体" w:eastAsia="楷体" w:cs="楷体"/>
                <w:b/>
                <w:color w:val="auto"/>
                <w:sz w:val="28"/>
                <w:szCs w:val="28"/>
              </w:rPr>
            </w:pPr>
          </w:p>
          <w:p>
            <w:pPr>
              <w:snapToGrid w:val="0"/>
              <w:jc w:val="left"/>
              <w:rPr>
                <w:rFonts w:hint="eastAsia" w:ascii="楷体" w:hAnsi="楷体" w:eastAsia="楷体" w:cs="楷体"/>
                <w:b/>
                <w:color w:val="auto"/>
                <w:sz w:val="28"/>
                <w:szCs w:val="28"/>
              </w:rPr>
            </w:pPr>
          </w:p>
          <w:p>
            <w:pPr>
              <w:snapToGrid w:val="0"/>
              <w:jc w:val="left"/>
              <w:rPr>
                <w:rFonts w:hint="eastAsia" w:ascii="楷体" w:hAnsi="楷体" w:eastAsia="楷体" w:cs="楷体"/>
                <w:b/>
                <w:color w:val="auto"/>
                <w:sz w:val="28"/>
                <w:szCs w:val="28"/>
              </w:rPr>
            </w:pPr>
          </w:p>
          <w:p>
            <w:pPr>
              <w:snapToGrid w:val="0"/>
              <w:jc w:val="left"/>
              <w:rPr>
                <w:rFonts w:hint="eastAsia" w:ascii="宋体" w:hAnsi="宋体" w:cs="宋体"/>
                <w:b/>
                <w:kern w:val="0"/>
                <w:sz w:val="36"/>
                <w:szCs w:val="36"/>
              </w:rPr>
            </w:pPr>
            <w:r>
              <w:rPr>
                <w:rFonts w:hint="default" w:ascii="楷体" w:hAnsi="楷体" w:eastAsia="楷体" w:cs="楷体"/>
                <w:b/>
                <w:color w:val="auto"/>
                <w:sz w:val="28"/>
                <w:szCs w:val="28"/>
              </w:rPr>
              <mc:AlternateContent>
                <mc:Choice Requires="wps">
                  <w:drawing>
                    <wp:anchor distT="0" distB="0" distL="114300" distR="114300" simplePos="0" relativeHeight="251844608" behindDoc="0" locked="0" layoutInCell="1" allowOverlap="1">
                      <wp:simplePos x="0" y="0"/>
                      <wp:positionH relativeFrom="column">
                        <wp:posOffset>3199130</wp:posOffset>
                      </wp:positionH>
                      <wp:positionV relativeFrom="paragraph">
                        <wp:posOffset>4354195</wp:posOffset>
                      </wp:positionV>
                      <wp:extent cx="2495550" cy="847090"/>
                      <wp:effectExtent l="4445" t="4445" r="14605" b="5715"/>
                      <wp:wrapNone/>
                      <wp:docPr id="360" name="圆角矩形 394"/>
                      <wp:cNvGraphicFramePr/>
                      <a:graphic xmlns:a="http://schemas.openxmlformats.org/drawingml/2006/main">
                        <a:graphicData uri="http://schemas.microsoft.com/office/word/2010/wordprocessingShape">
                          <wps:wsp>
                            <wps:cNvSpPr/>
                            <wps:spPr>
                              <a:xfrm>
                                <a:off x="0" y="0"/>
                                <a:ext cx="2495550" cy="8470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default"/>
                                      <w:sz w:val="21"/>
                                      <w:szCs w:val="22"/>
                                    </w:rPr>
                                  </w:pPr>
                                  <w:r>
                                    <w:rPr>
                                      <w:rFonts w:hint="eastAsia"/>
                                      <w:color w:val="000000"/>
                                      <w:sz w:val="19"/>
                                      <w:szCs w:val="22"/>
                                    </w:rPr>
                                    <w:t>作出准予登记的书面决定，当场登记。发放《机动车行驶证》、《机动车登记证书》、《检验合格标志》、《机动车号牌》。</w:t>
                                  </w:r>
                                </w:p>
                                <w:p>
                                  <w:pPr>
                                    <w:rPr>
                                      <w:rFonts w:hint="default"/>
                                      <w:sz w:val="21"/>
                                      <w:szCs w:val="22"/>
                                    </w:rPr>
                                  </w:pPr>
                                </w:p>
                              </w:txbxContent>
                            </wps:txbx>
                            <wps:bodyPr vert="horz" wrap="square" anchor="t" anchorCtr="0" upright="1"/>
                          </wps:wsp>
                        </a:graphicData>
                      </a:graphic>
                    </wp:anchor>
                  </w:drawing>
                </mc:Choice>
                <mc:Fallback>
                  <w:pict>
                    <v:roundrect id="圆角矩形 394" o:spid="_x0000_s1026" o:spt="2" style="position:absolute;left:0pt;margin-left:251.9pt;margin-top:342.85pt;height:66.7pt;width:196.5pt;z-index:251844608;mso-width-relative:page;mso-height-relative:page;" fillcolor="#FFFFFF" filled="t" stroked="t" coordsize="21600,21600" arcsize="0.166666666666667" o:gfxdata="UEsDBAoAAAAAAIdO4kAAAAAAAAAAAAAAAAAEAAAAZHJzL1BLAwQUAAAACACHTuJAGuYCxtYAAAAL&#10;AQAADwAAAGRycy9kb3ducmV2LnhtbE2PQU+EMBCF7yb+h2ZMvLktGhCQsgcTvRpxDx4LHYFIpywt&#10;7OqvdzzpbebNy3vfVPuzm8SGSxg9aUh2CgRS5+1IvYbD29NNDiJEQ9ZMnlDDFwbY15cXlSmtP9Er&#10;bk3sBYdQKI2GIca5lDJ0AzoTdn5G4tuHX5yJvC69tIs5cbib5K1SmXRmJG4YzIyPA3afzeo0dFat&#10;annfXoo2jc33th5JPh+1vr5K1AOIiOf4Z4ZffEaHmplav5INYtKQqjtGjxqyPL0HwY68yFhpeUiK&#10;BGRdyf8/1D9QSwMEFAAAAAgAh07iQOA+G+RLAgAAlwQAAA4AAABkcnMvZTJvRG9jLnhtbK1UzY7T&#10;MBC+I/EOlu9s0m7b3UZN97ClXBCsWHgA13YSI/9hu03KA/AAnJFW4oJ4CB5nBY/B2AndHzj0QA7J&#10;2J755ptvPFlcdEqiHXdeGF3i0UmOEdfUMKHrEr97u352jpEPRDMijeYl3nOPL5ZPnyxaW/CxaYxk&#10;3CEA0b5obYmbEGyRZZ42XBF/YizXcFgZp0iApasz5kgL6Epm4zyfZa1xzDpDufewu+oP8YDojgE0&#10;VSUoXxm6VVyHHtVxSQKU5BthPV4mtlXFaXhdVZ4HJEsMlYb0hiRgb+I7Wy5IUTtiG0EHCuQYCo9q&#10;UkRoSHqAWpFA0NaJv6CUoM54U4UTalTWF5IUgSpG+SNtrhtieaoFpPb2ILr/f7D01e7KIcFKfDoD&#10;TTRR0PLbL59+ffv88+b77Y+v6HQ+iSq11hfgfG2v3LDyYMaSu8qp+IViUJeU3R+U5V1AFDbHk/l0&#10;OoUEFM7OJ2f5PEmf3UVb58MLbhSKRomd2Wr2BtqXVCW7lz4kedlAkbD3GFVKQrN2RKLRbDY7izQB&#10;cXAG6w9mjPRGCrYWUqaFqzeX0iEILfE6PUPwAzepUVvi+XQ8BeIE7noFdwxMZUEvr+vE7UGEvw+c&#10;p+dfwJHYivimJ5AQohspUtnJajhhzzVDYW+hIxpGEUcyijOMJIfJjVbyDETIYzxBEKlBodjJvnfR&#10;Ct2mA5hobgzbw2WAfwM0oDHuI2SEyYBSP2yJg/xEU9guMWjQm5ehH6WtdaJuIGqUqo1gcF9TN4bZ&#10;igNxf5143P1P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uYCxtYAAAALAQAADwAAAAAAAAAB&#10;ACAAAAAiAAAAZHJzL2Rvd25yZXYueG1sUEsBAhQAFAAAAAgAh07iQOA+G+RLAgAAlwQAAA4AAAAA&#10;AAAAAQAgAAAAJQEAAGRycy9lMm9Eb2MueG1sUEsFBgAAAAAGAAYAWQEAAOIFAAAAAA==&#10;">
                      <v:fill on="t" focussize="0,0"/>
                      <v:stroke color="#000000" joinstyle="round"/>
                      <v:imagedata o:title=""/>
                      <o:lock v:ext="edit" aspectratio="f"/>
                      <v:textbox>
                        <w:txbxContent>
                          <w:p>
                            <w:pPr>
                              <w:rPr>
                                <w:rFonts w:hint="default"/>
                                <w:sz w:val="21"/>
                                <w:szCs w:val="22"/>
                              </w:rPr>
                            </w:pPr>
                            <w:r>
                              <w:rPr>
                                <w:rFonts w:hint="eastAsia"/>
                                <w:color w:val="000000"/>
                                <w:sz w:val="19"/>
                                <w:szCs w:val="22"/>
                              </w:rPr>
                              <w:t>作出准予登记的书面决定，当场登记。发放《机动车行驶证》、《机动车登记证书》、《检验合格标志》、《机动车号牌》。</w:t>
                            </w:r>
                          </w:p>
                          <w:p>
                            <w:pPr>
                              <w:rPr>
                                <w:rFonts w:hint="default"/>
                                <w:sz w:val="21"/>
                                <w:szCs w:val="22"/>
                              </w:rPr>
                            </w:pPr>
                          </w:p>
                        </w:txbxContent>
                      </v:textbox>
                    </v:roundrect>
                  </w:pict>
                </mc:Fallback>
              </mc:AlternateContent>
            </w:r>
            <w:r>
              <w:rPr>
                <w:rFonts w:hint="default" w:ascii="楷体" w:hAnsi="楷体" w:eastAsia="楷体" w:cs="楷体"/>
                <w:b/>
                <w:color w:val="auto"/>
                <w:sz w:val="28"/>
                <w:szCs w:val="28"/>
              </w:rPr>
              <mc:AlternateContent>
                <mc:Choice Requires="wps">
                  <w:drawing>
                    <wp:anchor distT="0" distB="0" distL="114300" distR="114300" simplePos="0" relativeHeight="251845632" behindDoc="0" locked="0" layoutInCell="1" allowOverlap="1">
                      <wp:simplePos x="0" y="0"/>
                      <wp:positionH relativeFrom="column">
                        <wp:posOffset>617855</wp:posOffset>
                      </wp:positionH>
                      <wp:positionV relativeFrom="paragraph">
                        <wp:posOffset>4354195</wp:posOffset>
                      </wp:positionV>
                      <wp:extent cx="1752600" cy="685800"/>
                      <wp:effectExtent l="4445" t="4445" r="14605" b="14605"/>
                      <wp:wrapNone/>
                      <wp:docPr id="361" name="圆角矩形 395"/>
                      <wp:cNvGraphicFramePr/>
                      <a:graphic xmlns:a="http://schemas.openxmlformats.org/drawingml/2006/main">
                        <a:graphicData uri="http://schemas.microsoft.com/office/word/2010/wordprocessingShape">
                          <wps:wsp>
                            <wps:cNvSpPr/>
                            <wps:spPr>
                              <a:xfrm>
                                <a:off x="0" y="0"/>
                                <a:ext cx="1752600" cy="6858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wps:txbx>
                            <wps:bodyPr vert="horz" wrap="square" anchor="t" anchorCtr="0" upright="1"/>
                          </wps:wsp>
                        </a:graphicData>
                      </a:graphic>
                    </wp:anchor>
                  </w:drawing>
                </mc:Choice>
                <mc:Fallback>
                  <w:pict>
                    <v:roundrect id="圆角矩形 395" o:spid="_x0000_s1026" o:spt="2" style="position:absolute;left:0pt;margin-left:48.65pt;margin-top:342.85pt;height:54pt;width:138pt;z-index:251845632;mso-width-relative:page;mso-height-relative:page;" fillcolor="#FFFFFF" filled="t" stroked="t" coordsize="21600,21600" arcsize="0.166666666666667" o:gfxdata="UEsDBAoAAAAAAIdO4kAAAAAAAAAAAAAAAAAEAAAAZHJzL1BLAwQUAAAACACHTuJAHJIAz9cAAAAK&#10;AQAADwAAAGRycy9kb3ducmV2LnhtbE2PsU7DMBCGdyTewTokNmqXqHWT5tIBCVZE6MDoxCaJGp9T&#10;20kLT4+ZYLy7T/99f3m42pEtxofBEcJ6JYAZap0eqEM4vj8/7ICFqEir0ZFB+DIBDtXtTakK7S70&#10;ZpY6diyFUCgUQh/jVHAe2t5YFVZuMpRun85bFdPoO669uqRwO/JHIbbcqoHSh15N5qk37ameLUKr&#10;xSz8x/KaN5tYfy/zmfjLGfH+bi32wKK5xj8YfvWTOlTJqXEz6cBGhFxmiUTY7jYSWAIymaVNgyDz&#10;TAKvSv6/QvUDUEsDBBQAAAAIAIdO4kABm6IuSQIAAJcEAAAOAAAAZHJzL2Uyb0RvYy54bWytVE2O&#10;0zAU3iNxB8t7mqSjZmaiprOYUjYIRgwcwLWdxMh/2G6bcgAOwBoJaTaIQ3CcERyDZyd0fmDRBVk4&#10;z/Z7n9/3PT/PL3ol0ZY7L4yucTHJMeKaGiZ0W+N3b1fPzjDygWhGpNG8xnvu8cXi6ZP5zlZ8ajoj&#10;GXcIQLSvdrbGXQi2yjJPO66InxjLNWw2xikSYOrajDmyA3Qls2mel9nOOGadodx7WF0Om3hEdMcA&#10;mqYRlC8N3Siuw4DquCQBKPlOWI8XKdum4TS8bhrPA5I1BqYhjXAI2Os4Zos5qVpHbCfomAI5JoVH&#10;nBQRGg49QC1JIGjjxF9QSlBnvGnChBqVDUSSIsCiyB9pc90RyxMXkNrbg+j+/8HSV9srhwSr8UlZ&#10;YKSJgpLffvn069vnn1+/3/64QSfns6jSzvoKnK/tlRtnHsxIuW+cin8gg/qk7P6gLO8DorBYnM6m&#10;ZQ6iU9grz2ZnYANMdhdtnQ8vuFEoGjV2ZqPZGyhfUpVsX/qQ5GVjioS9x6hREoq1JRIVZVmejoij&#10;M2D/wYyR3kjBVkLKNHHt+lI6BKE1XqVvDH7gJjXa1fh8Np1B4gTuegN3DExlQS+v25Tbgwh/HzhP&#10;37+AY2JL4rshgYQQ3UiVaCer44Q91wyFvYWKaGhFHJNRnGEkOXRutJJnIEIe4wmCSA2ax0oOtYtW&#10;6Nc9wERzbdgeLgO8DVCAzriPcCJ0BlD9sCEOzieawnKNQYPBvAxDK22sE20HUUViG8Hgvqb6jr0V&#10;G+L+POVx954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ckgDP1wAAAAoBAAAPAAAAAAAAAAEA&#10;IAAAACIAAABkcnMvZG93bnJldi54bWxQSwECFAAUAAAACACHTuJAAZuiLkkCAACXBAAADgAAAAAA&#10;AAABACAAAAAmAQAAZHJzL2Uyb0RvYy54bWxQSwUGAAAAAAYABgBZAQAA4QUAAAAA&#10;">
                      <v:fill on="t" focussize="0,0"/>
                      <v:stroke color="#000000" joinstyle="round"/>
                      <v:imagedata o:title=""/>
                      <o:lock v:ext="edit" aspectratio="f"/>
                      <v:textbo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v:textbox>
                    </v:roundrect>
                  </w:pict>
                </mc:Fallback>
              </mc:AlternateContent>
            </w:r>
            <w:r>
              <w:rPr>
                <w:rFonts w:hint="default" w:ascii="楷体" w:hAnsi="楷体" w:eastAsia="楷体" w:cs="楷体"/>
                <w:b/>
                <w:color w:val="auto"/>
                <w:sz w:val="28"/>
                <w:szCs w:val="28"/>
              </w:rPr>
              <mc:AlternateContent>
                <mc:Choice Requires="wps">
                  <w:drawing>
                    <wp:anchor distT="0" distB="0" distL="114300" distR="114300" simplePos="0" relativeHeight="251846656" behindDoc="0" locked="0" layoutInCell="1" allowOverlap="1">
                      <wp:simplePos x="0" y="0"/>
                      <wp:positionH relativeFrom="column">
                        <wp:posOffset>1503680</wp:posOffset>
                      </wp:positionH>
                      <wp:positionV relativeFrom="paragraph">
                        <wp:posOffset>3887470</wp:posOffset>
                      </wp:positionV>
                      <wp:extent cx="635" cy="381000"/>
                      <wp:effectExtent l="48895" t="0" r="64770" b="0"/>
                      <wp:wrapNone/>
                      <wp:docPr id="362" name="直接连接符 396"/>
                      <wp:cNvGraphicFramePr/>
                      <a:graphic xmlns:a="http://schemas.openxmlformats.org/drawingml/2006/main">
                        <a:graphicData uri="http://schemas.microsoft.com/office/word/2010/wordprocessingShape">
                          <wps:wsp>
                            <wps:cNvSpPr/>
                            <wps:spPr>
                              <a:xfrm>
                                <a:off x="0" y="0"/>
                                <a:ext cx="635" cy="3810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396" o:spid="_x0000_s1026" o:spt="20" style="position:absolute;left:0pt;margin-left:118.4pt;margin-top:306.1pt;height:30pt;width:0.05pt;z-index:251846656;mso-width-relative:page;mso-height-relative:page;" filled="f" stroked="t" coordsize="21600,21600" o:gfxdata="UEsDBAoAAAAAAIdO4kAAAAAAAAAAAAAAAAAEAAAAZHJzL1BLAwQUAAAACACHTuJA7YHd89kAAAAL&#10;AQAADwAAAGRycy9kb3ducmV2LnhtbE2PwU7DMAyG70i8Q2QkLmhLW0SB0nQHEBKgcaDbxDVrvKai&#10;caomW8vbY05w9Odfvz+Xq9n14oRj6DwpSJcJCKTGm45aBdvN8+IORIiajO49oYJvDLCqzs9KXRg/&#10;0Qee6tgKLqFQaAU2xqGQMjQWnQ5LPyDx7uBHpyOPYyvNqCcud73MkiSXTnfEF6we8NFi81UfnYJ2&#10;N72al/Vnfeh3T5u3mytr392s1OVFmjyAiDjHvzD86rM6VOy090cyQfQKsuuc1aOCPM0yEJxgcg9i&#10;z+SWiaxK+f+H6gdQSwMEFAAAAAgAh07iQGz7BqUEAgAA9AMAAA4AAABkcnMvZTJvRG9jLnhtbK1T&#10;S44TMRDdI3EHy3vSnUQTzbTSmQVh2CAYaeAAFX+6Lfkn20knl+ACSOxgxZI9t2E4BmV3SGBgMQt6&#10;4S6Xq17Vey4vr/dGk50IUTnb0umkpkRY5riyXUvfvb15dklJTGA5aGdFSw8i0uvV0yfLwTdi5nqn&#10;uQgEQWxsBt/SPiXfVFVkvTAQJ84Li4fSBQMJt6GreIAB0Y2uZnW9qAYXuA+OiRjRux4P6RExPAbQ&#10;SamYWDu2NcKmETUIDQkpxV75SFelWykFS2+kjCIR3VJkmsqKRdDe5LVaLaHpAvhesWML8JgWHnAy&#10;oCwWPUGtIQHZBvUXlFEsuOhkmjBnqpFIUQRZTOsH2tz14EXhglJHfxI9/j9Y9np3G4jiLZ0vZpRY&#10;MHjl9x++fn//6ce3j7jef/lM5leLLNTgY4Pxd/42HHcRzcx6L4PJf+RD9kXcw0lcsU+EoXMxv6CE&#10;oX9+Oa3ronx1zvQhppfCGZKNlmplM3FoYPcqJqyGob9CsltbMrT06mKWMQGnUOLto2k8Mom2K7nR&#10;acVvlNY5I4Zu81wHsoM8CeXLnBD3j7BcZA2xH+PK0TgjwW0txwRoegH8heUkHTxqZfGR0NyMEZwS&#10;LfBNZatEJlD6HAkhuOHfodiFtthMVnjUNFsbxw94OVsfVNejKNPScD7BYSitHwc3T9vv+4J0fqy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2B3fPZAAAACwEAAA8AAAAAAAAAAQAgAAAAIgAAAGRy&#10;cy9kb3ducmV2LnhtbFBLAQIUABQAAAAIAIdO4kBs+walBAIAAPQDAAAOAAAAAAAAAAEAIAAAACgB&#10;AABkcnMvZTJvRG9jLnhtbFBLBQYAAAAABgAGAFkBAACeBQAAAAA=&#10;">
                      <v:fill on="f" focussize="0,0"/>
                      <v:stroke color="#000000" joinstyle="round" endarrow="open"/>
                      <v:imagedata o:title=""/>
                      <o:lock v:ext="edit" aspectratio="f"/>
                    </v:line>
                  </w:pict>
                </mc:Fallback>
              </mc:AlternateContent>
            </w:r>
            <w:r>
              <w:rPr>
                <w:rFonts w:hint="default" w:ascii="楷体" w:hAnsi="楷体" w:eastAsia="楷体" w:cs="楷体"/>
                <w:b/>
                <w:color w:val="auto"/>
                <w:sz w:val="28"/>
                <w:szCs w:val="28"/>
              </w:rPr>
              <mc:AlternateContent>
                <mc:Choice Requires="wps">
                  <w:drawing>
                    <wp:anchor distT="0" distB="0" distL="114300" distR="114300" simplePos="0" relativeHeight="251847680" behindDoc="0" locked="0" layoutInCell="1" allowOverlap="1">
                      <wp:simplePos x="0" y="0"/>
                      <wp:positionH relativeFrom="column">
                        <wp:posOffset>4456430</wp:posOffset>
                      </wp:positionH>
                      <wp:positionV relativeFrom="paragraph">
                        <wp:posOffset>3916045</wp:posOffset>
                      </wp:positionV>
                      <wp:extent cx="635" cy="419100"/>
                      <wp:effectExtent l="48895" t="0" r="64770" b="0"/>
                      <wp:wrapNone/>
                      <wp:docPr id="363" name="直接连接符 397"/>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397" o:spid="_x0000_s1026" o:spt="20" style="position:absolute;left:0pt;margin-left:350.9pt;margin-top:308.35pt;height:33pt;width:0.05pt;z-index:251847680;mso-width-relative:page;mso-height-relative:page;" filled="f" stroked="t" coordsize="21600,21600" o:gfxdata="UEsDBAoAAAAAAIdO4kAAAAAAAAAAAAAAAAAEAAAAZHJzL1BLAwQUAAAACACHTuJAIMKJ69kAAAAL&#10;AQAADwAAAGRycy9kb3ducmV2LnhtbE2Py07DMBBF90j8gzVIbBC1U4mkpHG6ACEBggUpVbduPI0j&#10;/Ihitwl/z7CC5X3ozplqMzvLzjjGPngJ2UIAQ98G3ftOwuf26XYFLCbltbLBo4RvjLCpLy8qVeow&#10;+Q88N6ljNOJjqSSYlIaS89gadCouwoCesmMYnUokx47rUU007ixfCpFzp3pPF4wa8MFg+9WcnIRu&#10;N73o57d9c7S7x+3r3Y0x726W8voqE2tgCef0V4ZffEKHmpgO4eR1ZFZCITJCTxLyLC+AUYOce2AH&#10;clbLAnhd8f8/1D9QSwMEFAAAAAgAh07iQALtaFYFAgAA9AMAAA4AAABkcnMvZTJvRG9jLnhtbK1T&#10;zY7TMBC+I/EOlu80ScsWGjXdA2W5IFhp4QGmtpNY8p9st2lfghdA4gYnjtz3bVgeg7FTWlg47IEc&#10;nPF45pv5Po+Xl3utyE74IK1paDUpKRGGWS5N19D3766ePKckRDAclDWioQcR6OXq8aPl4Goxtb1V&#10;XHiCICbUg2toH6OriyKwXmgIE+uEwcPWeg0Rt74ruIcB0bUqpmU5LwbrufOWiRDQux4P6RHRPwTQ&#10;tq1kYm3ZVgsTR1QvFESkFHrpAl3lbttWsPi2bYOIRDUUmca8YhG0N2ktVkuoOw+ul+zYAjykhXuc&#10;NEiDRU9Qa4hAtl7+BaUl8zbYNk6Y1cVIJCuCLKrynjY3PTiRuaDUwZ1ED/8Plr3ZXXsieUNn8xkl&#10;BjRe+d3Hb98/fP5x+wnXu69fyGzxLAk1uFBj/I279sddQDOx3rdepz/yIfss7uEkrthHwtA5n11Q&#10;wtD/tFpUZVa+OGc6H+IrYTVJRkOVNIk41LB7HSJWw9BfIcmtDBkauriYJkzAKWzx9tHUDpkE0+Xc&#10;YJXkV1KplBF8t3mhPNlBmoT8JU6I+0dYKrKG0I9x+WicEW+3hmMC1L0A/tJwEg8OtTL4SGhqRgtO&#10;iRL4ppKVIyNIdY4E7+3w71DsQhlsJik8apqsjeUHvJyt87LrUZQqN5xOcBhy68fBTdP2+z4jnR/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wonr2QAAAAsBAAAPAAAAAAAAAAEAIAAAACIAAABk&#10;cnMvZG93bnJldi54bWxQSwECFAAUAAAACACHTuJAAu1oVgUCAAD0AwAADgAAAAAAAAABACAAAAAo&#10;AQAAZHJzL2Uyb0RvYy54bWxQSwUGAAAAAAYABgBZAQAAnwUAAAAA&#10;">
                      <v:fill on="f" focussize="0,0"/>
                      <v:stroke color="#000000" joinstyle="round" endarrow="open"/>
                      <v:imagedata o:title=""/>
                      <o:lock v:ext="edit" aspectratio="f"/>
                    </v:line>
                  </w:pict>
                </mc:Fallback>
              </mc:AlternateContent>
            </w:r>
            <w:r>
              <w:rPr>
                <w:rFonts w:hint="default" w:ascii="楷体" w:hAnsi="楷体" w:eastAsia="楷体" w:cs="楷体"/>
                <w:b/>
                <w:color w:val="auto"/>
                <w:sz w:val="28"/>
                <w:szCs w:val="28"/>
              </w:rPr>
              <mc:AlternateContent>
                <mc:Choice Requires="wps">
                  <w:drawing>
                    <wp:anchor distT="0" distB="0" distL="114300" distR="114300" simplePos="0" relativeHeight="251848704" behindDoc="0" locked="0" layoutInCell="1" allowOverlap="1">
                      <wp:simplePos x="0" y="0"/>
                      <wp:positionH relativeFrom="column">
                        <wp:posOffset>499110</wp:posOffset>
                      </wp:positionH>
                      <wp:positionV relativeFrom="paragraph">
                        <wp:posOffset>3238500</wp:posOffset>
                      </wp:positionV>
                      <wp:extent cx="5171440" cy="913130"/>
                      <wp:effectExtent l="36830" t="6350" r="49530" b="13970"/>
                      <wp:wrapNone/>
                      <wp:docPr id="364" name="菱形 398"/>
                      <wp:cNvGraphicFramePr/>
                      <a:graphic xmlns:a="http://schemas.openxmlformats.org/drawingml/2006/main">
                        <a:graphicData uri="http://schemas.microsoft.com/office/word/2010/wordprocessingShape">
                          <wps:wsp>
                            <wps:cNvSpPr/>
                            <wps:spPr>
                              <a:xfrm>
                                <a:off x="0" y="0"/>
                                <a:ext cx="5171440" cy="91313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wps:txbx>
                            <wps:bodyPr wrap="square" anchor="ctr" anchorCtr="0" upright="1"/>
                          </wps:wsp>
                        </a:graphicData>
                      </a:graphic>
                    </wp:anchor>
                  </w:drawing>
                </mc:Choice>
                <mc:Fallback>
                  <w:pict>
                    <v:shape id="菱形 398" o:spid="_x0000_s1026" o:spt="4" type="#_x0000_t4" style="position:absolute;left:0pt;margin-left:39.3pt;margin-top:255pt;height:71.9pt;width:407.2pt;z-index:251848704;v-text-anchor:middle;mso-width-relative:page;mso-height-relative:page;" fillcolor="#FFFFFF" filled="t" stroked="t" coordsize="21600,21600" o:gfxdata="UEsDBAoAAAAAAIdO4kAAAAAAAAAAAAAAAAAEAAAAZHJzL1BLAwQUAAAACACHTuJAIZ92cdoAAAAK&#10;AQAADwAAAGRycy9kb3ducmV2LnhtbE2Py07DMBBF90j8gzVIbBC1k9I0TeNUUAkJ1BUtH+DG0yQi&#10;Hkex+/p7hhXdzWiO7pxbri6uFyccQ+dJQzJRIJBqbztqNHzv3p9zECEasqb3hBquGGBV3d+VprD+&#10;TF942sZGcAiFwmhoYxwKKUPdojNh4gckvh386EzkdWykHc2Zw10vU6Uy6UxH/KE1A65brH+2R6fB&#10;pots83n92NiDDE+7t7pJ1y+vWj8+JGoJIuIl/sPwp8/qULHT3h/JBtFrmOcZkxpmieJODOSLKQ97&#10;DdlsmoOsSnlbofoFUEsDBBQAAAAIAIdO4kCt8HfmIgIAAFoEAAAOAAAAZHJzL2Uyb0RvYy54bWyt&#10;VEuS0zAQ3VPFHVTaE9tJmI8rziwmhA0FUzVwgI4k26rSD0mJnVNwB27AATgOVRyDlpLJfGCRBV7I&#10;3Vbrdb/XLS9uRq3ITvggrWloNSkpEYZZLk3X0C+f12+uKAkRDAdljWjoXgR6s3z9ajG4WkxtbxUX&#10;niCICfXgGtrH6OqiCKwXGsLEOmFws7VeQ0TXdwX3MCC6VsW0LC+KwXruvGUiBPy6OmzSI6I/B9C2&#10;rWRiZdlWCxMPqF4oiEgp9NIFuszVtq1g8VPbBhGJaigyjXnFJGhv0losF1B3Hlwv2bEEOKeEF5w0&#10;SINJT1AriEC2Xv4FpSXzNtg2TpjVxYFIVgRZVOULbe57cCJzQamDO4ke/h8s+7i780Tyhs4u5pQY&#10;0Njy399+/Pr5ncyur5I+gws1ht27O3/0ApqJ7Nh6nd5Ig4xZ0/1JUzFGwvDj2+qyms9RboZ719Ws&#10;mmXRi8fTzof4XlhNktFQLkFbw7OasPsQIibF6IeolC9YJflaKpUd321ulSc7wBav85OqxiPPwpQh&#10;A4779LJMtQAObosDg6Z2SD6YLid8diQ8RS7z8y/kVNkKQn+oICOkMKi1jCJJBnUvgL8znMS9Q3kN&#10;3iuaqtGCU6IEXsNk5cgIUp0TifSUQZapOYd2JCuOmxFhkrmxfI+dHXC0kd7XLXjMCYb1FqefRf/g&#10;3MbDbdg6L7se9a8yxwSBI5d1PF6PNNNP/Zz98Zew/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n3Zx2gAAAAoBAAAPAAAAAAAAAAEAIAAAACIAAABkcnMvZG93bnJldi54bWxQSwECFAAUAAAACACH&#10;TuJArfB35iICAABaBAAADgAAAAAAAAABACAAAAApAQAAZHJzL2Uyb0RvYy54bWxQSwUGAAAAAAYA&#10;BgBZAQAAvQUAAAAA&#10;">
                      <v:fill on="t" focussize="0,0"/>
                      <v:stroke weight="1pt" color="#000000" joinstyle="miter"/>
                      <v:imagedata o:title=""/>
                      <o:lock v:ext="edit" aspectratio="f"/>
                      <v:textbo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v:textbox>
                    </v:shape>
                  </w:pict>
                </mc:Fallback>
              </mc:AlternateContent>
            </w:r>
            <w:r>
              <w:rPr>
                <w:rFonts w:hint="default" w:ascii="楷体" w:hAnsi="楷体" w:eastAsia="楷体" w:cs="楷体"/>
                <w:b/>
                <w:color w:val="auto"/>
                <w:sz w:val="28"/>
                <w:szCs w:val="28"/>
              </w:rPr>
              <mc:AlternateContent>
                <mc:Choice Requires="wps">
                  <w:drawing>
                    <wp:anchor distT="0" distB="0" distL="114300" distR="114300" simplePos="0" relativeHeight="251849728" behindDoc="0" locked="0" layoutInCell="1" allowOverlap="1">
                      <wp:simplePos x="0" y="0"/>
                      <wp:positionH relativeFrom="column">
                        <wp:posOffset>3084830</wp:posOffset>
                      </wp:positionH>
                      <wp:positionV relativeFrom="paragraph">
                        <wp:posOffset>2987675</wp:posOffset>
                      </wp:positionV>
                      <wp:extent cx="0" cy="231775"/>
                      <wp:effectExtent l="48895" t="0" r="65405" b="15875"/>
                      <wp:wrapNone/>
                      <wp:docPr id="365" name="直接箭头连接符 399"/>
                      <wp:cNvGraphicFramePr/>
                      <a:graphic xmlns:a="http://schemas.openxmlformats.org/drawingml/2006/main">
                        <a:graphicData uri="http://schemas.microsoft.com/office/word/2010/wordprocessingShape">
                          <wps:wsp>
                            <wps:cNvSpPr/>
                            <wps:spPr>
                              <a:xfrm>
                                <a:off x="0" y="0"/>
                                <a:ext cx="0" cy="23177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399" o:spid="_x0000_s1026" o:spt="32" type="#_x0000_t32" style="position:absolute;left:0pt;margin-left:242.9pt;margin-top:235.25pt;height:18.25pt;width:0pt;z-index:251849728;mso-width-relative:page;mso-height-relative:page;" filled="f" stroked="t" coordsize="21600,21600" o:gfxdata="UEsDBAoAAAAAAIdO4kAAAAAAAAAAAAAAAAAEAAAAZHJzL1BLAwQUAAAACACHTuJAfgUAdNkAAAAL&#10;AQAADwAAAGRycy9kb3ducmV2LnhtbE2Py07DMBBF90j8gzVIbFBrFzVtCXEqHkI8di18gBtPkzT2&#10;OIrd198ziAXsZu5c3XumWJ68EwccYhtIw2SsQCBVwbZUa/j6fBktQMRkyBoXCDWcMcKyvLwoTG7D&#10;kVZ4WKdacAjF3GhoUupzKWPVoDdxHHokvm3D4E3idailHcyRw72Tt0rNpDctcUNjenxqsOrWe69h&#10;u3ufPU6r3cdrPPubt7uHLjy7Tuvrq4m6B5HwlP7M8IPP6FAy0ybsyUbhNEwXGaMnHuYqA8GOX2Wj&#10;IVNzBbIs5P8fym9QSwMEFAAAAAgAh07iQNX+3Q8aAgAAFAQAAA4AAABkcnMvZTJvRG9jLnhtbK1T&#10;zW4TMRC+I/EOlu9kk0ZJ6SqbHhrKBUGlwgNMvN6sJf8xdrLJS/ACSJyAE3DqnaeB8hiMvSGBwqEH&#10;9uAd2zPfzPd5Zna+NZptJAblbMVHgyFn0gpXK7uq+KuXl48ecxYi2Bq0s7LiOxn4+fzhg1nnS3ni&#10;WqdriYxAbCg7X/E2Rl8WRRCtNBAGzktLl41DA5G2uCpqhI7QjS5OhsNp0TmsPTohQ6DTRX/J94h4&#10;H0DXNErIhRNrI23sUVFqiEQptMoHPs/VNo0U8UXTBBmZrjgxjXmlJGQv01rMZ1CuEHyrxL4EuE8J&#10;dzgZUJaSHqAWEIGtUf0FZZRAF1wTB8KZoieSFSEWo+Edba5b8DJzIamDP4ge/h+seL65Qqbqio+n&#10;E84sGHry27c33998uP3y+dv7mx9f3yX700c2PjtLcnU+lBR17a9wvwtkJu7bBk36Eyu2zRLvDhLL&#10;bWSiPxR0ejIenZ5OElxxjPMY4lPpDEtGxUNEUKs2Xjhr6R0djrLCsHkWYh/4KyAl1ZZ1FZ+OJ/Sy&#10;AqgvG+oHMo0nbsGucmxwWtWXSusUEXC1vNDINpB6I3/7gv5wS0kWENreL18lNyiNijJJAGUroX5i&#10;axZ3ntSzNDY8FWNkzZmWNGXJyp4RlD56AqLr/u1KsmhL6iS1e32TtXT1jp6ro34lUq/XgJRp7THJ&#10;RLOcy09+1CxZ2X1jp278fZ9xj8M8/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QB02QAAAAsB&#10;AAAPAAAAAAAAAAEAIAAAACIAAABkcnMvZG93bnJldi54bWxQSwECFAAUAAAACACHTuJA1f7dDxoC&#10;AAAUBAAADgAAAAAAAAABACAAAAAoAQAAZHJzL2Uyb0RvYy54bWxQSwUGAAAAAAYABgBZAQAAtAUA&#10;AAAA&#10;">
                      <v:fill on="f" focussize="0,0"/>
                      <v:stroke weight="0.5pt" color="#000000" joinstyle="miter" endarrow="open"/>
                      <v:imagedata o:title=""/>
                      <o:lock v:ext="edit" aspectratio="f"/>
                    </v:shape>
                  </w:pict>
                </mc:Fallback>
              </mc:AlternateContent>
            </w:r>
            <w:r>
              <w:rPr>
                <w:rFonts w:hint="default" w:ascii="楷体" w:hAnsi="楷体" w:eastAsia="楷体" w:cs="楷体"/>
                <w:b/>
                <w:color w:val="auto"/>
                <w:sz w:val="28"/>
                <w:szCs w:val="28"/>
              </w:rPr>
              <mc:AlternateContent>
                <mc:Choice Requires="wps">
                  <w:drawing>
                    <wp:anchor distT="0" distB="0" distL="114300" distR="114300" simplePos="0" relativeHeight="251850752" behindDoc="0" locked="0" layoutInCell="1" allowOverlap="1">
                      <wp:simplePos x="0" y="0"/>
                      <wp:positionH relativeFrom="column">
                        <wp:posOffset>2637155</wp:posOffset>
                      </wp:positionH>
                      <wp:positionV relativeFrom="paragraph">
                        <wp:posOffset>949960</wp:posOffset>
                      </wp:positionV>
                      <wp:extent cx="0" cy="236855"/>
                      <wp:effectExtent l="48895" t="0" r="65405" b="10795"/>
                      <wp:wrapNone/>
                      <wp:docPr id="366" name="直接箭头连接符 400"/>
                      <wp:cNvGraphicFramePr/>
                      <a:graphic xmlns:a="http://schemas.openxmlformats.org/drawingml/2006/main">
                        <a:graphicData uri="http://schemas.microsoft.com/office/word/2010/wordprocessingShape">
                          <wps:wsp>
                            <wps:cNvSpPr/>
                            <wps:spPr>
                              <a:xfrm>
                                <a:off x="0" y="0"/>
                                <a:ext cx="0" cy="23685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00" o:spid="_x0000_s1026" o:spt="32" type="#_x0000_t32" style="position:absolute;left:0pt;margin-left:207.65pt;margin-top:74.8pt;height:18.65pt;width:0pt;z-index:251850752;mso-width-relative:page;mso-height-relative:page;" filled="f" stroked="t" coordsize="21600,21600" o:gfxdata="UEsDBAoAAAAAAIdO4kAAAAAAAAAAAAAAAAAEAAAAZHJzL1BLAwQUAAAACACHTuJA8C59stgAAAAL&#10;AQAADwAAAGRycy9kb3ducmV2LnhtbE2PzU7DMBCE70i8g7VIXBB1AiFqQpyKHyEKNwoP4MbbJI29&#10;jmL37+1ZxAGOO/NpdqZaHJ0Ve5xC70lBOktAIDXe9NQq+Pp8uZ6DCFGT0dYTKjhhgEV9flbp0vgD&#10;feB+FVvBIRRKraCLcSylDE2HToeZH5HY2/jJ6cjn1Eoz6QOHOytvkiSXTvfEHzo94lOHzbDaOQWb&#10;7Vv+mDXb99dwclfL4mHwz3ZQ6vIiTe5BRDzGPxh+6nN1qLnT2u/IBGEVZOndLaNsZEUOgolfZc3K&#10;PC9A1pX8v6H+BlBLAwQUAAAACACHTuJAn7d2dRgCAAAUBAAADgAAAGRycy9lMm9Eb2MueG1srVNL&#10;jhMxEN0jcQfLe9L5kGjUSmcWE4YNgpEGDlBxu9OW/KPspJNLcAEkVsAKWM2e08BwDMrukMDAYhb0&#10;wl22q17Ve66an++MZluJQTlb8dFgyJm0wtXKriv+6uXlozPOQgRbg3ZWVnwvAz9fPHww73wpx651&#10;upbICMSGsvMVb2P0ZVEE0UoDYeC8tHTZODQQaYvrokboCN3oYjwczorOYe3RCRkCnS77S35AxPsA&#10;uqZRQi6d2BhpY4+KUkMkSqFVPvBFrrZppIgvmibIyHTFiWnMKyUhe5XWYjGHco3gWyUOJcB9SrjD&#10;yYCylPQItYQIbIPqLyijBLrgmjgQzhQ9kawIsRgN72hz3YKXmQtJHfxR9PD/YMXz7RUyVVd8Mptx&#10;ZsHQk9++vfn+5sPtl8/f3t/8+Pou2Z8+ssfDLFfnQ0lR1/4KSby0C2Qm7rsGTfoTK7bLEu+PEstd&#10;ZKI/FHQ6nszOptOkfnGK8xjiU+kMS0bFQ0RQ6zZeOGvpHR2OssKwfRZiH/grICXVlnUVn02m9LIC&#10;qC8b6gcyjSduwa5zbHBa1ZdK6xQRcL260Mi2kHojf4eC/nBLSZYQ2t4vX/VdY1SUSQIoWwn1E1uz&#10;uPeknqWx4akYI2vOtKQpS1b2jKD0yRMQXfdvV5JFW1LnpG+yVq7e03N11K9E6vUGkDJtPCaZaJZz&#10;+cmPmiUre2js1I2/7zPuaZg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Ln2y2AAAAAsBAAAP&#10;AAAAAAAAAAEAIAAAACIAAABkcnMvZG93bnJldi54bWxQSwECFAAUAAAACACHTuJAn7d2dRgCAAAU&#10;BAAADgAAAAAAAAABACAAAAAnAQAAZHJzL2Uyb0RvYy54bWxQSwUGAAAAAAYABgBZAQAAsQUAAAAA&#10;">
                      <v:fill on="f" focussize="0,0"/>
                      <v:stroke weight="0.5pt" color="#000000" joinstyle="miter" endarrow="open"/>
                      <v:imagedata o:title=""/>
                      <o:lock v:ext="edit" aspectratio="f"/>
                    </v:shape>
                  </w:pict>
                </mc:Fallback>
              </mc:AlternateContent>
            </w:r>
            <w:r>
              <w:rPr>
                <w:rFonts w:hint="default" w:ascii="楷体" w:hAnsi="楷体" w:eastAsia="楷体" w:cs="楷体"/>
                <w:b/>
                <w:color w:val="auto"/>
                <w:sz w:val="28"/>
                <w:szCs w:val="28"/>
              </w:rPr>
              <mc:AlternateContent>
                <mc:Choice Requires="wps">
                  <w:drawing>
                    <wp:anchor distT="0" distB="0" distL="114300" distR="114300" simplePos="0" relativeHeight="251851776" behindDoc="0" locked="0" layoutInCell="1" allowOverlap="1">
                      <wp:simplePos x="0" y="0"/>
                      <wp:positionH relativeFrom="column">
                        <wp:posOffset>1474470</wp:posOffset>
                      </wp:positionH>
                      <wp:positionV relativeFrom="paragraph">
                        <wp:posOffset>377190</wp:posOffset>
                      </wp:positionV>
                      <wp:extent cx="2305050" cy="600075"/>
                      <wp:effectExtent l="4445" t="4445" r="14605" b="5080"/>
                      <wp:wrapNone/>
                      <wp:docPr id="367" name="圆角矩形 401"/>
                      <wp:cNvGraphicFramePr/>
                      <a:graphic xmlns:a="http://schemas.openxmlformats.org/drawingml/2006/main">
                        <a:graphicData uri="http://schemas.microsoft.com/office/word/2010/wordprocessingShape">
                          <wps:wsp>
                            <wps:cNvSpPr/>
                            <wps:spPr>
                              <a:xfrm>
                                <a:off x="0" y="0"/>
                                <a:ext cx="2305050" cy="6000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wps:txbx>
                            <wps:bodyPr vert="horz" wrap="square" anchor="t" anchorCtr="0" upright="1"/>
                          </wps:wsp>
                        </a:graphicData>
                      </a:graphic>
                    </wp:anchor>
                  </w:drawing>
                </mc:Choice>
                <mc:Fallback>
                  <w:pict>
                    <v:roundrect id="圆角矩形 401" o:spid="_x0000_s1026" o:spt="2" style="position:absolute;left:0pt;margin-left:116.1pt;margin-top:29.7pt;height:47.25pt;width:181.5pt;z-index:251851776;mso-width-relative:page;mso-height-relative:page;" fillcolor="#FFFFFF" filled="t" stroked="t" coordsize="21600,21600" arcsize="0.166666666666667" o:gfxdata="UEsDBAoAAAAAAIdO4kAAAAAAAAAAAAAAAAAEAAAAZHJzL1BLAwQUAAAACACHTuJAF+/c79YAAAAK&#10;AQAADwAAAGRycy9kb3ducmV2LnhtbE2PsU7EMAyGdyTeITISG5dcjyJamt6ABCui3MCYNqataJxe&#10;kvYOnh4zwWj70+/vr/ZnN4kVQxw9adhuFAikztuReg2Ht6ebexAxGbJm8oQavjDCvr68qExp/Yle&#10;cW1SLziEYmk0DCnNpZSxG9CZuPEzEt8+fHAm8Rh6aYM5cbibZKbUnXRmJP4wmBkfB+w+m8Vp6Kxa&#10;VHhfX4o2T833uhxJPh+1vr7aqgcQCc/pD4ZffVaHmp1av5CNYtKQ7bKMUQ15cQuCgbzIedEyme8K&#10;kHUl/1eofwBQSwMEFAAAAAgAh07iQDe5vRNIAgAAlwQAAA4AAABkcnMvZTJvRG9jLnhtbK1US44T&#10;MRDdI3EHy3umOxmSgSidWUwIGwQjBg5Qsd3dRv5hO0mHA3AA1khIbBCH4DgjOAZld5P5wCILOlKn&#10;bFc9v3pV1fPzTiuyFT5Iayo6OikpEYZZLk1T0bdvVo+eUBIiGA7KGlHRvQj0fPHwwXznZmJsW6u4&#10;8ARBTJjtXEXbGN2sKAJrhYZwYp0weFhbryHi0jcF97BDdK2KcVlOi5313HnLRAi4u+wP6YDojwG0&#10;dS2ZWFq20cLEHtULBRFTCq10gS4y27oWLL6q6yAiURXFTGN+4yVor9O7WMxh1nhwrWQDBTiGwr2c&#10;NEiDlx6glhCBbLz8C0pL5m2wdTxhVhd9IlkRzGJU3tPmqgUnci4odXAH0cP/g2Uvt5eeSF7R0+kZ&#10;JQY0lvz688df3z79/PL9+sdX8rgcJZV2LszQ+cpd+mEV0Ewpd7XX6R+TIV1Wdn9QVnSRMNwcn5YT&#10;/FHC8GxaluXZJIEWN9HOh/hcWE2SUVFvN4a/xvJlVWH7IsQsLx8oAn9HSa0VFmsLioymU6TfIw7O&#10;iP0HM0UGqyRfSaXywjfrC+UJhlZ0lZ8h+I6bMmRX0aeT8QSJA/Z6jT2GpnaoVzBN5nYnItwGxjTx&#10;+RdwIraE0PYEMkJyg1lOO1utAP7McBL3DiticBRpIqMFp0QJnNxkZc8IUh3jiYIog5qnSva1S1bs&#10;1h3CJHNt+R6bAb8NWIDW+g94I04Gpvp+Ax7vB8Nwu6KoQW9exH6UNs7LpsWo3Cr5BuzXXN9httJA&#10;3F5nHjffk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c79YAAAAKAQAADwAAAAAAAAABACAA&#10;AAAiAAAAZHJzL2Rvd25yZXYueG1sUEsBAhQAFAAAAAgAh07iQDe5vRNIAgAAlwQAAA4AAAAAAAAA&#10;AQAgAAAAJQEAAGRycy9lMm9Eb2MueG1sUEsFBgAAAAAGAAYAWQEAAN8FAAAAAA==&#10;">
                      <v:fill on="t" focussize="0,0"/>
                      <v:stroke color="#000000" joinstyle="round"/>
                      <v:imagedata o:title=""/>
                      <o:lock v:ext="edit" aspectratio="f"/>
                      <v:textbo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v:textbox>
                    </v:roundrect>
                  </w:pict>
                </mc:Fallback>
              </mc:AlternateContent>
            </w:r>
            <w:r>
              <w:rPr>
                <w:rFonts w:hint="default" w:ascii="楷体" w:hAnsi="楷体" w:eastAsia="楷体" w:cs="楷体"/>
                <w:b/>
                <w:color w:val="auto"/>
                <w:sz w:val="28"/>
                <w:szCs w:val="28"/>
              </w:rPr>
              <mc:AlternateContent>
                <mc:Choice Requires="wps">
                  <w:drawing>
                    <wp:anchor distT="0" distB="0" distL="114300" distR="114300" simplePos="0" relativeHeight="251852800" behindDoc="0" locked="0" layoutInCell="1" allowOverlap="1">
                      <wp:simplePos x="0" y="0"/>
                      <wp:positionH relativeFrom="column">
                        <wp:posOffset>413385</wp:posOffset>
                      </wp:positionH>
                      <wp:positionV relativeFrom="paragraph">
                        <wp:posOffset>2437765</wp:posOffset>
                      </wp:positionV>
                      <wp:extent cx="2057400" cy="790575"/>
                      <wp:effectExtent l="6350" t="6350" r="12700" b="22225"/>
                      <wp:wrapNone/>
                      <wp:docPr id="368" name="流程图: 可选过程 402"/>
                      <wp:cNvGraphicFramePr/>
                      <a:graphic xmlns:a="http://schemas.openxmlformats.org/drawingml/2006/main">
                        <a:graphicData uri="http://schemas.microsoft.com/office/word/2010/wordprocessingShape">
                          <wps:wsp>
                            <wps:cNvSpPr/>
                            <wps:spPr>
                              <a:xfrm>
                                <a:off x="0" y="0"/>
                                <a:ext cx="2057400" cy="7905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wps:txbx>
                            <wps:bodyPr vert="horz" wrap="square" anchor="ctr" anchorCtr="0" upright="1"/>
                          </wps:wsp>
                        </a:graphicData>
                      </a:graphic>
                    </wp:anchor>
                  </w:drawing>
                </mc:Choice>
                <mc:Fallback>
                  <w:pict>
                    <v:shape id="流程图: 可选过程 402" o:spid="_x0000_s1026" o:spt="176" type="#_x0000_t176" style="position:absolute;left:0pt;margin-left:32.55pt;margin-top:191.95pt;height:62.25pt;width:162pt;z-index:251852800;v-text-anchor:middle;mso-width-relative:page;mso-height-relative:page;" fillcolor="#FFFFFF" filled="t" stroked="t" coordsize="21600,21600" o:gfxdata="UEsDBAoAAAAAAIdO4kAAAAAAAAAAAAAAAAAEAAAAZHJzL1BLAwQUAAAACACHTuJAtGjQo9kAAAAK&#10;AQAADwAAAGRycy9kb3ducmV2LnhtbE2PsU7DMBCGdyTewTokNmqH0CpNc6kKEgMTSmBgdGKTpNjn&#10;KHaawtNjJjre3af/vr/Yn61hJz35wRFCshLANLVODdQhvL8932XAfJCkpHGkEb61h315fVXIXLmF&#10;Kn2qQ8diCPlcIvQhjDnnvu21lX7lRk3x9ukmK0Mcp46rSS4x3Bp+L8SGWzlQ/NDLUT/1uv2qZ4sQ&#10;huOrezl8VI0RS/VT14f5cV4Qb28SsQMW9Dn8w/CnH9WhjE6Nm0l5ZhA26ySSCGmWboFFIM22cdMg&#10;rEX2ALws+GWF8hdQSwMEFAAAAAgAh07iQNc2XidIAgAAiQQAAA4AAABkcnMvZTJvRG9jLnhtbK1U&#10;y67TMBDdI/EPlvc0abkPiJpeoZayQVDpwgdMHSex5Be227SsYIUQCz6AH2DHii18zeXxF4yd3t4H&#10;LLogi2TG9pyZc8aT8dlGSbLmzgujSzoc5JRwzUwldFPSly/m9x5Q4gPoCqTRvKRb7unZ5O6dcWcL&#10;PjKtkRV3BEG0Lzpb0jYEW2SZZy1X4AfGco2btXEKArquySoHHaIrmY3y/CTrjKusM4x7j6uzfpPu&#10;EN0hgKauBeMzw1aK69CjOi4hICXfCuvpJFVb15yF53XteSCypMg0pDcmQXsZ39lkDEXjwLaC7UqA&#10;Q0q4xUmB0Jh0DzWDAGTlxF9QSjBnvKnDgBmV9USSIshimN/S5rwFyxMXlNrbvej+/8GyZ+uFI6Iq&#10;6f0TbLwGhS3/8fXtz88fLj59K8jFxy+/37z/9f0dLpCjfBQF66wvMO7cLtzO82hG9pvaqfhFXmST&#10;RN7uReabQBgujvLj06Mc9We4d/oQveMIml1FW+fDE24UiUZJa2m6aQsuPJKBOw2BL/rbkwSH9VMf&#10;+vjLuFiBN1JUcyFlclyznEpH1oC3YJ6eXcobx6QmHU7E6DRVB3i3a7xTWKiyqI/XTUp4I8RfR87T&#10;8y/kWNkMfNtXkBDiMSiUQErJajlUj3VFwtZiBzSOHo3VKF5RIjlOarTSyQBCHnISFZUahY3t6hsU&#10;rbBZbhAmmktTbbH5+C9AlVvjXmNGnASk+moFDvODZrhcUhbcpTMN/fCsrBNNi3HDxDfC4Q1NbdxN&#10;UxyB636q5OoPM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GjQo9kAAAAKAQAADwAAAAAAAAAB&#10;ACAAAAAiAAAAZHJzL2Rvd25yZXYueG1sUEsBAhQAFAAAAAgAh07iQNc2XidIAgAAiQQAAA4AAAAA&#10;AAAAAQAgAAAAKAEAAGRycy9lMm9Eb2MueG1sUEsFBgAAAAAGAAYAWQEAAOIFA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v:textbox>
                    </v:shape>
                  </w:pict>
                </mc:Fallback>
              </mc:AlternateContent>
            </w:r>
            <w:r>
              <w:rPr>
                <w:rFonts w:hint="eastAsia" w:ascii="楷体" w:hAnsi="楷体" w:eastAsia="楷体" w:cs="楷体"/>
                <w:b/>
                <w:color w:val="auto"/>
                <w:sz w:val="28"/>
                <w:szCs w:val="28"/>
              </w:rPr>
              <w:t>第16项.机</w:t>
            </w:r>
            <w:r>
              <w:rPr>
                <w:rFonts w:hint="eastAsia" w:ascii="楷体" w:hAnsi="楷体" w:eastAsia="楷体" w:cs="楷体"/>
                <w:b/>
                <w:sz w:val="28"/>
                <w:szCs w:val="28"/>
              </w:rPr>
              <w:t>动车登记流程图</w:t>
            </w:r>
            <w:r>
              <w:rPr>
                <w:rFonts w:hint="eastAsia"/>
                <w:sz w:val="44"/>
                <w:szCs w:val="44"/>
              </w:rPr>
              <w:t xml:space="preserve"> </w: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853824" behindDoc="0" locked="0" layoutInCell="1" allowOverlap="1">
                      <wp:simplePos x="0" y="0"/>
                      <wp:positionH relativeFrom="column">
                        <wp:posOffset>236855</wp:posOffset>
                      </wp:positionH>
                      <wp:positionV relativeFrom="paragraph">
                        <wp:posOffset>90170</wp:posOffset>
                      </wp:positionV>
                      <wp:extent cx="4819015" cy="1045845"/>
                      <wp:effectExtent l="29845" t="6350" r="46990" b="14605"/>
                      <wp:wrapNone/>
                      <wp:docPr id="369" name="菱形 403"/>
                      <wp:cNvGraphicFramePr/>
                      <a:graphic xmlns:a="http://schemas.openxmlformats.org/drawingml/2006/main">
                        <a:graphicData uri="http://schemas.microsoft.com/office/word/2010/wordprocessingShape">
                          <wps:wsp>
                            <wps:cNvSpPr/>
                            <wps:spPr>
                              <a:xfrm>
                                <a:off x="0" y="0"/>
                                <a:ext cx="4819015" cy="1045845"/>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查验岗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wps:txbx>
                            <wps:bodyPr vert="horz" wrap="square" anchor="ctr" anchorCtr="0" upright="1"/>
                          </wps:wsp>
                        </a:graphicData>
                      </a:graphic>
                    </wp:anchor>
                  </w:drawing>
                </mc:Choice>
                <mc:Fallback>
                  <w:pict>
                    <v:shape id="菱形 403" o:spid="_x0000_s1026" o:spt="4" type="#_x0000_t4" style="position:absolute;left:0pt;margin-left:18.65pt;margin-top:7.1pt;height:82.35pt;width:379.45pt;z-index:251853824;v-text-anchor:middle;mso-width-relative:page;mso-height-relative:page;" fillcolor="#FFFFFF" filled="t" stroked="t" coordsize="21600,21600" o:gfxdata="UEsDBAoAAAAAAIdO4kAAAAAAAAAAAAAAAAAEAAAAZHJzL1BLAwQUAAAACACHTuJA85p03NgAAAAJ&#10;AQAADwAAAGRycy9kb3ducmV2LnhtbE2PzW7CMBCE75X6DtYi9VKBQ0AJSeOgFgmpFSegD2DiJYmI&#10;11Fs/t6e7ancdmdGs98Wy5vtxAUH3zpSMJ1EIJAqZ1qqFfzu1+MFCB80Gd05QgV39LAsX18KnRt3&#10;pS1edqEWXEI+1wqaEPpcSl81aLWfuB6JvaMbrA68DrU0g75yue1kHEWJtLolvtDoHlcNVqfd2Sow&#10;cZZsfu7fG3OU/n3/VdXxav6p1NtoGn2ACHgL/2H4w2d0KJnp4M5kvOgUzNIZJ1mfxyDYT7OEhwML&#10;6SIDWRby+YPyAVBLAwQUAAAACACHTuJAAeUZ1ikCAABnBAAADgAAAGRycy9lMm9Eb2MueG1srVRL&#10;ktMwEN1TxR1U2hPbmWTIpOLMYkLYUDBVAwfoSLKtKv2QlDjhEtyBG3AAjkPVHIOWnMl8YJEFXtgt&#10;qfW63+tuL673WpGd8EFaU9NqVFIiDLNcmramXz6v38woCREMB2WNqOlBBHq9fP1q0bu5GNvOKi48&#10;QRAT5r2raRejmxdFYJ3QEEbWCYOHjfUaIi59W3APPaJrVYzL8rLorefOWyZCwN3VcEiPiP4cQNs0&#10;komVZVstTBxQvVAQkVLopAt0mbNtGsHip6YJIhJVU2Qa8xuDoL1J72K5gHnrwXWSHVOAc1J4wUmD&#10;NBj0BLWCCGTr5V9QWjJvg23iiFldDESyIsiiKl9oc9eBE5kLSh3cSfTw/2DZx92tJ5LX9OLyihID&#10;Gkt+//3n718/yKS8SPr0LszR7c7d+uMqoJnI7huv0xdpkH3W9HDSVOwjYbg5mVVXZTWlhOFZVU6m&#10;s8k0oRaP150P8b2wmiSjplyCtoZnOWH3IcTB+8ErBQxWSb6WSuWFbzc3ypMdYI3X+TkGeOamDOkx&#10;g/HbEmvPADu3wY5BUztkH0ybAz67Ep4il/n5F3LKbAWhGzLICMkN5lpG4bPVCeDvDCfx4FBfg4NF&#10;UzZacEqUwDlMVvaMINU5nqifMihjqs5Qj2TF/WaPMMncWH7A0uKko6ad9d8wIvY5Uv26BY/xwTDc&#10;rimL/mFxE4fR2Dov2w7vVZlvgsP+y0U7zkpq8KfrnMnj/2H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OadNzYAAAACQEAAA8AAAAAAAAAAQAgAAAAIgAAAGRycy9kb3ducmV2LnhtbFBLAQIUABQA&#10;AAAIAIdO4kAB5RnWKQIAAGcEAAAOAAAAAAAAAAEAIAAAACcBAABkcnMvZTJvRG9jLnhtbFBLBQYA&#10;AAAABgAGAFkBAADCBQAAAAA=&#10;">
                      <v:fill on="t" focussize="0,0"/>
                      <v:stroke weight="1pt" color="#000000" joinstyle="miter"/>
                      <v:imagedata o:title=""/>
                      <o:lock v:ext="edit" aspectratio="f"/>
                      <v:textbo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查验岗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v:textbox>
                    </v:shape>
                  </w:pict>
                </mc:Fallback>
              </mc:AlternateConten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854848" behindDoc="0" locked="0" layoutInCell="1" allowOverlap="1">
                      <wp:simplePos x="0" y="0"/>
                      <wp:positionH relativeFrom="column">
                        <wp:posOffset>1465580</wp:posOffset>
                      </wp:positionH>
                      <wp:positionV relativeFrom="paragraph">
                        <wp:posOffset>292100</wp:posOffset>
                      </wp:positionV>
                      <wp:extent cx="635" cy="427990"/>
                      <wp:effectExtent l="48895" t="0" r="64770" b="10160"/>
                      <wp:wrapNone/>
                      <wp:docPr id="370" name="直接连接符 404"/>
                      <wp:cNvGraphicFramePr/>
                      <a:graphic xmlns:a="http://schemas.openxmlformats.org/drawingml/2006/main">
                        <a:graphicData uri="http://schemas.microsoft.com/office/word/2010/wordprocessingShape">
                          <wps:wsp>
                            <wps:cNvSpPr/>
                            <wps:spPr>
                              <a:xfrm>
                                <a:off x="0" y="0"/>
                                <a:ext cx="635" cy="42799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04" o:spid="_x0000_s1026" o:spt="20" style="position:absolute;left:0pt;margin-left:115.4pt;margin-top:23pt;height:33.7pt;width:0.05pt;z-index:251854848;mso-width-relative:page;mso-height-relative:page;" filled="f" stroked="t" coordsize="21600,21600" o:gfxdata="UEsDBAoAAAAAAIdO4kAAAAAAAAAAAAAAAAAEAAAAZHJzL1BLAwQUAAAACACHTuJATuOcr9kAAAAK&#10;AQAADwAAAGRycy9kb3ducmV2LnhtbE2PwU7DMAyG70i8Q2QkLogl3cYEpekOICRA40DHxDVrvKai&#10;caomW8vbY05wtP3p9/cX68l34oRDbANpyGYKBFIdbEuNho/t0/UtiJgMWdMFQg3fGGFdnp8VJrdh&#10;pHc8VakRHEIxNxpcSn0uZawdehNnoUfi2yEM3iQeh0bawYwc7js5V2olvWmJPzjT44PD+qs6eg3N&#10;bnyxz5vP6tDtHrevN1fOvflJ68uLTN2DSDilPxh+9VkdSnbahyPZKDoN84Vi9aRhueJODPDiDsSe&#10;yWyxBFkW8n+F8gdQSwMEFAAAAAgAh07iQFTIAdIFAgAA9AMAAA4AAABkcnMvZTJvRG9jLnhtbK1T&#10;zW4TMRC+I/EOlu9kkzRtySqbHgjlgqBS4QEm/tm15D/ZTjZ5CV4AiRucOHLv21Aeg7E3JFA49MAe&#10;vOPxzDfzfR4vrnZGk60IUTnb0MloTImwzHFl24a+f3f97DklMYHloJ0VDd2LSK+WT58sel+Lqeuc&#10;5iIQBLGx7n1Du5R8XVWRdcJAHDkvLB5KFwwk3Ia24gF6RDe6mo7HF1XvAvfBMREjelfDIT0ghscA&#10;OikVEyvHNkbYNKAGoSEhpdgpH+mydCulYOmtlFEkohuKTFNZsQja67xWywXUbQDfKXZoAR7TwgNO&#10;BpTFokeoFSQgm6D+gjKKBRedTCPmTDUQKYogi8n4gTa3HXhRuKDU0R9Fj/8Plr3Z3gSieEPPLlET&#10;Cwav/P7jt+8fPv+4+4Tr/dcvZDaeZaF6H2uMv/U34bCLaGbWOxlM/iMfsivi7o/iil0iDJ0XZ+eU&#10;MPTPppfzeVG+OmX6ENMr4QzJRkO1spk41LB9HRNWw9BfIdmtLekbOj+fZkzAKZR4+2gaj0yibUtu&#10;dFrxa6V1zoihXb/QgWwhT0L5MifE/SMsF1lB7Ia4cjTMSHAbyzEB6k4Af2k5SXuPWll8JDQ3YwSn&#10;RAt8U9kqkQmUPkVCCK7/dyh2oS02kxUeNM3W2vE9Xs7GB9V2KMqkNJxPcBhK64fBzdP2+74gnR7r&#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45yv2QAAAAoBAAAPAAAAAAAAAAEAIAAAACIAAABk&#10;cnMvZG93bnJldi54bWxQSwECFAAUAAAACACHTuJAVMgB0gUCAAD0AwAADgAAAAAAAAABACAAAAAo&#10;AQAAZHJzL2Uyb0RvYy54bWxQSwUGAAAAAAYABgBZAQAAnwUAAAAA&#10;">
                      <v:fill on="f" focussize="0,0"/>
                      <v:stroke color="#000000" joinstyle="round" endarrow="open"/>
                      <v:imagedata o:title=""/>
                      <o:lock v:ext="edit" aspectratio="f"/>
                    </v:line>
                  </w:pict>
                </mc:Fallback>
              </mc:AlternateContent>
            </w: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4056380</wp:posOffset>
                      </wp:positionH>
                      <wp:positionV relativeFrom="paragraph">
                        <wp:posOffset>234950</wp:posOffset>
                      </wp:positionV>
                      <wp:extent cx="635" cy="390525"/>
                      <wp:effectExtent l="48895" t="0" r="64770" b="9525"/>
                      <wp:wrapNone/>
                      <wp:docPr id="371" name="直接连接符 405"/>
                      <wp:cNvGraphicFramePr/>
                      <a:graphic xmlns:a="http://schemas.openxmlformats.org/drawingml/2006/main">
                        <a:graphicData uri="http://schemas.microsoft.com/office/word/2010/wordprocessingShape">
                          <wps:wsp>
                            <wps:cNvSpPr/>
                            <wps:spPr>
                              <a:xfrm>
                                <a:off x="0" y="0"/>
                                <a:ext cx="635" cy="390525"/>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05" o:spid="_x0000_s1026" o:spt="20" style="position:absolute;left:0pt;margin-left:319.4pt;margin-top:18.5pt;height:30.75pt;width:0.05pt;z-index:251855872;mso-width-relative:page;mso-height-relative:page;" filled="f" stroked="t" coordsize="21600,21600" o:gfxdata="UEsDBAoAAAAAAIdO4kAAAAAAAAAAAAAAAAAEAAAAZHJzL1BLAwQUAAAACACHTuJAYDuAPdkAAAAJ&#10;AQAADwAAAGRycy9kb3ducmV2LnhtbE2PwU7DMBBE70j8g7VIXBB1StWShjg9gJAAwYGUiqsbb+MI&#10;ex3FbhP+nuUEx9kZzb4pN5N34oRD7AIpmM8yEEhNMB21Cj62j9c5iJg0Ge0CoYJvjLCpzs9KXZgw&#10;0jue6tQKLqFYaAU2pb6QMjYWvY6z0COxdwiD14nl0Eoz6JHLvZM3WbaSXnfEH6zu8d5i81UfvYJ2&#10;Nz6bp9fP+uB2D9uX5ZW1b35S6vJint2BSDilvzD84jM6VMy0D0cyUTgFq0XO6EnB4pY3cYAPaxB7&#10;Bet8CbIq5f8F1Q9QSwMEFAAAAAgAh07iQBdOwswEAgAA9AMAAA4AAABkcnMvZTJvRG9jLnhtbK1T&#10;S44TMRDdI3EHy3vSnQkZmFY6syAMGwQjDRyg4k+3Jf9kO+nkElwAiR2sWLKf2zAcg7I7JDCwmAW9&#10;cJfLVa/qPZcXlzujyVaEqJxt6XRSUyIsc1zZrqXv3109eU5JTGA5aGdFS/ci0svl40eLwTfizPVO&#10;cxEIgtjYDL6lfUq+qarIemEgTpwXFg+lCwYSbkNX8QADohtdndX1eTW4wH1wTMSI3tV4SA+I4SGA&#10;TkrFxMqxjRE2jahBaEhIKfbKR7os3UopWHorZRSJ6JYi01RWLIL2Oq/VcgFNF8D3ih1agIe0cI+T&#10;AWWx6BFqBQnIJqi/oIxiwUUn04Q5U41EiiLIYlrf0+amBy8KF5Q6+qPo8f/Bsjfb60AUb+ns2ZQS&#10;Cwav/O7jt+8fPv+4/YTr3dcv5Gk9z0INPjYYf+Ovw2EX0cysdzKY/Ec+ZFfE3R/FFbtEGDrPZ3NK&#10;GPpnF/X8rABWp0wfYnolnCHZaKlWNhOHBravY8JqGPorJLu1JUNLLzIOYYBTKPH20TQemUTbldzo&#10;tOJXSuucEUO3fqED2UKehPJlToj7R1gusoLYj3HlaJyR4DaWYwI0vQD+0nKS9h61svhIaG7GCE6J&#10;FvimslUiEyh9ioQQ3PDvUOxCW2wmKzxqmq2143u8nI0PqutRlGlpOJ/gMJTWD4Obp+33fUE6Pdb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A7gD3ZAAAACQEAAA8AAAAAAAAAAQAgAAAAIgAAAGRy&#10;cy9kb3ducmV2LnhtbFBLAQIUABQAAAAIAIdO4kAXTsLMBAIAAPQDAAAOAAAAAAAAAAEAIAAAACgB&#10;AABkcnMvZTJvRG9jLnhtbFBLBQYAAAAABgAGAFkBAACeBQAAAAA=&#10;">
                      <v:fill on="f" focussize="0,0"/>
                      <v:stroke color="#000000" joinstyle="round" endarrow="open"/>
                      <v:imagedata o:title=""/>
                      <o:lock v:ext="edit" aspectratio="f"/>
                    </v:line>
                  </w:pict>
                </mc:Fallback>
              </mc:AlternateConten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2765425</wp:posOffset>
                      </wp:positionH>
                      <wp:positionV relativeFrom="paragraph">
                        <wp:posOffset>26035</wp:posOffset>
                      </wp:positionV>
                      <wp:extent cx="2486660" cy="648335"/>
                      <wp:effectExtent l="6350" t="6350" r="21590" b="12065"/>
                      <wp:wrapNone/>
                      <wp:docPr id="372" name="矩形 406"/>
                      <wp:cNvGraphicFramePr/>
                      <a:graphic xmlns:a="http://schemas.openxmlformats.org/drawingml/2006/main">
                        <a:graphicData uri="http://schemas.microsoft.com/office/word/2010/wordprocessingShape">
                          <wps:wsp>
                            <wps:cNvSpPr/>
                            <wps:spPr>
                              <a:xfrm>
                                <a:off x="0" y="0"/>
                                <a:ext cx="2486660" cy="64833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申请人提交的申请材料齐全、符合法定形式，当场作出决定，给予查验车辆，当场作出书面的行政许可决定。</w:t>
                                  </w:r>
                                </w:p>
                                <w:p>
                                  <w:pPr>
                                    <w:spacing w:line="220" w:lineRule="exact"/>
                                    <w:rPr>
                                      <w:rFonts w:hint="default"/>
                                      <w:sz w:val="21"/>
                                      <w:szCs w:val="22"/>
                                    </w:rPr>
                                  </w:pPr>
                                </w:p>
                                <w:p>
                                  <w:pPr>
                                    <w:rPr>
                                      <w:rFonts w:hint="default"/>
                                      <w:sz w:val="21"/>
                                      <w:szCs w:val="22"/>
                                    </w:rPr>
                                  </w:pPr>
                                </w:p>
                              </w:txbxContent>
                            </wps:txbx>
                            <wps:bodyPr vert="horz" wrap="square" anchor="ctr" anchorCtr="0" upright="1"/>
                          </wps:wsp>
                        </a:graphicData>
                      </a:graphic>
                    </wp:anchor>
                  </w:drawing>
                </mc:Choice>
                <mc:Fallback>
                  <w:pict>
                    <v:rect id="矩形 406" o:spid="_x0000_s1026" o:spt="1" style="position:absolute;left:0pt;margin-left:217.75pt;margin-top:2.05pt;height:51.05pt;width:195.8pt;z-index:251856896;v-text-anchor:middle;mso-width-relative:page;mso-height-relative:page;" fillcolor="#FFFFFF" filled="t" stroked="t" coordsize="21600,21600" o:gfxdata="UEsDBAoAAAAAAIdO4kAAAAAAAAAAAAAAAAAEAAAAZHJzL1BLAwQUAAAACACHTuJAutSYrNUAAAAJ&#10;AQAADwAAAGRycy9kb3ducmV2LnhtbE2PsU7EMBBEeyT+wVokOs5O4I5TiHMFgo4mgQI6X7wkEfY6&#10;in2XhK9nqaCb1TzNzpSHxTtxxikOgTRkGwUCqQ12oE7D2+vzzR5ETIascYFQw4oRDtXlRWkKG2aq&#10;8dykTnAIxcJo6FMaCylj26M3cRNGJPY+w+RN4nPqpJ3MzOHeyVypnfRmIP7QmxEfe2y/mpPXYJrl&#10;Y13X93mWtVPD03c9Ni+11tdXmXoAkXBJfzD81ufqUHGnYziRjcJpuLvdbhllkYFgf5/fszgyqHY5&#10;yKqU/xdUP1BLAwQUAAAACACHTuJASWJncSMCAABjBAAADgAAAGRycy9lMm9Eb2MueG1srVTNjtMw&#10;EL4j8Q6W7zTpD9kqarqHLeWCYKWFB3AdJ7HkP8Zuk/IySNx4CB4H8Ro7drrdHzj0QA7J2B5/M983&#10;M1ldD1qRgwAvranodJJTIgy3tTRtRb983r5ZUuIDMzVT1oiKHoWn1+vXr1a9K8XMdlbVAgiCGF/2&#10;rqJdCK7MMs87oZmfWCcMHjYWNAu4hDargfWIrlU2y/Mi6y3UDiwX3uPuZjykJ0S4BNA2jeRiY/le&#10;CxNGVBCKBaTkO+k8Xadsm0bw8KlpvAhEVRSZhvTGIGjv4jtbr1jZAnOd5KcU2CUpvOCkmTQY9Ay1&#10;YYGRPci/oLTkYL1twoRbnY1EkiLIYpq/0OauY04kLii1d2fR/f+D5R8Pt0BkXdH51YwSwzSW/M/3&#10;n79//SCLvIj69M6X6HbnbuG08mhGskMDOn6RBhmSpsezpmIIhOPmbLEsigLl5nhWLJbz+dsImj3e&#10;duDDe2E1iUZFAWuWpGSHDz6Mrg8uMZi3StZbqVRaQLu7UUAODOu7Tc8J/ZmbMqTHXp9d5TERhl3b&#10;YLegqR0y96ZNAZ9d8U+R8/T8CzlmtmG+GzNICNGNlVoGAcnqBKvfmZqEo0NtDQ4VjdloUVOiBM5g&#10;tJJnYFJd4oniKYMaxsqMtYhWGHYDwkRzZ+sjlhWnHAXtLHzDiNjjSPXrngHGZ4bjdkV5gIfFTRjH&#10;Yu9Ath3emya+EQ57L1XsNCexuZ+uUyaP/4b1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rUmKzV&#10;AAAACQEAAA8AAAAAAAAAAQAgAAAAIgAAAGRycy9kb3ducmV2LnhtbFBLAQIUABQAAAAIAIdO4kBJ&#10;YmdxIwIAAGMEAAAOAAAAAAAAAAEAIAAAACQBAABkcnMvZTJvRG9jLnhtbFBLBQYAAAAABgAGAFkB&#10;AAC5BQ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申请人提交的申请材料齐全、符合法定形式，当场作出决定，给予查验车辆，当场作出书面的行政许可决定。</w:t>
                            </w:r>
                          </w:p>
                          <w:p>
                            <w:pPr>
                              <w:spacing w:line="220" w:lineRule="exact"/>
                              <w:rPr>
                                <w:rFonts w:hint="default"/>
                                <w:sz w:val="21"/>
                                <w:szCs w:val="22"/>
                              </w:rPr>
                            </w:pPr>
                          </w:p>
                          <w:p>
                            <w:pPr>
                              <w:rPr>
                                <w:rFonts w:hint="default"/>
                                <w:sz w:val="21"/>
                                <w:szCs w:val="22"/>
                              </w:rPr>
                            </w:pPr>
                          </w:p>
                        </w:txbxContent>
                      </v:textbox>
                    </v:rect>
                  </w:pict>
                </mc:Fallback>
              </mc:AlternateConten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rPr>
                <w:rFonts w:hint="eastAsia" w:ascii="楷体" w:hAnsi="楷体" w:eastAsia="楷体" w:cs="楷体"/>
                <w:b/>
                <w:color w:val="auto"/>
                <w:sz w:val="28"/>
                <w:szCs w:val="28"/>
              </w:rPr>
            </w:pPr>
          </w:p>
          <w:p>
            <w:pPr>
              <w:rPr>
                <w:rFonts w:hint="eastAsia" w:ascii="楷体" w:hAnsi="楷体" w:eastAsia="楷体" w:cs="楷体"/>
                <w:b/>
                <w:sz w:val="28"/>
                <w:szCs w:val="28"/>
              </w:rPr>
            </w:pPr>
            <w:r>
              <w:rPr>
                <w:rFonts w:hint="eastAsia" w:ascii="楷体" w:hAnsi="楷体" w:eastAsia="楷体" w:cs="楷体"/>
                <w:b/>
                <w:color w:val="auto"/>
                <w:sz w:val="28"/>
                <w:szCs w:val="28"/>
              </w:rPr>
              <w:t>第17项.机动</w:t>
            </w:r>
            <w:r>
              <w:rPr>
                <w:rFonts w:hint="eastAsia" w:ascii="楷体" w:hAnsi="楷体" w:eastAsia="楷体" w:cs="楷体"/>
                <w:b/>
                <w:sz w:val="28"/>
                <w:szCs w:val="28"/>
              </w:rPr>
              <w:t>车</w:t>
            </w:r>
            <w:r>
              <w:rPr>
                <w:rFonts w:hint="default" w:ascii="楷体" w:hAnsi="楷体" w:eastAsia="楷体" w:cs="楷体"/>
                <w:b/>
                <w:sz w:val="28"/>
                <w:szCs w:val="28"/>
              </w:rPr>
              <mc:AlternateContent>
                <mc:Choice Requires="wps">
                  <w:drawing>
                    <wp:anchor distT="0" distB="0" distL="114300" distR="114300" simplePos="0" relativeHeight="251857920" behindDoc="0" locked="0" layoutInCell="1" allowOverlap="1">
                      <wp:simplePos x="0" y="0"/>
                      <wp:positionH relativeFrom="column">
                        <wp:posOffset>3199130</wp:posOffset>
                      </wp:positionH>
                      <wp:positionV relativeFrom="paragraph">
                        <wp:posOffset>4354195</wp:posOffset>
                      </wp:positionV>
                      <wp:extent cx="2495550" cy="847090"/>
                      <wp:effectExtent l="4445" t="4445" r="14605" b="5715"/>
                      <wp:wrapNone/>
                      <wp:docPr id="373" name="圆角矩形 407"/>
                      <wp:cNvGraphicFramePr/>
                      <a:graphic xmlns:a="http://schemas.openxmlformats.org/drawingml/2006/main">
                        <a:graphicData uri="http://schemas.microsoft.com/office/word/2010/wordprocessingShape">
                          <wps:wsp>
                            <wps:cNvSpPr/>
                            <wps:spPr>
                              <a:xfrm>
                                <a:off x="0" y="0"/>
                                <a:ext cx="2495550" cy="8470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default"/>
                                      <w:sz w:val="21"/>
                                      <w:szCs w:val="22"/>
                                    </w:rPr>
                                  </w:pPr>
                                  <w:r>
                                    <w:rPr>
                                      <w:rFonts w:hint="eastAsia"/>
                                      <w:color w:val="000000"/>
                                      <w:sz w:val="19"/>
                                      <w:szCs w:val="22"/>
                                    </w:rPr>
                                    <w:t>作出准予临时通行牌证核发</w:t>
                                  </w:r>
                                </w:p>
                              </w:txbxContent>
                            </wps:txbx>
                            <wps:bodyPr vert="horz" wrap="square" anchor="t" anchorCtr="0" upright="1"/>
                          </wps:wsp>
                        </a:graphicData>
                      </a:graphic>
                    </wp:anchor>
                  </w:drawing>
                </mc:Choice>
                <mc:Fallback>
                  <w:pict>
                    <v:roundrect id="圆角矩形 407" o:spid="_x0000_s1026" o:spt="2" style="position:absolute;left:0pt;margin-left:251.9pt;margin-top:342.85pt;height:66.7pt;width:196.5pt;z-index:251857920;mso-width-relative:page;mso-height-relative:page;" fillcolor="#FFFFFF" filled="t" stroked="t" coordsize="21600,21600" arcsize="0.166666666666667" o:gfxdata="UEsDBAoAAAAAAIdO4kAAAAAAAAAAAAAAAAAEAAAAZHJzL1BLAwQUAAAACACHTuJAGuYCxtYAAAAL&#10;AQAADwAAAGRycy9kb3ducmV2LnhtbE2PQU+EMBCF7yb+h2ZMvLktGhCQsgcTvRpxDx4LHYFIpywt&#10;7OqvdzzpbebNy3vfVPuzm8SGSxg9aUh2CgRS5+1IvYbD29NNDiJEQ9ZMnlDDFwbY15cXlSmtP9Er&#10;bk3sBYdQKI2GIca5lDJ0AzoTdn5G4tuHX5yJvC69tIs5cbib5K1SmXRmJG4YzIyPA3afzeo0dFat&#10;annfXoo2jc33th5JPh+1vr5K1AOIiOf4Z4ZffEaHmplav5INYtKQqjtGjxqyPL0HwY68yFhpeUiK&#10;BGRdyf8/1D9QSwMEFAAAAAgAh07iQLdNlWNKAgAAlwQAAA4AAABkcnMvZTJvRG9jLnhtbK1Uy47T&#10;MBTdI/EPlvc0aaePadR0FlPKBsGIgQ9wbScx8gvbbVo+gA9gjTQSG8RH8Dkj+AyundB5wKILskiu&#10;H/f4nHN9s7jYK4l23HlhdImHgxwjrqlhQtclfvd2/ewcIx+IZkQazUt84B5fLJ8+WbS24CPTGMm4&#10;QwCifdHaEjch2CLLPG24In5gLNewWBmnSIChqzPmSAvoSmajPJ9mrXHMOkO59zC76hZxj+hOATRV&#10;JShfGbpVXIcO1XFJAkjyjbAeLxPbquI0vK4qzwOSJQalIb3hEIg38Z0tF6SoHbGNoD0FcgqFR5oU&#10;ERoOPUKtSCBo68RfUEpQZ7ypwoAalXVCkiOgYpg/8ua6IZYnLWC1t0fT/f+Dpa92Vw4JVuKz2RlG&#10;migo+e2XT7++ff558/32x1c0zmfRpdb6AjZf2yvXjzyEUfK+cip+QQzaJ2cPR2f5PiAKk6PxfDKZ&#10;gOkU1s7Hs3yerM/usq3z4QU3CsWgxM5sNXsD5Uuukt1LH5K9rKdI2HuMKiWhWDsi0XA6nSaagNhv&#10;hugPZsz0Rgq2FlKmgas3l9IhSC3xOj1RI6Q82CY1aks8n4wmQJzAXa/gjkGoLPjldZ24Pcjw94Hz&#10;9PwLOBJbEd90BBJC3EaKJDtFDSfsuWYoHCxUREMr4khGcYaR5NC5MUo7AxHylJ2gTmoQGSvZ1S5G&#10;Yb/ZA0wMN4Yd4DLAvwEK0Bj3EU6EzgCpH7bEwflEU5guMXjQhZeha6WtdaJuIGuY1EYwuK/J0L63&#10;YkPcHyced/+T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5gLG1gAAAAsBAAAPAAAAAAAAAAEA&#10;IAAAACIAAABkcnMvZG93bnJldi54bWxQSwECFAAUAAAACACHTuJAt02VY0oCAACXBAAADgAAAAAA&#10;AAABACAAAAAlAQAAZHJzL2Uyb0RvYy54bWxQSwUGAAAAAAYABgBZAQAA4QUAAAAA&#10;">
                      <v:fill on="t" focussize="0,0"/>
                      <v:stroke color="#000000" joinstyle="round"/>
                      <v:imagedata o:title=""/>
                      <o:lock v:ext="edit" aspectratio="f"/>
                      <v:textbox>
                        <w:txbxContent>
                          <w:p>
                            <w:pPr>
                              <w:rPr>
                                <w:rFonts w:hint="default"/>
                                <w:sz w:val="21"/>
                                <w:szCs w:val="22"/>
                              </w:rPr>
                            </w:pPr>
                            <w:r>
                              <w:rPr>
                                <w:rFonts w:hint="eastAsia"/>
                                <w:color w:val="000000"/>
                                <w:sz w:val="19"/>
                                <w:szCs w:val="22"/>
                              </w:rPr>
                              <w:t>作出准予临时通行牌证核发</w:t>
                            </w: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1858944" behindDoc="0" locked="0" layoutInCell="1" allowOverlap="1">
                      <wp:simplePos x="0" y="0"/>
                      <wp:positionH relativeFrom="column">
                        <wp:posOffset>617855</wp:posOffset>
                      </wp:positionH>
                      <wp:positionV relativeFrom="paragraph">
                        <wp:posOffset>4354195</wp:posOffset>
                      </wp:positionV>
                      <wp:extent cx="1752600" cy="685800"/>
                      <wp:effectExtent l="4445" t="4445" r="14605" b="14605"/>
                      <wp:wrapNone/>
                      <wp:docPr id="374" name="圆角矩形 408"/>
                      <wp:cNvGraphicFramePr/>
                      <a:graphic xmlns:a="http://schemas.openxmlformats.org/drawingml/2006/main">
                        <a:graphicData uri="http://schemas.microsoft.com/office/word/2010/wordprocessingShape">
                          <wps:wsp>
                            <wps:cNvSpPr/>
                            <wps:spPr>
                              <a:xfrm>
                                <a:off x="0" y="0"/>
                                <a:ext cx="1752600" cy="6858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wps:txbx>
                            <wps:bodyPr vert="horz" wrap="square" anchor="t" anchorCtr="0" upright="1"/>
                          </wps:wsp>
                        </a:graphicData>
                      </a:graphic>
                    </wp:anchor>
                  </w:drawing>
                </mc:Choice>
                <mc:Fallback>
                  <w:pict>
                    <v:roundrect id="圆角矩形 408" o:spid="_x0000_s1026" o:spt="2" style="position:absolute;left:0pt;margin-left:48.65pt;margin-top:342.85pt;height:54pt;width:138pt;z-index:251858944;mso-width-relative:page;mso-height-relative:page;" fillcolor="#FFFFFF" filled="t" stroked="t" coordsize="21600,21600" arcsize="0.166666666666667" o:gfxdata="UEsDBAoAAAAAAIdO4kAAAAAAAAAAAAAAAAAEAAAAZHJzL1BLAwQUAAAACACHTuJAHJIAz9cAAAAK&#10;AQAADwAAAGRycy9kb3ducmV2LnhtbE2PsU7DMBCGdyTewTokNmqXqHWT5tIBCVZE6MDoxCaJGp9T&#10;20kLT4+ZYLy7T/99f3m42pEtxofBEcJ6JYAZap0eqEM4vj8/7ICFqEir0ZFB+DIBDtXtTakK7S70&#10;ZpY6diyFUCgUQh/jVHAe2t5YFVZuMpRun85bFdPoO669uqRwO/JHIbbcqoHSh15N5qk37ameLUKr&#10;xSz8x/KaN5tYfy/zmfjLGfH+bi32wKK5xj8YfvWTOlTJqXEz6cBGhFxmiUTY7jYSWAIymaVNgyDz&#10;TAKvSv6/QvUDUEsDBBQAAAAIAIdO4kABDGMDSAIAAJcEAAAOAAAAZHJzL2Uyb0RvYy54bWytVE2O&#10;0zAU3iNxB8t7mrRM0xI1ncWUskEwYuAAru00Rv7DdpuUA3AA1kgjsUEcguOM4Bg8O6HzA4suyMJ5&#10;tt/7/L7v+Xlx3imJ9tx5YXSFx6McI66pYUJvK/zu7frJHCMfiGZEGs0rfOAeny8fP1q0tuQT0xjJ&#10;uEMAon3Z2go3IdgyyzxtuCJ+ZCzXsFkbp0iAqdtmzJEW0JXMJnleZK1xzDpDufewuuo38YDoTgE0&#10;dS0oXxm6U1yHHtVxSQJQ8o2wHi9TtnXNaXhd154HJCsMTEMa4RCwN3HMlgtSbh2xjaBDCuSUFB5w&#10;UkRoOPQItSKBoJ0Tf0EpQZ3xpg4jalTWE0mKAItx/kCbq4ZYnriA1N4eRff/D5a+2l86JFiFn87O&#10;MNJEQclvvnz69e3zz+vvNz++orN8HlVqrS/B+cpeumHmwYyUu9qp+AcyqEvKHo7K8i4gCovj2XRS&#10;5CA6hb1iPp2DDTDZbbR1PrzgRqFoVNiZnWZvoHxJVbJ/6UOSlw0pEvYeo1pJKNaeSDQuimI2IA7O&#10;gP0HM0Z6IwVbCynTxG03F9IhCK3wOn1D8D03qVFb4WfTyRQSJ3DXa7hjYCoLenm9Tbndi/B3gfP0&#10;/Qs4JrYivukTSAjRjZSJdrIaTthzzVA4WKiIhlbEMRnFGUaSQ+dGK3kGIuQpniCI1KB5rGRfu2iF&#10;btMBTDQ3hh3gMsDbAAVojPsIJ0JnANUPO+LgfKIpLFcYNOjNi9C30s46sW0gapzYRjC4r6m+Q2/F&#10;hrg7T3ncvif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SAM/XAAAACgEAAA8AAAAAAAAAAQAg&#10;AAAAIgAAAGRycy9kb3ducmV2LnhtbFBLAQIUABQAAAAIAIdO4kABDGMDSAIAAJcEAAAOAAAAAAAA&#10;AAEAIAAAACYBAABkcnMvZTJvRG9jLnhtbFBLBQYAAAAABgAGAFkBAADgBQAAAAA=&#10;">
                      <v:fill on="t" focussize="0,0"/>
                      <v:stroke color="#000000" joinstyle="round"/>
                      <v:imagedata o:title=""/>
                      <o:lock v:ext="edit" aspectratio="f"/>
                      <v:textbo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1859968" behindDoc="0" locked="0" layoutInCell="1" allowOverlap="1">
                      <wp:simplePos x="0" y="0"/>
                      <wp:positionH relativeFrom="column">
                        <wp:posOffset>1503680</wp:posOffset>
                      </wp:positionH>
                      <wp:positionV relativeFrom="paragraph">
                        <wp:posOffset>3887470</wp:posOffset>
                      </wp:positionV>
                      <wp:extent cx="635" cy="381000"/>
                      <wp:effectExtent l="48895" t="0" r="64770" b="0"/>
                      <wp:wrapNone/>
                      <wp:docPr id="375" name="直接连接符 409"/>
                      <wp:cNvGraphicFramePr/>
                      <a:graphic xmlns:a="http://schemas.openxmlformats.org/drawingml/2006/main">
                        <a:graphicData uri="http://schemas.microsoft.com/office/word/2010/wordprocessingShape">
                          <wps:wsp>
                            <wps:cNvSpPr/>
                            <wps:spPr>
                              <a:xfrm>
                                <a:off x="0" y="0"/>
                                <a:ext cx="635" cy="3810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09" o:spid="_x0000_s1026" o:spt="20" style="position:absolute;left:0pt;margin-left:118.4pt;margin-top:306.1pt;height:30pt;width:0.05pt;z-index:251859968;mso-width-relative:page;mso-height-relative:page;" filled="f" stroked="t" coordsize="21600,21600" o:gfxdata="UEsDBAoAAAAAAIdO4kAAAAAAAAAAAAAAAAAEAAAAZHJzL1BLAwQUAAAACACHTuJA7YHd89kAAAAL&#10;AQAADwAAAGRycy9kb3ducmV2LnhtbE2PwU7DMAyG70i8Q2QkLmhLW0SB0nQHEBKgcaDbxDVrvKai&#10;caomW8vbY05w9Odfvz+Xq9n14oRj6DwpSJcJCKTGm45aBdvN8+IORIiajO49oYJvDLCqzs9KXRg/&#10;0Qee6tgKLqFQaAU2xqGQMjQWnQ5LPyDx7uBHpyOPYyvNqCcud73MkiSXTnfEF6we8NFi81UfnYJ2&#10;N72al/Vnfeh3T5u3mytr392s1OVFmjyAiDjHvzD86rM6VOy090cyQfQKsuuc1aOCPM0yEJxgcg9i&#10;z+SWiaxK+f+H6gdQSwMEFAAAAAgAh07iQCLZwXEEAgAA9AMAAA4AAABkcnMvZTJvRG9jLnhtbK1T&#10;S44TMRDdI3EHy3vSnYQZZlrpzIIwbBCMNHCAij/dlvyT7aSTS3ABJHawYsme2zAcg7I7JDCwmAW9&#10;cJfLVa/qPZcXVzujyVaEqJxt6XRSUyIsc1zZrqXv3l4/uaAkJrActLOipXsR6dXy8aPF4Bsxc73T&#10;XASCIDY2g29pn5JvqiqyXhiIE+eFxUPpgoGE29BVPMCA6EZXs7o+rwYXuA+OiRjRuxoP6QExPATQ&#10;SamYWDm2McKmETUIDQkpxV75SJelWykFS2+kjCIR3VJkmsqKRdBe57VaLqDpAvhesUML8JAW7nEy&#10;oCwWPUKtIAHZBPUXlFEsuOhkmjBnqpFIUQRZTOt72tz24EXhglJHfxQ9/j9Y9np7E4jiLZ0/O6PE&#10;gsErv/vw9fv7Tz++fcT17stn8rS+zEINPjYYf+tvwmEX0cysdzKY/Ec+ZFfE3R/FFbtEGDrP54jP&#10;0D+/mNZ1Ub46ZfoQ00vhDMlGS7WymTg0sH0VE1bD0F8h2a0tGVp6eTbLmIBTKPH20TQemUTbldzo&#10;tOLXSuucEUO3fq4D2UKehPJlToj7R1gusoLYj3HlaJyR4DaWYwI0vQD+wnKS9h61svhIaG7GCE6J&#10;FvimslUiEyh9ioQQ3PDvUOxCW2wmKzxqmq2143u8nI0PqutRlGlpOJ/gMJTWD4Obp+33fUE6Pdb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2B3fPZAAAACwEAAA8AAAAAAAAAAQAgAAAAIgAAAGRy&#10;cy9kb3ducmV2LnhtbFBLAQIUABQAAAAIAIdO4kAi2cFxBAIAAPQDAAAOAAAAAAAAAAEAIAAAACgB&#10;AABkcnMvZTJvRG9jLnhtbFBLBQYAAAAABgAGAFkBAACeBQAAAAA=&#10;">
                      <v:fill on="f" focussize="0,0"/>
                      <v:stroke color="#000000" joinstyle="round" endarrow="open"/>
                      <v:imagedata o:title=""/>
                      <o:lock v:ext="edit" aspectratio="f"/>
                    </v:line>
                  </w:pict>
                </mc:Fallback>
              </mc:AlternateContent>
            </w:r>
            <w:r>
              <w:rPr>
                <w:rFonts w:hint="default" w:ascii="楷体" w:hAnsi="楷体" w:eastAsia="楷体" w:cs="楷体"/>
                <w:b/>
                <w:sz w:val="28"/>
                <w:szCs w:val="28"/>
              </w:rPr>
              <mc:AlternateContent>
                <mc:Choice Requires="wps">
                  <w:drawing>
                    <wp:anchor distT="0" distB="0" distL="114300" distR="114300" simplePos="0" relativeHeight="251860992" behindDoc="0" locked="0" layoutInCell="1" allowOverlap="1">
                      <wp:simplePos x="0" y="0"/>
                      <wp:positionH relativeFrom="column">
                        <wp:posOffset>4456430</wp:posOffset>
                      </wp:positionH>
                      <wp:positionV relativeFrom="paragraph">
                        <wp:posOffset>3916045</wp:posOffset>
                      </wp:positionV>
                      <wp:extent cx="635" cy="419100"/>
                      <wp:effectExtent l="48895" t="0" r="64770" b="0"/>
                      <wp:wrapNone/>
                      <wp:docPr id="376" name="直接连接符 410"/>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10" o:spid="_x0000_s1026" o:spt="20" style="position:absolute;left:0pt;margin-left:350.9pt;margin-top:308.35pt;height:33pt;width:0.05pt;z-index:251860992;mso-width-relative:page;mso-height-relative:page;" filled="f" stroked="t" coordsize="21600,21600" o:gfxdata="UEsDBAoAAAAAAIdO4kAAAAAAAAAAAAAAAAAEAAAAZHJzL1BLAwQUAAAACACHTuJAIMKJ69kAAAAL&#10;AQAADwAAAGRycy9kb3ducmV2LnhtbE2Py07DMBBF90j8gzVIbBC1U4mkpHG6ACEBggUpVbduPI0j&#10;/Ihitwl/z7CC5X3ozplqMzvLzjjGPngJ2UIAQ98G3ftOwuf26XYFLCbltbLBo4RvjLCpLy8qVeow&#10;+Q88N6ljNOJjqSSYlIaS89gadCouwoCesmMYnUokx47rUU007ixfCpFzp3pPF4wa8MFg+9WcnIRu&#10;N73o57d9c7S7x+3r3Y0x726W8voqE2tgCef0V4ZffEKHmpgO4eR1ZFZCITJCTxLyLC+AUYOce2AH&#10;clbLAnhd8f8/1D9QSwMEFAAAAAgAh07iQJTFlGkDAgAA9AMAAA4AAABkcnMvZTJvRG9jLnhtbK1T&#10;vY4TMRDukXgHyz3ZbO4ucKtsriAcDYKTDh7Asb1ZS/7TjJNNXoIXQKKDipKet+F4DMZOSOCguIIt&#10;vOPx+Jv5vhnPrrbOso0GNMG3vB6NOdNeBmX8quXv3l4/ecYZJuGVsMHrlu808qv540ezITZ6Evpg&#10;lQZGIB6bIba8Tyk2VYWy107gKETt6bAL4ESiLawqBWIgdGeryXg8rYYAKkKQGpG8i/0hPyDCQwBD&#10;1xmpF0GunfZpjwraikSUsDcR+bxU23Vapjddhzox23JimspKSche5rWaz0SzAhF7Iw8liIeUcI+T&#10;E8ZT0iPUQiTB1mD+gnJGQsDQpZEMrtoTKYoQi3p8T5vbXkRduJDUGI+i4/+Dla83N8CMavnZ0yln&#10;Xjhq+d2Hr9/ff/rx7SOtd18+s/O6CDVEbCj+Nt4AyZZ3SGZmve3A5T/xYdsi7u4ort4mJsk5Pbvg&#10;TJL/vL6sxwWwOt2MgOmlDo5lo+XW+ExcNGLzChNlo9BfIdltPRtafnkxyZiCprCj7pPpIjFBvyp3&#10;MVijro21+QbCavncAtuIPAnly80n3D/CcpKFwH4fV472MwJh7VWZll4L9cIrlnaRtPL0SHguxmnF&#10;mdX0prJVIpMw9hQpAMLw71Cqwnoq5qRptpZB7ag56whm1ZModSk4n9AwlNIPg5un7fd9QTo91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MKJ69kAAAALAQAADwAAAAAAAAABACAAAAAiAAAAZHJz&#10;L2Rvd25yZXYueG1sUEsBAhQAFAAAAAgAh07iQJTFlGkDAgAA9AMAAA4AAAAAAAAAAQAgAAAAKAEA&#10;AGRycy9lMm9Eb2MueG1sUEsFBgAAAAAGAAYAWQEAAJ0FAAAAAA==&#10;">
                      <v:fill on="f" focussize="0,0"/>
                      <v:stroke color="#000000" joinstyle="round" endarrow="open"/>
                      <v:imagedata o:title=""/>
                      <o:lock v:ext="edit" aspectratio="f"/>
                    </v:line>
                  </w:pict>
                </mc:Fallback>
              </mc:AlternateContent>
            </w:r>
            <w:r>
              <w:rPr>
                <w:rFonts w:hint="default" w:ascii="楷体" w:hAnsi="楷体" w:eastAsia="楷体" w:cs="楷体"/>
                <w:b/>
                <w:sz w:val="28"/>
                <w:szCs w:val="28"/>
              </w:rPr>
              <mc:AlternateContent>
                <mc:Choice Requires="wps">
                  <w:drawing>
                    <wp:anchor distT="0" distB="0" distL="114300" distR="114300" simplePos="0" relativeHeight="251862016" behindDoc="0" locked="0" layoutInCell="1" allowOverlap="1">
                      <wp:simplePos x="0" y="0"/>
                      <wp:positionH relativeFrom="column">
                        <wp:posOffset>499110</wp:posOffset>
                      </wp:positionH>
                      <wp:positionV relativeFrom="paragraph">
                        <wp:posOffset>3238500</wp:posOffset>
                      </wp:positionV>
                      <wp:extent cx="5171440" cy="913130"/>
                      <wp:effectExtent l="36830" t="6350" r="49530" b="13970"/>
                      <wp:wrapNone/>
                      <wp:docPr id="377" name="菱形 411"/>
                      <wp:cNvGraphicFramePr/>
                      <a:graphic xmlns:a="http://schemas.openxmlformats.org/drawingml/2006/main">
                        <a:graphicData uri="http://schemas.microsoft.com/office/word/2010/wordprocessingShape">
                          <wps:wsp>
                            <wps:cNvSpPr/>
                            <wps:spPr>
                              <a:xfrm>
                                <a:off x="0" y="0"/>
                                <a:ext cx="5171440" cy="91313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wps:txbx>
                            <wps:bodyPr wrap="square" anchor="ctr" anchorCtr="0" upright="1"/>
                          </wps:wsp>
                        </a:graphicData>
                      </a:graphic>
                    </wp:anchor>
                  </w:drawing>
                </mc:Choice>
                <mc:Fallback>
                  <w:pict>
                    <v:shape id="菱形 411" o:spid="_x0000_s1026" o:spt="4" type="#_x0000_t4" style="position:absolute;left:0pt;margin-left:39.3pt;margin-top:255pt;height:71.9pt;width:407.2pt;z-index:251862016;v-text-anchor:middle;mso-width-relative:page;mso-height-relative:page;" fillcolor="#FFFFFF" filled="t" stroked="t" coordsize="21600,21600" o:gfxdata="UEsDBAoAAAAAAIdO4kAAAAAAAAAAAAAAAAAEAAAAZHJzL1BLAwQUAAAACACHTuJAIZ92cdoAAAAK&#10;AQAADwAAAGRycy9kb3ducmV2LnhtbE2Py07DMBBF90j8gzVIbBC1k9I0TeNUUAkJ1BUtH+DG0yQi&#10;Hkex+/p7hhXdzWiO7pxbri6uFyccQ+dJQzJRIJBqbztqNHzv3p9zECEasqb3hBquGGBV3d+VprD+&#10;TF942sZGcAiFwmhoYxwKKUPdojNh4gckvh386EzkdWykHc2Zw10vU6Uy6UxH/KE1A65brH+2R6fB&#10;pots83n92NiDDE+7t7pJ1y+vWj8+JGoJIuIl/sPwp8/qULHT3h/JBtFrmOcZkxpmieJODOSLKQ97&#10;DdlsmoOsSnlbofoFUEsDBBQAAAAIAIdO4kDs4AbbIQIAAFoEAAAOAAAAZHJzL2Uyb0RvYy54bWyt&#10;VEuS0zAQ3VPFHVTaE9tJIOCKM4sJYUPBVA0coCPJtqr0Q1Li5BTcgRtwAI5DFceYlpzJfGCRBV7I&#10;3Vbrdb/XLS+vDlqRvfBBWtPQalJSIgyzXJquoV+/bF69pSREMByUNaKhRxHo1erli+XgajG1vVVc&#10;eIIgJtSDa2gfo6uLIrBeaAgT64TBzdZ6DRFd3xXcw4DoWhXTsnxTDNZz5y0TIeDX9bhJT4j+EkDb&#10;tpKJtWU7LUwcUb1QEJFS6KULdJWrbVvB4ue2DSIS1VBkGvOKSdDeprVYLaHuPLheslMJcEkJzzhp&#10;kAaTnqHWEIHsvPwLSkvmbbBtnDCri5FIVgRZVOUzbW57cCJzQamDO4se/h8s+7S/8UTyhs4WC0oM&#10;aGz5n+8/f//6QeZVlfQZXKgx7Nbd+JMX0ExkD63X6Y00yCFrejxrKg6RMPz4ulpU8znKzXDvXTWr&#10;Zln04uG08yF+EFaTZDSUS9DW8Kwm7D+GiEkx+j4q5QtWSb6RSmXHd9tr5ckesMWb/KSq8ciTMGXI&#10;gOM+XZSpFsDBbXFg0NQOyQfT5YRPjoTHyGV+/oWcKltD6McKMkIKg1rLKJJkUPcC+HvDSTw6lNfg&#10;vaKpGi04JUrgNUxWjowg1SWRSE8ZZJmaM7YjWfGwPSBMMreWH7GzA4420vu2A485wbDe4vSz6O+d&#10;6zjehp3zsutR/9zzjIsjl3U8XY8004/9nP3hl7C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Gf&#10;dnHaAAAACgEAAA8AAAAAAAAAAQAgAAAAIgAAAGRycy9kb3ducmV2LnhtbFBLAQIUABQAAAAIAIdO&#10;4kDs4AbbIQIAAFoEAAAOAAAAAAAAAAEAIAAAACkBAABkcnMvZTJvRG9jLnhtbFBLBQYAAAAABgAG&#10;AFkBAAC8BQAAAAA=&#10;">
                      <v:fill on="t" focussize="0,0"/>
                      <v:stroke weight="1pt" color="#000000" joinstyle="miter"/>
                      <v:imagedata o:title=""/>
                      <o:lock v:ext="edit" aspectratio="f"/>
                      <v:textbo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v:textbox>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1863040" behindDoc="0" locked="0" layoutInCell="1" allowOverlap="1">
                      <wp:simplePos x="0" y="0"/>
                      <wp:positionH relativeFrom="column">
                        <wp:posOffset>3084830</wp:posOffset>
                      </wp:positionH>
                      <wp:positionV relativeFrom="paragraph">
                        <wp:posOffset>2987675</wp:posOffset>
                      </wp:positionV>
                      <wp:extent cx="0" cy="231775"/>
                      <wp:effectExtent l="48895" t="0" r="65405" b="15875"/>
                      <wp:wrapNone/>
                      <wp:docPr id="378" name="直接箭头连接符 412"/>
                      <wp:cNvGraphicFramePr/>
                      <a:graphic xmlns:a="http://schemas.openxmlformats.org/drawingml/2006/main">
                        <a:graphicData uri="http://schemas.microsoft.com/office/word/2010/wordprocessingShape">
                          <wps:wsp>
                            <wps:cNvSpPr/>
                            <wps:spPr>
                              <a:xfrm>
                                <a:off x="0" y="0"/>
                                <a:ext cx="0" cy="23177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12" o:spid="_x0000_s1026" o:spt="32" type="#_x0000_t32" style="position:absolute;left:0pt;margin-left:242.9pt;margin-top:235.25pt;height:18.25pt;width:0pt;z-index:251863040;mso-width-relative:page;mso-height-relative:page;" filled="f" stroked="t" coordsize="21600,21600" o:gfxdata="UEsDBAoAAAAAAIdO4kAAAAAAAAAAAAAAAAAEAAAAZHJzL1BLAwQUAAAACACHTuJAfgUAdNkAAAAL&#10;AQAADwAAAGRycy9kb3ducmV2LnhtbE2Py07DMBBF90j8gzVIbFBrFzVtCXEqHkI8di18gBtPkzT2&#10;OIrd198ziAXsZu5c3XumWJ68EwccYhtIw2SsQCBVwbZUa/j6fBktQMRkyBoXCDWcMcKyvLwoTG7D&#10;kVZ4WKdacAjF3GhoUupzKWPVoDdxHHokvm3D4E3idailHcyRw72Tt0rNpDctcUNjenxqsOrWe69h&#10;u3ufPU6r3cdrPPubt7uHLjy7Tuvrq4m6B5HwlP7M8IPP6FAy0ybsyUbhNEwXGaMnHuYqA8GOX2Wj&#10;IVNzBbIs5P8fym9QSwMEFAAAAAgAh07iQPpfdH0ZAgAAFAQAAA4AAABkcnMvZTJvRG9jLnhtbK1T&#10;zW4TMRC+I/EOlu9k80MbtMqmh4ZyQVCp8AATrzdryX+MnWzyErwAEifgRDn1ztNAeQzG3pBA4dAD&#10;e/CO7Zlv5vtmPDvbGs02EoNytuKjwZAzaYWrlV1V/PWri0dPOAsRbA3aWVnxnQz8bP7wwazzpRy7&#10;1ulaIiMQG8rOV7yN0ZdFEUQrDYSB89LSZePQQKQtrooaoSN0o4vxcHhadA5rj07IEOh00V/yPSLe&#10;B9A1jRJy4cTaSBt7VJQaIlEKrfKBz3O1TSNFfNk0QUamK05MY14pCdnLtBbzGZQrBN8qsS8B7lPC&#10;HU4GlKWkB6gFRGBrVH9BGSXQBdfEgXCm6IlkRYjFaHhHm6sWvMxcSOrgD6KH/wcrXmwukam64pMp&#10;Nd6CoZbfvrv5/vbj7Zfrbx9ufnx9n+zPn9jj0TjJ1flQUtSVv8T9LpCZuG8bNOlPrNg2S7w7SCy3&#10;kYn+UNDpeDKaTk8SXHGM8xjiM+kMS0bFQ0RQqzaeO2upjw5HWWHYPA+xD/wVkJJqy7qKn05OqLMC&#10;aC4bmgcyjSduwa5ybHBa1RdK6xQRcLU818g2kGYjf/uC/nBLSRYQ2t4vXyU3KI2KMkkAZSuhfmpr&#10;Fnee1LP0bHgqxsiaMy3plSUre0ZQ+ugJiK77tyvJoi2pk9Tu9U3W0tU7aldH80qk3qwBKdPaY5KJ&#10;3nIuP/nRsGRl94OdpvH3fcY9Pub5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4FAHTZAAAACwEA&#10;AA8AAAAAAAAAAQAgAAAAIgAAAGRycy9kb3ducmV2LnhtbFBLAQIUABQAAAAIAIdO4kD6X3R9GQIA&#10;ABQEAAAOAAAAAAAAAAEAIAAAACgBAABkcnMvZTJvRG9jLnhtbFBLBQYAAAAABgAGAFkBAACzBQAA&#10;AAA=&#10;">
                      <v:fill on="f" focussize="0,0"/>
                      <v:stroke weight="0.5pt" color="#000000" joinstyle="miter" endarrow="open"/>
                      <v:imagedata o:title=""/>
                      <o:lock v:ext="edit" aspectratio="f"/>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1864064" behindDoc="0" locked="0" layoutInCell="1" allowOverlap="1">
                      <wp:simplePos x="0" y="0"/>
                      <wp:positionH relativeFrom="column">
                        <wp:posOffset>2637155</wp:posOffset>
                      </wp:positionH>
                      <wp:positionV relativeFrom="paragraph">
                        <wp:posOffset>949960</wp:posOffset>
                      </wp:positionV>
                      <wp:extent cx="0" cy="236855"/>
                      <wp:effectExtent l="48895" t="0" r="65405" b="10795"/>
                      <wp:wrapNone/>
                      <wp:docPr id="379" name="直接箭头连接符 413"/>
                      <wp:cNvGraphicFramePr/>
                      <a:graphic xmlns:a="http://schemas.openxmlformats.org/drawingml/2006/main">
                        <a:graphicData uri="http://schemas.microsoft.com/office/word/2010/wordprocessingShape">
                          <wps:wsp>
                            <wps:cNvSpPr/>
                            <wps:spPr>
                              <a:xfrm>
                                <a:off x="0" y="0"/>
                                <a:ext cx="0" cy="23685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13" o:spid="_x0000_s1026" o:spt="32" type="#_x0000_t32" style="position:absolute;left:0pt;margin-left:207.65pt;margin-top:74.8pt;height:18.65pt;width:0pt;z-index:251864064;mso-width-relative:page;mso-height-relative:page;" filled="f" stroked="t" coordsize="21600,21600" o:gfxdata="UEsDBAoAAAAAAIdO4kAAAAAAAAAAAAAAAAAEAAAAZHJzL1BLAwQUAAAACACHTuJA8C59stgAAAAL&#10;AQAADwAAAGRycy9kb3ducmV2LnhtbE2PzU7DMBCE70i8g7VIXBB1AiFqQpyKHyEKNwoP4MbbJI29&#10;jmL37+1ZxAGOO/NpdqZaHJ0Ve5xC70lBOktAIDXe9NQq+Pp8uZ6DCFGT0dYTKjhhgEV9flbp0vgD&#10;feB+FVvBIRRKraCLcSylDE2HToeZH5HY2/jJ6cjn1Eoz6QOHOytvkiSXTvfEHzo94lOHzbDaOQWb&#10;7Vv+mDXb99dwclfL4mHwz3ZQ6vIiTe5BRDzGPxh+6nN1qLnT2u/IBGEVZOndLaNsZEUOgolfZc3K&#10;PC9A1pX8v6H+BlBLAwQUAAAACACHTuJAwMz+bBoCAAAUBAAADgAAAGRycy9lMm9Eb2MueG1srVO9&#10;jhMxEO6ReAfLPdnkQsKxyuaKC0eD4KSDB5h4vVlL/mPsZJOX4AWQqIAKqK7naeB4DMbekMBBcQVb&#10;eMf2zDfzfZ6ZnW2NZhuJQTlb8dFgyJm0wtXKrir+6uXFg1POQgRbg3ZWVnwnAz+b378363wpT1zr&#10;dC2REYgNZecr3sboy6IIopUGwsB5aemycWgg0hZXRY3QEbrRxclwOC06h7VHJ2QIdLroL/keEe8C&#10;6JpGCblwYm2kjT0qSg2RKIVW+cDnudqmkSK+aJogI9MVJ6Yxr5SE7GVai/kMyhWCb5XYlwB3KeEW&#10;JwPKUtID1AIisDWqv6CMEuiCa+JAOFP0RLIixGI0vKXNVQteZi4kdfAH0cP/gxXPN5fIVF3x8aPH&#10;nFkw9OQ3b6+/v/lw8+Xzt/fXP76+S/anj+zhaJzk6nwoKerKX+J+F8hM3LcNmvQnVmybJd4dJJbb&#10;yER/KOj0ZDw9nUwSXHGM8xjiU+kMS0bFQ0RQqzaeO2vpHR2OssKweRZiH/grICXVlnUVn44n9LIC&#10;qC8b6gcyjSduwa5ybHBa1RdK6xQRcLU818g2kHojf/uC/nBLSRYQ2t4vXyU3KI2KMkkAZSuhfmJr&#10;Fnee1LM0NjwVY2TNmZY0ZcnKnhGUPnoCouv+7UqyaEvqJLV7fZO1dPWOnqujfiVSr9eAlGntMclE&#10;s5zLT37ULFnZfWOnbvx9n3GPwzz/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AufbLYAAAACwEA&#10;AA8AAAAAAAAAAQAgAAAAIgAAAGRycy9kb3ducmV2LnhtbFBLAQIUABQAAAAIAIdO4kDAzP5sGgIA&#10;ABQEAAAOAAAAAAAAAAEAIAAAACcBAABkcnMvZTJvRG9jLnhtbFBLBQYAAAAABgAGAFkBAACzBQAA&#10;AAA=&#10;">
                      <v:fill on="f" focussize="0,0"/>
                      <v:stroke weight="0.5pt" color="#000000" joinstyle="miter" endarrow="open"/>
                      <v:imagedata o:title=""/>
                      <o:lock v:ext="edit" aspectratio="f"/>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1865088" behindDoc="0" locked="0" layoutInCell="1" allowOverlap="1">
                      <wp:simplePos x="0" y="0"/>
                      <wp:positionH relativeFrom="column">
                        <wp:posOffset>1474470</wp:posOffset>
                      </wp:positionH>
                      <wp:positionV relativeFrom="paragraph">
                        <wp:posOffset>377190</wp:posOffset>
                      </wp:positionV>
                      <wp:extent cx="2305050" cy="600075"/>
                      <wp:effectExtent l="4445" t="4445" r="14605" b="5080"/>
                      <wp:wrapNone/>
                      <wp:docPr id="380" name="圆角矩形 414"/>
                      <wp:cNvGraphicFramePr/>
                      <a:graphic xmlns:a="http://schemas.openxmlformats.org/drawingml/2006/main">
                        <a:graphicData uri="http://schemas.microsoft.com/office/word/2010/wordprocessingShape">
                          <wps:wsp>
                            <wps:cNvSpPr/>
                            <wps:spPr>
                              <a:xfrm>
                                <a:off x="0" y="0"/>
                                <a:ext cx="2305050" cy="6000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wps:txbx>
                            <wps:bodyPr vert="horz" wrap="square" anchor="t" anchorCtr="0" upright="1"/>
                          </wps:wsp>
                        </a:graphicData>
                      </a:graphic>
                    </wp:anchor>
                  </w:drawing>
                </mc:Choice>
                <mc:Fallback>
                  <w:pict>
                    <v:roundrect id="圆角矩形 414" o:spid="_x0000_s1026" o:spt="2" style="position:absolute;left:0pt;margin-left:116.1pt;margin-top:29.7pt;height:47.25pt;width:181.5pt;z-index:251865088;mso-width-relative:page;mso-height-relative:page;" fillcolor="#FFFFFF" filled="t" stroked="t" coordsize="21600,21600" arcsize="0.166666666666667" o:gfxdata="UEsDBAoAAAAAAIdO4kAAAAAAAAAAAAAAAAAEAAAAZHJzL1BLAwQUAAAACACHTuJAF+/c79YAAAAK&#10;AQAADwAAAGRycy9kb3ducmV2LnhtbE2PsU7EMAyGdyTeITISG5dcjyJamt6ABCui3MCYNqataJxe&#10;kvYOnh4zwWj70+/vr/ZnN4kVQxw9adhuFAikztuReg2Ht6ebexAxGbJm8oQavjDCvr68qExp/Yle&#10;cW1SLziEYmk0DCnNpZSxG9CZuPEzEt8+fHAm8Rh6aYM5cbibZKbUnXRmJP4wmBkfB+w+m8Vp6Kxa&#10;VHhfX4o2T833uhxJPh+1vr7aqgcQCc/pD4ZffVaHmp1av5CNYtKQ7bKMUQ15cQuCgbzIedEyme8K&#10;kHUl/1eofwBQSwMEFAAAAAgAh07iQMLcsDFIAgAAlwQAAA4AAABkcnMvZTJvRG9jLnhtbK1US44T&#10;MRDdI3EHy3vSncwkM7TSmcWEsEEwYuAAFdudNvIP2/lxAA7AGgmJDeIQHGcEx6DsbjIfWGRBt9Rd&#10;tque671yeXqx04pshA/SmpoOByUlwjDLpVnV9O2bxZNzSkIEw0FZI2q6F4FezB4/mm5dJUa2tYoL&#10;TxDEhGrratrG6KqiCKwVGsLAOmFwsbFeQ8ShXxXcwxbRtSpGZTkpttZz5y0TIeDsvFukPaI/BtA2&#10;jWRibtlaCxM7VC8URKQUWukCneVsm0aw+KppgohE1RSZxvzFTdBepm8xm0K18uBayfoU4JgUHnDS&#10;IA1ueoCaQwSy9vIvKC2Zt8E2ccCsLjoiWRFkMSwfaHPdghOZC0od3EH08P9g2cvNlSeS1/TkHDUx&#10;oLHkN58//vr26eeX7zc/vpLT4WlSaetChc7X7sr3o4BmorxrvE5/JEN2Wdn9QVmxi4Th5OikHONL&#10;CcO1SVmWZ+MEWtxGOx/ic2E1SUZNvV0b/hrLl1WFzYsQs7y8TxH4O0oarbBYG1BkOJlMznrE3hmx&#10;/2CmyGCV5AupVB741fJSeYKhNV3kpw++56YM2db06Xg0xsQBz3qDZwxN7VCvYFY5t3sR4S4w0sTn&#10;X8ApsTmEtksgIyQ3qDLtbLUC+DPDSdw7rIjBVqQpGS04JUpg5yYre0aQ6hhPFEQZ1DxVsqtdsuJu&#10;uUOYZC4t3+NhwLsBC9Ba/wF3xM5Aqu/X4HF/MAyna4oadOZl7Fpp7bxctRg1zGwTGJ7XXN++t1JD&#10;3B3nPG7vk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c79YAAAAKAQAADwAAAAAAAAABACAA&#10;AAAiAAAAZHJzL2Rvd25yZXYueG1sUEsBAhQAFAAAAAgAh07iQMLcsDFIAgAAlwQAAA4AAAAAAAAA&#10;AQAgAAAAJQEAAGRycy9lMm9Eb2MueG1sUEsFBgAAAAAGAAYAWQEAAN8FAAAAAA==&#10;">
                      <v:fill on="t" focussize="0,0"/>
                      <v:stroke color="#000000" joinstyle="round"/>
                      <v:imagedata o:title=""/>
                      <o:lock v:ext="edit" aspectratio="f"/>
                      <v:textbo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1866112" behindDoc="0" locked="0" layoutInCell="1" allowOverlap="1">
                      <wp:simplePos x="0" y="0"/>
                      <wp:positionH relativeFrom="column">
                        <wp:posOffset>1217930</wp:posOffset>
                      </wp:positionH>
                      <wp:positionV relativeFrom="paragraph">
                        <wp:posOffset>2003425</wp:posOffset>
                      </wp:positionV>
                      <wp:extent cx="635" cy="427990"/>
                      <wp:effectExtent l="48895" t="0" r="64770" b="10160"/>
                      <wp:wrapNone/>
                      <wp:docPr id="381" name="直接连接符 415"/>
                      <wp:cNvGraphicFramePr/>
                      <a:graphic xmlns:a="http://schemas.openxmlformats.org/drawingml/2006/main">
                        <a:graphicData uri="http://schemas.microsoft.com/office/word/2010/wordprocessingShape">
                          <wps:wsp>
                            <wps:cNvSpPr/>
                            <wps:spPr>
                              <a:xfrm>
                                <a:off x="0" y="0"/>
                                <a:ext cx="635" cy="42799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15" o:spid="_x0000_s1026" o:spt="20" style="position:absolute;left:0pt;margin-left:95.9pt;margin-top:157.75pt;height:33.7pt;width:0.05pt;z-index:251866112;mso-width-relative:page;mso-height-relative:page;" filled="f" stroked="t" coordsize="21600,21600" o:gfxdata="UEsDBAoAAAAAAIdO4kAAAAAAAAAAAAAAAAAEAAAAZHJzL1BLAwQUAAAACACHTuJAjDf6YNoAAAAL&#10;AQAADwAAAGRycy9kb3ducmV2LnhtbE2PwU7DMBBE70j8g7VIXBB1XBTUhDg9gJAA0QMpFVc3duMI&#10;ex3FbhP+nu0JjrMzmnlbrWfv2MmMsQ8oQSwyYAbboHvsJHxun29XwGJSqJULaCT8mAjr+vKiUqUO&#10;E36YU5M6RiUYSyXBpjSUnMfWGq/iIgwGyTuE0atEcuy4HtVE5d7xZZbdc696pAWrBvNoTfvdHL2E&#10;bje96pf3r+bgdk/bt/zG2o2fpby+EtkDsGTm9BeGMz6hQ01M+3BEHZkjXQhCTxLuRJ4DOycKUQDb&#10;02W1LIDXFf//Q/0LUEsDBBQAAAAIAIdO4kCT+wn4BgIAAPQDAAAOAAAAZHJzL2Uyb0RvYy54bWyt&#10;U81uEzEQviPxDpbvZJO0Kc0qmx4I5YKgUuEBJv7ZteQ/2U42eQleAIkbnDhy79tQHoOxNyRQOPTA&#10;Hrzj8cw3830eL652RpOtCFE529DJaEyJsMxxZduGvn93/eySkpjActDOiobuRaRXy6dPFr2vxdR1&#10;TnMRCILYWPe+oV1Kvq6qyDphII6cFxYPpQsGEm5DW/EAPaIbXU3H44uqd4H74JiIEb2r4ZAeEMNj&#10;AJ2UiomVYxsjbBpQg9CQkFLslI90WbqVUrD0VsooEtENRaaprFgE7XVeq+UC6jaA7xQ7tACPaeEB&#10;JwPKYtEj1AoSkE1Qf0EZxYKLTqYRc6YaiBRFkMVk/ECb2w68KFxQ6uiPosf/B8vebG8CUbyhZ5cT&#10;SiwYvPL7j9++f/j84+4Trvdfv5DzySwL1ftYY/ytvwmHXUQzs97JYPIf+ZBdEXd/FFfsEmHovDib&#10;UcLQfz59Pp8X5atTpg8xvRLOkGw0VCubiUMN29cxYTUM/RWS3dqSvqHz2TRjAk6hxNtH03hkEm1b&#10;cqPTil8rrXNGDO36hQ5kC3kSypc5Ie4fYbnICmI3xJWjYUaC21iOCVB3AvhLy0nae9TK4iOhuRkj&#10;OCVa4JvKVolMoPQpEkJw/b9DsQttsZms8KBpttaO7/FyNj6otkNRJqXhfILDUFo/DG6ett/3Ben0&#10;W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w3+mDaAAAACwEAAA8AAAAAAAAAAQAgAAAAIgAA&#10;AGRycy9kb3ducmV2LnhtbFBLAQIUABQAAAAIAIdO4kCT+wn4BgIAAPQDAAAOAAAAAAAAAAEAIAAA&#10;ACkBAABkcnMvZTJvRG9jLnhtbFBLBQYAAAAABgAGAFkBAAChBQAAAAA=&#10;">
                      <v:fill on="f" focussize="0,0"/>
                      <v:stroke color="#000000" joinstyle="round" endarrow="open"/>
                      <v:imagedata o:title=""/>
                      <o:lock v:ext="edit" aspectratio="f"/>
                    </v:line>
                  </w:pict>
                </mc:Fallback>
              </mc:AlternateContent>
            </w:r>
            <w:r>
              <w:rPr>
                <w:rFonts w:hint="default" w:ascii="楷体" w:hAnsi="楷体" w:eastAsia="楷体" w:cs="楷体"/>
                <w:b/>
                <w:sz w:val="28"/>
                <w:szCs w:val="28"/>
              </w:rPr>
              <mc:AlternateContent>
                <mc:Choice Requires="wps">
                  <w:drawing>
                    <wp:anchor distT="0" distB="0" distL="114300" distR="114300" simplePos="0" relativeHeight="251867136" behindDoc="0" locked="0" layoutInCell="1" allowOverlap="1">
                      <wp:simplePos x="0" y="0"/>
                      <wp:positionH relativeFrom="column">
                        <wp:posOffset>413385</wp:posOffset>
                      </wp:positionH>
                      <wp:positionV relativeFrom="paragraph">
                        <wp:posOffset>2437765</wp:posOffset>
                      </wp:positionV>
                      <wp:extent cx="2057400" cy="790575"/>
                      <wp:effectExtent l="6350" t="6350" r="12700" b="22225"/>
                      <wp:wrapNone/>
                      <wp:docPr id="382" name="流程图: 可选过程 416"/>
                      <wp:cNvGraphicFramePr/>
                      <a:graphic xmlns:a="http://schemas.openxmlformats.org/drawingml/2006/main">
                        <a:graphicData uri="http://schemas.microsoft.com/office/word/2010/wordprocessingShape">
                          <wps:wsp>
                            <wps:cNvSpPr/>
                            <wps:spPr>
                              <a:xfrm>
                                <a:off x="0" y="0"/>
                                <a:ext cx="2057400" cy="7905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wps:txbx>
                            <wps:bodyPr vert="horz" wrap="square" anchor="ctr" anchorCtr="0" upright="1"/>
                          </wps:wsp>
                        </a:graphicData>
                      </a:graphic>
                    </wp:anchor>
                  </w:drawing>
                </mc:Choice>
                <mc:Fallback>
                  <w:pict>
                    <v:shape id="流程图: 可选过程 416" o:spid="_x0000_s1026" o:spt="176" type="#_x0000_t176" style="position:absolute;left:0pt;margin-left:32.55pt;margin-top:191.95pt;height:62.25pt;width:162pt;z-index:251867136;v-text-anchor:middle;mso-width-relative:page;mso-height-relative:page;" fillcolor="#FFFFFF" filled="t" stroked="t" coordsize="21600,21600" o:gfxdata="UEsDBAoAAAAAAIdO4kAAAAAAAAAAAAAAAAAEAAAAZHJzL1BLAwQUAAAACACHTuJAtGjQo9kAAAAK&#10;AQAADwAAAGRycy9kb3ducmV2LnhtbE2PsU7DMBCGdyTewTokNmqH0CpNc6kKEgMTSmBgdGKTpNjn&#10;KHaawtNjJjre3af/vr/Yn61hJz35wRFCshLANLVODdQhvL8932XAfJCkpHGkEb61h315fVXIXLmF&#10;Kn2qQ8diCPlcIvQhjDnnvu21lX7lRk3x9ukmK0Mcp46rSS4x3Bp+L8SGWzlQ/NDLUT/1uv2qZ4sQ&#10;huOrezl8VI0RS/VT14f5cV4Qb28SsQMW9Dn8w/CnH9WhjE6Nm0l5ZhA26ySSCGmWboFFIM22cdMg&#10;rEX2ALws+GWF8hdQSwMEFAAAAAgAh07iQFSrCSVKAgAAiQQAAA4AAABkcnMvZTJvRG9jLnhtbK1U&#10;zY7TMBC+I/EOlu80adndLlHTFWopFwSVFh5g6jiNJf9hu03LCU4I7YEH4AW4ceIKT7P8vAVjp9v9&#10;gUMP5JDM2J5v5vvGk9HZRkmy5s4Lo0va7+WUcM1MJfSypK9ezh6cUuID6Aqk0bykW+7p2fj+vVFr&#10;Cz4wjZEVdwRBtC9aW9ImBFtkmWcNV+B7xnKNm7VxCgK6bplVDlpEVzIb5PlJ1hpXWWcY9x5Xp90m&#10;3SG6QwBNXQvGp4atFNehQ3VcQkBKvhHW03Gqtq45Cy/q2vNAZEmRaUhvTIL2Ir6z8QiKpQPbCLYr&#10;AQ4p4Q4nBUJj0j3UFAKQlRN/QSnBnPGmDj1mVNYRSYogi35+R5vzBixPXFBqb/ei+/8Hy56v546I&#10;qqQPTweUaFDY8h9f3/38fHH56VtBLj9++f32w6/v73GBHPVPomCt9QXGndu523kezch+UzsVv8iL&#10;bJLI273IfBMIw8VBfjw8ylF/hnvDR+gdR9DsOto6H55yo0g0SlpL004acOGxDNxpCHze3Z4kOKyf&#10;+dDFX8XFCryRopoJKZPjlouJdGQNeAtm6dmlvHVMatLiRAyGqTrAu13jncJClUV9vF6mhLdC/E3k&#10;PD3/Qo6VTcE3XQUJIR6DQgmklKyGQ/VEVyRsLXZA4+jRWI3iFSWS46RGK50MIOQhJ1FRqVHY2K6u&#10;QdEKm8UGYaK5MNUWm4//AlS5Me4NZsRJQKqvV+AwP2iGyyVlwV05k9ANz8o6sWwwrp/4Rji8oamN&#10;u2mKI3DTT5Vc/0HG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0aNCj2QAAAAoBAAAPAAAAAAAA&#10;AAEAIAAAACIAAABkcnMvZG93bnJldi54bWxQSwECFAAUAAAACACHTuJAVKsJJUoCAACJBAAADgAA&#10;AAAAAAABACAAAAAoAQAAZHJzL2Uyb0RvYy54bWxQSwUGAAAAAAYABgBZAQAA5AU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v:textbox>
                    </v:shape>
                  </w:pict>
                </mc:Fallback>
              </mc:AlternateContent>
            </w:r>
            <w:r>
              <w:rPr>
                <w:rFonts w:hint="eastAsia" w:ascii="楷体" w:hAnsi="楷体" w:eastAsia="楷体" w:cs="楷体"/>
                <w:b/>
                <w:sz w:val="28"/>
                <w:szCs w:val="28"/>
              </w:rPr>
              <w:t>临时通行牌证核发流程图</w: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868160" behindDoc="0" locked="0" layoutInCell="1" allowOverlap="1">
                      <wp:simplePos x="0" y="0"/>
                      <wp:positionH relativeFrom="column">
                        <wp:posOffset>217805</wp:posOffset>
                      </wp:positionH>
                      <wp:positionV relativeFrom="paragraph">
                        <wp:posOffset>161925</wp:posOffset>
                      </wp:positionV>
                      <wp:extent cx="4819015" cy="1169670"/>
                      <wp:effectExtent l="26670" t="6350" r="31115" b="24130"/>
                      <wp:wrapNone/>
                      <wp:docPr id="383" name="菱形 417"/>
                      <wp:cNvGraphicFramePr/>
                      <a:graphic xmlns:a="http://schemas.openxmlformats.org/drawingml/2006/main">
                        <a:graphicData uri="http://schemas.microsoft.com/office/word/2010/wordprocessingShape">
                          <wps:wsp>
                            <wps:cNvSpPr/>
                            <wps:spPr>
                              <a:xfrm>
                                <a:off x="0" y="0"/>
                                <a:ext cx="4819015" cy="116967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受理岗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wps:txbx>
                            <wps:bodyPr vert="horz" wrap="square" anchor="ctr" anchorCtr="0" upright="1"/>
                          </wps:wsp>
                        </a:graphicData>
                      </a:graphic>
                    </wp:anchor>
                  </w:drawing>
                </mc:Choice>
                <mc:Fallback>
                  <w:pict>
                    <v:shape id="菱形 417" o:spid="_x0000_s1026" o:spt="4" type="#_x0000_t4" style="position:absolute;left:0pt;margin-left:17.15pt;margin-top:12.75pt;height:92.1pt;width:379.45pt;z-index:251868160;v-text-anchor:middle;mso-width-relative:page;mso-height-relative:page;" fillcolor="#FFFFFF" filled="t" stroked="t" coordsize="21600,21600" o:gfxdata="UEsDBAoAAAAAAIdO4kAAAAAAAAAAAAAAAAAEAAAAZHJzL1BLAwQUAAAACACHTuJAvQPjo9kAAAAJ&#10;AQAADwAAAGRycy9kb3ducmV2LnhtbE2PzU7DMBCE70i8g7VIXBC16/SHhDgVVEIC9UTLA7jxNomI&#10;11Hs/r09ywmOszOa+bZcXXwvTjjGLpCB6USBQKqD66gx8LV7e3wCEZMlZ/tAaOCKEVbV7U1pCxfO&#10;9ImnbWoEl1AsrIE2paGQMtYtehsnYUBi7xBGbxPLsZFutGcu973USi2ktx3xQmsHXLdYf2+P3oDT&#10;+WLzcX3fuIOMD7vXutHr2Ysx93dT9Qwi4SX9heEXn9GhYqZ9OJKLojeQzTJOGtDzOQj2l3mmQez5&#10;oPIlyKqU/z+ofgBQSwMEFAAAAAgAh07iQPCX6nsrAgAAZwQAAA4AAABkcnMvZTJvRG9jLnhtbK1U&#10;S5LTMBDdU8UdVNoT25khybjizGJC2FAwVQMH6EiyrSr9kJQfl+AO3IADcByq5hi05EzmA4ss8MJu&#10;Sa3X/V53e36914pshQ/SmoZWo5ISYZjl0nQN/fJ59WZGSYhgOChrREMPItDrxetX852rxdj2VnHh&#10;CYKYUO9cQ/sYXV0UgfVCQxhZJwwettZriLj0XcE97BBdq2JclpNiZz133jIRAu4uh0N6RPTnANq2&#10;lUwsLdtoYeKA6oWCiJRCL12gi5xt2woWP7VtEJGohiLTmN8YBO11eheLOdSdB9dLdkwBzknhBScN&#10;0mDQE9QSIpCNl39Bacm8DbaNI2Z1MRDJiiCLqnyhzV0PTmQuKHVwJ9HD/4NlH7e3nkje0IvZBSUG&#10;NJb8/vvP379+kMtqmvTZuVCj25279cdVQDOR3bdepy/SIPus6eGkqdhHwnDzclZdldVbShieVdXk&#10;ajLNqheP150P8b2wmiSjoVyCtoZnOWH7IUSMit4PXilgsErylVQqL3y3vlGebAFrvMpPShuvPHNT&#10;huwwg/G0xNozwM5tsWPQ1A7ZB9PlgM+uhKfIZX7+hZwyW0LohwwyQnKDWssokmZQ9wL4O8NJPDjU&#10;1+Bg0ZSNFpwSJXAOk5U9I0h1jifSUwZZpuoM9UhW3K/3CJPMteUHLC1OOmraW/8NI2KfI9WvG/AY&#10;HwzD7Yay6B8WN3EYjY3zsuvxXpX5Jjjsv6zpcVZSgz9d50we/w+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0D46PZAAAACQEAAA8AAAAAAAAAAQAgAAAAIgAAAGRycy9kb3ducmV2LnhtbFBLAQIU&#10;ABQAAAAIAIdO4kDwl+p7KwIAAGcEAAAOAAAAAAAAAAEAIAAAACgBAABkcnMvZTJvRG9jLnhtbFBL&#10;BQYAAAAABgAGAFkBAADFBQAAAAA=&#10;">
                      <v:fill on="t" focussize="0,0"/>
                      <v:stroke weight="1pt" color="#000000" joinstyle="miter"/>
                      <v:imagedata o:title=""/>
                      <o:lock v:ext="edit" aspectratio="f"/>
                      <v:textbo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受理岗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v:textbox>
                    </v:shape>
                  </w:pict>
                </mc:Fallback>
              </mc:AlternateConten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4218305</wp:posOffset>
                      </wp:positionH>
                      <wp:positionV relativeFrom="paragraph">
                        <wp:posOffset>77470</wp:posOffset>
                      </wp:positionV>
                      <wp:extent cx="635" cy="390525"/>
                      <wp:effectExtent l="48895" t="0" r="64770" b="9525"/>
                      <wp:wrapNone/>
                      <wp:docPr id="384" name="直接连接符 418"/>
                      <wp:cNvGraphicFramePr/>
                      <a:graphic xmlns:a="http://schemas.openxmlformats.org/drawingml/2006/main">
                        <a:graphicData uri="http://schemas.microsoft.com/office/word/2010/wordprocessingShape">
                          <wps:wsp>
                            <wps:cNvSpPr/>
                            <wps:spPr>
                              <a:xfrm>
                                <a:off x="0" y="0"/>
                                <a:ext cx="635" cy="390525"/>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18" o:spid="_x0000_s1026" o:spt="20" style="position:absolute;left:0pt;margin-left:332.15pt;margin-top:6.1pt;height:30.75pt;width:0.05pt;z-index:251869184;mso-width-relative:page;mso-height-relative:page;" filled="f" stroked="t" coordsize="21600,21600" o:gfxdata="UEsDBAoAAAAAAIdO4kAAAAAAAAAAAAAAAAAEAAAAZHJzL1BLAwQUAAAACACHTuJAzTx/1dkAAAAJ&#10;AQAADwAAAGRycy9kb3ducmV2LnhtbE2PwU7DMAyG70i8Q2QkLoil60Y3laY7gJAAwYGOades8ZqK&#10;xqmabC1vjznB0f4//f5cbCbXiTMOofWkYD5LQCDV3rTUKPjcPt2uQYSoyejOEyr4xgCb8vKi0Lnx&#10;I33guYqN4BIKuVZgY+xzKUNt0ekw8z0SZ0c/OB15HBppBj1yuetkmiSZdLolvmB1jw8W66/q5BQ0&#10;u/HFPL/tq2O3e9y+3t1Y++4mpa6v5sk9iIhT/IPhV5/VoWSngz+RCaJTkGXLBaMcpCkIBnixBHFQ&#10;sFqsQJaF/P9B+QNQSwMEFAAAAAgAh07iQGihRAkCAgAA9AMAAA4AAABkcnMvZTJvRG9jLnhtbK1T&#10;TY7TMBTeI3EHy3uatJ2OOlHTWVCGDYKRBg7wajuJJf/Jdpv2ElwAiR2sWLLnNgzH4NkJLQwsZkEW&#10;zvPz58/v+/y8uj5oRfbCB2lNTaeTkhJhmOXStDV99/bm2ZKSEMFwUNaImh5FoNfrp09WvavEzHZW&#10;ceEJkphQ9a6mXYyuKorAOqEhTKwTBhcb6zVEnPq24B56ZNeqmJXlZdFbz523TISA2c2wSEdG/xhC&#10;2zSSiY1lOy1MHFi9UBBRUuikC3Sdq20aweKbpgkiElVTVBrziIdgvE1jsV5B1XpwnWRjCfCYEh5o&#10;0iANHnqi2kAEsvPyLyotmbfBNnHCrC4GIdkRVDEtH3hz14ETWQtaHdzJ9PD/aNnr/a0nktd0vryg&#10;xIDGK7//8PX7+08/vn3E8f7LZ3IxXSajehcqxN+5Wz/OAoZJ9aHxOv1RDzlkc48nc8UhEobJy/mC&#10;Eob5+VW5mC0SYXHe6XyIL4XVJAU1VdIk4VDB/lWIA/QXJKWVIX1NrxIPYYBd2ODtY6gdKgmmzXuD&#10;VZLfSKXSjuDb7XPlyR5SJ+RvLOEPWDpkA6EbcHkpwaDydmd4jjoB/IXhJB4demXwkdBUjBacEiXw&#10;TaUoIyNIdUaC97b/NxSNUAb9SA4PnqZoa/kRL2fnvGw7NGWaC04r2AzZvbFxU7f9Ps9M58e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PH/V2QAAAAkBAAAPAAAAAAAAAAEAIAAAACIAAABkcnMv&#10;ZG93bnJldi54bWxQSwECFAAUAAAACACHTuJAaKFECQICAAD0AwAADgAAAAAAAAABACAAAAAoAQAA&#10;ZHJzL2Uyb0RvYy54bWxQSwUGAAAAAAYABgBZAQAAnAUAAAAA&#10;">
                      <v:fill on="f" focussize="0,0"/>
                      <v:stroke color="#000000" joinstyle="round" endarrow="open"/>
                      <v:imagedata o:title=""/>
                      <o:lock v:ext="edit" aspectratio="f"/>
                    </v:line>
                  </w:pict>
                </mc:Fallback>
              </mc:AlternateContent>
            </w:r>
          </w:p>
          <w:p>
            <w:pPr>
              <w:snapToGrid w:val="0"/>
              <w:jc w:val="center"/>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870208" behindDoc="0" locked="0" layoutInCell="1" allowOverlap="1">
                      <wp:simplePos x="0" y="0"/>
                      <wp:positionH relativeFrom="column">
                        <wp:posOffset>2765425</wp:posOffset>
                      </wp:positionH>
                      <wp:positionV relativeFrom="paragraph">
                        <wp:posOffset>146050</wp:posOffset>
                      </wp:positionV>
                      <wp:extent cx="2486660" cy="657225"/>
                      <wp:effectExtent l="6350" t="6350" r="21590" b="22225"/>
                      <wp:wrapNone/>
                      <wp:docPr id="385" name="矩形 419"/>
                      <wp:cNvGraphicFramePr/>
                      <a:graphic xmlns:a="http://schemas.openxmlformats.org/drawingml/2006/main">
                        <a:graphicData uri="http://schemas.microsoft.com/office/word/2010/wordprocessingShape">
                          <wps:wsp>
                            <wps:cNvSpPr/>
                            <wps:spPr>
                              <a:xfrm>
                                <a:off x="0" y="0"/>
                                <a:ext cx="2486660" cy="65722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申请人提交的申请材料齐全、符合法定形式，当场作出决定，当场作出书面的行政许可决定。</w:t>
                                  </w:r>
                                </w:p>
                                <w:p>
                                  <w:pPr>
                                    <w:spacing w:line="220" w:lineRule="exact"/>
                                    <w:rPr>
                                      <w:rFonts w:hint="default"/>
                                      <w:sz w:val="21"/>
                                      <w:szCs w:val="22"/>
                                    </w:rPr>
                                  </w:pPr>
                                </w:p>
                                <w:p>
                                  <w:pPr>
                                    <w:rPr>
                                      <w:rFonts w:hint="default"/>
                                      <w:sz w:val="21"/>
                                      <w:szCs w:val="22"/>
                                    </w:rPr>
                                  </w:pPr>
                                </w:p>
                              </w:txbxContent>
                            </wps:txbx>
                            <wps:bodyPr vert="horz" wrap="square" anchor="ctr" anchorCtr="0" upright="1"/>
                          </wps:wsp>
                        </a:graphicData>
                      </a:graphic>
                    </wp:anchor>
                  </w:drawing>
                </mc:Choice>
                <mc:Fallback>
                  <w:pict>
                    <v:rect id="矩形 419" o:spid="_x0000_s1026" o:spt="1" style="position:absolute;left:0pt;margin-left:217.75pt;margin-top:11.5pt;height:51.75pt;width:195.8pt;z-index:251870208;v-text-anchor:middle;mso-width-relative:page;mso-height-relative:page;" fillcolor="#FFFFFF" filled="t" stroked="t" coordsize="21600,21600" o:gfxdata="UEsDBAoAAAAAAIdO4kAAAAAAAAAAAAAAAAAEAAAAZHJzL1BLAwQUAAAACACHTuJAetB48NcAAAAK&#10;AQAADwAAAGRycy9kb3ducmV2LnhtbE2PMU/DMBCFdyT+g3VIbNROSkoV4nRAsLEkdIDNTY4kwj5H&#10;sdsk/HqOCcbTfXrve8VhcVZccAqDJw3JRoFAanw7UKfh+PZytwcRoqHWWE+oYcUAh/L6qjB562eq&#10;8FLHTnAIhdxo6GMccylD06MzYeNHJP59+smZyOfUyXYyM4c7K1OldtKZgbihNyM+9dh81WenwdTL&#10;x7qu7/MsK6uG5+9qrF8rrW9vEvUIIuIS/2D41Wd1KNnp5M/UBmE13G+zjFEN6ZY3MbBPHxIQJybT&#10;XQayLOT/CeUPUEsDBBQAAAAIAIdO4kB9NEksJAIAAGMEAAAOAAAAZHJzL2Uyb0RvYy54bWytVM2O&#10;0zAQviPxDpbvNGnYdkvUdA9bygXBSgsP4DpOYsl/jN0m5WWQuPEQPA7iNRg73e4Pe+hhc0jG9vib&#10;+b6ZyfJq0IrsBXhpTUWnk5wSYbitpWkr+vXL5s2CEh+YqZmyRlT0IDy9Wr1+texdKQrbWVULIAhi&#10;fNm7inYhuDLLPO+EZn5inTB42FjQLOAS2qwG1iO6VlmR5/Ost1A7sFx4j7vr8ZAeEeEcQNs0kou1&#10;5TstTBhRQSgWkJLvpPN0lbJtGsHD56bxIhBVUWQa0huDoL2N72y1ZGULzHWSH1Ng56TwhJNm0mDQ&#10;E9SaBUZ2IP+D0pKD9bYJE251NhJJiiCLaf5Em9uOOZG4oNTenUT3LwfLP+1vgMi6om8XM0oM01jy&#10;vz9+/fn9k1xM30V9eudLdLt1N3BceTQj2aEBHb9IgwxJ08NJUzEEwnGzuFjM53OUm+PZfHZZFLMI&#10;mt3fduDDB2E1iUZFAWuWpGT7jz6MrncuMZi3StYbqVRaQLu9VkD2DOu7Sc8R/ZGbMqTHXi8u85gI&#10;w65tsFvQ1A6Ze9OmgI+u+IfIeXqeQ46ZrZnvxgwSQnRjpZZBQLI6wer3pibh4FBbg0NFYzZa1JQo&#10;gTMYreQZmFTneKJ4yqCGsTJjLaIVhu2AMNHc2vqAZcUpR0E7C98xIvY4Uv22Y4DxmeG4XVEe4G5x&#10;Hcax2DmQbYf3polvhMPeSxU7zkls7ofrlMn9v2H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rQ&#10;ePDXAAAACgEAAA8AAAAAAAAAAQAgAAAAIgAAAGRycy9kb3ducmV2LnhtbFBLAQIUABQAAAAIAIdO&#10;4kB9NEksJAIAAGMEAAAOAAAAAAAAAAEAIAAAACYBAABkcnMvZTJvRG9jLnhtbFBLBQYAAAAABgAG&#10;AFkBAAC8BQ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申请人提交的申请材料齐全、符合法定形式，当场作出决定，当场作出书面的行政许可决定。</w:t>
                            </w:r>
                          </w:p>
                          <w:p>
                            <w:pPr>
                              <w:spacing w:line="220" w:lineRule="exact"/>
                              <w:rPr>
                                <w:rFonts w:hint="default"/>
                                <w:sz w:val="21"/>
                                <w:szCs w:val="22"/>
                              </w:rPr>
                            </w:pPr>
                          </w:p>
                          <w:p>
                            <w:pPr>
                              <w:rPr>
                                <w:rFonts w:hint="default"/>
                                <w:sz w:val="21"/>
                                <w:szCs w:val="22"/>
                              </w:rPr>
                            </w:pPr>
                          </w:p>
                        </w:txbxContent>
                      </v:textbox>
                    </v:rect>
                  </w:pict>
                </mc:Fallback>
              </mc:AlternateConten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楷体" w:hAnsi="楷体" w:eastAsia="楷体" w:cs="楷体"/>
                <w:b/>
                <w:kern w:val="0"/>
                <w:sz w:val="28"/>
                <w:szCs w:val="28"/>
              </w:rPr>
            </w:pPr>
            <w:r>
              <w:rPr>
                <w:rFonts w:hint="eastAsia" w:ascii="楷体" w:hAnsi="楷体" w:eastAsia="楷体" w:cs="楷体"/>
                <w:b/>
                <w:color w:val="auto"/>
                <w:sz w:val="28"/>
                <w:szCs w:val="28"/>
              </w:rPr>
              <w:t>第18项.机</w:t>
            </w:r>
            <w:r>
              <w:rPr>
                <w:rFonts w:hint="eastAsia" w:ascii="楷体" w:hAnsi="楷体" w:eastAsia="楷体" w:cs="楷体"/>
                <w:b/>
                <w:sz w:val="28"/>
                <w:szCs w:val="28"/>
              </w:rPr>
              <w:t>动车检验合格标志</w:t>
            </w:r>
            <w:r>
              <w:rPr>
                <w:rFonts w:hint="default" w:ascii="楷体" w:hAnsi="楷体" w:eastAsia="楷体" w:cs="楷体"/>
                <w:b/>
                <w:sz w:val="28"/>
                <w:szCs w:val="28"/>
              </w:rPr>
              <mc:AlternateContent>
                <mc:Choice Requires="wps">
                  <w:drawing>
                    <wp:anchor distT="0" distB="0" distL="114300" distR="114300" simplePos="0" relativeHeight="252007424" behindDoc="0" locked="0" layoutInCell="1" allowOverlap="1">
                      <wp:simplePos x="0" y="0"/>
                      <wp:positionH relativeFrom="column">
                        <wp:posOffset>3199130</wp:posOffset>
                      </wp:positionH>
                      <wp:positionV relativeFrom="paragraph">
                        <wp:posOffset>4354195</wp:posOffset>
                      </wp:positionV>
                      <wp:extent cx="2495550" cy="847090"/>
                      <wp:effectExtent l="4445" t="4445" r="14605" b="5715"/>
                      <wp:wrapNone/>
                      <wp:docPr id="590" name="圆角矩形 420"/>
                      <wp:cNvGraphicFramePr/>
                      <a:graphic xmlns:a="http://schemas.openxmlformats.org/drawingml/2006/main">
                        <a:graphicData uri="http://schemas.microsoft.com/office/word/2010/wordprocessingShape">
                          <wps:wsp>
                            <wps:cNvSpPr/>
                            <wps:spPr>
                              <a:xfrm>
                                <a:off x="0" y="0"/>
                                <a:ext cx="2495550" cy="8470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default"/>
                                      <w:sz w:val="21"/>
                                      <w:szCs w:val="22"/>
                                    </w:rPr>
                                  </w:pPr>
                                  <w:r>
                                    <w:rPr>
                                      <w:rFonts w:hint="eastAsia"/>
                                      <w:color w:val="000000"/>
                                      <w:sz w:val="19"/>
                                      <w:szCs w:val="22"/>
                                    </w:rPr>
                                    <w:t>作出准予补领、换领的书面决定。给予补领、换领机动车检验合格标志。</w:t>
                                  </w:r>
                                </w:p>
                              </w:txbxContent>
                            </wps:txbx>
                            <wps:bodyPr wrap="square" upright="1"/>
                          </wps:wsp>
                        </a:graphicData>
                      </a:graphic>
                    </wp:anchor>
                  </w:drawing>
                </mc:Choice>
                <mc:Fallback>
                  <w:pict>
                    <v:roundrect id="圆角矩形 420" o:spid="_x0000_s1026" o:spt="2" style="position:absolute;left:0pt;margin-left:251.9pt;margin-top:342.85pt;height:66.7pt;width:196.5pt;z-index:252007424;mso-width-relative:page;mso-height-relative:page;" fillcolor="#FFFFFF" filled="t" stroked="t" coordsize="21600,21600" arcsize="0.166666666666667" o:gfxdata="UEsDBAoAAAAAAIdO4kAAAAAAAAAAAAAAAAAEAAAAZHJzL1BLAwQUAAAACACHTuJAGuYCxtYAAAAL&#10;AQAADwAAAGRycy9kb3ducmV2LnhtbE2PQU+EMBCF7yb+h2ZMvLktGhCQsgcTvRpxDx4LHYFIpywt&#10;7OqvdzzpbebNy3vfVPuzm8SGSxg9aUh2CgRS5+1IvYbD29NNDiJEQ9ZMnlDDFwbY15cXlSmtP9Er&#10;bk3sBYdQKI2GIca5lDJ0AzoTdn5G4tuHX5yJvC69tIs5cbib5K1SmXRmJG4YzIyPA3afzeo0dFat&#10;annfXoo2jc33th5JPh+1vr5K1AOIiOf4Z4ZffEaHmplav5INYtKQqjtGjxqyPL0HwY68yFhpeUiK&#10;BGRdyf8/1D9QSwMEFAAAAAgAh07iQCccK1UzAgAAcgQAAA4AAABkcnMvZTJvRG9jLnhtbK1UzY7T&#10;MBC+I/EOlu80adV0t1HTPVDKBcGKhQdwbScx8h+226QvwANwRkLisuIheJwVPAZjN7S7C4ceyMEZ&#10;xzPfzPfNOIurXkm0484Loys8HuUYcU0NE7qp8Pt362eXGPlANCPSaF7hPff4avn0yaKzJZ+Y1kjG&#10;HQIQ7cvOVrgNwZZZ5mnLFfEjY7mGw9o4RQJsXZMxRzpAVzKb5Pks64xj1hnKvYevq8MhHhDdOYCm&#10;rgXlK0O3iutwQHVckgCUfCusx8tUbV1zGt7UtecByQoD05BWSAL2Jq7ZckHKxhHbCjqUQM4p4REn&#10;RYSGpEeoFQkEbZ34C0oJ6ow3dRhRo7IDkaQIsBjnj7S5aYnliQtI7e1RdP//YOnr3bVDglW4mIMm&#10;miho+d2XT79uP//8+v3uxzc0nSSVOutLcL6x1w40izsPZqTc107FN5BBfVJ2f1SW9wFR+DiZzoui&#10;gAQUzi6nFzkkA5jsFG2dDy+5USgaFXZmq9lbaF9Slexe+ZDkZUOJhH3AqFYSmrUjEo1ns9nFgDg4&#10;A/YfzBjpjRRsLaRMG9dsnkuHILTC6/QMwQ/cpEZdhefFpIDCCcx6DTMGprKgl9dNqu1BhL8PnKfn&#10;X8CxsBXx7aGAhBDdSJloJ6vlhL3QDIW9hY5ouIo4FqM4w0hyuLnRSp6BCHmOJwgiNWh+6l20Qr/p&#10;ASaaG8P2MAwd3Aag93FLHOTcWieaFjoyTkSiH4xiat1wbeKs39+nFKdfx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uYCxtYAAAALAQAADwAAAAAAAAABACAAAAAiAAAAZHJzL2Rvd25yZXYueG1s&#10;UEsBAhQAFAAAAAgAh07iQCccK1UzAgAAcgQAAA4AAAAAAAAAAQAgAAAAJQEAAGRycy9lMm9Eb2Mu&#10;eG1sUEsFBgAAAAAGAAYAWQEAAMoFAAAAAA==&#10;">
                      <v:fill on="t" focussize="0,0"/>
                      <v:stroke color="#000000" joinstyle="round"/>
                      <v:imagedata o:title=""/>
                      <o:lock v:ext="edit" aspectratio="f"/>
                      <v:textbox>
                        <w:txbxContent>
                          <w:p>
                            <w:pPr>
                              <w:rPr>
                                <w:rFonts w:hint="default"/>
                                <w:sz w:val="21"/>
                                <w:szCs w:val="22"/>
                              </w:rPr>
                            </w:pPr>
                            <w:r>
                              <w:rPr>
                                <w:rFonts w:hint="eastAsia"/>
                                <w:color w:val="000000"/>
                                <w:sz w:val="19"/>
                                <w:szCs w:val="22"/>
                              </w:rPr>
                              <w:t>作出准予补领、换领的书面决定。给予补领、换领机动车检验合格标志。</w:t>
                            </w: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2008448" behindDoc="0" locked="0" layoutInCell="1" allowOverlap="1">
                      <wp:simplePos x="0" y="0"/>
                      <wp:positionH relativeFrom="column">
                        <wp:posOffset>617855</wp:posOffset>
                      </wp:positionH>
                      <wp:positionV relativeFrom="paragraph">
                        <wp:posOffset>4354195</wp:posOffset>
                      </wp:positionV>
                      <wp:extent cx="1752600" cy="685800"/>
                      <wp:effectExtent l="4445" t="4445" r="14605" b="14605"/>
                      <wp:wrapNone/>
                      <wp:docPr id="591" name="圆角矩形 421"/>
                      <wp:cNvGraphicFramePr/>
                      <a:graphic xmlns:a="http://schemas.openxmlformats.org/drawingml/2006/main">
                        <a:graphicData uri="http://schemas.microsoft.com/office/word/2010/wordprocessingShape">
                          <wps:wsp>
                            <wps:cNvSpPr/>
                            <wps:spPr>
                              <a:xfrm>
                                <a:off x="0" y="0"/>
                                <a:ext cx="1752600" cy="6858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wps:txbx>
                            <wps:bodyPr wrap="square" upright="1"/>
                          </wps:wsp>
                        </a:graphicData>
                      </a:graphic>
                    </wp:anchor>
                  </w:drawing>
                </mc:Choice>
                <mc:Fallback>
                  <w:pict>
                    <v:roundrect id="圆角矩形 421" o:spid="_x0000_s1026" o:spt="2" style="position:absolute;left:0pt;margin-left:48.65pt;margin-top:342.85pt;height:54pt;width:138pt;z-index:252008448;mso-width-relative:page;mso-height-relative:page;" fillcolor="#FFFFFF" filled="t" stroked="t" coordsize="21600,21600" arcsize="0.166666666666667" o:gfxdata="UEsDBAoAAAAAAIdO4kAAAAAAAAAAAAAAAAAEAAAAZHJzL1BLAwQUAAAACACHTuJAHJIAz9cAAAAK&#10;AQAADwAAAGRycy9kb3ducmV2LnhtbE2PsU7DMBCGdyTewTokNmqXqHWT5tIBCVZE6MDoxCaJGp9T&#10;20kLT4+ZYLy7T/99f3m42pEtxofBEcJ6JYAZap0eqEM4vj8/7ICFqEir0ZFB+DIBDtXtTakK7S70&#10;ZpY6diyFUCgUQh/jVHAe2t5YFVZuMpRun85bFdPoO669uqRwO/JHIbbcqoHSh15N5qk37ameLUKr&#10;xSz8x/KaN5tYfy/zmfjLGfH+bi32wKK5xj8YfvWTOlTJqXEz6cBGhFxmiUTY7jYSWAIymaVNgyDz&#10;TAKvSv6/QvUDUEsDBBQAAAAIAIdO4kBFhZUQMwIAAHIEAAAOAAAAZHJzL2Uyb0RvYy54bWytVE2O&#10;0zAU3iNxB8t7mqSimU7UdBaUskEwYpgDuLaTGPkP223SC3AA1khIbBCH4DgjOMY8u6HzA4suyCJ9&#10;jt/7/H3fe+7iYlAS7bjzwugaF5McI66pYUK3Nb5+v342x8gHohmRRvMa77nHF8unTxa9rfjUdEYy&#10;7hCAaF/1tsZdCLbKMk87roifGMs1bDbGKRJg6dqMOdIDupLZNM/LrDeOWWco9x6+rg6beER0pwCa&#10;phGUrwzdKq7DAdVxSQJI8p2wHi8T26bhNLxtGs8DkjUGpSG94RCIN/GdLRekah2xnaAjBXIKhUea&#10;FBEaDj1CrUggaOvEX1BKUGe8acKEGpUdhCRHQEWRP/LmqiOWJy1gtbdH0/3/g6VvdpcOCVbj2XmB&#10;kSYKWn7z5dPv759/ff1x8/Mbej4toku99RUkX9lLN648hFHy0DgVf0EMGpKz+6OzfAiIwsfibDYt&#10;czCdwl45n80hBpjsrto6H15xo1AMauzMVrN30L7kKtm99iHZy0aKhH3AqFESmrUjEhVlWZ6NiGMy&#10;YP/BjJXeSMHWQsq0cO3mhXQISmu8Ts9Y/CBNatTX+Hw2nQFxArPewIxBqCz45XWbuD2o8PeB8/T8&#10;CzgSWxHfHQgkhJhGqiQ7RR0n7KVmKOwtdETDVcSRjOIMI8nh5sYoZQYi5CmZYIjU4Hns5KF3MQrD&#10;ZgCYGG4M28Mw9HAbQN7HLXFw5tY60XbQkTQFqRhGMbVuvDZx1u+v0xF3fxXLW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ySAM/XAAAACgEAAA8AAAAAAAAAAQAgAAAAIgAAAGRycy9kb3ducmV2Lnht&#10;bFBLAQIUABQAAAAIAIdO4kBFhZUQMwIAAHIEAAAOAAAAAAAAAAEAIAAAACYBAABkcnMvZTJvRG9j&#10;LnhtbFBLBQYAAAAABgAGAFkBAADLBQAAAAA=&#10;">
                      <v:fill on="t" focussize="0,0"/>
                      <v:stroke color="#000000" joinstyle="round"/>
                      <v:imagedata o:title=""/>
                      <o:lock v:ext="edit" aspectratio="f"/>
                      <v:textbo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2009472" behindDoc="0" locked="0" layoutInCell="1" allowOverlap="1">
                      <wp:simplePos x="0" y="0"/>
                      <wp:positionH relativeFrom="column">
                        <wp:posOffset>1503680</wp:posOffset>
                      </wp:positionH>
                      <wp:positionV relativeFrom="paragraph">
                        <wp:posOffset>3887470</wp:posOffset>
                      </wp:positionV>
                      <wp:extent cx="635" cy="381000"/>
                      <wp:effectExtent l="48895" t="0" r="64770" b="0"/>
                      <wp:wrapNone/>
                      <wp:docPr id="592" name="直接连接符 422"/>
                      <wp:cNvGraphicFramePr/>
                      <a:graphic xmlns:a="http://schemas.openxmlformats.org/drawingml/2006/main">
                        <a:graphicData uri="http://schemas.microsoft.com/office/word/2010/wordprocessingShape">
                          <wps:wsp>
                            <wps:cNvSpPr/>
                            <wps:spPr>
                              <a:xfrm>
                                <a:off x="0" y="0"/>
                                <a:ext cx="635" cy="3810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22" o:spid="_x0000_s1026" o:spt="20" style="position:absolute;left:0pt;margin-left:118.4pt;margin-top:306.1pt;height:30pt;width:0.05pt;z-index:252009472;mso-width-relative:page;mso-height-relative:page;" filled="f" stroked="t" coordsize="21600,21600" o:gfxdata="UEsDBAoAAAAAAIdO4kAAAAAAAAAAAAAAAAAEAAAAZHJzL1BLAwQUAAAACACHTuJA7YHd89kAAAAL&#10;AQAADwAAAGRycy9kb3ducmV2LnhtbE2PwU7DMAyG70i8Q2QkLmhLW0SB0nQHEBKgcaDbxDVrvKai&#10;caomW8vbY05w9Odfvz+Xq9n14oRj6DwpSJcJCKTGm45aBdvN8+IORIiajO49oYJvDLCqzs9KXRg/&#10;0Qee6tgKLqFQaAU2xqGQMjQWnQ5LPyDx7uBHpyOPYyvNqCcud73MkiSXTnfEF6we8NFi81UfnYJ2&#10;N72al/Vnfeh3T5u3mytr392s1OVFmjyAiDjHvzD86rM6VOy090cyQfQKsuuc1aOCPM0yEJxgcg9i&#10;z+SWiaxK+f+H6gdQSwMEFAAAAAgAh07iQArVRekGAgAA9AMAAA4AAABkcnMvZTJvRG9jLnhtbK1T&#10;zW4TMRC+I/EOlu/NbrakalfZ9NBQLggqtTzAxPbuWvKfbCebvAQvgMQNThy58zZtH4OxNyRQOPTA&#10;Hrzj8cw3830ezy+3WpGN8EFa09DppKREGGa5NF1DP9xdn5xTEiIYDsoa0dCdCPRy8fLFfHC1qGxv&#10;FReeIIgJ9eAa2sfo6qIIrBcawsQ6YfCwtV5DxK3vCu5hQHStiqosz4rBeu68ZSIE9C7HQ7pH9M8B&#10;tG0rmVhattbCxBHVCwURKYVeukAXudu2FSy+b9sgIlENRaYxr1gE7VVai8Uc6s6D6yXbtwDPaeEJ&#10;Jw3SYNED1BIikLWXf0FpybwNto0TZnUxEsmKIItp+USb2x6cyFxQ6uAOoof/B8vebW48kbyhs4uK&#10;EgMar/zh0/f7j18ef3zG9eHbV/KqqpJQgws1xt+6G7/fBTQT623rdfojH7LN4u4O4optJAydZ6cz&#10;Shj6T8+nZZmVL46Zzof4RlhNktFQJU0iDjVs3oaI1TD0V0hyK0OGhl7MqoQJOIUt3j6a2iGTYLqc&#10;G6yS/FoqlTKC71ZXypMNpEnIX+KEuH+EpSJLCP0Yl4/GGfF2bTgmQN0L4K8NJ3HnUCuDj4SmZrTg&#10;lCiBbypZOTKCVMdI8N4O/w7FLpTBZpLCo6bJWlm+w8tZOy+7HkWZ5obTCQ5Dbn0/uGnaft9npONj&#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YHd89kAAAALAQAADwAAAAAAAAABACAAAAAiAAAA&#10;ZHJzL2Rvd25yZXYueG1sUEsBAhQAFAAAAAgAh07iQArVRekGAgAA9AMAAA4AAAAAAAAAAQAgAAAA&#10;KAEAAGRycy9lMm9Eb2MueG1sUEsFBgAAAAAGAAYAWQEAAKAFAAAAAA==&#10;">
                      <v:fill on="f" focussize="0,0"/>
                      <v:stroke color="#000000" joinstyle="round" endarrow="open"/>
                      <v:imagedata o:title=""/>
                      <o:lock v:ext="edit" aspectratio="f"/>
                    </v:line>
                  </w:pict>
                </mc:Fallback>
              </mc:AlternateContent>
            </w:r>
            <w:r>
              <w:rPr>
                <w:rFonts w:hint="default" w:ascii="楷体" w:hAnsi="楷体" w:eastAsia="楷体" w:cs="楷体"/>
                <w:b/>
                <w:sz w:val="28"/>
                <w:szCs w:val="28"/>
              </w:rPr>
              <mc:AlternateContent>
                <mc:Choice Requires="wps">
                  <w:drawing>
                    <wp:anchor distT="0" distB="0" distL="114300" distR="114300" simplePos="0" relativeHeight="252010496" behindDoc="0" locked="0" layoutInCell="1" allowOverlap="1">
                      <wp:simplePos x="0" y="0"/>
                      <wp:positionH relativeFrom="column">
                        <wp:posOffset>4456430</wp:posOffset>
                      </wp:positionH>
                      <wp:positionV relativeFrom="paragraph">
                        <wp:posOffset>3916045</wp:posOffset>
                      </wp:positionV>
                      <wp:extent cx="635" cy="419100"/>
                      <wp:effectExtent l="48895" t="0" r="64770" b="0"/>
                      <wp:wrapNone/>
                      <wp:docPr id="593" name="直接连接符 423"/>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23" o:spid="_x0000_s1026" o:spt="20" style="position:absolute;left:0pt;margin-left:350.9pt;margin-top:308.35pt;height:33pt;width:0.05pt;z-index:252010496;mso-width-relative:page;mso-height-relative:page;" filled="f" stroked="t" coordsize="21600,21600" o:gfxdata="UEsDBAoAAAAAAIdO4kAAAAAAAAAAAAAAAAAEAAAAZHJzL1BLAwQUAAAACACHTuJAIMKJ69kAAAAL&#10;AQAADwAAAGRycy9kb3ducmV2LnhtbE2Py07DMBBF90j8gzVIbBC1U4mkpHG6ACEBggUpVbduPI0j&#10;/Ihitwl/z7CC5X3ozplqMzvLzjjGPngJ2UIAQ98G3ftOwuf26XYFLCbltbLBo4RvjLCpLy8qVeow&#10;+Q88N6ljNOJjqSSYlIaS89gadCouwoCesmMYnUokx47rUU007ixfCpFzp3pPF4wa8MFg+9WcnIRu&#10;N73o57d9c7S7x+3r3Y0x726W8voqE2tgCef0V4ZffEKHmpgO4eR1ZFZCITJCTxLyLC+AUYOce2AH&#10;clbLAnhd8f8/1D9QSwMEFAAAAAgAh07iQGTDKxoFAgAA9AMAAA4AAABkcnMvZTJvRG9jLnhtbK1T&#10;zY7TMBC+I/EOlu80Sbtd0ajpHijLBcFKCw8wtZ3Ekv9ku037ErwAEjc4ceTO2+zyGIyd0sLCYQ/k&#10;4IzHM9/M93m8vNprRXbCB2lNQ6tJSYkwzHJpuoa+f3f97DklIYLhoKwRDT2IQK9WT58sB1eLqe2t&#10;4sITBDGhHlxD+xhdXRSB9UJDmFgnDB621muIuPVdwT0MiK5VMS3Ly2KwnjtvmQgBvevxkB4R/WMA&#10;bdtKJtaWbbUwcUT1QkFESqGXLtBV7rZtBYtv2zaISFRDkWnMKxZBe5PWYrWEuvPgesmOLcBjWnjA&#10;SYM0WPQEtYYIZOvlX1BaMm+DbeOEWV2MRLIiyKIqH2hz24MTmQtKHdxJ9PD/YNmb3Y0nkjd0vphR&#10;YkDjld9//Hb34fOP759wvf/6hVxMZ0mowYUa42/djT/uApqJ9b71Ov2RD9lncQ8nccU+EobOy9mc&#10;Eob+i2pRlVn54pzpfIivhNUkGQ1V0iTiUMPudYhYDUN/hSS3MmRo6GI+TZiAU9ji7aOpHTIJpsu5&#10;wSrJr6VSKSP4bvNCebKDNAn5S5wQ94+wVGQNoR/j8tE4I95uDccEqHsB/KXhJB4camXwkdDUjBac&#10;EiXwTSUrR0aQ6hwJ3tvh36HYhTLYTFJ41DRZG8sPeDlb52XXoyhVbjid4DDk1o+Dm6bt931GOj/W&#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wonr2QAAAAsBAAAPAAAAAAAAAAEAIAAAACIAAABk&#10;cnMvZG93bnJldi54bWxQSwECFAAUAAAACACHTuJAZMMrGgUCAAD0AwAADgAAAAAAAAABACAAAAAo&#10;AQAAZHJzL2Uyb0RvYy54bWxQSwUGAAAAAAYABgBZAQAAnwUAAAAA&#10;">
                      <v:fill on="f" focussize="0,0"/>
                      <v:stroke color="#000000" joinstyle="round" endarrow="open"/>
                      <v:imagedata o:title=""/>
                      <o:lock v:ext="edit" aspectratio="f"/>
                    </v:line>
                  </w:pict>
                </mc:Fallback>
              </mc:AlternateContent>
            </w:r>
            <w:r>
              <w:rPr>
                <w:rFonts w:hint="default" w:ascii="楷体" w:hAnsi="楷体" w:eastAsia="楷体" w:cs="楷体"/>
                <w:b/>
                <w:sz w:val="28"/>
                <w:szCs w:val="28"/>
              </w:rPr>
              <mc:AlternateContent>
                <mc:Choice Requires="wps">
                  <w:drawing>
                    <wp:anchor distT="0" distB="0" distL="114300" distR="114300" simplePos="0" relativeHeight="252011520" behindDoc="0" locked="0" layoutInCell="1" allowOverlap="1">
                      <wp:simplePos x="0" y="0"/>
                      <wp:positionH relativeFrom="column">
                        <wp:posOffset>499110</wp:posOffset>
                      </wp:positionH>
                      <wp:positionV relativeFrom="paragraph">
                        <wp:posOffset>3238500</wp:posOffset>
                      </wp:positionV>
                      <wp:extent cx="5171440" cy="913130"/>
                      <wp:effectExtent l="36830" t="6350" r="49530" b="13970"/>
                      <wp:wrapNone/>
                      <wp:docPr id="594" name="菱形 424"/>
                      <wp:cNvGraphicFramePr/>
                      <a:graphic xmlns:a="http://schemas.openxmlformats.org/drawingml/2006/main">
                        <a:graphicData uri="http://schemas.microsoft.com/office/word/2010/wordprocessingShape">
                          <wps:wsp>
                            <wps:cNvSpPr/>
                            <wps:spPr>
                              <a:xfrm>
                                <a:off x="0" y="0"/>
                                <a:ext cx="5171440" cy="91313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wps:txbx>
                            <wps:bodyPr wrap="square" anchor="ctr" anchorCtr="0" upright="1"/>
                          </wps:wsp>
                        </a:graphicData>
                      </a:graphic>
                    </wp:anchor>
                  </w:drawing>
                </mc:Choice>
                <mc:Fallback>
                  <w:pict>
                    <v:shape id="菱形 424" o:spid="_x0000_s1026" o:spt="4" type="#_x0000_t4" style="position:absolute;left:0pt;margin-left:39.3pt;margin-top:255pt;height:71.9pt;width:407.2pt;z-index:252011520;v-text-anchor:middle;mso-width-relative:page;mso-height-relative:page;" fillcolor="#FFFFFF" filled="t" stroked="t" coordsize="21600,21600" o:gfxdata="UEsDBAoAAAAAAIdO4kAAAAAAAAAAAAAAAAAEAAAAZHJzL1BLAwQUAAAACACHTuJAIZ92cdoAAAAK&#10;AQAADwAAAGRycy9kb3ducmV2LnhtbE2Py07DMBBF90j8gzVIbBC1k9I0TeNUUAkJ1BUtH+DG0yQi&#10;Hkex+/p7hhXdzWiO7pxbri6uFyccQ+dJQzJRIJBqbztqNHzv3p9zECEasqb3hBquGGBV3d+VprD+&#10;TF942sZGcAiFwmhoYxwKKUPdojNh4gckvh386EzkdWykHc2Zw10vU6Uy6UxH/KE1A65brH+2R6fB&#10;pots83n92NiDDE+7t7pJ1y+vWj8+JGoJIuIl/sPwp8/qULHT3h/JBtFrmOcZkxpmieJODOSLKQ97&#10;DdlsmoOsSnlbofoFUEsDBBQAAAAIAIdO4kDA6VVlIgIAAFoEAAAOAAAAZHJzL2Uyb0RvYy54bWyt&#10;VEtu2zAQ3RfoHQjua0mO0zSC5SziupuiDZD2AGOSkgjwV5K25FP0Dr1BD9DjFOgxMqQc59MusqgW&#10;1Iw4fDPvzVDLq1Ershc+SGsaWs1KSoRhlkvTNfTrl82bd5SECIaDskY09CACvVq9frUcXC3mtreK&#10;C08QxIR6cA3tY3R1UQTWCw1hZp0wuNlaryGi67uCexgQXatiXpZvi8F67rxlIgT8up426RHRvwTQ&#10;tq1kYm3ZTgsTJ1QvFESkFHrpAl3lattWsPi5bYOIRDUUmca8YhK0t2ktVkuoOw+ul+xYArykhGec&#10;NEiDSU9Qa4hAdl7+BaUl8zbYNs6Y1cVEJCuCLKrymTa3PTiRuaDUwZ1ED/8Pln3a33gieUPPLxeU&#10;GNDY8j/ff/7+9YMs5oukz+BCjWG37sYfvYBmIju2Xqc30iBj1vRw0lSMkTD8eF5dVIsFys1w77I6&#10;q86y6MXDaedD/CCsJsloKJegreFZTdh/DBGTYvR9VMoXrJJ8I5XKju+218qTPWCLN/lJVeORJ2HK&#10;kAHHfX5RploAB7fFgUFTOyQfTJcTPjkSHiOX+fkXcqpsDaGfKsgIKQxqLaNIkkHdC+DvDSfx4FBe&#10;g/eKpmq04JQogdcwWTkyglQviUR6yiDL1JypHcmK43ZEmGRuLT9gZwccbaT3bQcec4JhvcXpZ9Hf&#10;O9dxug0752XXo/5V5pggcOSyjsfrkWb6sZ+zP/wSV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n3Zx2gAAAAoBAAAPAAAAAAAAAAEAIAAAACIAAABkcnMvZG93bnJldi54bWxQSwECFAAUAAAACACH&#10;TuJAwOlVZSICAABaBAAADgAAAAAAAAABACAAAAApAQAAZHJzL2Uyb0RvYy54bWxQSwUGAAAAAAYA&#10;BgBZAQAAvQUAAAAA&#10;">
                      <v:fill on="t" focussize="0,0"/>
                      <v:stroke weight="1pt" color="#000000" joinstyle="miter"/>
                      <v:imagedata o:title=""/>
                      <o:lock v:ext="edit" aspectratio="f"/>
                      <v:textbo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v:textbox>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2012544" behindDoc="0" locked="0" layoutInCell="1" allowOverlap="1">
                      <wp:simplePos x="0" y="0"/>
                      <wp:positionH relativeFrom="column">
                        <wp:posOffset>3084830</wp:posOffset>
                      </wp:positionH>
                      <wp:positionV relativeFrom="paragraph">
                        <wp:posOffset>2987675</wp:posOffset>
                      </wp:positionV>
                      <wp:extent cx="0" cy="231775"/>
                      <wp:effectExtent l="48895" t="0" r="65405" b="15875"/>
                      <wp:wrapNone/>
                      <wp:docPr id="595" name="直接箭头连接符 425"/>
                      <wp:cNvGraphicFramePr/>
                      <a:graphic xmlns:a="http://schemas.openxmlformats.org/drawingml/2006/main">
                        <a:graphicData uri="http://schemas.microsoft.com/office/word/2010/wordprocessingShape">
                          <wps:wsp>
                            <wps:cNvSpPr/>
                            <wps:spPr>
                              <a:xfrm>
                                <a:off x="0" y="0"/>
                                <a:ext cx="0" cy="23177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25" o:spid="_x0000_s1026" o:spt="32" type="#_x0000_t32" style="position:absolute;left:0pt;margin-left:242.9pt;margin-top:235.25pt;height:18.25pt;width:0pt;z-index:252012544;mso-width-relative:page;mso-height-relative:page;" filled="f" stroked="t" coordsize="21600,21600" o:gfxdata="UEsDBAoAAAAAAIdO4kAAAAAAAAAAAAAAAAAEAAAAZHJzL1BLAwQUAAAACACHTuJAfgUAdNkAAAAL&#10;AQAADwAAAGRycy9kb3ducmV2LnhtbE2Py07DMBBF90j8gzVIbFBrFzVtCXEqHkI8di18gBtPkzT2&#10;OIrd198ziAXsZu5c3XumWJ68EwccYhtIw2SsQCBVwbZUa/j6fBktQMRkyBoXCDWcMcKyvLwoTG7D&#10;kVZ4WKdacAjF3GhoUupzKWPVoDdxHHokvm3D4E3idailHcyRw72Tt0rNpDctcUNjenxqsOrWe69h&#10;u3ufPU6r3cdrPPubt7uHLjy7Tuvrq4m6B5HwlP7M8IPP6FAy0ybsyUbhNEwXGaMnHuYqA8GOX2Wj&#10;IVNzBbIs5P8fym9QSwMEFAAAAAgAh07iQP92THsbAgAAFAQAAA4AAABkcnMvZTJvRG9jLnhtbK1T&#10;zW4TMRC+I/EOlu90k5S0sMqmh4ZyQVCp8AATr3fXkv8YO9nkJXgBJE7ACTj1ztNAeQzG3pBA4dAD&#10;e/CO7Zlv5vs8MzvbGM3WEoNytuLjoxFn0gpXK9tW/NXLiwePOAsRbA3aWVnxrQz8bH7/3qz3pZy4&#10;zulaIiMQG8reV7yL0ZdFEUQnDYQj56Wly8ahgUhbbIsaoSd0o4vJaHRS9A5rj07IEOh0MVzyHSLe&#10;BdA1jRJy4cTKSBsHVJQaIlEKnfKBz3O1TSNFfNE0QUamK05MY14pCdnLtBbzGZQtgu+U2JUAdynh&#10;FicDylLSPdQCIrAVqr+gjBLogmvikXCmGIhkRYjFeHRLm6sOvMxcSOrg96KH/wcrnq8vkam64tPH&#10;U84sGHrym7fX3998uPny+dv76x9f3yX700f2cDJNcvU+lBR15S9xtwtkJu6bBk36Eyu2yRJv9xLL&#10;TWRiOBR0Ojken55muOIQ5zHEp9IZloyKh4ig2i6eO2vpHR2Os8KwfhYiZabAXwEpqbasr/jJ8ZRe&#10;VgD1ZUP9QKbxxC3YNscGp1V9obROEQHb5blGtobUG/lL/Aj3D7eUZAGhG/zy1dA1RkWZJICyk1A/&#10;sTWLW0/qWRobnooxsuZMS5qyZGXPCEofPAHR9f92pSq0pWKS2oO+yVq6ekvP1VO/EqnXK0DKtPKY&#10;ZKJZzuUnP2qWTGTX2Kkbf99n3MMwz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gUAdNkAAAAL&#10;AQAADwAAAAAAAAABACAAAAAiAAAAZHJzL2Rvd25yZXYueG1sUEsBAhQAFAAAAAgAh07iQP92THsb&#10;AgAAFAQAAA4AAAAAAAAAAQAgAAAAKAEAAGRycy9lMm9Eb2MueG1sUEsFBgAAAAAGAAYAWQEAALUF&#10;AAAAAA==&#10;">
                      <v:fill on="f" focussize="0,0"/>
                      <v:stroke weight="0.5pt" color="#000000" joinstyle="miter" endarrow="open"/>
                      <v:imagedata o:title=""/>
                      <o:lock v:ext="edit" aspectratio="f"/>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2013568" behindDoc="0" locked="0" layoutInCell="1" allowOverlap="1">
                      <wp:simplePos x="0" y="0"/>
                      <wp:positionH relativeFrom="column">
                        <wp:posOffset>2637155</wp:posOffset>
                      </wp:positionH>
                      <wp:positionV relativeFrom="paragraph">
                        <wp:posOffset>949960</wp:posOffset>
                      </wp:positionV>
                      <wp:extent cx="0" cy="236855"/>
                      <wp:effectExtent l="48895" t="0" r="65405" b="10795"/>
                      <wp:wrapNone/>
                      <wp:docPr id="596" name="直接箭头连接符 426"/>
                      <wp:cNvGraphicFramePr/>
                      <a:graphic xmlns:a="http://schemas.openxmlformats.org/drawingml/2006/main">
                        <a:graphicData uri="http://schemas.microsoft.com/office/word/2010/wordprocessingShape">
                          <wps:wsp>
                            <wps:cNvSpPr/>
                            <wps:spPr>
                              <a:xfrm>
                                <a:off x="0" y="0"/>
                                <a:ext cx="0" cy="23685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26" o:spid="_x0000_s1026" o:spt="32" type="#_x0000_t32" style="position:absolute;left:0pt;margin-left:207.65pt;margin-top:74.8pt;height:18.65pt;width:0pt;z-index:252013568;mso-width-relative:page;mso-height-relative:page;" filled="f" stroked="t" coordsize="21600,21600" o:gfxdata="UEsDBAoAAAAAAIdO4kAAAAAAAAAAAAAAAAAEAAAAZHJzL1BLAwQUAAAACACHTuJA8C59stgAAAAL&#10;AQAADwAAAGRycy9kb3ducmV2LnhtbE2PzU7DMBCE70i8g7VIXBB1AiFqQpyKHyEKNwoP4MbbJI29&#10;jmL37+1ZxAGOO/NpdqZaHJ0Ve5xC70lBOktAIDXe9NQq+Pp8uZ6DCFGT0dYTKjhhgEV9flbp0vgD&#10;feB+FVvBIRRKraCLcSylDE2HToeZH5HY2/jJ6cjn1Eoz6QOHOytvkiSXTvfEHzo94lOHzbDaOQWb&#10;7Vv+mDXb99dwclfL4mHwz3ZQ6vIiTe5BRDzGPxh+6nN1qLnT2u/IBGEVZOndLaNsZEUOgolfZc3K&#10;PC9A1pX8v6H+BlBLAwQUAAAACACHTuJATglvShoCAAAUBAAADgAAAGRycy9lMm9Eb2MueG1srVPN&#10;bhMxEL4j8Q6W72STlERllU0PDeWCoFLhASZeb9aS/xg72eQleAEkTsCJcuqdp4HyGIy9IYHCoQf2&#10;4B3bM9/M93lmdrY1mm0kBuVsxUeDIWfSClcru6r461cXj045CxFsDdpZWfGdDPxs/vDBrPOlHLvW&#10;6VoiIxAbys5XvI3Rl0URRCsNhIHz0tJl49BApC2uihqhI3Sji/FwOC06h7VHJ2QIdLroL/keEe8D&#10;6JpGCblwYm2kjT0qSg2RKIVW+cDnudqmkSK+bJogI9MVJ6Yxr5SE7GVai/kMyhWCb5XYlwD3KeEO&#10;JwPKUtID1AIisDWqv6CMEuiCa+JAOFP0RLIixGI0vKPNVQteZi4kdfAH0cP/gxUvNpfIVF3xyZMp&#10;ZxYMPfntu5vvbz/efrn+9uHmx9f3yf78iT0eT5NcnQ8lRV35S9zvApmJ+7ZBk/7Eim2zxLuDxHIb&#10;megPBZ2OT6ank0mCK45xHkN8Jp1hyah4iAhq1cZzZy29o8NRVhg2z0PsA38FpKTasq7i05MJvawA&#10;6suG+oFM44lbsKscG5xW9YXSOkUEXC3PNbINpN7I376gP9xSkgWEtvfLV8kNSqOiTBJA2Uqon9qa&#10;xZ0n9SyNDU/FGFlzpiVNWbKyZwSlj56A6Lp/u5Is2pI6Se1e32QtXb2j5+qoX4nUmzUgZVp7TDLR&#10;LOfykx81S1Z239ipG3/fZ9zjMM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AufbLYAAAACwEA&#10;AA8AAAAAAAAAAQAgAAAAIgAAAGRycy9kb3ducmV2LnhtbFBLAQIUABQAAAAIAIdO4kBOCW9KGgIA&#10;ABQEAAAOAAAAAAAAAAEAIAAAACcBAABkcnMvZTJvRG9jLnhtbFBLBQYAAAAABgAGAFkBAACzBQAA&#10;AAA=&#10;">
                      <v:fill on="f" focussize="0,0"/>
                      <v:stroke weight="0.5pt" color="#000000" joinstyle="miter" endarrow="open"/>
                      <v:imagedata o:title=""/>
                      <o:lock v:ext="edit" aspectratio="f"/>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2014592" behindDoc="0" locked="0" layoutInCell="1" allowOverlap="1">
                      <wp:simplePos x="0" y="0"/>
                      <wp:positionH relativeFrom="column">
                        <wp:posOffset>1474470</wp:posOffset>
                      </wp:positionH>
                      <wp:positionV relativeFrom="paragraph">
                        <wp:posOffset>377190</wp:posOffset>
                      </wp:positionV>
                      <wp:extent cx="2305050" cy="600075"/>
                      <wp:effectExtent l="4445" t="4445" r="14605" b="5080"/>
                      <wp:wrapNone/>
                      <wp:docPr id="597" name="圆角矩形 427"/>
                      <wp:cNvGraphicFramePr/>
                      <a:graphic xmlns:a="http://schemas.openxmlformats.org/drawingml/2006/main">
                        <a:graphicData uri="http://schemas.microsoft.com/office/word/2010/wordprocessingShape">
                          <wps:wsp>
                            <wps:cNvSpPr/>
                            <wps:spPr>
                              <a:xfrm>
                                <a:off x="0" y="0"/>
                                <a:ext cx="2305050" cy="6000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wps:txbx>
                            <wps:bodyPr wrap="square" upright="1"/>
                          </wps:wsp>
                        </a:graphicData>
                      </a:graphic>
                    </wp:anchor>
                  </w:drawing>
                </mc:Choice>
                <mc:Fallback>
                  <w:pict>
                    <v:roundrect id="圆角矩形 427" o:spid="_x0000_s1026" o:spt="2" style="position:absolute;left:0pt;margin-left:116.1pt;margin-top:29.7pt;height:47.25pt;width:181.5pt;z-index:252014592;mso-width-relative:page;mso-height-relative:page;" fillcolor="#FFFFFF" filled="t" stroked="t" coordsize="21600,21600" arcsize="0.166666666666667" o:gfxdata="UEsDBAoAAAAAAIdO4kAAAAAAAAAAAAAAAAAEAAAAZHJzL1BLAwQUAAAACACHTuJAF+/c79YAAAAK&#10;AQAADwAAAGRycy9kb3ducmV2LnhtbE2PsU7EMAyGdyTeITISG5dcjyJamt6ABCui3MCYNqataJxe&#10;kvYOnh4zwWj70+/vr/ZnN4kVQxw9adhuFAikztuReg2Ht6ebexAxGbJm8oQavjDCvr68qExp/Yle&#10;cW1SLziEYmk0DCnNpZSxG9CZuPEzEt8+fHAm8Rh6aYM5cbibZKbUnXRmJP4wmBkfB+w+m8Vp6Kxa&#10;VHhfX4o2T833uhxJPh+1vr7aqgcQCc/pD4ZffVaHmp1av5CNYtKQ7bKMUQ15cQuCgbzIedEyme8K&#10;kHUl/1eofwBQSwMEFAAAAAgAh07iQHiWYPc0AgAAcgQAAA4AAABkcnMvZTJvRG9jLnhtbK1UTY7T&#10;MBTeI3EHy3uatNAOUzWdBaVsEIwYOMCr7SRG/sN2m/QCHIA1EhIbxCE4zgiOwbMbOj+w6IJESp7j&#10;58/f973nLC56rchO+CCtqeh4VFIiDLNcmqai796uHz2lJEQwHJQ1oqJ7EejF8uGDRefmYmJbq7jw&#10;BEFMmHeuom2Mbl4UgbVCQxhZJwxO1tZriDj0TcE9dIiuVTEpy1nRWc+dt0yEgF9Xh0k6IPpTAG1d&#10;SyZWlm21MPGA6oWCiJJCK12gy8y2rgWLr+s6iEhURVFpzE/cBONNehbLBcwbD66VbKAAp1C4p0mD&#10;NLjpEWoFEcjWy7+gtGTeBlvHEbO6OAjJjqCKcXnPm6sWnMha0OrgjqaH/wfLXu0uPZG8otPzM0oM&#10;aCz59eePv759+vnl+/WPr+TJ5Cy51Lkwx+Qrd+mHUcAwSe5rr9MbxZA+O7s/Oiv6SBh+nDwup3hT&#10;wnBuVpbl2TSBFjernQ/xhbCapKCi3m4Nf4Ply67C7mWI2V4+UAT+npJaKyzWDhQZz2azTBMRh2SM&#10;/mCmlcEqyddSqTzwzeaZ8gSXVnSdr4HOnTRlSFfR8+lkisQBe73GHsNQO/QrmCZzu7Mi3AZGmXj9&#10;CzgRW0FoDwQyQkqDeZado1YAf244iXuHFTF4FGkiowWnRAk8uSnKmRGkOiUTDVEGPU+VPNQuRbHf&#10;9AiTwo3le2yGDk8DyvuwBY97bp2XTYsVGWchKQ9bMZduODap12+P8xY3v4r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fv3O/WAAAACgEAAA8AAAAAAAAAAQAgAAAAIgAAAGRycy9kb3ducmV2Lnht&#10;bFBLAQIUABQAAAAIAIdO4kB4lmD3NAIAAHIEAAAOAAAAAAAAAAEAIAAAACUBAABkcnMvZTJvRG9j&#10;LnhtbFBLBQYAAAAABgAGAFkBAADLBQAAAAA=&#10;">
                      <v:fill on="t" focussize="0,0"/>
                      <v:stroke color="#000000" joinstyle="round"/>
                      <v:imagedata o:title=""/>
                      <o:lock v:ext="edit" aspectratio="f"/>
                      <v:textbo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2015616" behindDoc="0" locked="0" layoutInCell="1" allowOverlap="1">
                      <wp:simplePos x="0" y="0"/>
                      <wp:positionH relativeFrom="column">
                        <wp:posOffset>1217930</wp:posOffset>
                      </wp:positionH>
                      <wp:positionV relativeFrom="paragraph">
                        <wp:posOffset>2003425</wp:posOffset>
                      </wp:positionV>
                      <wp:extent cx="635" cy="427990"/>
                      <wp:effectExtent l="48895" t="0" r="64770" b="10160"/>
                      <wp:wrapNone/>
                      <wp:docPr id="598" name="直接连接符 428"/>
                      <wp:cNvGraphicFramePr/>
                      <a:graphic xmlns:a="http://schemas.openxmlformats.org/drawingml/2006/main">
                        <a:graphicData uri="http://schemas.microsoft.com/office/word/2010/wordprocessingShape">
                          <wps:wsp>
                            <wps:cNvSpPr/>
                            <wps:spPr>
                              <a:xfrm>
                                <a:off x="0" y="0"/>
                                <a:ext cx="635" cy="42799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28" o:spid="_x0000_s1026" o:spt="20" style="position:absolute;left:0pt;margin-left:95.9pt;margin-top:157.75pt;height:33.7pt;width:0.05pt;z-index:252015616;mso-width-relative:page;mso-height-relative:page;" filled="f" stroked="t" coordsize="21600,21600" o:gfxdata="UEsDBAoAAAAAAIdO4kAAAAAAAAAAAAAAAAAEAAAAZHJzL1BLAwQUAAAACACHTuJAjDf6YNoAAAAL&#10;AQAADwAAAGRycy9kb3ducmV2LnhtbE2PwU7DMBBE70j8g7VIXBB1XBTUhDg9gJAA0QMpFVc3duMI&#10;ex3FbhP+nu0JjrMzmnlbrWfv2MmMsQ8oQSwyYAbboHvsJHxun29XwGJSqJULaCT8mAjr+vKiUqUO&#10;E36YU5M6RiUYSyXBpjSUnMfWGq/iIgwGyTuE0atEcuy4HtVE5d7xZZbdc696pAWrBvNoTfvdHL2E&#10;bje96pf3r+bgdk/bt/zG2o2fpby+EtkDsGTm9BeGMz6hQ01M+3BEHZkjXQhCTxLuRJ4DOycKUQDb&#10;02W1LIDXFf//Q/0LUEsDBBQAAAAIAIdO4kCwqYBjBQIAAPQDAAAOAAAAZHJzL2Uyb0RvYy54bWyt&#10;U72OEzEQ7pF4B8s92STcHZdVNlcQjgbBSQcPMLG9u5b8p7GTTV6CF0Cig4qSnrfheAzGTkjgoLiC&#10;Lbzj8cw3830ez6+21rCNwqi9a/hkNOZMOeGldl3D3729fnLJWUzgJBjvVMN3KvKrxeNH8yHUaup7&#10;b6RCRiAu1kNoeJ9SqKsqil5ZiCMflKPD1qOFRFvsKokwELo11XQ8vqgGjzKgFypG8i73h/yAiA8B&#10;9G2rhVp6sbbKpT0qKgOJKMVeh8gXpdu2VSK9aduoEjMNJ6aprFSE7FVeq8Uc6g4h9FocWoCHtHCP&#10;kwXtqOgRagkJ2Br1X1BWC/TRt2kkvK32RIoixGIyvqfNbQ9BFS4kdQxH0eP/gxWvNzfItGz4+Ywu&#10;3oGlK7/78PX7+08/vn2k9e7LZ3Y2vcxCDSHWFH8bbvCwi2Rm1tsWbf4TH7Yt4u6O4qptYoKcF0/P&#10;ORPkP5s+m82K8tUpM2BML5W3LBsNN9pl4lDD5lVMVI1Cf4Vkt3FsaPjsfJoxgaawpdsn0wZiEl1X&#10;cqM3Wl5rY3JGxG713CDbQJ6E8mVOhPtHWC6yhNjv48rRfkbQr52kBKh7BfKFkyztAmnl6JHw3IxV&#10;kjOj6E1lq0Qm0OYUCYh++HcodWEcNZMV3muarZWXO7qcdUDd9STKpDScT2gYSuuHwc3T9vu+IJ0e&#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Df6YNoAAAALAQAADwAAAAAAAAABACAAAAAiAAAA&#10;ZHJzL2Rvd25yZXYueG1sUEsBAhQAFAAAAAgAh07iQLCpgGMFAgAA9AMAAA4AAAAAAAAAAQAgAAAA&#10;KQEAAGRycy9lMm9Eb2MueG1sUEsFBgAAAAAGAAYAWQEAAKAFAAAAAA==&#10;">
                      <v:fill on="f" focussize="0,0"/>
                      <v:stroke color="#000000" joinstyle="round" endarrow="open"/>
                      <v:imagedata o:title=""/>
                      <o:lock v:ext="edit" aspectratio="f"/>
                    </v:line>
                  </w:pict>
                </mc:Fallback>
              </mc:AlternateContent>
            </w:r>
            <w:r>
              <w:rPr>
                <w:rFonts w:hint="default" w:ascii="楷体" w:hAnsi="楷体" w:eastAsia="楷体" w:cs="楷体"/>
                <w:b/>
                <w:sz w:val="28"/>
                <w:szCs w:val="28"/>
              </w:rPr>
              <mc:AlternateContent>
                <mc:Choice Requires="wps">
                  <w:drawing>
                    <wp:anchor distT="0" distB="0" distL="114300" distR="114300" simplePos="0" relativeHeight="252016640" behindDoc="0" locked="0" layoutInCell="1" allowOverlap="1">
                      <wp:simplePos x="0" y="0"/>
                      <wp:positionH relativeFrom="column">
                        <wp:posOffset>413385</wp:posOffset>
                      </wp:positionH>
                      <wp:positionV relativeFrom="paragraph">
                        <wp:posOffset>2437765</wp:posOffset>
                      </wp:positionV>
                      <wp:extent cx="2057400" cy="790575"/>
                      <wp:effectExtent l="6350" t="6350" r="12700" b="22225"/>
                      <wp:wrapNone/>
                      <wp:docPr id="599" name="流程图: 可选过程 429"/>
                      <wp:cNvGraphicFramePr/>
                      <a:graphic xmlns:a="http://schemas.openxmlformats.org/drawingml/2006/main">
                        <a:graphicData uri="http://schemas.microsoft.com/office/word/2010/wordprocessingShape">
                          <wps:wsp>
                            <wps:cNvSpPr/>
                            <wps:spPr>
                              <a:xfrm>
                                <a:off x="0" y="0"/>
                                <a:ext cx="2057400" cy="7905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wps:txbx>
                            <wps:bodyPr wrap="square" anchor="ctr" anchorCtr="0" upright="1"/>
                          </wps:wsp>
                        </a:graphicData>
                      </a:graphic>
                    </wp:anchor>
                  </w:drawing>
                </mc:Choice>
                <mc:Fallback>
                  <w:pict>
                    <v:shape id="流程图: 可选过程 429" o:spid="_x0000_s1026" o:spt="176" type="#_x0000_t176" style="position:absolute;left:0pt;margin-left:32.55pt;margin-top:191.95pt;height:62.25pt;width:162pt;z-index:252016640;v-text-anchor:middle;mso-width-relative:page;mso-height-relative:page;" fillcolor="#FFFFFF" filled="t" stroked="t" coordsize="21600,21600" o:gfxdata="UEsDBAoAAAAAAIdO4kAAAAAAAAAAAAAAAAAEAAAAZHJzL1BLAwQUAAAACACHTuJAtGjQo9kAAAAK&#10;AQAADwAAAGRycy9kb3ducmV2LnhtbE2PsU7DMBCGdyTewTokNmqH0CpNc6kKEgMTSmBgdGKTpNjn&#10;KHaawtNjJjre3af/vr/Yn61hJz35wRFCshLANLVODdQhvL8932XAfJCkpHGkEb61h315fVXIXLmF&#10;Kn2qQ8diCPlcIvQhjDnnvu21lX7lRk3x9ukmK0Mcp46rSS4x3Bp+L8SGWzlQ/NDLUT/1uv2qZ4sQ&#10;huOrezl8VI0RS/VT14f5cV4Qb28SsQMW9Dn8w/CnH9WhjE6Nm0l5ZhA26ySSCGmWboFFIM22cdMg&#10;rEX2ALws+GWF8hdQSwMEFAAAAAgAh07iQNoUgpRAAgAAfQQAAA4AAABkcnMvZTJvRG9jLnhtbK1U&#10;S47TQBDdI3GHVu+JnWhCiBVnhBLCBkGkgQNU2u24pf7R3YmTHawQYsEBuAA7VmzhNMPnFlS3M5kP&#10;LLLAC7uqP6/qvary5HynJNly54XRJe33ckq4ZqYSel3SVy8XDx5R4gPoCqTRvKR77un59P69SWsL&#10;PjCNkRV3BEG0L1pb0iYEW2SZZw1X4HvGco2btXEKArpunVUOWkRXMhvk+cOsNa6yzjDuPa7Ou016&#10;QHSnAJq6FozPDdsorkOH6riEgJR8I6yn05RtXXMWXtS154HIkiLTkN4YBO1VfGfTCRRrB7YR7JAC&#10;nJLCHU4KhMagR6g5BCAbJ/6CUoI5400desyorCOSFEEW/fyONhcNWJ64oNTeHkX3/w+WPd8uHRFV&#10;SYfjMSUaFJb8x9e3Pz9/uPz0rSCXH7/8fvP+1/d3uEDOBuMoWGt9gfcu7NIdPI9mZL+rnYpf5EV2&#10;SeT9UWS+C4Th4iAfjs5y1J/h3miM3jCCZte3rfPhKTeKRKOktTTtrAEXHsvAnYbAl133JMFh+8yH&#10;7v7VvZiBN1JUCyFlctx6NZOObAG7YJGeQ8hbx6QmLU7EYJSyA+ztGnsKE1UW9fF6nQLeuuJvIufp&#10;+RdyzGwOvukySAjxGBRKIKVkNRyqJ7oiYW+xAhpHj8ZsFK8okRwnNVrpZAAhTzmJikqNwsZydQWK&#10;VtitdggTzZWp9lj8Frsf6b3egMOYoFljcEBYcFfOLHQDs7FOrBusSD9xjBDYlal0hwmKbX/TT9Gv&#10;/xrT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Ro0KPZAAAACgEAAA8AAAAAAAAAAQAgAAAAIgAA&#10;AGRycy9kb3ducmV2LnhtbFBLAQIUABQAAAAIAIdO4kDaFIKUQAIAAH0EAAAOAAAAAAAAAAEAIAAA&#10;ACgBAABkcnMvZTJvRG9jLnhtbFBLBQYAAAAABgAGAFkBAADaBQ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v:textbox>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2017664" behindDoc="0" locked="0" layoutInCell="1" allowOverlap="1">
                      <wp:simplePos x="0" y="0"/>
                      <wp:positionH relativeFrom="column">
                        <wp:posOffset>227330</wp:posOffset>
                      </wp:positionH>
                      <wp:positionV relativeFrom="paragraph">
                        <wp:posOffset>1141095</wp:posOffset>
                      </wp:positionV>
                      <wp:extent cx="4819015" cy="1236980"/>
                      <wp:effectExtent l="25400" t="6350" r="32385" b="13970"/>
                      <wp:wrapNone/>
                      <wp:docPr id="600" name="菱形 430"/>
                      <wp:cNvGraphicFramePr/>
                      <a:graphic xmlns:a="http://schemas.openxmlformats.org/drawingml/2006/main">
                        <a:graphicData uri="http://schemas.microsoft.com/office/word/2010/wordprocessingShape">
                          <wps:wsp>
                            <wps:cNvSpPr/>
                            <wps:spPr>
                              <a:xfrm>
                                <a:off x="0" y="0"/>
                                <a:ext cx="4819015" cy="123698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受理岗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wps:txbx>
                            <wps:bodyPr wrap="square" anchor="ctr" anchorCtr="0" upright="1"/>
                          </wps:wsp>
                        </a:graphicData>
                      </a:graphic>
                    </wp:anchor>
                  </w:drawing>
                </mc:Choice>
                <mc:Fallback>
                  <w:pict>
                    <v:shape id="菱形 430" o:spid="_x0000_s1026" o:spt="4" type="#_x0000_t4" style="position:absolute;left:0pt;margin-left:17.9pt;margin-top:89.85pt;height:97.4pt;width:379.45pt;z-index:252017664;v-text-anchor:middle;mso-width-relative:page;mso-height-relative:page;" fillcolor="#FFFFFF" filled="t" stroked="t" coordsize="21600,21600" o:gfxdata="UEsDBAoAAAAAAIdO4kAAAAAAAAAAAAAAAAAEAAAAZHJzL1BLAwQUAAAACACHTuJA+SDFjNkAAAAK&#10;AQAADwAAAGRycy9kb3ducmV2LnhtbE2PzW7CMBCE75V4B2sr9VIVhzQQEuIgilSpiBPQBzDxkkSN&#10;11Fs/t6+21O57e6MZr8pljfbiQsOvnWkYDKOQCBVzrRUK/g+fL7NQfigyejOESq4o4dlOXoqdG7c&#10;lXZ42YdacAj5XCtoQuhzKX3VoNV+7Hok1k5usDrwOtTSDPrK4baTcRTNpNUt8YdG97husPrZn60C&#10;E2ez7eb+tTUn6V8PH1Udr5OVUi/Pk2gBIuAt/JvhD5/RoWSmozuT8aJT8D5l8sD3NEtBsCHNEh6O&#10;rKTJFGRZyMcK5S9QSwMEFAAAAAgAh07iQJbkggUgAgAAWwQAAA4AAABkcnMvZTJvRG9jLnhtbK1U&#10;S27bMBDdF+gdCO5rSU7qOoLlLOK6m6INkPYAY5KSCPBXkrbsU/QOvUEP0OMU6DEypBw7SbvIolpQ&#10;M+Lwzbw3Qy2u91qRnfBBWtPQalJSIgyzXJquoV+/rN/MKQkRDAdljWjoQQR6vXz9ajG4WkxtbxUX&#10;niCICfXgGtrH6OqiCKwXGsLEOmFws7VeQ0TXdwX3MCC6VsW0LGfFYD133jIRAn5djZv0iOhfAmjb&#10;VjKxsmyrhYkjqhcKIlIKvXSBLnO1bStY/Ny2QUSiGopMY14xCdqbtBbLBdSdB9dLdiwBXlLCM04a&#10;pMGkJ6gVRCBbL/+C0pJ5G2wbJ8zqYiSSFUEWVflMm7senMhcUOrgTqKH/wfLPu1uPZG8obMSNTGg&#10;seV/vv/8/esHubzI+gwu1Bh25249qpW8gGYiu2+9Tm+kQfZZ08NJU7GPhOHHy3l1VVZvKWG4V00v&#10;ZlfzjFqcjzsf4gdhNUlGQ7kEbQ3PcsLuY4iYFaMfolLCYJXka6lUdny3uVGe7AB7vM5PaiseeRKm&#10;DBlSBe8STwY4uS1ODJraIftgupzwyZHwGLnMz7+QU2UrCP1YQUYY50rLKJJmUPcC+HvDSTw41Nfg&#10;xaKpGi04JUrgPUxWjowg1UsikZ4yyPLcj2TF/WaPMMncWH7A1g4420jv2xY85gTDeovjz6J/cG7i&#10;eB22zsuuR/2rzDFB4MxlHY/3Iw31Yz9nP/8Tlv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5IMWM&#10;2QAAAAoBAAAPAAAAAAAAAAEAIAAAACIAAABkcnMvZG93bnJldi54bWxQSwECFAAUAAAACACHTuJA&#10;luSCBSACAABbBAAADgAAAAAAAAABACAAAAAoAQAAZHJzL2Uyb0RvYy54bWxQSwUGAAAAAAYABgBZ&#10;AQAAugUAAAAA&#10;">
                      <v:fill on="t" focussize="0,0"/>
                      <v:stroke weight="1pt" color="#000000" joinstyle="miter"/>
                      <v:imagedata o:title=""/>
                      <o:lock v:ext="edit" aspectratio="f"/>
                      <v:textbo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受理岗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v:textbox>
                    </v:shape>
                  </w:pict>
                </mc:Fallback>
              </mc:AlternateContent>
            </w:r>
            <w:r>
              <w:rPr>
                <w:rFonts w:hint="eastAsia" w:ascii="楷体" w:hAnsi="楷体" w:eastAsia="楷体" w:cs="楷体"/>
                <w:b/>
                <w:sz w:val="28"/>
                <w:szCs w:val="28"/>
              </w:rPr>
              <w:t>核发流程图</w:t>
            </w: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2018688" behindDoc="0" locked="0" layoutInCell="1" allowOverlap="1">
                      <wp:simplePos x="0" y="0"/>
                      <wp:positionH relativeFrom="column">
                        <wp:posOffset>4359275</wp:posOffset>
                      </wp:positionH>
                      <wp:positionV relativeFrom="paragraph">
                        <wp:posOffset>221615</wp:posOffset>
                      </wp:positionV>
                      <wp:extent cx="635" cy="390525"/>
                      <wp:effectExtent l="48895" t="0" r="64770" b="9525"/>
                      <wp:wrapNone/>
                      <wp:docPr id="601" name="直接连接符 431"/>
                      <wp:cNvGraphicFramePr/>
                      <a:graphic xmlns:a="http://schemas.openxmlformats.org/drawingml/2006/main">
                        <a:graphicData uri="http://schemas.microsoft.com/office/word/2010/wordprocessingShape">
                          <wps:wsp>
                            <wps:cNvSpPr/>
                            <wps:spPr>
                              <a:xfrm>
                                <a:off x="0" y="0"/>
                                <a:ext cx="635" cy="390525"/>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31" o:spid="_x0000_s1026" o:spt="20" style="position:absolute;left:0pt;margin-left:343.25pt;margin-top:17.45pt;height:30.75pt;width:0.05pt;z-index:252018688;mso-width-relative:page;mso-height-relative:page;" filled="f" stroked="t" coordsize="21600,21600" o:gfxdata="UEsDBAoAAAAAAIdO4kAAAAAAAAAAAAAAAAAEAAAAZHJzL1BLAwQUAAAACACHTuJAeb6H/NkAAAAJ&#10;AQAADwAAAGRycy9kb3ducmV2LnhtbE2PwU7DMAyG70i8Q2QkLoilgy3aStMdQEiA4EDHxDVrvKai&#10;caomW8vbY05wtP3p9/cXm8l34oRDbANpmM8yEEh1sC01Gj62j9crEDEZsqYLhBq+McKmPD8rTG7D&#10;SO94qlIjOIRibjS4lPpcylg79CbOQo/Et0MYvEk8Do20gxk53HfyJsuU9KYl/uBMj/cO66/q6DU0&#10;u/HZPr1+Vodu97B9WV459+YnrS8v5tkdiIRT+oPhV5/VoWSnfTiSjaLToFZqyaiG28UaBAO8UCD2&#10;GtZqAbIs5P8G5Q9QSwMEFAAAAAgAh07iQBQ5vK4BAgAA9AMAAA4AAABkcnMvZTJvRG9jLnhtbK1T&#10;TY7TMBTeI3EHy3uatKUVEzWdBWXYIBhp4ACvtpNY8p9st2kvwQWQ2MGKJXtuw3AMnp3QzgwsZkEW&#10;zvPz58/v+/y8ujxoRfbCB2lNTaeTkhJhmOXStDX98P7q2QtKQgTDQVkjanoUgV6unz5Z9a4SM9tZ&#10;xYUnSGJC1buadjG6qigC64SGMLFOGFxsrNcQcerbgnvokV2rYlaWy6K3njtvmQgBs5thkY6M/jGE&#10;tmkkExvLdlqYOLB6oSCipNBJF+g6V9s0gsV3TRNEJKqmqDTmEQ/BeJvGYr2CqvXgOsnGEuAxJTzQ&#10;pEEaPPREtYEIZOflX1RaMm+DbeKEWV0MQrIjqGJaPvDmpgMnsha0OriT6eH/0bK3+2tPJK/pspxS&#10;YkDjld9++v7z45dfPz7jePvtK3k+nyajehcqxN+4az/OAoZJ9aHxOv1RDzlkc48nc8UhEobJ5XxB&#10;CcP8/KJczBaJsDjvdD7E18JqkoKaKmmScKhg/ybEAfoHktLKkL6mF4mHMMAubPD2MdQOlQTT5r3B&#10;KsmvpFJpR/Dt9qXyZA+pE/I3lnAPlg7ZQOgGXF5KMKi83Rmeo04Af2U4iUeHXhl8JDQVowWnRAl8&#10;UynKyAhSnZHgve3/DUUjlEE/ksODpynaWn7Ey9k5L9sOTcmXkDHYDNm9sXFTt92dZ6bzY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m+h/zZAAAACQEAAA8AAAAAAAAAAQAgAAAAIgAAAGRycy9k&#10;b3ducmV2LnhtbFBLAQIUABQAAAAIAIdO4kAUObyuAQIAAPQDAAAOAAAAAAAAAAEAIAAAACgBAABk&#10;cnMvZTJvRG9jLnhtbFBLBQYAAAAABgAGAFkBAACbBQAAAAA=&#10;">
                      <v:fill on="f" focussize="0,0"/>
                      <v:stroke color="#000000" joinstyle="round" endarrow="open"/>
                      <v:imagedata o:title=""/>
                      <o:lock v:ext="edit" aspectratio="f"/>
                    </v:line>
                  </w:pict>
                </mc:Fallback>
              </mc:AlternateContent>
            </w: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2019712" behindDoc="0" locked="0" layoutInCell="1" allowOverlap="1">
                      <wp:simplePos x="0" y="0"/>
                      <wp:positionH relativeFrom="column">
                        <wp:posOffset>2925445</wp:posOffset>
                      </wp:positionH>
                      <wp:positionV relativeFrom="paragraph">
                        <wp:posOffset>55880</wp:posOffset>
                      </wp:positionV>
                      <wp:extent cx="2486660" cy="667385"/>
                      <wp:effectExtent l="6350" t="6350" r="21590" b="12065"/>
                      <wp:wrapNone/>
                      <wp:docPr id="602" name="矩形 432"/>
                      <wp:cNvGraphicFramePr/>
                      <a:graphic xmlns:a="http://schemas.openxmlformats.org/drawingml/2006/main">
                        <a:graphicData uri="http://schemas.microsoft.com/office/word/2010/wordprocessingShape">
                          <wps:wsp>
                            <wps:cNvSpPr/>
                            <wps:spPr>
                              <a:xfrm>
                                <a:off x="0" y="0"/>
                                <a:ext cx="2486660" cy="6673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申请人提交的申请材料齐全、符合法定形式，当场作出决定，给予查验车辆，当场作出书面的行政许可决定。</w:t>
                                  </w:r>
                                </w:p>
                                <w:p>
                                  <w:pPr>
                                    <w:spacing w:line="220" w:lineRule="exact"/>
                                    <w:rPr>
                                      <w:rFonts w:hint="default"/>
                                      <w:sz w:val="21"/>
                                      <w:szCs w:val="22"/>
                                    </w:rPr>
                                  </w:pPr>
                                </w:p>
                                <w:p>
                                  <w:pPr>
                                    <w:rPr>
                                      <w:rFonts w:hint="default"/>
                                      <w:sz w:val="21"/>
                                      <w:szCs w:val="22"/>
                                    </w:rPr>
                                  </w:pPr>
                                </w:p>
                              </w:txbxContent>
                            </wps:txbx>
                            <wps:bodyPr wrap="square" anchor="ctr" anchorCtr="0" upright="1"/>
                          </wps:wsp>
                        </a:graphicData>
                      </a:graphic>
                    </wp:anchor>
                  </w:drawing>
                </mc:Choice>
                <mc:Fallback>
                  <w:pict>
                    <v:rect id="矩形 432" o:spid="_x0000_s1026" o:spt="1" style="position:absolute;left:0pt;margin-left:230.35pt;margin-top:4.4pt;height:52.55pt;width:195.8pt;z-index:252019712;v-text-anchor:middle;mso-width-relative:page;mso-height-relative:page;" fillcolor="#FFFFFF" filled="t" stroked="t" coordsize="21600,21600" o:gfxdata="UEsDBAoAAAAAAIdO4kAAAAAAAAAAAAAAAAAEAAAAZHJzL1BLAwQUAAAACACHTuJAuUkLz9cAAAAJ&#10;AQAADwAAAGRycy9kb3ducmV2LnhtbE2PMU/DMBCFdyT+g3VIbNROCyUNcTog2FiSMsDmxtckIj5H&#10;sdsk/HqOCcbT+/Tue/l+dr244Bg6TxqSlQKBVHvbUaPh/fB6l4II0ZA1vSfUsGCAfXF9lZvM+olK&#10;vFSxEVxCITMa2hiHTMpQt+hMWPkBibOTH52JfI6NtKOZuNz1cq3UVjrTEX9ozYDPLdZf1dlpMNX8&#10;uSzLxzTJslfdy3c5VG+l1rc3iXoCEXGOfzD86rM6FOx09GeyQfQa7rfqkVENKS/gPH1Yb0AcGUw2&#10;O5BFLv8vKH4AUEsDBBQAAAAIAIdO4kCkzN3dHAIAAFcEAAAOAAAAZHJzL2Uyb0RvYy54bWytVEtu&#10;2zAQ3RfoHQjuY8lKqhiC5SziupuiDZD2AGOKkgjwV5K25NMU6K6H6HGKXqNDynE+7cKLcCHNkKM3&#10;894MtbwZlSR77rwwuqbzWU4J18w0Qnc1/fplc7GgxAfQDUijeU0P3NOb1ds3y8FWvDC9kQ13BEG0&#10;rwZb0z4EW2WZZz1X4GfGco2HrXEKArquyxoHA6IrmRV5XmaDcY11hnHvcXc9HdIjojsH0LStYHxt&#10;2E5xHSZUxyUEpOR7YT1dpWrblrPwuW09D0TWFJmG9MQkaG/jM1stoeoc2F6wYwlwTgkvOCkQGpOe&#10;oNYQgOyc+AdKCeaMN22YMaOyiUhSBFnM8xfa3PdgeeKCUnt7Et2/Hiz7tL9zRDQ1LfOCEg0KW/7n&#10;+8/fv36Qq8si6jNYX2HYvb1zR8+jGcmOrVPxjTTImDQ9nDTlYyAMN4urRVmWKDfDs7K8vly8i6DZ&#10;49fW+fCBG0WiUVOHPUtSwv6jD1PoQ0hM5o0UzUZImRzXbW+lI3vA/m7SOqI/C5OaDDjrxXUeCwGc&#10;2hanBU1lkbnXXUr47BP/FDlP63/IsbI1+H6qICHEMKiUCNwlq+fQvNcNCQeL2mq8VDRWo3hDieR4&#10;B6OVIgMIeU4kiic1ahg7M/UiWmHcjggTza1pDtjWAeca6X3bgcOcoFlvcPRZcA/ObZiuws460fUo&#10;/jxxjBA4b6lLx7sRB/qpn7I//g9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SQvP1wAAAAkB&#10;AAAPAAAAAAAAAAEAIAAAACIAAABkcnMvZG93bnJldi54bWxQSwECFAAUAAAACACHTuJApMzd3RwC&#10;AABXBAAADgAAAAAAAAABACAAAAAmAQAAZHJzL2Uyb0RvYy54bWxQSwUGAAAAAAYABgBZAQAAtAUA&#10;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申请人提交的申请材料齐全、符合法定形式，当场作出决定，给予查验车辆，当场作出书面的行政许可决定。</w:t>
                            </w:r>
                          </w:p>
                          <w:p>
                            <w:pPr>
                              <w:spacing w:line="220" w:lineRule="exact"/>
                              <w:rPr>
                                <w:rFonts w:hint="default"/>
                                <w:sz w:val="21"/>
                                <w:szCs w:val="22"/>
                              </w:rPr>
                            </w:pPr>
                          </w:p>
                          <w:p>
                            <w:pPr>
                              <w:rPr>
                                <w:rFonts w:hint="default"/>
                                <w:sz w:val="21"/>
                                <w:szCs w:val="22"/>
                              </w:rPr>
                            </w:pPr>
                          </w:p>
                        </w:txbxContent>
                      </v:textbox>
                    </v:rect>
                  </w:pict>
                </mc:Fallback>
              </mc:AlternateContent>
            </w: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ind w:right="440"/>
              <w:rPr>
                <w:rFonts w:hint="eastAsia" w:ascii="楷体" w:hAnsi="楷体" w:eastAsia="楷体"/>
                <w:b/>
                <w:sz w:val="28"/>
                <w:szCs w:val="28"/>
              </w:rPr>
            </w:pPr>
          </w:p>
          <w:p>
            <w:pPr>
              <w:ind w:right="440"/>
              <w:rPr>
                <w:rFonts w:hint="eastAsia" w:ascii="楷体" w:hAnsi="楷体" w:eastAsia="楷体"/>
                <w:b/>
                <w:sz w:val="28"/>
                <w:szCs w:val="28"/>
              </w:rPr>
            </w:pPr>
            <w:r>
              <w:rPr>
                <w:rFonts w:hint="eastAsia" w:ascii="楷体" w:hAnsi="楷体" w:eastAsia="楷体"/>
                <w:b/>
                <w:sz w:val="28"/>
                <w:szCs w:val="28"/>
              </w:rPr>
              <w:t xml:space="preserve">第19项.机动车驾驶证核发、审验流程图 </w:t>
            </w:r>
          </w:p>
          <w:p>
            <w:pPr>
              <w:jc w:val="left"/>
              <w:rPr>
                <w:rFonts w:hint="eastAsia"/>
                <w:sz w:val="28"/>
                <w:szCs w:val="28"/>
              </w:rPr>
            </w:pPr>
            <w:r>
              <w:rPr>
                <w:rFonts w:hint="default" w:ascii="楷体" w:hAnsi="楷体" w:eastAsia="楷体"/>
                <w:b/>
                <w:sz w:val="28"/>
                <w:szCs w:val="28"/>
              </w:rPr>
              <mc:AlternateContent>
                <mc:Choice Requires="wps">
                  <w:drawing>
                    <wp:anchor distT="0" distB="0" distL="114300" distR="114300" simplePos="0" relativeHeight="251871232" behindDoc="0" locked="0" layoutInCell="1" allowOverlap="1">
                      <wp:simplePos x="0" y="0"/>
                      <wp:positionH relativeFrom="column">
                        <wp:posOffset>1445895</wp:posOffset>
                      </wp:positionH>
                      <wp:positionV relativeFrom="paragraph">
                        <wp:posOffset>12700</wp:posOffset>
                      </wp:positionV>
                      <wp:extent cx="2305050" cy="600075"/>
                      <wp:effectExtent l="4445" t="4445" r="14605" b="5080"/>
                      <wp:wrapNone/>
                      <wp:docPr id="386" name="圆角矩形 433"/>
                      <wp:cNvGraphicFramePr/>
                      <a:graphic xmlns:a="http://schemas.openxmlformats.org/drawingml/2006/main">
                        <a:graphicData uri="http://schemas.microsoft.com/office/word/2010/wordprocessingShape">
                          <wps:wsp>
                            <wps:cNvSpPr/>
                            <wps:spPr>
                              <a:xfrm>
                                <a:off x="0" y="0"/>
                                <a:ext cx="2305050" cy="6000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wps:txbx>
                            <wps:bodyPr vert="horz" wrap="square" anchor="t" anchorCtr="0" upright="1"/>
                          </wps:wsp>
                        </a:graphicData>
                      </a:graphic>
                    </wp:anchor>
                  </w:drawing>
                </mc:Choice>
                <mc:Fallback>
                  <w:pict>
                    <v:roundrect id="圆角矩形 433" o:spid="_x0000_s1026" o:spt="2" style="position:absolute;left:0pt;margin-left:113.85pt;margin-top:1pt;height:47.25pt;width:181.5pt;z-index:251871232;mso-width-relative:page;mso-height-relative:page;" fillcolor="#FFFFFF" filled="t" stroked="t" coordsize="21600,21600" arcsize="0.166666666666667" o:gfxdata="UEsDBAoAAAAAAIdO4kAAAAAAAAAAAAAAAAAEAAAAZHJzL1BLAwQUAAAACACHTuJAifXrvNQAAAAI&#10;AQAADwAAAGRycy9kb3ducmV2LnhtbE2PwU7DMBBE70j8g7VI3KjdSGlJiNMDElwRgUOPTrwkEfE6&#10;tZ208PUsJ7jtaEazb6rDxU1ixRBHTxq2GwUCqfN2pF7D+9vT3T2ImAxZM3lCDV8Y4VBfX1WmtP5M&#10;r7g2qRdcQrE0GoaU5lLK2A3oTNz4GYm9Dx+cSSxDL20wZy53k8yU2klnRuIPg5nxccDus1mchs6q&#10;RYXj+lK0eWq+1+VE8vmk9e3NVj2ASHhJf2H4xWd0qJmp9QvZKCYNWbbfc5QPnsR+XijWrYZil4Os&#10;K/l/QP0DUEsDBBQAAAAIAIdO4kCJRgpLSQIAAJcEAAAOAAAAZHJzL2Uyb0RvYy54bWytVE2O0zAU&#10;3iNxB8t7JmlLM0PUdBZTygbBiIEDuLaTGPkP221SDsABWCONxAZxCI4zgmPw7ITODyy6IJGSZ/u9&#10;z+/7np8X572SaMedF0ZXeHKSY8Q1NUzopsLv3q6fnGHkA9GMSKN5hffc4/Pl40eLzpZ8alojGXcI&#10;QLQvO1vhNgRbZpmnLVfEnxjLNSzWxikSYOiajDnSAbqS2TTPi6wzjllnKPceZlfDIh4R3TGApq4F&#10;5StDt4rrMKA6LkkASr4V1uNlyrauOQ2v69rzgGSFgWlIX9gE7E38ZssFKRtHbCvomAI5JoUHnBQR&#10;GjY9QK1IIGjrxF9QSlBnvKnDCTUqG4gkRYDFJH+gzVVLLE9cQGpvD6L7/wdLX+0uHRKswrOzAiNN&#10;FJT85sunX98+/7z+fvPjK3o6m0WVOutLcL6yl24ceTAj5b52Kv6BDOqTsvuDsrwPiMLkdJbP4cWI&#10;wlqR5/npPIJmt9HW+fCCG4WiUWFntpq9gfIlVcnupQ9JXjamSNh7jGoloVg7ItGkKIrTEXF0Buw/&#10;mDHSGynYWkiZBq7ZXEiHILTC6/SMwffcpEZdhZ/Np3NInMBZr+GMgaks6OV1k3K7F+HvAgNNeP4F&#10;HBNbEd8OCSSE6EbKRDtZLSfsuWYo7C1UREMr4piM4gwjyaFzo5U8AxHyGE8QRGrQPFZyqF20Qr/p&#10;ASaaG8P2cBjgboACtMZ9hB2hM4Dqhy1xsD/RFKYrDBoM5kUYWmlrnWhaiJokthEMzmuq79hbsSHu&#10;jlMet/fJ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J9eu81AAAAAgBAAAPAAAAAAAAAAEAIAAA&#10;ACIAAABkcnMvZG93bnJldi54bWxQSwECFAAUAAAACACHTuJAiUYKS0kCAACXBAAADgAAAAAAAAAB&#10;ACAAAAAjAQAAZHJzL2Uyb0RvYy54bWxQSwUGAAAAAAYABgBZAQAA3gUAAAAA&#10;">
                      <v:fill on="t" focussize="0,0"/>
                      <v:stroke color="#000000" joinstyle="round"/>
                      <v:imagedata o:title=""/>
                      <o:lock v:ext="edit" aspectratio="f"/>
                      <v:textbo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v:textbox>
                    </v:roundrect>
                  </w:pict>
                </mc:Fallback>
              </mc:AlternateContent>
            </w:r>
          </w:p>
          <w:p>
            <w:pPr>
              <w:jc w:val="left"/>
              <w:rPr>
                <w:rFonts w:hint="eastAsia"/>
                <w:sz w:val="28"/>
                <w:szCs w:val="28"/>
              </w:rPr>
            </w:pPr>
            <w:r>
              <w:rPr>
                <w:rFonts w:hint="default" w:ascii="楷体" w:hAnsi="楷体" w:eastAsia="楷体"/>
                <w:b/>
                <w:sz w:val="28"/>
                <w:szCs w:val="28"/>
              </w:rPr>
              <mc:AlternateContent>
                <mc:Choice Requires="wps">
                  <w:drawing>
                    <wp:anchor distT="0" distB="0" distL="114300" distR="114300" simplePos="0" relativeHeight="251872256" behindDoc="0" locked="0" layoutInCell="1" allowOverlap="1">
                      <wp:simplePos x="0" y="0"/>
                      <wp:positionH relativeFrom="column">
                        <wp:posOffset>2637155</wp:posOffset>
                      </wp:positionH>
                      <wp:positionV relativeFrom="paragraph">
                        <wp:posOffset>268605</wp:posOffset>
                      </wp:positionV>
                      <wp:extent cx="0" cy="236855"/>
                      <wp:effectExtent l="48895" t="0" r="65405" b="10795"/>
                      <wp:wrapNone/>
                      <wp:docPr id="387" name="直接箭头连接符 434"/>
                      <wp:cNvGraphicFramePr/>
                      <a:graphic xmlns:a="http://schemas.openxmlformats.org/drawingml/2006/main">
                        <a:graphicData uri="http://schemas.microsoft.com/office/word/2010/wordprocessingShape">
                          <wps:wsp>
                            <wps:cNvSpPr/>
                            <wps:spPr>
                              <a:xfrm>
                                <a:off x="0" y="0"/>
                                <a:ext cx="0" cy="23685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34" o:spid="_x0000_s1026" o:spt="32" type="#_x0000_t32" style="position:absolute;left:0pt;margin-left:207.65pt;margin-top:21.15pt;height:18.65pt;width:0pt;z-index:251872256;mso-width-relative:page;mso-height-relative:page;" filled="f" stroked="t" coordsize="21600,21600" o:gfxdata="UEsDBAoAAAAAAIdO4kAAAAAAAAAAAAAAAAAEAAAAZHJzL1BLAwQUAAAACACHTuJArs6FH9cAAAAJ&#10;AQAADwAAAGRycy9kb3ducmV2LnhtbE2Py07DMBBF90j9B2sqsUHUSSmhTeNUPIR47Ch8gBtPkzT2&#10;OIrd198ziAWs5nV175lidXJWHHAIrScF6SQBgVR501Kt4Ovz+XoOIkRNRltPqOCMAVbl6KLQufFH&#10;+sDDOtaCTSjkWkETY59LGaoGnQ4T3yPxbesHpyOPQy3NoI9s7qycJkkmnW6JExrd42ODVbfeOwXb&#10;3Vv2MKt27y/h7K5eF/edf7KdUpfjNFmCiHiKf2L4wWd0KJlp4/dkgrAKZuntDUu5mXJlwe9io+Bu&#10;kYEsC/n/g/IbUEsDBBQAAAAIAIdO4kBIAeTxGgIAABQEAAAOAAAAZHJzL2Uyb0RvYy54bWytU81u&#10;EzEQviPxDpbvZNOkCdUqmx4aygVBpcIDTLzeXUv+Y+xkk5fgBZA4ASfg1DtPA+UxGHtDC4VDD+zB&#10;O7Znvpnv88zidGc020oMytmKH43GnEkrXK1sW/FXL88fnXAWItgatLOy4nsZ+Ony4YNF70s5cZ3T&#10;tURGIDaUva94F6MviyKIThoII+elpcvGoYFIW2yLGqEndKOLyXg8L3qHtUcnZAh0uhou+QER7wPo&#10;mkYJuXJiY6SNAypKDZEohU75wJe52qaRIr5omiAj0xUnpjGvlITsdVqL5QLKFsF3ShxKgPuUcIeT&#10;AWUp6Q3UCiKwDaq/oIwS6IJr4kg4UwxEsiLE4mh8R5vLDrzMXEjq4G9ED/8PVjzfXiBTdcWnJ485&#10;s2Doya/fXn1/8+H6y+dv769+fH2X7E8f2fH0OMnV+1BS1KW/wMMukJm47xo06U+s2C5LvL+RWO4i&#10;E8OhoNPJdH4ymyW44jbOY4hPpTMsGRUPEUG1XTxz1tI7OjzKCsP2WYhD4K+AlFRb1ld8Pp3Rywqg&#10;vmyoH8g0nrgF2+bY4LSqz5XWKSJguz7TyLaQeiN/h4L+cEtJVhC6wS9fJTcojYoySQBlJ6F+YmsW&#10;957UszQ2PBVjZM2ZljRlycqeEZS+9QRE1//blWTRltRJag/6Jmvt6j09V0/9SqRebwAp08Zjkolm&#10;OZef/KhZsrKHxk7d+Ps+494O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s6FH9cAAAAJAQAA&#10;DwAAAAAAAAABACAAAAAiAAAAZHJzL2Rvd25yZXYueG1sUEsBAhQAFAAAAAgAh07iQEgB5PEaAgAA&#10;FAQAAA4AAAAAAAAAAQAgAAAAJgEAAGRycy9lMm9Eb2MueG1sUEsFBgAAAAAGAAYAWQEAALIFAAAA&#10;AA==&#10;">
                      <v:fill on="f" focussize="0,0"/>
                      <v:stroke weight="0.5pt" color="#000000" joinstyle="miter" endarrow="open"/>
                      <v:imagedata o:title=""/>
                      <o:lock v:ext="edit" aspectratio="f"/>
                    </v:shape>
                  </w:pict>
                </mc:Fallback>
              </mc:AlternateContent>
            </w:r>
          </w:p>
          <w:p>
            <w:pPr>
              <w:rPr>
                <w:rFonts w:hint="default"/>
                <w:sz w:val="21"/>
                <w:szCs w:val="22"/>
              </w:rPr>
            </w:pPr>
            <w:r>
              <w:rPr>
                <w:rFonts w:hint="default" w:ascii="楷体" w:hAnsi="楷体" w:eastAsia="楷体"/>
                <w:b/>
                <w:sz w:val="28"/>
                <w:szCs w:val="28"/>
              </w:rPr>
              <mc:AlternateContent>
                <mc:Choice Requires="wps">
                  <w:drawing>
                    <wp:anchor distT="0" distB="0" distL="114300" distR="114300" simplePos="0" relativeHeight="251873280" behindDoc="0" locked="0" layoutInCell="1" allowOverlap="1">
                      <wp:simplePos x="0" y="0"/>
                      <wp:positionH relativeFrom="column">
                        <wp:posOffset>227330</wp:posOffset>
                      </wp:positionH>
                      <wp:positionV relativeFrom="paragraph">
                        <wp:posOffset>127000</wp:posOffset>
                      </wp:positionV>
                      <wp:extent cx="4819015" cy="1236980"/>
                      <wp:effectExtent l="25400" t="6350" r="32385" b="13970"/>
                      <wp:wrapNone/>
                      <wp:docPr id="388" name="菱形 435"/>
                      <wp:cNvGraphicFramePr/>
                      <a:graphic xmlns:a="http://schemas.openxmlformats.org/drawingml/2006/main">
                        <a:graphicData uri="http://schemas.microsoft.com/office/word/2010/wordprocessingShape">
                          <wps:wsp>
                            <wps:cNvSpPr/>
                            <wps:spPr>
                              <a:xfrm>
                                <a:off x="0" y="0"/>
                                <a:ext cx="4819015" cy="123698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受理岗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wps:txbx>
                            <wps:bodyPr vert="horz" wrap="square" anchor="ctr" anchorCtr="0" upright="1"/>
                          </wps:wsp>
                        </a:graphicData>
                      </a:graphic>
                    </wp:anchor>
                  </w:drawing>
                </mc:Choice>
                <mc:Fallback>
                  <w:pict>
                    <v:shape id="菱形 435" o:spid="_x0000_s1026" o:spt="4" type="#_x0000_t4" style="position:absolute;left:0pt;margin-left:17.9pt;margin-top:10pt;height:97.4pt;width:379.45pt;z-index:251873280;v-text-anchor:middle;mso-width-relative:page;mso-height-relative:page;" fillcolor="#FFFFFF" filled="t" stroked="t" coordsize="21600,21600" o:gfxdata="UEsDBAoAAAAAAIdO4kAAAAAAAAAAAAAAAAAEAAAAZHJzL1BLAwQUAAAACACHTuJAPOWMWNgAAAAJ&#10;AQAADwAAAGRycy9kb3ducmV2LnhtbE2PzU7DMBCE70i8g7VIXBB1EkJ/QpwKKiFR9UTLA2zjbRIR&#10;r6PY/Xt7lhMcZ2c18025vLhenWgMnWcD6SQBRVx723Fj4Gv3/jgHFSKyxd4zGbhSgGV1e1NiYf2Z&#10;P+m0jY2SEA4FGmhjHAqtQ92SwzDxA7F4Bz86jCLHRtsRzxLuep0lyVQ77FgaWhxo1VL9vT06AzZb&#10;TDfr68fGHnR42L3VTbbKX425v0uTF1CRLvHvGX7xBR0qYdr7I9ugegNPz0IeDUgLKPFni3wGai+H&#10;NJ+Drkr9f0H1A1BLAwQUAAAACACHTuJA5Ov3ySsCAABnBAAADgAAAGRycy9lMm9Eb2MueG1srVRL&#10;btswEN0X6B0I7mtJdpI6guUs4rqbog2Q9gBjkpII8FeStuReonfoDXqAHqdAjtEh7TifdpFFtZCG&#10;5PDNvDczWlyNWpGd8EFa09BqUlIiDLNcmq6hXz6v38wpCREMB2WNaOheBHq1fP1qMbhaTG1vFRee&#10;IIgJ9eAa2sfo6qIIrBcawsQ6YfCwtV5DxKXvCu5hQHStimlZXhSD9dx5y0QIuLs6HNIjon8JoG1b&#10;ycTKsq0WJh5QvVAQkVLopQt0mbNtW8Hip7YNIhLVUGQa8xuDoL1J72K5gLrz4HrJjinAS1J4xkmD&#10;NBj0BLWCCGTr5V9QWjJvg23jhFldHIhkRZBFVT7T5rYHJzIXlDq4k+jh/8Gyj7sbTyRv6GyOhTeg&#10;seR333/+/vWDnM3Okz6DCzW63bobf1wFNBPZsfU6fZEGGbOm+5OmYoyE4ebZvLosq3NKGJ5V09nF&#10;5TyrXjxcdz7E98JqkoyGcgnaGp7lhN2HEDEqet97pYDBKsnXUqm88N3mWnmyA6zxOj8pbbzyxE0Z&#10;MqQM3pZYewbYuS12DJraIftguhzwyZXwGLnMz7+QU2YrCP0hg4yQ3KDWMoqkGdS9AP7OcBL3DvU1&#10;OFg0ZaMFp0QJnMNkZc8IUr3EE+kpgyxTdQ71SFYcNyPCJHNj+R5Li5OOmvbWf8OI2OdI9esWPMYH&#10;w3C7oSz6+8V1PIzG1nnZ9XivynwTHPZf1vQ4K6nBH69zJg//h+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OWMWNgAAAAJAQAADwAAAAAAAAABACAAAAAiAAAAZHJzL2Rvd25yZXYueG1sUEsBAhQA&#10;FAAAAAgAh07iQOTr98krAgAAZwQAAA4AAAAAAAAAAQAgAAAAJwEAAGRycy9lMm9Eb2MueG1sUEsF&#10;BgAAAAAGAAYAWQEAAMQFAAAAAA==&#10;">
                      <v:fill on="t" focussize="0,0"/>
                      <v:stroke weight="1pt" color="#000000" joinstyle="miter"/>
                      <v:imagedata o:title=""/>
                      <o:lock v:ext="edit" aspectratio="f"/>
                      <v:textbo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受理岗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ascii="楷体" w:hAnsi="楷体" w:eastAsia="楷体"/>
                <w:b/>
                <w:sz w:val="28"/>
                <w:szCs w:val="28"/>
              </w:rPr>
              <mc:AlternateContent>
                <mc:Choice Requires="wps">
                  <w:drawing>
                    <wp:anchor distT="0" distB="0" distL="114300" distR="114300" simplePos="0" relativeHeight="251874304" behindDoc="0" locked="0" layoutInCell="1" allowOverlap="1">
                      <wp:simplePos x="0" y="0"/>
                      <wp:positionH relativeFrom="column">
                        <wp:posOffset>1217930</wp:posOffset>
                      </wp:positionH>
                      <wp:positionV relativeFrom="paragraph">
                        <wp:posOffset>196850</wp:posOffset>
                      </wp:positionV>
                      <wp:extent cx="635" cy="427990"/>
                      <wp:effectExtent l="48895" t="0" r="64770" b="10160"/>
                      <wp:wrapNone/>
                      <wp:docPr id="389" name="直接连接符 436"/>
                      <wp:cNvGraphicFramePr/>
                      <a:graphic xmlns:a="http://schemas.openxmlformats.org/drawingml/2006/main">
                        <a:graphicData uri="http://schemas.microsoft.com/office/word/2010/wordprocessingShape">
                          <wps:wsp>
                            <wps:cNvSpPr/>
                            <wps:spPr>
                              <a:xfrm>
                                <a:off x="0" y="0"/>
                                <a:ext cx="635" cy="42799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36" o:spid="_x0000_s1026" o:spt="20" style="position:absolute;left:0pt;margin-left:95.9pt;margin-top:15.5pt;height:33.7pt;width:0.05pt;z-index:251874304;mso-width-relative:page;mso-height-relative:page;" filled="f" stroked="t" coordsize="21600,21600" o:gfxdata="UEsDBAoAAAAAAIdO4kAAAAAAAAAAAAAAAAAEAAAAZHJzL1BLAwQUAAAACACHTuJAcqYYQtgAAAAJ&#10;AQAADwAAAGRycy9kb3ducmV2LnhtbE2PzU7DMBCE70i8g7VIXBB1wp+aEKcHEBIgOJBScXXjbRxh&#10;r6PYbcLbsz3BcTSjmW+q1eydOOAY+0AK8kUGAqkNpqdOwef66XIJIiZNRrtAqOAHI6zq05NKlyZM&#10;9IGHJnWCSyiWWoFNaSiljK1Fr+MiDEjs7cLodWI5dtKMeuJy7+RVlt1Jr3viBasHfLDYfjd7r6Db&#10;TC/m+e2r2bnN4/r19sLadz8rdX6WZ/cgEs7pLwxHfEaHmpm2YU8mCse6yBk9KbjO+dMxUOQFiK2C&#10;YnkDsq7k/wf1L1BLAwQUAAAACACHTuJAnEPDZQYCAAD0AwAADgAAAGRycy9lMm9Eb2MueG1srVNL&#10;jhMxEN0jcQfLe9L5zAyTVjqzIAwbBCMNHKDiT7cl/2Q76eQSXACJHaxYsp/bMByDsjskMLCYBb1w&#10;l8tVr+o9lxdXO6PJVoSonG3oZDSmRFjmuLJtQ9+/u352SUlMYDloZ0VD9yLSq+XTJ4ve12LqOqe5&#10;CARBbKx739AuJV9XVWSdMBBHzguLh9IFAwm3oa14gB7Rja6m4/FF1bvAfXBMxIje1XBID4jhMYBO&#10;SsXEyrGNETYNqEFoSEgpdspHuizdSilYeitlFInohiLTVFYsgvY6r9VyAXUbwHeKHVqAx7TwgJMB&#10;ZbHoEWoFCcgmqL+gjGLBRSfTiDlTDUSKIshiMn6gzW0HXhQuKHX0R9Hj/4Nlb7Y3gSje0NnlnBIL&#10;Bq/8/uO37x8+/7j7hOv91y/kbHaRhep9rDH+1t+Ewy6imVnvZDD5j3zIroi7P4ordokwdF7Mzilh&#10;6D+bPp/Pi/LVKdOHmF4JZ0g2GqqVzcShhu3rmLAahv4KyW5tSd/Q+fk0YwJOocTbR9N4ZBJtW3Kj&#10;04pfK61zRgzt+oUOZAt5EsqXOSHuH2G5yApiN8SVo2FGgttYjglQdwL4S8tJ2nvUyuIjobkZIzgl&#10;WuCbylaJTKD0KRJCcP2/Q7ELbbGZrPCgabbWju/xcjY+qLZDUSal4XyCw1BaPwxunrbf9wXp9Fi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phhC2AAAAAkBAAAPAAAAAAAAAAEAIAAAACIAAABk&#10;cnMvZG93bnJldi54bWxQSwECFAAUAAAACACHTuJAnEPDZQYCAAD0AwAADgAAAAAAAAABACAAAAAn&#10;AQAAZHJzL2Uyb0RvYy54bWxQSwUGAAAAAAYABgBZAQAAnwUAAAAA&#10;">
                      <v:fill on="f" focussize="0,0"/>
                      <v:stroke color="#000000" joinstyle="round" endarrow="open"/>
                      <v:imagedata o:title=""/>
                      <o:lock v:ext="edit" aspectratio="f"/>
                    </v:line>
                  </w:pict>
                </mc:Fallback>
              </mc:AlternateContent>
            </w:r>
          </w:p>
          <w:p>
            <w:pPr>
              <w:rPr>
                <w:rFonts w:hint="default"/>
                <w:sz w:val="21"/>
                <w:szCs w:val="22"/>
              </w:rPr>
            </w:pPr>
            <w:r>
              <w:rPr>
                <w:rFonts w:hint="default"/>
                <w:sz w:val="28"/>
                <w:szCs w:val="28"/>
              </w:rPr>
              <mc:AlternateContent>
                <mc:Choice Requires="wps">
                  <w:drawing>
                    <wp:anchor distT="0" distB="0" distL="114300" distR="114300" simplePos="0" relativeHeight="251875328" behindDoc="0" locked="0" layoutInCell="1" allowOverlap="1">
                      <wp:simplePos x="0" y="0"/>
                      <wp:positionH relativeFrom="column">
                        <wp:posOffset>4332605</wp:posOffset>
                      </wp:positionH>
                      <wp:positionV relativeFrom="paragraph">
                        <wp:posOffset>8255</wp:posOffset>
                      </wp:positionV>
                      <wp:extent cx="635" cy="390525"/>
                      <wp:effectExtent l="48895" t="0" r="64770" b="9525"/>
                      <wp:wrapNone/>
                      <wp:docPr id="390" name="直接连接符 437"/>
                      <wp:cNvGraphicFramePr/>
                      <a:graphic xmlns:a="http://schemas.openxmlformats.org/drawingml/2006/main">
                        <a:graphicData uri="http://schemas.microsoft.com/office/word/2010/wordprocessingShape">
                          <wps:wsp>
                            <wps:cNvSpPr/>
                            <wps:spPr>
                              <a:xfrm>
                                <a:off x="0" y="0"/>
                                <a:ext cx="635" cy="390525"/>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37" o:spid="_x0000_s1026" o:spt="20" style="position:absolute;left:0pt;margin-left:341.15pt;margin-top:0.65pt;height:30.75pt;width:0.05pt;z-index:251875328;mso-width-relative:page;mso-height-relative:page;" filled="f" stroked="t" coordsize="21600,21600" o:gfxdata="UEsDBAoAAAAAAIdO4kAAAAAAAAAAAAAAAAAEAAAAZHJzL1BLAwQUAAAACACHTuJA5LmnfdcAAAAI&#10;AQAADwAAAGRycy9kb3ducmV2LnhtbE2PQU/DMAyF70j8h8hIXBBLV2CqStMdQEiA2IGOiWvWeE1F&#10;4lRNtpZ/jznByX56T8+fq/XsnTjhGPtACpaLDARSG0xPnYKP7dN1ASImTUa7QKjgGyOs6/OzSpcm&#10;TPSOpyZ1gksollqBTWkopYytRa/jIgxI7B3C6HViOXbSjHricu9knmUr6XVPfMHqAR8stl/N0Svo&#10;dtOLeX77bA5u97h9vbuyduNnpS4vltk9iIRz+gvDLz6jQ81M+3AkE4VTsCryG46ywYN91rcg9rzk&#10;Bci6kv8fqH8AUEsDBBQAAAAIAIdO4kDxz/lkAAIAAPQDAAAOAAAAZHJzL2Uyb0RvYy54bWytU0uO&#10;EzEQ3SNxB8t70smEDEwrnVkQhg2CkQYOULHd3Zb8U9lJJ5fgAkjsYMWS/dyG4RiUnZDAwGIW9MJd&#10;tp9f1Xsuzy+31rCNwqi9a/hkNOZMOeGldl3D37+7evKcs5jASTDeqYbvVOSXi8eP5kOo1ZnvvZEK&#10;GZG4WA+h4X1Koa6qKHplIY58UI42W48WEk2xqyTCQOzWVGfj8Xk1eJQBvVAx0upyv8kPjPgQQt+2&#10;WqilF2urXNqzojKQSFLsdYh8UaptWyXS27aNKjHTcFKaykhJKF7lsVrMoe4QQq/FoQR4SAn3NFnQ&#10;jpIeqZaQgK1R/0VltUAffZtGwttqL6Q4Qiom43ve3PQQVNFCVsdwND3+P1rxZnONTMuGTy/IEweW&#10;rvzu47fvHz7/uP1E493XL+zp9Fk2agixJvxNuMbDLFKYVW9btPlPeti2mLs7mqu2iQlaPJ/OOBO0&#10;TolmZ7NMWJ1OBozplfKW5aDhRrssHGrYvI5pD/0FycvGsaHhF5mHCaAubOn2KbSBlETXlbPRGy2v&#10;tDH5RMRu9cIg20DuhPIdSvgDlpMsIfZ7XNnKMKjRr50sUa9AvnSSpV0grxw9Ep6LsUpyZhS9qRwV&#10;ZAJtTkhA9MO/oWSEceRHdnjvaY5WXu7octYBddeTKZNScN6hZijuHRo3d9vv88J0eqy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S5p33XAAAACAEAAA8AAAAAAAAAAQAgAAAAIgAAAGRycy9kb3du&#10;cmV2LnhtbFBLAQIUABQAAAAIAIdO4kDxz/lkAAIAAPQDAAAOAAAAAAAAAAEAIAAAACYBAABkcnMv&#10;ZTJvRG9jLnhtbFBLBQYAAAAABgAGAFkBAACYBQAAAAA=&#10;">
                      <v:fill on="f" focussize="0,0"/>
                      <v:stroke color="#000000" joinstyle="round" endarrow="open"/>
                      <v:imagedata o:title=""/>
                      <o:lock v:ext="edit" aspectratio="f"/>
                    </v:line>
                  </w:pict>
                </mc:Fallback>
              </mc:AlternateContent>
            </w:r>
          </w:p>
          <w:p>
            <w:pPr>
              <w:rPr>
                <w:rFonts w:hint="default"/>
                <w:sz w:val="21"/>
                <w:szCs w:val="22"/>
              </w:rPr>
            </w:pPr>
          </w:p>
          <w:p>
            <w:pPr>
              <w:rPr>
                <w:rFonts w:hint="default"/>
                <w:sz w:val="21"/>
                <w:szCs w:val="22"/>
              </w:rPr>
            </w:pPr>
            <w:r>
              <w:rPr>
                <w:rFonts w:hint="default"/>
                <w:sz w:val="28"/>
                <w:szCs w:val="28"/>
              </w:rPr>
              <mc:AlternateContent>
                <mc:Choice Requires="wps">
                  <w:drawing>
                    <wp:anchor distT="0" distB="0" distL="114300" distR="114300" simplePos="0" relativeHeight="251876352" behindDoc="0" locked="0" layoutInCell="1" allowOverlap="1">
                      <wp:simplePos x="0" y="0"/>
                      <wp:positionH relativeFrom="column">
                        <wp:posOffset>2774950</wp:posOffset>
                      </wp:positionH>
                      <wp:positionV relativeFrom="paragraph">
                        <wp:posOffset>12065</wp:posOffset>
                      </wp:positionV>
                      <wp:extent cx="2486660" cy="666115"/>
                      <wp:effectExtent l="6350" t="6350" r="21590" b="13335"/>
                      <wp:wrapNone/>
                      <wp:docPr id="391" name="矩形 438"/>
                      <wp:cNvGraphicFramePr/>
                      <a:graphic xmlns:a="http://schemas.openxmlformats.org/drawingml/2006/main">
                        <a:graphicData uri="http://schemas.microsoft.com/office/word/2010/wordprocessingShape">
                          <wps:wsp>
                            <wps:cNvSpPr/>
                            <wps:spPr>
                              <a:xfrm>
                                <a:off x="0" y="0"/>
                                <a:ext cx="2486660" cy="66611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申请人提交的申请材料齐全、符合法定形式，当场作出决定，当场作出书面的行政许可决定。</w:t>
                                  </w:r>
                                </w:p>
                                <w:p>
                                  <w:pPr>
                                    <w:spacing w:line="220" w:lineRule="exact"/>
                                    <w:rPr>
                                      <w:rFonts w:hint="default"/>
                                      <w:sz w:val="21"/>
                                      <w:szCs w:val="22"/>
                                    </w:rPr>
                                  </w:pPr>
                                </w:p>
                                <w:p>
                                  <w:pPr>
                                    <w:rPr>
                                      <w:rFonts w:hint="default"/>
                                      <w:sz w:val="21"/>
                                      <w:szCs w:val="22"/>
                                    </w:rPr>
                                  </w:pPr>
                                </w:p>
                              </w:txbxContent>
                            </wps:txbx>
                            <wps:bodyPr vert="horz" wrap="square" anchor="ctr" anchorCtr="0" upright="1"/>
                          </wps:wsp>
                        </a:graphicData>
                      </a:graphic>
                    </wp:anchor>
                  </w:drawing>
                </mc:Choice>
                <mc:Fallback>
                  <w:pict>
                    <v:rect id="矩形 438" o:spid="_x0000_s1026" o:spt="1" style="position:absolute;left:0pt;margin-left:218.5pt;margin-top:0.95pt;height:52.45pt;width:195.8pt;z-index:251876352;v-text-anchor:middle;mso-width-relative:page;mso-height-relative:page;" fillcolor="#FFFFFF" filled="t" stroked="t" coordsize="21600,21600" o:gfxdata="UEsDBAoAAAAAAIdO4kAAAAAAAAAAAAAAAAAEAAAAZHJzL1BLAwQUAAAACACHTuJAZtJ1ndUAAAAJ&#10;AQAADwAAAGRycy9kb3ducmV2LnhtbE2Pu07EMBBFeyT+wRokOtbeBYUQ4myBoKNJ2AK62XhIIvyI&#10;Yu8m4esZKiivzujOueV+cVacaYpD8Bq2GwWCfBvM4DsNh7eXmxxETOgN2uBJw0oR9tXlRYmFCbOv&#10;6dykTnCJjwVq6FMaCylj25PDuAkjeWafYXKYOE6dNBPOXO6s3CmVSYeD5w89jvTUU/vVnJwGbJaP&#10;dV3f51nWVg3P3/XYvNZaX19t1SOIREv6O4ZffVaHip2O4eRNFFbD3e09b0kMHkAwz3d5BuLIWWU5&#10;yKqU/xdUP1BLAwQUAAAACACHTuJAVnQIOCICAABjBAAADgAAAGRycy9lMm9Eb2MueG1srVTNjtMw&#10;EL4j8Q6W7zRJdyklarqHLeWCYKWFB3AdJ7HkP8Zuk/IySNx4CB4H7WswdrLdHzj0QA7J2B5/M983&#10;M1ldDVqRgwAvraloMcspEYbbWpq2ol8+b18tKfGBmZopa0RFj8LTq/XLF6velWJuO6tqAQRBjC97&#10;V9EuBFdmmeed0MzPrBMGDxsLmgVcQpvVwHpE1yqb5/ki6y3UDiwX3uPuZjykEyKcA2ibRnKxsXyv&#10;hQkjKgjFAlLynXSerlO2TSN4+NQ0XgSiKopMQ3pjELR38Z2tV6xsgblO8ikFdk4KzzhpJg0GPUFt&#10;WGBkD/IvKC05WG+bMONWZyORpAiyKPJn2tx2zInEBaX27iS6/3+w/OPhBoisK3rxtqDEMI0lv/v+&#10;8/evH+TyYhn16Z0v0e3W3cC08mhGskMDOn6RBhmSpseTpmIIhOPm/HK5WCxQbo5naBXF6wiaPdx2&#10;4MN7YTWJRkUBa5akZIcPPoyu9y4xmLdK1lupVFpAu7tWQA4M67tNz4T+xE0Z0mOvz9/kMRGGXdtg&#10;t6CpHTL3pk0Bn1zxj5Hz9PwLOWa2Yb4bM0gI0Y2VWgYByeoEq9+ZmoSjQ20NDhWN2WhRU6IEzmC0&#10;kmdgUp3jieIpgxrGyoy1iFYYdgPCRHNn6yOWFaccBe0sfMOI2ONI9eueAcZnhuN2RXmA+8V1GMdi&#10;70C2Hd4rEt8Ih72XKjbNSWzux+uUycO/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J1ndUA&#10;AAAJAQAADwAAAAAAAAABACAAAAAiAAAAZHJzL2Rvd25yZXYueG1sUEsBAhQAFAAAAAgAh07iQFZ0&#10;CDgiAgAAYwQAAA4AAAAAAAAAAQAgAAAAJAEAAGRycy9lMm9Eb2MueG1sUEsFBgAAAAAGAAYAWQEA&#10;ALgFA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申请人提交的申请材料齐全、符合法定形式，当场作出决定，当场作出书面的行政许可决定。</w:t>
                            </w:r>
                          </w:p>
                          <w:p>
                            <w:pPr>
                              <w:spacing w:line="220" w:lineRule="exact"/>
                              <w:rPr>
                                <w:rFonts w:hint="default"/>
                                <w:sz w:val="21"/>
                                <w:szCs w:val="22"/>
                              </w:rPr>
                            </w:pPr>
                          </w:p>
                          <w:p>
                            <w:pPr>
                              <w:rPr>
                                <w:rFonts w:hint="default"/>
                                <w:sz w:val="21"/>
                                <w:szCs w:val="22"/>
                              </w:rPr>
                            </w:pPr>
                          </w:p>
                        </w:txbxContent>
                      </v:textbox>
                    </v:rect>
                  </w:pict>
                </mc:Fallback>
              </mc:AlternateContent>
            </w:r>
            <w:r>
              <w:rPr>
                <w:rFonts w:hint="default" w:ascii="楷体" w:hAnsi="楷体" w:eastAsia="楷体"/>
                <w:b/>
                <w:sz w:val="28"/>
                <w:szCs w:val="28"/>
              </w:rPr>
              <mc:AlternateContent>
                <mc:Choice Requires="wps">
                  <w:drawing>
                    <wp:anchor distT="0" distB="0" distL="114300" distR="114300" simplePos="0" relativeHeight="251877376" behindDoc="0" locked="0" layoutInCell="1" allowOverlap="1">
                      <wp:simplePos x="0" y="0"/>
                      <wp:positionH relativeFrom="column">
                        <wp:posOffset>413385</wp:posOffset>
                      </wp:positionH>
                      <wp:positionV relativeFrom="paragraph">
                        <wp:posOffset>36830</wp:posOffset>
                      </wp:positionV>
                      <wp:extent cx="2057400" cy="790575"/>
                      <wp:effectExtent l="6350" t="6350" r="12700" b="22225"/>
                      <wp:wrapNone/>
                      <wp:docPr id="392" name="流程图: 可选过程 439"/>
                      <wp:cNvGraphicFramePr/>
                      <a:graphic xmlns:a="http://schemas.openxmlformats.org/drawingml/2006/main">
                        <a:graphicData uri="http://schemas.microsoft.com/office/word/2010/wordprocessingShape">
                          <wps:wsp>
                            <wps:cNvSpPr/>
                            <wps:spPr>
                              <a:xfrm>
                                <a:off x="0" y="0"/>
                                <a:ext cx="2057400" cy="7905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jc w:val="center"/>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wps:txbx>
                            <wps:bodyPr vert="horz" wrap="square" anchor="ctr" anchorCtr="0" upright="1"/>
                          </wps:wsp>
                        </a:graphicData>
                      </a:graphic>
                    </wp:anchor>
                  </w:drawing>
                </mc:Choice>
                <mc:Fallback>
                  <w:pict>
                    <v:shape id="流程图: 可选过程 439" o:spid="_x0000_s1026" o:spt="176" type="#_x0000_t176" style="position:absolute;left:0pt;margin-left:32.55pt;margin-top:2.9pt;height:62.25pt;width:162pt;z-index:251877376;v-text-anchor:middle;mso-width-relative:page;mso-height-relative:page;" fillcolor="#FFFFFF" filled="t" stroked="t" coordsize="21600,21600" o:gfxdata="UEsDBAoAAAAAAIdO4kAAAAAAAAAAAAAAAAAEAAAAZHJzL1BLAwQUAAAACACHTuJA1/9u7NYAAAAI&#10;AQAADwAAAGRycy9kb3ducmV2LnhtbE2PMU/DMBSEdyT+g/WQ2KgdolYlxKkKEgMTSsrA6MSvSUr8&#10;HMVOU/j1PCYYT3e6+y7fXdwgzjiF3pOGZKVAIDXe9tRqeD+83G1BhGjImsETavjCALvi+io3mfUL&#10;lXiuYiu4hEJmNHQxjpmUoenQmbDyIxJ7Rz85E1lOrbSTWbjcDfJeqY10pide6MyIzx02n9XsNMT+&#10;9OZf9x9lPail/K6q/fw0L1rf3iTqEUTES/wLwy8+o0PBTLWfyQYxaNisE05qWPMBttPtA+uac6lK&#10;QRa5/H+g+AFQSwMEFAAAAAgAh07iQLCsA0RKAgAAiQQAAA4AAABkcnMvZTJvRG9jLnhtbK1UzY7T&#10;MBC+I/EOlu80aXeXpVHTFWopFwSVFh5g6jiNJf9hu03LCU4I7YEH4AW4ceIKT7P8vAVjp9v9gUMP&#10;5JDM2J5v5vvGk9HZRkmy5s4Lo0va7+WUcM1MJfSypK9ezh48osQH0BVIo3lJt9zTs/H9e6PWFnxg&#10;GiMr7giCaF+0tqRNCLbIMs8arsD3jOUaN2vjFAR03TKrHLSIrmQ2yPOHWWtcZZ1h3HtcnXabdIfo&#10;DgE0dS0Ynxq2UlyHDtVxCQEp+UZYT8ep2rrmLLyoa88DkSVFpiG9MQnai/jOxiMolg5sI9iuBDik&#10;hDucFAiNSfdQUwhAVk78BaUEc8abOvSYUVlHJCmCLPr5HW3OG7A8cUGpvd2L7v8fLHu+njsiqpIe&#10;DQeUaFDY8h9f3/38fHH56VtBLj9++f32w6/v73GBHB8No2Ct9QXGndu523kezch+UzsVv8iLbJLI&#10;273IfBMIw8VBfnJ6nKP+DPdOh+idRNDsOto6H55yo0g0SlpL004acOGxDNxpCHze3Z4kOKyf+dDF&#10;X8XFCryRopoJKZPjlouJdGQNeAtm6dmlvHVMatLiRAxOU3WAd7vGO4WFKov6eL1MCW+F+JvIeXr+&#10;hRwrm4JvugoSQjwGhRJIKVkNh+qJrkjYWuyAxtGjsRrFK0okx0mNVjoZQMhDTqKiUqOwsV1dg6IV&#10;NosNwkRzYaotNh//BahyY9wbzIiTgFRfr8BhftAMl0vKgrtyJqEbnpV1YtlgXD/xjXB4Q1Mbd9MU&#10;R+Cmnyq5/oO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27s1gAAAAgBAAAPAAAAAAAAAAEA&#10;IAAAACIAAABkcnMvZG93bnJldi54bWxQSwECFAAUAAAACACHTuJAsKwDREoCAACJBAAADgAAAAAA&#10;AAABACAAAAAlAQAAZHJzL2Uyb0RvYy54bWxQSwUGAAAAAAYABgBZAQAA4QU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jc w:val="center"/>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r>
              <w:rPr>
                <w:rFonts w:hint="default"/>
                <w:sz w:val="28"/>
                <w:szCs w:val="28"/>
              </w:rPr>
              <mc:AlternateContent>
                <mc:Choice Requires="wps">
                  <w:drawing>
                    <wp:anchor distT="0" distB="0" distL="114300" distR="114300" simplePos="0" relativeHeight="251878400" behindDoc="0" locked="0" layoutInCell="1" allowOverlap="1">
                      <wp:simplePos x="0" y="0"/>
                      <wp:positionH relativeFrom="column">
                        <wp:posOffset>3056255</wp:posOffset>
                      </wp:positionH>
                      <wp:positionV relativeFrom="paragraph">
                        <wp:posOffset>125730</wp:posOffset>
                      </wp:positionV>
                      <wp:extent cx="0" cy="231775"/>
                      <wp:effectExtent l="48895" t="0" r="65405" b="15875"/>
                      <wp:wrapNone/>
                      <wp:docPr id="393" name="直接箭头连接符 440"/>
                      <wp:cNvGraphicFramePr/>
                      <a:graphic xmlns:a="http://schemas.openxmlformats.org/drawingml/2006/main">
                        <a:graphicData uri="http://schemas.microsoft.com/office/word/2010/wordprocessingShape">
                          <wps:wsp>
                            <wps:cNvSpPr/>
                            <wps:spPr>
                              <a:xfrm>
                                <a:off x="0" y="0"/>
                                <a:ext cx="0" cy="23177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40" o:spid="_x0000_s1026" o:spt="32" type="#_x0000_t32" style="position:absolute;left:0pt;margin-left:240.65pt;margin-top:9.9pt;height:18.25pt;width:0pt;z-index:251878400;mso-width-relative:page;mso-height-relative:page;" filled="f" stroked="t" coordsize="21600,21600" o:gfxdata="UEsDBAoAAAAAAIdO4kAAAAAAAAAAAAAAAAAEAAAAZHJzL1BLAwQUAAAACACHTuJAp2JL4tcAAAAJ&#10;AQAADwAAAGRycy9kb3ducmV2LnhtbE2PzU7DMBCE70i8g7VIXBB10p+oDXEqCkJAbxQewI23SRp7&#10;HcXu39uziAMcd+bT7EyxPDsrjjiE1pOCdJSAQKq8aalW8PX5cj8HEaImo60nVHDBAMvy+qrQufEn&#10;+sDjJtaCQyjkWkETY59LGaoGnQ4j3yOxt/OD05HPoZZm0CcOd1aOkySTTrfEHxrd41ODVbc5OAW7&#10;/Xu2mlb79Wu4uLu3xWPnn22n1O1NmjyAiHiOfzD81OfqUHKnrT+QCcIqmM7TCaNsLHgCA7/CVsEs&#10;m4AsC/l/QfkNUEsDBBQAAAAIAIdO4kDtBbBAGAIAABQEAAAOAAAAZHJzL2Uyb0RvYy54bWytU0uO&#10;EzEQ3SNxB8t70vnMB1rpzGLCsEEw0sABKm532pJ/lJ10cgkugMQKWA2sZs9pYDgGZXdIYGAxC3rh&#10;LttVr+o9V03PNkaztcSgnK34aDDkTFrhamWXFX/96uLRY85CBFuDdlZWfCsDP5s9fDDtfCnHrnW6&#10;lsgIxIay8xVvY/RlUQTRSgNh4Ly0dNk4NBBpi8uiRugI3ehiPByeFJ3D2qMTMgQ6nfeXfIeI9wF0&#10;TaOEnDuxMtLGHhWlhkiUQqt84LNcbdNIEV82TZCR6YoT05hXSkL2Iq3FbArlEsG3SuxKgPuUcIeT&#10;AWUp6R5qDhHYCtVfUEYJdME1cSCcKXoiWRFiMRre0eaqBS8zF5I6+L3o4f/BihfrS2SqrvjkyYQz&#10;C4ae/Pbdzfe3H2+/fP724ebH1/fJvv7Ejo6yXJ0PJUVd+Usk8dIukJm4bxo06U+s2CZLvN1LLDeR&#10;if5Q0Ol4Mjo9PU7qF4c4jyE+k86wZFQ8RAS1bOO5s5be0eEoKwzr5yH2gb8CUlJtWVfxk8kxvawA&#10;6suG+oFM44lbsMscG5xW9YXSOkUEXC7ONbI1pN7I366gP9xSkjmEtvfLV33XGBVlkgDKVkL91NYs&#10;bj2pZ2lseCrGyJozLWnKkpU9Iyh98ARE1/3blWTRltQ56Jushau39Fwd9SuRerMCpEwrj0kmmuVc&#10;fvKjZsnK7ho7dePv+4x7GObZ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diS+LXAAAACQEAAA8A&#10;AAAAAAAAAQAgAAAAIgAAAGRycy9kb3ducmV2LnhtbFBLAQIUABQAAAAIAIdO4kDtBbBAGAIAABQE&#10;AAAOAAAAAAAAAAEAIAAAACYBAABkcnMvZTJvRG9jLnhtbFBLBQYAAAAABgAGAFkBAACwBQAAAAA=&#10;">
                      <v:fill on="f" focussize="0,0"/>
                      <v:stroke weight="0.5pt" color="#000000" joinstyle="miter" endarrow="open"/>
                      <v:imagedata o:title=""/>
                      <o:lock v:ext="edit" aspectratio="f"/>
                    </v:shape>
                  </w:pict>
                </mc:Fallback>
              </mc:AlternateContent>
            </w:r>
          </w:p>
          <w:p>
            <w:pPr>
              <w:rPr>
                <w:rFonts w:hint="default"/>
                <w:sz w:val="21"/>
                <w:szCs w:val="22"/>
              </w:rPr>
            </w:pPr>
            <w:r>
              <w:rPr>
                <w:rFonts w:hint="default"/>
                <w:sz w:val="28"/>
                <w:szCs w:val="28"/>
              </w:rPr>
              <mc:AlternateContent>
                <mc:Choice Requires="wps">
                  <w:drawing>
                    <wp:anchor distT="0" distB="0" distL="114300" distR="114300" simplePos="0" relativeHeight="251879424" behindDoc="0" locked="0" layoutInCell="1" allowOverlap="1">
                      <wp:simplePos x="0" y="0"/>
                      <wp:positionH relativeFrom="column">
                        <wp:posOffset>499110</wp:posOffset>
                      </wp:positionH>
                      <wp:positionV relativeFrom="paragraph">
                        <wp:posOffset>159385</wp:posOffset>
                      </wp:positionV>
                      <wp:extent cx="5171440" cy="922655"/>
                      <wp:effectExtent l="36195" t="6350" r="50165" b="23495"/>
                      <wp:wrapNone/>
                      <wp:docPr id="394" name="菱形 441"/>
                      <wp:cNvGraphicFramePr/>
                      <a:graphic xmlns:a="http://schemas.openxmlformats.org/drawingml/2006/main">
                        <a:graphicData uri="http://schemas.microsoft.com/office/word/2010/wordprocessingShape">
                          <wps:wsp>
                            <wps:cNvSpPr/>
                            <wps:spPr>
                              <a:xfrm>
                                <a:off x="0" y="0"/>
                                <a:ext cx="5171440" cy="922655"/>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wps:txbx>
                            <wps:bodyPr wrap="square" anchor="ctr" anchorCtr="0" upright="1"/>
                          </wps:wsp>
                        </a:graphicData>
                      </a:graphic>
                    </wp:anchor>
                  </w:drawing>
                </mc:Choice>
                <mc:Fallback>
                  <w:pict>
                    <v:shape id="菱形 441" o:spid="_x0000_s1026" o:spt="4" type="#_x0000_t4" style="position:absolute;left:0pt;margin-left:39.3pt;margin-top:12.55pt;height:72.65pt;width:407.2pt;z-index:251879424;v-text-anchor:middle;mso-width-relative:page;mso-height-relative:page;" fillcolor="#FFFFFF" filled="t" stroked="t" coordsize="21600,21600" o:gfxdata="UEsDBAoAAAAAAIdO4kAAAAAAAAAAAAAAAAAEAAAAZHJzL1BLAwQUAAAACACHTuJAvyMXyNkAAAAJ&#10;AQAADwAAAGRycy9kb3ducmV2LnhtbE2Py07DMBBF90j8gzVIbBC1E0qapnEqqIRE1RUtH+DG0yRq&#10;PI5i9/X3DCtYju7RnXPL5dX14oxj6DxpSCYKBFLtbUeNhu/dx3MOIkRD1vSeUMMNAyyr+7vSFNZf&#10;6AvP29gILqFQGA1tjEMhZahbdCZM/IDE2cGPzkQ+x0ba0Vy43PUyVSqTznTEH1oz4KrF+rg9OQ02&#10;nWeb9e1zYw8yPO3e6yZdTd+0fnxI1AJExGv8g+FXn9WhYqe9P5ENotcwyzMmNaSvCQjO8/kLb9sz&#10;OFNTkFUp/y+ofgBQSwMEFAAAAAgAh07iQHh/oGYfAgAAWgQAAA4AAABkcnMvZTJvRG9jLnhtbK1U&#10;S5LTMBDdU8UdVNoTOyGZYVxxZjEhbCiYqoEDdCTZVpV+SErsnII7cAMOwHGo4hjTkjOZDyyyQAu7&#10;W2q/7ve65eX1oBXZCx+kNTWdTkpKhGGWS9PW9OuXzZt3lIQIhoOyRtT0IAK9Xr1+texdJWa2s4oL&#10;TxDEhKp3Ne1idFVRBNYJDWFinTB42FivIaLr24J76BFdq2JWlhdFbz133jIRAu6ux0N6RPTnANqm&#10;kUysLdtpYeKI6oWCiJRCJ12gq1xt0wgWPzdNEJGomiLTmJ+YBO1teharJVStB9dJdiwBzinhBScN&#10;0mDSE9QaIpCdl39Bacm8DbaJE2Z1MRLJiiCLaflCm7sOnMhcUOrgTqKH/wfLPu1vPZG8pm+v5pQY&#10;0NjyP99//v71g8zn06RP70KFYXfu1h+9gGYiOzRepzfSIEPW9HDSVAyRMNxcTC+n8znKzfDsaja7&#10;WCwSaPH4tfMhfhBWk2TUlEvQ1vCsJuw/hjhGP0SlfMEqyTdSqez4dnujPNkDtniT1zHBszBlSI/j&#10;PrssUy2Ag9vgwKCpHZIPps0Jn30SniKXef0LOVW2htCNFWSEFAaVllH4bHUC+HvDSTw4lNfgvaKp&#10;Gi04JUrgNUxWjowg1TmRqJ8yKGNqztiOZMVhOyBMMreWH7CzPY420vu2A485wbDO4vSz6B+cmzje&#10;hp3zsu1Q/9zzjIsjlxt1vB5ppp/6OfvjL2F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8jF8jZ&#10;AAAACQEAAA8AAAAAAAAAAQAgAAAAIgAAAGRycy9kb3ducmV2LnhtbFBLAQIUABQAAAAIAIdO4kB4&#10;f6BmHwIAAFoEAAAOAAAAAAAAAAEAIAAAACgBAABkcnMvZTJvRG9jLnhtbFBLBQYAAAAABgAGAFkB&#10;AAC5BQAAAAA=&#10;">
                      <v:fill on="t" focussize="0,0"/>
                      <v:stroke weight="1pt" color="#000000" joinstyle="miter"/>
                      <v:imagedata o:title=""/>
                      <o:lock v:ext="edit" aspectratio="f"/>
                      <v:textbo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r>
              <w:rPr>
                <w:rFonts w:hint="default"/>
                <w:sz w:val="28"/>
                <w:szCs w:val="28"/>
              </w:rPr>
              <mc:AlternateContent>
                <mc:Choice Requires="wps">
                  <w:drawing>
                    <wp:anchor distT="0" distB="0" distL="114300" distR="114300" simplePos="0" relativeHeight="251880448" behindDoc="0" locked="0" layoutInCell="1" allowOverlap="1">
                      <wp:simplePos x="0" y="0"/>
                      <wp:positionH relativeFrom="column">
                        <wp:posOffset>1503680</wp:posOffset>
                      </wp:positionH>
                      <wp:positionV relativeFrom="paragraph">
                        <wp:posOffset>185420</wp:posOffset>
                      </wp:positionV>
                      <wp:extent cx="635" cy="381000"/>
                      <wp:effectExtent l="48895" t="0" r="64770" b="0"/>
                      <wp:wrapNone/>
                      <wp:docPr id="395" name="直接连接符 442"/>
                      <wp:cNvGraphicFramePr/>
                      <a:graphic xmlns:a="http://schemas.openxmlformats.org/drawingml/2006/main">
                        <a:graphicData uri="http://schemas.microsoft.com/office/word/2010/wordprocessingShape">
                          <wps:wsp>
                            <wps:cNvSpPr/>
                            <wps:spPr>
                              <a:xfrm>
                                <a:off x="0" y="0"/>
                                <a:ext cx="635" cy="3810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42" o:spid="_x0000_s1026" o:spt="20" style="position:absolute;left:0pt;margin-left:118.4pt;margin-top:14.6pt;height:30pt;width:0.05pt;z-index:251880448;mso-width-relative:page;mso-height-relative:page;" filled="f" stroked="t" coordsize="21600,21600" o:gfxdata="UEsDBAoAAAAAAIdO4kAAAAAAAAAAAAAAAAAEAAAAZHJzL1BLAwQUAAAACACHTuJAGmQKfdgAAAAJ&#10;AQAADwAAAGRycy9kb3ducmV2LnhtbE2PQU/DMAyF70j8h8iTuCCWrohp65ruAEICBAc6Jq5Z4zUV&#10;iVM12Vr+PeYEN/u9p+fP5XbyTpxxiF0gBYt5BgKpCaajVsHH7vFmBSImTUa7QKjgGyNsq8uLUhcm&#10;jPSO5zq1gksoFlqBTakvpIyNRa/jPPRI7B3D4HXidWilGfTI5d7JPMuW0uuO+ILVPd5bbL7qk1fQ&#10;7sdn8/T6WR/d/mH3cndt7ZuflLqaLbINiIRT+gvDLz6jQ8VMh3AiE4VTkN8uGT3xsM5BcICFNYiD&#10;ghULsirl/w+qH1BLAwQUAAAACACHTuJAF9QOlQQCAAD0AwAADgAAAGRycy9lMm9Eb2MueG1srVPN&#10;bhMxEL4j8Q6W72Q3SVu1q2x6IJQLgkqFB5j4Z9eS/2Q72eQleAEkbnDiyJ23oTwGY29IoHDogT14&#10;x+OZb+b7PF5c74wmWxGicral00lNibDMcWW7lr57e/PskpKYwHLQzoqW7kWk18unTxaDb8TM9U5z&#10;EQiC2NgMvqV9Sr6pqsh6YSBOnBcWD6ULBhJuQ1fxAAOiG13N6vqiGlzgPjgmYkTvajykB8TwGEAn&#10;pWJi5djGCJtG1CA0JKQUe+UjXZZupRQsvZEyikR0S5FpKisWQXud12q5gKYL4HvFDi3AY1p4wMmA&#10;slj0CLWCBGQT1F9QRrHgopNpwpypRiJFEWQxrR9oc9eDF4ULSh39UfT4/2DZ6+1tIIq3dH51TokF&#10;g1d+/+Hr9/effnz7iOv9l8/k7GyWhRp8bDD+zt+Gwy6imVnvZDD5j3zIroi7P4ordokwdF7MEZ+h&#10;f345reuifHXK9CGml8IZko2WamUzcWhg+yomrIahv0KyW1sytPTqfJYxAadQ4u2jaTwyibYrudFp&#10;xW+U1jkjhm79XAeyhTwJ5cucEPePsFxkBbEf48rROCPBbSzHBGh6AfyF5STtPWpl8ZHQ3IwRnBIt&#10;8E1lq0QmUPoUCSG44d+h2IW22ExWeNQ0W2vH93g5Gx9U16Mo09JwPsFhKK0fBjdP2+/7gnR6r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mQKfdgAAAAJAQAADwAAAAAAAAABACAAAAAiAAAAZHJz&#10;L2Rvd25yZXYueG1sUEsBAhQAFAAAAAgAh07iQBfUDpUEAgAA9AMAAA4AAAAAAAAAAQAgAAAAJwEA&#10;AGRycy9lMm9Eb2MueG1sUEsFBgAAAAAGAAYAWQEAAJ0FAAAAAA==&#10;">
                      <v:fill on="f" focussize="0,0"/>
                      <v:stroke color="#000000" joinstyle="round" endarrow="open"/>
                      <v:imagedata o:title=""/>
                      <o:lock v:ext="edit" aspectratio="f"/>
                    </v:line>
                  </w:pict>
                </mc:Fallback>
              </mc:AlternateContent>
            </w:r>
            <w:r>
              <w:rPr>
                <w:rFonts w:hint="default"/>
                <w:sz w:val="28"/>
                <w:szCs w:val="28"/>
              </w:rPr>
              <mc:AlternateContent>
                <mc:Choice Requires="wps">
                  <w:drawing>
                    <wp:anchor distT="0" distB="0" distL="114300" distR="114300" simplePos="0" relativeHeight="251881472" behindDoc="0" locked="0" layoutInCell="1" allowOverlap="1">
                      <wp:simplePos x="0" y="0"/>
                      <wp:positionH relativeFrom="column">
                        <wp:posOffset>4675505</wp:posOffset>
                      </wp:positionH>
                      <wp:positionV relativeFrom="paragraph">
                        <wp:posOffset>194945</wp:posOffset>
                      </wp:positionV>
                      <wp:extent cx="635" cy="419100"/>
                      <wp:effectExtent l="48895" t="0" r="64770" b="0"/>
                      <wp:wrapNone/>
                      <wp:docPr id="396" name="直接连接符 443"/>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43" o:spid="_x0000_s1026" o:spt="20" style="position:absolute;left:0pt;margin-left:368.15pt;margin-top:15.35pt;height:33pt;width:0.05pt;z-index:251881472;mso-width-relative:page;mso-height-relative:page;" filled="f" stroked="t" coordsize="21600,21600" o:gfxdata="UEsDBAoAAAAAAIdO4kAAAAAAAAAAAAAAAAAEAAAAZHJzL1BLAwQUAAAACACHTuJAf7UzP9kAAAAJ&#10;AQAADwAAAGRycy9kb3ducmV2LnhtbE2PwU7DMAyG70i8Q2QkLoglo9BCaboDCAkmONAxcc2arKlI&#10;nKrJ1vL2mBMcbX/6/f3VavaOHc0Y+4ASlgsBzGAbdI+dhI/N0+UtsJgUauUCGgnfJsKqPj2pVKnD&#10;hO/m2KSOUQjGUkmwKQ0l57G1xqu4CINBuu3D6FWicey4HtVE4d7xKyFy7lWP9MGqwTxY0341By+h&#10;204v+vn1s9m77eNmfXNh7ZufpTw/W4p7YMnM6Q+GX31Sh5qcduGAOjInocjyjFAJmSiAEUCLa2A7&#10;CXd5Abyu+P8G9Q9QSwMEFAAAAAgAh07iQEP8XHkGAgAA9AMAAA4AAABkcnMvZTJvRG9jLnhtbK1T&#10;zY7TMBC+I/EOlu80TdutaNR0D5TlgmClhQeY2k5iyX+y3aZ9CV4AiRucOHLnbXZ5DMZOt10WDnsg&#10;B2c8nvlmvs/j5eVeK7ITPkhralqOxpQIwyyXpq3pxw9XL15SEiIYDsoaUdODCPRy9fzZsneVmNjO&#10;Ki48QRATqt7VtIvRVUURWCc0hJF1wuBhY72GiFvfFtxDj+haFZPxeF701nPnLRMhoHc9HNIjon8K&#10;oG0aycTasq0WJg6oXiiISCl00gW6yt02jWDxfdMEEYmqKTKNecUiaG/SWqyWULUeXCfZsQV4SguP&#10;OGmQBoueoNYQgWy9/AtKS+ZtsE0cMauLgUhWBFmU40fa3HTgROaCUgd3Ej38P1j2bnftieQ1nS7m&#10;lBjQeOV3n3/cfvr66+cXXO++fyOz2TQJ1btQYfyNu/bHXUAzsd43Xqc/8iH7LO7hJK7YR8LQOZ9e&#10;UMLQPysX5TgrX5wznQ/xjbCaJKOmSppEHCrYvQ0Rq2HofUhyK0P6mi4uJgkTcAobvH00tUMmwbQ5&#10;N1gl+ZVUKmUE325eKU92kCYhf4kT4v4RloqsIXRDXD4aZsTbreGYAFUngL82nMSDQ60MPhKamtGC&#10;U6IEvqlk5cgIUp0jwXvb/zsUu1AGm0kKD5oma2P5AS9n67xsOxSlzA2nExyG3PpxcNO0PdxnpPNj&#10;X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UzP9kAAAAJAQAADwAAAAAAAAABACAAAAAiAAAA&#10;ZHJzL2Rvd25yZXYueG1sUEsBAhQAFAAAAAgAh07iQEP8XHkGAgAA9AMAAA4AAAAAAAAAAQAgAAAA&#10;KAEAAGRycy9lMm9Eb2MueG1sUEsFBgAAAAAGAAYAWQEAAKAFAAAAAA==&#10;">
                      <v:fill on="f" focussize="0,0"/>
                      <v:stroke color="#000000" joinstyle="round" endarrow="open"/>
                      <v:imagedata o:title=""/>
                      <o:lock v:ext="edit" aspectratio="f"/>
                    </v:line>
                  </w:pict>
                </mc:Fallback>
              </mc:AlternateContent>
            </w:r>
          </w:p>
          <w:p>
            <w:pPr>
              <w:rPr>
                <w:rFonts w:hint="default"/>
                <w:sz w:val="21"/>
                <w:szCs w:val="22"/>
              </w:rPr>
            </w:pPr>
          </w:p>
          <w:p>
            <w:pPr>
              <w:rPr>
                <w:rFonts w:hint="default"/>
                <w:sz w:val="21"/>
                <w:szCs w:val="22"/>
              </w:rPr>
            </w:pPr>
            <w:r>
              <w:rPr>
                <w:rFonts w:hint="default" w:ascii="楷体" w:hAnsi="楷体" w:eastAsia="楷体"/>
                <w:b/>
                <w:sz w:val="28"/>
                <w:szCs w:val="28"/>
              </w:rPr>
              <mc:AlternateContent>
                <mc:Choice Requires="wps">
                  <w:drawing>
                    <wp:anchor distT="0" distB="0" distL="114300" distR="114300" simplePos="0" relativeHeight="251882496" behindDoc="0" locked="0" layoutInCell="1" allowOverlap="1">
                      <wp:simplePos x="0" y="0"/>
                      <wp:positionH relativeFrom="column">
                        <wp:posOffset>3199130</wp:posOffset>
                      </wp:positionH>
                      <wp:positionV relativeFrom="paragraph">
                        <wp:posOffset>170180</wp:posOffset>
                      </wp:positionV>
                      <wp:extent cx="2495550" cy="847090"/>
                      <wp:effectExtent l="4445" t="4445" r="14605" b="5715"/>
                      <wp:wrapNone/>
                      <wp:docPr id="397" name="圆角矩形 444"/>
                      <wp:cNvGraphicFramePr/>
                      <a:graphic xmlns:a="http://schemas.openxmlformats.org/drawingml/2006/main">
                        <a:graphicData uri="http://schemas.microsoft.com/office/word/2010/wordprocessingShape">
                          <wps:wsp>
                            <wps:cNvSpPr/>
                            <wps:spPr>
                              <a:xfrm>
                                <a:off x="0" y="0"/>
                                <a:ext cx="2495550" cy="8470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default"/>
                                      <w:sz w:val="21"/>
                                      <w:szCs w:val="22"/>
                                    </w:rPr>
                                  </w:pPr>
                                  <w:r>
                                    <w:rPr>
                                      <w:rFonts w:hint="eastAsia"/>
                                      <w:color w:val="000000"/>
                                      <w:sz w:val="19"/>
                                      <w:szCs w:val="22"/>
                                    </w:rPr>
                                    <w:t>作出准予申领的书面决定，给予审验机动车驾驶证，打印机动车驾驶证副本。</w:t>
                                  </w:r>
                                </w:p>
                                <w:p>
                                  <w:pPr>
                                    <w:rPr>
                                      <w:rFonts w:hint="default"/>
                                      <w:sz w:val="21"/>
                                      <w:szCs w:val="22"/>
                                    </w:rPr>
                                  </w:pPr>
                                </w:p>
                              </w:txbxContent>
                            </wps:txbx>
                            <wps:bodyPr vert="horz" wrap="square" anchor="t" anchorCtr="0" upright="1"/>
                          </wps:wsp>
                        </a:graphicData>
                      </a:graphic>
                    </wp:anchor>
                  </w:drawing>
                </mc:Choice>
                <mc:Fallback>
                  <w:pict>
                    <v:roundrect id="圆角矩形 444" o:spid="_x0000_s1026" o:spt="2" style="position:absolute;left:0pt;margin-left:251.9pt;margin-top:13.4pt;height:66.7pt;width:196.5pt;z-index:251882496;mso-width-relative:page;mso-height-relative:page;" fillcolor="#FFFFFF" filled="t" stroked="t" coordsize="21600,21600" arcsize="0.166666666666667" o:gfxdata="UEsDBAoAAAAAAIdO4kAAAAAAAAAAAAAAAAAEAAAAZHJzL1BLAwQUAAAACACHTuJAggD5rdUAAAAK&#10;AQAADwAAAGRycy9kb3ducmV2LnhtbE2PwU7DMAyG70i8Q2QkbixZ0aqta7oDElwRhQPHtDFttcbp&#10;krQbPD3eCU625U+/P5eHixvFgiEOnjSsVwoEUuvtQJ2Gj/fnhy2ImAxZM3pCDd8Y4VDd3pSmsP5M&#10;b7jUqRMcQrEwGvqUpkLK2PboTFz5CYl3Xz44k3gMnbTBnDncjTJTKpfODMQXejPhU4/tsZ6dhtaq&#10;WYXP5XXXbFL9s8wnki8nre/v1moPIuEl/cFw1Wd1qNip8TPZKEYNG/XI6klDlnNlYLu7Ng2TucpA&#10;VqX8/0L1C1BLAwQUAAAACACHTuJA4aMB5UoCAACXBAAADgAAAGRycy9lMm9Eb2MueG1srVTLjtMw&#10;FN0j8Q+W9zRpaTvTqOksppQNghEDH+DaTmLkF7bbpHwAH8AaCYkN4iP4nBF8BtdO6Dxg0QVZJNeP&#10;e3zOub5ZXnRKoj13Xhhd4vEox4hrapjQdYnfvtk8OcfIB6IZkUbzEh+4xxerx4+WrS34xDRGMu4Q&#10;gGhftLbETQi2yDJPG66IHxnLNSxWxikSYOjqjDnSArqS2STP51lrHLPOUO49zK77RTwgulMATVUJ&#10;yteG7hTXoUd1XJIAknwjrMerxLaqOA2vqsrzgGSJQWlIbzgE4m18Z6slKWpHbCPoQIGcQuGBJkWE&#10;hkOPUGsSCNo58ReUEtQZb6owokZlvZDkCKgY5w+8uW6I5UkLWO3t0XT//2Dpy/2VQ4KV+OniDCNN&#10;FJT85vPHX98+/fzy/ebHVzSdTqNLrfUFbL62V24YeQij5K5yKn5BDOqSs4ejs7wLiMLkZLqYzWZg&#10;OoW18+lZvkjWZ7fZ1vnwnBuFYlBiZ3aavYbyJVfJ/oUPyV42UCTsHUaVklCsPZFoPJ/PzyJNQBw2&#10;Q/QHM2Z6IwXbCCnTwNXbS+kQpJZ4k54h+d42qVFb4sVsMgPiBO56BXcMQmXBL6/rxO1ehr8LnKfn&#10;X8CR2Jr4pieQEOI2UiTZKWo4Yc80Q+FgoSIaWhFHMoozjCSHzo1R2hmIkKfsBEOkBodiJfvaxSh0&#10;2w5gYrg17ACXAf4NUIDGuA9wInQGSH2/Iw7OJ5rCdInBgz68DH0r7awTdQNZ46Q2gsF9TdUYeis2&#10;xN1x4nH7P1n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IA+a3VAAAACgEAAA8AAAAAAAAAAQAg&#10;AAAAIgAAAGRycy9kb3ducmV2LnhtbFBLAQIUABQAAAAIAIdO4kDhowHlSgIAAJcEAAAOAAAAAAAA&#10;AAEAIAAAACQBAABkcnMvZTJvRG9jLnhtbFBLBQYAAAAABgAGAFkBAADgBQAAAAA=&#10;">
                      <v:fill on="t" focussize="0,0"/>
                      <v:stroke color="#000000" joinstyle="round"/>
                      <v:imagedata o:title=""/>
                      <o:lock v:ext="edit" aspectratio="f"/>
                      <v:textbox>
                        <w:txbxContent>
                          <w:p>
                            <w:pPr>
                              <w:rPr>
                                <w:rFonts w:hint="default"/>
                                <w:sz w:val="21"/>
                                <w:szCs w:val="22"/>
                              </w:rPr>
                            </w:pPr>
                            <w:r>
                              <w:rPr>
                                <w:rFonts w:hint="eastAsia"/>
                                <w:color w:val="000000"/>
                                <w:sz w:val="19"/>
                                <w:szCs w:val="22"/>
                              </w:rPr>
                              <w:t>作出准予申领的书面决定，给予审验机动车驾驶证，打印机动车驾驶证副本。</w:t>
                            </w:r>
                          </w:p>
                          <w:p>
                            <w:pPr>
                              <w:rPr>
                                <w:rFonts w:hint="default"/>
                                <w:sz w:val="21"/>
                                <w:szCs w:val="22"/>
                              </w:rPr>
                            </w:pPr>
                          </w:p>
                        </w:txbxContent>
                      </v:textbox>
                    </v:roundrect>
                  </w:pict>
                </mc:Fallback>
              </mc:AlternateContent>
            </w:r>
            <w:r>
              <w:rPr>
                <w:rFonts w:hint="default" w:ascii="楷体" w:hAnsi="楷体" w:eastAsia="楷体"/>
                <w:b/>
                <w:sz w:val="28"/>
                <w:szCs w:val="28"/>
              </w:rPr>
              <mc:AlternateContent>
                <mc:Choice Requires="wps">
                  <w:drawing>
                    <wp:anchor distT="0" distB="0" distL="114300" distR="114300" simplePos="0" relativeHeight="251883520" behindDoc="0" locked="0" layoutInCell="1" allowOverlap="1">
                      <wp:simplePos x="0" y="0"/>
                      <wp:positionH relativeFrom="column">
                        <wp:posOffset>617855</wp:posOffset>
                      </wp:positionH>
                      <wp:positionV relativeFrom="paragraph">
                        <wp:posOffset>170180</wp:posOffset>
                      </wp:positionV>
                      <wp:extent cx="1752600" cy="685800"/>
                      <wp:effectExtent l="4445" t="4445" r="14605" b="14605"/>
                      <wp:wrapNone/>
                      <wp:docPr id="398" name="圆角矩形 445"/>
                      <wp:cNvGraphicFramePr/>
                      <a:graphic xmlns:a="http://schemas.openxmlformats.org/drawingml/2006/main">
                        <a:graphicData uri="http://schemas.microsoft.com/office/word/2010/wordprocessingShape">
                          <wps:wsp>
                            <wps:cNvSpPr/>
                            <wps:spPr>
                              <a:xfrm>
                                <a:off x="0" y="0"/>
                                <a:ext cx="1752600" cy="6858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wps:txbx>
                            <wps:bodyPr vert="horz" wrap="square" anchor="t" anchorCtr="0" upright="1"/>
                          </wps:wsp>
                        </a:graphicData>
                      </a:graphic>
                    </wp:anchor>
                  </w:drawing>
                </mc:Choice>
                <mc:Fallback>
                  <w:pict>
                    <v:roundrect id="圆角矩形 445" o:spid="_x0000_s1026" o:spt="2" style="position:absolute;left:0pt;margin-left:48.65pt;margin-top:13.4pt;height:54pt;width:138pt;z-index:251883520;mso-width-relative:page;mso-height-relative:page;" fillcolor="#FFFFFF" filled="t" stroked="t" coordsize="21600,21600" arcsize="0.166666666666667" o:gfxdata="UEsDBAoAAAAAAIdO4kAAAAAAAAAAAAAAAAAEAAAAZHJzL1BLAwQUAAAACACHTuJAGQeY3tYAAAAJ&#10;AQAADwAAAGRycy9kb3ducmV2LnhtbE2PzU7DMBCE70i8g7VI3KjdBvqTxukBCa6IwIGjE2+TiHid&#10;2k5aeHqWExx35tPsTHG4uEHMGGLvScNyoUAgNd721Gp4f3u624KIyZA1gyfU8IURDuX1VWFy68/0&#10;inOVWsEhFHOjoUtpzKWMTYfOxIUfkdg7+uBM4jO00gZz5nA3yJVSa+lMT/yhMyM+dth8VpPT0Fg1&#10;qfAxv+zqh1R9z9OJ5PNJ69ubpdqDSHhJfzD81ufqUHKn2k9koxg07DYZkxpWa17AfrbJWKgZzO63&#10;IMtC/l9Q/gBQSwMEFAAAAAgAh07iQB8TMchJAgAAlwQAAA4AAABkcnMvZTJvRG9jLnhtbK1UTY7T&#10;MBTeI3EHy3uatEwzM1HTWUwpGwQjBg7g2k5i5D9st0k5AAdgjYTEBnEIjjOCY/DshM4PLLogC+fZ&#10;fu/z+77n58VFryTaceeF0RWeTnKMuKaGCd1U+O2b9ZMzjHwgmhFpNK/wnnt8sXz8aNHZks9MayTj&#10;DgGI9mVnK9yGYMss87TliviJsVzDZm2cIgGmrsmYIx2gK5nN8rzIOuOYdYZy72F1NWziEdEdA2jq&#10;WlC+MnSruA4DquOSBKDkW2E9XqZs65rT8KquPQ9IVhiYhjTCIWBv4pgtF6RsHLGtoGMK5JgUHnBS&#10;RGg49AC1IoGgrRN/QSlBnfGmDhNqVDYQSYoAi2n+QJvrllieuIDU3h5E9/8Plr7cXTkkWIWfnkPh&#10;NVFQ8pvPH399+/Tzy/ebH1/Ryck8qtRZX4Lztb1y48yDGSn3tVPxD2RQn5TdH5TlfUAUFqen81mR&#10;g+gU9oqz+RnYAJPdRlvnw3NuFIpGhZ3ZavYaypdUJbsXPiR52ZgiYe8wqpWEYu2IRNOiKE5HxNEZ&#10;sP9gxkhvpGBrIWWauGZzKR2C0Aqv0zcG33OTGnUVPp/P5pA4gbtewx0DU1nQy+sm5XYvwt8FztP3&#10;L+CY2Ir4dkggIUQ3UibayWo5Yc80Q2FvoSIaWhHHZBRnGEkOnRut5BmIkMd4giBSg+axkkPtohX6&#10;TQ8w0dwYtofLAG8DFKA17gOcCJ0BVN9viYPziaawXGHQYDAvw9BKW+tE00LUNLGNYHBfU33H3ooN&#10;cXee8rh9T5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kHmN7WAAAACQEAAA8AAAAAAAAAAQAg&#10;AAAAIgAAAGRycy9kb3ducmV2LnhtbFBLAQIUABQAAAAIAIdO4kAfEzHISQIAAJcEAAAOAAAAAAAA&#10;AAEAIAAAACUBAABkcnMvZTJvRG9jLnhtbFBLBQYAAAAABgAGAFkBAADgBQAAAAA=&#10;">
                      <v:fill on="t" focussize="0,0"/>
                      <v:stroke color="#000000" joinstyle="round"/>
                      <v:imagedata o:title=""/>
                      <o:lock v:ext="edit" aspectratio="f"/>
                      <v:textbo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v:textbox>
                    </v:roundrect>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楷体" w:hAnsi="楷体" w:eastAsia="楷体" w:cs="楷体"/>
                <w:b/>
                <w:color w:val="auto"/>
                <w:sz w:val="28"/>
                <w:szCs w:val="28"/>
              </w:rPr>
            </w:pPr>
          </w:p>
          <w:p>
            <w:pPr>
              <w:snapToGrid w:val="0"/>
              <w:rPr>
                <w:rFonts w:hint="eastAsia" w:ascii="宋体" w:hAnsi="宋体" w:cs="宋体"/>
                <w:b/>
                <w:kern w:val="0"/>
                <w:sz w:val="36"/>
                <w:szCs w:val="36"/>
              </w:rPr>
            </w:pPr>
            <w:r>
              <w:rPr>
                <w:rFonts w:hint="eastAsia" w:ascii="楷体" w:hAnsi="楷体" w:eastAsia="楷体" w:cs="楷体"/>
                <w:b/>
                <w:color w:val="auto"/>
                <w:sz w:val="28"/>
                <w:szCs w:val="28"/>
              </w:rPr>
              <w:t>第20项.校车驾驶</w:t>
            </w:r>
            <w:r>
              <w:rPr>
                <w:rFonts w:hint="eastAsia" w:ascii="楷体" w:hAnsi="楷体" w:eastAsia="楷体" w:cs="楷体"/>
                <w:b/>
                <w:sz w:val="28"/>
                <w:szCs w:val="28"/>
              </w:rPr>
              <w:t>资格许可</w:t>
            </w:r>
            <w:r>
              <w:rPr>
                <w:rFonts w:hint="default"/>
                <w:sz w:val="44"/>
                <w:szCs w:val="44"/>
              </w:rPr>
              <mc:AlternateContent>
                <mc:Choice Requires="wps">
                  <w:drawing>
                    <wp:anchor distT="0" distB="0" distL="114300" distR="114300" simplePos="0" relativeHeight="251884544" behindDoc="0" locked="0" layoutInCell="1" allowOverlap="1">
                      <wp:simplePos x="0" y="0"/>
                      <wp:positionH relativeFrom="column">
                        <wp:posOffset>3199130</wp:posOffset>
                      </wp:positionH>
                      <wp:positionV relativeFrom="paragraph">
                        <wp:posOffset>4354195</wp:posOffset>
                      </wp:positionV>
                      <wp:extent cx="2495550" cy="847090"/>
                      <wp:effectExtent l="4445" t="4445" r="14605" b="5715"/>
                      <wp:wrapNone/>
                      <wp:docPr id="399" name="圆角矩形 446"/>
                      <wp:cNvGraphicFramePr/>
                      <a:graphic xmlns:a="http://schemas.openxmlformats.org/drawingml/2006/main">
                        <a:graphicData uri="http://schemas.microsoft.com/office/word/2010/wordprocessingShape">
                          <wps:wsp>
                            <wps:cNvSpPr/>
                            <wps:spPr>
                              <a:xfrm>
                                <a:off x="0" y="0"/>
                                <a:ext cx="2495550" cy="8470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default"/>
                                      <w:sz w:val="21"/>
                                      <w:szCs w:val="22"/>
                                    </w:rPr>
                                  </w:pPr>
                                  <w:r>
                                    <w:rPr>
                                      <w:rFonts w:hint="eastAsia"/>
                                      <w:color w:val="000000"/>
                                      <w:sz w:val="19"/>
                                      <w:szCs w:val="22"/>
                                    </w:rPr>
                                    <w:t>作出准予申请的书面决定。打印机动车驾驶证。</w:t>
                                  </w:r>
                                </w:p>
                              </w:txbxContent>
                            </wps:txbx>
                            <wps:bodyPr vert="horz" wrap="square" anchor="t" anchorCtr="0" upright="1"/>
                          </wps:wsp>
                        </a:graphicData>
                      </a:graphic>
                    </wp:anchor>
                  </w:drawing>
                </mc:Choice>
                <mc:Fallback>
                  <w:pict>
                    <v:roundrect id="圆角矩形 446" o:spid="_x0000_s1026" o:spt="2" style="position:absolute;left:0pt;margin-left:251.9pt;margin-top:342.85pt;height:66.7pt;width:196.5pt;z-index:251884544;mso-width-relative:page;mso-height-relative:page;" fillcolor="#FFFFFF" filled="t" stroked="t" coordsize="21600,21600" arcsize="0.166666666666667" o:gfxdata="UEsDBAoAAAAAAIdO4kAAAAAAAAAAAAAAAAAEAAAAZHJzL1BLAwQUAAAACACHTuJAGuYCxtYAAAAL&#10;AQAADwAAAGRycy9kb3ducmV2LnhtbE2PQU+EMBCF7yb+h2ZMvLktGhCQsgcTvRpxDx4LHYFIpywt&#10;7OqvdzzpbebNy3vfVPuzm8SGSxg9aUh2CgRS5+1IvYbD29NNDiJEQ9ZMnlDDFwbY15cXlSmtP9Er&#10;bk3sBYdQKI2GIca5lDJ0AzoTdn5G4tuHX5yJvC69tIs5cbib5K1SmXRmJG4YzIyPA3afzeo0dFat&#10;annfXoo2jc33th5JPh+1vr5K1AOIiOf4Z4ZffEaHmplav5INYtKQqjtGjxqyPL0HwY68yFhpeUiK&#10;BGRdyf8/1D9QSwMEFAAAAAgAh07iQHGBKGlKAgAAlwQAAA4AAABkcnMvZTJvRG9jLnhtbK1Uy47T&#10;MBTdI/EPlvc0aWk706jpLKaUDYIRAx/g2k5i5Be226R8AB/AGgmJDeIj+JwRfAbXTug8YNEFWSTX&#10;j3t8zrm+WV50SqI9d14YXeLxKMeIa2qY0HWJ377ZPDnHyAeiGZFG8xIfuMcXq8ePlq0t+MQ0RjLu&#10;EIBoX7S2xE0ItsgyTxuuiB8ZyzUsVsYpEmDo6ow50gK6ktkkz+dZaxyzzlDuPcyu+0U8ILpTAE1V&#10;CcrXhu4U16FHdVySAJJ8I6zHq8S2qjgNr6rK84BkiUFpSG84BOJtfGerJSlqR2wj6ECBnELhgSZF&#10;hIZDj1BrEgjaOfEXlBLUGW+qMKJGZb2Q5AioGOcPvLluiOVJC1jt7dF0//9g6cv9lUOClfjpYoGR&#10;JgpKfvP5469vn35++X7z4yuaTufRpdb6AjZf2ys3jDyEUXJXORW/IAZ1ydnD0VneBURhcjJdzGYz&#10;MJ3C2vn0LF8k67PbbOt8eM6NQjEosTM7zV5D+ZKrZP/Ch2QvGygS9g6jSkko1p5INJ7P52eRJiAO&#10;myH6gxkzvZGCbYSUaeDq7aV0CFJLvEnPkHxvm9SoLfFiNpkBcQJ3vYI7BqGy4JfXdeJ2L8PfBc7T&#10;8y/gSGxNfNMTSAhxGymS7BQ1nLBnmqFwsFARDa2IIxnFGUaSQ+fGKO0MRMhTdoIhUoNDsZJ97WIU&#10;um0HMDHcGnaAywD/BihAY9wHOBE6A6S+3xEH5xNNYbrE4EEfXoa+lXbWibqBrHFSG8HgvqZqDL0V&#10;G+LuOPG4/Z+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5gLG1gAAAAsBAAAPAAAAAAAAAAEA&#10;IAAAACIAAABkcnMvZG93bnJldi54bWxQSwECFAAUAAAACACHTuJAcYEoaUoCAACXBAAADgAAAAAA&#10;AAABACAAAAAlAQAAZHJzL2Uyb0RvYy54bWxQSwUGAAAAAAYABgBZAQAA4QUAAAAA&#10;">
                      <v:fill on="t" focussize="0,0"/>
                      <v:stroke color="#000000" joinstyle="round"/>
                      <v:imagedata o:title=""/>
                      <o:lock v:ext="edit" aspectratio="f"/>
                      <v:textbox>
                        <w:txbxContent>
                          <w:p>
                            <w:pPr>
                              <w:rPr>
                                <w:rFonts w:hint="default"/>
                                <w:sz w:val="21"/>
                                <w:szCs w:val="22"/>
                              </w:rPr>
                            </w:pPr>
                            <w:r>
                              <w:rPr>
                                <w:rFonts w:hint="eastAsia"/>
                                <w:color w:val="000000"/>
                                <w:sz w:val="19"/>
                                <w:szCs w:val="22"/>
                              </w:rPr>
                              <w:t>作出准予申请的书面决定。打印机动车驾驶证。</w:t>
                            </w:r>
                          </w:p>
                        </w:txbxContent>
                      </v:textbox>
                    </v:roundrect>
                  </w:pict>
                </mc:Fallback>
              </mc:AlternateContent>
            </w:r>
            <w:r>
              <w:rPr>
                <w:rFonts w:hint="default"/>
                <w:sz w:val="44"/>
                <w:szCs w:val="44"/>
              </w:rPr>
              <mc:AlternateContent>
                <mc:Choice Requires="wps">
                  <w:drawing>
                    <wp:anchor distT="0" distB="0" distL="114300" distR="114300" simplePos="0" relativeHeight="251885568" behindDoc="0" locked="0" layoutInCell="1" allowOverlap="1">
                      <wp:simplePos x="0" y="0"/>
                      <wp:positionH relativeFrom="column">
                        <wp:posOffset>617855</wp:posOffset>
                      </wp:positionH>
                      <wp:positionV relativeFrom="paragraph">
                        <wp:posOffset>4354195</wp:posOffset>
                      </wp:positionV>
                      <wp:extent cx="1752600" cy="685800"/>
                      <wp:effectExtent l="4445" t="4445" r="14605" b="14605"/>
                      <wp:wrapNone/>
                      <wp:docPr id="400" name="圆角矩形 447"/>
                      <wp:cNvGraphicFramePr/>
                      <a:graphic xmlns:a="http://schemas.openxmlformats.org/drawingml/2006/main">
                        <a:graphicData uri="http://schemas.microsoft.com/office/word/2010/wordprocessingShape">
                          <wps:wsp>
                            <wps:cNvSpPr/>
                            <wps:spPr>
                              <a:xfrm>
                                <a:off x="0" y="0"/>
                                <a:ext cx="1752600" cy="6858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wps:txbx>
                            <wps:bodyPr vert="horz" wrap="square" anchor="t" anchorCtr="0" upright="1"/>
                          </wps:wsp>
                        </a:graphicData>
                      </a:graphic>
                    </wp:anchor>
                  </w:drawing>
                </mc:Choice>
                <mc:Fallback>
                  <w:pict>
                    <v:roundrect id="圆角矩形 447" o:spid="_x0000_s1026" o:spt="2" style="position:absolute;left:0pt;margin-left:48.65pt;margin-top:342.85pt;height:54pt;width:138pt;z-index:251885568;mso-width-relative:page;mso-height-relative:page;" fillcolor="#FFFFFF" filled="t" stroked="t" coordsize="21600,21600" arcsize="0.166666666666667" o:gfxdata="UEsDBAoAAAAAAIdO4kAAAAAAAAAAAAAAAAAEAAAAZHJzL1BLAwQUAAAACACHTuJAHJIAz9cAAAAK&#10;AQAADwAAAGRycy9kb3ducmV2LnhtbE2PsU7DMBCGdyTewTokNmqXqHWT5tIBCVZE6MDoxCaJGp9T&#10;20kLT4+ZYLy7T/99f3m42pEtxofBEcJ6JYAZap0eqEM4vj8/7ICFqEir0ZFB+DIBDtXtTakK7S70&#10;ZpY6diyFUCgUQh/jVHAe2t5YFVZuMpRun85bFdPoO669uqRwO/JHIbbcqoHSh15N5qk37ameLUKr&#10;xSz8x/KaN5tYfy/zmfjLGfH+bi32wKK5xj8YfvWTOlTJqXEz6cBGhFxmiUTY7jYSWAIymaVNgyDz&#10;TAKvSv6/QvUDUEsDBBQAAAAIAIdO4kBalR28RwIAAJcEAAAOAAAAZHJzL2Uyb0RvYy54bWytVE2O&#10;0zAU3iNxB8t7mrRqM0PUdBZTygbBiIEDuLaTGPkP221SDsABWCMhsUEcguOM4Bg8O6HzA4suyCL5&#10;bD9//t73/LK86JVEe+68MLrC00mOEdfUMKGbCr99s3lyjpEPRDMijeYVPnCPL1aPHy07W/KZaY1k&#10;3CEg0b7sbIXbEGyZZZ62XBE/MZZrWKyNUyTA0DUZc6QDdiWzWZ4XWWccs85Q7j3MrodFPDK6UwhN&#10;XQvK14buFNdhYHVckgAp+VZYj1dJbV1zGl7VtecByQpDpiG94RDA2/jOVktSNo7YVtBRAjlFwoOc&#10;FBEaDj1SrUkgaOfEX1RKUGe8qcOEGpUNiSRHIItp/sCb65ZYnnIBq709mu7/Hy19ub9ySLAKz3Pw&#10;RBMFJb/5/PHXt08/v3y/+fEVzedn0aXO+hKCr+2VG0ceYEy5r52KX0gG9cnZw9FZ3gdEYXJ6tpgV&#10;8QAKa8X54hww0GS3u63z4Tk3CkVQYWd2mr2G8iVXyf6FD8leNkok7B1GtZJQrD2RaFoURZIJjGMw&#10;oD+ccac3UrCNkDINXLO9lA7B1gpv0jPKuRcmNeoq/HQxW4BwAne9hjsGUFnwy+smabu3w98lztPz&#10;L+IobE18OwhIDDGMlCnthFpO2DPNUDhYqIiGVsRRjOIMI8mhcyNKkYEIeUokGCI1eB4rOdQuotBv&#10;e6CJcGvYAS4D/BugAK1xH+BE6AxI9f2OODifaArTFQYPBngZhlbaWSeaFnZNU7aRDO5rqu/YW7Eh&#10;7o6Tjtv/y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JIAz9cAAAAKAQAADwAAAAAAAAABACAA&#10;AAAiAAAAZHJzL2Rvd25yZXYueG1sUEsBAhQAFAAAAAgAh07iQFqVHbxHAgAAlwQAAA4AAAAAAAAA&#10;AQAgAAAAJgEAAGRycy9lMm9Eb2MueG1sUEsFBgAAAAAGAAYAWQEAAN8FAAAAAA==&#10;">
                      <v:fill on="t" focussize="0,0"/>
                      <v:stroke color="#000000" joinstyle="round"/>
                      <v:imagedata o:title=""/>
                      <o:lock v:ext="edit" aspectratio="f"/>
                      <v:textbo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v:textbox>
                    </v:roundrect>
                  </w:pict>
                </mc:Fallback>
              </mc:AlternateContent>
            </w:r>
            <w:r>
              <w:rPr>
                <w:rFonts w:hint="default"/>
                <w:sz w:val="44"/>
                <w:szCs w:val="44"/>
              </w:rPr>
              <mc:AlternateContent>
                <mc:Choice Requires="wps">
                  <w:drawing>
                    <wp:anchor distT="0" distB="0" distL="114300" distR="114300" simplePos="0" relativeHeight="251886592" behindDoc="0" locked="0" layoutInCell="1" allowOverlap="1">
                      <wp:simplePos x="0" y="0"/>
                      <wp:positionH relativeFrom="column">
                        <wp:posOffset>1503680</wp:posOffset>
                      </wp:positionH>
                      <wp:positionV relativeFrom="paragraph">
                        <wp:posOffset>3887470</wp:posOffset>
                      </wp:positionV>
                      <wp:extent cx="635" cy="381000"/>
                      <wp:effectExtent l="48895" t="0" r="64770" b="0"/>
                      <wp:wrapNone/>
                      <wp:docPr id="401" name="直接连接符 448"/>
                      <wp:cNvGraphicFramePr/>
                      <a:graphic xmlns:a="http://schemas.openxmlformats.org/drawingml/2006/main">
                        <a:graphicData uri="http://schemas.microsoft.com/office/word/2010/wordprocessingShape">
                          <wps:wsp>
                            <wps:cNvSpPr/>
                            <wps:spPr>
                              <a:xfrm>
                                <a:off x="0" y="0"/>
                                <a:ext cx="635" cy="3810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48" o:spid="_x0000_s1026" o:spt="20" style="position:absolute;left:0pt;margin-left:118.4pt;margin-top:306.1pt;height:30pt;width:0.05pt;z-index:251886592;mso-width-relative:page;mso-height-relative:page;" filled="f" stroked="t" coordsize="21600,21600" o:gfxdata="UEsDBAoAAAAAAIdO4kAAAAAAAAAAAAAAAAAEAAAAZHJzL1BLAwQUAAAACACHTuJA7YHd89kAAAAL&#10;AQAADwAAAGRycy9kb3ducmV2LnhtbE2PwU7DMAyG70i8Q2QkLmhLW0SB0nQHEBKgcaDbxDVrvKai&#10;caomW8vbY05w9Odfvz+Xq9n14oRj6DwpSJcJCKTGm45aBdvN8+IORIiajO49oYJvDLCqzs9KXRg/&#10;0Qee6tgKLqFQaAU2xqGQMjQWnQ5LPyDx7uBHpyOPYyvNqCcud73MkiSXTnfEF6we8NFi81UfnYJ2&#10;N72al/Vnfeh3T5u3mytr392s1OVFmjyAiDjHvzD86rM6VOy090cyQfQKsuuc1aOCPM0yEJxgcg9i&#10;z+SWiaxK+f+H6gdQSwMEFAAAAAgAh07iQLk9k1sGAgAA9AMAAA4AAABkcnMvZTJvRG9jLnhtbK1T&#10;zW4TMRC+I/EOlu9kd9O0SlfZ9EAoFwSVCg8wsb27lvwn28kmL8ELIHGDE0fuvE3LYzD2pgkUDj2w&#10;B+94PPPNfJ/Hi6udVmQrfJDWNLSalJQIwyyXpmvoh/fXL+aUhAiGg7JGNHQvAr1aPn+2GFwtpra3&#10;igtPEMSEenAN7WN0dVEE1gsNYWKdMHjYWq8h4tZ3BfcwILpWxbQsL4rBeu68ZSIE9K7GQ3pA9E8B&#10;tG0rmVhZttHCxBHVCwURKYVeukCXudu2FSy+a9sgIlENRaYxr1gE7XVai+UC6s6D6yU7tABPaeER&#10;Jw3SYNEj1AoikI2Xf0FpybwNto0TZnUxEsmKIIuqfKTNbQ9OZC4odXBH0cP/g2VvtzeeSN7QWVlR&#10;YkDjld9/+n738cvPH59xvf/2lcxm8yTU4EKN8bfuxh92Ac3Eetd6nf7Ih+yyuPujuGIXCUPnxdk5&#10;JQz9Z/OqLLPyxSnT+RBfC6tJMhqqpEnEoYbtmxCxGoY+hCS3MmRo6OX5NGECTmGLt4+mdsgkmC7n&#10;Bqskv5ZKpYzgu/VL5ckW0iTkL3FC3D/CUpEVhH6My0fjjHi7MRwToO4F8FeGk7h3qJXBR0JTM1pw&#10;SpTAN5WsHBlBqlMkeG+Hf4diF8pgM0nhUdNkrS3f4+VsnJddj6JUueF0gsOQWz8Mbpq23/cZ6fRY&#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YHd89kAAAALAQAADwAAAAAAAAABACAAAAAiAAAA&#10;ZHJzL2Rvd25yZXYueG1sUEsBAhQAFAAAAAgAh07iQLk9k1sGAgAA9AMAAA4AAAAAAAAAAQAgAAAA&#10;KAEAAGRycy9lMm9Eb2MueG1sUEsFBgAAAAAGAAYAWQEAAKAFAAAAAA==&#10;">
                      <v:fill on="f" focussize="0,0"/>
                      <v:stroke color="#000000" joinstyle="round" endarrow="open"/>
                      <v:imagedata o:title=""/>
                      <o:lock v:ext="edit" aspectratio="f"/>
                    </v:line>
                  </w:pict>
                </mc:Fallback>
              </mc:AlternateContent>
            </w:r>
            <w:r>
              <w:rPr>
                <w:rFonts w:hint="default"/>
                <w:sz w:val="44"/>
                <w:szCs w:val="44"/>
              </w:rPr>
              <mc:AlternateContent>
                <mc:Choice Requires="wps">
                  <w:drawing>
                    <wp:anchor distT="0" distB="0" distL="114300" distR="114300" simplePos="0" relativeHeight="251887616" behindDoc="0" locked="0" layoutInCell="1" allowOverlap="1">
                      <wp:simplePos x="0" y="0"/>
                      <wp:positionH relativeFrom="column">
                        <wp:posOffset>4456430</wp:posOffset>
                      </wp:positionH>
                      <wp:positionV relativeFrom="paragraph">
                        <wp:posOffset>3916045</wp:posOffset>
                      </wp:positionV>
                      <wp:extent cx="635" cy="419100"/>
                      <wp:effectExtent l="48895" t="0" r="64770" b="0"/>
                      <wp:wrapNone/>
                      <wp:docPr id="402" name="直接连接符 449"/>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49" o:spid="_x0000_s1026" o:spt="20" style="position:absolute;left:0pt;margin-left:350.9pt;margin-top:308.35pt;height:33pt;width:0.05pt;z-index:251887616;mso-width-relative:page;mso-height-relative:page;" filled="f" stroked="t" coordsize="21600,21600" o:gfxdata="UEsDBAoAAAAAAIdO4kAAAAAAAAAAAAAAAAAEAAAAZHJzL1BLAwQUAAAACACHTuJAIMKJ69kAAAAL&#10;AQAADwAAAGRycy9kb3ducmV2LnhtbE2Py07DMBBF90j8gzVIbBC1U4mkpHG6ACEBggUpVbduPI0j&#10;/Ihitwl/z7CC5X3ozplqMzvLzjjGPngJ2UIAQ98G3ftOwuf26XYFLCbltbLBo4RvjLCpLy8qVeow&#10;+Q88N6ljNOJjqSSYlIaS89gadCouwoCesmMYnUokx47rUU007ixfCpFzp3pPF4wa8MFg+9WcnIRu&#10;N73o57d9c7S7x+3r3Y0x726W8voqE2tgCef0V4ZffEKHmpgO4eR1ZFZCITJCTxLyLC+AUYOce2AH&#10;clbLAnhd8f8/1D9QSwMEFAAAAAgAh07iQO0VwbcEAgAA9AMAAA4AAABkcnMvZTJvRG9jLnhtbK1T&#10;S44TMRDdI3EHy3vSnZAZkVY6syAMGwQjDRyg4k+3Jf9kO+nkElwAiR2sWLLnNgzHoOwOCQwsZkEv&#10;3OVy1at6z+Xl1d5oshMhKmdbOp3UlAjLHFe2a+m7t9dPnlESE1gO2lnR0oOI9Gr1+NFy8I2Yud5p&#10;LgJBEBubwbe0T8k3VRVZLwzEifPC4qF0wUDCbegqHmBAdKOrWV1fVoML3AfHRIzoXY+H9IgYHgLo&#10;pFRMrB3bGmHTiBqEhoSUYq98pKvSrZSCpTdSRpGIbikyTWXFImhv8lqtltB0AXyv2LEFeEgL9zgZ&#10;UBaLnqDWkIBsg/oLyigWXHQyTZgz1UikKIIspvU9bW578KJwQamjP4ke/x8se727CUTxls7rGSUW&#10;DF753Yev399/+vHtI653Xz6T+XyRhRp8bDD+1t+E4y6imVnvZTD5j3zIvoh7OIkr9okwdF4+vaCE&#10;oX8+XUzronx1zvQhppfCGZKNlmplM3FoYPcqJqyGob9CsltbMrR0cTHLmIBTKPH20TQemUTbldzo&#10;tOLXSuucEUO3ea4D2UGehPJlToj7R1gusobYj3HlaJyR4LaWYwI0vQD+wnKSDh61svhIaG7GCE6J&#10;FvimslUiEyh9joQQ3PDvUOxCW2wmKzxqmq2N4we8nK0PqutRlGlpOJ/gMJTWj4Obp+33fUE6P9b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DCievZAAAACwEAAA8AAAAAAAAAAQAgAAAAIgAAAGRy&#10;cy9kb3ducmV2LnhtbFBLAQIUABQAAAAIAIdO4kDtFcG3BAIAAPQDAAAOAAAAAAAAAAEAIAAAACgB&#10;AABkcnMvZTJvRG9jLnhtbFBLBQYAAAAABgAGAFkBAACeBQAAAAA=&#10;">
                      <v:fill on="f" focussize="0,0"/>
                      <v:stroke color="#000000" joinstyle="round" endarrow="open"/>
                      <v:imagedata o:title=""/>
                      <o:lock v:ext="edit" aspectratio="f"/>
                    </v:line>
                  </w:pict>
                </mc:Fallback>
              </mc:AlternateContent>
            </w: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499110</wp:posOffset>
                      </wp:positionH>
                      <wp:positionV relativeFrom="paragraph">
                        <wp:posOffset>3238500</wp:posOffset>
                      </wp:positionV>
                      <wp:extent cx="5171440" cy="913130"/>
                      <wp:effectExtent l="36830" t="6350" r="49530" b="13970"/>
                      <wp:wrapNone/>
                      <wp:docPr id="403" name="菱形 450"/>
                      <wp:cNvGraphicFramePr/>
                      <a:graphic xmlns:a="http://schemas.openxmlformats.org/drawingml/2006/main">
                        <a:graphicData uri="http://schemas.microsoft.com/office/word/2010/wordprocessingShape">
                          <wps:wsp>
                            <wps:cNvSpPr/>
                            <wps:spPr>
                              <a:xfrm>
                                <a:off x="0" y="0"/>
                                <a:ext cx="5171440" cy="91313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wps:txbx>
                            <wps:bodyPr wrap="square" anchor="ctr" anchorCtr="0" upright="1"/>
                          </wps:wsp>
                        </a:graphicData>
                      </a:graphic>
                    </wp:anchor>
                  </w:drawing>
                </mc:Choice>
                <mc:Fallback>
                  <w:pict>
                    <v:shape id="菱形 450" o:spid="_x0000_s1026" o:spt="4" type="#_x0000_t4" style="position:absolute;left:0pt;margin-left:39.3pt;margin-top:255pt;height:71.9pt;width:407.2pt;z-index:251888640;v-text-anchor:middle;mso-width-relative:page;mso-height-relative:page;" fillcolor="#FFFFFF" filled="t" stroked="t" coordsize="21600,21600" o:gfxdata="UEsDBAoAAAAAAIdO4kAAAAAAAAAAAAAAAAAEAAAAZHJzL1BLAwQUAAAACACHTuJAIZ92cdoAAAAK&#10;AQAADwAAAGRycy9kb3ducmV2LnhtbE2Py07DMBBF90j8gzVIbBC1k9I0TeNUUAkJ1BUtH+DG0yQi&#10;Hkex+/p7hhXdzWiO7pxbri6uFyccQ+dJQzJRIJBqbztqNHzv3p9zECEasqb3hBquGGBV3d+VprD+&#10;TF942sZGcAiFwmhoYxwKKUPdojNh4gckvh386EzkdWykHc2Zw10vU6Uy6UxH/KE1A65brH+2R6fB&#10;pots83n92NiDDE+7t7pJ1y+vWj8+JGoJIuIl/sPwp8/qULHT3h/JBtFrmOcZkxpmieJODOSLKQ97&#10;DdlsmoOsSnlbofoFUEsDBBQAAAAIAIdO4kB5vzR1IAIAAFoEAAAOAAAAZHJzL2Uyb0RvYy54bWyt&#10;VEuS0zAQ3VPFHVTaE9tJhgFXnFlMCBsKpmrgAB1JtlWlH5ISJ6fgDtyAA3AcqjgGLTmTzAwsssAL&#10;udtqve73uuXFzV4rshM+SGsaWk1KSoRhlkvTNfTL5/WrN5SECIaDskY09CACvVm+fLEYXC2mtreK&#10;C08QxIR6cA3tY3R1UQTWCw1hYp0wuNlaryGi67uCexgQXatiWpavi8F67rxlIgT8uho36RHRXwJo&#10;21YysbJsq4WJI6oXCiJSCr10gS5ztW0rWPzUtkFEohqKTGNeMQnam7QWywXUnQfXS3YsAS4p4Rkn&#10;DdJg0hPUCiKQrZd/QWnJvA22jRNmdTESyYogi6p8ps19D05kLih1cCfRw/+DZR93d55I3tB5OaPE&#10;gMaW//7249fP72R+lfUZXKgx7N7deVQreQHNRHbfep3eSIPss6aHk6ZiHwnDj1fVdTWfo9wM995W&#10;s2qWQYvzaedDfC+sJsloKJegreFZTdh9CBGTYvRDVMoXrJJ8LZXKju82t8qTHWCL1/lJXcUjT8KU&#10;IQOO+/S6TLUADm6LA4Omdkg+mC4nfHIkPEYu8/Mv5FTZCkI/VpARxrHSMookGdS9AP7OcBIPDuU1&#10;eK9oqkYLTokSeA2TlSMjSHVJJNJTBlme25GsuN/sESaZG8sP2NkBRxvpfd2Cx5xgWG9x+ln0D85t&#10;HG/D1nnZ9ah/lTkmCBy5rOPxeqSZfuzn7Od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Z92&#10;cdoAAAAKAQAADwAAAAAAAAABACAAAAAiAAAAZHJzL2Rvd25yZXYueG1sUEsBAhQAFAAAAAgAh07i&#10;QHm/NHUgAgAAWgQAAA4AAAAAAAAAAQAgAAAAKQEAAGRycy9lMm9Eb2MueG1sUEsFBgAAAAAGAAYA&#10;WQEAALsFAAAAAA==&#10;">
                      <v:fill on="t" focussize="0,0"/>
                      <v:stroke weight="1pt" color="#000000" joinstyle="miter"/>
                      <v:imagedata o:title=""/>
                      <o:lock v:ext="edit" aspectratio="f"/>
                      <v:textbo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v:textbox>
                    </v:shape>
                  </w:pict>
                </mc:Fallback>
              </mc:AlternateContent>
            </w:r>
            <w:r>
              <w:rPr>
                <w:rFonts w:hint="default"/>
                <w:sz w:val="44"/>
                <w:szCs w:val="44"/>
              </w:rPr>
              <mc:AlternateContent>
                <mc:Choice Requires="wps">
                  <w:drawing>
                    <wp:anchor distT="0" distB="0" distL="114300" distR="114300" simplePos="0" relativeHeight="251889664" behindDoc="0" locked="0" layoutInCell="1" allowOverlap="1">
                      <wp:simplePos x="0" y="0"/>
                      <wp:positionH relativeFrom="column">
                        <wp:posOffset>3084830</wp:posOffset>
                      </wp:positionH>
                      <wp:positionV relativeFrom="paragraph">
                        <wp:posOffset>2987675</wp:posOffset>
                      </wp:positionV>
                      <wp:extent cx="0" cy="231775"/>
                      <wp:effectExtent l="48895" t="0" r="65405" b="15875"/>
                      <wp:wrapNone/>
                      <wp:docPr id="404" name="直接箭头连接符 451"/>
                      <wp:cNvGraphicFramePr/>
                      <a:graphic xmlns:a="http://schemas.openxmlformats.org/drawingml/2006/main">
                        <a:graphicData uri="http://schemas.microsoft.com/office/word/2010/wordprocessingShape">
                          <wps:wsp>
                            <wps:cNvSpPr/>
                            <wps:spPr>
                              <a:xfrm>
                                <a:off x="0" y="0"/>
                                <a:ext cx="0" cy="23177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51" o:spid="_x0000_s1026" o:spt="32" type="#_x0000_t32" style="position:absolute;left:0pt;margin-left:242.9pt;margin-top:235.25pt;height:18.25pt;width:0pt;z-index:251889664;mso-width-relative:page;mso-height-relative:page;" filled="f" stroked="t" coordsize="21600,21600" o:gfxdata="UEsDBAoAAAAAAIdO4kAAAAAAAAAAAAAAAAAEAAAAZHJzL1BLAwQUAAAACACHTuJAfgUAdNkAAAAL&#10;AQAADwAAAGRycy9kb3ducmV2LnhtbE2Py07DMBBF90j8gzVIbFBrFzVtCXEqHkI8di18gBtPkzT2&#10;OIrd198ziAXsZu5c3XumWJ68EwccYhtIw2SsQCBVwbZUa/j6fBktQMRkyBoXCDWcMcKyvLwoTG7D&#10;kVZ4WKdacAjF3GhoUupzKWPVoDdxHHokvm3D4E3idailHcyRw72Tt0rNpDctcUNjenxqsOrWe69h&#10;u3ufPU6r3cdrPPubt7uHLjy7Tuvrq4m6B5HwlP7M8IPP6FAy0ybsyUbhNEwXGaMnHuYqA8GOX2Wj&#10;IVNzBbIs5P8fym9QSwMEFAAAAAgAh07iQBqYagcaAgAAFAQAAA4AAABkcnMvZTJvRG9jLnhtbK1T&#10;zW4TMRC+I/EOlu9kkzRp0SqbHhrKBUGlwgNMvN6sJf8xdrLJS/ACSJyAE3DqnaeB8hiMvSGBwqEH&#10;9uAd2zPfzPd5Zna+NZptJAblbMVHgyFn0gpXK7uq+KuXl48ecxYi2Bq0s7LiOxn4+fzhg1nnSzl2&#10;rdO1REYgNpSdr3gboy+LIohWGggD56Wly8ahgUhbXBU1QkfoRhfj4fC06BzWHp2QIdDpor/ke0S8&#10;D6BrGiXkwom1kTb2qCg1RKIUWuUDn+dqm0aK+KJpgoxMV5yYxrxSErKXaS3mMyhXCL5VYl8C3KeE&#10;O5wMKEtJD1ALiMDWqP6CMkqgC66JA+FM0RPJihCL0fCONtcteJm5kNTBH0QP/w9WPN9cIVN1xSfD&#10;CWcWDD357dub728+3H75/O39zY+v75L96SObTEdJrs6HkqKu/RXud4HMxH3boEl/YsW2WeLdQWK5&#10;jUz0h4JOxyejs7NpgiuOcR5DfCqdYcmoeIgIatXGC2ctvaPDUVYYNs9C7AN/BaSk2rKu4qcnU3pZ&#10;AdSXDfUDmcYTt2BXOTY4repLpXWKCLhaXmhkG0i9kb99QX+4pSQLCG3vl6+SG5RGRZkkgLKVUD+x&#10;NYs7T+pZGhueijGy5kxLmrJkZc8ISh89AdF1/3YlWbQldZLavb7JWrp6R8/VUb8SqddrQMq09phk&#10;olnO5Sc/apas7L6xUzf+vs+4x2Ge/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QB02QAAAAsB&#10;AAAPAAAAAAAAAAEAIAAAACIAAABkcnMvZG93bnJldi54bWxQSwECFAAUAAAACACHTuJAGphqBxoC&#10;AAAUBAAADgAAAAAAAAABACAAAAAoAQAAZHJzL2Uyb0RvYy54bWxQSwUGAAAAAAYABgBZAQAAtAUA&#10;AAAA&#10;">
                      <v:fill on="f" focussize="0,0"/>
                      <v:stroke weight="0.5pt" color="#000000" joinstyle="miter" endarrow="open"/>
                      <v:imagedata o:title=""/>
                      <o:lock v:ext="edit" aspectratio="f"/>
                    </v:shape>
                  </w:pict>
                </mc:Fallback>
              </mc:AlternateContent>
            </w:r>
            <w:r>
              <w:rPr>
                <w:rFonts w:hint="default"/>
                <w:sz w:val="44"/>
                <w:szCs w:val="44"/>
              </w:rPr>
              <mc:AlternateContent>
                <mc:Choice Requires="wps">
                  <w:drawing>
                    <wp:anchor distT="0" distB="0" distL="114300" distR="114300" simplePos="0" relativeHeight="251890688" behindDoc="0" locked="0" layoutInCell="1" allowOverlap="1">
                      <wp:simplePos x="0" y="0"/>
                      <wp:positionH relativeFrom="column">
                        <wp:posOffset>2637155</wp:posOffset>
                      </wp:positionH>
                      <wp:positionV relativeFrom="paragraph">
                        <wp:posOffset>949960</wp:posOffset>
                      </wp:positionV>
                      <wp:extent cx="0" cy="236855"/>
                      <wp:effectExtent l="48895" t="0" r="65405" b="10795"/>
                      <wp:wrapNone/>
                      <wp:docPr id="405" name="直接箭头连接符 452"/>
                      <wp:cNvGraphicFramePr/>
                      <a:graphic xmlns:a="http://schemas.openxmlformats.org/drawingml/2006/main">
                        <a:graphicData uri="http://schemas.microsoft.com/office/word/2010/wordprocessingShape">
                          <wps:wsp>
                            <wps:cNvSpPr/>
                            <wps:spPr>
                              <a:xfrm>
                                <a:off x="0" y="0"/>
                                <a:ext cx="0" cy="23685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52" o:spid="_x0000_s1026" o:spt="32" type="#_x0000_t32" style="position:absolute;left:0pt;margin-left:207.65pt;margin-top:74.8pt;height:18.65pt;width:0pt;z-index:251890688;mso-width-relative:page;mso-height-relative:page;" filled="f" stroked="t" coordsize="21600,21600" o:gfxdata="UEsDBAoAAAAAAIdO4kAAAAAAAAAAAAAAAAAEAAAAZHJzL1BLAwQUAAAACACHTuJA8C59stgAAAAL&#10;AQAADwAAAGRycy9kb3ducmV2LnhtbE2PzU7DMBCE70i8g7VIXBB1AiFqQpyKHyEKNwoP4MbbJI29&#10;jmL37+1ZxAGOO/NpdqZaHJ0Ve5xC70lBOktAIDXe9NQq+Pp8uZ6DCFGT0dYTKjhhgEV9flbp0vgD&#10;feB+FVvBIRRKraCLcSylDE2HToeZH5HY2/jJ6cjn1Eoz6QOHOytvkiSXTvfEHzo94lOHzbDaOQWb&#10;7Vv+mDXb99dwclfL4mHwz3ZQ6vIiTe5BRDzGPxh+6nN1qLnT2u/IBGEVZOndLaNsZEUOgolfZc3K&#10;PC9A1pX8v6H+BlBLAwQUAAAACACHTuJA819d8BoCAAAUBAAADgAAAGRycy9lMm9Eb2MueG1srVPN&#10;bhMxEL4j8Q6W72STtImqVTY9NJQLgkqFB5h4vVlL/mPsZJOX4AWQOAEn6Kl3ngbKYzD2hgQKhx7Y&#10;g3dsz3wz3+eZ2fnWaLaRGJSzFR8NhpxJK1yt7Krir19dPjnjLESwNWhnZcV3MvDz+eNHs86Xcuxa&#10;p2uJjEBsKDtf8TZGXxZFEK00EAbOS0uXjUMDkba4KmqEjtCNLsbD4bToHNYenZAh0Omiv+R7RHwI&#10;oGsaJeTCibWRNvaoKDVEohRa5QOf52qbRor4smmCjExXnJjGvFISspdpLeYzKFcIvlViXwI8pIR7&#10;nAwoS0kPUAuIwNao/oIySqALrokD4UzRE8mKEIvR8J421y14mbmQ1MEfRA//D1a82FwhU3XFT4cT&#10;ziwYevK7d7ff3368u/ny7cPtj6/vk/35EzudjJNcnQ8lRV37K9zvApmJ+7ZBk/7Eim2zxLuDxHIb&#10;megPBZ2OT6Znk0mCK45xHkN8Jp1hyah4iAhq1cYLZy29o8NRVhg2z0PsA38FpKTasq7i05MJvawA&#10;6suG+oFM44lbsKscG5xW9aXSOkUEXC0vNLINpN7I376gP9xSkgWEtvfLV8kNSqOiTBJA2Uqon9qa&#10;xZ0n9SyNDU/FGFlzpiVNWbKyZwSlj56A6Lp/u5Is2pI6Se1e32QtXb2j5+qoX4nUmzUgZVp7TDLR&#10;LOfykx81S1Z239ipG3/fZ9zjMM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AufbLYAAAACwEA&#10;AA8AAAAAAAAAAQAgAAAAIgAAAGRycy9kb3ducmV2LnhtbFBLAQIUABQAAAAIAIdO4kDzX13wGgIA&#10;ABQEAAAOAAAAAAAAAAEAIAAAACcBAABkcnMvZTJvRG9jLnhtbFBLBQYAAAAABgAGAFkBAACzBQAA&#10;AAA=&#10;">
                      <v:fill on="f" focussize="0,0"/>
                      <v:stroke weight="0.5pt" color="#000000" joinstyle="miter" endarrow="open"/>
                      <v:imagedata o:title=""/>
                      <o:lock v:ext="edit" aspectratio="f"/>
                    </v:shape>
                  </w:pict>
                </mc:Fallback>
              </mc:AlternateContent>
            </w:r>
            <w:r>
              <w:rPr>
                <w:rFonts w:hint="default"/>
                <w:sz w:val="44"/>
                <w:szCs w:val="44"/>
              </w:rPr>
              <mc:AlternateContent>
                <mc:Choice Requires="wps">
                  <w:drawing>
                    <wp:anchor distT="0" distB="0" distL="114300" distR="114300" simplePos="0" relativeHeight="251891712" behindDoc="0" locked="0" layoutInCell="1" allowOverlap="1">
                      <wp:simplePos x="0" y="0"/>
                      <wp:positionH relativeFrom="column">
                        <wp:posOffset>1474470</wp:posOffset>
                      </wp:positionH>
                      <wp:positionV relativeFrom="paragraph">
                        <wp:posOffset>377190</wp:posOffset>
                      </wp:positionV>
                      <wp:extent cx="2305050" cy="600075"/>
                      <wp:effectExtent l="4445" t="4445" r="14605" b="5080"/>
                      <wp:wrapNone/>
                      <wp:docPr id="406" name="圆角矩形 453"/>
                      <wp:cNvGraphicFramePr/>
                      <a:graphic xmlns:a="http://schemas.openxmlformats.org/drawingml/2006/main">
                        <a:graphicData uri="http://schemas.microsoft.com/office/word/2010/wordprocessingShape">
                          <wps:wsp>
                            <wps:cNvSpPr/>
                            <wps:spPr>
                              <a:xfrm>
                                <a:off x="0" y="0"/>
                                <a:ext cx="2305050" cy="6000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wps:txbx>
                            <wps:bodyPr vert="horz" wrap="square" anchor="t" anchorCtr="0" upright="1"/>
                          </wps:wsp>
                        </a:graphicData>
                      </a:graphic>
                    </wp:anchor>
                  </w:drawing>
                </mc:Choice>
                <mc:Fallback>
                  <w:pict>
                    <v:roundrect id="圆角矩形 453" o:spid="_x0000_s1026" o:spt="2" style="position:absolute;left:0pt;margin-left:116.1pt;margin-top:29.7pt;height:47.25pt;width:181.5pt;z-index:251891712;mso-width-relative:page;mso-height-relative:page;" fillcolor="#FFFFFF" filled="t" stroked="t" coordsize="21600,21600" arcsize="0.166666666666667" o:gfxdata="UEsDBAoAAAAAAIdO4kAAAAAAAAAAAAAAAAAEAAAAZHJzL1BLAwQUAAAACACHTuJAF+/c79YAAAAK&#10;AQAADwAAAGRycy9kb3ducmV2LnhtbE2PsU7EMAyGdyTeITISG5dcjyJamt6ABCui3MCYNqataJxe&#10;kvYOnh4zwWj70+/vr/ZnN4kVQxw9adhuFAikztuReg2Ht6ebexAxGbJm8oQavjDCvr68qExp/Yle&#10;cW1SLziEYmk0DCnNpZSxG9CZuPEzEt8+fHAm8Rh6aYM5cbibZKbUnXRmJP4wmBkfB+w+m8Vp6Kxa&#10;VHhfX4o2T833uhxJPh+1vr7aqgcQCc/pD4ZffVaHmp1av5CNYtKQ7bKMUQ15cQuCgbzIedEyme8K&#10;kHUl/1eofwBQSwMEFAAAAAgAh07iQH0zwk1JAgAAlwQAAA4AAABkcnMvZTJvRG9jLnhtbK1UTY7T&#10;MBTeI3EHy3uatDPNQNR0FlPKBsGIgQO4tpMY+Q/bbVIOwAFYI43EBnEIjjOCY/DshM4PLLogkZJn&#10;+73P7/uenxfnvZJox50XRld4Oskx4poaJnRT4Xdv10+eYuQD0YxIo3mF99zj8+XjR4vOlnxmWiMZ&#10;dwhAtC87W+E2BFtmmactV8RPjOUaFmvjFAkwdE3GHOkAXclsludF1hnHrDOUew+zq2ERj4juGEBT&#10;14LylaFbxXUYUB2XJAAl3wrr8TJlW9echtd17XlAssLANKQvbAL2Jn6z5YKUjSO2FXRMgRyTwgNO&#10;iggNmx6gViQQtHXiLyglqDPe1GFCjcoGIkkRYDHNH2hz1RLLExeQ2tuD6P7/wdJXu0uHBKvwaV5g&#10;pImCkt98+fTr2+ef199vfnxFp/OTqFJnfQnOV/bSjSMPZqTc107FP5BBfVJ2f1CW9wFRmJyd5HN4&#10;MaKwVuR5fjaPoNlttHU+vOBGoWhU2JmtZm+gfElVsnvpQ5KXjSkS9h6jWkko1o5INC2K4mxEHJ0B&#10;+w9mjPRGCrYWUqaBazYX0iEIrfA6PWPwPTepUVfhZ/PZHBIncNZrOGNgKgt6ed2k3O5F+LvAQBOe&#10;fwHHxFbEt0MCCSG6kTLRTlbLCXuuGQp7CxXR0Io4JqM4w0hy6NxoJc9AhDzGEwSRGjSPlRxqF63Q&#10;b3qAiebGsD0cBrgboACtcR9hR+gMoPphSxzsTzSF6QqDBoN5EYZW2lonmhaipoltBIPzmuo79lZs&#10;iLvjlMftfbL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v3O/WAAAACgEAAA8AAAAAAAAAAQAg&#10;AAAAIgAAAGRycy9kb3ducmV2LnhtbFBLAQIUABQAAAAIAIdO4kB9M8JNSQIAAJcEAAAOAAAAAAAA&#10;AAEAIAAAACUBAABkcnMvZTJvRG9jLnhtbFBLBQYAAAAABgAGAFkBAADgBQAAAAA=&#10;">
                      <v:fill on="t" focussize="0,0"/>
                      <v:stroke color="#000000" joinstyle="round"/>
                      <v:imagedata o:title=""/>
                      <o:lock v:ext="edit" aspectratio="f"/>
                      <v:textbo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v:textbox>
                    </v:roundrect>
                  </w:pict>
                </mc:Fallback>
              </mc:AlternateContent>
            </w:r>
            <w:r>
              <w:rPr>
                <w:rFonts w:hint="default"/>
                <w:sz w:val="44"/>
                <w:szCs w:val="44"/>
              </w:rPr>
              <mc:AlternateContent>
                <mc:Choice Requires="wps">
                  <w:drawing>
                    <wp:anchor distT="0" distB="0" distL="114300" distR="114300" simplePos="0" relativeHeight="251892736" behindDoc="0" locked="0" layoutInCell="1" allowOverlap="1">
                      <wp:simplePos x="0" y="0"/>
                      <wp:positionH relativeFrom="column">
                        <wp:posOffset>1217930</wp:posOffset>
                      </wp:positionH>
                      <wp:positionV relativeFrom="paragraph">
                        <wp:posOffset>2003425</wp:posOffset>
                      </wp:positionV>
                      <wp:extent cx="635" cy="427990"/>
                      <wp:effectExtent l="48895" t="0" r="64770" b="10160"/>
                      <wp:wrapNone/>
                      <wp:docPr id="407" name="直接连接符 454"/>
                      <wp:cNvGraphicFramePr/>
                      <a:graphic xmlns:a="http://schemas.openxmlformats.org/drawingml/2006/main">
                        <a:graphicData uri="http://schemas.microsoft.com/office/word/2010/wordprocessingShape">
                          <wps:wsp>
                            <wps:cNvSpPr/>
                            <wps:spPr>
                              <a:xfrm>
                                <a:off x="0" y="0"/>
                                <a:ext cx="635" cy="42799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54" o:spid="_x0000_s1026" o:spt="20" style="position:absolute;left:0pt;margin-left:95.9pt;margin-top:157.75pt;height:33.7pt;width:0.05pt;z-index:251892736;mso-width-relative:page;mso-height-relative:page;" filled="f" stroked="t" coordsize="21600,21600" o:gfxdata="UEsDBAoAAAAAAIdO4kAAAAAAAAAAAAAAAAAEAAAAZHJzL1BLAwQUAAAACACHTuJAjDf6YNoAAAAL&#10;AQAADwAAAGRycy9kb3ducmV2LnhtbE2PwU7DMBBE70j8g7VIXBB1XBTUhDg9gJAA0QMpFVc3duMI&#10;ex3FbhP+nu0JjrMzmnlbrWfv2MmMsQ8oQSwyYAbboHvsJHxun29XwGJSqJULaCT8mAjr+vKiUqUO&#10;E36YU5M6RiUYSyXBpjSUnMfWGq/iIgwGyTuE0atEcuy4HtVE5d7xZZbdc696pAWrBvNoTfvdHL2E&#10;bje96pf3r+bgdk/bt/zG2o2fpby+EtkDsGTm9BeGMz6hQ01M+3BEHZkjXQhCTxLuRJ4DOycKUQDb&#10;02W1LIDXFf//Q/0LUEsDBBQAAAAIAIdO4kCTYYaRBQIAAPQDAAAOAAAAZHJzL2Uyb0RvYy54bWyt&#10;U0uOEzEQ3SNxB8t70klIZkgrnVkQhg2CkQYOUPGn25J/sp10cgkugMQOVizZcxuGY1B2hwQGFrOg&#10;F+5yuepVvefy8mpvNNmJEJWzDZ2MxpQIyxxXtm3ou7fXT55REhNYDtpZ0dCDiPRq9fjRsve1mLrO&#10;aS4CQRAb6943tEvJ11UVWScMxJHzwuKhdMFAwm1oKx6gR3Sjq+l4fFH1LnAfHBMxonc9HNIjYngI&#10;oJNSMbF2bGuETQNqEBoSUoqd8pGuSrdSCpbeSBlFIrqhyDSVFYugvclrtVpC3QbwnWLHFuAhLdzj&#10;ZEBZLHqCWkMCsg3qLyijWHDRyTRizlQDkaIIspiM72lz24EXhQtKHf1J9Pj/YNnr3U0gijd0Nr6k&#10;xILBK7/78PX7+08/vn3E9e7LZzKbz7JQvY81xt/6m3DcRTQz670MJv+RD9kXcQ8nccU+EYbOi6dz&#10;Shj6Z9PLxaIoX50zfYjppXCGZKOhWtlMHGrYvYoJq2Hor5Ds1pb0DV3MpxkTcAol3j6axiOTaNuS&#10;G51W/FppnTNiaDfPdSA7yJNQvswJcf8Iy0XWELshrhwNMxLc1nJMgLoTwF9YTtLBo1YWHwnNzRjB&#10;KdEC31S2SmQCpc+REILr/x2KXWiLzWSFB02ztXH8gJez9UG1HYoyKQ3nExyG0vpxcPO0/b4vSOfH&#10;u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Df6YNoAAAALAQAADwAAAAAAAAABACAAAAAiAAAA&#10;ZHJzL2Rvd25yZXYueG1sUEsBAhQAFAAAAAgAh07iQJNhhpEFAgAA9AMAAA4AAAAAAAAAAQAgAAAA&#10;KQEAAGRycy9lMm9Eb2MueG1sUEsFBgAAAAAGAAYAWQEAAKAFAAAAAA==&#10;">
                      <v:fill on="f" focussize="0,0"/>
                      <v:stroke color="#000000" joinstyle="round" endarrow="open"/>
                      <v:imagedata o:title=""/>
                      <o:lock v:ext="edit" aspectratio="f"/>
                    </v:line>
                  </w:pict>
                </mc:Fallback>
              </mc:AlternateContent>
            </w:r>
            <w:r>
              <w:rPr>
                <w:rFonts w:hint="default"/>
                <w:sz w:val="44"/>
                <w:szCs w:val="44"/>
              </w:rPr>
              <mc:AlternateContent>
                <mc:Choice Requires="wps">
                  <w:drawing>
                    <wp:anchor distT="0" distB="0" distL="114300" distR="114300" simplePos="0" relativeHeight="251893760" behindDoc="0" locked="0" layoutInCell="1" allowOverlap="1">
                      <wp:simplePos x="0" y="0"/>
                      <wp:positionH relativeFrom="column">
                        <wp:posOffset>413385</wp:posOffset>
                      </wp:positionH>
                      <wp:positionV relativeFrom="paragraph">
                        <wp:posOffset>2437765</wp:posOffset>
                      </wp:positionV>
                      <wp:extent cx="2057400" cy="790575"/>
                      <wp:effectExtent l="6350" t="6350" r="12700" b="22225"/>
                      <wp:wrapNone/>
                      <wp:docPr id="408" name="流程图: 可选过程 455"/>
                      <wp:cNvGraphicFramePr/>
                      <a:graphic xmlns:a="http://schemas.openxmlformats.org/drawingml/2006/main">
                        <a:graphicData uri="http://schemas.microsoft.com/office/word/2010/wordprocessingShape">
                          <wps:wsp>
                            <wps:cNvSpPr/>
                            <wps:spPr>
                              <a:xfrm>
                                <a:off x="0" y="0"/>
                                <a:ext cx="2057400" cy="7905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wps:txbx>
                            <wps:bodyPr vert="horz" wrap="square" anchor="ctr" anchorCtr="0" upright="1"/>
                          </wps:wsp>
                        </a:graphicData>
                      </a:graphic>
                    </wp:anchor>
                  </w:drawing>
                </mc:Choice>
                <mc:Fallback>
                  <w:pict>
                    <v:shape id="流程图: 可选过程 455" o:spid="_x0000_s1026" o:spt="176" type="#_x0000_t176" style="position:absolute;left:0pt;margin-left:32.55pt;margin-top:191.95pt;height:62.25pt;width:162pt;z-index:251893760;v-text-anchor:middle;mso-width-relative:page;mso-height-relative:page;" fillcolor="#FFFFFF" filled="t" stroked="t" coordsize="21600,21600" o:gfxdata="UEsDBAoAAAAAAIdO4kAAAAAAAAAAAAAAAAAEAAAAZHJzL1BLAwQUAAAACACHTuJAtGjQo9kAAAAK&#10;AQAADwAAAGRycy9kb3ducmV2LnhtbE2PsU7DMBCGdyTewTokNmqH0CpNc6kKEgMTSmBgdGKTpNjn&#10;KHaawtNjJjre3af/vr/Yn61hJz35wRFCshLANLVODdQhvL8932XAfJCkpHGkEb61h315fVXIXLmF&#10;Kn2qQ8diCPlcIvQhjDnnvu21lX7lRk3x9ukmK0Mcp46rSS4x3Bp+L8SGWzlQ/NDLUT/1uv2qZ4sQ&#10;huOrezl8VI0RS/VT14f5cV4Qb28SsQMW9Dn8w/CnH9WhjE6Nm0l5ZhA26ySSCGmWboFFIM22cdMg&#10;rEX2ALws+GWF8hdQSwMEFAAAAAgAh07iQJskT0ZJAgAAiQQAAA4AAABkcnMvZTJvRG9jLnhtbK1U&#10;y67TMBDdI/EPlvc0adVSiJpeoZayQVDpwgdMHaex5Be227SsYIUQCz6AH2DHii18zeXxF4yd3t4H&#10;LLogi2TG9hzPOTOTydlOSbLlzgujS9rv5ZRwzUwl9LqkL18s7j2gxAfQFUijeUn33NOz6d07k9YW&#10;fGAaIyvuCIJoX7S2pE0ItsgyzxquwPeM5Ro3a+MUBHTdOqsctIiuZDbI8/tZa1xlnWHce1ydd5v0&#10;gOhOATR1LRifG7ZRXIcO1XEJASn5RlhPpynbuuYsPK9rzwORJUWmIb3xErRX8Z1NJ1CsHdhGsEMK&#10;cEoKtzgpEBovPULNIQDZOPEXlBLMGW/q0GNGZR2RpAiy6Oe3tDlvwPLEBaX29ii6/3+w7Nl26Yio&#10;SjrMsfAaFJb8x9e3Pz9/uPj0rSAXH7/8fvP+1/d3uECGo1EUrLW+wLhzu3QHz6MZ2e9qp+IXeZFd&#10;Enl/FJnvAmG4OMhH42GO+jPcGz9EL4FmV9HW+fCEG0WiUdJamnbWgAuPZOBOQ+DLrnuS4LB96gOm&#10;gfGXcTEDb6SoFkLK5Lj1aiYd2QJ2wSI9kQeG3DgmNWlxIgbjlB1gb9fYU5iosqiP1+t04Y0Qfx05&#10;T8+/kGNmc/BNl0FCiMegUAIpJavhUD3WFQl7ixXQOHo0ZqN4RYnkOKnRSicDCHnKSaQnNbKM5eoK&#10;FK2wW+0QJporU+2x+PgvQJUb417jjTgJSPXVBhzeD5rhcklZcJfOLHTDs7FOrBuM6ye+EQ47NGl6&#10;mKY4Atf9lMnVH2T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Ro0KPZAAAACgEAAA8AAAAAAAAA&#10;AQAgAAAAIgAAAGRycy9kb3ducmV2LnhtbFBLAQIUABQAAAAIAIdO4kCbJE9GSQIAAIkEAAAOAAAA&#10;AAAAAAEAIAAAACgBAABkcnMvZTJvRG9jLnhtbFBLBQYAAAAABgAGAFkBAADjBQ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v:textbox>
                    </v:shape>
                  </w:pict>
                </mc:Fallback>
              </mc:AlternateContent>
            </w:r>
            <w:r>
              <w:rPr>
                <w:rFonts w:hint="default"/>
                <w:sz w:val="44"/>
                <w:szCs w:val="44"/>
              </w:rPr>
              <mc:AlternateContent>
                <mc:Choice Requires="wps">
                  <w:drawing>
                    <wp:anchor distT="0" distB="0" distL="114300" distR="114300" simplePos="0" relativeHeight="251894784" behindDoc="0" locked="0" layoutInCell="1" allowOverlap="1">
                      <wp:simplePos x="0" y="0"/>
                      <wp:positionH relativeFrom="column">
                        <wp:align>center</wp:align>
                      </wp:positionH>
                      <wp:positionV relativeFrom="paragraph">
                        <wp:posOffset>1134745</wp:posOffset>
                      </wp:positionV>
                      <wp:extent cx="4819015" cy="1236980"/>
                      <wp:effectExtent l="25400" t="6350" r="32385" b="13970"/>
                      <wp:wrapNone/>
                      <wp:docPr id="409" name="菱形 456"/>
                      <wp:cNvGraphicFramePr/>
                      <a:graphic xmlns:a="http://schemas.openxmlformats.org/drawingml/2006/main">
                        <a:graphicData uri="http://schemas.microsoft.com/office/word/2010/wordprocessingShape">
                          <wps:wsp>
                            <wps:cNvSpPr/>
                            <wps:spPr>
                              <a:xfrm>
                                <a:off x="0" y="0"/>
                                <a:ext cx="4819015" cy="123698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查验岗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wps:txbx>
                            <wps:bodyPr vert="horz" wrap="square" anchor="ctr" anchorCtr="0" upright="1"/>
                          </wps:wsp>
                        </a:graphicData>
                      </a:graphic>
                    </wp:anchor>
                  </w:drawing>
                </mc:Choice>
                <mc:Fallback>
                  <w:pict>
                    <v:shape id="菱形 456" o:spid="_x0000_s1026" o:spt="4" type="#_x0000_t4" style="position:absolute;left:0pt;margin-top:89.35pt;height:97.4pt;width:379.45pt;mso-position-horizontal:center;z-index:251894784;v-text-anchor:middle;mso-width-relative:page;mso-height-relative:page;" fillcolor="#FFFFFF" filled="t" stroked="t" coordsize="21600,21600" o:gfxdata="UEsDBAoAAAAAAIdO4kAAAAAAAAAAAAAAAAAEAAAAZHJzL1BLAwQUAAAACACHTuJA4YOMXtgAAAAI&#10;AQAADwAAAGRycy9kb3ducmV2LnhtbE2PzU7DMBCE70i8g7VIXBB1mtImDdlUUAkJ1BMtD+DG2yQi&#10;Xkex+/f2LCc4zs5q5ptydXG9OtEYOs8I00kCirj2tuMG4Wv39piDCtGwNb1nQrhSgFV1e1Oawvoz&#10;f9JpGxslIRwKg9DGOBRah7olZ8LED8TiHfzoTBQ5NtqO5izhrtdpkiy0Mx1LQ2sGWrdUf2+PDsGm&#10;y8Xm4/q+sQcdHnavdZOun14Q7++myTOoSJf49wy/+IIOlTDt/ZFtUD2CDIlyzfIMlNjZPF+C2iPM&#10;stkcdFXq/wOqH1BLAwQUAAAACACHTuJAnQacLysCAABnBAAADgAAAGRycy9lMm9Eb2MueG1srVRL&#10;ktMwEN1TxR1U2hM7IRMSV5xZTAgbCqZq4AAdSY5VpR+SEjtcgjtwAw7AcajiGLTkTOYDiyzwwm5J&#10;rdf9Xnd7ed1rRQ7CB2lNTcejkhJhmOXS7Gr6+dPm1ZySEMFwUNaImh5FoNerly+WnavExLZWceEJ&#10;gphQda6mbYyuKorAWqEhjKwTBg8b6zVEXPpdwT10iK5VMSnLWdFZz523TISAu+vhkJ4Q/SWAtmkk&#10;E2vL9lqYOKB6oSAipdBKF+gqZ9s0gsWPTRNEJKqmyDTmNwZBe5vexWoJ1c6DayU7pQCXpPCMkwZp&#10;MOgZag0RyN7Lv6C0ZN4G28QRs7oYiGRFkMW4fKbNXQtOZC4odXBn0cP/g2UfDreeSF7TabmgxIDG&#10;kv/+9uPXz+9kejVL+nQuVOh25279aRXQTGT7xuv0RRqkz5oez5qKPhKGm9P5eFGOryhheDaevJ4t&#10;5ln14uG68yG+E1aTZNSUS9DW8CwnHN6HiFHR+94rBQxWSb6RSuWF321vlCcHwBpv8pPSxitP3JQh&#10;XcrgTYm1Z4Cd22DHoKkdsg9mlwM+uRIeI5f5+RdyymwNoR0yyAjJDSoto0iaQdUK4G8NJ/HoUF+D&#10;g0VTNlpwSpTAOUxW9owg1SWeSE8ZZJmqM9QjWbHf9giTzK3lRywtTjpq2lr/FSNinyPVL3vwGB8M&#10;w+2asujvFzdxGI2983LX4r1x5pvgsP+ypqdZSQ3+eJ0zefg/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YOMXtgAAAAIAQAADwAAAAAAAAABACAAAAAiAAAAZHJzL2Rvd25yZXYueG1sUEsBAhQA&#10;FAAAAAgAh07iQJ0GnC8rAgAAZwQAAA4AAAAAAAAAAQAgAAAAJwEAAGRycy9lMm9Eb2MueG1sUEsF&#10;BgAAAAAGAAYAWQEAAMQFAAAAAA==&#10;">
                      <v:fill on="t" focussize="0,0"/>
                      <v:stroke weight="1pt" color="#000000" joinstyle="miter"/>
                      <v:imagedata o:title=""/>
                      <o:lock v:ext="edit" aspectratio="f"/>
                      <v:textbo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查验岗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v:textbox>
                    </v:shape>
                  </w:pict>
                </mc:Fallback>
              </mc:AlternateContent>
            </w:r>
            <w:r>
              <w:rPr>
                <w:rFonts w:hint="eastAsia" w:ascii="楷体" w:hAnsi="楷体" w:eastAsia="楷体" w:cs="楷体"/>
                <w:b/>
                <w:sz w:val="28"/>
                <w:szCs w:val="28"/>
              </w:rPr>
              <w:t>流程图</w:t>
            </w:r>
            <w:r>
              <w:rPr>
                <w:rFonts w:hint="eastAsia"/>
                <w:sz w:val="44"/>
                <w:szCs w:val="44"/>
              </w:rPr>
              <w:t xml:space="preserve"> </w:t>
            </w: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895808" behindDoc="0" locked="0" layoutInCell="1" allowOverlap="1">
                      <wp:simplePos x="0" y="0"/>
                      <wp:positionH relativeFrom="column">
                        <wp:posOffset>4256405</wp:posOffset>
                      </wp:positionH>
                      <wp:positionV relativeFrom="paragraph">
                        <wp:posOffset>282575</wp:posOffset>
                      </wp:positionV>
                      <wp:extent cx="635" cy="390525"/>
                      <wp:effectExtent l="48895" t="0" r="64770" b="9525"/>
                      <wp:wrapNone/>
                      <wp:docPr id="410" name="直接连接符 457"/>
                      <wp:cNvGraphicFramePr/>
                      <a:graphic xmlns:a="http://schemas.openxmlformats.org/drawingml/2006/main">
                        <a:graphicData uri="http://schemas.microsoft.com/office/word/2010/wordprocessingShape">
                          <wps:wsp>
                            <wps:cNvSpPr/>
                            <wps:spPr>
                              <a:xfrm>
                                <a:off x="0" y="0"/>
                                <a:ext cx="635" cy="390525"/>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57" o:spid="_x0000_s1026" o:spt="20" style="position:absolute;left:0pt;margin-left:335.15pt;margin-top:22.25pt;height:30.75pt;width:0.05pt;z-index:251895808;mso-width-relative:page;mso-height-relative:page;" filled="f" stroked="t" coordsize="21600,21600" o:gfxdata="UEsDBAoAAAAAAIdO4kAAAAAAAAAAAAAAAAAEAAAAZHJzL1BLAwQUAAAACACHTuJAenjJt9kAAAAK&#10;AQAADwAAAGRycy9kb3ducmV2LnhtbE2PwU7DMAyG70i8Q2QkLoglg66g0nQHEBIgONAxcc0ar6lo&#10;nKrJ1vL2mBMcbX/6/f3leva9OOIYu0AalgsFAqkJtqNWw8fm8fIWREyGrOkDoYZvjLCuTk9KU9gw&#10;0Tse69QKDqFYGA0upaGQMjYOvYmLMCDxbR9GbxKPYyvtaCYO9728UiqX3nTEH5wZ8N5h81UfvIZ2&#10;Oz3bp9fPet9vHzYvqwvn3vys9fnZUt2BSDinPxh+9VkdKnbahQPZKHoN+Y26ZlRDlq1AMMCLDMSO&#10;SZUrkFUp/1eofgBQSwMEFAAAAAgAh07iQHpnoeoBAgAA9AMAAA4AAABkcnMvZTJvRG9jLnhtbK1T&#10;S44TMRDdI3EHy3vSSWYyMK10ZkEYNghGGjhAxXanLfmnspNOLsEFkNjBiiV7bsNwDMrukMDAYhb0&#10;wl0uPz/Xey7Pr3bWsK3CqL1r+GQ05kw54aV264a/e3v95BlnMYGTYLxTDd+ryK8Wjx/N+1Crqe+8&#10;kQoZkbhY96HhXUqhrqooOmUhjnxQjhZbjxYSTXFdSYSe2K2ppuPxRdV7lAG9UDFSdjks8gMjPoTQ&#10;t60WaunFxiqXBlZUBhJJip0OkS9KtW2rRHrTtlElZhpOSlMZ6RCKV3msFnOo1wih0+JQAjykhHua&#10;LGhHhx6plpCAbVD/RWW1QB99m0bC22oQUhwhFZPxPW9uOwiqaCGrYziaHv8frXi9vUGmZcPPJ+SJ&#10;A0tXfvfh6/f3n358+0jj3ZfP7Hz2NBvVh1gT/jbc4GEWKcyqdy3a/Cc9bFfM3R/NVbvEBCUvzmac&#10;CcqfXY5n01kmrE47A8b0UnnLctBwo10WDjVsX8U0QH9Bcto41jf8MvMwAdSFLd0+hTaQkujWZW/0&#10;RstrbUzeEXG9em6QbSF3QvkOJfwBy4csIXYDrixlGNToN06WqFMgXzjJ0j6QV44eCc/FWCU5M4re&#10;VI4KMoE2JyQg+v7fUDLCOPIjOzx4mqOVl3u6nE1Ave7IlEkpOK9QMxT3Do2bu+33eWE6Pdb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4ybfZAAAACgEAAA8AAAAAAAAAAQAgAAAAIgAAAGRycy9k&#10;b3ducmV2LnhtbFBLAQIUABQAAAAIAIdO4kB6Z6HqAQIAAPQDAAAOAAAAAAAAAAEAIAAAACgBAABk&#10;cnMvZTJvRG9jLnhtbFBLBQYAAAAABgAGAFkBAACbBQAAAAA=&#10;">
                      <v:fill on="f" focussize="0,0"/>
                      <v:stroke color="#000000" joinstyle="round" endarrow="open"/>
                      <v:imagedata o:title=""/>
                      <o:lock v:ext="edit" aspectratio="f"/>
                    </v:line>
                  </w:pict>
                </mc:Fallback>
              </mc:AlternateContent>
            </w: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896832" behindDoc="0" locked="0" layoutInCell="1" allowOverlap="1">
                      <wp:simplePos x="0" y="0"/>
                      <wp:positionH relativeFrom="column">
                        <wp:posOffset>2765425</wp:posOffset>
                      </wp:positionH>
                      <wp:positionV relativeFrom="paragraph">
                        <wp:posOffset>73660</wp:posOffset>
                      </wp:positionV>
                      <wp:extent cx="2486660" cy="609600"/>
                      <wp:effectExtent l="6350" t="6350" r="21590" b="12700"/>
                      <wp:wrapNone/>
                      <wp:docPr id="411" name="矩形 458"/>
                      <wp:cNvGraphicFramePr/>
                      <a:graphic xmlns:a="http://schemas.openxmlformats.org/drawingml/2006/main">
                        <a:graphicData uri="http://schemas.microsoft.com/office/word/2010/wordprocessingShape">
                          <wps:wsp>
                            <wps:cNvSpPr/>
                            <wps:spPr>
                              <a:xfrm>
                                <a:off x="0" y="0"/>
                                <a:ext cx="2486660" cy="6096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申请人提交的申请材料齐全、符合法定形式，当场作出决定，当场作出书面的行政许可决定。</w:t>
                                  </w:r>
                                </w:p>
                                <w:p>
                                  <w:pPr>
                                    <w:spacing w:line="220" w:lineRule="exact"/>
                                    <w:rPr>
                                      <w:rFonts w:hint="default"/>
                                      <w:sz w:val="21"/>
                                      <w:szCs w:val="22"/>
                                    </w:rPr>
                                  </w:pPr>
                                </w:p>
                                <w:p>
                                  <w:pPr>
                                    <w:rPr>
                                      <w:rFonts w:hint="default"/>
                                      <w:sz w:val="21"/>
                                      <w:szCs w:val="22"/>
                                    </w:rPr>
                                  </w:pPr>
                                </w:p>
                              </w:txbxContent>
                            </wps:txbx>
                            <wps:bodyPr vert="horz" wrap="square" anchor="ctr" anchorCtr="0" upright="1"/>
                          </wps:wsp>
                        </a:graphicData>
                      </a:graphic>
                    </wp:anchor>
                  </w:drawing>
                </mc:Choice>
                <mc:Fallback>
                  <w:pict>
                    <v:rect id="矩形 458" o:spid="_x0000_s1026" o:spt="1" style="position:absolute;left:0pt;margin-left:217.75pt;margin-top:5.8pt;height:48pt;width:195.8pt;z-index:251896832;v-text-anchor:middle;mso-width-relative:page;mso-height-relative:page;" fillcolor="#FFFFFF" filled="t" stroked="t" coordsize="21600,21600" o:gfxdata="UEsDBAoAAAAAAIdO4kAAAAAAAAAAAAAAAAAEAAAAZHJzL1BLAwQUAAAACACHTuJAVvO0ddcAAAAK&#10;AQAADwAAAGRycy9kb3ducmV2LnhtbE2PsU7DMBCGdyTewTokNmqn0LRK43RAsLEkdIDtGl+TiNiO&#10;YrdJeHqOCca7/9N/3+WH2fbiSmPovNOQrBQIcrU3nWs0HN9fH3YgQkRnsPeONCwU4FDc3uSYGT+5&#10;kq5VbASXuJChhjbGIZMy1C1ZDCs/kOPs7EeLkcexkWbEicttL9dKpdJi5/hCiwM9t1R/VRerAav5&#10;c1mWj2mSZa+6l+9yqN5Kre/vErUHEWmOfzD86rM6FOx08hdngug1PD1uNoxykKQgGNittwmIEy/U&#10;NgVZ5PL/C8UPUEsDBBQAAAAIAIdO4kABTignJgIAAGMEAAAOAAAAZHJzL2Uyb0RvYy54bWytVM2O&#10;0zAQviPxDpbvNElVQoma7mFLuSBYaeEBpo6TWPIfttukvAwSNx6Cx0G8xo6dbvcHDj2QQzK2x9/M&#10;981MVlejkuTAnRdG17SY5ZRwzUwjdFfTL5+3r5aU+AC6AWk0r+mRe3q1fvliNdiKz01vZMMdQRDt&#10;q8HWtA/BVlnmWc8V+JmxXONha5yCgEvXZY2DAdGVzOZ5XmaDcY11hnHvcXczHdITorsE0LStYHxj&#10;2F5xHSZUxyUEpOR7YT1dp2zblrPwqW09D0TWFJmG9MYgaO/iO1uvoOoc2F6wUwpwSQrPOCkQGoOe&#10;oTYQgOyd+AtKCeaMN22YMaOyiUhSBFkU+TNtbnuwPHFBqb09i+7/Hyz7eLhxRDQ1XRQFJRoUlvzP&#10;95+/f/0gi9fLqM9gfYVut/bGnVYezUh2bJ2KX6RBxqTp8awpHwNhuDlfLMuyRLkZnpX52zJPomcP&#10;t63z4T03ikSjpg5rlqSEwwcfMCK63rvEYN5I0WyFlGnhut21dOQAWN9temLKeOWJm9RkwF6fv8Hg&#10;hAF2bYvdgqayyNzrLgV8csU/Rs7T8y/kmNkGfD9lkBCiG1RKBB71gqrn0LzTDQlHi9pqHCoas1G8&#10;oURynMFoJc8AQl7iifSkRpaxMlMtohXG3Ygw0dyZ5ohlxSlHQXvjvmFE7HGk+nUPDuODZrhdUxbc&#10;/eI6TGOxt050Pd4rEt8Ih72XND3NSWzux+uUycO/YX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vO0ddcAAAAKAQAADwAAAAAAAAABACAAAAAiAAAAZHJzL2Rvd25yZXYueG1sUEsBAhQAFAAAAAgA&#10;h07iQAFOKCcmAgAAYwQAAA4AAAAAAAAAAQAgAAAAJgEAAGRycy9lMm9Eb2MueG1sUEsFBgAAAAAG&#10;AAYAWQEAAL4FA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申请人提交的申请材料齐全、符合法定形式，当场作出决定，当场作出书面的行政许可决定。</w:t>
                            </w:r>
                          </w:p>
                          <w:p>
                            <w:pPr>
                              <w:spacing w:line="220" w:lineRule="exact"/>
                              <w:rPr>
                                <w:rFonts w:hint="default"/>
                                <w:sz w:val="21"/>
                                <w:szCs w:val="22"/>
                              </w:rPr>
                            </w:pPr>
                          </w:p>
                          <w:p>
                            <w:pPr>
                              <w:rPr>
                                <w:rFonts w:hint="default"/>
                                <w:sz w:val="21"/>
                                <w:szCs w:val="22"/>
                              </w:rPr>
                            </w:pPr>
                          </w:p>
                        </w:txbxContent>
                      </v:textbox>
                    </v:rect>
                  </w:pict>
                </mc:Fallback>
              </mc:AlternateContent>
            </w: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snapToGrid w:val="0"/>
              <w:rPr>
                <w:rFonts w:hint="eastAsia" w:ascii="宋体" w:hAnsi="宋体" w:cs="宋体"/>
                <w:b/>
                <w:kern w:val="0"/>
                <w:sz w:val="36"/>
                <w:szCs w:val="36"/>
              </w:rPr>
            </w:pPr>
          </w:p>
          <w:p>
            <w:pPr>
              <w:ind w:left="559" w:leftChars="209" w:hanging="120" w:hangingChars="50"/>
              <w:jc w:val="left"/>
              <w:rPr>
                <w:rFonts w:hint="eastAsia" w:eastAsia="黑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4" w:hRule="atLeast"/>
          <w:jc w:val="center"/>
        </w:trPr>
        <w:tc>
          <w:tcPr>
            <w:tcW w:w="8536" w:type="dxa"/>
            <w:gridSpan w:val="2"/>
            <w:vMerge w:val="continue"/>
            <w:tcBorders>
              <w:top w:val="nil"/>
              <w:left w:val="nil"/>
              <w:bottom w:val="nil"/>
              <w:right w:val="nil"/>
              <w:tl2br w:val="nil"/>
              <w:tr2bl w:val="nil"/>
            </w:tcBorders>
            <w:noWrap w:val="0"/>
            <w:vAlign w:val="center"/>
          </w:tcPr>
          <w:p>
            <w:pPr>
              <w:jc w:val="left"/>
              <w:rPr>
                <w:rFonts w:hint="default" w:eastAsia="黑体"/>
                <w:kern w:val="0"/>
                <w:sz w:val="24"/>
                <w:szCs w:val="24"/>
              </w:rPr>
            </w:pPr>
          </w:p>
        </w:tc>
      </w:tr>
    </w:tbl>
    <w:tbl>
      <w:tblPr>
        <w:tblStyle w:val="4"/>
        <w:tblpPr w:leftFromText="180" w:rightFromText="180" w:vertAnchor="text" w:horzAnchor="page" w:tblpX="1826" w:tblpY="13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2" w:hRule="atLeast"/>
        </w:trPr>
        <w:tc>
          <w:tcPr>
            <w:tcW w:w="8522" w:type="dxa"/>
            <w:tcBorders>
              <w:top w:val="nil"/>
              <w:left w:val="nil"/>
              <w:bottom w:val="nil"/>
              <w:right w:val="nil"/>
              <w:tl2br w:val="nil"/>
              <w:tr2bl w:val="nil"/>
            </w:tcBorders>
            <w:noWrap w:val="0"/>
            <w:vAlign w:val="center"/>
          </w:tcPr>
          <w:p>
            <w:pPr>
              <w:numPr>
                <w:ilvl w:val="0"/>
                <w:numId w:val="0"/>
              </w:numPr>
              <w:jc w:val="left"/>
              <w:rPr>
                <w:rFonts w:hint="eastAsia" w:ascii="楷体" w:hAnsi="楷体" w:eastAsia="楷体" w:cs="楷体"/>
                <w:b/>
                <w:color w:val="auto"/>
                <w:sz w:val="28"/>
                <w:szCs w:val="28"/>
              </w:rPr>
            </w:pPr>
          </w:p>
          <w:p>
            <w:pPr>
              <w:numPr>
                <w:ilvl w:val="0"/>
                <w:numId w:val="0"/>
              </w:numPr>
              <w:jc w:val="left"/>
              <w:rPr>
                <w:rFonts w:hint="eastAsia" w:ascii="楷体" w:hAnsi="楷体" w:eastAsia="楷体" w:cs="楷体"/>
                <w:b/>
                <w:color w:val="auto"/>
                <w:sz w:val="28"/>
                <w:szCs w:val="28"/>
              </w:rPr>
            </w:pPr>
          </w:p>
          <w:p>
            <w:pPr>
              <w:numPr>
                <w:ilvl w:val="0"/>
                <w:numId w:val="0"/>
              </w:numPr>
              <w:jc w:val="left"/>
              <w:rPr>
                <w:rFonts w:hint="eastAsia" w:ascii="楷体" w:hAnsi="楷体" w:eastAsia="楷体" w:cs="楷体"/>
                <w:b/>
                <w:color w:val="auto"/>
                <w:sz w:val="28"/>
                <w:szCs w:val="28"/>
              </w:rPr>
            </w:pPr>
          </w:p>
          <w:p>
            <w:pPr>
              <w:numPr>
                <w:ilvl w:val="0"/>
                <w:numId w:val="0"/>
              </w:numPr>
              <w:jc w:val="left"/>
              <w:rPr>
                <w:rFonts w:hint="eastAsia" w:ascii="楷体" w:hAnsi="楷体" w:eastAsia="楷体" w:cs="楷体"/>
                <w:b/>
                <w:color w:val="auto"/>
                <w:sz w:val="28"/>
                <w:szCs w:val="28"/>
              </w:rPr>
            </w:pPr>
          </w:p>
          <w:p>
            <w:pPr>
              <w:numPr>
                <w:ilvl w:val="0"/>
                <w:numId w:val="0"/>
              </w:numPr>
              <w:jc w:val="left"/>
              <w:rPr>
                <w:rFonts w:hint="eastAsia" w:ascii="楷体" w:hAnsi="楷体" w:eastAsia="楷体" w:cs="楷体"/>
                <w:b/>
                <w:color w:val="auto"/>
                <w:sz w:val="28"/>
                <w:szCs w:val="28"/>
              </w:rPr>
            </w:pPr>
          </w:p>
          <w:p>
            <w:pPr>
              <w:numPr>
                <w:ilvl w:val="0"/>
                <w:numId w:val="0"/>
              </w:numPr>
              <w:jc w:val="left"/>
              <w:rPr>
                <w:rFonts w:hint="eastAsia" w:ascii="楷体" w:hAnsi="楷体" w:eastAsia="楷体" w:cs="楷体"/>
                <w:b/>
                <w:color w:val="auto"/>
                <w:sz w:val="28"/>
                <w:szCs w:val="28"/>
              </w:rPr>
            </w:pPr>
          </w:p>
          <w:p>
            <w:pPr>
              <w:numPr>
                <w:ilvl w:val="0"/>
                <w:numId w:val="0"/>
              </w:numPr>
              <w:jc w:val="left"/>
              <w:rPr>
                <w:rFonts w:hint="eastAsia" w:ascii="楷体" w:hAnsi="楷体" w:eastAsia="楷体" w:cs="楷体"/>
                <w:b/>
                <w:color w:val="auto"/>
                <w:sz w:val="28"/>
                <w:szCs w:val="28"/>
              </w:rPr>
            </w:pPr>
          </w:p>
          <w:p>
            <w:pPr>
              <w:numPr>
                <w:ilvl w:val="0"/>
                <w:numId w:val="0"/>
              </w:numPr>
              <w:jc w:val="left"/>
              <w:rPr>
                <w:rFonts w:hint="eastAsia" w:ascii="楷体" w:hAnsi="楷体" w:eastAsia="楷体" w:cs="楷体"/>
                <w:b/>
                <w:sz w:val="28"/>
                <w:szCs w:val="28"/>
              </w:rPr>
            </w:pPr>
            <w:r>
              <w:rPr>
                <w:rFonts w:hint="eastAsia" w:ascii="楷体" w:hAnsi="楷体" w:eastAsia="楷体" w:cs="楷体"/>
                <w:b/>
                <w:color w:val="auto"/>
                <w:sz w:val="28"/>
                <w:szCs w:val="28"/>
              </w:rPr>
              <w:t>第21项.非</w:t>
            </w:r>
            <w:r>
              <w:rPr>
                <w:rFonts w:hint="eastAsia" w:ascii="楷体" w:hAnsi="楷体" w:eastAsia="楷体" w:cs="楷体"/>
                <w:b/>
                <w:sz w:val="28"/>
                <w:szCs w:val="28"/>
              </w:rPr>
              <w:t>机动车登记</w:t>
            </w:r>
            <w:r>
              <w:rPr>
                <w:rFonts w:hint="default" w:ascii="楷体" w:hAnsi="楷体" w:eastAsia="楷体" w:cs="楷体"/>
                <w:b/>
                <w:sz w:val="28"/>
                <w:szCs w:val="28"/>
              </w:rPr>
              <mc:AlternateContent>
                <mc:Choice Requires="wps">
                  <w:drawing>
                    <wp:anchor distT="0" distB="0" distL="114300" distR="114300" simplePos="0" relativeHeight="251897856" behindDoc="0" locked="0" layoutInCell="1" allowOverlap="1">
                      <wp:simplePos x="0" y="0"/>
                      <wp:positionH relativeFrom="column">
                        <wp:posOffset>3199130</wp:posOffset>
                      </wp:positionH>
                      <wp:positionV relativeFrom="paragraph">
                        <wp:posOffset>4354195</wp:posOffset>
                      </wp:positionV>
                      <wp:extent cx="2495550" cy="847090"/>
                      <wp:effectExtent l="4445" t="4445" r="14605" b="5715"/>
                      <wp:wrapNone/>
                      <wp:docPr id="412" name="圆角矩形 459"/>
                      <wp:cNvGraphicFramePr/>
                      <a:graphic xmlns:a="http://schemas.openxmlformats.org/drawingml/2006/main">
                        <a:graphicData uri="http://schemas.microsoft.com/office/word/2010/wordprocessingShape">
                          <wps:wsp>
                            <wps:cNvSpPr/>
                            <wps:spPr>
                              <a:xfrm>
                                <a:off x="0" y="0"/>
                                <a:ext cx="2495550" cy="8470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default"/>
                                      <w:sz w:val="21"/>
                                      <w:szCs w:val="22"/>
                                    </w:rPr>
                                  </w:pPr>
                                  <w:r>
                                    <w:rPr>
                                      <w:rFonts w:hint="eastAsia"/>
                                      <w:color w:val="000000"/>
                                      <w:sz w:val="19"/>
                                      <w:szCs w:val="22"/>
                                    </w:rPr>
                                    <w:t>作出准予登记的书面决定，给予当场登记。发放非机动车号牌。</w:t>
                                  </w:r>
                                </w:p>
                              </w:txbxContent>
                            </wps:txbx>
                            <wps:bodyPr vert="horz" wrap="square" anchor="t" anchorCtr="0" upright="1"/>
                          </wps:wsp>
                        </a:graphicData>
                      </a:graphic>
                    </wp:anchor>
                  </w:drawing>
                </mc:Choice>
                <mc:Fallback>
                  <w:pict>
                    <v:roundrect id="圆角矩形 459" o:spid="_x0000_s1026" o:spt="2" style="position:absolute;left:0pt;margin-left:251.9pt;margin-top:342.85pt;height:66.7pt;width:196.5pt;z-index:251897856;mso-width-relative:page;mso-height-relative:page;" fillcolor="#FFFFFF" filled="t" stroked="t" coordsize="21600,21600" arcsize="0.166666666666667" o:gfxdata="UEsDBAoAAAAAAIdO4kAAAAAAAAAAAAAAAAAEAAAAZHJzL1BLAwQUAAAACACHTuJAGuYCxtYAAAAL&#10;AQAADwAAAGRycy9kb3ducmV2LnhtbE2PQU+EMBCF7yb+h2ZMvLktGhCQsgcTvRpxDx4LHYFIpywt&#10;7OqvdzzpbebNy3vfVPuzm8SGSxg9aUh2CgRS5+1IvYbD29NNDiJEQ9ZMnlDDFwbY15cXlSmtP9Er&#10;bk3sBYdQKI2GIca5lDJ0AzoTdn5G4tuHX5yJvC69tIs5cbib5K1SmXRmJG4YzIyPA3afzeo0dFat&#10;annfXoo2jc33th5JPh+1vr5K1AOIiOf4Z4ZffEaHmplav5INYtKQqjtGjxqyPL0HwY68yFhpeUiK&#10;BGRdyf8/1D9QSwMEFAAAAAgAh07iQJ5wW59KAgAAlwQAAA4AAABkcnMvZTJvRG9jLnhtbK1Uy47T&#10;MBTdI/EPlvc0adV0plHTWUwpGwQjBj7AtZ3GyC9st0n5AD6ANRLSbBAfweeM4DO4dkLnAYsuyCK5&#10;ftzjc871zeKiUxLtufPC6AqPRzlGXFPDhN5W+N3b9bNzjHwgmhFpNK/wgXt8sXz6ZNHakk9MYyTj&#10;DgGI9mVrK9yEYMss87ThiviRsVzDYm2cIgGGbpsxR1pAVzKb5Pksa41j1hnKvYfZVb+IB0R3CqCp&#10;a0H5ytCd4jr0qI5LEkCSb4T1eJnY1jWn4XVdex6QrDAoDekNh0C8ie9suSDl1hHbCDpQIKdQeKRJ&#10;EaHh0CPUigSCdk78BaUEdcabOoyoUVkvJDkCKsb5I2+uG2J50gJWe3s03f8/WPpqf+WQYBWejicY&#10;aaKg5LdfPv369vnn1++3P27QtJhHl1rrS9h8ba/cMPIQRsld7VT8ghjUJWcPR2d5FxCFycl0XhQF&#10;mE5h7Xx6ls+T9dldtnU+vOBGoRhU2JmdZm+gfMlVsn/pQ7KXDRQJe49RrSQUa08kGs9ms7NIExCH&#10;zRD9wYyZ3kjB1kLKNHDbzaV0CFIrvE7PkPxgm9SorfC8mBRAnMBdr+GOQags+OX1NnF7kOHvA+fp&#10;+RdwJLYivukJJIS4jZRJdooaTthzzVA4WKiIhlbEkYziDCPJoXNjlHYGIuQpO8EQqcGhWMm+djEK&#10;3aYDmBhuDDvAZYB/AxSgMe4jnAidAVI/7IiD84mmMF1h8KAPL0PfSjvrxLaBrHFSG8HgvqZqDL0V&#10;G+L+OPG4+58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5gLG1gAAAAsBAAAPAAAAAAAAAAEA&#10;IAAAACIAAABkcnMvZG93bnJldi54bWxQSwECFAAUAAAACACHTuJAnnBbn0oCAACXBAAADgAAAAAA&#10;AAABACAAAAAlAQAAZHJzL2Uyb0RvYy54bWxQSwUGAAAAAAYABgBZAQAA4QUAAAAA&#10;">
                      <v:fill on="t" focussize="0,0"/>
                      <v:stroke color="#000000" joinstyle="round"/>
                      <v:imagedata o:title=""/>
                      <o:lock v:ext="edit" aspectratio="f"/>
                      <v:textbox>
                        <w:txbxContent>
                          <w:p>
                            <w:pPr>
                              <w:rPr>
                                <w:rFonts w:hint="default"/>
                                <w:sz w:val="21"/>
                                <w:szCs w:val="22"/>
                              </w:rPr>
                            </w:pPr>
                            <w:r>
                              <w:rPr>
                                <w:rFonts w:hint="eastAsia"/>
                                <w:color w:val="000000"/>
                                <w:sz w:val="19"/>
                                <w:szCs w:val="22"/>
                              </w:rPr>
                              <w:t>作出准予登记的书面决定，给予当场登记。发放非机动车号牌。</w:t>
                            </w: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1898880" behindDoc="0" locked="0" layoutInCell="1" allowOverlap="1">
                      <wp:simplePos x="0" y="0"/>
                      <wp:positionH relativeFrom="column">
                        <wp:posOffset>617855</wp:posOffset>
                      </wp:positionH>
                      <wp:positionV relativeFrom="paragraph">
                        <wp:posOffset>4354195</wp:posOffset>
                      </wp:positionV>
                      <wp:extent cx="1752600" cy="685800"/>
                      <wp:effectExtent l="4445" t="4445" r="14605" b="14605"/>
                      <wp:wrapNone/>
                      <wp:docPr id="413" name="圆角矩形 460"/>
                      <wp:cNvGraphicFramePr/>
                      <a:graphic xmlns:a="http://schemas.openxmlformats.org/drawingml/2006/main">
                        <a:graphicData uri="http://schemas.microsoft.com/office/word/2010/wordprocessingShape">
                          <wps:wsp>
                            <wps:cNvSpPr/>
                            <wps:spPr>
                              <a:xfrm>
                                <a:off x="0" y="0"/>
                                <a:ext cx="1752600" cy="6858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wps:txbx>
                            <wps:bodyPr vert="horz" wrap="square" anchor="t" anchorCtr="0" upright="1"/>
                          </wps:wsp>
                        </a:graphicData>
                      </a:graphic>
                    </wp:anchor>
                  </w:drawing>
                </mc:Choice>
                <mc:Fallback>
                  <w:pict>
                    <v:roundrect id="圆角矩形 460" o:spid="_x0000_s1026" o:spt="2" style="position:absolute;left:0pt;margin-left:48.65pt;margin-top:342.85pt;height:54pt;width:138pt;z-index:251898880;mso-width-relative:page;mso-height-relative:page;" fillcolor="#FFFFFF" filled="t" stroked="t" coordsize="21600,21600" arcsize="0.166666666666667" o:gfxdata="UEsDBAoAAAAAAIdO4kAAAAAAAAAAAAAAAAAEAAAAZHJzL1BLAwQUAAAACACHTuJAHJIAz9cAAAAK&#10;AQAADwAAAGRycy9kb3ducmV2LnhtbE2PsU7DMBCGdyTewTokNmqXqHWT5tIBCVZE6MDoxCaJGp9T&#10;20kLT4+ZYLy7T/99f3m42pEtxofBEcJ6JYAZap0eqEM4vj8/7ICFqEir0ZFB+DIBDtXtTakK7S70&#10;ZpY6diyFUCgUQh/jVHAe2t5YFVZuMpRun85bFdPoO669uqRwO/JHIbbcqoHSh15N5qk37ameLUKr&#10;xSz8x/KaN5tYfy/zmfjLGfH+bi32wKK5xj8YfvWTOlTJqXEz6cBGhFxmiUTY7jYSWAIymaVNgyDz&#10;TAKvSv6/QvUDUEsDBBQAAAAIAIdO4kDHLMljSAIAAJcEAAAOAAAAZHJzL2Uyb0RvYy54bWytVE2O&#10;0zAU3iNxB8t7mqRMMyVqOospZYNgxMABXNtJjPyH7TYtB+AArJFGYoM4BMcZwTF4dkM7M7Dogiyc&#10;Z/u9z+/7np9nF1sl0YY7L4yucTHKMeKaGiZ0W+N3b5dPphj5QDQj0mhe4x33+GL++NGstxUfm85I&#10;xh0CEO2r3ta4C8FWWeZpxxXxI2O5hs3GOEUCTF2bMUd6QFcyG+d5mfXGMesM5d7D6mK/iQdEdwqg&#10;aRpB+cLQteI67FEdlyQAJd8J6/E8Zds0nIbXTeN5QLLGwDSkEQ4BexXHbD4jVeuI7QQdUiCnpPCA&#10;kyJCw6EHqAUJBK2d+AtKCeqMN00YUaOyPZGkCLAo8gfaXHfE8sQFpPb2ILr/f7D01ebKIcFqfFY8&#10;xUgTBSW//fLp17fPP2++3/74is7KpFJvfQXO1/bKgWZx5sGMlLeNU/EPZNA2Kbs7KMu3AVFYLM4n&#10;4zIH0SnsldPJFGyAyY7R1vnwghuFolFjZ9aavYHyJVXJ5qUPSV42pEjYe4waJaFYGyJRUZbl+YA4&#10;OAP2H8wY6Y0UbCmkTBPXri6lQxBa42X6huB7blKjvsbPJuMJJE7grjdwx8BUFvTyuk253Yvwd4Hz&#10;9P0LOCa2IL7bJ5AQohupEu1kdZyw55qhsLNQEQ2tiGMyijOMJIfOjVbyDETIUzxBEKlB82PtohW2&#10;qy3ARHNl2A4uA7wNUIDOuI9wInQGUP2wJg7OJ5rCco1Bg715GfattLZOtB1EFYltBIP7muo79FZs&#10;iLvzlMfxPZn/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SAM/XAAAACgEAAA8AAAAAAAAAAQAg&#10;AAAAIgAAAGRycy9kb3ducmV2LnhtbFBLAQIUABQAAAAIAIdO4kDHLMljSAIAAJcEAAAOAAAAAAAA&#10;AAEAIAAAACYBAABkcnMvZTJvRG9jLnhtbFBLBQYAAAAABgAGAFkBAADgBQAAAAA=&#10;">
                      <v:fill on="t" focussize="0,0"/>
                      <v:stroke color="#000000" joinstyle="round"/>
                      <v:imagedata o:title=""/>
                      <o:lock v:ext="edit" aspectratio="f"/>
                      <v:textbox>
                        <w:txbxContent>
                          <w:p>
                            <w:pPr>
                              <w:spacing w:line="220" w:lineRule="exact"/>
                              <w:rPr>
                                <w:rFonts w:hint="default"/>
                                <w:sz w:val="21"/>
                                <w:szCs w:val="22"/>
                              </w:rPr>
                            </w:pPr>
                            <w:r>
                              <w:rPr>
                                <w:rFonts w:hint="eastAsia"/>
                                <w:color w:val="000000"/>
                                <w:sz w:val="19"/>
                                <w:szCs w:val="22"/>
                              </w:rPr>
                              <w:t>作出不予行政许可的决定，发《驳回通知书》，说明理由。</w:t>
                            </w:r>
                          </w:p>
                          <w:p>
                            <w:pPr>
                              <w:rPr>
                                <w:rFonts w:hint="default"/>
                                <w:sz w:val="21"/>
                                <w:szCs w:val="22"/>
                              </w:rPr>
                            </w:pP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1899904" behindDoc="0" locked="0" layoutInCell="1" allowOverlap="1">
                      <wp:simplePos x="0" y="0"/>
                      <wp:positionH relativeFrom="column">
                        <wp:posOffset>1503680</wp:posOffset>
                      </wp:positionH>
                      <wp:positionV relativeFrom="paragraph">
                        <wp:posOffset>3887470</wp:posOffset>
                      </wp:positionV>
                      <wp:extent cx="635" cy="381000"/>
                      <wp:effectExtent l="48895" t="0" r="64770" b="0"/>
                      <wp:wrapNone/>
                      <wp:docPr id="414" name="直接连接符 461"/>
                      <wp:cNvGraphicFramePr/>
                      <a:graphic xmlns:a="http://schemas.openxmlformats.org/drawingml/2006/main">
                        <a:graphicData uri="http://schemas.microsoft.com/office/word/2010/wordprocessingShape">
                          <wps:wsp>
                            <wps:cNvSpPr/>
                            <wps:spPr>
                              <a:xfrm>
                                <a:off x="0" y="0"/>
                                <a:ext cx="635" cy="3810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61" o:spid="_x0000_s1026" o:spt="20" style="position:absolute;left:0pt;margin-left:118.4pt;margin-top:306.1pt;height:30pt;width:0.05pt;z-index:251899904;mso-width-relative:page;mso-height-relative:page;" filled="f" stroked="t" coordsize="21600,21600" o:gfxdata="UEsDBAoAAAAAAIdO4kAAAAAAAAAAAAAAAAAEAAAAZHJzL1BLAwQUAAAACACHTuJA7YHd89kAAAAL&#10;AQAADwAAAGRycy9kb3ducmV2LnhtbE2PwU7DMAyG70i8Q2QkLmhLW0SB0nQHEBKgcaDbxDVrvKai&#10;caomW8vbY05w9Odfvz+Xq9n14oRj6DwpSJcJCKTGm45aBdvN8+IORIiajO49oYJvDLCqzs9KXRg/&#10;0Qee6tgKLqFQaAU2xqGQMjQWnQ5LPyDx7uBHpyOPYyvNqCcud73MkiSXTnfEF6we8NFi81UfnYJ2&#10;N72al/Vnfeh3T5u3mytr392s1OVFmjyAiDjHvzD86rM6VOy090cyQfQKsuuc1aOCPM0yEJxgcg9i&#10;z+SWiaxK+f+H6gdQSwMEFAAAAAgAh07iQFscS1EFAgAA9AMAAA4AAABkcnMvZTJvRG9jLnhtbK1T&#10;TW4TMRTeI3EHy3syM2kataNMuiCUDYJKhQO82J4ZS/6T7WSSS3ABJHawYsme27Qcg2dPmkBh0QWz&#10;8Dzb3/v8vs/Pi6udVmQrfJDWNLSalJQIwyyXpmvoh/fXLy4oCREMB2WNaOheBHq1fP5sMbhaTG1v&#10;FReeIIkJ9eAa2sfo6qIIrBcawsQ6YXCztV5DxKnvCu5hQHatimlZzovBeu68ZSIEXF2Nm/TA6J9C&#10;aNtWMrGybKOFiSOrFwoiSgq9dIEuc7VtK1h817ZBRKIaikpjHvEQjNdpLJYLqDsPrpfsUAI8pYRH&#10;mjRIg4ceqVYQgWy8/ItKS+ZtsG2cMKuLUUh2BFVU5SNvbntwImtBq4M7mh7+Hy17u73xRPKGzqoZ&#10;JQY0Xvn9p+93H7/8/PEZx/tvX8lsXiWjBhdqxN+6G3+YBQyT6l3rdfqjHrLL5u6P5opdJAwX52fn&#10;lDBcP7uoyjI7X5wynQ/xtbCapKChSpokHGrYvgkRT0PoAyQtK0OGhl6eTxMnYBe2ePsYaodKguly&#10;brBK8mupVMoIvlu/VJ5sIXVC/pIm5P0Dlg5ZQehHXN4ae8TbjeGYAHUvgL8ynMS9Q68MPhKaitGC&#10;U6IEvqkUZWQEqU5I8N4O/4ZiFcpgMcnh0dMUrS3f4+VsnJddj6bkS8gYbIZc+qFxU7f9Ps9Mp8e6&#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gd3z2QAAAAsBAAAPAAAAAAAAAAEAIAAAACIAAABk&#10;cnMvZG93bnJldi54bWxQSwECFAAUAAAACACHTuJAWxxLUQUCAAD0AwAADgAAAAAAAAABACAAAAAo&#10;AQAAZHJzL2Uyb0RvYy54bWxQSwUGAAAAAAYABgBZAQAAnwUAAAAA&#10;">
                      <v:fill on="f" focussize="0,0"/>
                      <v:stroke color="#000000" joinstyle="round" endarrow="open"/>
                      <v:imagedata o:title=""/>
                      <o:lock v:ext="edit" aspectratio="f"/>
                    </v:line>
                  </w:pict>
                </mc:Fallback>
              </mc:AlternateContent>
            </w:r>
            <w:r>
              <w:rPr>
                <w:rFonts w:hint="default" w:ascii="楷体" w:hAnsi="楷体" w:eastAsia="楷体" w:cs="楷体"/>
                <w:b/>
                <w:sz w:val="28"/>
                <w:szCs w:val="28"/>
              </w:rPr>
              <mc:AlternateContent>
                <mc:Choice Requires="wps">
                  <w:drawing>
                    <wp:anchor distT="0" distB="0" distL="114300" distR="114300" simplePos="0" relativeHeight="251900928" behindDoc="0" locked="0" layoutInCell="1" allowOverlap="1">
                      <wp:simplePos x="0" y="0"/>
                      <wp:positionH relativeFrom="column">
                        <wp:posOffset>4456430</wp:posOffset>
                      </wp:positionH>
                      <wp:positionV relativeFrom="paragraph">
                        <wp:posOffset>3916045</wp:posOffset>
                      </wp:positionV>
                      <wp:extent cx="635" cy="419100"/>
                      <wp:effectExtent l="48895" t="0" r="64770" b="0"/>
                      <wp:wrapNone/>
                      <wp:docPr id="415" name="直接连接符 462"/>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62" o:spid="_x0000_s1026" o:spt="20" style="position:absolute;left:0pt;margin-left:350.9pt;margin-top:308.35pt;height:33pt;width:0.05pt;z-index:251900928;mso-width-relative:page;mso-height-relative:page;" filled="f" stroked="t" coordsize="21600,21600" o:gfxdata="UEsDBAoAAAAAAIdO4kAAAAAAAAAAAAAAAAAEAAAAZHJzL1BLAwQUAAAACACHTuJAIMKJ69kAAAAL&#10;AQAADwAAAGRycy9kb3ducmV2LnhtbE2Py07DMBBF90j8gzVIbBC1U4mkpHG6ACEBggUpVbduPI0j&#10;/Ihitwl/z7CC5X3ozplqMzvLzjjGPngJ2UIAQ98G3ftOwuf26XYFLCbltbLBo4RvjLCpLy8qVeow&#10;+Q88N6ljNOJjqSSYlIaS89gadCouwoCesmMYnUokx47rUU007ixfCpFzp3pPF4wa8MFg+9WcnIRu&#10;N73o57d9c7S7x+3r3Y0x726W8voqE2tgCef0V4ZffEKHmpgO4eR1ZFZCITJCTxLyLC+AUYOce2AH&#10;clbLAnhd8f8/1D9QSwMEFAAAAAgAh07iQBc6jIUEAgAA9AMAAA4AAABkcnMvZTJvRG9jLnhtbK1T&#10;S44TMRDdI3EHy3vS6ZCJmFY6syAMGwQjDRyg4k+3Jf9kO+nkElwAiR2sWLLnNgzHoOwOCQwsZkEv&#10;3OVy1at6z+Xl1d5oshMhKmdbWk+mlAjLHFe2a+m7t9dPnlESE1gO2lnR0oOI9Gr1+NFy8I2Yud5p&#10;LgJBEBubwbe0T8k3VRVZLwzEifPC4qF0wUDCbegqHmBAdKOr2XS6qAYXuA+OiRjRux4P6RExPATQ&#10;SamYWDu2NcKmETUIDQkpxV75SFelWykFS2+kjCIR3VJkmsqKRdDe5LVaLaHpAvhesWML8JAW7nEy&#10;oCwWPUGtIQHZBvUXlFEsuOhkmjBnqpFIUQRZ1NN72tz24EXhglJHfxI9/j9Y9np3E4jiLZ3XF5RY&#10;MHjldx++fn//6ce3j7jefflM5otZFmrwscH4W38TjruIZma9l8HkP/Ih+yLu4SSu2CfC0Ll4ivgM&#10;/fP6sp4W5atzpg8xvRTOkGy0VCubiUMDu1cxYTUM/RWS3dqSoaWXF7OMCTiFEm8fTeORSbRdyY1O&#10;K36ttM4ZMXSb5zqQHeRJKF/mhLh/hOUia4j9GFeOxhkJbms5JkDTC+AvLCfp4FEri4+E5maM4JRo&#10;gW8qWyUygdLnSAjBDf8OxS60xWaywqOm2do4fsDL2fqguh5FqUvD+QSHobR+HNw8bb/vC9L5s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DCievZAAAACwEAAA8AAAAAAAAAAQAgAAAAIgAAAGRy&#10;cy9kb3ducmV2LnhtbFBLAQIUABQAAAAIAIdO4kAXOoyFBAIAAPQDAAAOAAAAAAAAAAEAIAAAACgB&#10;AABkcnMvZTJvRG9jLnhtbFBLBQYAAAAABgAGAFkBAACeBQAAAAA=&#10;">
                      <v:fill on="f" focussize="0,0"/>
                      <v:stroke color="#000000" joinstyle="round" endarrow="open"/>
                      <v:imagedata o:title=""/>
                      <o:lock v:ext="edit" aspectratio="f"/>
                    </v:line>
                  </w:pict>
                </mc:Fallback>
              </mc:AlternateContent>
            </w:r>
            <w:r>
              <w:rPr>
                <w:rFonts w:hint="default" w:ascii="楷体" w:hAnsi="楷体" w:eastAsia="楷体" w:cs="楷体"/>
                <w:b/>
                <w:sz w:val="28"/>
                <w:szCs w:val="28"/>
              </w:rPr>
              <mc:AlternateContent>
                <mc:Choice Requires="wps">
                  <w:drawing>
                    <wp:anchor distT="0" distB="0" distL="114300" distR="114300" simplePos="0" relativeHeight="251901952" behindDoc="0" locked="0" layoutInCell="1" allowOverlap="1">
                      <wp:simplePos x="0" y="0"/>
                      <wp:positionH relativeFrom="column">
                        <wp:posOffset>499110</wp:posOffset>
                      </wp:positionH>
                      <wp:positionV relativeFrom="paragraph">
                        <wp:posOffset>3238500</wp:posOffset>
                      </wp:positionV>
                      <wp:extent cx="5171440" cy="913130"/>
                      <wp:effectExtent l="36830" t="6350" r="49530" b="13970"/>
                      <wp:wrapNone/>
                      <wp:docPr id="416" name="菱形 463"/>
                      <wp:cNvGraphicFramePr/>
                      <a:graphic xmlns:a="http://schemas.openxmlformats.org/drawingml/2006/main">
                        <a:graphicData uri="http://schemas.microsoft.com/office/word/2010/wordprocessingShape">
                          <wps:wsp>
                            <wps:cNvSpPr/>
                            <wps:spPr>
                              <a:xfrm>
                                <a:off x="0" y="0"/>
                                <a:ext cx="5171440" cy="91313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wps:txbx>
                            <wps:bodyPr wrap="square" anchor="ctr" anchorCtr="0" upright="1"/>
                          </wps:wsp>
                        </a:graphicData>
                      </a:graphic>
                    </wp:anchor>
                  </w:drawing>
                </mc:Choice>
                <mc:Fallback>
                  <w:pict>
                    <v:shape id="菱形 463" o:spid="_x0000_s1026" o:spt="4" type="#_x0000_t4" style="position:absolute;left:0pt;margin-left:39.3pt;margin-top:255pt;height:71.9pt;width:407.2pt;z-index:251901952;v-text-anchor:middle;mso-width-relative:page;mso-height-relative:page;" fillcolor="#FFFFFF" filled="t" stroked="t" coordsize="21600,21600" o:gfxdata="UEsDBAoAAAAAAIdO4kAAAAAAAAAAAAAAAAAEAAAAZHJzL1BLAwQUAAAACACHTuJAIZ92cdoAAAAK&#10;AQAADwAAAGRycy9kb3ducmV2LnhtbE2Py07DMBBF90j8gzVIbBC1k9I0TeNUUAkJ1BUtH+DG0yQi&#10;Hkex+/p7hhXdzWiO7pxbri6uFyccQ+dJQzJRIJBqbztqNHzv3p9zECEasqb3hBquGGBV3d+VprD+&#10;TF942sZGcAiFwmhoYxwKKUPdojNh4gckvh386EzkdWykHc2Zw10vU6Uy6UxH/KE1A65brH+2R6fB&#10;pots83n92NiDDE+7t7pJ1y+vWj8+JGoJIuIl/sPwp8/qULHT3h/JBtFrmOcZkxpmieJODOSLKQ97&#10;DdlsmoOsSnlbofoFUEsDBBQAAAAIAIdO4kC8X0GfIgIAAFoEAAAOAAAAZHJzL2Uyb0RvYy54bWyt&#10;VEuS0zAQ3VPFHVTaE9tJyIArziwmhA0FUzVwgI4k26rSD0mJk1NwB27AATgOVRyDlpzJfGCRBV7I&#10;3Vbrdb/XLS+vD1qRvfBBWtPQalJSIgyzXJquoV8+b169oSREMByUNaKhRxHo9erli+XgajG1vVVc&#10;eIIgJtSDa2gfo6uLIrBeaAgT64TBzdZ6DRFd3xXcw4DoWhXTslwUg/XcectECPh1PW7SE6K/BNC2&#10;rWRibdlOCxNHVC8URKQUeukCXeVq21aw+Kltg4hENRSZxrxiErS3aS1WS6g7D66X7FQCXFLCM04a&#10;pMGkZ6g1RCA7L/+C0pJ5G2wbJ8zqYiSSFUEWVflMm7senMhcUOrgzqKH/wfLPu5vPZG8ofNqQYkB&#10;jS3//e3Hr5/fyXwxS/oMLtQYdudu/ckLaCayh9br9EYa5JA1PZ41FYdIGH58XV1V8znKzXDvbTWr&#10;Zln04uG08yG+F1aTZDSUS9DW8Kwm7D+EiEkx+j4q5QtWSb6RSmXHd9sb5ckesMWb/KSq8ciTMGXI&#10;gOM+vSpTLYCD2+LAoKkdkg+mywmfHAmPkcv8/As5VbaG0I8VZIQUBrWWUSTJoO4F8HeGk3h0KK/B&#10;e0VTNVpwSpTAa5isHBlBqksikZ4yyDI1Z2xHsuJhe0CYZG4tP2JnBxxtpPd1Bx5zgmG9xeln0d87&#10;N3G8DTvnZdej/lXmmCBw5LKOp+uRZvqxn7M//BJ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n3Zx2gAAAAoBAAAPAAAAAAAAAAEAIAAAACIAAABkcnMvZG93bnJldi54bWxQSwECFAAUAAAACACH&#10;TuJAvF9BnyICAABaBAAADgAAAAAAAAABACAAAAApAQAAZHJzL2Uyb0RvYy54bWxQSwUGAAAAAAYA&#10;BgBZAQAAvQUAAAAA&#10;">
                      <v:fill on="t" focussize="0,0"/>
                      <v:stroke weight="1pt" color="#000000" joinstyle="miter"/>
                      <v:imagedata o:title=""/>
                      <o:lock v:ext="edit" aspectratio="f"/>
                      <v:textbox>
                        <w:txbxContent>
                          <w:p>
                            <w:pPr>
                              <w:spacing w:line="220" w:lineRule="exact"/>
                              <w:jc w:val="center"/>
                              <w:rPr>
                                <w:rFonts w:hint="default"/>
                                <w:color w:val="000000"/>
                                <w:sz w:val="19"/>
                                <w:szCs w:val="22"/>
                              </w:rPr>
                            </w:pPr>
                            <w:r>
                              <w:rPr>
                                <w:rFonts w:hint="eastAsia" w:ascii="黑体" w:eastAsia="黑体"/>
                                <w:b/>
                                <w:color w:val="000000"/>
                                <w:sz w:val="19"/>
                                <w:szCs w:val="22"/>
                              </w:rPr>
                              <w:t>决       定</w:t>
                            </w:r>
                          </w:p>
                          <w:p>
                            <w:pPr>
                              <w:spacing w:line="220" w:lineRule="exact"/>
                              <w:jc w:val="center"/>
                              <w:rPr>
                                <w:rFonts w:hint="default"/>
                                <w:color w:val="FF0000"/>
                                <w:sz w:val="21"/>
                                <w:szCs w:val="22"/>
                              </w:rPr>
                            </w:pPr>
                            <w:r>
                              <w:rPr>
                                <w:rFonts w:hint="eastAsia"/>
                                <w:color w:val="000000"/>
                                <w:sz w:val="19"/>
                                <w:szCs w:val="22"/>
                              </w:rPr>
                              <w:t>业务受理岗依法当日内作出许可或不予许可的决定。</w:t>
                            </w:r>
                          </w:p>
                          <w:p>
                            <w:pPr>
                              <w:jc w:val="center"/>
                              <w:rPr>
                                <w:rFonts w:hint="eastAsia"/>
                                <w:sz w:val="21"/>
                                <w:szCs w:val="22"/>
                              </w:rPr>
                            </w:pPr>
                          </w:p>
                        </w:txbxContent>
                      </v:textbox>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1902976" behindDoc="0" locked="0" layoutInCell="1" allowOverlap="1">
                      <wp:simplePos x="0" y="0"/>
                      <wp:positionH relativeFrom="column">
                        <wp:posOffset>3084830</wp:posOffset>
                      </wp:positionH>
                      <wp:positionV relativeFrom="paragraph">
                        <wp:posOffset>2987675</wp:posOffset>
                      </wp:positionV>
                      <wp:extent cx="0" cy="231775"/>
                      <wp:effectExtent l="48895" t="0" r="65405" b="15875"/>
                      <wp:wrapNone/>
                      <wp:docPr id="417" name="直接箭头连接符 464"/>
                      <wp:cNvGraphicFramePr/>
                      <a:graphic xmlns:a="http://schemas.openxmlformats.org/drawingml/2006/main">
                        <a:graphicData uri="http://schemas.microsoft.com/office/word/2010/wordprocessingShape">
                          <wps:wsp>
                            <wps:cNvSpPr/>
                            <wps:spPr>
                              <a:xfrm>
                                <a:off x="0" y="0"/>
                                <a:ext cx="0" cy="23177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64" o:spid="_x0000_s1026" o:spt="32" type="#_x0000_t32" style="position:absolute;left:0pt;margin-left:242.9pt;margin-top:235.25pt;height:18.25pt;width:0pt;z-index:251902976;mso-width-relative:page;mso-height-relative:page;" filled="f" stroked="t" coordsize="21600,21600" o:gfxdata="UEsDBAoAAAAAAIdO4kAAAAAAAAAAAAAAAAAEAAAAZHJzL1BLAwQUAAAACACHTuJAfgUAdNkAAAAL&#10;AQAADwAAAGRycy9kb3ducmV2LnhtbE2Py07DMBBF90j8gzVIbFBrFzVtCXEqHkI8di18gBtPkzT2&#10;OIrd198ziAXsZu5c3XumWJ68EwccYhtIw2SsQCBVwbZUa/j6fBktQMRkyBoXCDWcMcKyvLwoTG7D&#10;kVZ4WKdacAjF3GhoUupzKWPVoDdxHHokvm3D4E3idailHcyRw72Tt0rNpDctcUNjenxqsOrWe69h&#10;u3ufPU6r3cdrPPubt7uHLjy7Tuvrq4m6B5HwlP7M8IPP6FAy0ybsyUbhNEwXGaMnHuYqA8GOX2Wj&#10;IVNzBbIs5P8fym9QSwMEFAAAAAgAh07iQFi9gAgaAgAAFAQAAA4AAABkcnMvZTJvRG9jLnhtbK1T&#10;zW4TMRC+I/EOlu9kkzRN0SqbHhrKBUGlwgNMvN6sJf8xdrLJS/ACSJyAE3DqnaeB8hiMvSGBwqEH&#10;9uAd2zPfzPd5Zna+NZptJAblbMVHgyFn0gpXK7uq+KuXl48ecxYi2Bq0s7LiOxn4+fzhg1nnSzl2&#10;rdO1REYgNpSdr3gboy+LIohWGggD56Wly8ahgUhbXBU1QkfoRhfj4XBadA5rj07IEOh00V/yPSLe&#10;B9A1jRJy4cTaSBt7VJQaIlEKrfKBz3O1TSNFfNE0QUamK05MY14pCdnLtBbzGZQrBN8qsS8B7lPC&#10;HU4GlKWkB6gFRGBrVH9BGSXQBdfEgXCm6IlkRYjFaHhHm+sWvMxcSOrgD6KH/wcrnm+ukKm64pPR&#10;GWcWDD357dub728+3H75/O39zY+v75L96SObTCdJrs6HkqKu/RXud4HMxH3boEl/YsW2WeLdQWK5&#10;jUz0h4JOxyejs7PTBFcc4zyG+FQ6w5JR8RAR1KqNF85aekeHo6wwbJ6F2Af+CkhJtWVdxacnp/Sy&#10;AqgvG+oHMo0nbsGucmxwWtWXSusUEXC1vNDINpB6I3/7gv5wS0kWENreL18lNyiNijJJAGUroX5i&#10;axZ3ntSzNDY8FWNkzZmWNGXJyp4RlD56AqLr/u1KsmhL6iS1e32TtXT1jp6ro34lUq/XgJRp7THJ&#10;RLOcy09+1CxZ2X1jp278fZ9xj8M8/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QB02QAAAAsB&#10;AAAPAAAAAAAAAAEAIAAAACIAAABkcnMvZG93bnJldi54bWxQSwECFAAUAAAACACHTuJAWL2ACBoC&#10;AAAUBAAADgAAAAAAAAABACAAAAAoAQAAZHJzL2Uyb0RvYy54bWxQSwUGAAAAAAYABgBZAQAAtAUA&#10;AAAA&#10;">
                      <v:fill on="f" focussize="0,0"/>
                      <v:stroke weight="0.5pt" color="#000000" joinstyle="miter" endarrow="open"/>
                      <v:imagedata o:title=""/>
                      <o:lock v:ext="edit" aspectratio="f"/>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1904000" behindDoc="0" locked="0" layoutInCell="1" allowOverlap="1">
                      <wp:simplePos x="0" y="0"/>
                      <wp:positionH relativeFrom="column">
                        <wp:posOffset>2637155</wp:posOffset>
                      </wp:positionH>
                      <wp:positionV relativeFrom="paragraph">
                        <wp:posOffset>949960</wp:posOffset>
                      </wp:positionV>
                      <wp:extent cx="0" cy="236855"/>
                      <wp:effectExtent l="48895" t="0" r="65405" b="10795"/>
                      <wp:wrapNone/>
                      <wp:docPr id="418" name="直接箭头连接符 465"/>
                      <wp:cNvGraphicFramePr/>
                      <a:graphic xmlns:a="http://schemas.openxmlformats.org/drawingml/2006/main">
                        <a:graphicData uri="http://schemas.microsoft.com/office/word/2010/wordprocessingShape">
                          <wps:wsp>
                            <wps:cNvSpPr/>
                            <wps:spPr>
                              <a:xfrm>
                                <a:off x="0" y="0"/>
                                <a:ext cx="0" cy="236855"/>
                              </a:xfrm>
                              <a:prstGeom prst="straightConnector1">
                                <a:avLst/>
                              </a:prstGeom>
                              <a:ln w="6350" cap="flat" cmpd="sng">
                                <a:solidFill>
                                  <a:srgbClr val="000000"/>
                                </a:solidFill>
                                <a:prstDash val="solid"/>
                                <a:miter/>
                                <a:headEnd type="none" w="med" len="med"/>
                                <a:tailEnd type="arrow" w="med" len="med"/>
                              </a:ln>
                            </wps:spPr>
                            <wps:bodyPr wrap="square" upright="1"/>
                          </wps:wsp>
                        </a:graphicData>
                      </a:graphic>
                    </wp:anchor>
                  </w:drawing>
                </mc:Choice>
                <mc:Fallback>
                  <w:pict>
                    <v:shape id="直接箭头连接符 465" o:spid="_x0000_s1026" o:spt="32" type="#_x0000_t32" style="position:absolute;left:0pt;margin-left:207.65pt;margin-top:74.8pt;height:18.65pt;width:0pt;z-index:251904000;mso-width-relative:page;mso-height-relative:page;" filled="f" stroked="t" coordsize="21600,21600" o:gfxdata="UEsDBAoAAAAAAIdO4kAAAAAAAAAAAAAAAAAEAAAAZHJzL1BLAwQUAAAACACHTuJA8C59stgAAAAL&#10;AQAADwAAAGRycy9kb3ducmV2LnhtbE2PzU7DMBCE70i8g7VIXBB1AiFqQpyKHyEKNwoP4MbbJI29&#10;jmL37+1ZxAGOO/NpdqZaHJ0Ve5xC70lBOktAIDXe9NQq+Pp8uZ6DCFGT0dYTKjhhgEV9flbp0vgD&#10;feB+FVvBIRRKraCLcSylDE2HToeZH5HY2/jJ6cjn1Eoz6QOHOytvkiSXTvfEHzo94lOHzbDaOQWb&#10;7Vv+mDXb99dwclfL4mHwz3ZQ6vIiTe5BRDzGPxh+6nN1qLnT2u/IBGEVZOndLaNsZEUOgolfZc3K&#10;PC9A1pX8v6H+BlBLAwQUAAAACACHTuJAKQ32JhoCAAAUBAAADgAAAGRycy9lMm9Eb2MueG1srVPN&#10;bhMxEL4j8Q6W72STtImqVTY9NJQLgkqFB5h4vVlL/mPsZJOX4AWQOAEn6Kl3ngbKYzD2hgQKhx7Y&#10;g3dsz3wz3zfj2fnWaLaRGJSzFR8NhpxJK1yt7Krir19dPjnjLESwNWhnZcV3MvDz+eNHs86Xcuxa&#10;p2uJjEBsKDtf8TZGXxZFEK00EAbOS0uXjUMDkba4KmqEjtCNLsbD4bToHNYenZAh0Omiv+R7RHwI&#10;oGsaJeTCibWRNvaoKDVEohRa5QOf52qbRor4smmCjExXnJjGvFISspdpLeYzKFcIvlViXwI8pIR7&#10;nAwoS0kPUAuIwNao/oIySqALrokD4UzRE8mKEIvR8J421y14mbmQ1MEfRA//D1a82FwhU3XFT0fU&#10;eAuGWn737vb72493N1++fbj98fV9sj9/YqfTSZKr86GkqGt/hftdIDNx3zZo0p9YsW2WeHeQWG4j&#10;E/2hoNPxyfRskuGKY5zHEJ9JZ1gyKh4iglq18cJZS310OMoKw+Z5iJSZAn8FpKTasq7i05MJdVYA&#10;zWVD80Cm8cQt2FWODU6r+lJpnSICrpYXGtkG0mzkL/Ej3D/cUpIFhLb3y1f91BgVZZIAylZC/dTW&#10;LO48qWfp2fBUjJE1Z1rSK0tW9oyg9NETEF33b1eqQlsqJqnd65uspat31K6O5pVIvVkDUqa1xyQT&#10;veVcfvKjYclE9oOdpvH3fcY9Pub5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AufbLYAAAACwEA&#10;AA8AAAAAAAAAAQAgAAAAIgAAAGRycy9kb3ducmV2LnhtbFBLAQIUABQAAAAIAIdO4kApDfYmGgIA&#10;ABQEAAAOAAAAAAAAAAEAIAAAACcBAABkcnMvZTJvRG9jLnhtbFBLBQYAAAAABgAGAFkBAACzBQAA&#10;AAA=&#10;">
                      <v:fill on="f" focussize="0,0"/>
                      <v:stroke weight="0.5pt" color="#000000" joinstyle="miter" endarrow="open"/>
                      <v:imagedata o:title=""/>
                      <o:lock v:ext="edit" aspectratio="f"/>
                    </v:shape>
                  </w:pict>
                </mc:Fallback>
              </mc:AlternateContent>
            </w:r>
            <w:r>
              <w:rPr>
                <w:rFonts w:hint="default" w:ascii="楷体" w:hAnsi="楷体" w:eastAsia="楷体" w:cs="楷体"/>
                <w:b/>
                <w:sz w:val="28"/>
                <w:szCs w:val="28"/>
              </w:rPr>
              <mc:AlternateContent>
                <mc:Choice Requires="wps">
                  <w:drawing>
                    <wp:anchor distT="0" distB="0" distL="114300" distR="114300" simplePos="0" relativeHeight="251905024" behindDoc="0" locked="0" layoutInCell="1" allowOverlap="1">
                      <wp:simplePos x="0" y="0"/>
                      <wp:positionH relativeFrom="column">
                        <wp:posOffset>1474470</wp:posOffset>
                      </wp:positionH>
                      <wp:positionV relativeFrom="paragraph">
                        <wp:posOffset>377190</wp:posOffset>
                      </wp:positionV>
                      <wp:extent cx="2305050" cy="600075"/>
                      <wp:effectExtent l="4445" t="4445" r="14605" b="5080"/>
                      <wp:wrapNone/>
                      <wp:docPr id="419" name="圆角矩形 466"/>
                      <wp:cNvGraphicFramePr/>
                      <a:graphic xmlns:a="http://schemas.openxmlformats.org/drawingml/2006/main">
                        <a:graphicData uri="http://schemas.microsoft.com/office/word/2010/wordprocessingShape">
                          <wps:wsp>
                            <wps:cNvSpPr/>
                            <wps:spPr>
                              <a:xfrm>
                                <a:off x="0" y="0"/>
                                <a:ext cx="2305050" cy="6000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wps:txbx>
                            <wps:bodyPr vert="horz" wrap="square" anchor="t" anchorCtr="0" upright="1"/>
                          </wps:wsp>
                        </a:graphicData>
                      </a:graphic>
                    </wp:anchor>
                  </w:drawing>
                </mc:Choice>
                <mc:Fallback>
                  <w:pict>
                    <v:roundrect id="圆角矩形 466" o:spid="_x0000_s1026" o:spt="2" style="position:absolute;left:0pt;margin-left:116.1pt;margin-top:29.7pt;height:47.25pt;width:181.5pt;z-index:251905024;mso-width-relative:page;mso-height-relative:page;" fillcolor="#FFFFFF" filled="t" stroked="t" coordsize="21600,21600" arcsize="0.166666666666667" o:gfxdata="UEsDBAoAAAAAAIdO4kAAAAAAAAAAAAAAAAAEAAAAZHJzL1BLAwQUAAAACACHTuJAF+/c79YAAAAK&#10;AQAADwAAAGRycy9kb3ducmV2LnhtbE2PsU7EMAyGdyTeITISG5dcjyJamt6ABCui3MCYNqataJxe&#10;kvYOnh4zwWj70+/vr/ZnN4kVQxw9adhuFAikztuReg2Ht6ebexAxGbJm8oQavjDCvr68qExp/Yle&#10;cW1SLziEYmk0DCnNpZSxG9CZuPEzEt8+fHAm8Rh6aYM5cbibZKbUnXRmJP4wmBkfB+w+m8Vp6Kxa&#10;VHhfX4o2T833uhxJPh+1vr7aqgcQCc/pD4ZffVaHmp1av5CNYtKQ7bKMUQ15cQuCgbzIedEyme8K&#10;kHUl/1eofwBQSwMEFAAAAAgAh07iQFprvAFJAgAAlwQAAA4AAABkcnMvZTJvRG9jLnhtbK1UTY7T&#10;MBTeI3EHy3uatEwzTNR0FlPKBsGIgQO4tpMY+Q/bbVIOwAFYI43EBnEIjjOCY/DshM4PLLogkZJn&#10;+73P7/uenxfnvZJox50XRld4Oskx4poaJnRT4Xdv10+eYeQD0YxIo3mF99zj8+XjR4vOlnxmWiMZ&#10;dwhAtC87W+E2BFtmmactV8RPjOUaFmvjFAkwdE3GHOkAXclsludF1hnHrDOUew+zq2ERj4juGEBT&#10;14LylaFbxXUYUB2XJAAl3wrr8TJlW9echtd17XlAssLANKQvbAL2Jn6z5YKUjSO2FXRMgRyTwgNO&#10;iggNmx6gViQQtHXiLyglqDPe1GFCjcoGIkkRYDHNH2hz1RLLExeQ2tuD6P7/wdJXu0uHBKvwyfQM&#10;I00UlPzmy6df3z7/vP5+8+MrOimKqFJnfQnOV/bSjSMPZqTc107FP5BBfVJ2f1CW9wFRmJw9zefw&#10;YkRhrcjz/HQeQbPbaOt8eMGNQtGosDNbzd5A+ZKqZPfShyQvG1Mk7D1GtZJQrB2RaFoUxemIODoD&#10;9h/MGOmNFGwtpEwD12wupEMQWuF1esbge25So67CZ/PZHBIncNZrOGNgKgt6ed2k3O5F+LvAQBOe&#10;fwHHxFbEt0MCCSG6kTLRTlbLCXuuGQp7CxXR0Io4JqM4w0hy6NxoJc9AhDzGEwSRGjSPlRxqF63Q&#10;b3qAiebGsD0cBrgboACtcR9hR+gMoPphSxzsTzSF6QqDBoN5EYZW2lonmhaipoltBIPzmuo79lZs&#10;iLvjlMftfbL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v3O/WAAAACgEAAA8AAAAAAAAAAQAg&#10;AAAAIgAAAGRycy9kb3ducmV2LnhtbFBLAQIUABQAAAAIAIdO4kBaa7wBSQIAAJcEAAAOAAAAAAAA&#10;AAEAIAAAACUBAABkcnMvZTJvRG9jLnhtbFBLBQYAAAAABgAGAFkBAADgBQAAAAA=&#10;">
                      <v:fill on="t" focussize="0,0"/>
                      <v:stroke color="#000000" joinstyle="round"/>
                      <v:imagedata o:title=""/>
                      <o:lock v:ext="edit" aspectratio="f"/>
                      <v:textbox>
                        <w:txbxContent>
                          <w:p>
                            <w:pPr>
                              <w:jc w:val="center"/>
                              <w:rPr>
                                <w:rFonts w:hint="default"/>
                                <w:sz w:val="21"/>
                                <w:szCs w:val="22"/>
                              </w:rPr>
                            </w:pPr>
                            <w:r>
                              <w:rPr>
                                <w:rFonts w:hint="eastAsia"/>
                                <w:color w:val="000000"/>
                                <w:sz w:val="19"/>
                                <w:szCs w:val="22"/>
                              </w:rPr>
                              <w:t>申请人到宿州市公安局交警支队车管所业务大厅提出申请</w:t>
                            </w:r>
                          </w:p>
                          <w:p>
                            <w:pPr>
                              <w:rPr>
                                <w:rFonts w:hint="default"/>
                                <w:sz w:val="21"/>
                                <w:szCs w:val="22"/>
                              </w:rPr>
                            </w:pPr>
                          </w:p>
                        </w:txbxContent>
                      </v:textbox>
                    </v:roundrect>
                  </w:pict>
                </mc:Fallback>
              </mc:AlternateContent>
            </w:r>
            <w:r>
              <w:rPr>
                <w:rFonts w:hint="default" w:ascii="楷体" w:hAnsi="楷体" w:eastAsia="楷体" w:cs="楷体"/>
                <w:b/>
                <w:sz w:val="28"/>
                <w:szCs w:val="28"/>
              </w:rPr>
              <mc:AlternateContent>
                <mc:Choice Requires="wps">
                  <w:drawing>
                    <wp:anchor distT="0" distB="0" distL="114300" distR="114300" simplePos="0" relativeHeight="251906048" behindDoc="0" locked="0" layoutInCell="1" allowOverlap="1">
                      <wp:simplePos x="0" y="0"/>
                      <wp:positionH relativeFrom="column">
                        <wp:posOffset>227330</wp:posOffset>
                      </wp:positionH>
                      <wp:positionV relativeFrom="paragraph">
                        <wp:posOffset>1141095</wp:posOffset>
                      </wp:positionV>
                      <wp:extent cx="4819015" cy="970280"/>
                      <wp:effectExtent l="32385" t="6350" r="44450" b="13970"/>
                      <wp:wrapNone/>
                      <wp:docPr id="420" name="菱形 467"/>
                      <wp:cNvGraphicFramePr/>
                      <a:graphic xmlns:a="http://schemas.openxmlformats.org/drawingml/2006/main">
                        <a:graphicData uri="http://schemas.microsoft.com/office/word/2010/wordprocessingShape">
                          <wps:wsp>
                            <wps:cNvSpPr/>
                            <wps:spPr>
                              <a:xfrm>
                                <a:off x="0" y="0"/>
                                <a:ext cx="4819015" cy="970280"/>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查验岗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wps:txbx>
                            <wps:bodyPr vert="horz" wrap="square" anchor="ctr" anchorCtr="0" upright="1"/>
                          </wps:wsp>
                        </a:graphicData>
                      </a:graphic>
                    </wp:anchor>
                  </w:drawing>
                </mc:Choice>
                <mc:Fallback>
                  <w:pict>
                    <v:shape id="菱形 467" o:spid="_x0000_s1026" o:spt="4" type="#_x0000_t4" style="position:absolute;left:0pt;margin-left:17.9pt;margin-top:89.85pt;height:76.4pt;width:379.45pt;z-index:251906048;v-text-anchor:middle;mso-width-relative:page;mso-height-relative:page;" fillcolor="#FFFFFF" filled="t" stroked="t" coordsize="21600,21600" o:gfxdata="UEsDBAoAAAAAAIdO4kAAAAAAAAAAAAAAAAAEAAAAZHJzL1BLAwQUAAAACACHTuJAl7kfGtkAAAAK&#10;AQAADwAAAGRycy9kb3ducmV2LnhtbE2PzU7DQAyE70i8w8pIXBDdNP0JCdlUUAkJ1BMtD+Bm3SQi&#10;642y27+3x5zgZntG42/K1cX16kRj6DwbmE4SUMS1tx03Br52b49PoEJEtth7JgNXCrCqbm9KLKw/&#10;8yedtrFREsKhQANtjEOhdahbchgmfiAW7eBHh1HWsdF2xLOEu16nSbLUDjuWDy0OtG6p/t4enQGb&#10;5svNx/V9Yw86POxe6yZdz1+Mub+bJs+gIl3inxl+8QUdKmHa+yPboHoDs4WQR7lneQZKDFk+l2Ev&#10;yixdgK5K/b9C9QNQSwMEFAAAAAgAh07iQHVYtlkqAgAAZgQAAA4AAABkcnMvZTJvRG9jLnhtbK1U&#10;S27bMBDdF+gdCO5ryYYbJ4LlLOK6m6INkPYAY5KSCPBXkrbkXqJ36A16gB6nQI+RIeU4n3bhRbWQ&#10;Zsjhm3mPM1peD1qRvfBBWlPT6aSkRBhmuTRtTb983ry5pCREMByUNaKmBxHo9er1q2XvKjGznVVc&#10;eIIgJlS9q2kXo6uKIrBOaAgT64TBzcZ6DRFd3xbcQ4/oWhWzsrwoeuu585aJEHB1PW7SI6I/B9A2&#10;jWRibdlOCxNHVC8URKQUOukCXeVqm0aw+KlpgohE1RSZxvzGJGhv07tYLaFqPbhOsmMJcE4JLzhp&#10;kAaTnqDWEIHsvPwLSkvmbbBNnDCri5FIVgRZTMsX2tx14ETmglIHdxI9/D9Y9nF/64nkNZ3PUBMD&#10;Gq/8z/efv3/9IPOLRdKnd6HCsDt3649eQDORHRqv0xdpkCFrejhpKoZIGC7OL6dX5fQtJQz3rhbl&#10;7DKLXjyedj7E98JqkoyacgnaGp7VhP2HEDEpRj9EpXzBKsk3Uqns+HZ7ozzZA17xJj+pajzyLEwZ&#10;0mO7zxYl0mSAjdtgw6CpHZIPps0Jnx0JT5HL/PwLOVW2htCNFWSEFAaVllEkyaDqBPB3hpN4cCiv&#10;wbmiqRotOCVK4BgmK0dGkOqcSKSnDLJMlzNeR7LisB0QJplbyw94szjoqGln/TfMiG2OVL/uwGN+&#10;MAyXa8qif3Bu4jgZO+dl2+G5aeab4LD9sqbHUUn9/dTPlTz+Hl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7kfGtkAAAAKAQAADwAAAAAAAAABACAAAAAiAAAAZHJzL2Rvd25yZXYueG1sUEsBAhQA&#10;FAAAAAgAh07iQHVYtlkqAgAAZgQAAA4AAAAAAAAAAQAgAAAAKAEAAGRycy9lMm9Eb2MueG1sUEsF&#10;BgAAAAAGAAYAWQEAAMQFAAAAAA==&#10;">
                      <v:fill on="t" focussize="0,0"/>
                      <v:stroke weight="1pt" color="#000000" joinstyle="miter"/>
                      <v:imagedata o:title=""/>
                      <o:lock v:ext="edit" aspectratio="f"/>
                      <v:textbox>
                        <w:txbxContent>
                          <w:p>
                            <w:pPr>
                              <w:spacing w:line="220" w:lineRule="exact"/>
                              <w:jc w:val="center"/>
                              <w:rPr>
                                <w:rFonts w:hint="default"/>
                                <w:color w:val="000000"/>
                                <w:sz w:val="21"/>
                                <w:szCs w:val="22"/>
                              </w:rPr>
                            </w:pPr>
                            <w:r>
                              <w:rPr>
                                <w:rFonts w:hint="eastAsia" w:ascii="黑体" w:eastAsia="黑体"/>
                                <w:b/>
                                <w:color w:val="000000"/>
                                <w:sz w:val="19"/>
                                <w:szCs w:val="22"/>
                              </w:rPr>
                              <w:t>受     理</w:t>
                            </w:r>
                            <w:r>
                              <w:rPr>
                                <w:rFonts w:hint="eastAsia" w:ascii="黑体" w:eastAsia="黑体"/>
                                <w:b/>
                                <w:color w:val="000000"/>
                                <w:sz w:val="19"/>
                                <w:szCs w:val="22"/>
                              </w:rPr>
                              <w:br w:type="textWrapping"/>
                            </w:r>
                            <w:r>
                              <w:rPr>
                                <w:rFonts w:hint="eastAsia" w:ascii="黑体" w:eastAsia="黑体"/>
                                <w:color w:val="000000"/>
                                <w:sz w:val="19"/>
                                <w:szCs w:val="22"/>
                              </w:rPr>
                              <w:t>查验岗</w:t>
                            </w:r>
                            <w:r>
                              <w:rPr>
                                <w:rFonts w:hint="eastAsia"/>
                                <w:color w:val="000000"/>
                                <w:sz w:val="19"/>
                                <w:szCs w:val="22"/>
                              </w:rPr>
                              <w:t>收到申请材料</w:t>
                            </w:r>
                            <w:r>
                              <w:rPr>
                                <w:rFonts w:hint="default"/>
                                <w:color w:val="000000"/>
                                <w:sz w:val="19"/>
                                <w:szCs w:val="22"/>
                              </w:rPr>
                              <w:t>1</w:t>
                            </w:r>
                            <w:r>
                              <w:rPr>
                                <w:rFonts w:hint="eastAsia"/>
                                <w:color w:val="000000"/>
                                <w:sz w:val="19"/>
                                <w:szCs w:val="22"/>
                              </w:rPr>
                              <w:t>个工作日内完成申请材料的受理工作，材料可当场更正的，允许当场更正。</w:t>
                            </w:r>
                          </w:p>
                          <w:p>
                            <w:pPr>
                              <w:jc w:val="center"/>
                              <w:rPr>
                                <w:rFonts w:hint="eastAsia"/>
                                <w:sz w:val="21"/>
                                <w:szCs w:val="22"/>
                              </w:rPr>
                            </w:pPr>
                          </w:p>
                        </w:txbxContent>
                      </v:textbox>
                    </v:shape>
                  </w:pict>
                </mc:Fallback>
              </mc:AlternateContent>
            </w:r>
            <w:r>
              <w:rPr>
                <w:rFonts w:hint="eastAsia" w:ascii="楷体" w:hAnsi="楷体" w:eastAsia="楷体" w:cs="楷体"/>
                <w:b/>
                <w:sz w:val="28"/>
                <w:szCs w:val="28"/>
              </w:rPr>
              <w:t xml:space="preserve">流程图 </w:t>
            </w:r>
          </w:p>
          <w:p>
            <w:pPr>
              <w:snapToGrid w:val="0"/>
              <w:jc w:val="center"/>
              <w:rPr>
                <w:rFonts w:hint="eastAsia" w:ascii="宋体" w:hAnsi="宋体" w:cs="宋体"/>
                <w:b/>
                <w:kern w:val="0"/>
                <w:sz w:val="36"/>
                <w:szCs w:val="36"/>
              </w:rPr>
            </w:pPr>
            <w:r>
              <w:rPr>
                <w:rFonts w:hint="default"/>
                <w:sz w:val="44"/>
                <w:szCs w:val="44"/>
              </w:rPr>
              <mc:AlternateContent>
                <mc:Choice Requires="wps">
                  <w:drawing>
                    <wp:anchor distT="0" distB="0" distL="114300" distR="114300" simplePos="0" relativeHeight="251907072" behindDoc="0" locked="0" layoutInCell="1" allowOverlap="1">
                      <wp:simplePos x="0" y="0"/>
                      <wp:positionH relativeFrom="column">
                        <wp:posOffset>413385</wp:posOffset>
                      </wp:positionH>
                      <wp:positionV relativeFrom="paragraph">
                        <wp:posOffset>1936750</wp:posOffset>
                      </wp:positionV>
                      <wp:extent cx="2057400" cy="734060"/>
                      <wp:effectExtent l="6350" t="6350" r="12700" b="21590"/>
                      <wp:wrapNone/>
                      <wp:docPr id="421" name="流程图: 可选过程 468"/>
                      <wp:cNvGraphicFramePr/>
                      <a:graphic xmlns:a="http://schemas.openxmlformats.org/drawingml/2006/main">
                        <a:graphicData uri="http://schemas.microsoft.com/office/word/2010/wordprocessingShape">
                          <wps:wsp>
                            <wps:cNvSpPr/>
                            <wps:spPr>
                              <a:xfrm>
                                <a:off x="0" y="0"/>
                                <a:ext cx="2057400" cy="73406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wps:txbx>
                            <wps:bodyPr vert="horz" wrap="square" anchor="ctr" anchorCtr="0" upright="1"/>
                          </wps:wsp>
                        </a:graphicData>
                      </a:graphic>
                    </wp:anchor>
                  </w:drawing>
                </mc:Choice>
                <mc:Fallback>
                  <w:pict>
                    <v:shape id="流程图: 可选过程 468" o:spid="_x0000_s1026" o:spt="176" type="#_x0000_t176" style="position:absolute;left:0pt;margin-left:32.55pt;margin-top:152.5pt;height:57.8pt;width:162pt;z-index:251907072;v-text-anchor:middle;mso-width-relative:page;mso-height-relative:page;" fillcolor="#FFFFFF" filled="t" stroked="t" coordsize="21600,21600" o:gfxdata="UEsDBAoAAAAAAIdO4kAAAAAAAAAAAAAAAAAEAAAAZHJzL1BLAwQUAAAACACHTuJAbjAOZ9gAAAAK&#10;AQAADwAAAGRycy9kb3ducmV2LnhtbE2PwU7DMAyG70i8Q2QkbizpxqpR6k4DiQMn1MKBY9qEttA4&#10;VZOug6fHnNjR9qff35/vT24QRzuF3hNCslIgLDXe9NQivL0+3exAhKjJ6MGTRfi2AfbF5UWuM+MX&#10;Ku2xiq3gEAqZRuhiHDMpQ9NZp8PKj5b49uEnpyOPUyvNpBcOd4NcK5VKp3viD50e7WNnm69qdgix&#10;/3zxz4f3sh7UUv5U1WF+mBfE66tE3YOI9hT/YfjTZ3Uo2Kn2M5kgBoR0mzCJsFFb7sTAZnfHmxrh&#10;dq1SkEUuzysUv1BLAwQUAAAACACHTuJAgChGj0wCAACJBAAADgAAAGRycy9lMm9Eb2MueG1srVTL&#10;jtMwFN0j8Q+W9zRpKe0oajpCLWWDYKSBD7h1nMaSX9hu07KCFUIs5gP4AXas2MLXDI+/4NrpdB6w&#10;6IIskuvHPT7nXN9MTrdKkg13Xhhd0n4vp4RrZiqhVyV99XLx4IQSH0BXII3mJd1xT0+n9+9NWlvw&#10;gWmMrLgjCKJ90dqSNiHYIss8a7gC3zOWa1ysjVMQcOhWWeWgRXQls0Gej7LWuMo6w7j3ODvvFuke&#10;0R0DaOpaMD43bK24Dh2q4xICSvKNsJ5OE9u65iy8qGvPA5ElRaUhvfEQjJfxnU0nUKwc2EawPQU4&#10;hsIdTQqExkMPUHMIQNZO/AWlBHPGmzr0mFFZJyQ5gir6+R1vzhuwPGlBq709mO7/Hyx7vjlzRFQl&#10;HQ76lGhQWPIfX9/9/Pzx8tO3glxefPn99sOv7+9xggxHJ9Gw1voC887tmduPPIZR/bZ2Kn5RF9km&#10;k3cHk/k2EIaTg/zReJij/wzXxg+H+ShVIbvOts6Hp9woEoOS1tK0swZceCwDdxoCP+tuTzIcNs98&#10;QBqYf5UXGXgjRbUQUqaBWy1n0pEN4C1YpCfqwJRb26QmLXbEYJzYAd7tGu8UElUW/fF6lQ68leJv&#10;Iufp+RdyZDYH33QMEkLcBoUSKClFDYfqia5I2FmsgMbWo5GN4hUlkmOnxijtDCDkMTtRntSoMpar&#10;K1CMwna5RZgYLk21w+LjvwBdbox7gydiJ6DU12tweD5ohtMlZcFdDWaha561dWLVYF4/6Y1weEOT&#10;p/tuii1wc5yYXP9Bp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jAOZ9gAAAAKAQAADwAAAAAA&#10;AAABACAAAAAiAAAAZHJzL2Rvd25yZXYueG1sUEsBAhQAFAAAAAgAh07iQIAoRo9MAgAAiQQAAA4A&#10;AAAAAAAAAQAgAAAAJwEAAGRycy9lMm9Eb2MueG1sUEsFBgAAAAAGAAYAWQEAAOUFA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材料不齐全或者不符合法定形式的，当场返回材料，发放一次性《退办告知》。</w:t>
                            </w:r>
                          </w:p>
                          <w:p>
                            <w:pPr>
                              <w:rPr>
                                <w:rFonts w:hint="default"/>
                                <w:sz w:val="21"/>
                                <w:szCs w:val="22"/>
                              </w:rPr>
                            </w:pPr>
                          </w:p>
                        </w:txbxContent>
                      </v:textbox>
                    </v:shape>
                  </w:pict>
                </mc:Fallback>
              </mc:AlternateContent>
            </w:r>
            <w:r>
              <w:rPr>
                <w:rFonts w:hint="default"/>
                <w:sz w:val="44"/>
                <w:szCs w:val="44"/>
              </w:rPr>
              <mc:AlternateContent>
                <mc:Choice Requires="wps">
                  <w:drawing>
                    <wp:anchor distT="0" distB="0" distL="114300" distR="114300" simplePos="0" relativeHeight="251908096" behindDoc="0" locked="0" layoutInCell="1" allowOverlap="1">
                      <wp:simplePos x="0" y="0"/>
                      <wp:positionH relativeFrom="column">
                        <wp:posOffset>1408430</wp:posOffset>
                      </wp:positionH>
                      <wp:positionV relativeFrom="paragraph">
                        <wp:posOffset>1473835</wp:posOffset>
                      </wp:positionV>
                      <wp:extent cx="635" cy="427990"/>
                      <wp:effectExtent l="48895" t="0" r="64770" b="10160"/>
                      <wp:wrapNone/>
                      <wp:docPr id="422" name="直接连接符 469"/>
                      <wp:cNvGraphicFramePr/>
                      <a:graphic xmlns:a="http://schemas.openxmlformats.org/drawingml/2006/main">
                        <a:graphicData uri="http://schemas.microsoft.com/office/word/2010/wordprocessingShape">
                          <wps:wsp>
                            <wps:cNvSpPr/>
                            <wps:spPr>
                              <a:xfrm>
                                <a:off x="0" y="0"/>
                                <a:ext cx="635" cy="42799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69" o:spid="_x0000_s1026" o:spt="20" style="position:absolute;left:0pt;margin-left:110.9pt;margin-top:116.05pt;height:33.7pt;width:0.05pt;z-index:251908096;mso-width-relative:page;mso-height-relative:page;" filled="f" stroked="t" coordsize="21600,21600" o:gfxdata="UEsDBAoAAAAAAIdO4kAAAAAAAAAAAAAAAAAEAAAAZHJzL1BLAwQUAAAACACHTuJAkFWkJdoAAAAL&#10;AQAADwAAAGRycy9kb3ducmV2LnhtbE2PQU/DMAyF70j8h8hIXBBLWzRES9MdQEiA2IFu065Z4zUV&#10;jVM12Vr+PeYEt2e/p+fP5Wp2vTjjGDpPCtJFAgKp8aajVsF283L7ACJETUb3nlDBNwZYVZcXpS6M&#10;n+gTz3VsBZdQKLQCG+NQSBkai06HhR+Q2Dv60enI49hKM+qJy10vsyS5l053xBesHvDJYvNVn5yC&#10;dje9mdePfX3sd8+b9+WNtWs3K3V9lSaPICLO8S8Mv/iMDhUzHfyJTBC9gixLGT2yuMtSEJzgTQ7i&#10;wCLPlyCrUv7/ofoBUEsDBBQAAAAIAIdO4kAVw7UbBgIAAPQDAAAOAAAAZHJzL2Uyb0RvYy54bWyt&#10;U81uEzEQviP1HSzfm02WNJBVNj0QygVBpdIHmNjeXUv+k+1kk5fgBZC4wYkj974N5TE69oYECoce&#10;2IN3PJ75Zr7P48XlTiuyFT5Ia2o6GY0pEYZZLk1b09sPV+cvKQkRDAdljajpXgR6uTx7tuhdJUrb&#10;WcWFJwhiQtW7mnYxuqooAuuEhjCyThg8bKzXEHHr24J76BFdq6Icj2dFbz133jIRAnpXwyE9IPqn&#10;ANqmkUysLNtoYeKA6oWCiJRCJ12gy9xt0wgW3zdNEJGomiLTmFcsgvY6rcVyAVXrwXWSHVqAp7Tw&#10;iJMGabDoEWoFEcjGy7+gtGTeBtvEEbO6GIhkRZDFZPxIm5sOnMhcUOrgjqKH/wfL3m2vPZG8ptOy&#10;pMSAxiu///T9x8cvP+8+43r/7SuZzuZJqN6FCuNv3LU/7AKaifWu8Tr9kQ/ZZXH3R3HFLhKGztnz&#10;C0oY+qfli/k8K1+cMp0P8Y2wmiSjpkqaRBwq2L4NEath6K+Q5FaG9DWdX5QJE3AKG7x9NLVDJsG0&#10;OTdYJfmVVCplBN+uXylPtpAmIX+JE+L+EZaKrCB0Q1w+GmbE243hmABVJ4C/NpzEvUOtDD4SmprR&#10;glOiBL6pZOXICFKdIsF72/87FLtQBptJCg+aJmtt+R4vZ+O8bDsUZZIbTic4DLn1w+Cmaft9n5FO&#10;j3X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BVpCXaAAAACwEAAA8AAAAAAAAAAQAgAAAAIgAA&#10;AGRycy9kb3ducmV2LnhtbFBLAQIUABQAAAAIAIdO4kAVw7UbBgIAAPQDAAAOAAAAAAAAAAEAIAAA&#10;ACkBAABkcnMvZTJvRG9jLnhtbFBLBQYAAAAABgAGAFkBAAChBQAAAAA=&#10;">
                      <v:fill on="f" focussize="0,0"/>
                      <v:stroke color="#000000" joinstyle="round" endarrow="open"/>
                      <v:imagedata o:title=""/>
                      <o:lock v:ext="edit" aspectratio="f"/>
                    </v:line>
                  </w:pict>
                </mc:Fallback>
              </mc:AlternateContent>
            </w:r>
            <w:r>
              <w:rPr>
                <w:rFonts w:hint="default"/>
                <w:sz w:val="44"/>
                <w:szCs w:val="44"/>
              </w:rPr>
              <mc:AlternateContent>
                <mc:Choice Requires="wps">
                  <w:drawing>
                    <wp:anchor distT="0" distB="0" distL="114300" distR="114300" simplePos="0" relativeHeight="251909120" behindDoc="0" locked="0" layoutInCell="1" allowOverlap="1">
                      <wp:simplePos x="0" y="0"/>
                      <wp:positionH relativeFrom="column">
                        <wp:posOffset>2765425</wp:posOffset>
                      </wp:positionH>
                      <wp:positionV relativeFrom="paragraph">
                        <wp:posOffset>1866900</wp:posOffset>
                      </wp:positionV>
                      <wp:extent cx="2486660" cy="715010"/>
                      <wp:effectExtent l="6350" t="6350" r="21590" b="21590"/>
                      <wp:wrapNone/>
                      <wp:docPr id="423" name="矩形 470"/>
                      <wp:cNvGraphicFramePr/>
                      <a:graphic xmlns:a="http://schemas.openxmlformats.org/drawingml/2006/main">
                        <a:graphicData uri="http://schemas.microsoft.com/office/word/2010/wordprocessingShape">
                          <wps:wsp>
                            <wps:cNvSpPr/>
                            <wps:spPr>
                              <a:xfrm>
                                <a:off x="0" y="0"/>
                                <a:ext cx="2486660" cy="7150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申请人提交的申请材料齐全、符合法定形式，当场作出决定，给予查验车辆，当场作出书面的行政许可决定。</w:t>
                                  </w:r>
                                </w:p>
                                <w:p>
                                  <w:pPr>
                                    <w:spacing w:line="220" w:lineRule="exact"/>
                                    <w:rPr>
                                      <w:rFonts w:hint="default"/>
                                      <w:sz w:val="21"/>
                                      <w:szCs w:val="22"/>
                                    </w:rPr>
                                  </w:pPr>
                                </w:p>
                                <w:p>
                                  <w:pPr>
                                    <w:rPr>
                                      <w:rFonts w:hint="default"/>
                                      <w:sz w:val="21"/>
                                      <w:szCs w:val="22"/>
                                    </w:rPr>
                                  </w:pPr>
                                </w:p>
                              </w:txbxContent>
                            </wps:txbx>
                            <wps:bodyPr vert="horz" wrap="square" anchor="ctr" anchorCtr="0" upright="1"/>
                          </wps:wsp>
                        </a:graphicData>
                      </a:graphic>
                    </wp:anchor>
                  </w:drawing>
                </mc:Choice>
                <mc:Fallback>
                  <w:pict>
                    <v:rect id="矩形 470" o:spid="_x0000_s1026" o:spt="1" style="position:absolute;left:0pt;margin-left:217.75pt;margin-top:147pt;height:56.3pt;width:195.8pt;z-index:251909120;v-text-anchor:middle;mso-width-relative:page;mso-height-relative:page;" fillcolor="#FFFFFF" filled="t" stroked="t" coordsize="21600,21600" o:gfxdata="UEsDBAoAAAAAAIdO4kAAAAAAAAAAAAAAAAAEAAAAZHJzL1BLAwQUAAAACACHTuJAaZIRy9gAAAAL&#10;AQAADwAAAGRycy9kb3ducmV2LnhtbE2PQU+EMBCF7yb+h2ZMvLktuIsrUvZg9OYF9KC3WToCkbaE&#10;dhfw1zue9Dh5X958rzgsdhBnmkLvnYZko0CQa7zpXavh7fX5Zg8iRHQGB+9Iw0oBDuXlRYG58bOr&#10;6FzHVnCJCzlq6GIccylD05HFsPEjOc4+/WQx8jm10kw4c7kdZKpUJi32jj90ONJjR81XfbIasF4+&#10;1nV9n2dZDap/+q7G+qXS+voqUQ8gIi3xD4ZffVaHkp2O/uRMEIOG7e1ux6iG9H7Lo5jYp3cJiCNH&#10;KstAloX8v6H8AVBLAwQUAAAACACHTuJAqdfPyyECAABjBAAADgAAAGRycy9lMm9Eb2MueG1srVTN&#10;jtMwEL4j8Q6W7zRpKd1V1HQPW8oFwUoLD+DaTmLJf4zdJuVlkLjxEDwO4jUYO912d+HQAzkkY3v8&#10;zXzfzGR5MxhN9hKCcram00lJibTcCWXbmn7+tHl1TUmIzAqmnZU1PchAb1YvXyx7X8mZ65wWEgiC&#10;2FD1vqZdjL4qisA7aViYOC8tHjYODIu4hLYQwHpEN7qYleWi6B0ID47LEHB3PR7SIyJcAuiaRnG5&#10;dnxnpI0jKkjNIlIKnfKBrnK2TSN5/Ng0QUaia4pMY35jELS36V2slqxqgflO8WMK7JIUnnEyTFkM&#10;eoJas8jIDtRfUEZxcME1ccKdKUYiWRFkMS2faXPfMS8zF5Q6+JPo4f/B8g/7OyBK1HQ+e02JZQZL&#10;/vvbj18/v5P5Vdan96FCt3t/B6hWWgU0E9mhAZO+SIMMWdPDSVM5RMJxcza/XiwWKDfHs6vpG2SZ&#10;RC/Otz2E+E46Q5JRU8CaZSnZ/n2Io+uDSwoWnFZio7TOC2i3txrInmF9N/k5oj9x05b02OuzqzIl&#10;wrBrG+wWNI1H5sG2OeCTK+ExcpmffyGnzNYsdGMGGSG5scqoKCFbnWTirRUkHjxqa3GoaMrGSEGJ&#10;ljiDycqekSl9iSeKpy1qeK5FsuKwHRAmmVsnDlhWnHIUtHPwFSNijyPVLzsGGJ9Zjts15REeFrdx&#10;HIudB9V2eG+a+SY47L1cseOcpOZ+vM6ZnP8N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khHL&#10;2AAAAAsBAAAPAAAAAAAAAAEAIAAAACIAAABkcnMvZG93bnJldi54bWxQSwECFAAUAAAACACHTuJA&#10;qdfPyyECAABjBAAADgAAAAAAAAABACAAAAAnAQAAZHJzL2Uyb0RvYy54bWxQSwUGAAAAAAYABgBZ&#10;AQAAugUAAAAA&#10;">
                      <v:fill on="t" focussize="0,0"/>
                      <v:stroke weight="1pt" color="#000000" joinstyle="miter"/>
                      <v:imagedata o:title=""/>
                      <o:lock v:ext="edit" aspectratio="f"/>
                      <v:textbox>
                        <w:txbxContent>
                          <w:p>
                            <w:pPr>
                              <w:spacing w:line="220" w:lineRule="exact"/>
                              <w:jc w:val="center"/>
                              <w:rPr>
                                <w:rFonts w:hint="eastAsia"/>
                                <w:b/>
                                <w:color w:val="000000"/>
                                <w:sz w:val="19"/>
                                <w:szCs w:val="22"/>
                              </w:rPr>
                            </w:pPr>
                            <w:r>
                              <w:rPr>
                                <w:rFonts w:hint="eastAsia"/>
                                <w:b/>
                                <w:color w:val="000000"/>
                                <w:sz w:val="19"/>
                                <w:szCs w:val="22"/>
                              </w:rPr>
                              <w:t>审   查</w:t>
                            </w:r>
                          </w:p>
                          <w:p>
                            <w:pPr>
                              <w:spacing w:line="220" w:lineRule="exact"/>
                              <w:rPr>
                                <w:rFonts w:hint="default"/>
                                <w:sz w:val="21"/>
                                <w:szCs w:val="22"/>
                              </w:rPr>
                            </w:pPr>
                            <w:r>
                              <w:rPr>
                                <w:rFonts w:hint="eastAsia"/>
                                <w:color w:val="000000"/>
                                <w:sz w:val="19"/>
                                <w:szCs w:val="22"/>
                              </w:rPr>
                              <w:t>申请人提交的申请材料齐全、符合法定形式，当场作出决定，给予查验车辆，当场作出书面的行政许可决定。</w:t>
                            </w:r>
                          </w:p>
                          <w:p>
                            <w:pPr>
                              <w:spacing w:line="220" w:lineRule="exact"/>
                              <w:rPr>
                                <w:rFonts w:hint="default"/>
                                <w:sz w:val="21"/>
                                <w:szCs w:val="22"/>
                              </w:rPr>
                            </w:pPr>
                          </w:p>
                          <w:p>
                            <w:pPr>
                              <w:rPr>
                                <w:rFonts w:hint="default"/>
                                <w:sz w:val="21"/>
                                <w:szCs w:val="22"/>
                              </w:rPr>
                            </w:pPr>
                          </w:p>
                        </w:txbxContent>
                      </v:textbox>
                    </v:rect>
                  </w:pict>
                </mc:Fallback>
              </mc:AlternateContent>
            </w:r>
            <w:r>
              <w:rPr>
                <w:rFonts w:hint="default"/>
                <w:sz w:val="44"/>
                <w:szCs w:val="44"/>
              </w:rPr>
              <mc:AlternateContent>
                <mc:Choice Requires="wps">
                  <w:drawing>
                    <wp:anchor distT="0" distB="0" distL="114300" distR="114300" simplePos="0" relativeHeight="251910144" behindDoc="0" locked="0" layoutInCell="1" allowOverlap="1">
                      <wp:simplePos x="0" y="0"/>
                      <wp:positionH relativeFrom="column">
                        <wp:posOffset>3913505</wp:posOffset>
                      </wp:positionH>
                      <wp:positionV relativeFrom="paragraph">
                        <wp:posOffset>1461135</wp:posOffset>
                      </wp:positionV>
                      <wp:extent cx="635" cy="390525"/>
                      <wp:effectExtent l="48895" t="0" r="64770" b="9525"/>
                      <wp:wrapNone/>
                      <wp:docPr id="424" name="直接连接符 471"/>
                      <wp:cNvGraphicFramePr/>
                      <a:graphic xmlns:a="http://schemas.openxmlformats.org/drawingml/2006/main">
                        <a:graphicData uri="http://schemas.microsoft.com/office/word/2010/wordprocessingShape">
                          <wps:wsp>
                            <wps:cNvSpPr/>
                            <wps:spPr>
                              <a:xfrm flipH="1">
                                <a:off x="0" y="0"/>
                                <a:ext cx="635" cy="390525"/>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直接连接符 471" o:spid="_x0000_s1026" o:spt="20" style="position:absolute;left:0pt;flip:x;margin-left:308.15pt;margin-top:115.05pt;height:30.75pt;width:0.05pt;z-index:251910144;mso-width-relative:page;mso-height-relative:page;" filled="f" stroked="t" coordsize="21600,21600" o:gfxdata="UEsDBAoAAAAAAIdO4kAAAAAAAAAAAAAAAAAEAAAAZHJzL1BLAwQUAAAACACHTuJAoLi2Z9gAAAAL&#10;AQAADwAAAGRycy9kb3ducmV2LnhtbE2PwU7DMAyG70i8Q2QkLhNLsqECpekOk+DAjW6Ca9pkbVnj&#10;VI23lbfHnODo359+fy42cxjE2U+pj2hALxUIj010PbYG9ruXu0cQiSw6O0T0Br59gk15fVXY3MUL&#10;vvtzRa3gEky5NdARjbmUqel8sGkZR4+8O8QpWOJxaqWb7IXLwyBXSmUy2B75QmdHv+18c6xOwcDr&#10;G1G924+0OB4+qq/PxXauHipjbm+0egZBfqY/GH71WR1KdqrjCV0Sg4FMZ2tGDazWSoNggpN7EDUn&#10;TzoDWRby/w/lD1BLAwQUAAAACACHTuJAWal4UwkCAAD+AwAADgAAAGRycy9lMm9Eb2MueG1srVPL&#10;bhMxFN0j8Q+W92SSNCl0lEkXhMICQaWWD7jxY8aSX7KdTPIT/AASO1ix7J6/oXxGrz0hhcKiC7yw&#10;rq+Pj+85vl6c74wmWxGicrahk9GYEmGZ48q2Df1wffHsBSUxgeWgnRUN3YtIz5dPnyx6X4up65zm&#10;IhAksbHufUO7lHxdVZF1wkAcOS8sbkoXDCRchrbiAXpkN7qajsenVe8C98ExESNmV8MmPTCGxxA6&#10;KRUTK8c2Rtg0sAahIaGk2Ckf6bJUK6Vg6b2UUSSiG4pKU5nxEozXea6WC6jbAL5T7FACPKaEB5oM&#10;KIuXHqlWkIBsgvqLyigWXHQyjZgz1SCkOIIqJuMH3lx14EXRglZHfzQ9/j9a9m57GYjiDZ1NZ5RY&#10;MPjkt59ufnz88vP7Z5xvv30ls+eTbFTvY434K38ZDquIYVa9k8EQqZV/gx1VfEBlZFds3h9tFrtE&#10;GCZPT+aUMMyfnI3n03mmrgaOzOVDTK+FMyQHDdXKZgughu3bmAboL0hOa0v6hp5lHsIA+1FiH2Bo&#10;PGqKti1no9OKXyit84kY2vVLHcgWck+UcSjhD1i+ZAWxG3BlK8OgDm5jeYk6AfyV5STtPbpm8bvQ&#10;XIwRnBIt8HflqCATKH2PhBBc/28oGqEt+pG9HtzN0drxPT7TxgfVdmhKeY6CwbYo7h1aOPfd7+vC&#10;dP9t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uLZn2AAAAAsBAAAPAAAAAAAAAAEAIAAAACIA&#10;AABkcnMvZG93bnJldi54bWxQSwECFAAUAAAACACHTuJAWal4UwkCAAD+AwAADgAAAAAAAAABACAA&#10;AAAnAQAAZHJzL2Uyb0RvYy54bWxQSwUGAAAAAAYABgBZAQAAogUAAAAA&#10;">
                      <v:fill on="f" focussize="0,0"/>
                      <v:stroke color="#000000" joinstyle="round" endarrow="open"/>
                      <v:imagedata o:title=""/>
                      <o:lock v:ext="edit" aspectratio="f"/>
                    </v:line>
                  </w:pict>
                </mc:Fallback>
              </mc:AlternateContent>
            </w:r>
            <w:r>
              <w:rPr>
                <w:rFonts w:hint="eastAsia" w:ascii="宋体" w:hAnsi="宋体" w:cs="宋体"/>
                <w:b/>
                <w:kern w:val="0"/>
                <w:sz w:val="36"/>
                <w:szCs w:val="36"/>
              </w:rPr>
              <w:t xml:space="preserve"> </w: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r>
              <w:rPr>
                <w:rFonts w:hint="eastAsia" w:ascii="宋体" w:hAnsi="宋体" w:cs="宋体"/>
                <w:b/>
                <w:kern w:val="0"/>
                <w:sz w:val="36"/>
                <w:szCs w:val="36"/>
              </w:rPr>
              <w:t xml:space="preserve"> </w:t>
            </w: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宋体" w:hAnsi="宋体" w:cs="宋体"/>
                <w:b/>
                <w:kern w:val="0"/>
                <w:sz w:val="36"/>
                <w:szCs w:val="36"/>
              </w:rPr>
            </w:pPr>
          </w:p>
          <w:p>
            <w:pPr>
              <w:snapToGrid w:val="0"/>
              <w:jc w:val="center"/>
              <w:rPr>
                <w:rFonts w:hint="eastAsia" w:ascii="楷体" w:hAnsi="楷体" w:eastAsia="楷体" w:cs="楷体"/>
                <w:b/>
                <w:kern w:val="0"/>
                <w:sz w:val="28"/>
                <w:szCs w:val="28"/>
              </w:rPr>
            </w:pPr>
          </w:p>
          <w:p>
            <w:pPr>
              <w:rPr>
                <w:rFonts w:hint="eastAsia" w:ascii="楷体" w:hAnsi="楷体" w:eastAsia="楷体"/>
                <w:b/>
                <w:sz w:val="28"/>
                <w:szCs w:val="28"/>
              </w:rPr>
            </w:pPr>
            <w:r>
              <w:rPr>
                <w:rFonts w:hint="eastAsia" w:ascii="楷体" w:hAnsi="楷体" w:eastAsia="楷体"/>
                <w:b/>
                <w:sz w:val="28"/>
                <w:szCs w:val="28"/>
              </w:rPr>
              <w:t>第22项.涉路施工交通安全审查</w:t>
            </w:r>
            <w:r>
              <w:rPr>
                <w:rFonts w:hint="default" w:ascii="楷体" w:hAnsi="楷体" w:eastAsia="楷体"/>
                <w:b/>
                <w:sz w:val="28"/>
                <w:szCs w:val="28"/>
              </w:rPr>
              <mc:AlternateContent>
                <mc:Choice Requires="wps">
                  <w:drawing>
                    <wp:anchor distT="0" distB="0" distL="114300" distR="114300" simplePos="0" relativeHeight="251912192" behindDoc="0" locked="0" layoutInCell="1" allowOverlap="1">
                      <wp:simplePos x="0" y="0"/>
                      <wp:positionH relativeFrom="column">
                        <wp:posOffset>2760980</wp:posOffset>
                      </wp:positionH>
                      <wp:positionV relativeFrom="paragraph">
                        <wp:posOffset>919480</wp:posOffset>
                      </wp:positionV>
                      <wp:extent cx="635" cy="438150"/>
                      <wp:effectExtent l="37465" t="0" r="38100" b="0"/>
                      <wp:wrapNone/>
                      <wp:docPr id="426" name="直接连接符 473"/>
                      <wp:cNvGraphicFramePr/>
                      <a:graphic xmlns:a="http://schemas.openxmlformats.org/drawingml/2006/main">
                        <a:graphicData uri="http://schemas.microsoft.com/office/word/2010/wordprocessingShape">
                          <wps:wsp>
                            <wps:cNvSpPr/>
                            <wps:spPr>
                              <a:xfrm>
                                <a:off x="0" y="0"/>
                                <a:ext cx="635" cy="43815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473" o:spid="_x0000_s1026" o:spt="20" style="position:absolute;left:0pt;margin-left:217.4pt;margin-top:72.4pt;height:34.5pt;width:0.05pt;z-index:251912192;mso-width-relative:page;mso-height-relative:page;" filled="f" stroked="t" coordsize="21600,21600" o:gfxdata="UEsDBAoAAAAAAIdO4kAAAAAAAAAAAAAAAAAEAAAAZHJzL1BLAwQUAAAACACHTuJAWAHhANoAAAAL&#10;AQAADwAAAGRycy9kb3ducmV2LnhtbE2PQU/DMAyF70j8h8hI3FjarUKlNN0BaVw2QNsQglvWmLai&#10;caok3cq/xzuNm+339Py9cjnZXhzRh86RgnSWgECqnemoUfC+X93lIELUZHTvCBX8YoBldX1V6sK4&#10;E23xuIuN4BAKhVbQxjgUUoa6RavDzA1IrH07b3Xk1TfSeH3icNvLeZLcS6s74g+tHvCpxfpnN1oF&#10;281qnX+sx6n2X8/p6/5t8/IZcqVub9LkEUTEKV7McMZndKiY6eBGMkH0CrJFxuiRhew8sIMvDyAO&#10;CubpIgdZlfJ/h+oPUEsDBBQAAAAIAIdO4kCLbc7qBgIAAPcDAAAOAAAAZHJzL2Uyb0RvYy54bWyt&#10;U0uOEzEQ3SNxB8t70vkOQyudWRCGDYKRBg5Q8afbkn+ynXRyCS6AxA5WLNlzG4ZjUHaHBAYhzYJe&#10;uMvlqlf1nsvLq73RZCdCVM42dDIaUyIsc1zZtqHv3l4/uaQkJrActLOioQcR6dXq8aNl72sxdZ3T&#10;XASCIDbWvW9ol5KvqyqyThiII+eFxUPpgoGE29BWPECP6EZX0/H4oupd4D44JmJE73o4pEfE8BBA&#10;J6ViYu3Y1gibBtQgNCSkFDvlI12VbqUULL2RMopEdEORaSorFkF7k9dqtYS6DeA7xY4twENauMfJ&#10;gLJY9AS1hgRkG9RfUEax4KKTacScqQYiRRFkMRnf0+a2Ay8KF5Q6+pPo8f/Bste7m0AUb+h8ekGJ&#10;BYNXfvfh6/f3n358+4jr3ZfPZP50loXqfawx/tbfhOMuoplZ72Uw+Y98yL6IeziJK/aJMHRezBaU&#10;MPTPZ5eTRVG+Omf6ENNL4QzJRkO1spk41LB7FRNWw9BfIdmtLekb+mwxzZiAUyjx9tE0HplE25bc&#10;6LTi10rrnBFDu3muA9lBnoTyZU6I+0dYLrKG2A1x5WiYkeC2lmMC1J0A/sJykg4etbL4SGhuxghO&#10;iRb4prJVIhMofY5MQYFt9T+isRFtsZ8s8iBrtjaOH/B+tj6otkNdJqXnfILzULo/zm4euN/3Ben8&#10;Xl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gB4QDaAAAACwEAAA8AAAAAAAAAAQAgAAAAIgAA&#10;AGRycy9kb3ducmV2LnhtbFBLAQIUABQAAAAIAIdO4kCLbc7qBgIAAPcDAAAOAAAAAAAAAAEAIAAA&#10;ACkBAABkcnMvZTJvRG9jLnhtbFBLBQYAAAAABgAGAFkBAAChBQAAAAA=&#10;">
                      <v:fill on="f" focussize="0,0"/>
                      <v:stroke color="#000000" joinstyle="round" endarrow="block"/>
                      <v:imagedata o:title=""/>
                      <o:lock v:ext="edit" aspectratio="f"/>
                    </v:line>
                  </w:pict>
                </mc:Fallback>
              </mc:AlternateContent>
            </w:r>
            <w:r>
              <w:rPr>
                <w:rFonts w:hint="default" w:ascii="楷体" w:hAnsi="楷体" w:eastAsia="楷体"/>
                <w:b/>
                <w:sz w:val="28"/>
                <w:szCs w:val="28"/>
              </w:rPr>
              <mc:AlternateContent>
                <mc:Choice Requires="wps">
                  <w:drawing>
                    <wp:anchor distT="0" distB="0" distL="114300" distR="114300" simplePos="0" relativeHeight="251913216" behindDoc="0" locked="0" layoutInCell="1" allowOverlap="1">
                      <wp:simplePos x="0" y="0"/>
                      <wp:positionH relativeFrom="column">
                        <wp:posOffset>2770505</wp:posOffset>
                      </wp:positionH>
                      <wp:positionV relativeFrom="paragraph">
                        <wp:posOffset>2044065</wp:posOffset>
                      </wp:positionV>
                      <wp:extent cx="635" cy="361950"/>
                      <wp:effectExtent l="37465" t="0" r="38100" b="0"/>
                      <wp:wrapNone/>
                      <wp:docPr id="427" name="直接连接符 474"/>
                      <wp:cNvGraphicFramePr/>
                      <a:graphic xmlns:a="http://schemas.openxmlformats.org/drawingml/2006/main">
                        <a:graphicData uri="http://schemas.microsoft.com/office/word/2010/wordprocessingShape">
                          <wps:wsp>
                            <wps:cNvSpPr/>
                            <wps:spPr>
                              <a:xfrm>
                                <a:off x="0" y="0"/>
                                <a:ext cx="635" cy="36195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474" o:spid="_x0000_s1026" o:spt="20" style="position:absolute;left:0pt;margin-left:218.15pt;margin-top:160.95pt;height:28.5pt;width:0.05pt;z-index:251913216;mso-width-relative:page;mso-height-relative:page;" filled="f" stroked="t" coordsize="21600,21600" o:gfxdata="UEsDBAoAAAAAAIdO4kAAAAAAAAAAAAAAAAAEAAAAZHJzL1BLAwQUAAAACACHTuJAHEjXfdsAAAAL&#10;AQAADwAAAGRycy9kb3ducmV2LnhtbE2PwU7CQBCG7ya+w2ZMvMm2lGCp3XIwwQsoAQzB29Id28bu&#10;bNPdQn17x5Me558v/3yTL0fbigv2vnGkIJ5EIJBKZxqqFLwfVg8pCB80Gd06QgXf6GFZ3N7kOjPu&#10;Sju87EMluIR8phXUIXSZlL6s0Wo/cR0S7z5db3Xgsa+k6fWVy20rp1E0l1Y3xBdq3eFzjeXXfrAK&#10;dpvVOj2uh7HsP17it8N283ryqVL3d3H0BCLgGP5g+NVndSjY6ewGMl60CmbJPGFUQTKNFyCY4GQG&#10;4szJY7oAWeTy/w/FD1BLAwQUAAAACACHTuJABiW01wcCAAD3AwAADgAAAGRycy9lMm9Eb2MueG1s&#10;rVPNbhMxEL4j8Q6W72STNGnpKpseCOWCoFLhASb+2bXkP9lONnkJXgCJG5w4cu/bUB6DsTckUITU&#10;A3vwjscz38z3eby42hlNtiJE5WxDJ6MxJcIyx5VtG/r+3fWz55TEBJaDdlY0dC8ivVo+fbLofS2m&#10;rnOai0AQxMa69w3tUvJ1VUXWCQNx5LyweChdMJBwG9qKB+gR3ehqOh6fV70L3AfHRIzoXQ2H9IAY&#10;HgPopFRMrBzbGGHTgBqEhoSUYqd8pMvSrZSCpbdSRpGIbigyTWXFImiv81otF1C3AXyn2KEFeEwL&#10;DzgZUBaLHqFWkIBsgvoLyigWXHQyjZgz1UCkKIIsJuMH2tx24EXhglJHfxQ9/j9Y9mZ7E4jiDZ1N&#10;LyixYPDK7z9++/7h84+7T7jef/1CZhezLFTvY43xt/4mHHYRzcx6J4PJf+RDdkXc/VFcsUuEofP8&#10;bE4JQ//Z+eRyXpSvTpk+xPRKOEOy0VCtbCYONWxfx4TVMPRXSHZrS/qGXs6nGRNwCiXePprGI5No&#10;25IbnVb8WmmdM2Jo1y90IFvIk1C+zAlx/wjLRVYQuyGuHA0zEtzGckyAuhPAX1pO0t6jVhYfCc3N&#10;GMEp0QLfVLZKZAKlT5EpKLCt/kc0NqIt9pNFHmTN1trxPd7PxgfVdqjLpPScT3AeSveH2c0D9/u+&#10;IJ3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EjXfdsAAAALAQAADwAAAAAAAAABACAAAAAi&#10;AAAAZHJzL2Rvd25yZXYueG1sUEsBAhQAFAAAAAgAh07iQAYltNcHAgAA9wMAAA4AAAAAAAAAAQAg&#10;AAAAKgEAAGRycy9lMm9Eb2MueG1sUEsFBgAAAAAGAAYAWQEAAKMFAAAAAA==&#10;">
                      <v:fill on="f" focussize="0,0"/>
                      <v:stroke color="#000000" joinstyle="round" endarrow="block"/>
                      <v:imagedata o:title=""/>
                      <o:lock v:ext="edit" aspectratio="f"/>
                    </v:line>
                  </w:pict>
                </mc:Fallback>
              </mc:AlternateContent>
            </w:r>
            <w:r>
              <w:rPr>
                <w:rFonts w:hint="eastAsia" w:ascii="楷体" w:hAnsi="楷体" w:eastAsia="楷体"/>
                <w:b/>
                <w:sz w:val="28"/>
                <w:szCs w:val="28"/>
              </w:rPr>
              <w:t>流程图</w:t>
            </w:r>
          </w:p>
          <w:p>
            <w:pPr>
              <w:jc w:val="left"/>
              <w:rPr>
                <w:rFonts w:hint="default"/>
                <w:sz w:val="21"/>
                <w:szCs w:val="22"/>
              </w:rPr>
            </w:pPr>
            <w:r>
              <w:rPr>
                <w:rFonts w:hint="default" w:ascii="楷体" w:hAnsi="楷体" w:eastAsia="楷体"/>
                <w:b/>
                <w:sz w:val="28"/>
                <w:szCs w:val="28"/>
              </w:rPr>
              <mc:AlternateContent>
                <mc:Choice Requires="wps">
                  <w:drawing>
                    <wp:anchor distT="0" distB="0" distL="114300" distR="114300" simplePos="0" relativeHeight="251911168" behindDoc="0" locked="0" layoutInCell="1" allowOverlap="1">
                      <wp:simplePos x="0" y="0"/>
                      <wp:positionH relativeFrom="column">
                        <wp:posOffset>1918970</wp:posOffset>
                      </wp:positionH>
                      <wp:positionV relativeFrom="paragraph">
                        <wp:posOffset>172720</wp:posOffset>
                      </wp:positionV>
                      <wp:extent cx="1818640" cy="339725"/>
                      <wp:effectExtent l="4445" t="4445" r="5715" b="17780"/>
                      <wp:wrapNone/>
                      <wp:docPr id="425" name="流程图: 可选过程 472"/>
                      <wp:cNvGraphicFramePr/>
                      <a:graphic xmlns:a="http://schemas.openxmlformats.org/drawingml/2006/main">
                        <a:graphicData uri="http://schemas.microsoft.com/office/word/2010/wordprocessingShape">
                          <wps:wsp>
                            <wps:cNvSpPr/>
                            <wps:spPr>
                              <a:xfrm>
                                <a:off x="0" y="0"/>
                                <a:ext cx="1818640" cy="339725"/>
                              </a:xfrm>
                              <a:prstGeom prst="flowChartAlternate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p>
                                  <w:pPr>
                                    <w:rPr>
                                      <w:rFonts w:hint="eastAsia"/>
                                      <w:sz w:val="21"/>
                                      <w:szCs w:val="22"/>
                                    </w:rPr>
                                  </w:pPr>
                                </w:p>
                              </w:txbxContent>
                            </wps:txbx>
                            <wps:bodyPr vert="horz" wrap="square" anchor="t" anchorCtr="0" upright="1"/>
                          </wps:wsp>
                        </a:graphicData>
                      </a:graphic>
                    </wp:anchor>
                  </w:drawing>
                </mc:Choice>
                <mc:Fallback>
                  <w:pict>
                    <v:shape id="流程图: 可选过程 472" o:spid="_x0000_s1026" o:spt="176" type="#_x0000_t176" style="position:absolute;left:0pt;margin-left:151.1pt;margin-top:13.6pt;height:26.75pt;width:143.2pt;z-index:251911168;mso-width-relative:page;mso-height-relative:page;" fillcolor="#FFFFFF" filled="t" stroked="t" coordsize="21600,21600" o:gfxdata="UEsDBAoAAAAAAIdO4kAAAAAAAAAAAAAAAAAEAAAAZHJzL1BLAwQUAAAACACHTuJAukoI3tkAAAAJ&#10;AQAADwAAAGRycy9kb3ducmV2LnhtbE2PwU7DMAyG70i8Q2QkbixZC2tV6k4ChADtAmPSOGZNaCsa&#10;p2qytbw95gQny/Kn399frmfXi5MdQ+cJYblQICzV3nTUIOzeH69yECFqMrr3ZBG+bYB1dX5W6sL4&#10;id7saRsbwSEUCo3QxjgUUoa6tU6HhR8s8e3Tj05HXsdGmlFPHO56mSi1kk53xB9aPdj71tZf26ND&#10;eJjTQb7ekcw+NmnYTy/XaXh6Rry8WKpbENHO8Q+GX31Wh4qdDv5IJogeIVVJwihCkvFk4CbPVyAO&#10;CLnKQFal/N+g+gFQSwMEFAAAAAgAh07iQI+la7dYAgAAowQAAA4AAABkcnMvZTJvRG9jLnhtbK1U&#10;zY7TMBC+I/EOlu80bbe7242arlBLuSCotPAAU8dpLPkP221aTnBCiAMPwAtw48QVnmb5eQvGTujS&#10;5bIHckjG9sw3832eyeRypyTZcueF0QUd9PqUcM1MKfS6oC+eLx6MKfEBdAnSaF7QPff0cnr/3qSx&#10;OR+a2siSO4Ig2ueNLWgdgs2zzLOaK/A9Y7nGw8o4BQGXbp2VDhpEVzIb9vtnWWNcaZ1h3HvcnbeH&#10;tEN0dwE0VSUYnxu2UVyHFtVxCQEp+VpYT6ep2qriLDyrKs8DkQVFpiG9MQnaq/jOphPI1w5sLVhX&#10;AtylhFucFAiNSQ9QcwhANk78A6UEc8abKvSYUVlLJCmCLAb9W9pc1WB54oJSe3sQ3f8/WPZ0u3RE&#10;lAUdDU8p0aDwyr9/efPj0/vrj19zcv3h86/X735+e4sbZHQ+jII11ucYd2WXrlt5NCP7XeVU/CIv&#10;sksi7w8i810gDDcH48H4bIT6Mzw7Obk4x7wIk91EW+fDY24UiUZBK2maWQ0uPJSBOw2BL9vuSYLD&#10;9okPbfyfuFiBN1KUCyFlWrj1aiYd2QJ2wSI9bay0NbS7qROwBt+6pnqOMKQmTUEvTqNKDLDvK+w3&#10;NJVF7bxeJ8CjiA6qw+/HpyN65BarnoOvW790FN0gVwLpJqvmUD7SJQl7i7ejcSxpLEbxkhLJcYqj&#10;lTwDCHkXT2QqNZKMV9leXrTCbrVDmGiuTLnHxsD/BN5AbdwrzIhTglRfbsBhftAMtwuKGrTmLLRj&#10;tbFOrGuMGiS2EQx7NwnazVkcjr/XqY6bf8v0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pKCN7Z&#10;AAAACQEAAA8AAAAAAAAAAQAgAAAAIgAAAGRycy9kb3ducmV2LnhtbFBLAQIUABQAAAAIAIdO4kCP&#10;pWu3WAIAAKMEAAAOAAAAAAAAAAEAIAAAACgBAABkcnMvZTJvRG9jLnhtbFBLBQYAAAAABgAGAFkB&#10;AADyBQAAAAA=&#10;">
                      <v:fill on="t" opacity="0f"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p>
                            <w:pPr>
                              <w:rPr>
                                <w:rFonts w:hint="eastAsia"/>
                                <w:sz w:val="21"/>
                                <w:szCs w:val="22"/>
                              </w:rPr>
                            </w:pP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14240" behindDoc="0" locked="0" layoutInCell="1" allowOverlap="1">
                      <wp:simplePos x="0" y="0"/>
                      <wp:positionH relativeFrom="column">
                        <wp:posOffset>1229995</wp:posOffset>
                      </wp:positionH>
                      <wp:positionV relativeFrom="paragraph">
                        <wp:posOffset>184150</wp:posOffset>
                      </wp:positionV>
                      <wp:extent cx="3079750" cy="669290"/>
                      <wp:effectExtent l="4445" t="4445" r="20955" b="12065"/>
                      <wp:wrapNone/>
                      <wp:docPr id="428" name="流程图: 过程 475"/>
                      <wp:cNvGraphicFramePr/>
                      <a:graphic xmlns:a="http://schemas.openxmlformats.org/drawingml/2006/main">
                        <a:graphicData uri="http://schemas.microsoft.com/office/word/2010/wordprocessingShape">
                          <wps:wsp>
                            <wps:cNvSpPr/>
                            <wps:spPr>
                              <a:xfrm>
                                <a:off x="0" y="0"/>
                                <a:ext cx="3079750" cy="66929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受理</w:t>
                                  </w:r>
                                </w:p>
                                <w:p>
                                  <w:pPr>
                                    <w:jc w:val="center"/>
                                    <w:rPr>
                                      <w:rFonts w:hint="eastAsia"/>
                                      <w:sz w:val="21"/>
                                      <w:szCs w:val="22"/>
                                    </w:rPr>
                                  </w:pPr>
                                  <w:r>
                                    <w:rPr>
                                      <w:rFonts w:hint="eastAsia"/>
                                      <w:sz w:val="21"/>
                                      <w:szCs w:val="22"/>
                                    </w:rPr>
                                    <w:t xml:space="preserve"> 收到申请材料当场完成申请材料的受理工作，材料可当场更正的，允许当场更正。</w:t>
                                  </w:r>
                                </w:p>
                              </w:txbxContent>
                            </wps:txbx>
                            <wps:bodyPr vert="horz" wrap="square" anchor="t" anchorCtr="0" upright="1"/>
                          </wps:wsp>
                        </a:graphicData>
                      </a:graphic>
                    </wp:anchor>
                  </w:drawing>
                </mc:Choice>
                <mc:Fallback>
                  <w:pict>
                    <v:shape id="流程图: 过程 475" o:spid="_x0000_s1026" o:spt="109" type="#_x0000_t109" style="position:absolute;left:0pt;margin-left:96.85pt;margin-top:14.5pt;height:52.7pt;width:242.5pt;z-index:251914240;mso-width-relative:page;mso-height-relative:page;" fillcolor="#FFFFFF" filled="t" stroked="t" coordsize="21600,21600" o:gfxdata="UEsDBAoAAAAAAIdO4kAAAAAAAAAAAAAAAAAEAAAAZHJzL1BLAwQUAAAACACHTuJA/DmFmNsAAAAK&#10;AQAADwAAAGRycy9kb3ducmV2LnhtbE2PzU7DMBCE70i8g7VI3KidNulPiFOplZB6QVULQnBzkyWJ&#10;Eq9D7Kbl7VlOcJyd0ew32fpqOzHi4BtHGqKJAoFUuLKhSsPry9PDEoQPhkrTOUIN3+hhnd/eZCYt&#10;3YUOOB5DJbiEfGo01CH0qZS+qNEaP3E9EnufbrAmsBwqWQ7mwuW2k1Ol5tKahvhDbXrc1li0x7PV&#10;sH/fJs8+ar82u3h8228+ErVrE63v7yL1CCLgNfyF4Ref0SFnppM7U+lFx3o1W3BUw3TFmzgwXyz5&#10;cGJnFscg80z+n5D/AFBLAwQUAAAACACHTuJA+AqgqkkCAACUBAAADgAAAGRycy9lMm9Eb2MueG1s&#10;rVRLktMwEN1TxR1U2hMnYZIQV5xZJIQNBVM1cICOLNuq0g9JiR12rFhwBC7ABdjCafgcg5acyZBh&#10;kwVe2C2p+3W/p24vrjslyZ47L4wu6GgwpIRrZkqh64K+fbN58owSH0CXII3mBT1wT6+Xjx8tWpvz&#10;sWmMLLkjCKJ93tqCNiHYPMs8a7gCPzCWazysjFMQcOnqrHTQIrqS2Xg4nGatcaV1hnHvcXfdH9Ij&#10;orsE0FSVYHxt2E5xHXpUxyUEpOQbYT1dpmqrirPwuqo8D0QWFJmG9MYkaG/jO1suIK8d2EawYwlw&#10;SQkPOCkQGpOeoNYQgOyc+AdKCeaMN1UYMKOynkhSBFmMhg+0uW3A8sQFpfb2JLr/f7Ds1f7GEVEW&#10;9GqMF69B4ZX//Prh15dPPz5/y8nv7x/RJFezSZSqtT7HiFt7444rj2bk3VVOxS8yIl2S93CSl3eB&#10;MNx8OpzNZxNUnuHZdDofz5P+2X20dT684EaRaBS0kqZdNeDCTd8uSWHYv/QBs2PYnXtM7I0U5UZI&#10;mRau3q6kI3vAa9+kp4+VtoF+9y61710T3hmG1KQt6HwynmDBgI1eYYOhqSyK5XWdAM8ijlBH/GF8&#10;omhY6JlbrHoNvun90lHfhkoEHnWFvOFQPtclCQeL16FxDmksRvGSEslxbKOVPAMIeYknFiE11hJv&#10;sL+zaIVu2yFMNLemPGAn4I8BhW+Me48ZcSyQ6rsdOMwPmuF2QVGD3lyFfo521om6wahRYhvBsFkT&#10;7+NgxWn4e53quP+Z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mFmNsAAAAKAQAADwAAAAAA&#10;AAABACAAAAAiAAAAZHJzL2Rvd25yZXYueG1sUEsBAhQAFAAAAAgAh07iQPgKoKpJAgAAlAQAAA4A&#10;AAAAAAAAAQAgAAAAKgEAAGRycy9lMm9Eb2MueG1sUEsFBgAAAAAGAAYAWQEAAOUFA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受理</w:t>
                            </w:r>
                          </w:p>
                          <w:p>
                            <w:pPr>
                              <w:jc w:val="center"/>
                              <w:rPr>
                                <w:rFonts w:hint="eastAsia"/>
                                <w:sz w:val="21"/>
                                <w:szCs w:val="22"/>
                              </w:rPr>
                            </w:pPr>
                            <w:r>
                              <w:rPr>
                                <w:rFonts w:hint="eastAsia"/>
                                <w:sz w:val="21"/>
                                <w:szCs w:val="22"/>
                              </w:rPr>
                              <w:t xml:space="preserve"> 收到申请材料当场完成申请材料的受理工作，材料可当场更正的，允许当场更正。</w:t>
                            </w:r>
                          </w:p>
                        </w:txbxContent>
                      </v:textbox>
                    </v:shap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15264" behindDoc="0" locked="0" layoutInCell="1" allowOverlap="1">
                      <wp:simplePos x="0" y="0"/>
                      <wp:positionH relativeFrom="column">
                        <wp:posOffset>1229360</wp:posOffset>
                      </wp:positionH>
                      <wp:positionV relativeFrom="paragraph">
                        <wp:posOffset>121920</wp:posOffset>
                      </wp:positionV>
                      <wp:extent cx="760095" cy="3380105"/>
                      <wp:effectExtent l="243205" t="4445" r="6350" b="6350"/>
                      <wp:wrapNone/>
                      <wp:docPr id="429" name="肘形连接符 476"/>
                      <wp:cNvGraphicFramePr/>
                      <a:graphic xmlns:a="http://schemas.openxmlformats.org/drawingml/2006/main">
                        <a:graphicData uri="http://schemas.microsoft.com/office/word/2010/wordprocessingShape">
                          <wps:wsp>
                            <wps:cNvSpPr/>
                            <wps:spPr>
                              <a:xfrm rot="10800000">
                                <a:off x="0" y="0"/>
                                <a:ext cx="760095" cy="3380105"/>
                              </a:xfrm>
                              <a:prstGeom prst="bentConnector3">
                                <a:avLst>
                                  <a:gd name="adj1" fmla="val 131329"/>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肘形连接符 476" o:spid="_x0000_s1026" o:spt="34" type="#_x0000_t34" style="position:absolute;left:0pt;margin-left:96.8pt;margin-top:9.6pt;height:266.15pt;width:59.85pt;rotation:11796480f;z-index:251915264;mso-width-relative:page;mso-height-relative:page;" filled="f" stroked="t" coordsize="21600,21600" o:gfxdata="UEsDBAoAAAAAAIdO4kAAAAAAAAAAAAAAAAAEAAAAZHJzL1BLAwQUAAAACACHTuJAAmFYR9gAAAAK&#10;AQAADwAAAGRycy9kb3ducmV2LnhtbE2PwU6DQBCG7ya+w2ZMvNmFIqQiSw+mePCioocet+wIRHYW&#10;2YVWn97pSW/zZ778802xPdlBLDj53pGCeBWBQGqc6alV8P5W3WxA+KDJ6MERKvhGD9vy8qLQuXFH&#10;esWlDq3gEvK5VtCFMOZS+qZDq/3KjUi8+3CT1YHj1Eoz6SOX20GuoyiTVvfEFzo94kOHzWc9WwXj&#10;cvuym3+qx52Lnk21x68sq5+Uur6Ko3sQAU/hD4azPqtDyU4HN5PxYuB8l2SMnoc1CAaSOElAHBSk&#10;aZyCLAv5/4XyF1BLAwQUAAAACACHTuJAaAyi5zkCAABMBAAADgAAAGRycy9lMm9Eb2MueG1srVTN&#10;jtMwEL4j8Q6W7zRJu91to6Z72LJcEKy08ADT2GmM/IftNu2VB+DMiQMSnHgFxNMA+xiMnVBgufRA&#10;DtE4Hn8z3/eNs7jcK0l23HlhdEWLUU4J17VhQm8q+vLF9aMZJT6AZiCN5hU9cE8vlw8fLDpb8rFp&#10;jWTcEQTRvuxsRdsQbJllvm65Aj8ylmvcbIxTEHDpNhlz0CG6ktk4z8+zzjhmnam59/h11W/SAdGd&#10;AmiaRtR8Zeqt4jr0qI5LCEjJt8J6ukzdNg2vw/Om8TwQWVFkGtIbi2C8ju9suYBy48C2oh5agFNa&#10;uMdJgdBY9Ai1ggBk68Q/UErUznjThFFtVNYTSYogiyK/p81tC5YnLii1t0fR/f+DrZ/tbhwRrKJn&#10;4zklGhRafvfm3bcvH+6+vv/+9uOPz5/I2cV5FKqzvsT8W3vjhpXHMLLeN04RZ1DdIp/l8UliID2y&#10;T1ofjlrzfSA1frw4z/P5lJIatyaTGZKfxhpZDxZBrfPhCTeKxKCia7T6ymiNlho3Sfiwe+pDUp0N&#10;nQN7VVDSKIkm7kCSYlJMkFcPPKRjiV/Q8azUpKvofDqOzQAOdIODhKGyKIrXm1TJGynYtZAynvBu&#10;s76SjmABpNXT7Sv8lRaLrMC3fV7aio1AqUTgUUEoWw7ssWYkHCzKrvG+0diM4owSyfF6xihlBhDy&#10;lEwkJzXKGL3q3YnR2rAD2tzhnCOn11twWGhrndi00bOkT8zDIUsWDBciTvGf64T7+yew/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CYVhH2AAAAAoBAAAPAAAAAAAAAAEAIAAAACIAAABkcnMvZG93&#10;bnJldi54bWxQSwECFAAUAAAACACHTuJAaAyi5zkCAABMBAAADgAAAAAAAAABACAAAAAnAQAAZHJz&#10;L2Uyb0RvYy54bWxQSwUGAAAAAAYABgBZAQAA0gUAAAAA&#10;" adj="28367">
                      <v:fill on="f" focussize="0,0"/>
                      <v:stroke color="#000000" joinstyle="miter"/>
                      <v:imagedata o:title=""/>
                      <o:lock v:ext="edit" aspectratio="f"/>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16288" behindDoc="0" locked="0" layoutInCell="1" allowOverlap="1">
                      <wp:simplePos x="0" y="0"/>
                      <wp:positionH relativeFrom="column">
                        <wp:posOffset>1410335</wp:posOffset>
                      </wp:positionH>
                      <wp:positionV relativeFrom="paragraph">
                        <wp:posOffset>59055</wp:posOffset>
                      </wp:positionV>
                      <wp:extent cx="2770505" cy="858520"/>
                      <wp:effectExtent l="4445" t="4445" r="6350" b="13335"/>
                      <wp:wrapNone/>
                      <wp:docPr id="430" name="流程图: 过程 477"/>
                      <wp:cNvGraphicFramePr/>
                      <a:graphic xmlns:a="http://schemas.openxmlformats.org/drawingml/2006/main">
                        <a:graphicData uri="http://schemas.microsoft.com/office/word/2010/wordprocessingShape">
                          <wps:wsp>
                            <wps:cNvSpPr/>
                            <wps:spPr>
                              <a:xfrm>
                                <a:off x="0" y="0"/>
                                <a:ext cx="2770505" cy="85852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审查</w:t>
                                  </w:r>
                                </w:p>
                                <w:p>
                                  <w:pPr>
                                    <w:rPr>
                                      <w:rFonts w:hint="default"/>
                                      <w:sz w:val="21"/>
                                      <w:szCs w:val="22"/>
                                    </w:rPr>
                                  </w:pPr>
                                  <w:r>
                                    <w:rPr>
                                      <w:rFonts w:hint="eastAsia"/>
                                      <w:sz w:val="21"/>
                                      <w:szCs w:val="22"/>
                                    </w:rPr>
                                    <w:t>申请材料是否齐全、是否符合法定形式，或者申请人是否按照本行政机关的要求提交全部补正申请材料，出具《受理通知书》。</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wps:txbx>
                            <wps:bodyPr vert="horz" wrap="square" anchor="t" anchorCtr="0" upright="1"/>
                          </wps:wsp>
                        </a:graphicData>
                      </a:graphic>
                    </wp:anchor>
                  </w:drawing>
                </mc:Choice>
                <mc:Fallback>
                  <w:pict>
                    <v:shape id="流程图: 过程 477" o:spid="_x0000_s1026" o:spt="109" type="#_x0000_t109" style="position:absolute;left:0pt;margin-left:111.05pt;margin-top:4.65pt;height:67.6pt;width:218.15pt;z-index:251916288;mso-width-relative:page;mso-height-relative:page;" fillcolor="#FFFFFF" filled="t" stroked="t" coordsize="21600,21600" o:gfxdata="UEsDBAoAAAAAAIdO4kAAAAAAAAAAAAAAAAAEAAAAZHJzL1BLAwQUAAAACACHTuJAm6ab/toAAAAJ&#10;AQAADwAAAGRycy9kb3ducmV2LnhtbE2PUUvDMBSF3wX/Q7iCby5pbcasTQcbCHuR4RTZ3rLm2pY2&#10;SW2ybv57r0/z8XI+zvlusbzYnk04htY7BclMAENXedO6WsHH+8vDAliI2hnde4cKfjDAsry9KXRu&#10;/Nm94bSLNaMSF3KtoIlxyDkPVYNWh5kf0FH25UerI51jzc2oz1Rue54KMedWt44WGj3gusGq252s&#10;gu1+LV9D0n2vNtn0uV0dpNh0Uqn7u0Q8A4t4iVcY/vRJHUpyOvqTM4H1CtI0TQhV8PQIjPK5XGTA&#10;jgRmmQReFvz/B+UvUEsDBBQAAAAIAIdO4kDUq68jSAIAAJQEAAAOAAAAZHJzL2Uyb0RvYy54bWyt&#10;VEuS0zAQ3VPFHVTaEzthQoIrziwSwoaCVA0coCPLsar0Q1Jihx0rFhyBC3CB2cJp+ByDlpzJkGGT&#10;BV7YLan7db+nbs+uOyXJnjsvjC7pcJBTwjUzldDbkr57u3oypcQH0BVIo3lJD9zT6/njR7PWFnxk&#10;GiMr7giCaF+0tqRNCLbIMs8arsAPjOUaD2vjFARcum1WOWgRXclslOfPsta4yjrDuPe4u+wP6RHR&#10;XQJo6lowvjRsp7gOParjEgJS8o2wns5TtXXNWXhT154HIkuKTEN6YxK0N/GdzWdQbB3YRrBjCXBJ&#10;CQ84KRAak56glhCA7Jz4B0oJ5ow3dRgwo7KeSFIEWQzzB9rcNGB54oJSe3sS3f8/WPZ6v3ZEVCW9&#10;eoqaaFB45T9vP/76+vnHl28F+f39E5rkajKJUrXWFxhxY9fuuPJoRt5d7VT8IiPSJXkPJ3l5FwjD&#10;zdFkko/zMSUMz6bj6XiU9M/uo63z4SU3ikSjpLU07aIBF9Z9uySFYf/KB8yOYXfuMbE3UlQrIWVa&#10;uO1mIR3ZA177Kj19rLQN9Lt3qX3vmvDOMKQmbUmfj0exYMBGr7HB0FQWxfJ6mwDPIo5QR/w8PlE0&#10;LPTMLVa9BN/0fumob0MlAo+6QtFwqF7oioSDxevQOIc0FqN4RYnkOLbRSp4BhLzEE4uQGmuJN9jf&#10;WbRCt+kQJpobUx2wE/DHgMI3xn3AjDgWSPX9DhzmB81wu6SoQW8uQj9HO+vEtsGoYWIbwbBZE+/j&#10;YMVp+Hud6rj/mc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umm/7aAAAACQEAAA8AAAAAAAAA&#10;AQAgAAAAIgAAAGRycy9kb3ducmV2LnhtbFBLAQIUABQAAAAIAIdO4kDUq68jSAIAAJQEAAAOAAAA&#10;AAAAAAEAIAAAACkBAABkcnMvZTJvRG9jLnhtbFBLBQYAAAAABgAGAFkBAADjBQ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审查</w:t>
                            </w:r>
                          </w:p>
                          <w:p>
                            <w:pPr>
                              <w:rPr>
                                <w:rFonts w:hint="default"/>
                                <w:sz w:val="21"/>
                                <w:szCs w:val="22"/>
                              </w:rPr>
                            </w:pPr>
                            <w:r>
                              <w:rPr>
                                <w:rFonts w:hint="eastAsia"/>
                                <w:sz w:val="21"/>
                                <w:szCs w:val="22"/>
                              </w:rPr>
                              <w:t>申请材料是否齐全、是否符合法定形式，或者申请人是否按照本行政机关的要求提交全部补正申请材料，出具《受理通知书》。</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0"/>
                <w:szCs w:val="18"/>
              </w:rPr>
              <mc:AlternateContent>
                <mc:Choice Requires="wps">
                  <w:drawing>
                    <wp:anchor distT="0" distB="0" distL="114300" distR="114300" simplePos="0" relativeHeight="251917312" behindDoc="0" locked="0" layoutInCell="1" allowOverlap="1">
                      <wp:simplePos x="0" y="0"/>
                      <wp:positionH relativeFrom="column">
                        <wp:posOffset>2780665</wp:posOffset>
                      </wp:positionH>
                      <wp:positionV relativeFrom="paragraph">
                        <wp:posOffset>135890</wp:posOffset>
                      </wp:positionV>
                      <wp:extent cx="635" cy="509905"/>
                      <wp:effectExtent l="38100" t="0" r="37465" b="4445"/>
                      <wp:wrapNone/>
                      <wp:docPr id="431" name="直接连接符 478"/>
                      <wp:cNvGraphicFramePr/>
                      <a:graphic xmlns:a="http://schemas.openxmlformats.org/drawingml/2006/main">
                        <a:graphicData uri="http://schemas.microsoft.com/office/word/2010/wordprocessingShape">
                          <wps:wsp>
                            <wps:cNvSpPr/>
                            <wps:spPr>
                              <a:xfrm flipH="1">
                                <a:off x="0" y="0"/>
                                <a:ext cx="635" cy="50990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478" o:spid="_x0000_s1026" o:spt="20" style="position:absolute;left:0pt;flip:x;margin-left:218.95pt;margin-top:10.7pt;height:40.15pt;width:0.05pt;z-index:251917312;mso-width-relative:page;mso-height-relative:page;" filled="f" stroked="t" coordsize="21600,21600" o:gfxdata="UEsDBAoAAAAAAIdO4kAAAAAAAAAAAAAAAAAEAAAAZHJzL1BLAwQUAAAACACHTuJAW7DU4doAAAAK&#10;AQAADwAAAGRycy9kb3ducmV2LnhtbE2PwU7DMBBE70j8g7VI3KjtNtA2xOkBgcQJ0RYhcXPjJQmN&#10;1yF2m8LXs5zguNqnmTfF6uQ7ccQhtoEM6IkCgVQF11Jt4GX7cLUAEZMlZ7tAaOALI6zK87PC5i6M&#10;tMbjJtWCQyjm1kCTUp9LGasGvY2T0CPx7z0M3iY+h1q6wY4c7js5VepGetsSNzS2x7sGq/3m4A0s&#10;t+N1eB72r5luP9++7z9S//iUjLm80OoWRMJT+oPhV5/VoWSnXTiQi6IzkM3mS0YNTHUGgoFstuBx&#10;OyaVnoMsC/l/QvkDUEsDBBQAAAAIAIdO4kC0V/67DAIAAAEEAAAOAAAAZHJzL2Uyb0RvYy54bWyt&#10;U81uEzEQviPxDpbvdDdpU5pVNj0QCgcElQoPMPHPriX/yXayyUvwAkjc4MSRO29DeQzG3pBCEVIP&#10;7MEaz3z+PN+348XlzmiyFSEqZ1s6OakpEZY5rmzX0ndvr55cUBITWA7aWdHSvYj0cvn40WLwjZi6&#10;3mkuAkESG5vBt7RPyTdVFVkvDMQT54XFonTBQMJt6CoeYEB2o6tpXZ9XgwvcB8dEjJhdjUV6YAwP&#10;IXRSKiZWjm2MsGlkDUJDQkmxVz7SZelWSsHSGymjSES3FJWmsuIlGK/zWi0X0HQBfK/YoQV4SAv3&#10;NBlQFi89Uq0gAdkE9ReVUSy46GQ6Yc5Uo5DiCKqY1Pe8uenBi6IFrY7+aHr8f7Ts9fY6EMVbenY6&#10;ocSCwV9+++Hr9/effnz7iOvtl8/k7OlFNmrwsUH8jb8Oh13EMKveyWCI1Mq/xIkqPqAysis27482&#10;i10iDJPnpzNKGOZn9XxezzJ1NXJkLh9ieiGcITloqVY2WwANbF/FNEJ/QXJaWzK0dD6bZk7AeZQ4&#10;Bxgaj5qi7crZ6LTiV0rrfCKGbv1MB7KFPBPlO7TwByxfsoLYj7hSyjBogttYXqJeAH9uOUl7j65Z&#10;fC40N2MEp0QLfF05KsgESt8hU1BgO/0PNHqhLVqS7R4NztHa8T3+qY0PquvRl0npOVdwMoqBhynO&#10;o/f7vjDdvdz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w1OHaAAAACgEAAA8AAAAAAAAAAQAg&#10;AAAAIgAAAGRycy9kb3ducmV2LnhtbFBLAQIUABQAAAAIAIdO4kC0V/67DAIAAAEEAAAOAAAAAAAA&#10;AAEAIAAAACkBAABkcnMvZTJvRG9jLnhtbFBLBQYAAAAABgAGAFkBAACnBQAAAAA=&#10;">
                      <v:fill on="f" focussize="0,0"/>
                      <v:stroke color="#000000" joinstyle="round" endarrow="block"/>
                      <v:imagedata o:title=""/>
                      <o:lock v:ext="edit" aspectratio="f"/>
                    </v:line>
                  </w:pict>
                </mc:Fallback>
              </mc:AlternateContent>
            </w: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r>
              <w:rPr>
                <w:rFonts w:hint="default"/>
                <w:sz w:val="21"/>
                <w:szCs w:val="22"/>
              </w:rPr>
              <mc:AlternateContent>
                <mc:Choice Requires="wps">
                  <w:drawing>
                    <wp:anchor distT="0" distB="0" distL="114300" distR="114300" simplePos="0" relativeHeight="251918336" behindDoc="0" locked="0" layoutInCell="1" allowOverlap="1">
                      <wp:simplePos x="0" y="0"/>
                      <wp:positionH relativeFrom="column">
                        <wp:posOffset>1391920</wp:posOffset>
                      </wp:positionH>
                      <wp:positionV relativeFrom="paragraph">
                        <wp:posOffset>71120</wp:posOffset>
                      </wp:positionV>
                      <wp:extent cx="2770505" cy="551815"/>
                      <wp:effectExtent l="4445" t="4445" r="6350" b="15240"/>
                      <wp:wrapNone/>
                      <wp:docPr id="432" name="流程图: 过程 479"/>
                      <wp:cNvGraphicFramePr/>
                      <a:graphic xmlns:a="http://schemas.openxmlformats.org/drawingml/2006/main">
                        <a:graphicData uri="http://schemas.microsoft.com/office/word/2010/wordprocessingShape">
                          <wps:wsp>
                            <wps:cNvSpPr/>
                            <wps:spPr>
                              <a:xfrm>
                                <a:off x="0" y="0"/>
                                <a:ext cx="2770505" cy="551815"/>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实地核查</w:t>
                                  </w:r>
                                </w:p>
                                <w:p>
                                  <w:pPr>
                                    <w:jc w:val="center"/>
                                    <w:rPr>
                                      <w:rFonts w:hint="default"/>
                                      <w:sz w:val="21"/>
                                      <w:szCs w:val="22"/>
                                    </w:rPr>
                                  </w:pPr>
                                  <w:r>
                                    <w:rPr>
                                      <w:rFonts w:hint="eastAsia"/>
                                      <w:sz w:val="21"/>
                                      <w:szCs w:val="22"/>
                                    </w:rPr>
                                    <w:t>根据需要实地核查</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wps:txbx>
                            <wps:bodyPr vert="horz" wrap="square" anchor="t" anchorCtr="0" upright="1"/>
                          </wps:wsp>
                        </a:graphicData>
                      </a:graphic>
                    </wp:anchor>
                  </w:drawing>
                </mc:Choice>
                <mc:Fallback>
                  <w:pict>
                    <v:shape id="流程图: 过程 479" o:spid="_x0000_s1026" o:spt="109" type="#_x0000_t109" style="position:absolute;left:0pt;margin-left:109.6pt;margin-top:5.6pt;height:43.45pt;width:218.15pt;z-index:251918336;mso-width-relative:page;mso-height-relative:page;" fillcolor="#FFFFFF" filled="t" stroked="t" coordsize="21600,21600" o:gfxdata="UEsDBAoAAAAAAIdO4kAAAAAAAAAAAAAAAAAEAAAAZHJzL1BLAwQUAAAACACHTuJAPwkcHdkAAAAJ&#10;AQAADwAAAGRycy9kb3ducmV2LnhtbE2PUUvDMBDH3wW/QzjBN5ekmLF1TQcbCHuR4RRxb1kT29Lm&#10;Upusm9/e80mfjuP/43+/K9ZX37PJjbENqEHOBDCHVbAt1hreXp8eFsBiMmhNH9Bp+HYR1uXtTWFy&#10;Gy744qZDqhmVYMyNhialIec8Vo3zJs7C4JCyzzB6k2gda25Hc6Fy3/NMiDn3pkW60JjBbRtXdYez&#10;17D/2KrnKLuvze5xet9vjkrsOqX1/Z0UK2DJXdMfDL/6pA4lOZ3CGW1kvYZMLjNCKZA0CZgrpYCd&#10;NCwXEnhZ8P8flD9QSwMEFAAAAAgAh07iQBvPIPBIAgAAlAQAAA4AAABkcnMvZTJvRG9jLnhtbK1U&#10;S5LTMBDdU8UdVNoTO2FMZlxxZpEQNhSkauAAHVmOVaUfkhIn7Fix4AhcgAvMFk7D5xi0ZJNhhk0W&#10;eGG3pO7X/V6rPbs+KEn23HlhdEXHo5wSrpmphd5W9O2b1ZNLSnwAXYM0mlf0yD29nj9+NOtsySem&#10;NbLmjiCI9mVnK9qGYMss86zlCvzIWK7xsDFOQcCl22a1gw7Rlcwmef4s64yrrTOMe4+7y/6QDoju&#10;HEDTNILxpWE7xXXoUR2XEJCSb4X1dJ6qbRrOwuum8TwQWVFkGtIbk6C9ie9sPoNy68C2gg0lwDkl&#10;POCkQGhMeoJaQgCyc+IfKCWYM940YcSMynoiSRFkMc4faHPTguWJC0rt7Ul0//9g2av92hFRV/Ti&#10;6YQSDQpb/uP2w88vn75//lqSX98+okkupldRqs76EiNu7NoNK49m5H1onIpfZEQOSd7jSV5+CITh&#10;5mQ6zYu8oIThWVGML8dFBM3uoq3z4QU3ikSjoo003aIFF9b9dUkKw/6lD33YH/eY2Bsp6pWQMi3c&#10;drOQjuwB275KTx8rbQv9bmo9pva9ayrjHobUpKvoVTGJBQNe9AYvGJrKolhebxPgvYgBasDP4zPw&#10;u+cWq16Cb3u/dBTdoFQi8KgrlC2H+rmuSThabIfGOaSxGMVrSiTHsY1W8gwg5DmeyFRqJBk72Pcs&#10;WuGwOSBMNDemPuJNwB8DCt8a9x4z4lgg1Xc7cJgfNMPtiqIGvbkI/RztrBPbFqPGiW0Ew8uaBB0G&#10;K07D3+tUx93PZ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wkcHdkAAAAJAQAADwAAAAAAAAAB&#10;ACAAAAAiAAAAZHJzL2Rvd25yZXYueG1sUEsBAhQAFAAAAAgAh07iQBvPIPBIAgAAlAQAAA4AAAAA&#10;AAAAAQAgAAAAKAEAAGRycy9lMm9Eb2MueG1sUEsFBgAAAAAGAAYAWQEAAOIFA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实地核查</w:t>
                            </w:r>
                          </w:p>
                          <w:p>
                            <w:pPr>
                              <w:jc w:val="center"/>
                              <w:rPr>
                                <w:rFonts w:hint="default"/>
                                <w:sz w:val="21"/>
                                <w:szCs w:val="22"/>
                              </w:rPr>
                            </w:pPr>
                            <w:r>
                              <w:rPr>
                                <w:rFonts w:hint="eastAsia"/>
                                <w:sz w:val="21"/>
                                <w:szCs w:val="22"/>
                              </w:rPr>
                              <w:t>根据需要实地核查</w: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tabs>
                                <w:tab w:val="left" w:pos="7453"/>
                              </w:tabs>
                              <w:jc w:val="left"/>
                              <w:rPr>
                                <w:rFonts w:hint="default"/>
                                <w:sz w:val="21"/>
                                <w:szCs w:val="22"/>
                              </w:rPr>
                            </w:pPr>
                            <w:r>
                              <w:rPr>
                                <w:rFonts w:hint="eastAsia"/>
                                <w:sz w:val="21"/>
                                <w:szCs w:val="22"/>
                              </w:rPr>
                              <w:tab/>
                            </w:r>
                          </w:p>
                          <w:p>
                            <w:pPr>
                              <w:tabs>
                                <w:tab w:val="left" w:pos="6734"/>
                              </w:tabs>
                              <w:jc w:val="left"/>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jc w:val="center"/>
                              <w:rPr>
                                <w:rFonts w:hint="eastAsia"/>
                                <w:sz w:val="21"/>
                                <w:szCs w:val="22"/>
                              </w:rPr>
                            </w:pPr>
                            <w:r>
                              <w:rPr>
                                <w:rFonts w:hint="eastAsia"/>
                                <w:sz w:val="21"/>
                                <w:szCs w:val="22"/>
                              </w:rPr>
                              <w:t>料</w:t>
                            </w:r>
                          </w:p>
                        </w:txbxContent>
                      </v:textbox>
                    </v:shape>
                  </w:pict>
                </mc:Fallback>
              </mc:AlternateContent>
            </w:r>
          </w:p>
          <w:p>
            <w:pPr>
              <w:rPr>
                <w:rFonts w:hint="eastAsia"/>
                <w:sz w:val="21"/>
                <w:szCs w:val="22"/>
              </w:rPr>
            </w:pP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919360" behindDoc="0" locked="0" layoutInCell="1" allowOverlap="1">
                      <wp:simplePos x="0" y="0"/>
                      <wp:positionH relativeFrom="column">
                        <wp:posOffset>2770505</wp:posOffset>
                      </wp:positionH>
                      <wp:positionV relativeFrom="paragraph">
                        <wp:posOffset>27940</wp:posOffset>
                      </wp:positionV>
                      <wp:extent cx="635" cy="426720"/>
                      <wp:effectExtent l="37465" t="0" r="38100" b="11430"/>
                      <wp:wrapNone/>
                      <wp:docPr id="433" name="直接连接符 480"/>
                      <wp:cNvGraphicFramePr/>
                      <a:graphic xmlns:a="http://schemas.openxmlformats.org/drawingml/2006/main">
                        <a:graphicData uri="http://schemas.microsoft.com/office/word/2010/wordprocessingShape">
                          <wps:wsp>
                            <wps:cNvSpPr/>
                            <wps:spPr>
                              <a:xfrm>
                                <a:off x="0" y="0"/>
                                <a:ext cx="635" cy="42672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480" o:spid="_x0000_s1026" o:spt="20" style="position:absolute;left:0pt;margin-left:218.15pt;margin-top:2.2pt;height:33.6pt;width:0.05pt;z-index:251919360;mso-width-relative:page;mso-height-relative:page;" filled="f" stroked="t" coordsize="21600,21600" o:gfxdata="UEsDBAoAAAAAAIdO4kAAAAAAAAAAAAAAAAAEAAAAZHJzL1BLAwQUAAAACACHTuJApahWK9gAAAAI&#10;AQAADwAAAGRycy9kb3ducmV2LnhtbE2PwU7DMBBE70j8g7VI3KgTWoUojdMDUrm0gNoiRG9uvCQR&#10;8TqynTb8PcsJbjOa0ezbcjXZXpzRh86RgnSWgECqnemoUfB2WN/lIELUZHTvCBV8Y4BVdX1V6sK4&#10;C+3wvI+N4BEKhVbQxjgUUoa6RavDzA1InH06b3Vk6xtpvL7wuO3lfZJk0uqO+EKrB3xssf7aj1bB&#10;brve5O+bcar98Sl9Obxunz9CrtTtTZosQUSc4l8ZfvEZHSpmOrmRTBC9gsU8m3OVxQIE5+xZnBQ8&#10;pBnIqpT/H6h+AFBLAwQUAAAACACHTuJAUNMfKQQCAAD3AwAADgAAAGRycy9lMm9Eb2MueG1srVNL&#10;jhMxEN0jcQfLe9L5TRiidGZBGDYIRho4QMV2d1vyTy4nnVyCCyCxgxVL9tyG4RiUnZDAIKRZ0At3&#10;uVx+Ve9VeXG1s4ZtVUTtXc1HgyFnygkvtWtr/u7t9ZNLzjCBk2C8UzXfK+RXy8ePFn2Yq7HvvJEq&#10;MgJxOO9DzbuUwryqUHTKAg58UI4OGx8tJNrGtpIRekK3phoPh7Oq91GG6IVCJO/qcMiPiPEhgL5p&#10;tFArLzZWuXRAjcpAIkrY6YB8WaptGiXSm6ZBlZipOTFNZaUkZK/zWi0XMG8jhE6LYwnwkBLucbKg&#10;HSU9Qa0gAdtE/ReU1SJ69E0aCG+rA5GiCLEYDe9pc9tBUIULSY3hJDr+P1jxensTmZY1n04mnDmw&#10;1PK7D1+/v//049tHWu++fGbTyyJUH3BO8bfhJpJseYdkZta7Jtr8Jz5sV8Tdn8RVu8QEOWeTC84E&#10;+afj2dNxAazON0PE9FJ5y7JRc6NdJg5z2L7CRNko9FdIdhvH+po/uxhnTKApbKj7ZNpATNC15S56&#10;o+W1NibfwNiun5vItpAnoXy5+YT7R1hOsgLsDnHl6DAj0W+cLNPSKZAvnGRpH0grR4+E52KskpwZ&#10;RW8qWyUygTbnyBQ1uNb8I5oKMY7qOcuarbWXe+rPJkTddqTLqNScT2geSvXH2c0D9/u+IJ3f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ahWK9gAAAAIAQAADwAAAAAAAAABACAAAAAiAAAAZHJz&#10;L2Rvd25yZXYueG1sUEsBAhQAFAAAAAgAh07iQFDTHykEAgAA9wMAAA4AAAAAAAAAAQAgAAAAJwEA&#10;AGRycy9lMm9Eb2MueG1sUEsFBgAAAAAGAAYAWQEAAJ0FAAAAAA==&#10;">
                      <v:fill on="f" focussize="0,0"/>
                      <v:stroke color="#000000" joinstyle="round" endarrow="block"/>
                      <v:imagedata o:title=""/>
                      <o:lock v:ext="edit" aspectratio="f"/>
                    </v:line>
                  </w:pict>
                </mc:Fallback>
              </mc:AlternateContent>
            </w:r>
          </w:p>
          <w:p>
            <w:pPr>
              <w:rPr>
                <w:rFonts w:hint="eastAsia"/>
                <w:sz w:val="21"/>
                <w:szCs w:val="22"/>
              </w:rPr>
            </w:pPr>
            <w:r>
              <w:rPr>
                <w:rFonts w:hint="default"/>
                <w:sz w:val="21"/>
                <w:szCs w:val="22"/>
              </w:rPr>
              <mc:AlternateContent>
                <mc:Choice Requires="wps">
                  <w:drawing>
                    <wp:anchor distT="0" distB="0" distL="114300" distR="114300" simplePos="0" relativeHeight="251920384" behindDoc="0" locked="0" layoutInCell="1" allowOverlap="1">
                      <wp:simplePos x="0" y="0"/>
                      <wp:positionH relativeFrom="column">
                        <wp:posOffset>1143635</wp:posOffset>
                      </wp:positionH>
                      <wp:positionV relativeFrom="paragraph">
                        <wp:posOffset>56515</wp:posOffset>
                      </wp:positionV>
                      <wp:extent cx="1466215" cy="467360"/>
                      <wp:effectExtent l="0" t="0" r="0" b="0"/>
                      <wp:wrapNone/>
                      <wp:docPr id="434" name="矩形 481"/>
                      <wp:cNvGraphicFramePr/>
                      <a:graphic xmlns:a="http://schemas.openxmlformats.org/drawingml/2006/main">
                        <a:graphicData uri="http://schemas.microsoft.com/office/word/2010/wordprocessingShape">
                          <wps:wsp>
                            <wps:cNvSpPr/>
                            <wps:spPr>
                              <a:xfrm>
                                <a:off x="0" y="0"/>
                                <a:ext cx="1466215" cy="467360"/>
                              </a:xfrm>
                              <a:prstGeom prst="rect">
                                <a:avLst/>
                              </a:prstGeom>
                              <a:solidFill>
                                <a:srgbClr val="FFFFFF">
                                  <a:alpha val="0"/>
                                </a:srgbClr>
                              </a:solidFill>
                              <a:ln>
                                <a:noFill/>
                              </a:ln>
                            </wps:spPr>
                            <wps:txbx>
                              <w:txbxContent>
                                <w:p>
                                  <w:pPr>
                                    <w:rPr>
                                      <w:rFonts w:hint="eastAsia"/>
                                      <w:sz w:val="21"/>
                                      <w:szCs w:val="22"/>
                                    </w:rPr>
                                  </w:pPr>
                                </w:p>
                                <w:p>
                                  <w:pPr>
                                    <w:rPr>
                                      <w:rFonts w:hint="eastAsia"/>
                                      <w:sz w:val="21"/>
                                      <w:szCs w:val="22"/>
                                    </w:rPr>
                                  </w:pPr>
                                  <w:r>
                                    <w:rPr>
                                      <w:rFonts w:hint="eastAsia"/>
                                      <w:sz w:val="21"/>
                                      <w:szCs w:val="22"/>
                                    </w:rPr>
                                    <w:t>不予许可</w:t>
                                  </w:r>
                                </w:p>
                              </w:txbxContent>
                            </wps:txbx>
                            <wps:bodyPr vert="horz" wrap="square" anchor="t" anchorCtr="0" upright="1"/>
                          </wps:wsp>
                        </a:graphicData>
                      </a:graphic>
                    </wp:anchor>
                  </w:drawing>
                </mc:Choice>
                <mc:Fallback>
                  <w:pict>
                    <v:rect id="矩形 481" o:spid="_x0000_s1026" o:spt="1" style="position:absolute;left:0pt;margin-left:90.05pt;margin-top:4.45pt;height:36.8pt;width:115.45pt;z-index:251920384;mso-width-relative:page;mso-height-relative:page;" fillcolor="#FFFFFF" filled="t" stroked="f" coordsize="21600,21600" o:gfxdata="UEsDBAoAAAAAAIdO4kAAAAAAAAAAAAAAAAAEAAAAZHJzL1BLAwQUAAAACACHTuJAGjztn9UAAAAI&#10;AQAADwAAAGRycy9kb3ducmV2LnhtbE2PO0/DMBSFdyT+g3WR2Kjt8lAa4nSgzcDAQArq6sa3SUR8&#10;HcVuG/49lwnGT+foPIr17Adxxin2gQzohQKB1ATXU2vgY1fdZSBisuTsEAgNfGOEdXl9VdjchQu9&#10;47lOreAQirk10KU05lLGpkNv4yKMSKwdw+RtYpxa6SZ74XA/yKVST9LbnrihsyO+dNh81SdvoK4+&#10;3dtqn+73Ya7a7etmc9yOO2Nub7R6BpFwTn9m+J3P06HkTYdwIhfFwJwpzVYD2QoE6w9a87cD8/IR&#10;ZFnI/wfKH1BLAwQUAAAACACHTuJAAaivxOMBAAC+AwAADgAAAGRycy9lMm9Eb2MueG1srVPNjtMw&#10;EL4j7TtYvm/TdkNZVU33sFW5IFhp4QFcx0ks+Y8Zt0l5GSRuPASPg3gNxk7bheWyB3JwZsbjb+b7&#10;PF7dDdawgwLU3lV8Nplyppz0tXZtxT993F7fcoZRuFoY71TFjwr53frq1aoPSzX3nTe1AkYgDpd9&#10;qHgXY1gWBcpOWYETH5SjzcaDFZFcaIsaRE/o1hTz6XRR9B7qAF4qRIpuxk1+QoSXAPqm0VJtvNxb&#10;5eKICsqISJSw0wH5OnfbNErGD02DKjJTcWIa80pFyN6ltVivxLIFETotTy2Il7TwjJMV2lHRC9RG&#10;RMH2oP+BslqCR9/EifS2GIlkRYjFbPpMm8dOBJW5kNQYLqLj/4OV7w8PwHRd8fKm5MwJS1f+6+v3&#10;nz++sfJ2lvTpAy4p7TE8wMlDMhPZoQGb/kSDDVnT40VTNUQmKTgrF4v57DVnkvbKxZubRRa9eDod&#10;AONb5S1LRsWB7ixLKQ7vMFJFSj2npGLoja632pjsQLu7N8AOgu53m7/xrAmdGKPncjimZry/MIxL&#10;SM4nzLFcihSJ9kg0WXHYDSf2O18fSTN6QtRt5+ELZz0NUMXx816A4kw4SeGKx7N5H8eJ2wfQbUen&#10;sq65Al1r7ug0gmlu/vRzH0/Pb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jztn9UAAAAIAQAA&#10;DwAAAAAAAAABACAAAAAiAAAAZHJzL2Rvd25yZXYueG1sUEsBAhQAFAAAAAgAh07iQAGor8TjAQAA&#10;vgMAAA4AAAAAAAAAAQAgAAAAJAEAAGRycy9lMm9Eb2MueG1sUEsFBgAAAAAGAAYAWQEAAHkFAAAA&#10;AA==&#10;">
                      <v:fill on="t" opacity="0f" focussize="0,0"/>
                      <v:stroke on="f"/>
                      <v:imagedata o:title=""/>
                      <o:lock v:ext="edit" aspectratio="f"/>
                      <v:textbox>
                        <w:txbxContent>
                          <w:p>
                            <w:pPr>
                              <w:rPr>
                                <w:rFonts w:hint="eastAsia"/>
                                <w:sz w:val="21"/>
                                <w:szCs w:val="22"/>
                              </w:rPr>
                            </w:pPr>
                          </w:p>
                          <w:p>
                            <w:pPr>
                              <w:rPr>
                                <w:rFonts w:hint="eastAsia"/>
                                <w:sz w:val="21"/>
                                <w:szCs w:val="22"/>
                              </w:rPr>
                            </w:pPr>
                            <w:r>
                              <w:rPr>
                                <w:rFonts w:hint="eastAsia"/>
                                <w:sz w:val="21"/>
                                <w:szCs w:val="22"/>
                              </w:rPr>
                              <w:t>不予许可</w:t>
                            </w:r>
                          </w:p>
                        </w:txbxContent>
                      </v:textbox>
                    </v:rect>
                  </w:pict>
                </mc:Fallback>
              </mc:AlternateContent>
            </w:r>
          </w:p>
          <w:p>
            <w:pPr>
              <w:rPr>
                <w:rFonts w:hint="eastAsia"/>
                <w:sz w:val="21"/>
                <w:szCs w:val="22"/>
              </w:rPr>
            </w:pPr>
            <w:r>
              <w:rPr>
                <w:rFonts w:hint="default"/>
                <w:sz w:val="20"/>
                <w:szCs w:val="18"/>
              </w:rPr>
              <mc:AlternateContent>
                <mc:Choice Requires="wps">
                  <w:drawing>
                    <wp:anchor distT="0" distB="0" distL="114300" distR="114300" simplePos="0" relativeHeight="251921408" behindDoc="0" locked="0" layoutInCell="1" allowOverlap="1">
                      <wp:simplePos x="0" y="0"/>
                      <wp:positionH relativeFrom="column">
                        <wp:posOffset>1990090</wp:posOffset>
                      </wp:positionH>
                      <wp:positionV relativeFrom="paragraph">
                        <wp:posOffset>62230</wp:posOffset>
                      </wp:positionV>
                      <wp:extent cx="1571625" cy="541020"/>
                      <wp:effectExtent l="14605" t="5080" r="33020" b="6350"/>
                      <wp:wrapNone/>
                      <wp:docPr id="435" name="流程图: 决策 482"/>
                      <wp:cNvGraphicFramePr/>
                      <a:graphic xmlns:a="http://schemas.openxmlformats.org/drawingml/2006/main">
                        <a:graphicData uri="http://schemas.microsoft.com/office/word/2010/wordprocessingShape">
                          <wps:wsp>
                            <wps:cNvSpPr/>
                            <wps:spPr>
                              <a:xfrm>
                                <a:off x="0" y="0"/>
                                <a:ext cx="1571625" cy="541020"/>
                              </a:xfrm>
                              <a:prstGeom prst="flowChartDecision">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决定</w:t>
                                  </w:r>
                                </w:p>
                              </w:txbxContent>
                            </wps:txbx>
                            <wps:bodyPr vert="horz" wrap="square" anchor="t" anchorCtr="0" upright="1"/>
                          </wps:wsp>
                        </a:graphicData>
                      </a:graphic>
                    </wp:anchor>
                  </w:drawing>
                </mc:Choice>
                <mc:Fallback>
                  <w:pict>
                    <v:shape id="流程图: 决策 482" o:spid="_x0000_s1026" o:spt="110" type="#_x0000_t110" style="position:absolute;left:0pt;margin-left:156.7pt;margin-top:4.9pt;height:42.6pt;width:123.75pt;z-index:251921408;mso-width-relative:page;mso-height-relative:page;" fillcolor="#FFFFFF" filled="t" stroked="t" coordsize="21600,21600" o:gfxdata="UEsDBAoAAAAAAIdO4kAAAAAAAAAAAAAAAAAEAAAAZHJzL1BLAwQUAAAACACHTuJAHUN4ntcAAAAI&#10;AQAADwAAAGRycy9kb3ducmV2LnhtbE2PwU7DMBBE70j8g7VI3KgdSioa4lQIhIQEl4aKcnTjJY6I&#10;11HsNuHvWU5wHM1o5k25mX0vTjjGLpCGbKFAIDXBdtRq2L09Xd2CiMmQNX0g1PCNETbV+VlpChsm&#10;2uKpTq3gEoqF0eBSGgopY+PQm7gIAxJ7n2H0JrEcW2lHM3G57+W1UivpTUe84MyADw6br/roNdDj&#10;/OpePubnPO7f7+tt2+72btL68iJTdyASzukvDL/4jA4VMx3CkWwUvYZltrzhqIY1P2A/X6k1iAPr&#10;XIGsSvn/QPUDUEsDBBQAAAAIAIdO4kDU4p7DTAIAAJUEAAAOAAAAZHJzL2Uyb0RvYy54bWytVL2S&#10;0zAQ7pnhHTTqiZ2QHIcnzhUJoWHgZg4eYCPLtmb0h6TEDh0NDT0NL0BDxdDyNse9Bis5l+OOJgUu&#10;7JW0++23n3Y9v+iVJDvuvDC6pONRTgnXzFRCNyV993b95JwSH0BXII3mJd1zTy8Wjx/NO1vwiWmN&#10;rLgjCKJ90dmStiHYIss8a7kCPzKWazysjVMQcOmarHLQIbqS2STPz7LOuMo6w7j3uLsaDukB0Z0C&#10;aOpaML4ybKu4DgOq4xICluRbYT1dJLZ1zVl4U9eeByJLipWG9MYkaG/iO1vMoWgc2FawAwU4hcKD&#10;mhQIjUmPUCsIQLZO/AOlBHPGmzqMmFHZUEhSBKsY5w+0uWrB8lQLSu3tUXT//2DZ692lI6Iq6fTp&#10;jBINCq/898+PN98+X3/9VZDrTz9uvn8h0/NJlKqzvsCIK3vpDiuPZqy7r52KX6yI9Ene/VFe3gfC&#10;cHM8ezY+m2AWhmez6TifJP2zu2jrfHjJjSLRKGktTbdswYUVZyL2a5IYdq98wPQYd+sfM3sjRbUW&#10;UqaFazZL6cgO8N7X6RlipW1h2L3N7QfXhHcPQ2rSlfT5LDEG7PQaOwzJK4tqed0kwHsRB6gDfh6f&#10;qBoSvecWWa/At4NfOhr6UInAo7BQtByqF7oiYW/xPjQOIo1kFK8okRznNlrJM4CQp3giCamRS7zC&#10;4dKiFfpNjzDR3Jhqj62AfwZUvjXuA2bEucBS32/BYX7QDLdLihoM5jIMg7S1TjQtRo1TtREMuzXV&#10;fZisOA5/rxOPu7/J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Q3ie1wAAAAgBAAAPAAAAAAAA&#10;AAEAIAAAACIAAABkcnMvZG93bnJldi54bWxQSwECFAAUAAAACACHTuJA1OKew0wCAACVBAAADgAA&#10;AAAAAAABACAAAAAmAQAAZHJzL2Uyb0RvYy54bWxQSwUGAAAAAAYABgBZAQAA5AU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决定</w:t>
                            </w:r>
                          </w:p>
                        </w:txbxContent>
                      </v:textbox>
                    </v:shape>
                  </w:pict>
                </mc:Fallback>
              </mc:AlternateContent>
            </w:r>
          </w:p>
          <w:p>
            <w:pPr>
              <w:rPr>
                <w:rFonts w:hint="eastAsia"/>
                <w:sz w:val="21"/>
                <w:szCs w:val="22"/>
              </w:rPr>
            </w:pP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922432" behindDoc="0" locked="0" layoutInCell="1" allowOverlap="1">
                      <wp:simplePos x="0" y="0"/>
                      <wp:positionH relativeFrom="column">
                        <wp:posOffset>2770505</wp:posOffset>
                      </wp:positionH>
                      <wp:positionV relativeFrom="paragraph">
                        <wp:posOffset>15240</wp:posOffset>
                      </wp:positionV>
                      <wp:extent cx="635" cy="454660"/>
                      <wp:effectExtent l="37465" t="0" r="38100" b="2540"/>
                      <wp:wrapNone/>
                      <wp:docPr id="436" name="直接连接符 483"/>
                      <wp:cNvGraphicFramePr/>
                      <a:graphic xmlns:a="http://schemas.openxmlformats.org/drawingml/2006/main">
                        <a:graphicData uri="http://schemas.microsoft.com/office/word/2010/wordprocessingShape">
                          <wps:wsp>
                            <wps:cNvSpPr/>
                            <wps:spPr>
                              <a:xfrm>
                                <a:off x="0" y="0"/>
                                <a:ext cx="635" cy="45466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483" o:spid="_x0000_s1026" o:spt="20" style="position:absolute;left:0pt;margin-left:218.15pt;margin-top:1.2pt;height:35.8pt;width:0.05pt;z-index:251922432;mso-width-relative:page;mso-height-relative:page;" filled="f" stroked="t" coordsize="21600,21600" o:gfxdata="UEsDBAoAAAAAAIdO4kAAAAAAAAAAAAAAAAAEAAAAZHJzL1BLAwQUAAAACACHTuJAaQ3CKdgAAAAI&#10;AQAADwAAAGRycy9kb3ducmV2LnhtbE2PwU7DMBBE70j8g7VI3KidNipRyKYHpHJpAbVFCG5ubJKI&#10;eB3FThv+nuVUbjua0eybYjW5TpzsEFpPCMlMgbBUedNSjfB2WN9lIELUZHTnySL82ACr8vqq0Lnx&#10;Z9rZ0z7Wgkso5BqhibHPpQxVY50OM99bYu/LD05HlkMtzaDPXO46OVdqKZ1uiT80urePja2+96ND&#10;2G3Xm+x9M07V8PmUvBxet88fIUO8vUnUA4hop3gJwx8+o0PJTEc/kgmiQ0gXywVHEeYpCPZZ83FE&#10;uE8VyLKQ/weUv1BLAwQUAAAACACHTuJAqUmdSwYCAAD3AwAADgAAAGRycy9lMm9Eb2MueG1srVNL&#10;jhMxEN0jcQfLe9L5tmZa6cyCMGwQjDRwgIrt7rbkn2wnnVyCCyCxgxVL9txmhmNQdmcSGIQ0C3rh&#10;LperXtV7Li+v9lqRnfBBWlPTyWhMiTDMcmnamn54f/3igpIQwXBQ1oiaHkSgV6vnz5a9q8TUdlZx&#10;4QmCmFD1rqZdjK4qisA6oSGMrBMGDxvrNUTc+rbgHnpE16qYjsdl0VvPnbdMhIDe9XBIj4j+KYC2&#10;aSQTa8u2Wpg4oHqhICKl0EkX6Cp32zSCxXdNE0QkqqbINOYVi6C9SWuxWkLVenCdZMcW4CktPOKk&#10;QRoseoJaQwSy9fIvKC2Zt8E2ccSsLgYiWRFkMRk/0ua2AycyF5Q6uJPo4f/Bsre7G08kr+l8VlJi&#10;QOOV33/6fvfxy88fn3G9//aVzC9mSajehQrjb92NP+4Cmon1vvE6/ZEP2WdxDydxxT4Shs5ytqCE&#10;oX++mJdlVr44Zzof4mthNUlGTZU0iThUsHsTIlbD0IeQ5FaG9DW9XEwTJuAUNnj7aGqHTIJpc26w&#10;SvJrqVTKCL7dvFSe7CBNQv4SJ8T9IywVWUPohrh8NMyIt1vDMQGqTgB/ZTiJB4daGXwkNDWjBadE&#10;CXxTycqREaQ6R0YvwbTqH9HYiDLYTxJ5kDVZG8sPeD9b52XboS6T3HM6wXnI3R9nNw3c7/uMdH6v&#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DcIp2AAAAAgBAAAPAAAAAAAAAAEAIAAAACIAAABk&#10;cnMvZG93bnJldi54bWxQSwECFAAUAAAACACHTuJAqUmdSwYCAAD3AwAADgAAAAAAAAABACAAAAAn&#10;AQAAZHJzL2Uyb0RvYy54bWxQSwUGAAAAAAYABgBZAQAAnwUAAAAA&#10;">
                      <v:fill on="f" focussize="0,0"/>
                      <v:stroke color="#000000" joinstyle="round" endarrow="block"/>
                      <v:imagedata o:title=""/>
                      <o:lock v:ext="edit" aspectratio="f"/>
                    </v:line>
                  </w:pict>
                </mc:Fallback>
              </mc:AlternateContent>
            </w:r>
          </w:p>
          <w:p>
            <w:pPr>
              <w:rPr>
                <w:rFonts w:hint="eastAsia"/>
                <w:sz w:val="21"/>
                <w:szCs w:val="22"/>
              </w:rPr>
            </w:pPr>
          </w:p>
          <w:p>
            <w:pPr>
              <w:rPr>
                <w:rFonts w:hint="eastAsia"/>
                <w:sz w:val="21"/>
                <w:szCs w:val="22"/>
              </w:rPr>
            </w:pPr>
            <w:r>
              <w:rPr>
                <w:rFonts w:hint="default"/>
                <w:sz w:val="20"/>
                <w:szCs w:val="18"/>
              </w:rPr>
              <mc:AlternateContent>
                <mc:Choice Requires="wps">
                  <w:drawing>
                    <wp:anchor distT="0" distB="0" distL="114300" distR="114300" simplePos="0" relativeHeight="251923456" behindDoc="0" locked="0" layoutInCell="1" allowOverlap="1">
                      <wp:simplePos x="0" y="0"/>
                      <wp:positionH relativeFrom="column">
                        <wp:posOffset>1760855</wp:posOffset>
                      </wp:positionH>
                      <wp:positionV relativeFrom="paragraph">
                        <wp:posOffset>94615</wp:posOffset>
                      </wp:positionV>
                      <wp:extent cx="2019300" cy="685800"/>
                      <wp:effectExtent l="4445" t="4445" r="14605" b="14605"/>
                      <wp:wrapNone/>
                      <wp:docPr id="437" name="流程图: 过程 484"/>
                      <wp:cNvGraphicFramePr/>
                      <a:graphic xmlns:a="http://schemas.openxmlformats.org/drawingml/2006/main">
                        <a:graphicData uri="http://schemas.microsoft.com/office/word/2010/wordprocessingShape">
                          <wps:wsp>
                            <wps:cNvSpPr/>
                            <wps:spPr>
                              <a:xfrm>
                                <a:off x="0" y="0"/>
                                <a:ext cx="2019300" cy="685800"/>
                              </a:xfrm>
                              <a:prstGeom prst="flowChartProcess">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sz w:val="21"/>
                                      <w:szCs w:val="22"/>
                                    </w:rPr>
                                    <w:t>办结</w:t>
                                  </w:r>
                                </w:p>
                                <w:p>
                                  <w:pPr>
                                    <w:jc w:val="center"/>
                                    <w:rPr>
                                      <w:rFonts w:hint="eastAsia"/>
                                      <w:sz w:val="21"/>
                                      <w:szCs w:val="22"/>
                                    </w:rPr>
                                  </w:pPr>
                                  <w:r>
                                    <w:rPr>
                                      <w:rFonts w:hint="eastAsia"/>
                                      <w:sz w:val="21"/>
                                      <w:szCs w:val="22"/>
                                    </w:rPr>
                                    <w:t>发准予施工的书面决定或《驳回通知书》，通知申请人领取。</w:t>
                                  </w:r>
                                </w:p>
                              </w:txbxContent>
                            </wps:txbx>
                            <wps:bodyPr vert="horz" wrap="square" anchor="t" anchorCtr="0" upright="1"/>
                          </wps:wsp>
                        </a:graphicData>
                      </a:graphic>
                    </wp:anchor>
                  </w:drawing>
                </mc:Choice>
                <mc:Fallback>
                  <w:pict>
                    <v:shape id="流程图: 过程 484" o:spid="_x0000_s1026" o:spt="109" type="#_x0000_t109" style="position:absolute;left:0pt;margin-left:138.65pt;margin-top:7.45pt;height:54pt;width:159pt;z-index:251923456;mso-width-relative:page;mso-height-relative:page;" fillcolor="#FFFFFF" filled="t" stroked="t" coordsize="21600,21600" o:gfxdata="UEsDBAoAAAAAAIdO4kAAAAAAAAAAAAAAAAAEAAAAZHJzL1BLAwQUAAAACACHTuJAY5C+tNoAAAAK&#10;AQAADwAAAGRycy9kb3ducmV2LnhtbE2PwU7DMBBE70j8g7VI3KidUFMS4lRqJaReUEVBCG5ubJIo&#10;8TrEblr+vsupHHfmaXamWJ5czyY7htajgmQmgFmsvGmxVvD+9nz3CCxEjUb3Hq2CXxtgWV5fFTo3&#10;/oivdtrFmlEIhlwraGIccs5D1Vinw8wPFsn79qPTkc6x5mbURwp3PU+FeOBOt0gfGj3YdWOrbndw&#10;Crafa/kSku5ntZlPH9vVlxSbTip1e5OIJ2DRnuIFhr/6VB1K6rT3BzSB9QrSxeKeUDLmGTACZCZJ&#10;2JOQphnwsuD/J5RnUEsDBBQAAAAIAIdO4kAjH1o+RgIAAJQEAAAOAAAAZHJzL2Uyb0RvYy54bWyt&#10;VEuS0zAQ3VPFHVTaEyeZZMi44swiIWwomKqBA3RkOVaVfkhK7LBjxYIjcAEuMFs4DZ9j0JI9GTJs&#10;ssALuyV1v+731O35dask2XPnhdEFHQ2GlHDNTCn0tqDv3q6fzSjxAXQJ0mhe0AP39Hrx9Mm8sTkf&#10;m9rIkjuCINrnjS1oHYLNs8yzmivwA2O5xsPKOAUBl26blQ4aRFcyGw+Hl1ljXGmdYdx73F11h7RH&#10;dOcAmqoSjK8M2ymuQ4fquISAlHwtrKeLVG1VcRbeVJXngciCItOQ3pgE7U18Z4s55FsHthasLwHO&#10;KeERJwVCY9Ij1AoCkJ0T/0ApwZzxpgoDZlTWEUmKIIvR8JE2tzVYnrig1N4eRff/D5a93t84IsqC&#10;Ti6eU6JB4ZX/vPv46+vnH1++5eT3909okslsEqVqrM8x4tbeuH7l0Yy828qp+EVGpE3yHo7y8jYQ&#10;hpvI8OpiiMozPLucTWdoI0z2EG2dDy+5USQaBa2kaZY1uHDTtUtSGPavfOjC7t1jYm+kKNdCyrRw&#10;281SOrIHvPZ1erpYaWvodu9T+841lXGCITVpCno1HU+xYMBGr7DB0FQWxfJ6mwBPInqoHn8Yn57f&#10;iVusegW+7vzSUXSDXInAo66Q1xzKF7ok4WDxOjTOIY3FKF5SIjmObbSSZwAhz/FEkaVGkvEGuzuL&#10;Vmg3LcJEc2PKA3YC/hhQ+Nq4D5gRxwKpvt+Bw/ygGW4XFDXozGXo5mhnndjWGDVKbCMYNmsStB+s&#10;OA1/r1MdDz+T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kL602gAAAAoBAAAPAAAAAAAAAAEA&#10;IAAAACIAAABkcnMvZG93bnJldi54bWxQSwECFAAUAAAACACHTuJAIx9aPkYCAACUBAAADgAAAAAA&#10;AAABACAAAAApAQAAZHJzL2Uyb0RvYy54bWxQSwUGAAAAAAYABgBZAQAA4QUAAAAA&#10;">
                      <v:fill on="t" opacity="0f" focussize="0,0"/>
                      <v:stroke color="#000000" joinstyle="miter"/>
                      <v:imagedata o:title=""/>
                      <o:lock v:ext="edit" aspectratio="f"/>
                      <v:textbox>
                        <w:txbxContent>
                          <w:p>
                            <w:pPr>
                              <w:jc w:val="center"/>
                              <w:rPr>
                                <w:rFonts w:hint="eastAsia"/>
                                <w:sz w:val="21"/>
                                <w:szCs w:val="22"/>
                              </w:rPr>
                            </w:pPr>
                            <w:r>
                              <w:rPr>
                                <w:rFonts w:hint="eastAsia"/>
                                <w:sz w:val="21"/>
                                <w:szCs w:val="22"/>
                              </w:rPr>
                              <w:t>办结</w:t>
                            </w:r>
                          </w:p>
                          <w:p>
                            <w:pPr>
                              <w:jc w:val="center"/>
                              <w:rPr>
                                <w:rFonts w:hint="eastAsia"/>
                                <w:sz w:val="21"/>
                                <w:szCs w:val="22"/>
                              </w:rPr>
                            </w:pPr>
                            <w:r>
                              <w:rPr>
                                <w:rFonts w:hint="eastAsia"/>
                                <w:sz w:val="21"/>
                                <w:szCs w:val="22"/>
                              </w:rPr>
                              <w:t>发准予施工的书面决定或《驳回通知书》，通知申请人领取。</w:t>
                            </w:r>
                          </w:p>
                        </w:txbxContent>
                      </v:textbox>
                    </v:shape>
                  </w:pict>
                </mc:Fallback>
              </mc:AlternateContent>
            </w:r>
          </w:p>
          <w:p>
            <w:pPr>
              <w:rPr>
                <w:rFonts w:hint="eastAsia"/>
                <w:sz w:val="21"/>
                <w:szCs w:val="22"/>
              </w:rPr>
            </w:pPr>
          </w:p>
          <w:p>
            <w:pPr>
              <w:rPr>
                <w:rFonts w:hint="eastAsia"/>
                <w:sz w:val="21"/>
                <w:szCs w:val="22"/>
              </w:rPr>
            </w:pPr>
          </w:p>
          <w:p>
            <w:pPr>
              <w:tabs>
                <w:tab w:val="left" w:pos="6238"/>
              </w:tabs>
              <w:jc w:val="left"/>
              <w:rPr>
                <w:rFonts w:hint="eastAsia"/>
                <w:sz w:val="21"/>
                <w:szCs w:val="22"/>
              </w:rPr>
            </w:pPr>
            <w:r>
              <w:rPr>
                <w:rFonts w:hint="eastAsia"/>
                <w:sz w:val="21"/>
                <w:szCs w:val="22"/>
              </w:rPr>
              <w:tab/>
            </w:r>
          </w:p>
          <w:p>
            <w:pPr>
              <w:tabs>
                <w:tab w:val="left" w:pos="6238"/>
              </w:tabs>
              <w:jc w:val="left"/>
              <w:rPr>
                <w:rFonts w:hint="eastAsia"/>
                <w:sz w:val="21"/>
                <w:szCs w:val="22"/>
              </w:rPr>
            </w:pPr>
          </w:p>
          <w:p>
            <w:pPr>
              <w:tabs>
                <w:tab w:val="left" w:pos="6238"/>
              </w:tabs>
              <w:jc w:val="left"/>
              <w:rPr>
                <w:rFonts w:hint="eastAsia"/>
                <w:sz w:val="21"/>
                <w:szCs w:val="22"/>
              </w:rPr>
            </w:pPr>
          </w:p>
          <w:p>
            <w:pPr>
              <w:tabs>
                <w:tab w:val="left" w:pos="6238"/>
              </w:tabs>
              <w:jc w:val="left"/>
              <w:rPr>
                <w:rFonts w:hint="eastAsia"/>
                <w:sz w:val="21"/>
                <w:szCs w:val="22"/>
              </w:rPr>
            </w:pPr>
          </w:p>
          <w:p>
            <w:pPr>
              <w:rPr>
                <w:rFonts w:hint="default"/>
                <w:sz w:val="21"/>
                <w:szCs w:val="22"/>
              </w:rPr>
            </w:pPr>
          </w:p>
          <w:p>
            <w:pPr>
              <w:rPr>
                <w:rFonts w:hint="default"/>
                <w:sz w:val="21"/>
                <w:szCs w:val="22"/>
              </w:rPr>
            </w:pPr>
          </w:p>
          <w:p>
            <w:pPr>
              <w:snapToGrid w:val="0"/>
              <w:jc w:val="center"/>
              <w:rPr>
                <w:rFonts w:hint="eastAsia" w:ascii="楷体" w:hAnsi="楷体" w:eastAsia="楷体" w:cs="楷体"/>
                <w:b/>
                <w:kern w:val="0"/>
                <w:sz w:val="28"/>
                <w:szCs w:val="28"/>
              </w:rPr>
            </w:pPr>
          </w:p>
          <w:p>
            <w:pPr>
              <w:snapToGrid w:val="0"/>
              <w:jc w:val="center"/>
              <w:rPr>
                <w:rFonts w:hint="eastAsia" w:ascii="楷体" w:hAnsi="楷体" w:eastAsia="楷体" w:cs="楷体"/>
                <w:b/>
                <w:kern w:val="0"/>
                <w:sz w:val="28"/>
                <w:szCs w:val="28"/>
              </w:rPr>
            </w:pPr>
          </w:p>
          <w:p>
            <w:pPr>
              <w:snapToGrid w:val="0"/>
              <w:jc w:val="center"/>
              <w:rPr>
                <w:rFonts w:hint="eastAsia" w:ascii="楷体" w:hAnsi="楷体" w:eastAsia="楷体" w:cs="楷体"/>
                <w:b/>
                <w:kern w:val="0"/>
                <w:sz w:val="28"/>
                <w:szCs w:val="28"/>
              </w:rPr>
            </w:pPr>
          </w:p>
          <w:p>
            <w:pPr>
              <w:snapToGrid w:val="0"/>
              <w:jc w:val="center"/>
              <w:rPr>
                <w:rFonts w:hint="eastAsia" w:ascii="楷体" w:hAnsi="楷体" w:eastAsia="楷体" w:cs="楷体"/>
                <w:b/>
                <w:kern w:val="0"/>
                <w:sz w:val="28"/>
                <w:szCs w:val="28"/>
              </w:rPr>
            </w:pPr>
          </w:p>
          <w:p>
            <w:pPr>
              <w:rPr>
                <w:rFonts w:hint="eastAsia" w:ascii="楷体" w:hAnsi="楷体" w:eastAsia="楷体"/>
                <w:b/>
                <w:sz w:val="28"/>
                <w:szCs w:val="28"/>
              </w:rPr>
            </w:pPr>
          </w:p>
          <w:p>
            <w:pPr>
              <w:rPr>
                <w:rFonts w:hint="eastAsia" w:ascii="楷体" w:hAnsi="楷体" w:eastAsia="楷体"/>
                <w:b/>
                <w:sz w:val="28"/>
                <w:szCs w:val="28"/>
              </w:rPr>
            </w:pPr>
            <w:r>
              <w:rPr>
                <w:rFonts w:hint="eastAsia" w:ascii="楷体" w:hAnsi="楷体" w:eastAsia="楷体"/>
                <w:b/>
                <w:sz w:val="28"/>
                <w:szCs w:val="28"/>
              </w:rPr>
              <w:t>23.户口迁移审批流程图</w:t>
            </w:r>
          </w:p>
          <w:p>
            <w:pPr>
              <w:rPr>
                <w:rFonts w:hint="default"/>
                <w:sz w:val="21"/>
                <w:szCs w:val="22"/>
              </w:rPr>
            </w:pPr>
          </w:p>
          <w:p>
            <w:pPr>
              <w:snapToGrid w:val="0"/>
              <w:rPr>
                <w:rFonts w:hint="default"/>
                <w:sz w:val="21"/>
                <w:szCs w:val="22"/>
              </w:rPr>
            </w:pPr>
            <w:r>
              <w:rPr>
                <w:rFonts w:hint="default"/>
                <w:sz w:val="21"/>
                <w:szCs w:val="22"/>
              </w:rPr>
              <mc:AlternateContent>
                <mc:Choice Requires="wps">
                  <w:drawing>
                    <wp:anchor distT="0" distB="0" distL="114300" distR="114300" simplePos="0" relativeHeight="251987968" behindDoc="0" locked="0" layoutInCell="1" allowOverlap="1">
                      <wp:simplePos x="0" y="0"/>
                      <wp:positionH relativeFrom="column">
                        <wp:posOffset>2244725</wp:posOffset>
                      </wp:positionH>
                      <wp:positionV relativeFrom="paragraph">
                        <wp:posOffset>94615</wp:posOffset>
                      </wp:positionV>
                      <wp:extent cx="1087755" cy="436245"/>
                      <wp:effectExtent l="0" t="0" r="0" b="0"/>
                      <wp:wrapNone/>
                      <wp:docPr id="571" name="文本框 613"/>
                      <wp:cNvGraphicFramePr/>
                      <a:graphic xmlns:a="http://schemas.openxmlformats.org/drawingml/2006/main">
                        <a:graphicData uri="http://schemas.microsoft.com/office/word/2010/wordprocessingShape">
                          <wps:wsp>
                            <wps:cNvSpPr txBox="1"/>
                            <wps:spPr>
                              <a:xfrm>
                                <a:off x="0" y="0"/>
                                <a:ext cx="1087755" cy="436245"/>
                              </a:xfrm>
                              <a:prstGeom prst="rect">
                                <a:avLst/>
                              </a:prstGeom>
                              <a:noFill/>
                              <a:ln>
                                <a:noFill/>
                              </a:ln>
                            </wps:spPr>
                            <wps:txbx>
                              <w:txbxContent>
                                <w:p>
                                  <w:pPr>
                                    <w:jc w:val="center"/>
                                    <w:rPr>
                                      <w:rFonts w:hint="eastAsia"/>
                                      <w:b/>
                                      <w:sz w:val="30"/>
                                      <w:szCs w:val="30"/>
                                    </w:rPr>
                                  </w:pPr>
                                  <w:r>
                                    <w:rPr>
                                      <w:rFonts w:hint="eastAsia"/>
                                      <w:b/>
                                      <w:sz w:val="30"/>
                                      <w:szCs w:val="30"/>
                                    </w:rPr>
                                    <w:t>开始</w:t>
                                  </w:r>
                                </w:p>
                              </w:txbxContent>
                            </wps:txbx>
                            <wps:bodyPr wrap="square" upright="1"/>
                          </wps:wsp>
                        </a:graphicData>
                      </a:graphic>
                    </wp:anchor>
                  </w:drawing>
                </mc:Choice>
                <mc:Fallback>
                  <w:pict>
                    <v:shape id="文本框 613" o:spid="_x0000_s1026" o:spt="202" type="#_x0000_t202" style="position:absolute;left:0pt;margin-left:176.75pt;margin-top:7.45pt;height:34.35pt;width:85.65pt;z-index:251987968;mso-width-relative:page;mso-height-relative:page;" filled="f" stroked="f" coordsize="21600,21600" o:gfxdata="UEsDBAoAAAAAAIdO4kAAAAAAAAAAAAAAAAAEAAAAZHJzL1BLAwQUAAAACACHTuJA4ap8I9cAAAAJ&#10;AQAADwAAAGRycy9kb3ducmV2LnhtbE2Py07DMBBF90j8gzVI7KjdJqnaEKeLVmxB9IHEzo2nSUQ8&#10;jmK3CX/PsILl6B7dObfYTK4TNxxC60nDfKZAIFXetlRrOB5enlYgQjRkTecJNXxjgE15f1eY3PqR&#10;3vG2j7XgEgq50dDE2OdShqpBZ8LM90icXfzgTORzqKUdzMjlrpMLpZbSmZb4Q2N63DZYfe2vTsPp&#10;9fL5kaq3eueyfvSTkuTWUuvHh7l6BhFxin8w/OqzOpTsdPZXskF0GpIsyRjlIF2DYCBbpLzlrGGV&#10;LEGWhfy/oPwBUEsDBBQAAAAIAIdO4kBBj727uwEAAGADAAAOAAAAZHJzL2Uyb0RvYy54bWytU0uO&#10;EzEQ3SNxB8t74k5mkoxa6YyEomGDAGmYAzhuO23JP1xOunMBuAErNuw5V85B2Z3JwLCZBRt3uT6v&#10;6r1yr24Ha8hBRtDeNXQ6qSiRTvhWu11DHz7fvbmhBBJ3LTfeyYYeJdDb9etXqz7UcuY7b1oZCYI4&#10;qPvQ0C6lUDMGopOWw8QH6TCofLQ84TXuWBt5j+jWsFlVLVjvYxuiFxIAvZsxSM+I8SWAXikt5MaL&#10;vZUujahRGp6QEnQ6AF2XaZWSIn1UCmQipqHINJUTm6C9zSdbr3i9izx0WpxH4C8Z4Rkny7XDpheo&#10;DU+c7KP+B8pqET14lSbCWzYSKYogi2n1TJv7jgdZuKDUEC6iw/+DFR8OnyLRbUPnyykljltc+en7&#10;t9OPX6efX8liepUl6gPUmHkfMDcNb/2AD+fRD+jMzAcVbf4iJ4JxFPh4EVgOiYhcVN0sl/M5JQJj&#10;11eL2fU8w7Cn6hAhvZPekmw0NOICi6788B7SmPqYkps5f6eNKUs07i8HYmYPy6OPI2YrDdvhzGfr&#10;2yPS6XH3DYUvex4lJfsQ9a7DxoVeKUbhy4TnR5I3++e9tHj6M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GqfCPXAAAACQEAAA8AAAAAAAAAAQAgAAAAIgAAAGRycy9kb3ducmV2LnhtbFBLAQIU&#10;ABQAAAAIAIdO4kBBj727uwEAAGADAAAOAAAAAAAAAAEAIAAAACYBAABkcnMvZTJvRG9jLnhtbFBL&#10;BQYAAAAABgAGAFkBAABTBQAAAAA=&#10;">
                      <v:fill on="f" focussize="0,0"/>
                      <v:stroke on="f"/>
                      <v:imagedata o:title=""/>
                      <o:lock v:ext="edit" aspectratio="f"/>
                      <v:textbox>
                        <w:txbxContent>
                          <w:p>
                            <w:pPr>
                              <w:jc w:val="center"/>
                              <w:rPr>
                                <w:rFonts w:hint="eastAsia"/>
                                <w:b/>
                                <w:sz w:val="30"/>
                                <w:szCs w:val="30"/>
                              </w:rPr>
                            </w:pPr>
                            <w:r>
                              <w:rPr>
                                <w:rFonts w:hint="eastAsia"/>
                                <w:b/>
                                <w:sz w:val="30"/>
                                <w:szCs w:val="30"/>
                              </w:rPr>
                              <w:t>开始</w:t>
                            </w:r>
                          </w:p>
                        </w:txbxContent>
                      </v:textbox>
                    </v:shap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88992" behindDoc="0" locked="0" layoutInCell="1" allowOverlap="1">
                      <wp:simplePos x="0" y="0"/>
                      <wp:positionH relativeFrom="column">
                        <wp:posOffset>2760980</wp:posOffset>
                      </wp:positionH>
                      <wp:positionV relativeFrom="paragraph">
                        <wp:posOffset>144780</wp:posOffset>
                      </wp:positionV>
                      <wp:extent cx="635" cy="349250"/>
                      <wp:effectExtent l="48895" t="0" r="64770" b="12700"/>
                      <wp:wrapNone/>
                      <wp:docPr id="572" name="直线 615"/>
                      <wp:cNvGraphicFramePr/>
                      <a:graphic xmlns:a="http://schemas.openxmlformats.org/drawingml/2006/main">
                        <a:graphicData uri="http://schemas.microsoft.com/office/word/2010/wordprocessingShape">
                          <wps:wsp>
                            <wps:cNvSpPr/>
                            <wps:spPr>
                              <a:xfrm>
                                <a:off x="0" y="0"/>
                                <a:ext cx="635" cy="3492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15" o:spid="_x0000_s1026" o:spt="20" style="position:absolute;left:0pt;margin-left:217.4pt;margin-top:11.4pt;height:27.5pt;width:0.05pt;z-index:251988992;mso-width-relative:page;mso-height-relative:page;" filled="f" stroked="t" coordsize="21600,21600" o:gfxdata="UEsDBAoAAAAAAIdO4kAAAAAAAAAAAAAAAAAEAAAAZHJzL1BLAwQUAAAACACHTuJAsOwW6NoAAAAJ&#10;AQAADwAAAGRycy9kb3ducmV2LnhtbE2PQU/DMAyF70j8h8hIXBBLVwYbpe4OICRAcKBj4po1WVOR&#10;OFWTreXfY05wsvz89N7ncj15J45miF0ghPksA2GoCbqjFuFj83i5AhGTIq1cIIPwbSKsq9OTUhU6&#10;jPRujnVqBYdQLBSCTakvpIyNNV7FWegN8W0fBq8Sr0Mr9aBGDvdO5ll2I73qiBus6s29Nc1XffAI&#10;7XZ81k+vn/XebR82L9cX1r75CfH8bJ7dgUhmSn9m+MVndKiYaRcOpKNwCIurBaMnhDznyQYWbkHs&#10;EJbLFciqlP8/qH4AUEsDBBQAAAAIAIdO4kAaolXS8wEAAOEDAAAOAAAAZHJzL2Uyb0RvYy54bWyt&#10;U0uOEzEQ3SNxB8t70kmGBKaVziwIwwbBSDMcoGK7uy35J5eTTs7CNVix4ThzDcrukMDAYhb0wl0u&#10;l1/Ve1Ve3RysYXsVUXvX8NlkyplywkvtuoZ/ebh99ZYzTOAkGO9Uw48K+c365YvVEGo19703UkVG&#10;IA7rITS8TynUVYWiVxZw4oNydNj6aCHRNnaVjDAQujXVfDpdVoOPMkQvFCJ5N+MhPyHG5wD6ttVC&#10;bbzYWeXSiBqVgUSUsNcB+bpU27ZKpM9tiyox03BimspKScje5rVar6DuIoRei1MJ8JwSnnCyoB0l&#10;PUNtIAHbRf0XlNUievRtmghvq5FIUYRYzKZPtLnvIajChaTGcBYd/x+s+LS/i0zLhi/ezDlzYKnl&#10;j1+/PX7/wZazRdZnCFhT2H24i6cdkpnJHtpo859osEPR9HjWVB0SE+RcXi04E+S/en09XxTBq8vN&#10;EDF9UN6ybDTcaJf5Qg37j5goG4X+Cslu49jQ8OvFPGMCDV9LTSfTBiKArit30Rstb7Ux+QbGbvvO&#10;RLaHPADly5wI94+wnGQD2I9x5WgcjV6BfO8kS8dAwjh6ETyXYJXkzCh6QNkiQKgTaHOJhBj98O9Q&#10;ym0clZB1HZXM1tbLI3ViF6LuepJiVsrMJ9T5UvBpSvNo/b4vSJeXuf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OwW6NoAAAAJAQAADwAAAAAAAAABACAAAAAiAAAAZHJzL2Rvd25yZXYueG1sUEsB&#10;AhQAFAAAAAgAh07iQBqiVdLzAQAA4QMAAA4AAAAAAAAAAQAgAAAAKQEAAGRycy9lMm9Eb2MueG1s&#10;UEsFBgAAAAAGAAYAWQEAAI4FAAAAAA==&#10;">
                      <v:fill on="f" focussize="0,0"/>
                      <v:stroke color="#000000" joinstyle="round" endarrow="open"/>
                      <v:imagedata o:title=""/>
                      <o:lock v:ext="edit" aspectratio="f"/>
                    </v:lin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90016" behindDoc="0" locked="0" layoutInCell="1" allowOverlap="1">
                      <wp:simplePos x="0" y="0"/>
                      <wp:positionH relativeFrom="column">
                        <wp:posOffset>1561465</wp:posOffset>
                      </wp:positionH>
                      <wp:positionV relativeFrom="paragraph">
                        <wp:posOffset>167005</wp:posOffset>
                      </wp:positionV>
                      <wp:extent cx="2404110" cy="730250"/>
                      <wp:effectExtent l="0" t="0" r="0" b="0"/>
                      <wp:wrapNone/>
                      <wp:docPr id="573" name="文本框 616"/>
                      <wp:cNvGraphicFramePr/>
                      <a:graphic xmlns:a="http://schemas.openxmlformats.org/drawingml/2006/main">
                        <a:graphicData uri="http://schemas.microsoft.com/office/word/2010/wordprocessingShape">
                          <wps:wsp>
                            <wps:cNvSpPr txBox="1"/>
                            <wps:spPr>
                              <a:xfrm>
                                <a:off x="0" y="0"/>
                                <a:ext cx="2404110" cy="730250"/>
                              </a:xfrm>
                              <a:prstGeom prst="rect">
                                <a:avLst/>
                              </a:prstGeom>
                              <a:noFill/>
                              <a:ln>
                                <a:noFill/>
                              </a:ln>
                            </wps:spPr>
                            <wps:txbx>
                              <w:txbxContent>
                                <w:p>
                                  <w:pPr>
                                    <w:jc w:val="center"/>
                                    <w:rPr>
                                      <w:rFonts w:hint="eastAsia"/>
                                      <w:b/>
                                      <w:sz w:val="21"/>
                                      <w:szCs w:val="22"/>
                                    </w:rPr>
                                  </w:pPr>
                                  <w:r>
                                    <w:rPr>
                                      <w:rFonts w:hint="eastAsia"/>
                                      <w:b/>
                                      <w:sz w:val="21"/>
                                      <w:szCs w:val="22"/>
                                    </w:rPr>
                                    <w:t>申请</w:t>
                                  </w:r>
                                </w:p>
                                <w:p>
                                  <w:pPr>
                                    <w:jc w:val="center"/>
                                    <w:rPr>
                                      <w:rFonts w:hint="eastAsia"/>
                                      <w:sz w:val="21"/>
                                      <w:szCs w:val="22"/>
                                    </w:rPr>
                                  </w:pPr>
                                  <w:r>
                                    <w:rPr>
                                      <w:rFonts w:hint="eastAsia"/>
                                      <w:sz w:val="21"/>
                                      <w:szCs w:val="22"/>
                                    </w:rPr>
                                    <w:t>通过安徽政务服务网或皖事通宿州分厅或现场等渠道，登录账号进行申请</w:t>
                                  </w:r>
                                </w:p>
                              </w:txbxContent>
                            </wps:txbx>
                            <wps:bodyPr wrap="square" upright="1"/>
                          </wps:wsp>
                        </a:graphicData>
                      </a:graphic>
                    </wp:anchor>
                  </w:drawing>
                </mc:Choice>
                <mc:Fallback>
                  <w:pict>
                    <v:shape id="文本框 616" o:spid="_x0000_s1026" o:spt="202" type="#_x0000_t202" style="position:absolute;left:0pt;margin-left:122.95pt;margin-top:13.15pt;height:57.5pt;width:189.3pt;z-index:251990016;mso-width-relative:page;mso-height-relative:page;" filled="f" stroked="f" coordsize="21600,21600" o:gfxdata="UEsDBAoAAAAAAIdO4kAAAAAAAAAAAAAAAAAEAAAAZHJzL1BLAwQUAAAACACHTuJAL0bnNtYAAAAK&#10;AQAADwAAAGRycy9kb3ducmV2LnhtbE2Py27CMBBF95X6D9ZUYlfsQIhKGocFiC1V6UPqzsRDEjUe&#10;R7Eh4e87XbW7eRzdOVNsJteJKw6h9aQhmSsQSJW3LdUa3t/2j08gQjRkTecJNdwwwKa8vytMbv1I&#10;r3g9xlpwCIXcaGhi7HMpQ9WgM2HueyTenf3gTOR2qKUdzMjhrpMLpTLpTEt8oTE9bhusvo8Xp+Hj&#10;cP76TNVLvXOrfvSTkuTWUuvZQ6KeQUSc4h8Mv/qsDiU7nfyFbBCdhkW6WjPKRbYEwUDGExAnJtNk&#10;CbIs5P8Xyh9QSwMEFAAAAAgAh07iQNos0nO7AQAAYAMAAA4AAABkcnMvZTJvRG9jLnhtbK1TS27b&#10;MBDdF8gdCO5jSk7iFILlAIWRbIK2QNoD0BRpEeCvHNqSL9DeoKtuuu+5fI4Oacdpk00W2VDkzPDN&#10;vPeo+c1oDdnKCNq7ltaTihLphO+0W7f065fb8/eUQOKu48Y72dKdBHqzOHs3H0Ijp773ppORIIiD&#10;Zggt7VMKDWMgemk5THyQDpPKR8sTHuOadZEPiG4Nm1bVjA0+diF6IQEwujwk6RExvgbQK6WFXHqx&#10;sdKlA2qUhiekBL0OQBdlWqWkSJ+UApmIaSkyTWXFJrhf5ZUt5rxZRx56LY4j8NeM8IyT5dph0xPU&#10;kidONlG/gLJaRA9epYnwlh2IFEWQRV090+ah50EWLig1hJPo8Haw4uP2cyS6a+nV9QUljlu0fP/z&#10;x/7Xn/3v72RWz7JEQ4AGKx8C1qbxgx/x4TzGAYOZ+aiizV/kRDCPAu9OAssxEYHB6WV1WdeYEpi7&#10;vqimV8UB9nQ7REh30luSNy2NaGDRlW/vIeEkWPpYkps5f6uNKSYa918AC3OE5dEPI+ZdGlfjkc/K&#10;dzukM6D3LYVvGx4lJZsQ9brHxoVeuYzCl7bHR5Kd/fdcWjz9G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0bnNtYAAAAKAQAADwAAAAAAAAABACAAAAAiAAAAZHJzL2Rvd25yZXYueG1sUEsBAhQA&#10;FAAAAAgAh07iQNos0nO7AQAAYAMAAA4AAAAAAAAAAQAgAAAAJQEAAGRycy9lMm9Eb2MueG1sUEsF&#10;BgAAAAAGAAYAWQEAAFIFAAAAAA==&#10;">
                      <v:fill on="f" focussize="0,0"/>
                      <v:stroke on="f"/>
                      <v:imagedata o:title=""/>
                      <o:lock v:ext="edit" aspectratio="f"/>
                      <v:textbox>
                        <w:txbxContent>
                          <w:p>
                            <w:pPr>
                              <w:jc w:val="center"/>
                              <w:rPr>
                                <w:rFonts w:hint="eastAsia"/>
                                <w:b/>
                                <w:sz w:val="21"/>
                                <w:szCs w:val="22"/>
                              </w:rPr>
                            </w:pPr>
                            <w:r>
                              <w:rPr>
                                <w:rFonts w:hint="eastAsia"/>
                                <w:b/>
                                <w:sz w:val="21"/>
                                <w:szCs w:val="22"/>
                              </w:rPr>
                              <w:t>申请</w:t>
                            </w:r>
                          </w:p>
                          <w:p>
                            <w:pPr>
                              <w:jc w:val="center"/>
                              <w:rPr>
                                <w:rFonts w:hint="eastAsia"/>
                                <w:sz w:val="21"/>
                                <w:szCs w:val="22"/>
                              </w:rPr>
                            </w:pPr>
                            <w:r>
                              <w:rPr>
                                <w:rFonts w:hint="eastAsia"/>
                                <w:sz w:val="21"/>
                                <w:szCs w:val="22"/>
                              </w:rPr>
                              <w:t>通过安徽政务服务网或皖事通宿州分厅或现场等渠道，登录账号进行申请</w:t>
                            </w:r>
                          </w:p>
                        </w:txbxContent>
                      </v:textbox>
                    </v:shape>
                  </w:pict>
                </mc:Fallback>
              </mc:AlternateContent>
            </w:r>
            <w:r>
              <w:rPr>
                <w:rFonts w:hint="default"/>
                <w:sz w:val="21"/>
                <w:szCs w:val="22"/>
              </w:rPr>
              <mc:AlternateContent>
                <mc:Choice Requires="wps">
                  <w:drawing>
                    <wp:anchor distT="0" distB="0" distL="114300" distR="114300" simplePos="0" relativeHeight="251991040" behindDoc="0" locked="0" layoutInCell="1" allowOverlap="1">
                      <wp:simplePos x="0" y="0"/>
                      <wp:positionH relativeFrom="column">
                        <wp:posOffset>1436370</wp:posOffset>
                      </wp:positionH>
                      <wp:positionV relativeFrom="paragraph">
                        <wp:posOffset>104775</wp:posOffset>
                      </wp:positionV>
                      <wp:extent cx="2651125" cy="842010"/>
                      <wp:effectExtent l="4445" t="4445" r="11430" b="10795"/>
                      <wp:wrapNone/>
                      <wp:docPr id="574" name="自选图形 617"/>
                      <wp:cNvGraphicFramePr/>
                      <a:graphic xmlns:a="http://schemas.openxmlformats.org/drawingml/2006/main">
                        <a:graphicData uri="http://schemas.microsoft.com/office/word/2010/wordprocessingShape">
                          <wps:wsp>
                            <wps:cNvSpPr/>
                            <wps:spPr>
                              <a:xfrm>
                                <a:off x="0" y="0"/>
                                <a:ext cx="2651125" cy="8420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rPr>
                                      <w:rFonts w:hint="eastAsia"/>
                                      <w:sz w:val="21"/>
                                      <w:szCs w:val="22"/>
                                    </w:rPr>
                                  </w:pPr>
                                  <w:r>
                                    <w:rPr>
                                      <w:rFonts w:hint="eastAsia"/>
                                      <w:sz w:val="21"/>
                                      <w:szCs w:val="22"/>
                                    </w:rPr>
                                    <w:t>申请人提交材料</w:t>
                                  </w:r>
                                </w:p>
                              </w:txbxContent>
                            </wps:txbx>
                            <wps:bodyPr wrap="square" upright="1"/>
                          </wps:wsp>
                        </a:graphicData>
                      </a:graphic>
                    </wp:anchor>
                  </w:drawing>
                </mc:Choice>
                <mc:Fallback>
                  <w:pict>
                    <v:shape id="自选图形 617" o:spid="_x0000_s1026" o:spt="109" type="#_x0000_t109" style="position:absolute;left:0pt;margin-left:113.1pt;margin-top:8.25pt;height:66.3pt;width:208.75pt;z-index:251991040;mso-width-relative:page;mso-height-relative:page;" fillcolor="#FFFFFF" filled="t" stroked="t" coordsize="21600,21600" o:gfxdata="UEsDBAoAAAAAAIdO4kAAAAAAAAAAAAAAAAAEAAAAZHJzL1BLAwQUAAAACACHTuJAaSpTsNkAAAAK&#10;AQAADwAAAGRycy9kb3ducmV2LnhtbE2PwU6DQBCG7ya+w2ZMvDR2gVKsyNKDCcYeehC9eBvYFYjs&#10;LGG3tL6940mPM/+fb74p9hc7isXMfnCkIF5HIAy1Tg/UKXh/q+52IHxA0jg6Mgq+jYd9eX1VYK7d&#10;mV7NUodOMIR8jgr6EKZcSt/2xqJfu8kQZ59uthh4nDupZzwz3I4yiaJMWhyIL/Q4mafetF/1ySpI&#10;dqv6mY7VS9ocdIXb+GNZbQ5K3d7E0SOIYC7hrwy/+qwOJTs17kTai5EZSZZwlYNsC4ILWbq5B9Hw&#10;In2IQZaF/P9C+QNQSwMEFAAAAAgAh07iQEp8OoEgAgAATQQAAA4AAABkcnMvZTJvRG9jLnhtbK1U&#10;zY7TMBC+I/EOlu80TbXt7kZN97ClXBBUWniAqeMklvyH7TbpjRviGbhx5B3Yt1kJ3mLHTun+wKEH&#10;fHDG9vib+b4ZZ37VK0l23HlhdEnz0ZgSrpmphG5K+vHD6tUFJT6ArkAazUu6555eLV6+mHe24BPT&#10;GllxRxBE+6KzJW1DsEWWedZyBX5kLNd4WBunIODSNVnloEN0JbPJeDzLOuMq6wzj3uPucjikB0R3&#10;CqCpa8H40rCt4joMqI5LCEjJt8J6ukjZ1jVn4X1dex6ILCkyDWnGIGhv4pwt5lA0Dmwr2CEFOCWF&#10;Z5wUCI1Bj1BLCEC2TvwFpQRzxps6jJhR2UAkKYIs8vEzbW5asDxxQam9PYru/x8se7dbOyKqkk7P&#10;zyjRoLDkv778+P35692327uf38ksP48qddYX6Hxj1+6w8mhGyn3tVPwiGdInZfdHZXkfCMPNyWya&#10;55MpJQzPLs4i1wiaPdy2zoc33CgSjZLW0nTXLbiwHjoliQu7tz4M1/64x8DeSFGthJRp4ZrNtXRk&#10;B1jxVRqHSE/cpCZdSS+nKSfANq6xfTA9ZVEKr5sU78kN/xh4nMa/gGNiS/DtkEBCiG5QKBG4S1bL&#10;oXqtKxL2FsXW+MpoTEbxihLJ8VFGK3kGEPIUT9RRapQzFmkoS7RCv+kRJpobU+2xzh02OtL7tAWH&#10;MbfWiaZFsfNEJPphl6WqHF5EbOPH6xTi4S+wu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KlOw&#10;2QAAAAoBAAAPAAAAAAAAAAEAIAAAACIAAABkcnMvZG93bnJldi54bWxQSwECFAAUAAAACACHTuJA&#10;Snw6gSACAABNBAAADgAAAAAAAAABACAAAAAoAQAAZHJzL2Uyb0RvYy54bWxQSwUGAAAAAAYABgBZ&#10;AQAAugUAAAAA&#10;">
                      <v:fill on="t" focussize="0,0"/>
                      <v:stroke color="#000000" joinstyle="miter"/>
                      <v:imagedata o:title=""/>
                      <o:lock v:ext="edit" aspectratio="f"/>
                      <v:textbox>
                        <w:txbxContent>
                          <w:p>
                            <w:pPr>
                              <w:ind w:firstLine="1050" w:firstLineChars="500"/>
                              <w:rPr>
                                <w:rFonts w:hint="eastAsia"/>
                                <w:sz w:val="21"/>
                                <w:szCs w:val="22"/>
                              </w:rPr>
                            </w:pPr>
                            <w:r>
                              <w:rPr>
                                <w:rFonts w:hint="eastAsia"/>
                                <w:sz w:val="21"/>
                                <w:szCs w:val="22"/>
                              </w:rPr>
                              <w:t>申请人提交材料</w:t>
                            </w:r>
                          </w:p>
                        </w:txbxContent>
                      </v:textbox>
                    </v:shap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92064" behindDoc="0" locked="0" layoutInCell="1" allowOverlap="1">
                      <wp:simplePos x="0" y="0"/>
                      <wp:positionH relativeFrom="column">
                        <wp:posOffset>462280</wp:posOffset>
                      </wp:positionH>
                      <wp:positionV relativeFrom="paragraph">
                        <wp:posOffset>79375</wp:posOffset>
                      </wp:positionV>
                      <wp:extent cx="15875" cy="2421255"/>
                      <wp:effectExtent l="4445" t="0" r="17780" b="17145"/>
                      <wp:wrapNone/>
                      <wp:docPr id="575" name="直线 618"/>
                      <wp:cNvGraphicFramePr/>
                      <a:graphic xmlns:a="http://schemas.openxmlformats.org/drawingml/2006/main">
                        <a:graphicData uri="http://schemas.microsoft.com/office/word/2010/wordprocessingShape">
                          <wps:wsp>
                            <wps:cNvSpPr/>
                            <wps:spPr>
                              <a:xfrm flipH="1">
                                <a:off x="0" y="0"/>
                                <a:ext cx="15875" cy="2421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8" o:spid="_x0000_s1026" o:spt="20" style="position:absolute;left:0pt;flip:x;margin-left:36.4pt;margin-top:6.25pt;height:190.65pt;width:1.25pt;z-index:251992064;mso-width-relative:page;mso-height-relative:page;" filled="f" stroked="t" coordsize="21600,21600" o:gfxdata="UEsDBAoAAAAAAIdO4kAAAAAAAAAAAAAAAAAEAAAAZHJzL1BLAwQUAAAACACHTuJACONNRdcAAAAI&#10;AQAADwAAAGRycy9kb3ducmV2LnhtbE2PwU7DMBBE70j8g7VI3KjdRKVtiFMhBFyQkCiBsxMvSYS9&#10;jmI3LX/PcqLHnRnNvC13J+/EjFMcAmlYLhQIpDbYgToN9fvTzQZETIascYFQww9G2FWXF6UpbDjS&#10;G8771AkuoVgYDX1KYyFlbHv0Ji7CiMTeV5i8SXxOnbSTOXK5dzJT6lZ6MxAv9GbEhx7b7/3Ba7j/&#10;fHnMX+fGB2e3Xf1hfa2eM62vr5bqDkTCU/oPwx8+o0PFTE04kI3CaVhnTJ5Yz1Yg2F+vchCNhnyb&#10;b0BWpTx/oPoFUEsDBBQAAAAIAIdO4kD1kgrl8wEAAO0DAAAOAAAAZHJzL2Uyb0RvYy54bWytU0uO&#10;EzEQ3SNxB8t70ukWPYRWOrMgDCwQjDRwgIo/3Zb8k+2kk7NwDVZsOM5cg7I7BBg2WdALq+x6flXv&#10;dXl9ezSaHESIytme1oslJcIyx5Udevrl892LFSUxgeWgnRU9PYlIbzfPn60n34nGjU5zEQiS2NhN&#10;vqdjSr6rqshGYSAunBcWk9IFAwm3Yah4gAnZja6a5fKmmlzgPjgmYsTT7ZykZ8ZwDaGTUjGxdWxv&#10;hE0zaxAaEkqKo/KRbkq3UgqWPkkZRSK6p6g0lRWLYLzLa7VZQzcE8KNi5xbgmhaeaDKgLBa9UG0h&#10;AdkH9Q+VUSy46GRaMGeqWUhxBFXUyyfePIzgRdGCVkd/MT3+P1r28XAfiOI9bV+1lFgw+Msfv357&#10;/P6D3NSr7M/kY4ewB38fzruIYRZ7lMEQqZV/j4NU5KMgcizuni7uimMiDA/rdpVLMMw0L5u6advM&#10;Xs00mc6HmN4JZ0gOeqqVzeKhg8OHmGboL0g+1pZMPX3dNpkUcBIlTgCGxqOaaIdyNzqt+J3SOt+I&#10;Ydi90YEcIE9D+c4t/AXLRbYQxxlXUhkG3SiAv7WcpJNHlyw+D5pbMIJTogW+phwVZAKlr0Giem3R&#10;hOzx7GqOdo6f8K/sfVDDiE7UpcucwSkolp0nNo/Zn/vC9PuVb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ONNRdcAAAAIAQAADwAAAAAAAAABACAAAAAiAAAAZHJzL2Rvd25yZXYueG1sUEsBAhQA&#10;FAAAAAgAh07iQPWSCuXzAQAA7QMAAA4AAAAAAAAAAQAgAAAAJgEAAGRycy9lMm9Eb2MueG1sUEsF&#10;BgAAAAAGAAYAWQEAAIsFAAAAAA==&#10;">
                      <v:fill on="f" focussize="0,0"/>
                      <v:stroke color="#000000" joinstyle="round"/>
                      <v:imagedata o:title=""/>
                      <o:lock v:ext="edit" aspectratio="f"/>
                    </v:line>
                  </w:pict>
                </mc:Fallback>
              </mc:AlternateContent>
            </w:r>
            <w:r>
              <w:rPr>
                <w:rFonts w:hint="default"/>
                <w:sz w:val="21"/>
                <w:szCs w:val="22"/>
              </w:rPr>
              <mc:AlternateContent>
                <mc:Choice Requires="wps">
                  <w:drawing>
                    <wp:anchor distT="0" distB="0" distL="114300" distR="114300" simplePos="0" relativeHeight="251993088" behindDoc="0" locked="0" layoutInCell="1" allowOverlap="1">
                      <wp:simplePos x="0" y="0"/>
                      <wp:positionH relativeFrom="column">
                        <wp:posOffset>483870</wp:posOffset>
                      </wp:positionH>
                      <wp:positionV relativeFrom="paragraph">
                        <wp:posOffset>85725</wp:posOffset>
                      </wp:positionV>
                      <wp:extent cx="945515" cy="7620"/>
                      <wp:effectExtent l="0" t="48260" r="6985" b="58420"/>
                      <wp:wrapNone/>
                      <wp:docPr id="576" name="直线 619"/>
                      <wp:cNvGraphicFramePr/>
                      <a:graphic xmlns:a="http://schemas.openxmlformats.org/drawingml/2006/main">
                        <a:graphicData uri="http://schemas.microsoft.com/office/word/2010/wordprocessingShape">
                          <wps:wsp>
                            <wps:cNvSpPr/>
                            <wps:spPr>
                              <a:xfrm flipV="1">
                                <a:off x="0" y="0"/>
                                <a:ext cx="945515" cy="76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19" o:spid="_x0000_s1026" o:spt="20" style="position:absolute;left:0pt;flip:y;margin-left:38.1pt;margin-top:6.75pt;height:0.6pt;width:74.45pt;z-index:251993088;mso-width-relative:page;mso-height-relative:page;" filled="f" stroked="t" coordsize="21600,21600" o:gfxdata="UEsDBAoAAAAAAIdO4kAAAAAAAAAAAAAAAAAEAAAAZHJzL1BLAwQUAAAACACHTuJAAePIh9cAAAAI&#10;AQAADwAAAGRycy9kb3ducmV2LnhtbE2PwU7DMBBE70j8g7VIXCrqJNAGhTg9VIIDN9wKrk7sJqHx&#10;Ooq3bfh7lhM97sxo9k25mf0gzm6KfUAF6TIB4bAJtsdWwX73+vAMIpJBa4aATsGPi7Cpbm9KU9hw&#10;wQ931tQKLsFYGAUd0VhIGZvOeROXYXTI3iFM3hCfUyvtZC5c7geZJclaetMjf+jM6Lada4765BW8&#10;vRPVu/1Ii+PhU39/LbazzrVS93dp8gKC3Ez/YfjDZ3SomKkOJ7RRDArydcZJ1h9XINjPslUKombh&#10;KQdZlfJ6QPULUEsDBBQAAAAIAIdO4kDuiXua+wEAAOwDAAAOAAAAZHJzL2Uyb0RvYy54bWytU81u&#10;EzEQviPxDpbvZJOIpHSVTQ+EckFQqYX7xPbuWvKfPE42eRZegxMXHqevwdgbUtpy6IE9rMaez9/M&#10;93m8ujpYw/Yqovau4bPJlDPlhJfadQ3/enf95h1nmMBJMN6phh8V8qv161erIdRq7ntvpIqMSBzW&#10;Q2h4n1KoqwpFryzgxAflKNn6aCHRMnaVjDAQuzXVfDpdVoOPMkQvFCLtbsYkPzHGlxD6ttVCbbzY&#10;WeXSyBqVgUSSsNcB+bp027ZKpC9tiyox03BSmsqfilC8zf9qvYK6ixB6LU4twEtaeKLJgnZU9Ey1&#10;gQRsF/UzKqtF9OjbNBHeVqOQ4gipmE2feHPbQ1BFC1mN4Ww6/j9a8Xl/E5mWDV9cLDlzYOnK77//&#10;uP/5iy1nl9mfIWBNsNtwE08rpDCLPbTRstbo8I0GqcgnQexQ3D2e3VWHxARtXr5dLGYLzgSlLpbz&#10;4n01kmSyEDF9VN6yHDTcaJelQw37T5ioMEH/QPK2cWwgzsU8MwLNYUv3T6ENpAVdV86iN1pea2Py&#10;CYzd9r2JbA95FsqX5RHvI1gusgHsR1xJjVPSK5AfnGTpGMgjR4+D5xaskpwZRW8pR0QIdQJtHpAQ&#10;ox/+DaXaxlEL2eLR1BxtvTzSpexC1F1PVsxKmzlDQ1AaPg1snrK/14Xp4ZG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48iH1wAAAAgBAAAPAAAAAAAAAAEAIAAAACIAAABkcnMvZG93bnJldi54&#10;bWxQSwECFAAUAAAACACHTuJA7ol7mvsBAADsAwAADgAAAAAAAAABACAAAAAmAQAAZHJzL2Uyb0Rv&#10;Yy54bWxQSwUGAAAAAAYABgBZAQAAkwUAAAAA&#10;">
                      <v:fill on="f" focussize="0,0"/>
                      <v:stroke color="#000000" joinstyle="round" endarrow="open"/>
                      <v:imagedata o:title=""/>
                      <o:lock v:ext="edit" aspectratio="f"/>
                    </v:lin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94112" behindDoc="0" locked="0" layoutInCell="1" allowOverlap="1">
                      <wp:simplePos x="0" y="0"/>
                      <wp:positionH relativeFrom="column">
                        <wp:posOffset>2786380</wp:posOffset>
                      </wp:positionH>
                      <wp:positionV relativeFrom="paragraph">
                        <wp:posOffset>172085</wp:posOffset>
                      </wp:positionV>
                      <wp:extent cx="635" cy="349250"/>
                      <wp:effectExtent l="48895" t="0" r="64770" b="12700"/>
                      <wp:wrapNone/>
                      <wp:docPr id="577" name="直线 620"/>
                      <wp:cNvGraphicFramePr/>
                      <a:graphic xmlns:a="http://schemas.openxmlformats.org/drawingml/2006/main">
                        <a:graphicData uri="http://schemas.microsoft.com/office/word/2010/wordprocessingShape">
                          <wps:wsp>
                            <wps:cNvSpPr/>
                            <wps:spPr>
                              <a:xfrm>
                                <a:off x="0" y="0"/>
                                <a:ext cx="635" cy="3492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20" o:spid="_x0000_s1026" o:spt="20" style="position:absolute;left:0pt;margin-left:219.4pt;margin-top:13.55pt;height:27.5pt;width:0.05pt;z-index:251994112;mso-width-relative:page;mso-height-relative:page;" filled="f" stroked="t" coordsize="21600,21600" o:gfxdata="UEsDBAoAAAAAAIdO4kAAAAAAAAAAAAAAAAAEAAAAZHJzL1BLAwQUAAAACACHTuJAj+zsrtoAAAAJ&#10;AQAADwAAAGRycy9kb3ducmV2LnhtbE2PzU7DMBCE70i8g7VIXFDrJPw0hDg9gJAAwYGUiqsbb+OI&#10;eB3FbhPenuUEx50dzXxTrmfXiyOOofOkIF0mIJAabzpqFXxsHhc5iBA1Gd17QgXfGGBdnZ6UujB+&#10;onc81rEVHEKh0ApsjEMhZWgsOh2WfkDi396PTkc+x1aaUU8c7nqZJcmNdLojbrB6wHuLzVd9cAra&#10;7fRsnl4/632/fdi8XF9Y++Zmpc7P0uQORMQ5/pnhF5/RoWKmnT+QCaJXcHWZM3pUkK1SEGxg4RbE&#10;TkGepSCrUv5fUP0AUEsDBBQAAAAIAIdO4kDN/ghS8QEAAOEDAAAOAAAAZHJzL2Uyb0RvYy54bWyt&#10;U0uOEzEQ3SNxB8t70kkPyTCtdGZBGDYIRho4QMV2d1vyTy4nnZyFa7Biw3HmGpSdkMDAYhb0wl0u&#10;l1/Ve1Ve3u6tYTsVUXvX8tlkyplywkvt+pZ/+Xz36g1nmMBJMN6plh8U8tvVyxfLMTSq9oM3UkVG&#10;IA6bMbR8SCk0VYViUBZw4oNydNj5aCHRNvaVjDASujVVPZ0uqtFHGaIXCpG86+MhPyHG5wD6rtNC&#10;rb3YWuXSETUqA4ko4aAD8lWptuuUSJ+6DlVipuXENJWVkpC9yWu1WkLTRwiDFqcS4DklPOFkQTtK&#10;eoZaQwK2jfovKKtF9Oi7NBHeVkciRRFiMZs+0eZhgKAKF5Iaw1l0/H+w4uPuPjItWz6/vubMgaWW&#10;P3799vj9B1vURZ8xYENhD+E+klp5h2Rmsvsu2vwnGmxfND2cNVX7xAQ5F1dzzgT5r17f1PMCWF1u&#10;hojpvfKWZaPlRrvMFxrYfcBE2Sj0V0h2G8fGlt/M64wJNHwdNZ1MG4gAur7cRW+0vNPG5BsY+81b&#10;E9kO8gCUL/eccP8Iy0nWgMMxrhwdR2NQIN85ydIhkDCOXgTPJVglOTOKHlC2yhAl0OYSCTH68d+h&#10;lNs4KuGiZLY2Xh6oE9sQdT+QFLNSZj6hzpeCT1OaR+v3fUG6vMz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s7K7aAAAACQEAAA8AAAAAAAAAAQAgAAAAIgAAAGRycy9kb3ducmV2LnhtbFBLAQIU&#10;ABQAAAAIAIdO4kDN/ghS8QEAAOEDAAAOAAAAAAAAAAEAIAAAACkBAABkcnMvZTJvRG9jLnhtbFBL&#10;BQYAAAAABgAGAFkBAACMBQAAAAA=&#10;">
                      <v:fill on="f" focussize="0,0"/>
                      <v:stroke color="#000000" joinstyle="round" endarrow="open"/>
                      <v:imagedata o:title=""/>
                      <o:lock v:ext="edit" aspectratio="f"/>
                    </v:lin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95136" behindDoc="0" locked="0" layoutInCell="1" allowOverlap="1">
                      <wp:simplePos x="0" y="0"/>
                      <wp:positionH relativeFrom="column">
                        <wp:posOffset>1430655</wp:posOffset>
                      </wp:positionH>
                      <wp:positionV relativeFrom="paragraph">
                        <wp:posOffset>115570</wp:posOffset>
                      </wp:positionV>
                      <wp:extent cx="2651125" cy="882015"/>
                      <wp:effectExtent l="4445" t="5080" r="11430" b="8255"/>
                      <wp:wrapNone/>
                      <wp:docPr id="578" name="自选图形 621"/>
                      <wp:cNvGraphicFramePr/>
                      <a:graphic xmlns:a="http://schemas.openxmlformats.org/drawingml/2006/main">
                        <a:graphicData uri="http://schemas.microsoft.com/office/word/2010/wordprocessingShape">
                          <wps:wsp>
                            <wps:cNvSpPr/>
                            <wps:spPr>
                              <a:xfrm>
                                <a:off x="0" y="0"/>
                                <a:ext cx="2651125" cy="882015"/>
                              </a:xfrm>
                              <a:prstGeom prst="flowChart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621" o:spid="_x0000_s1026" o:spt="109" type="#_x0000_t109" style="position:absolute;left:0pt;margin-left:112.65pt;margin-top:9.1pt;height:69.45pt;width:208.75pt;z-index:251995136;mso-width-relative:page;mso-height-relative:page;" fillcolor="#FFFFFF" filled="t" stroked="t" coordsize="21600,21600" o:gfxdata="UEsDBAoAAAAAAIdO4kAAAAAAAAAAAAAAAAAEAAAAZHJzL1BLAwQUAAAACACHTuJAcTefZ9kAAAAK&#10;AQAADwAAAGRycy9kb3ducmV2LnhtbE2PQU+DQBCF7yb+h82YeGnaBVoqQZYeTDD24EH00tvCjkBk&#10;Zwm7pfXfO570OO99efNecbjaUSw4+8GRgngTgUBqnRmoU/DxXq0zED5oMnp0hAq+0cOhvL0pdG7c&#10;hd5wqUMnOIR8rhX0IUy5lL7t0Wq/cRMSe59utjrwOXfSzPrC4XaUSRTtpdUD8YdeT/jUY/tVn62C&#10;JFvVz/Raveyao6l0Gp+W1fao1P1dHD2CCHgNfzD81ufqUHKnxp3JeDFyRpJuGWUjS0AwsN8lvKVh&#10;IX2IQZaF/D+h/AFQSwMEFAAAAAgAh07iQCfeUVAXAgAAQgQAAA4AAABkcnMvZTJvRG9jLnhtbK1T&#10;Ta7TMBDeI3EHy3uatFJLiZq+xStlg6DSgwNMbSex5D9st2l37BBnYMeSO8BtngS3YOyUvh9YdEEW&#10;ztgefzPfNzOLq4NWZC98kNbUdDwqKRGGWS5NW9P379bP5pSECIaDskbU9CgCvVo+fbLoXSUmtrOK&#10;C08QxISqdzXtYnRVUQTWCQ1hZJ0weNlYryHi1rcF99AjulbFpCxnRW89d94yEQKeroZLekL0lwDa&#10;ppFMrCzbaWHigOqFgoiUQiddoMucbdMIFt82TRCRqJoi05hXDIL2Nq3FcgFV68F1kp1SgEtSeMRJ&#10;gzQY9Ay1gghk5+VfUFoyb4Nt4ohZXQxEsiLIYlw+0uamAycyF5Q6uLPo4f/Bsjf7jSeS13T6HAtv&#10;QGPJf3769uvj59svP26/fyWzyTip1LtQofON2/jTLqCZKB8ar9MfyZBDVvZ4VlYcImF4OJlNx+PJ&#10;lBKGd/M5cp0m0OLutfMhvhJWk2TUtFG2v+7Ax83QKVlc2L8OcXj2xz0FDlZJvpZK5Y1vt9fKkz1g&#10;xdf5O0V64KYM6Wv6YppzAmzjBtsH09MOpQimzfEevAj3gcv8/Qs4JbaC0A0JZITkBpWWUfhsdQL4&#10;S8NJPDoU2+CU0ZSMFpwSJXAok5U9I0h1iSfqqAzKmYo0lCVZW8uPWNweuxs5fdiBx0A752XbocK5&#10;qvkFtlYuxWkMUu/e32fcu9F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N59n2QAAAAoBAAAP&#10;AAAAAAAAAAEAIAAAACIAAABkcnMvZG93bnJldi54bWxQSwECFAAUAAAACACHTuJAJ95RUBcCAABC&#10;BAAADgAAAAAAAAABACAAAAAoAQAAZHJzL2Uyb0RvYy54bWxQSwUGAAAAAAYABgBZAQAAsQUAAAAA&#10;">
                      <v:fill on="t" focussize="0,0"/>
                      <v:stroke color="#000000" joinstyle="miter"/>
                      <v:imagedata o:title=""/>
                      <o:lock v:ext="edit" aspectratio="f"/>
                    </v:shape>
                  </w:pict>
                </mc:Fallback>
              </mc:AlternateContent>
            </w:r>
          </w:p>
          <w:p>
            <w:pPr>
              <w:rPr>
                <w:rFonts w:hint="default"/>
                <w:sz w:val="21"/>
                <w:szCs w:val="22"/>
              </w:rPr>
            </w:pPr>
            <w:r>
              <w:rPr>
                <w:rFonts w:hint="default"/>
                <w:sz w:val="21"/>
                <w:szCs w:val="22"/>
              </w:rPr>
              <mc:AlternateContent>
                <mc:Choice Requires="wps">
                  <w:drawing>
                    <wp:anchor distT="0" distB="0" distL="114300" distR="114300" simplePos="0" relativeHeight="251996160" behindDoc="0" locked="0" layoutInCell="1" allowOverlap="1">
                      <wp:simplePos x="0" y="0"/>
                      <wp:positionH relativeFrom="column">
                        <wp:posOffset>1563370</wp:posOffset>
                      </wp:positionH>
                      <wp:positionV relativeFrom="paragraph">
                        <wp:posOffset>5080</wp:posOffset>
                      </wp:positionV>
                      <wp:extent cx="2404110" cy="730250"/>
                      <wp:effectExtent l="0" t="0" r="0" b="0"/>
                      <wp:wrapNone/>
                      <wp:docPr id="579" name="文本框 622"/>
                      <wp:cNvGraphicFramePr/>
                      <a:graphic xmlns:a="http://schemas.openxmlformats.org/drawingml/2006/main">
                        <a:graphicData uri="http://schemas.microsoft.com/office/word/2010/wordprocessingShape">
                          <wps:wsp>
                            <wps:cNvSpPr txBox="1"/>
                            <wps:spPr>
                              <a:xfrm>
                                <a:off x="0" y="0"/>
                                <a:ext cx="2404110" cy="730250"/>
                              </a:xfrm>
                              <a:prstGeom prst="rect">
                                <a:avLst/>
                              </a:prstGeom>
                              <a:noFill/>
                              <a:ln>
                                <a:noFill/>
                              </a:ln>
                            </wps:spPr>
                            <wps:txbx>
                              <w:txbxContent>
                                <w:p>
                                  <w:pPr>
                                    <w:jc w:val="center"/>
                                    <w:rPr>
                                      <w:rFonts w:hint="eastAsia"/>
                                      <w:b/>
                                      <w:sz w:val="21"/>
                                      <w:szCs w:val="22"/>
                                    </w:rPr>
                                  </w:pPr>
                                  <w:r>
                                    <w:rPr>
                                      <w:rFonts w:hint="eastAsia"/>
                                      <w:b/>
                                      <w:sz w:val="21"/>
                                      <w:szCs w:val="22"/>
                                    </w:rPr>
                                    <w:t>办理</w:t>
                                  </w:r>
                                </w:p>
                                <w:p>
                                  <w:pPr>
                                    <w:jc w:val="center"/>
                                    <w:rPr>
                                      <w:rFonts w:hint="eastAsia"/>
                                      <w:sz w:val="21"/>
                                      <w:szCs w:val="22"/>
                                    </w:rPr>
                                  </w:pPr>
                                  <w:r>
                                    <w:rPr>
                                      <w:rFonts w:hint="eastAsia"/>
                                      <w:sz w:val="21"/>
                                      <w:szCs w:val="22"/>
                                    </w:rPr>
                                    <w:t>收到申请后，由受理部门审查决定是否受理</w:t>
                                  </w:r>
                                </w:p>
                              </w:txbxContent>
                            </wps:txbx>
                            <wps:bodyPr wrap="square" upright="1"/>
                          </wps:wsp>
                        </a:graphicData>
                      </a:graphic>
                    </wp:anchor>
                  </w:drawing>
                </mc:Choice>
                <mc:Fallback>
                  <w:pict>
                    <v:shape id="文本框 622" o:spid="_x0000_s1026" o:spt="202" type="#_x0000_t202" style="position:absolute;left:0pt;margin-left:123.1pt;margin-top:0.4pt;height:57.5pt;width:189.3pt;z-index:251996160;mso-width-relative:page;mso-height-relative:page;" filled="f" stroked="f" coordsize="21600,21600" o:gfxdata="UEsDBAoAAAAAAIdO4kAAAAAAAAAAAAAAAAAEAAAAZHJzL1BLAwQUAAAACACHTuJApBcZ+NYAAAAI&#10;AQAADwAAAGRycy9kb3ducmV2LnhtbE2PzW6DMBCE75XyDtZWyq2xQQQlBJNDql5TNf2RenPwBlDx&#10;GmEn0Lfv9tTedjSfZmfK/ex6ccMxdJ40JCsFAqn2tqNGw9vr08MGRIiGrOk9oYZvDLCvFnelKayf&#10;6AVvp9gIDqFQGA1tjEMhZahbdCas/IDE3sWPzkSWYyPtaCYOd71MlcqlMx3xh9YMeGix/jpdnYb3&#10;4+XzI1PPzaNbD5OflSS3lVov7xO1AxFxjn8w/Nbn6lBxp7O/kg2i15BmecqoBh7Adp5mfJyZS9Yb&#10;kFUp/w+ofgBQSwMEFAAAAAgAh07iQFllY5W6AQAAYAMAAA4AAABkcnMvZTJvRG9jLnhtbK1TS44T&#10;MRDdI3EHy3viTjMfaKUzEoqGDQKkgQM47uq0Jf9wOenOBeAGrNiw51w5B2Unk4FhMws2bruq/Kre&#10;e+7FzWQN20FE7V3L57OKM3DKd9ptWv750+2LV5xhkq6Txjto+R6Q3yyfP1uMoYHaD950EBmBOGzG&#10;0PIhpdAIgWoAK3HmAzhK9j5amegYN6KLciR0a0RdVVdi9LEL0StApOjqmOQnxPgUQN/3WsHKq60F&#10;l46oEYxMRAkHHZAvy7R9Dyp96HuExEzLiWkqKzWh/TqvYrmQzSbKMGh1GkE+ZYRHnKzUjpqeoVYy&#10;SbaN+h8oq1X06Ps0U96KI5GiCLGYV4+0uRtkgMKFpMZwFh3/H6x6v/sYme5afnn9mjMnLVl++P7t&#10;8OPX4edXdlXXWaIxYEOVd4Fq0/TGT/Rw7uNIwcx86qPNX+LEKE8C788Cw5SYomB9UV3M55RSlLt+&#10;WdWXxQHxcDtETG/BW5Y3LY9kYNFV7t5hokmo9L4kN3P+VhtTTDTurwAV5ojIox9HzLs0racTn7Xv&#10;9kRnJO9bjl+2MgJn2xD1ZqDGhV65TMKXtqdHkp3981xaPPwY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Fxn41gAAAAgBAAAPAAAAAAAAAAEAIAAAACIAAABkcnMvZG93bnJldi54bWxQSwECFAAU&#10;AAAACACHTuJAWWVjlboBAABgAwAADgAAAAAAAAABACAAAAAlAQAAZHJzL2Uyb0RvYy54bWxQSwUG&#10;AAAAAAYABgBZAQAAUQUAAAAA&#10;">
                      <v:fill on="f" focussize="0,0"/>
                      <v:stroke on="f"/>
                      <v:imagedata o:title=""/>
                      <o:lock v:ext="edit" aspectratio="f"/>
                      <v:textbox>
                        <w:txbxContent>
                          <w:p>
                            <w:pPr>
                              <w:jc w:val="center"/>
                              <w:rPr>
                                <w:rFonts w:hint="eastAsia"/>
                                <w:b/>
                                <w:sz w:val="21"/>
                                <w:szCs w:val="22"/>
                              </w:rPr>
                            </w:pPr>
                            <w:r>
                              <w:rPr>
                                <w:rFonts w:hint="eastAsia"/>
                                <w:b/>
                                <w:sz w:val="21"/>
                                <w:szCs w:val="22"/>
                              </w:rPr>
                              <w:t>办理</w:t>
                            </w:r>
                          </w:p>
                          <w:p>
                            <w:pPr>
                              <w:jc w:val="center"/>
                              <w:rPr>
                                <w:rFonts w:hint="eastAsia"/>
                                <w:sz w:val="21"/>
                                <w:szCs w:val="22"/>
                              </w:rPr>
                            </w:pPr>
                            <w:r>
                              <w:rPr>
                                <w:rFonts w:hint="eastAsia"/>
                                <w:sz w:val="21"/>
                                <w:szCs w:val="22"/>
                              </w:rPr>
                              <w:t>收到申请后，由受理部门审查决定是否受理</w:t>
                            </w:r>
                          </w:p>
                        </w:txbxContent>
                      </v:textbox>
                    </v:shape>
                  </w:pict>
                </mc:Fallback>
              </mc:AlternateContent>
            </w:r>
          </w:p>
          <w:p>
            <w:pPr>
              <w:rPr>
                <w:rFonts w:hint="default"/>
                <w:sz w:val="21"/>
                <w:szCs w:val="22"/>
              </w:rPr>
            </w:pPr>
            <w:r>
              <w:rPr>
                <w:rFonts w:hint="default"/>
                <w:sz w:val="21"/>
                <w:szCs w:val="22"/>
              </w:rPr>
              <mc:AlternateContent>
                <mc:Choice Requires="wps">
                  <w:drawing>
                    <wp:anchor distT="0" distB="0" distL="114300" distR="114300" simplePos="0" relativeHeight="251997184" behindDoc="0" locked="0" layoutInCell="1" allowOverlap="1">
                      <wp:simplePos x="0" y="0"/>
                      <wp:positionH relativeFrom="column">
                        <wp:posOffset>90805</wp:posOffset>
                      </wp:positionH>
                      <wp:positionV relativeFrom="paragraph">
                        <wp:posOffset>20320</wp:posOffset>
                      </wp:positionV>
                      <wp:extent cx="976630" cy="300990"/>
                      <wp:effectExtent l="0" t="0" r="13970" b="3810"/>
                      <wp:wrapNone/>
                      <wp:docPr id="580" name="文本框 623"/>
                      <wp:cNvGraphicFramePr/>
                      <a:graphic xmlns:a="http://schemas.openxmlformats.org/drawingml/2006/main">
                        <a:graphicData uri="http://schemas.microsoft.com/office/word/2010/wordprocessingShape">
                          <wps:wsp>
                            <wps:cNvSpPr txBox="1"/>
                            <wps:spPr>
                              <a:xfrm>
                                <a:off x="0" y="0"/>
                                <a:ext cx="976630" cy="300990"/>
                              </a:xfrm>
                              <a:prstGeom prst="rect">
                                <a:avLst/>
                              </a:prstGeom>
                              <a:solidFill>
                                <a:srgbClr val="FFFFFF"/>
                              </a:solidFill>
                              <a:ln>
                                <a:noFill/>
                              </a:ln>
                            </wps:spPr>
                            <wps:txbx>
                              <w:txbxContent>
                                <w:p>
                                  <w:pPr>
                                    <w:rPr>
                                      <w:rFonts w:hint="default"/>
                                      <w:sz w:val="21"/>
                                      <w:szCs w:val="22"/>
                                    </w:rPr>
                                  </w:pPr>
                                  <w:r>
                                    <w:rPr>
                                      <w:rFonts w:hint="eastAsia"/>
                                      <w:sz w:val="21"/>
                                      <w:szCs w:val="22"/>
                                    </w:rPr>
                                    <w:t>受理不通过</w:t>
                                  </w:r>
                                </w:p>
                              </w:txbxContent>
                            </wps:txbx>
                            <wps:bodyPr wrap="square" upright="1"/>
                          </wps:wsp>
                        </a:graphicData>
                      </a:graphic>
                    </wp:anchor>
                  </w:drawing>
                </mc:Choice>
                <mc:Fallback>
                  <w:pict>
                    <v:shape id="文本框 623" o:spid="_x0000_s1026" o:spt="202" type="#_x0000_t202" style="position:absolute;left:0pt;margin-left:7.15pt;margin-top:1.6pt;height:23.7pt;width:76.9pt;z-index:251997184;mso-width-relative:page;mso-height-relative:page;" fillcolor="#FFFFFF" filled="t" stroked="f" coordsize="21600,21600" o:gfxdata="UEsDBAoAAAAAAIdO4kAAAAAAAAAAAAAAAAAEAAAAZHJzL1BLAwQUAAAACACHTuJAs49zEtQAAAAH&#10;AQAADwAAAGRycy9kb3ducmV2LnhtbE2OzW7CMBCE75X6DtYi9VIVO/wEGuIgtVJRr1AeYBMvSdR4&#10;HcWGwNvXnOhxNKNvvnx7tZ240OBbxxqSqQJBXDnTcq3h+PP1tgbhA7LBzjFpuJGHbfH8lGNm3Mh7&#10;uhxCLSKEfYYamhD6TEpfNWTRT11PHLuTGyyGGIdamgHHCLednCmVSostx4cGe/psqPo9nK2G0/f4&#10;unwfy104rvaL9APbVeluWr9MErUBEegaHmO460d1KKJT6c5svOhiXszjUsN8BuJep+sERKlhqVKQ&#10;RS7/+xd/UEsDBBQAAAAIAIdO4kBN+TRZzwEAAIgDAAAOAAAAZHJzL2Uyb0RvYy54bWytU82O0zAQ&#10;viPxDpbvNNlWlG3VdCWoygUB0sIDuI6TWPIfM26TvgC8AScu3HmuPgdjp9tldy97IIfEnp9v5vtm&#10;sroZrGEHBai9q/jVpORMOelr7dqKf/2yfXXNGUbhamG8UxU/KuQ365cvVn1YqqnvvKkVMAJxuOxD&#10;xbsYw7IoUHbKCpz4oBw5Gw9WRLpCW9QgekK3ppiW5bzoPdQBvFSIZN2MTn5GhOcA+qbRUm283Fvl&#10;4ogKyohIlLDTAfk6d9s0SsZPTYMqMlNxYhrzm4rQeZfexXolli2I0Gl5bkE8p4VHnKzQjopeoDYi&#10;CrYH/QTKagkefRMn0ttiJJIVIRZX5SNtbjsRVOZCUmO4iI7/D1Z+PHwGpuuKv74mTZywNPLTzx+n&#10;X39Ov7+z+XSWJOoDLinyNlBsHN76gRbnzo5kTMyHBmz6EidGfgI7XgRWQ2SSjIs38/mMPJJcs7Jc&#10;LPIAivvkABjfK29ZOlQcaH5ZVnH4gJEaodC7kFQLvdH1VhuTL9Du3hlgB0Gz3uYn9UgpD8KMS8HO&#10;p7TRnSxFojhSSac47IYz752vj0S7px2pOH7bC1Cc7QPotqMOsww5mQaUi52XKW3Av/dc4v4H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49zEtQAAAAHAQAADwAAAAAAAAABACAAAAAiAAAAZHJz&#10;L2Rvd25yZXYueG1sUEsBAhQAFAAAAAgAh07iQE35NFnPAQAAiAMAAA4AAAAAAAAAAQAgAAAAIwEA&#10;AGRycy9lMm9Eb2MueG1sUEsFBgAAAAAGAAYAWQEAAGQFAAAAAA==&#10;">
                      <v:fill on="t" focussize="0,0"/>
                      <v:stroke on="f"/>
                      <v:imagedata o:title=""/>
                      <o:lock v:ext="edit" aspectratio="f"/>
                      <v:textbox>
                        <w:txbxContent>
                          <w:p>
                            <w:pPr>
                              <w:rPr>
                                <w:rFonts w:hint="default"/>
                                <w:sz w:val="21"/>
                                <w:szCs w:val="22"/>
                              </w:rPr>
                            </w:pPr>
                            <w:r>
                              <w:rPr>
                                <w:rFonts w:hint="eastAsia"/>
                                <w:sz w:val="21"/>
                                <w:szCs w:val="22"/>
                              </w:rPr>
                              <w:t>受理不通过</w:t>
                            </w: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1998208" behindDoc="0" locked="0" layoutInCell="1" allowOverlap="1">
                      <wp:simplePos x="0" y="0"/>
                      <wp:positionH relativeFrom="column">
                        <wp:posOffset>2780665</wp:posOffset>
                      </wp:positionH>
                      <wp:positionV relativeFrom="paragraph">
                        <wp:posOffset>25400</wp:posOffset>
                      </wp:positionV>
                      <wp:extent cx="635" cy="349250"/>
                      <wp:effectExtent l="48895" t="0" r="64770" b="12700"/>
                      <wp:wrapNone/>
                      <wp:docPr id="581" name="直线 624"/>
                      <wp:cNvGraphicFramePr/>
                      <a:graphic xmlns:a="http://schemas.openxmlformats.org/drawingml/2006/main">
                        <a:graphicData uri="http://schemas.microsoft.com/office/word/2010/wordprocessingShape">
                          <wps:wsp>
                            <wps:cNvSpPr/>
                            <wps:spPr>
                              <a:xfrm>
                                <a:off x="0" y="0"/>
                                <a:ext cx="635" cy="3492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24" o:spid="_x0000_s1026" o:spt="20" style="position:absolute;left:0pt;margin-left:218.95pt;margin-top:2pt;height:27.5pt;width:0.05pt;z-index:251998208;mso-width-relative:page;mso-height-relative:page;" filled="f" stroked="t" coordsize="21600,21600" o:gfxdata="UEsDBAoAAAAAAIdO4kAAAAAAAAAAAAAAAAAEAAAAZHJzL1BLAwQUAAAACACHTuJA/gekLtkAAAAI&#10;AQAADwAAAGRycy9kb3ducmV2LnhtbE2PwU7DMBBE70j8g7VIXBC1S1toQ5weQEhQwYGUiqsbb+OI&#10;eB3FbhP+nuUEt1nNaPZNvh59K07YxyaQhulEgUCqgm2o1vCxfbpegojJkDVtINTwjRHWxflZbjIb&#10;BnrHU5lqwSUUM6PBpdRlUsbKoTdxEjok9g6h9ybx2dfS9mbgct/KG6VupTcN8QdnOnxwWH2VR6+h&#10;3g0v9vn1szy0u8ftZnHl3Jsftb68mKp7EAnH9BeGX3xGh4KZ9uFINopWw3x2t+IoC57E/ny2ZLHX&#10;sFgpkEUu/w8ofgBQSwMEFAAAAAgAh07iQAijc0vzAQAA4QMAAA4AAABkcnMvZTJvRG9jLnhtbK1T&#10;zW4TMRC+I/EOlu9kk7SJ2lU2PRDKBUGlwgNMbO+uJf/J42STZ+E1OHHhcfoajL0hgcKhB/bgHY/H&#10;38z3zXh1d7CG7VVE7V3DZ5MpZ8oJL7XrGv7l8/2bG84wgZNgvFMNPyrkd+vXr1ZDqNXc995IFRmB&#10;OKyH0PA+pVBXFYpeWcCJD8rRYeujhUTb2FUywkDo1lTz6XRZDT7KEL1QiOTdjIf8hBhfAujbVgu1&#10;8WJnlUsjalQGElHCXgfk61Jt2yqRPrUtqsRMw4lpKislIXub12q9grqLEHotTiXAS0p4xsmCdpT0&#10;DLWBBGwX9V9QVovo0bdpIrytRiJFEWIxmz7T5rGHoAoXkhrDWXT8f7Di4/4hMi0bvriZcebAUsuf&#10;vn57+v6DLefXWZ8hYE1hj+EhnnZIZiZ7aKPNf6LBDkXT41lTdUhMkHN5teBMkP/q+na+KIJXl5sh&#10;YnqvvGXZaLjRLvOFGvYfMFE2Cv0Vkt3GsaHht4t5xgQavpaaTqYNRABdV+6iN1rea2PyDYzd9q2J&#10;bA95AMqXORHuH2E5yQawH+PK0TgavQL5zkmWjoGEcfQieC7BKsmZUfSAskWAUCfQ5hIJMfrh36GU&#10;2zgqIes6KpmtrZdH6sQuRN31JMWslJlPqPOl4NOU5tH6fV+QLi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6Qu2QAAAAgBAAAPAAAAAAAAAAEAIAAAACIAAABkcnMvZG93bnJldi54bWxQSwEC&#10;FAAUAAAACACHTuJACKNzS/MBAADhAwAADgAAAAAAAAABACAAAAAoAQAAZHJzL2Uyb0RvYy54bWxQ&#10;SwUGAAAAAAYABgBZAQAAjQUAAAAA&#10;">
                      <v:fill on="f" focussize="0,0"/>
                      <v:stroke color="#000000" joinstyle="round" endarrow="open"/>
                      <v:imagedata o:title=""/>
                      <o:lock v:ext="edit" aspectratio="f"/>
                    </v:line>
                  </w:pict>
                </mc:Fallback>
              </mc:AlternateContent>
            </w:r>
          </w:p>
          <w:p>
            <w:pPr>
              <w:rPr>
                <w:rFonts w:hint="default"/>
                <w:sz w:val="21"/>
                <w:szCs w:val="22"/>
              </w:rPr>
            </w:pPr>
            <w:r>
              <w:rPr>
                <w:rFonts w:hint="default"/>
                <w:sz w:val="21"/>
                <w:szCs w:val="22"/>
              </w:rPr>
              <mc:AlternateContent>
                <mc:Choice Requires="wps">
                  <w:drawing>
                    <wp:anchor distT="0" distB="0" distL="114300" distR="114300" simplePos="0" relativeHeight="251999232" behindDoc="0" locked="0" layoutInCell="1" allowOverlap="1">
                      <wp:simplePos x="0" y="0"/>
                      <wp:positionH relativeFrom="column">
                        <wp:posOffset>1531620</wp:posOffset>
                      </wp:positionH>
                      <wp:positionV relativeFrom="paragraph">
                        <wp:posOffset>196850</wp:posOffset>
                      </wp:positionV>
                      <wp:extent cx="2484120" cy="611505"/>
                      <wp:effectExtent l="19685" t="5080" r="29845" b="12065"/>
                      <wp:wrapNone/>
                      <wp:docPr id="582" name="自选图形 625"/>
                      <wp:cNvGraphicFramePr/>
                      <a:graphic xmlns:a="http://schemas.openxmlformats.org/drawingml/2006/main">
                        <a:graphicData uri="http://schemas.microsoft.com/office/word/2010/wordprocessingShape">
                          <wps:wsp>
                            <wps:cNvSpPr/>
                            <wps:spPr>
                              <a:xfrm>
                                <a:off x="0" y="0"/>
                                <a:ext cx="2484120" cy="611505"/>
                              </a:xfrm>
                              <a:prstGeom prst="flowChartDecision">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625" o:spid="_x0000_s1026" o:spt="110" type="#_x0000_t110" style="position:absolute;left:0pt;margin-left:120.6pt;margin-top:15.5pt;height:48.15pt;width:195.6pt;z-index:251999232;mso-width-relative:page;mso-height-relative:page;" fillcolor="#FFFFFF" filled="t" stroked="t" coordsize="21600,21600" o:gfxdata="UEsDBAoAAAAAAIdO4kAAAAAAAAAAAAAAAAAEAAAAZHJzL1BLAwQUAAAACACHTuJAqh2G6tgAAAAK&#10;AQAADwAAAGRycy9kb3ducmV2LnhtbE2PwU7DMBBE70j8g7VI3KgTJ2pRiNMDEuJSoVJQz068TSLi&#10;dRQ7TenXs5zguNqnmTfl9uIGccYp9J40pKsEBFLjbU+ths+Pl4dHECEasmbwhBq+McC2ur0pTWH9&#10;Qu94PsRWcAiFwmjoYhwLKUPToTNh5Uck/p385Ezkc2qlnczC4W6QKknW0pmeuKEzIz532HwdZqdh&#10;X+d7t+yuJ7e75kc3zK+b41um9f1dmjyBiHiJfzD86rM6VOxU+5lsEIMGlaeKUQ1ZypsYWGcqB1Ez&#10;qTYZyKqU/ydUP1BLAwQUAAAACACHTuJATUlO+x4CAABDBAAADgAAAGRycy9lMm9Eb2MueG1srVNL&#10;jhMxEN0jcQfLe9IfTaLQSmcWE8IGwUgDB6i43d2W/MN20smOHeIM7FhyB7jNSMMtKLtD5gOLLOiF&#10;u2yXX9V7VbW43CtJdtx5YXRNi0lOCdfMNEJ3Nf3wfv1iTokPoBuQRvOaHrinl8vnzxaDrXhpeiMb&#10;7giCaF8NtqZ9CLbKMs96rsBPjOUaL1vjFATcui5rHAyIrmRW5vksG4xrrDOMe4+nq/GSHhHdOYCm&#10;bQXjK8O2iuswojouISAl3wvr6TJl27achXdt63kgsqbINKQVg6C9iWu2XEDVObC9YMcU4JwUnnBS&#10;IDQGPUGtIADZOvEXlBLMGW/aMGFGZSORpAiyKPIn2tz0YHniglJ7exLd/z9Y9nZ37Yhoajqdl5Ro&#10;UFjyu8/ff336cvv15+2Pb2RWTqNKg/UVOt/Ya3fceTQj5X3rVPwjGbJPyh5OyvJ9IAwPy4v5RVGi&#10;6AzvZkUxzRNodv/aOh9ec6NINGraSjNc9eDCijMRWzWpC7s3PmB4fPfHP0b2RopmLaRMG9dtrqQj&#10;O8CSr9MX88cnj9ykJkNNX06RHWGAfdxi/6CpLGrhdZfiPXrhHwLn6fsXcExsBb4fE0gI0Q0qJQKP&#10;2kHVc2he6YaEg0W1NY4Zjcko3lAiOU5ltJJnACHP8UR2UiPJWKWxLtHamOaA1R2wvZHTxy04DLS1&#10;TnQ9Slyk7KMf9lYS6DgHsXkf7hPu/ew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HYbq2AAA&#10;AAoBAAAPAAAAAAAAAAEAIAAAACIAAABkcnMvZG93bnJldi54bWxQSwECFAAUAAAACACHTuJATUlO&#10;+x4CAABDBAAADgAAAAAAAAABACAAAAAnAQAAZHJzL2Uyb0RvYy54bWxQSwUGAAAAAAYABgBZAQAA&#10;twUAAAAA&#10;">
                      <v:fill on="t" focussize="0,0"/>
                      <v:stroke color="#000000" joinstyle="miter"/>
                      <v:imagedata o:title=""/>
                      <o:lock v:ext="edit" aspectratio="f"/>
                    </v:shape>
                  </w:pict>
                </mc:Fallback>
              </mc:AlternateContent>
            </w:r>
          </w:p>
          <w:p>
            <w:pPr>
              <w:rPr>
                <w:rFonts w:hint="default"/>
                <w:sz w:val="21"/>
                <w:szCs w:val="22"/>
              </w:rPr>
            </w:pPr>
            <w:r>
              <w:rPr>
                <w:rFonts w:hint="default"/>
                <w:sz w:val="21"/>
                <w:szCs w:val="22"/>
              </w:rPr>
              <mc:AlternateContent>
                <mc:Choice Requires="wps">
                  <w:drawing>
                    <wp:anchor distT="0" distB="0" distL="114300" distR="114300" simplePos="0" relativeHeight="252000256" behindDoc="0" locked="0" layoutInCell="1" allowOverlap="1">
                      <wp:simplePos x="0" y="0"/>
                      <wp:positionH relativeFrom="column">
                        <wp:posOffset>2399665</wp:posOffset>
                      </wp:positionH>
                      <wp:positionV relativeFrom="paragraph">
                        <wp:posOffset>152400</wp:posOffset>
                      </wp:positionV>
                      <wp:extent cx="842645" cy="285750"/>
                      <wp:effectExtent l="0" t="0" r="0" b="0"/>
                      <wp:wrapNone/>
                      <wp:docPr id="583" name="文本框 626"/>
                      <wp:cNvGraphicFramePr/>
                      <a:graphic xmlns:a="http://schemas.openxmlformats.org/drawingml/2006/main">
                        <a:graphicData uri="http://schemas.microsoft.com/office/word/2010/wordprocessingShape">
                          <wps:wsp>
                            <wps:cNvSpPr txBox="1"/>
                            <wps:spPr>
                              <a:xfrm>
                                <a:off x="0" y="0"/>
                                <a:ext cx="842645" cy="285750"/>
                              </a:xfrm>
                              <a:prstGeom prst="rect">
                                <a:avLst/>
                              </a:prstGeom>
                              <a:noFill/>
                              <a:ln>
                                <a:noFill/>
                              </a:ln>
                            </wps:spPr>
                            <wps:txbx>
                              <w:txbxContent>
                                <w:p>
                                  <w:pPr>
                                    <w:rPr>
                                      <w:rFonts w:hint="eastAsia"/>
                                      <w:sz w:val="21"/>
                                      <w:szCs w:val="22"/>
                                    </w:rPr>
                                  </w:pPr>
                                  <w:r>
                                    <w:rPr>
                                      <w:rFonts w:hint="eastAsia"/>
                                      <w:sz w:val="21"/>
                                      <w:szCs w:val="22"/>
                                    </w:rPr>
                                    <w:t>受理结果</w:t>
                                  </w:r>
                                </w:p>
                              </w:txbxContent>
                            </wps:txbx>
                            <wps:bodyPr wrap="square" upright="1"/>
                          </wps:wsp>
                        </a:graphicData>
                      </a:graphic>
                    </wp:anchor>
                  </w:drawing>
                </mc:Choice>
                <mc:Fallback>
                  <w:pict>
                    <v:shape id="文本框 626" o:spid="_x0000_s1026" o:spt="202" type="#_x0000_t202" style="position:absolute;left:0pt;margin-left:188.95pt;margin-top:12pt;height:22.5pt;width:66.35pt;z-index:252000256;mso-width-relative:page;mso-height-relative:page;" filled="f" stroked="f" coordsize="21600,21600" o:gfxdata="UEsDBAoAAAAAAIdO4kAAAAAAAAAAAAAAAAAEAAAAZHJzL1BLAwQUAAAACACHTuJA+cSOcdcAAAAJ&#10;AQAADwAAAGRycy9kb3ducmV2LnhtbE2Py07DMBBF90j8gzVI7Kid0qYkZNIFiC2I8pDYuck0iYjH&#10;Uew24e8ZVnQ5mqN7zy22s+vVicbQeUZIFgYUceXrjhuE97enmztQIVqube+ZEH4owLa8vChsXvuJ&#10;X+m0i42SEA65RWhjHHKtQ9WSs2HhB2L5HfzobJRzbHQ92knCXa+XxqTa2Y6lobUDPbRUfe+ODuHj&#10;+fD1uTIvzaNbD5OfjWaXacTrq8Tcg4o0x38Y/vRFHUpx2vsj10H1CLebTSYownIlmwRYJyYFtUdI&#10;MwO6LPT5gvIXUEsDBBQAAAAIAIdO4kDrLSqwuwEAAF8DAAAOAAAAZHJzL2Uyb0RvYy54bWytU0uO&#10;EzEQ3SNxB8t74kwzCVErnZFQNGwQIA1zAMdtpy21P1Q56c4F4Aas2LDnXDkHZSeTgWEzCzZuu6r8&#10;qt577uXN6Hq214A2+IZfTaacaa9Ca/224fefb18tOMMkfSv74HXDDxr5zerli+UQa12FLvStBkYg&#10;HushNrxLKdZCoOq0kzgJUXtKmgBOJjrCVrQgB0J3vaim07kYArQRgtKIFF2fkvyMCM8BDMZYpddB&#10;7Zz26YQKupeJKGFnI/JVmdYYrdJHY1An1jecmKayUhPab/IqVktZb0HGzqrzCPI5Izzh5KT11PQC&#10;tZZJsh3Yf6CcVRAwmDRRwYkTkaIIsbiaPtHmrpNRFy4kNcaL6Pj/YNWH/Sdgtm34bPGaMy8dWX78&#10;/u3449fx51c2r+ZZoiFiTZV3kWrT+DaM9HAe4kjBzHw04PKXODHKk8CHi8B6TExRcHFdza9nnClK&#10;VYvZm1kxQDxejoDpnQ6O5U3Dgfwrssr9e0w0CJU+lORePtzavi8e9v6vABXmiMiTnybMuzRuxjOd&#10;TWgPxGYg6xuOX3YSNGe7CHbbUePCrlwm3Uvb8xvJxv55Li0e/4v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nEjnHXAAAACQEAAA8AAAAAAAAAAQAgAAAAIgAAAGRycy9kb3ducmV2LnhtbFBLAQIU&#10;ABQAAAAIAIdO4kDrLSqwuwEAAF8DAAAOAAAAAAAAAAEAIAAAACYBAABkcnMvZTJvRG9jLnhtbFBL&#10;BQYAAAAABgAGAFkBAABTBQAAAAA=&#10;">
                      <v:fill on="f" focussize="0,0"/>
                      <v:stroke on="f"/>
                      <v:imagedata o:title=""/>
                      <o:lock v:ext="edit" aspectratio="f"/>
                      <v:textbox>
                        <w:txbxContent>
                          <w:p>
                            <w:pPr>
                              <w:rPr>
                                <w:rFonts w:hint="eastAsia"/>
                                <w:sz w:val="21"/>
                                <w:szCs w:val="22"/>
                              </w:rPr>
                            </w:pPr>
                            <w:r>
                              <w:rPr>
                                <w:rFonts w:hint="eastAsia"/>
                                <w:sz w:val="21"/>
                                <w:szCs w:val="22"/>
                              </w:rPr>
                              <w:t>受理结果</w:t>
                            </w:r>
                          </w:p>
                        </w:txbxContent>
                      </v:textbox>
                    </v:shape>
                  </w:pict>
                </mc:Fallback>
              </mc:AlternateContent>
            </w:r>
          </w:p>
          <w:p>
            <w:pPr>
              <w:rPr>
                <w:rFonts w:hint="default"/>
                <w:sz w:val="21"/>
                <w:szCs w:val="22"/>
              </w:rPr>
            </w:pPr>
            <w:r>
              <w:rPr>
                <w:rFonts w:hint="default"/>
                <w:sz w:val="21"/>
                <w:szCs w:val="22"/>
              </w:rPr>
              <mc:AlternateContent>
                <mc:Choice Requires="wps">
                  <w:drawing>
                    <wp:anchor distT="0" distB="0" distL="114300" distR="114300" simplePos="0" relativeHeight="252001280" behindDoc="0" locked="0" layoutInCell="1" allowOverlap="1">
                      <wp:simplePos x="0" y="0"/>
                      <wp:positionH relativeFrom="column">
                        <wp:posOffset>436880</wp:posOffset>
                      </wp:positionH>
                      <wp:positionV relativeFrom="paragraph">
                        <wp:posOffset>109220</wp:posOffset>
                      </wp:positionV>
                      <wp:extent cx="1088390" cy="8255"/>
                      <wp:effectExtent l="0" t="0" r="0" b="0"/>
                      <wp:wrapNone/>
                      <wp:docPr id="584" name="直线 627"/>
                      <wp:cNvGraphicFramePr/>
                      <a:graphic xmlns:a="http://schemas.openxmlformats.org/drawingml/2006/main">
                        <a:graphicData uri="http://schemas.microsoft.com/office/word/2010/wordprocessingShape">
                          <wps:wsp>
                            <wps:cNvSpPr/>
                            <wps:spPr>
                              <a:xfrm>
                                <a:off x="0" y="0"/>
                                <a:ext cx="108839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7" o:spid="_x0000_s1026" o:spt="20" style="position:absolute;left:0pt;margin-left:34.4pt;margin-top:8.6pt;height:0.65pt;width:85.7pt;z-index:252001280;mso-width-relative:page;mso-height-relative:page;" filled="f" stroked="t" coordsize="21600,21600" o:gfxdata="UEsDBAoAAAAAAIdO4kAAAAAAAAAAAAAAAAAEAAAAZHJzL1BLAwQUAAAACACHTuJAgnt+h9YAAAAI&#10;AQAADwAAAGRycy9kb3ducmV2LnhtbE2PT0/DMAzF70h8h8hIXCaWrMCoStMdgN64MEBcvca0FY3T&#10;Ndkf+PSY07jZ71nPv1eujn5Qe5piH9jCYm5AETfB9dxaeHutr3JQMSE7HAKThW+KsKrOz0osXDjw&#10;C+3XqVUSwrFAC11KY6F1bDryGOdhJBbvM0wek6xTq92EBwn3g86MWWqPPcuHDkd66Kj5Wu+8hVi/&#10;07b+mTUz83HdBsq2j89PaO3lxcLcg0p0TKdj+MMXdKiEaRN27KIaLCxzIU+i32WgxM9ujAwbEfJb&#10;0FWp/xeofgFQSwMEFAAAAAgAh07iQJTb/l3tAQAA4gMAAA4AAABkcnMvZTJvRG9jLnhtbK1TS3IT&#10;MRDdU8UdVNrjsQ0OzpTHWWDChoJUBQ7QljQzqtKv1LLHPgvXYMWG4+QatDTGIcnGC2ahaamfnvo9&#10;tVY3B2vYXkXU3jV8NplyppzwUruu4d+/3b5ZcoYJnATjnWr4USG/Wb9+tRpCrea+90aqyIjEYT2E&#10;hvcphbqqUPTKAk58UI6SrY8WEk1jV8kIA7FbU82n06tq8FGG6IVCpNXNmOQnxngJoW9bLdTGi51V&#10;Lo2sURlIJAl7HZCvS7Vtq0T62raoEjMNJ6WpjHQIxds8VusV1F2E0GtxKgEuKeGZJgva0aFnqg0k&#10;YLuoX1BZLaJH36aJ8LYahRRHSMVs+syb+x6CKlrIagxn0/H/0Yov+7vItGz4YvmOMweWrvzhx8+H&#10;X7/Z1fx99mcIWBPsPtzF0wwpzGIPbbT5TzLYoXh6PHuqDokJWpxNl8u312S3oNxyvlhkyupxb4iY&#10;PilvWQ4abrTLiqGG/WdMI/QvJC8bx4aGXy/mC2IEar+Wrp1CG0gCuq7sRW+0vNXG5B0Yu+0HE9ke&#10;cguU71TCE1g+ZAPYj7iSyjCoewXyo5MsHQNZ4+hN8FyCVZIzo+gJ5aggE2hzCZLUG0cmZGNHK3O0&#10;9fJIV7ELUXc9OTErVeYMXX2x7NSmubf+nRemx6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e36H1gAAAAgBAAAPAAAAAAAAAAEAIAAAACIAAABkcnMvZG93bnJldi54bWxQSwECFAAUAAAACACH&#10;TuJAlNv+Xe0BAADiAwAADgAAAAAAAAABACAAAAAlAQAAZHJzL2Uyb0RvYy54bWxQSwUGAAAAAAYA&#10;BgBZAQAAhAUAAAAA&#10;">
                      <v:fill on="f" focussize="0,0"/>
                      <v:stroke color="#000000" joinstyle="round"/>
                      <v:imagedata o:title=""/>
                      <o:lock v:ext="edit" aspectratio="f"/>
                    </v:lin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2002304" behindDoc="0" locked="0" layoutInCell="1" allowOverlap="1">
                      <wp:simplePos x="0" y="0"/>
                      <wp:positionH relativeFrom="column">
                        <wp:posOffset>2432050</wp:posOffset>
                      </wp:positionH>
                      <wp:positionV relativeFrom="paragraph">
                        <wp:posOffset>131445</wp:posOffset>
                      </wp:positionV>
                      <wp:extent cx="976630" cy="300990"/>
                      <wp:effectExtent l="0" t="0" r="13970" b="3810"/>
                      <wp:wrapNone/>
                      <wp:docPr id="585" name="文本框 628"/>
                      <wp:cNvGraphicFramePr/>
                      <a:graphic xmlns:a="http://schemas.openxmlformats.org/drawingml/2006/main">
                        <a:graphicData uri="http://schemas.microsoft.com/office/word/2010/wordprocessingShape">
                          <wps:wsp>
                            <wps:cNvSpPr txBox="1"/>
                            <wps:spPr>
                              <a:xfrm>
                                <a:off x="0" y="0"/>
                                <a:ext cx="976630" cy="300990"/>
                              </a:xfrm>
                              <a:prstGeom prst="rect">
                                <a:avLst/>
                              </a:prstGeom>
                              <a:solidFill>
                                <a:srgbClr val="FFFFFF"/>
                              </a:solidFill>
                              <a:ln>
                                <a:noFill/>
                              </a:ln>
                            </wps:spPr>
                            <wps:txbx>
                              <w:txbxContent>
                                <w:p>
                                  <w:pPr>
                                    <w:rPr>
                                      <w:rFonts w:hint="default"/>
                                      <w:sz w:val="21"/>
                                      <w:szCs w:val="22"/>
                                    </w:rPr>
                                  </w:pPr>
                                  <w:r>
                                    <w:rPr>
                                      <w:rFonts w:hint="eastAsia"/>
                                      <w:sz w:val="21"/>
                                      <w:szCs w:val="22"/>
                                    </w:rPr>
                                    <w:t>受理通过</w:t>
                                  </w:r>
                                </w:p>
                              </w:txbxContent>
                            </wps:txbx>
                            <wps:bodyPr wrap="square" upright="1"/>
                          </wps:wsp>
                        </a:graphicData>
                      </a:graphic>
                    </wp:anchor>
                  </w:drawing>
                </mc:Choice>
                <mc:Fallback>
                  <w:pict>
                    <v:shape id="文本框 628" o:spid="_x0000_s1026" o:spt="202" type="#_x0000_t202" style="position:absolute;left:0pt;margin-left:191.5pt;margin-top:10.35pt;height:23.7pt;width:76.9pt;z-index:252002304;mso-width-relative:page;mso-height-relative:page;" fillcolor="#FFFFFF" filled="t" stroked="f" coordsize="21600,21600" o:gfxdata="UEsDBAoAAAAAAIdO4kAAAAAAAAAAAAAAAAAEAAAAZHJzL1BLAwQUAAAACACHTuJAE3FR8tcAAAAJ&#10;AQAADwAAAGRycy9kb3ducmV2LnhtbE2PQU7DMBBF90jcwRokNojaaWgSQpxKIIHYtvQAk3iaRMR2&#10;FLtNe3uGFSxH8/X/e9X2YkdxpjkM3mlIVgoEudabwXUaDl/vjwWIENEZHL0jDVcKsK1vbyosjV/c&#10;js772AkucaFEDX2MUyllaHuyGFZ+Ise/o58tRj7nTpoZFy63o1wrlUmLg+OFHid666n93p+shuPn&#10;8rB5XpqPeMh3T9krDnnjr1rf3yXqBUSkS/wLwy8+o0PNTI0/ORPEqCEtUnaJGtYqB8GBTZqxS6Mh&#10;KxKQdSX/G9Q/UEsDBBQAAAAIAIdO4kD4xgUH0AEAAIgDAAAOAAAAZHJzL2Uyb0RvYy54bWytU82O&#10;0zAQviPxDpbvNNmutrRV05WgKhcESAsP4DpOYsl/zLhN+gLwBpy4cOe5+hw7drpdWC57IIfEnp9v&#10;5vtmsrodrGEHBai9q/jVpORMOelr7dqKf/m8fTXnDKNwtTDeqYofFfLb9csXqz4s1dR33tQKGIE4&#10;XPah4l2MYVkUKDtlBU58UI6cjQcrIl2hLWoQPaFbU0zLclb0HuoAXipEsm5GJz8jwnMAfdNoqTZe&#10;7q1ycUQFZUQkStjpgHydu20aJePHpkEVmak4MY35TUXovEvvYr0SyxZE6LQ8tyCe08ITTlZoR0Uv&#10;UBsRBduD/gfKagkefRMn0ttiJJIVIRZX5RNt7joRVOZCUmO4iI7/D1Z+OHwCpuuK38xvOHPC0shP&#10;P76ffv4+/frGZtN5kqgPuKTIu0CxcXjjB1qcBzuSMTEfGrDpS5wY+Ung40VgNUQmybh4PZtdk0eS&#10;67osF4s8gOIxOQDGd8pblg4VB5pfllUc3mOkRij0ISTVQm90vdXG5Au0u7cG2EHQrLf5ST1Syl9h&#10;xqVg51Pa6E6WIlEcqaRTHHbDmffO10ei3dOOVBy/7gUozvYBdNtRh1mGnEwDysXOy5Q24M97LvH4&#10;A63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NxUfLXAAAACQEAAA8AAAAAAAAAAQAgAAAAIgAA&#10;AGRycy9kb3ducmV2LnhtbFBLAQIUABQAAAAIAIdO4kD4xgUH0AEAAIgDAAAOAAAAAAAAAAEAIAAA&#10;ACYBAABkcnMvZTJvRG9jLnhtbFBLBQYAAAAABgAGAFkBAABoBQAAAAA=&#10;">
                      <v:fill on="t" focussize="0,0"/>
                      <v:stroke on="f"/>
                      <v:imagedata o:title=""/>
                      <o:lock v:ext="edit" aspectratio="f"/>
                      <v:textbox>
                        <w:txbxContent>
                          <w:p>
                            <w:pPr>
                              <w:rPr>
                                <w:rFonts w:hint="default"/>
                                <w:sz w:val="21"/>
                                <w:szCs w:val="22"/>
                              </w:rPr>
                            </w:pPr>
                            <w:r>
                              <w:rPr>
                                <w:rFonts w:hint="eastAsia"/>
                                <w:sz w:val="21"/>
                                <w:szCs w:val="22"/>
                              </w:rPr>
                              <w:t>受理通过</w:t>
                            </w:r>
                          </w:p>
                        </w:txbxContent>
                      </v:textbox>
                    </v:shape>
                  </w:pict>
                </mc:Fallback>
              </mc:AlternateContent>
            </w:r>
            <w:r>
              <w:rPr>
                <w:rFonts w:hint="default"/>
                <w:sz w:val="21"/>
                <w:szCs w:val="22"/>
              </w:rPr>
              <mc:AlternateContent>
                <mc:Choice Requires="wps">
                  <w:drawing>
                    <wp:anchor distT="0" distB="0" distL="114300" distR="114300" simplePos="0" relativeHeight="252003328" behindDoc="0" locked="0" layoutInCell="1" allowOverlap="1">
                      <wp:simplePos x="0" y="0"/>
                      <wp:positionH relativeFrom="column">
                        <wp:posOffset>2774315</wp:posOffset>
                      </wp:positionH>
                      <wp:positionV relativeFrom="paragraph">
                        <wp:posOffset>42545</wp:posOffset>
                      </wp:positionV>
                      <wp:extent cx="6985" cy="499745"/>
                      <wp:effectExtent l="48260" t="0" r="59055" b="14605"/>
                      <wp:wrapNone/>
                      <wp:docPr id="586" name="直线 629"/>
                      <wp:cNvGraphicFramePr/>
                      <a:graphic xmlns:a="http://schemas.openxmlformats.org/drawingml/2006/main">
                        <a:graphicData uri="http://schemas.microsoft.com/office/word/2010/wordprocessingShape">
                          <wps:wsp>
                            <wps:cNvSpPr/>
                            <wps:spPr>
                              <a:xfrm flipH="1">
                                <a:off x="0" y="0"/>
                                <a:ext cx="6985" cy="4997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29" o:spid="_x0000_s1026" o:spt="20" style="position:absolute;left:0pt;flip:x;margin-left:218.45pt;margin-top:3.35pt;height:39.35pt;width:0.55pt;z-index:252003328;mso-width-relative:page;mso-height-relative:page;" filled="f" stroked="t" coordsize="21600,21600" o:gfxdata="UEsDBAoAAAAAAIdO4kAAAAAAAAAAAAAAAAAEAAAAZHJzL1BLAwQUAAAACACHTuJAUvEqAdgAAAAI&#10;AQAADwAAAGRycy9kb3ducmV2LnhtbE2PMU/DMBSEdyT+g/WQWCrqlIY0TfPSoRIMbLgVrE7ymoTG&#10;dhS7bfj3PCY6nu50912+nUwvLjT6zlmExTwCQbZydWcbhMP+9SkF4YO2te6dJYQf8rAt7u9yndXu&#10;aj/ookIjuMT6TCO0IQyZlL5qyWg/dwNZ9o5uNDqwHBtZj/rK5aaXz1GUSKM7ywutHmjXUnVSZ4Pw&#10;9h5CuT8MYXY6fqrvr9luUiuF+PiwiDYgAk3hPwx/+IwOBTOV7mxrL3qEeJmsOYqQrECwHy9T/lYi&#10;pC8xyCKXtweKX1BLAwQUAAAACACHTuJAVuLHxfkBAADsAwAADgAAAGRycy9lMm9Eb2MueG1srVNL&#10;jhMxEN0jcQfLe9JJNAmTVjqzIAwsEIw0cICK7e625J9cTjo5C9dgxYbjzDUou0MGBhazwAur7Hp+&#10;rvdcXt8crWEHFVF71/DZZMqZcsJL7bqGf/l8++qaM0zgJBjvVMNPCvnN5uWL9RBqNfe9N1JFRiQO&#10;6yE0vE8p1FWFolcWcOKDcpRsfbSQaBm7SkYYiN2aaj6dLqvBRxmiFwqRdrdjkp8Z43MIfdtqobZe&#10;7K1yaWSNykAiSdjrgHxTqm1bJdKntkWVmGk4KU1lpkso3uW52qyh7iKEXotzCfCcEp5osqAdXXqh&#10;2kICto/6LyqrRfTo2zQR3lajkOIIqZhNn3hz30NQRQtZjeFiOv4/WvHxcBeZlg1fXC85c2DpyR++&#10;fnv4/oMt56vszxCwJth9uIvnFVKYxR7baFlrdHhPjVTkkyB2LO6eLu6qY2KCNper6wVnghJXq9Xr&#10;q0XmrkaSTBYipnfKW5aDhhvtsnSo4fAB0wj9BcnbxrGh4avFPHMC9WFL70+hDaQFXVfOojda3mpj&#10;8gmM3e6NiewAuRfKOJfwByxfsgXsR1xJZRjUvQL51kmWToE8cvQ5eC7BKsmZUfSXclSQCbR5REKM&#10;fvg3lOQbRy5ki0dTc7Tz8kSPsg9Rdz1ZMStl5gw1QfHs3LC5y35fF6bHT7r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LxKgHYAAAACAEAAA8AAAAAAAAAAQAgAAAAIgAAAGRycy9kb3ducmV2Lnht&#10;bFBLAQIUABQAAAAIAIdO4kBW4sfF+QEAAOwDAAAOAAAAAAAAAAEAIAAAACcBAABkcnMvZTJvRG9j&#10;LnhtbFBLBQYAAAAABgAGAFkBAACSBQAAAAA=&#10;">
                      <v:fill on="f" focussize="0,0"/>
                      <v:stroke color="#000000" joinstyle="round" endarrow="open"/>
                      <v:imagedata o:title=""/>
                      <o:lock v:ext="edit" aspectratio="f"/>
                    </v:line>
                  </w:pict>
                </mc:Fallback>
              </mc:AlternateContent>
            </w: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2004352" behindDoc="0" locked="0" layoutInCell="1" allowOverlap="1">
                      <wp:simplePos x="0" y="0"/>
                      <wp:positionH relativeFrom="column">
                        <wp:posOffset>1424305</wp:posOffset>
                      </wp:positionH>
                      <wp:positionV relativeFrom="paragraph">
                        <wp:posOffset>152400</wp:posOffset>
                      </wp:positionV>
                      <wp:extent cx="2651125" cy="882015"/>
                      <wp:effectExtent l="4445" t="5080" r="11430" b="8255"/>
                      <wp:wrapNone/>
                      <wp:docPr id="587" name="自选图形 630"/>
                      <wp:cNvGraphicFramePr/>
                      <a:graphic xmlns:a="http://schemas.openxmlformats.org/drawingml/2006/main">
                        <a:graphicData uri="http://schemas.microsoft.com/office/word/2010/wordprocessingShape">
                          <wps:wsp>
                            <wps:cNvSpPr/>
                            <wps:spPr>
                              <a:xfrm>
                                <a:off x="0" y="0"/>
                                <a:ext cx="2651125" cy="882015"/>
                              </a:xfrm>
                              <a:prstGeom prst="flowChart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630" o:spid="_x0000_s1026" o:spt="109" type="#_x0000_t109" style="position:absolute;left:0pt;margin-left:112.15pt;margin-top:12pt;height:69.45pt;width:208.75pt;z-index:252004352;mso-width-relative:page;mso-height-relative:page;" fillcolor="#FFFFFF" filled="t" stroked="t" coordsize="21600,21600" o:gfxdata="UEsDBAoAAAAAAIdO4kAAAAAAAAAAAAAAAAAEAAAAZHJzL1BLAwQUAAAACACHTuJArruwAdgAAAAK&#10;AQAADwAAAGRycy9kb3ducmV2LnhtbE2PwU6DQBCG7ya+w2ZMvDR2gSJpkaUHE4w9eCh66W1gVyCy&#10;s4Td0vr2jie9zWS+/PN/xf5qR7GY2Q+OFMTrCISh1umBOgUf79XDFoQPSBpHR0bBt/GwL29vCsy1&#10;u9DRLHXoBIeQz1FBH8KUS+nb3lj0azcZ4tunmy0GXudO6hkvHG5HmURRJi0OxB96nMxzb9qv+mwV&#10;JNtV/UJv1WvaHHSFj/FpWW0OSt3fxdETiGCu4Q+G3/pcHUru1LgzaS9GzkjSDaM8pOzEQJbG7NIw&#10;mSU7kGUh/yuUP1BLAwQUAAAACACHTuJAzG+lNxgCAABCBAAADgAAAGRycy9lMm9Eb2MueG1srVPN&#10;jtMwEL4j8Q6W7zRtUUuJmu5hS7kgqLTwAFPHTiz5D9tt2hs3xDNw48g7sG+zErwFY6e0uwuHHsgh&#10;Gcfjb77vm/H8aq8V2XEfpDUVHQ2GlHDDbC1NU9EP71fPZpSECKYGZQ2v6IEHerV4+mTeuZKPbWtV&#10;zT1BEBPKzlW0jdGVRRFYyzWEgXXc4KawXkPEpW+K2kOH6FoV4+FwWnTW185bxkPAv8t+kx4R/SWA&#10;VgjJ+NKyreYm9qieK4goKbTSBbrIbIXgLL4TIvBIVEVRacxvLILxJr2LxRzKxoNrJTtSgEsoPNKk&#10;QRoseoJaQgSy9fIvKC2Zt8GKOGBWF72Q7AiqGA0feXPTguNZC1od3Mn08P9g2dvd2hNZV3Qye0GJ&#10;AY0t//n5+69PX+6+3t79+Eamz7NLnQslJt+4tUfP0ipgmCTvhdfpi2LIPjt7ODnL95Ew/DmeTkaj&#10;8YQShnuzGWqdJOuL82nnQ3zNrSYpqKhQtrtuwcd1PynZXNi9CbE/9ic9FQ5WyXollcoL32yulSc7&#10;wI6v8nOs9CBNGdJV9OUkcwIcY4Hjg/S0QyuCaXK9ByfCfeBhfv4FnIgtIbQ9gYyQ0qDUMnKfo5ZD&#10;/crUJB4cmm3wltFERvOaEsXxUqYoZ0aQ6pJM9FEZtPPclhRtbH3A5nY43ajp4xY8Fto6L5sWHR5l&#10;9ikPRyu34ngN0uzeX2fc89V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u7AB2AAAAAoBAAAP&#10;AAAAAAAAAAEAIAAAACIAAABkcnMvZG93bnJldi54bWxQSwECFAAUAAAACACHTuJAzG+lNxgCAABC&#10;BAAADgAAAAAAAAABACAAAAAnAQAAZHJzL2Uyb0RvYy54bWxQSwUGAAAAAAYABgBZAQAAsQUAAAAA&#10;">
                      <v:fill on="t" focussize="0,0"/>
                      <v:stroke color="#000000" joinstyle="miter"/>
                      <v:imagedata o:title=""/>
                      <o:lock v:ext="edit" aspectratio="f"/>
                    </v:shape>
                  </w:pict>
                </mc:Fallback>
              </mc:AlternateContent>
            </w:r>
          </w:p>
          <w:p>
            <w:pPr>
              <w:rPr>
                <w:rFonts w:hint="default"/>
                <w:sz w:val="21"/>
                <w:szCs w:val="22"/>
              </w:rPr>
            </w:pPr>
            <w:r>
              <w:rPr>
                <w:rFonts w:hint="default"/>
                <w:sz w:val="21"/>
                <w:szCs w:val="22"/>
              </w:rPr>
              <mc:AlternateContent>
                <mc:Choice Requires="wps">
                  <w:drawing>
                    <wp:anchor distT="0" distB="0" distL="114300" distR="114300" simplePos="0" relativeHeight="252005376" behindDoc="0" locked="0" layoutInCell="1" allowOverlap="1">
                      <wp:simplePos x="0" y="0"/>
                      <wp:positionH relativeFrom="column">
                        <wp:posOffset>1573530</wp:posOffset>
                      </wp:positionH>
                      <wp:positionV relativeFrom="paragraph">
                        <wp:posOffset>1905</wp:posOffset>
                      </wp:positionV>
                      <wp:extent cx="2404110" cy="730250"/>
                      <wp:effectExtent l="0" t="0" r="0" b="0"/>
                      <wp:wrapNone/>
                      <wp:docPr id="588" name="文本框 631"/>
                      <wp:cNvGraphicFramePr/>
                      <a:graphic xmlns:a="http://schemas.openxmlformats.org/drawingml/2006/main">
                        <a:graphicData uri="http://schemas.microsoft.com/office/word/2010/wordprocessingShape">
                          <wps:wsp>
                            <wps:cNvSpPr txBox="1"/>
                            <wps:spPr>
                              <a:xfrm>
                                <a:off x="0" y="0"/>
                                <a:ext cx="2404110" cy="730250"/>
                              </a:xfrm>
                              <a:prstGeom prst="rect">
                                <a:avLst/>
                              </a:prstGeom>
                              <a:noFill/>
                              <a:ln>
                                <a:noFill/>
                              </a:ln>
                            </wps:spPr>
                            <wps:txbx>
                              <w:txbxContent>
                                <w:p>
                                  <w:pPr>
                                    <w:jc w:val="center"/>
                                    <w:rPr>
                                      <w:rFonts w:hint="eastAsia"/>
                                      <w:b/>
                                      <w:sz w:val="21"/>
                                      <w:szCs w:val="22"/>
                                    </w:rPr>
                                  </w:pPr>
                                  <w:r>
                                    <w:rPr>
                                      <w:rFonts w:hint="eastAsia"/>
                                      <w:b/>
                                      <w:sz w:val="21"/>
                                      <w:szCs w:val="22"/>
                                    </w:rPr>
                                    <w:t>办结</w:t>
                                  </w:r>
                                </w:p>
                                <w:p>
                                  <w:pPr>
                                    <w:jc w:val="center"/>
                                    <w:rPr>
                                      <w:rFonts w:hint="eastAsia"/>
                                      <w:sz w:val="21"/>
                                      <w:szCs w:val="22"/>
                                    </w:rPr>
                                  </w:pPr>
                                  <w:r>
                                    <w:rPr>
                                      <w:rFonts w:hint="eastAsia"/>
                                      <w:sz w:val="21"/>
                                      <w:szCs w:val="22"/>
                                    </w:rPr>
                                    <w:t>办结完成后申请人可在政务服务网或皖事通用户中心查看办件</w:t>
                                  </w:r>
                                </w:p>
                              </w:txbxContent>
                            </wps:txbx>
                            <wps:bodyPr wrap="square" upright="1"/>
                          </wps:wsp>
                        </a:graphicData>
                      </a:graphic>
                    </wp:anchor>
                  </w:drawing>
                </mc:Choice>
                <mc:Fallback>
                  <w:pict>
                    <v:shape id="文本框 631" o:spid="_x0000_s1026" o:spt="202" type="#_x0000_t202" style="position:absolute;left:0pt;margin-left:123.9pt;margin-top:0.15pt;height:57.5pt;width:189.3pt;z-index:252005376;mso-width-relative:page;mso-height-relative:page;" filled="f" stroked="f" coordsize="21600,21600" o:gfxdata="UEsDBAoAAAAAAIdO4kAAAAAAAAAAAAAAAAAEAAAAZHJzL1BLAwQUAAAACACHTuJAzdhd6NYAAAAI&#10;AQAADwAAAGRycy9kb3ducmV2LnhtbE2PwU7DMBBE70j8g7VI3KidNA00jdMDiCuI0iJxc+NtEhGv&#10;o9htwt+znOA4mtHMm3I7u15ccAydJw3JQoFAqr3tqNGwf3++ewARoiFrek+o4RsDbKvrq9IU1k/0&#10;hpddbASXUCiMhjbGoZAy1C06ExZ+QGLv5EdnIsuxkXY0E5e7XqZK5dKZjnihNQM+tlh/7c5Ow+Hl&#10;9PmRqdfmya2Gyc9KkltLrW9vErUBEXGOf2H4xWd0qJjp6M9kg+g1pNk9o0cNSxBs52megThyLlkt&#10;QVal/H+g+gFQSwMEFAAAAAgAh07iQDIWBOG6AQAAYAMAAA4AAABkcnMvZTJvRG9jLnhtbK1TS44T&#10;MRDdI3EHy3vi7syHUSudkVA0bBAgDRzAcbvTlvyjykl3LgA3YMWGPefKOSg7mQwMm1mwcdtV5Vf1&#10;3nMvbidn2U4DmuBbXs8qzrRXoTN+0/LPn+5e3XCGSfpO2uB1y/ca+e3y5YvFGBs9D0OwnQZGIB6b&#10;MbZ8SCk2QqAatJM4C1F7SvYBnEx0hI3oQI6E7qyYV9W1GAN0EYLSiBRdHZP8hAjPAQx9b5ReBbV1&#10;2qcjKmgrE1HCwUTkyzJt32uVPvQ96sRsy4lpKis1of06r2K5kM0GZByMOo0gnzPCE05OGk9Nz1Ar&#10;mSTbgvkHyhkFAUOfZio4cSRSFCEWdfVEm/tBRl24kNQYz6Lj/4NV73cfgZmu5Vc3ZLyXjiw/fP92&#10;+PHr8PMru76os0RjxIYq7yPVpulNmOjhPMSRgpn51IPLX+LEKE8C788C6ykxRcH5ZXVZ15RSlHt9&#10;Uc2vigPi8XYETG91cCxvWg5kYNFV7t5hokmo9KEkN/PhzlhbTLT+rwAV5ojIox9HzLs0racTn3Xo&#10;9kRnJO9bjl+2EjRn2whmM1DjQq9cJuFL29Mjyc7+eS4tHn+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N2F3o1gAAAAgBAAAPAAAAAAAAAAEAIAAAACIAAABkcnMvZG93bnJldi54bWxQSwECFAAU&#10;AAAACACHTuJAMhYE4boBAABgAwAADgAAAAAAAAABACAAAAAlAQAAZHJzL2Uyb0RvYy54bWxQSwUG&#10;AAAAAAYABgBZAQAAUQUAAAAA&#10;">
                      <v:fill on="f" focussize="0,0"/>
                      <v:stroke on="f"/>
                      <v:imagedata o:title=""/>
                      <o:lock v:ext="edit" aspectratio="f"/>
                      <v:textbox>
                        <w:txbxContent>
                          <w:p>
                            <w:pPr>
                              <w:jc w:val="center"/>
                              <w:rPr>
                                <w:rFonts w:hint="eastAsia"/>
                                <w:b/>
                                <w:sz w:val="21"/>
                                <w:szCs w:val="22"/>
                              </w:rPr>
                            </w:pPr>
                            <w:r>
                              <w:rPr>
                                <w:rFonts w:hint="eastAsia"/>
                                <w:b/>
                                <w:sz w:val="21"/>
                                <w:szCs w:val="22"/>
                              </w:rPr>
                              <w:t>办结</w:t>
                            </w:r>
                          </w:p>
                          <w:p>
                            <w:pPr>
                              <w:jc w:val="center"/>
                              <w:rPr>
                                <w:rFonts w:hint="eastAsia"/>
                                <w:sz w:val="21"/>
                                <w:szCs w:val="22"/>
                              </w:rPr>
                            </w:pPr>
                            <w:r>
                              <w:rPr>
                                <w:rFonts w:hint="eastAsia"/>
                                <w:sz w:val="21"/>
                                <w:szCs w:val="22"/>
                              </w:rPr>
                              <w:t>办结完成后申请人可在政务服务网或皖事通用户中心查看办件</w:t>
                            </w: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1"/>
                <w:szCs w:val="22"/>
              </w:rPr>
              <mc:AlternateContent>
                <mc:Choice Requires="wps">
                  <w:drawing>
                    <wp:anchor distT="0" distB="0" distL="114300" distR="114300" simplePos="0" relativeHeight="252006400" behindDoc="0" locked="0" layoutInCell="1" allowOverlap="1">
                      <wp:simplePos x="0" y="0"/>
                      <wp:positionH relativeFrom="column">
                        <wp:posOffset>2289175</wp:posOffset>
                      </wp:positionH>
                      <wp:positionV relativeFrom="paragraph">
                        <wp:posOffset>194945</wp:posOffset>
                      </wp:positionV>
                      <wp:extent cx="1087755" cy="436245"/>
                      <wp:effectExtent l="0" t="0" r="0" b="0"/>
                      <wp:wrapNone/>
                      <wp:docPr id="589" name="文本框 633"/>
                      <wp:cNvGraphicFramePr/>
                      <a:graphic xmlns:a="http://schemas.openxmlformats.org/drawingml/2006/main">
                        <a:graphicData uri="http://schemas.microsoft.com/office/word/2010/wordprocessingShape">
                          <wps:wsp>
                            <wps:cNvSpPr txBox="1"/>
                            <wps:spPr>
                              <a:xfrm>
                                <a:off x="0" y="0"/>
                                <a:ext cx="1087755" cy="436245"/>
                              </a:xfrm>
                              <a:prstGeom prst="rect">
                                <a:avLst/>
                              </a:prstGeom>
                              <a:noFill/>
                              <a:ln>
                                <a:noFill/>
                              </a:ln>
                            </wps:spPr>
                            <wps:txbx>
                              <w:txbxContent>
                                <w:p>
                                  <w:pPr>
                                    <w:jc w:val="center"/>
                                    <w:rPr>
                                      <w:rFonts w:hint="eastAsia"/>
                                      <w:b/>
                                      <w:sz w:val="30"/>
                                      <w:szCs w:val="30"/>
                                    </w:rPr>
                                  </w:pPr>
                                </w:p>
                              </w:txbxContent>
                            </wps:txbx>
                            <wps:bodyPr wrap="square" upright="1"/>
                          </wps:wsp>
                        </a:graphicData>
                      </a:graphic>
                    </wp:anchor>
                  </w:drawing>
                </mc:Choice>
                <mc:Fallback>
                  <w:pict>
                    <v:shape id="文本框 633" o:spid="_x0000_s1026" o:spt="202" type="#_x0000_t202" style="position:absolute;left:0pt;margin-left:180.25pt;margin-top:15.35pt;height:34.35pt;width:85.65pt;z-index:252006400;mso-width-relative:page;mso-height-relative:page;" filled="f" stroked="f" coordsize="21600,21600" o:gfxdata="UEsDBAoAAAAAAIdO4kAAAAAAAAAAAAAAAAAEAAAAZHJzL1BLAwQUAAAACACHTuJANWCgU9cAAAAJ&#10;AQAADwAAAGRycy9kb3ducmV2LnhtbE2PwU7DMAyG70i8Q2QkbiwpWzfaNd0BxBXE2CZxyxqvrdY4&#10;VZOt5e0xJ7jZ8qff319sJteJKw6h9aQhmSkQSJW3LdUadp+vD08gQjRkTecJNXxjgE15e1OY3PqR&#10;PvC6jbXgEAq50dDE2OdShqpBZ8LM90h8O/nBmcjrUEs7mJHDXScflVpKZ1riD43p8bnB6ry9OA37&#10;t9PXYaHe6xeX9qOflCSXSa3v7xK1BhFxin8w/OqzOpTsdPQXskF0GuZLlTLKg1qBYCCdJ9zlqCHL&#10;FiDLQv5vUP4AUEsDBBQAAAAIAIdO4kAvt4RDuwEAAGADAAAOAAAAZHJzL2Uyb0RvYy54bWytU0uO&#10;EzEQ3SNxB8t74p5kkgmtdEZC0bBBgDRwAMdtpy35h8tJdy4AN2DFhj3nyjkouzMZGDazYOMu1+dV&#10;vVfu1e1gDTnICNq7hl5NKkqkE77VbtfQz5/uXi0pgcRdy413sqFHCfR2/fLFqg+1nPrOm1ZGgiAO&#10;6j40tEsp1IyB6KTlMPFBOgwqHy1PeI071kbeI7o1bFpVC9b72IbohQRA72YM0jNifA6gV0oLufFi&#10;b6VLI2qUhiekBJ0OQNdlWqWkSB+UApmIaSgyTeXEJmhv88nWK17vIg+dFucR+HNGeMLJcu2w6QVq&#10;wxMn+6j/gbJaRA9epYnwlo1EiiLI4qp6os19x4MsXFBqCBfR4f/BiveHj5HotqHz5WtKHLe48tP3&#10;b6cfv04/v5LFbJYl6gPUmHkfMDcNb/yAD+fBD+jMzAcVbf4iJ4JxFPh4EVgOiYhcVC1vbuZzSgTG&#10;rmeL6fU8w7DH6hAhvZXekmw0NOICi6788A7SmPqQkps5f6eNKUs07i8HYmYPy6OPI2YrDdvhzGfr&#10;2yPS6XH3DYUvex4lJfsQ9a7DxoVeKUbhy4TnR5I3++e9tHj8M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VgoFPXAAAACQEAAA8AAAAAAAAAAQAgAAAAIgAAAGRycy9kb3ducmV2LnhtbFBLAQIU&#10;ABQAAAAIAIdO4kAvt4RDuwEAAGADAAAOAAAAAAAAAAEAIAAAACYBAABkcnMvZTJvRG9jLnhtbFBL&#10;BQYAAAAABgAGAFkBAABTBQAAAAA=&#10;">
                      <v:fill on="f" focussize="0,0"/>
                      <v:stroke on="f"/>
                      <v:imagedata o:title=""/>
                      <o:lock v:ext="edit" aspectratio="f"/>
                      <v:textbox>
                        <w:txbxContent>
                          <w:p>
                            <w:pPr>
                              <w:jc w:val="center"/>
                              <w:rPr>
                                <w:rFonts w:hint="eastAsia"/>
                                <w:b/>
                                <w:sz w:val="30"/>
                                <w:szCs w:val="30"/>
                              </w:rPr>
                            </w:pPr>
                          </w:p>
                        </w:txbxContent>
                      </v:textbox>
                    </v:shape>
                  </w:pict>
                </mc:Fallback>
              </mc:AlternateContent>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snapToGrid w:val="0"/>
              <w:rPr>
                <w:rFonts w:hint="eastAsia" w:ascii="楷体" w:hAnsi="楷体" w:eastAsia="楷体" w:cs="楷体"/>
                <w:b/>
                <w:kern w:val="0"/>
                <w:sz w:val="28"/>
                <w:szCs w:val="28"/>
              </w:rPr>
            </w:pPr>
          </w:p>
          <w:p>
            <w:pPr>
              <w:snapToGrid w:val="0"/>
              <w:rPr>
                <w:rFonts w:hint="eastAsia" w:ascii="楷体" w:hAnsi="楷体" w:eastAsia="楷体" w:cs="楷体"/>
                <w:b/>
                <w:kern w:val="0"/>
                <w:sz w:val="28"/>
                <w:szCs w:val="28"/>
              </w:rPr>
            </w:pPr>
          </w:p>
          <w:p>
            <w:pPr>
              <w:snapToGrid w:val="0"/>
              <w:rPr>
                <w:rFonts w:hint="eastAsia" w:ascii="楷体" w:hAnsi="楷体" w:eastAsia="楷体" w:cs="楷体"/>
                <w:b/>
                <w:kern w:val="0"/>
                <w:sz w:val="28"/>
                <w:szCs w:val="28"/>
              </w:rPr>
            </w:pPr>
          </w:p>
          <w:p>
            <w:pPr>
              <w:snapToGrid w:val="0"/>
              <w:rPr>
                <w:rFonts w:hint="eastAsia" w:ascii="楷体" w:hAnsi="楷体" w:eastAsia="楷体" w:cs="楷体"/>
                <w:b/>
                <w:kern w:val="0"/>
                <w:sz w:val="28"/>
                <w:szCs w:val="28"/>
              </w:rPr>
            </w:pPr>
          </w:p>
          <w:p>
            <w:pPr>
              <w:snapToGrid w:val="0"/>
              <w:rPr>
                <w:rFonts w:hint="eastAsia" w:ascii="楷体" w:hAnsi="楷体" w:eastAsia="楷体" w:cs="楷体"/>
                <w:b/>
                <w:kern w:val="0"/>
                <w:sz w:val="28"/>
                <w:szCs w:val="28"/>
              </w:rPr>
            </w:pPr>
          </w:p>
          <w:p>
            <w:pPr>
              <w:snapToGrid w:val="0"/>
              <w:rPr>
                <w:rFonts w:hint="eastAsia" w:ascii="楷体" w:hAnsi="楷体" w:eastAsia="楷体" w:cs="楷体"/>
                <w:b/>
                <w:kern w:val="0"/>
                <w:sz w:val="28"/>
                <w:szCs w:val="28"/>
              </w:rPr>
            </w:pPr>
          </w:p>
          <w:p>
            <w:pPr>
              <w:snapToGrid w:val="0"/>
              <w:jc w:val="center"/>
              <w:rPr>
                <w:rFonts w:hint="default"/>
                <w:b/>
                <w:kern w:val="0"/>
                <w:sz w:val="36"/>
                <w:szCs w:val="36"/>
              </w:rPr>
            </w:pPr>
            <w:r>
              <w:rPr>
                <w:rFonts w:hint="eastAsia" w:ascii="楷体" w:hAnsi="楷体" w:eastAsia="楷体" w:cs="楷体"/>
                <w:b/>
                <w:kern w:val="0"/>
                <w:sz w:val="28"/>
                <w:szCs w:val="28"/>
              </w:rPr>
              <w:t xml:space="preserve"> </w:t>
            </w:r>
          </w:p>
        </w:tc>
      </w:tr>
    </w:tbl>
    <w:p>
      <w:pPr>
        <w:jc w:val="left"/>
        <w:rPr>
          <w:rFonts w:hint="eastAsia" w:ascii="楷体" w:hAnsi="楷体" w:eastAsia="楷体"/>
          <w:b/>
          <w:sz w:val="28"/>
          <w:szCs w:val="28"/>
        </w:rPr>
        <w:sectPr>
          <w:pgSz w:w="11906" w:h="16838"/>
          <w:pgMar w:top="1440" w:right="1800" w:bottom="1440" w:left="1800" w:header="851" w:footer="992" w:gutter="0"/>
          <w:lnNumType w:countBy="0" w:distance="360"/>
          <w:pgNumType w:fmt="numberInDash"/>
          <w:cols w:space="720" w:num="1"/>
          <w:docGrid w:type="lines" w:linePitch="312" w:charSpace="0"/>
        </w:sectPr>
      </w:pPr>
      <w:r>
        <w:rPr>
          <w:rFonts w:hint="eastAsia" w:ascii="楷体" w:hAnsi="楷体" w:eastAsia="楷体"/>
          <w:b/>
          <w:sz w:val="28"/>
          <w:szCs w:val="28"/>
        </w:rPr>
        <w:t>第24项.犬类准养证核发流程图</w:t>
      </w:r>
      <w:r>
        <w:rPr>
          <w:rFonts w:hint="default"/>
          <w:sz w:val="21"/>
          <w:szCs w:val="22"/>
        </w:rPr>
        <mc:AlternateContent>
          <mc:Choice Requires="wpg">
            <w:drawing>
              <wp:anchor distT="0" distB="0" distL="114300" distR="114300" simplePos="0" relativeHeight="251924480" behindDoc="0" locked="0" layoutInCell="1" allowOverlap="0">
                <wp:simplePos x="0" y="0"/>
                <wp:positionH relativeFrom="column">
                  <wp:posOffset>-215900</wp:posOffset>
                </wp:positionH>
                <wp:positionV relativeFrom="paragraph">
                  <wp:posOffset>548640</wp:posOffset>
                </wp:positionV>
                <wp:extent cx="6633210" cy="8832850"/>
                <wp:effectExtent l="0" t="0" r="0" b="0"/>
                <wp:wrapSquare wrapText="bothSides"/>
                <wp:docPr id="456" name="画布 20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33210" cy="8832850"/>
                          <a:chOff x="0" y="0"/>
                          <a:chExt cx="6633210" cy="8832850"/>
                        </a:xfrm>
                      </wpg:grpSpPr>
                      <wps:wsp>
                        <wps:cNvPr id="438" name="矩形 481"/>
                        <wps:cNvSpPr>
                          <a:spLocks noChangeAspect="1" noTextEdit="1"/>
                        </wps:cNvSpPr>
                        <wps:spPr>
                          <a:xfrm>
                            <a:off x="0" y="0"/>
                            <a:ext cx="6633210" cy="8832850"/>
                          </a:xfrm>
                          <a:prstGeom prst="rect">
                            <a:avLst/>
                          </a:prstGeom>
                          <a:noFill/>
                          <a:ln>
                            <a:noFill/>
                          </a:ln>
                        </wps:spPr>
                        <wps:bodyPr vert="horz" wrap="square" anchor="t" anchorCtr="0" upright="1"/>
                      </wps:wsp>
                      <wps:wsp>
                        <wps:cNvPr id="439" name="流程图: 可选过程 191"/>
                        <wps:cNvSpPr/>
                        <wps:spPr>
                          <a:xfrm>
                            <a:off x="1371632" y="297490"/>
                            <a:ext cx="3543749" cy="527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440" name="流程图: 可选过程 192"/>
                        <wps:cNvSpPr/>
                        <wps:spPr>
                          <a:xfrm>
                            <a:off x="1371632" y="1245377"/>
                            <a:ext cx="3543749" cy="100257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441" name="直接箭头连接符 193"/>
                        <wps:cNvSpPr/>
                        <wps:spPr>
                          <a:xfrm>
                            <a:off x="3143507" y="2377738"/>
                            <a:ext cx="730" cy="39665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442" name="流程图: 可选过程 194"/>
                        <wps:cNvSpPr/>
                        <wps:spPr>
                          <a:xfrm>
                            <a:off x="1371632" y="2774392"/>
                            <a:ext cx="3543749" cy="63581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443" name="直接箭头连接符 195"/>
                        <wps:cNvSpPr/>
                        <wps:spPr>
                          <a:xfrm>
                            <a:off x="3143507" y="3467808"/>
                            <a:ext cx="730" cy="39665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444" name="流程图: 决策 196"/>
                        <wps:cNvSpPr/>
                        <wps:spPr>
                          <a:xfrm>
                            <a:off x="1828843" y="3962897"/>
                            <a:ext cx="2629327" cy="79257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445" name="直接连接符 197"/>
                        <wps:cNvSpPr/>
                        <wps:spPr>
                          <a:xfrm flipH="1">
                            <a:off x="0" y="4359551"/>
                            <a:ext cx="730" cy="729"/>
                          </a:xfrm>
                          <a:prstGeom prst="line">
                            <a:avLst/>
                          </a:prstGeom>
                          <a:ln w="9525" cap="flat" cmpd="sng">
                            <a:solidFill>
                              <a:srgbClr val="000000"/>
                            </a:solidFill>
                            <a:prstDash val="solid"/>
                            <a:round/>
                            <a:headEnd type="none" w="med" len="med"/>
                            <a:tailEnd type="triangle" w="med" len="med"/>
                          </a:ln>
                        </wps:spPr>
                        <wps:bodyPr upright="1"/>
                      </wps:wsp>
                      <wps:wsp>
                        <wps:cNvPr id="446" name="直接连接符 198"/>
                        <wps:cNvSpPr/>
                        <wps:spPr>
                          <a:xfrm>
                            <a:off x="4458171" y="4359551"/>
                            <a:ext cx="457210" cy="0"/>
                          </a:xfrm>
                          <a:prstGeom prst="line">
                            <a:avLst/>
                          </a:prstGeom>
                          <a:ln w="9525" cap="flat" cmpd="sng">
                            <a:solidFill>
                              <a:srgbClr val="000000"/>
                            </a:solidFill>
                            <a:prstDash val="solid"/>
                            <a:round/>
                            <a:headEnd type="none" w="med" len="med"/>
                            <a:tailEnd type="none" w="med" len="med"/>
                          </a:ln>
                        </wps:spPr>
                        <wps:bodyPr upright="1"/>
                      </wps:wsp>
                      <wps:wsp>
                        <wps:cNvPr id="447" name="直接连接符 199"/>
                        <wps:cNvSpPr/>
                        <wps:spPr>
                          <a:xfrm>
                            <a:off x="4915382" y="4359551"/>
                            <a:ext cx="0" cy="594252"/>
                          </a:xfrm>
                          <a:prstGeom prst="line">
                            <a:avLst/>
                          </a:prstGeom>
                          <a:ln w="9525" cap="flat" cmpd="sng">
                            <a:solidFill>
                              <a:srgbClr val="000000"/>
                            </a:solidFill>
                            <a:prstDash val="solid"/>
                            <a:round/>
                            <a:headEnd type="none" w="med" len="med"/>
                            <a:tailEnd type="triangle" w="med" len="med"/>
                          </a:ln>
                        </wps:spPr>
                        <wps:bodyPr upright="1"/>
                      </wps:wsp>
                      <wps:wsp>
                        <wps:cNvPr id="448" name="流程图: 可选过程 200"/>
                        <wps:cNvSpPr/>
                        <wps:spPr>
                          <a:xfrm>
                            <a:off x="4391707" y="5052967"/>
                            <a:ext cx="1143027" cy="8173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449" name="流程图: 可选过程 201"/>
                        <wps:cNvSpPr/>
                        <wps:spPr>
                          <a:xfrm>
                            <a:off x="685816" y="5152131"/>
                            <a:ext cx="3543019" cy="59425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根据审核情况，做出予以许可的决定并向申请方出具许可决定书并向社会公开，抄送相关部门</w:t>
                              </w:r>
                            </w:p>
                          </w:txbxContent>
                        </wps:txbx>
                        <wps:bodyPr vert="horz" wrap="square" anchor="t" anchorCtr="0" upright="1"/>
                      </wps:wsp>
                      <wps:wsp>
                        <wps:cNvPr id="450" name="直接箭头连接符 202"/>
                        <wps:cNvSpPr/>
                        <wps:spPr>
                          <a:xfrm>
                            <a:off x="3086538" y="4755476"/>
                            <a:ext cx="730" cy="396654"/>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451" name="文本框 203"/>
                        <wps:cNvSpPr txBox="1"/>
                        <wps:spPr>
                          <a:xfrm>
                            <a:off x="3315144" y="2476902"/>
                            <a:ext cx="914421" cy="297490"/>
                          </a:xfrm>
                          <a:prstGeom prst="rect">
                            <a:avLst/>
                          </a:prstGeom>
                          <a:noFill/>
                          <a:ln>
                            <a:noFill/>
                          </a:ln>
                        </wps:spPr>
                        <wps:txbx>
                          <w:txbxContent>
                            <w:p>
                              <w:pPr>
                                <w:rPr>
                                  <w:rFonts w:hint="default"/>
                                  <w:sz w:val="21"/>
                                  <w:szCs w:val="22"/>
                                </w:rPr>
                              </w:pPr>
                            </w:p>
                          </w:txbxContent>
                        </wps:txbx>
                        <wps:bodyPr vert="horz" wrap="square" anchor="t" anchorCtr="0" upright="1"/>
                      </wps:wsp>
                      <wps:wsp>
                        <wps:cNvPr id="452" name="文本框 204"/>
                        <wps:cNvSpPr txBox="1"/>
                        <wps:spPr>
                          <a:xfrm>
                            <a:off x="914421" y="1783486"/>
                            <a:ext cx="457210" cy="297490"/>
                          </a:xfrm>
                          <a:prstGeom prst="rect">
                            <a:avLst/>
                          </a:prstGeom>
                          <a:noFill/>
                          <a:ln>
                            <a:noFill/>
                          </a:ln>
                        </wps:spPr>
                        <wps:txbx>
                          <w:txbxContent>
                            <w:p>
                              <w:pPr>
                                <w:rPr>
                                  <w:rFonts w:hint="default"/>
                                  <w:sz w:val="21"/>
                                  <w:szCs w:val="22"/>
                                </w:rPr>
                              </w:pPr>
                            </w:p>
                          </w:txbxContent>
                        </wps:txbx>
                        <wps:bodyPr vert="horz" wrap="square" anchor="t" anchorCtr="0" upright="1"/>
                      </wps:wsp>
                      <wps:wsp>
                        <wps:cNvPr id="453" name="文本框 205"/>
                        <wps:cNvSpPr txBox="1"/>
                        <wps:spPr>
                          <a:xfrm>
                            <a:off x="4915382" y="4457986"/>
                            <a:ext cx="457210" cy="298219"/>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454" name="文本框 206"/>
                        <wps:cNvSpPr txBox="1"/>
                        <wps:spPr>
                          <a:xfrm>
                            <a:off x="3201206" y="4755476"/>
                            <a:ext cx="457210" cy="297490"/>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455" name="直接箭头连接符 207"/>
                        <wps:cNvSpPr/>
                        <wps:spPr>
                          <a:xfrm>
                            <a:off x="3123057" y="807891"/>
                            <a:ext cx="0" cy="393737"/>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208" o:spid="_x0000_s1026" o:spt="203" style="position:absolute;left:0pt;margin-left:-17pt;margin-top:43.2pt;height:695.5pt;width:522.3pt;mso-wrap-distance-bottom:0pt;mso-wrap-distance-left:9pt;mso-wrap-distance-right:9pt;mso-wrap-distance-top:0pt;z-index:251924480;mso-width-relative:page;mso-height-relative:page;" coordsize="6633210,8832850" o:allowoverlap="f" o:gfxdata="UEsDBAoAAAAAAIdO4kAAAAAAAAAAAAAAAAAEAAAAZHJzL1BLAwQUAAAACACHTuJAaOwlA9wAAAAM&#10;AQAADwAAAGRycy9kb3ducmV2LnhtbE2PwW7CMBBE75X6D9Yi9Qa2SxpQiIMq1PaEKhUqVb0t8ZJE&#10;xHYUmwT+vuZUbrOa0eybfH0xLRuo942zCuRMACNbOt3YSsH3/n26BOYDWo2ts6TgSh7WxeNDjpl2&#10;o/2iYRcqFkusz1BBHUKXce7Lmgz6mevIRu/oeoMhnn3FdY9jLDctfxYi5QYbGz/U2NGmpvK0OxsF&#10;HyOOr3P5NmxPx831d//y+bOVpNTTRIoVsECX8B+GG35EhyIyHdzZas9aBdN5ErcEBcs0AXYLCClS&#10;YIeoksUiAV7k/H5E8QdQSwMEFAAAAAgAh07iQCdgICRIBgAAgSsAAA4AAABkcnMvZTJvRG9jLnht&#10;bO1a3W7cRBS+R+IdLN+TtWc8/ll1U5UkLRcVVGp5gIntXVvYHjN2uhuuQEitEBLcoN4UgUCAQGrh&#10;giIhIejTJClvwZnxz3qd9e4mQQ0NzkU0a4/HnnO+852/uXZ9FkfKfZ9nIUtGqr6lqYqfuMwLk8lI&#10;fffezTdsVclymng0Yok/Ug/9TL2+/fpr16bp0EcsYJHncwUWSbLhNB2pQZ6nw8EgcwM/ptkWS/0E&#10;bo4Zj2kOP/lk4HE6hdXjaIA0zRxMGfdSzlw/y+DqbnFTLVfkmyzIxuPQ9XeZexD7SV6syv2I5rCl&#10;LAjTTN2WXzse+27+znic+bkSjVTYaS7/w0tgvC/+D7av0eGE0zQI3fIT6Caf0NpTTMMEXlovtUtz&#10;qhzw8NRScehylrFxvuWyeFBsREoEdqFrLdnc4uwglXuZDKeTtBY6KKol9XMv6759/w5XQm+kGsRU&#10;lYTGoPKTL/44+v1jBWm2kM80nQxh2i2e3k3v8GKTMLzN3PcyJWE7AU0m/o0sBVkDnsQTg/Yj4vdk&#10;/vxszGOxDmxfmUldHNa68Ge54sJF08QY6aAmF+7ZNkY2KbXlBqDSU8+5wd6aJwd0WLxYfl79OdMU&#10;cJzNhZtdTLh3A5r6UmeZkFolXAxWVQr365+O/vxWMWwpKvF2mFZJNusUK0j6HshmzwsbUm48KxbK&#10;Sv1cRL61lOgw5Vl+y2exIgYjlYOCJcbp/dtZLtQ8nyK0mbCbYRRJg4qShQswUVwBuVffKEb7zDsE&#10;8QAVweIB4x+oyhQMcaRm7x9Q7qsKTVy4PFLzariTF5Z7kPJwEizIATQokPpSVOlUqjz+7aOTHz89&#10;evzXUDn6/Je/P/zkxfOHcEHRnbZupRlVm69wWBuAji3dxEhVAOrIsQynRHplC5gYGK4WtkCQ5Why&#10;QreqxhGbgl3y/EaU+zyhuX+nINxV+stYFHpChUJ3GZ/s70SgHQrEeVP+ScuGO81pUaJMR6pDEIGP&#10;E7obAwvDME490GMyke9beGJhYU3+LVtYQG6XZkHxAXIFMY0O4xB2JEeBT729xFPywxQ4KwFnBQAa&#10;qbHvqUrkg28TIzkzp2G0yczlOM1n+7NSf68qZA3g0YJ9uiGLhKyEBZV0VP7q4JQmZHVkEGxZhayX&#10;YlbXNEQs+YYetD1oW2FOh8s09Aq0J4+fHX/2/cnPT4++e/bi+Vdi/OQHYFl8Jshi3cBEswqWBbxa&#10;4JMlPVSQtXAZbmDHNIkhbnajNcs5FU5ohyUJOEbG9VXc+vJ5EkLHxJPbOy9P5jyEyC7qYNXlXFkS&#10;5KIfv1x3bYBfXcd9Utfn4j5kWQZ2JLPRYQWkBX9tYmLrEqndYOr9de+vm9mCgSvMdlEfOTf1YcO0&#10;7CKzmyO2p76FEPGqUJ9RwagZ9j349eTpI/Ce5pkgpNvItgUuIUcB/4hspxXwIRM5GIF7FQm75UC8&#10;56z2oDXp7fpuKKpRqxxodw7RJydlpP7KJieQO5alERnnNSM8ibHVjlkZR2H6lqg8ifRwoaQE8Z5D&#10;iMzFl1CdhdYANAohpRSLdhQ8/mdB3SWHcfPq5CmUlGXKDVNXw4CAzILkAnhqKUIMSFWryuOaQstV&#10;hEh3JWVlzH/J8ADH00Ui0sxXk0iDOgxHJ9guinFL4VEmicQxEFlT0riK8LhAbHTJEKlL8M1oqFm3&#10;hfbUmWIiyPx0q6woEI0gx2zFRDqUHLQqJgLSwdYaPqljor5wK0yyL9yu7TVA2/BMmDVt8H7gS8H5&#10;EZ0gHbfCI1G70PSq17ABx/WQ7WsXzdoFtGkXPHG7bIu0s3UasGab4JCLcM0ixLBk4rokoO/LtqIR&#10;dgH//F8q20LaVpVtHz08/vLJ8TcP4EBCu+Kv5LM3GZwWqDmwo12FsU50A8ohQHsIEOQUIJyDyIG7&#10;CF4pihfzFmx3xfbfboZfgSYjBMNLNNYurW+qsUohoA/dsrFht6y+maT1CpMHojrPEXU02EhdZT5u&#10;mFi7srypwhbyJtCOs1pjNoIgY2WHrTexuh9fnSKCpuQSE2sXcjfVGIbYEWlFLGgs86y9jW1+Vq/L&#10;xlrFzdPR0AYlzkZ1AusIa6RoYtuaZRcnjeZ+rO5gY0g2V9tX38FecSpts1BIniSEk5nyoMCkOEUq&#10;jn42f8tzb/OTs9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0IAABbQ29udGVudF9UeXBlc10ueG1sUEsBAhQACgAAAAAAh07iQAAAAAAAAAAA&#10;AAAAAAYAAAAAAAAAAAAQAAAAnwcAAF9yZWxzL1BLAQIUABQAAAAIAIdO4kCKFGY80QAAAJQBAAAL&#10;AAAAAAAAAAEAIAAAAMMHAABfcmVscy8ucmVsc1BLAQIUAAoAAAAAAIdO4kAAAAAAAAAAAAAAAAAE&#10;AAAAAAAAAAAAEAAAAAAAAABkcnMvUEsBAhQAFAAAAAgAh07iQGjsJQPcAAAADAEAAA8AAAAAAAAA&#10;AQAgAAAAIgAAAGRycy9kb3ducmV2LnhtbFBLAQIUABQAAAAIAIdO4kAnYCAkSAYAAIErAAAOAAAA&#10;AAAAAAEAIAAAACsBAABkcnMvZTJvRG9jLnhtbFBLBQYAAAAABgAGAFkBAADlCQAAAAA=&#10;">
                <o:lock v:ext="edit" text="t" aspectratio="t"/>
                <v:rect id="矩形 481" o:spid="_x0000_s1026" o:spt="1" style="position:absolute;left:0;top:0;height:8832850;width:6633210;" filled="f" stroked="f" coordsize="21600,21600" o:gfxdata="UEsDBAoAAAAAAIdO4kAAAAAAAAAAAAAAAAAEAAAAZHJzL1BLAwQUAAAACACHTuJAtVj5oLwAAADc&#10;AAAADwAAAGRycy9kb3ducmV2LnhtbEVPTWvCQBC9C/0PyxR6kbrRSimpaw4BMRQhGFvPQ3aahGZn&#10;Y3ZN4r/vHgSPj/e9SSbTioF611hWsFxEIIhLqxuuFHyfdq8fIJxH1thaJgU3cpBsn2YbjLUd+UhD&#10;4SsRQtjFqKD2vouldGVNBt3CdsSB+7W9QR9gX0nd4xjCTStXUfQuDTYcGmrsKK2p/CuuRsFY5sP5&#10;dNjLfH7OLF+yS1r8fCn18ryMPkF4mvxDfHdnWsH6LawNZ8IRk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Y+aC8AAAA&#10;3AAAAA8AAAAAAAAAAQAgAAAAIgAAAGRycy9kb3ducmV2LnhtbFBLAQIUABQAAAAIAIdO4kAzLwWe&#10;OwAAADkAAAAQAAAAAAAAAAEAIAAAAAsBAABkcnMvc2hhcGV4bWwueG1sUEsFBgAAAAAGAAYAWwEA&#10;ALUDAAAAAA==&#10;">
                  <v:fill on="f" focussize="0,0"/>
                  <v:stroke on="f"/>
                  <v:imagedata o:title=""/>
                  <o:lock v:ext="edit" text="t" aspectratio="t"/>
                </v:rect>
                <v:shape id="流程图: 可选过程 191" o:spid="_x0000_s1026" o:spt="176" type="#_x0000_t176" style="position:absolute;left:1371632;top:297490;height:527900;width:3543749;" fillcolor="#FFFFFF" filled="t" stroked="t" coordsize="21600,21600" o:gfxdata="UEsDBAoAAAAAAIdO4kAAAAAAAAAAAAAAAAAEAAAAZHJzL1BLAwQUAAAACACHTuJAU7CON78AAADc&#10;AAAADwAAAGRycy9kb3ducmV2LnhtbEWPQWvCQBSE7wX/w/IEb3UTLVajq0iL0kMvjYLXZ/aZDWbf&#10;huwaY399t1DocZiZb5jVpre16Kj1lWMF6TgBQVw4XXGp4HjYPc9B+ICssXZMCh7kYbMePK0w0+7O&#10;X9TloRQRwj5DBSaEJpPSF4Ys+rFriKN3ca3FEGVbSt3iPcJtLSdJMpMWK44LBht6M1Rc85tV0H9+&#10;nxe3fVrkwcxnr6dp9749SqVGwzRZggjUh//wX/tDK3iZLuD3TDwC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wjj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192" o:spid="_x0000_s1026" o:spt="176" type="#_x0000_t176" style="position:absolute;left:1371632;top:1245377;height:1002572;width:3543749;" fillcolor="#FFFFFF" filled="t" stroked="t" coordsize="21600,21600" o:gfxdata="UEsDBAoAAAAAAIdO4kAAAAAAAAAAAAAAAAAEAAAAZHJzL1BLAwQUAAAACACHTuJAmoxU170AAADc&#10;AAAADwAAAGRycy9kb3ducmV2LnhtbEVPu2rDMBTdC/kHcQvdEtltyMOJbEJLS4cscQJZb6wby9S6&#10;MpbiuP36aih0PJz3thhtKwbqfeNYQTpLQBBXTjdcKzgd36crED4ga2wdk4Jv8lDkk4ctZtrd+UBD&#10;GWoRQ9hnqMCE0GVS+sqQRT9zHXHkrq63GCLsa6l7vMdw28rnJFlIiw3HBoMdvRqqvsqbVTDufy7r&#10;20dalcGsFsvzy/C2O0mlnh7TZAMi0Bj+xX/uT61gPo/z45l4BG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FT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193" o:spid="_x0000_s1026" o:spt="32" type="#_x0000_t32" style="position:absolute;left:3143507;top:2377738;height:396654;width:730;" filled="f" stroked="t" coordsize="21600,21600" o:gfxdata="UEsDBAoAAAAAAIdO4kAAAAAAAAAAAAAAAAAEAAAAZHJzL1BLAwQUAAAACACHTuJAXjR20L8AAADc&#10;AAAADwAAAGRycy9kb3ducmV2LnhtbEWPT2sCMRTE7wW/Q3iCt5pdkaVujYJKcS8WqlJ6fGxeN8HN&#10;y7JJ/ffpm0LB4zAzv2Hmy6trxZn6YD0ryMcZCOLaa8uNguPh7fkFRIjIGlvPpOBGAZaLwdMcS+0v&#10;/EHnfWxEgnAoUYGJsSulDLUhh2HsO+LkffveYUyyb6Tu8ZLgrpWTLCukQ8tpwWBHa0P1af/jFMTN&#10;180Un/VqZt8P211h71VVbZQaDfPsFUSka3yE/9uVVjCd5v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0dt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流程图: 可选过程 194" o:spid="_x0000_s1026" o:spt="176" type="#_x0000_t176" style="position:absolute;left:1371632;top:2774392;height:635813;width:3543749;" fillcolor="#FFFFFF" filled="t" stroked="t" coordsize="21600,21600" o:gfxdata="UEsDBAoAAAAAAIdO4kAAAAAAAAAAAAAAAAAEAAAAZHJzL1BLAwQUAAAACACHTuJABRJvO78AAADc&#10;AAAADwAAAGRycy9kb3ducmV2LnhtbEWPQWvCQBSE7wX/w/IEb3UTFavRVaSlxUMvjYLXZ/aZDWbf&#10;huwa0/56t1DocZiZb5j1tre16Kj1lWMF6TgBQVw4XXGp4Hh4f16A8AFZY+2YFHyTh+1m8LTGTLs7&#10;f1GXh1JECPsMFZgQmkxKXxiy6MeuIY7exbUWQ5RtKXWL9wi3tZwkyVxarDguGGzo1VBxzW9WQf/5&#10;c17ePtIiD2YxfzlNu7fdUSo1GqbJCkSgPvyH/9p7rWA2m8DvmXgE5O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Sbz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195" o:spid="_x0000_s1026" o:spt="32" type="#_x0000_t32" style="position:absolute;left:3143507;top:3467808;height:396654;width:730;" filled="f" stroked="t" coordsize="21600,21600" o:gfxdata="UEsDBAoAAAAAAIdO4kAAAAAAAAAAAAAAAAAEAAAAZHJzL1BLAwQUAAAACACHTuJAwapNPMAAAADc&#10;AAAADwAAAGRycy9kb3ducmV2LnhtbEWPW2sCMRSE3wv+h3AE32rWC0tdjYJK6b60UBXx8bA5boKb&#10;k2WTeumvbwqFPg4z8w2zWN1dI67UBetZwWiYgSCuvLZcKzjsX59fQISIrLHxTAoeFGC17D0tsND+&#10;xp903cVaJAiHAhWYGNtCylAZchiGviVO3tl3DmOSXS11h7cEd40cZ1kuHVpOCwZb2hiqLrsvpyBu&#10;Tw+TH6v1zH7s395z+12W5VapQX+UzUFEusf/8F+71Aqm0wn8nk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qk0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流程图: 决策 196" o:spid="_x0000_s1026" o:spt="110" type="#_x0000_t110" style="position:absolute;left:1828843;top:3962897;height:792579;width:2629327;" fillcolor="#FFFFFF" filled="t" stroked="t" coordsize="21600,21600" o:gfxdata="UEsDBAoAAAAAAIdO4kAAAAAAAAAAAAAAAAAEAAAAZHJzL1BLAwQUAAAACACHTuJAMfafF78AAADc&#10;AAAADwAAAGRycy9kb3ducmV2LnhtbEWPT2vCQBTE74V+h+UVvNWN7WIlunoolPYgxT/F8zP7TIJ5&#10;b0N2Neqn7xYKHoeZ+Q0zW1y4UWfqQu3FwmiYgSIpvKultPCz/XiegAoRxWHjhSxcKcBi/vgww9z5&#10;XtZ03sRSJYiEHC1UMba51qGoiDEMfUuSvIPvGGOSXaldh32Cc6NfsmysGWtJCxW29F5Rcdyc2MJq&#10;b1bcL28HXt7MjpvT59vu+9XawdMom4KKdIn38H/7y1kwxsDfmXQE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2nx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197" o:spid="_x0000_s1026" o:spt="20" style="position:absolute;left:0;top:4359551;flip:x;height:729;width:730;" filled="f" stroked="t" coordsize="21600,21600" o:gfxdata="UEsDBAoAAAAAAIdO4kAAAAAAAAAAAAAAAAAEAAAAZHJzL1BLAwQUAAAACACHTuJA9HBL2sAAAADc&#10;AAAADwAAAGRycy9kb3ducmV2LnhtbEWPQUvDQBSE7wX/w/IEb+0mJRWN3fYgLfQkthXB2yP7TGKz&#10;b+Pua1P99W5B6HGYmW+Y+fLsOnWiEFvPBvJJBoq48rbl2sDbfj1+ABUF2WLnmQz8UITl4mY0x9L6&#10;gbd02kmtEoRjiQYakb7UOlYNOYwT3xMn79MHh5JkqLUNOCS46/Q0y+61w5bTQoM9PTdUHXZHZ+Bx&#10;P8z8azi8F3n7/fG7+pJ+8yLG3N3m2RMoobNcw//tjTVQFDO4nE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cEv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98" o:spid="_x0000_s1026" o:spt="20" style="position:absolute;left:4458171;top:4359551;height:0;width:457210;" filled="f" stroked="t" coordsize="21600,21600" o:gfxdata="UEsDBAoAAAAAAIdO4kAAAAAAAAAAAAAAAAAEAAAAZHJzL1BLAwQUAAAACACHTuJA/1y+jL0AAADc&#10;AAAADwAAAGRycy9kb3ducmV2LnhtbEWPS4sCMRCE74L/IbTgRdbEB7LMGj2oAx68rA/22kzamcFJ&#10;Z5zE56/fCILHoqq+oqbzu63ElRpfOtYw6CsQxJkzJeca9rv06xuED8gGK8ek4UEe5rN2a4qJcTf+&#10;pes25CJC2CeooQihTqT0WUEWfd/VxNE7usZiiLLJpWnwFuG2kkOlJtJiyXGhwJoWBWWn7cVq8OmB&#10;zumzl/XU3yh3NDwvNyvUutsZqB8Qge7hE36310bDeDyB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L6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99" o:spid="_x0000_s1026" o:spt="20" style="position:absolute;left:4915382;top:4359551;height:594252;width:0;" filled="f" stroked="t" coordsize="21600,21600" o:gfxdata="UEsDBAoAAAAAAIdO4kAAAAAAAAAAAAAAAAAEAAAAZHJzL1BLAwQUAAAACACHTuJAklB8hr8AAADc&#10;AAAADwAAAGRycy9kb3ducmV2LnhtbEWPQWvCQBSE74L/YXmCN92kSBuiq4eCRdBa1FL09sg+k9Ds&#10;27C7avrvu4LgcZiZb5jZojONuJLztWUF6TgBQVxYXXOp4PuwHGUgfEDW2FgmBX/kYTHv92aYa3vj&#10;HV33oRQRwj5HBVUIbS6lLyoy6Me2JY7e2TqDIUpXSu3wFuGmkS9J8ioN1hwXKmzpvaLid38xCnab&#10;5Tr7WV+6wp0+0u3ha/N59JlSw0GaTEEE6sIz/GivtILJ5A3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QfI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流程图: 可选过程 200" o:spid="_x0000_s1026" o:spt="176" type="#_x0000_t176" style="position:absolute;left:4391707;top:5052967;height:817370;width:1143027;" fillcolor="#FFFFFF" filled="t" stroked="t" coordsize="21600,21600" o:gfxdata="UEsDBAoAAAAAAIdO4kAAAAAAAAAAAAAAAAAEAAAAZHJzL1BLAwQUAAAACACHTuJAZPpY0b0AAADc&#10;AAAADwAAAGRycy9kb3ducmV2LnhtbEVPu2rDMBTdC/kHcQvdEtltyMOJbEJLS4cscQJZb6wby9S6&#10;MpbiuP36aih0PJz3thhtKwbqfeNYQTpLQBBXTjdcKzgd36crED4ga2wdk4Jv8lDkk4ctZtrd+UBD&#10;GWoRQ9hnqMCE0GVS+sqQRT9zHXHkrq63GCLsa6l7vMdw28rnJFlIiw3HBoMdvRqqvsqbVTDufy7r&#10;20dalcGsFsvzy/C2O0mlnh7TZAMi0Bj+xX/uT61gPo9r45l4BG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j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201" o:spid="_x0000_s1026" o:spt="176" type="#_x0000_t176" style="position:absolute;left:685816;top:5152131;height:594252;width:3543019;" fillcolor="#FFFFFF" filled="t" stroked="t" coordsize="21600,21600" o:gfxdata="UEsDBAoAAAAAAIdO4kAAAAAAAAAAAAAAAAAEAAAAZHJzL1BLAwQUAAAACACHTuJAC7b9Sr8AAADc&#10;AAAADwAAAGRycy9kb3ducmV2LnhtbEWPQWvCQBSE74L/YXlCb3UTKzZGV5GWSg9emgq9PrOv2dDs&#10;25BdY+qv7woFj8PMfMOst4NtRE+drx0rSKcJCOLS6ZorBcfPt8cMhA/IGhvHpOCXPGw349Eac+0u&#10;/EF9ESoRIexzVGBCaHMpfWnIop+6ljh6366zGKLsKqk7vES4beQsSRbSYs1xwWBLL4bKn+JsFQyH&#10;62l53qdlEUy2eP566l93R6nUwyRNViACDeEe/m+/awXz+RJuZ+IRkJ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2/U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根据审核情况，做出予以许可的决定并向申请方出具许可决定书并向社会公开，抄送相关部门</w:t>
                        </w:r>
                      </w:p>
                    </w:txbxContent>
                  </v:textbox>
                </v:shape>
                <v:shape id="直接箭头连接符 202" o:spid="_x0000_s1026" o:spt="32" type="#_x0000_t32" style="position:absolute;left:3086538;top:4755476;height:396654;width:730;" filled="f" stroked="t" coordsize="21600,21600" o:gfxdata="UEsDBAoAAAAAAIdO4kAAAAAAAAAAAAAAAAAEAAAAZHJzL1BLAwQUAAAACACHTuJAtKFFlr0AAADc&#10;AAAADwAAAGRycy9kb3ducmV2LnhtbEVPW2vCMBR+F/wP4Qh701TZyuxMCypjfZkwlbHHQ3PWBJuT&#10;0mRe9uuXh4GPH999VV1dJ840BOtZwXyWgSBuvLbcKjgeXqfPIEJE1th5JgU3ClCV49EKC+0v/EHn&#10;fWxFCuFQoAITY19IGRpDDsPM98SJ+/aDw5jg0Eo94CWFu04usiyXDi2nBoM9bQw1p/2PUxC3XzeT&#10;fzbrpd0d3t5z+1vX9Vaph8k8ewER6Rrv4n93rRU8PqX5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oUW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203" o:spid="_x0000_s1026" o:spt="202" type="#_x0000_t202" style="position:absolute;left:3315144;top:2476902;height:297490;width:914421;" filled="f" stroked="f" coordsize="21600,21600" o:gfxdata="UEsDBAoAAAAAAIdO4kAAAAAAAAAAAAAAAAAEAAAAZHJzL1BLAwQUAAAACACHTuJAO58xb7wAAADc&#10;AAAADwAAAGRycy9kb3ducmV2LnhtbEWPT4vCMBTE74LfITzBmyZdVNyu0YOy4MnFv7C3R/NsyzYv&#10;pYm2fnuzIHgcZuY3zGLV2UrcqfGlYw3JWIEgzpwpOddwOn6P5iB8QDZYOSYND/KwWvZ7C0yNa3lP&#10;90PIRYSwT1FDEUKdSumzgiz6sauJo3d1jcUQZZNL02Ab4baSH0rNpMWS40KBNa0Lyv4ON6vhvLv+&#10;XibqJ9/Yad26Tkm2n1Lr4SBRXyACdeEdfrW3RsNkmsD/mX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fMW+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sz w:val="21"/>
                            <w:szCs w:val="22"/>
                          </w:rPr>
                        </w:pPr>
                      </w:p>
                    </w:txbxContent>
                  </v:textbox>
                </v:shape>
                <v:shape id="文本框 204" o:spid="_x0000_s1026" o:spt="202" type="#_x0000_t202" style="position:absolute;left:914421;top:1783486;height:297490;width:457210;" filled="f" stroked="f" coordsize="21600,21600" o:gfxdata="UEsDBAoAAAAAAIdO4kAAAAAAAAAAAAAAAAAEAAAAZHJzL1BLAwQUAAAACACHTuJAy02vGL0AAADc&#10;AAAADwAAAGRycy9kb3ducmV2LnhtbEWPT4vCMBTE74LfIbyFvdlEUdmtRg+K4GnFP7vg7dE827LN&#10;S2mird/eCILHYWZ+w8yXna3EjRpfOtYwTBQI4syZknMNp+Nm8AXCB2SDlWPScCcPy0W/N8fUuJb3&#10;dDuEXEQI+xQ1FCHUqZQ+K8iiT1xNHL2LayyGKJtcmgbbCLeVHCk1lRZLjgsF1rQqKPs/XK2G35/L&#10;+W+sdvnaTurWdUqy/ZZaf34M1QxEoC68w6/21mgYT0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Ta8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p>
                    </w:txbxContent>
                  </v:textbox>
                </v:shape>
                <v:shape id="文本框 205" o:spid="_x0000_s1026" o:spt="202" type="#_x0000_t202" style="position:absolute;left:4915382;top:4457986;height:298219;width:457210;" filled="f" stroked="f" coordsize="21600,21600" o:gfxdata="UEsDBAoAAAAAAIdO4kAAAAAAAAAAAAAAAAAEAAAAZHJzL1BLAwQUAAAACACHTuJApAEKg7wAAADc&#10;AAAADwAAAGRycy9kb3ducmV2LnhtbEWPT4vCMBTE74LfITxhb5q4q6LV6MFF2JOy/gNvj+bZFpuX&#10;0kTb/fZGWPA4zMxvmMWqtaV4UO0LxxqGAwWCOHWm4EzD8bDpT0H4gGywdEwa/sjDatntLDAxruFf&#10;euxDJiKEfYIa8hCqREqf5mTRD1xFHL2rqy2GKOtMmhqbCLel/FRqIi0WHBdyrGidU3rb362G0/Z6&#10;OY/ULvu246pxrZJsZ1Lrj95QzUEEasM7/N/+MRpG4y9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BCo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206" o:spid="_x0000_s1026" o:spt="202" type="#_x0000_t202" style="position:absolute;left:3201206;top:4755476;height:297490;width:457210;" filled="f" stroked="f" coordsize="21600,21600" o:gfxdata="UEsDBAoAAAAAAIdO4kAAAAAAAAAAAAAAAAAEAAAAZHJzL1BLAwQUAAAACACHTuJAK+iS974AAADc&#10;AAAADwAAAGRycy9kb3ducmV2LnhtbEWPS2vDMBCE74X+B7GF3mrJxQmJE8WHhEJPLXm0kNtirR/E&#10;WhlLjd1/XxUCOQ4z8w2zLibbiSsNvnWsIU0UCOLSmZZrDafj28sChA/IBjvHpOGXPBSbx4c15saN&#10;vKfrIdQiQtjnqKEJoc+l9GVDFn3ieuLoVW6wGKIcamkGHCPcdvJVqbm02HJcaLCnbUPl5fBjNXx9&#10;VOfvTH3WOzvrRzcpyXYptX5+StUKRKAp3MO39rvRkM0y+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S9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207" o:spid="_x0000_s1026" o:spt="32" type="#_x0000_t32" style="position:absolute;left:3123057;top:807891;height:393737;width:0;" filled="f" stroked="t" coordsize="21600,21600" o:gfxdata="UEsDBAoAAAAAAIdO4kAAAAAAAAAAAAAAAAAEAAAAZHJzL1BLAwQUAAAACACHTuJApNbmDr8AAADc&#10;AAAADwAAAGRycy9kb3ducmV2LnhtbEWPT2sCMRTE7wW/Q3iCt5pVdKmrUVAp3UsLVRGPj81zE9y8&#10;LJvUP/30TaHQ4zAzv2EWq7trxJW6YD0rGA0zEMSV15ZrBYf96/MLiBCRNTaeScGDAqyWvacFFtrf&#10;+JOuu1iLBOFQoAITY1tIGSpDDsPQt8TJO/vOYUyyq6Xu8JbgrpHjLMulQ8tpwWBLG0PVZfflFMTt&#10;6WHyY7We2Y/923tuv8uy3Co16I+yOYhI9/gf/muXWsFkOoXfM+kI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W5g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10:wrap type="square"/>
              </v:group>
            </w:pict>
          </mc:Fallback>
        </mc:AlternateContent>
      </w:r>
    </w:p>
    <w:tbl>
      <w:tblPr>
        <w:tblStyle w:val="4"/>
        <w:tblpPr w:leftFromText="180" w:rightFromText="180" w:vertAnchor="text" w:horzAnchor="page" w:tblpX="1838" w:tblpY="26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8522" w:type="dxa"/>
            <w:gridSpan w:val="2"/>
            <w:tcBorders>
              <w:top w:val="nil"/>
              <w:left w:val="nil"/>
              <w:bottom w:val="nil"/>
              <w:right w:val="nil"/>
              <w:tl2br w:val="nil"/>
              <w:tr2bl w:val="nil"/>
            </w:tcBorders>
            <w:noWrap w:val="0"/>
            <w:vAlign w:val="center"/>
          </w:tcPr>
          <w:p>
            <w:pPr>
              <w:snapToGrid w:val="0"/>
              <w:rPr>
                <w:rFonts w:hint="eastAsia" w:ascii="楷体" w:hAnsi="楷体" w:eastAsia="楷体" w:cs="楷体"/>
                <w:b/>
                <w:kern w:val="0"/>
                <w:sz w:val="28"/>
                <w:szCs w:val="28"/>
              </w:rPr>
            </w:pPr>
            <w:r>
              <w:rPr>
                <w:rFonts w:hint="eastAsia" w:ascii="楷体" w:hAnsi="楷体" w:eastAsia="楷体" w:cs="楷体"/>
                <w:b/>
                <w:kern w:val="0"/>
                <w:sz w:val="28"/>
                <w:szCs w:val="28"/>
              </w:rPr>
              <w:t>第25项.普通护照签发流程图</w:t>
            </w:r>
          </w:p>
          <w:p>
            <w:pPr>
              <w:snapToGrid w:val="0"/>
              <w:jc w:val="center"/>
              <w:rPr>
                <w:rFonts w:hint="default"/>
                <w:b/>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tcBorders>
              <w:top w:val="nil"/>
              <w:left w:val="nil"/>
              <w:bottom w:val="nil"/>
              <w:right w:val="nil"/>
              <w:tl2br w:val="nil"/>
              <w:tr2bl w:val="nil"/>
            </w:tcBorders>
            <w:noWrap w:val="0"/>
            <w:vAlign w:val="bottom"/>
          </w:tcPr>
          <w:p>
            <w:pPr>
              <w:jc w:val="left"/>
              <w:rPr>
                <w:rFonts w:hint="default" w:eastAsia="Times New Roman"/>
                <w:kern w:val="0"/>
                <w:sz w:val="24"/>
                <w:szCs w:val="24"/>
              </w:rPr>
            </w:pPr>
            <w:r>
              <w:rPr>
                <w:rFonts w:hint="default"/>
                <w:sz w:val="21"/>
                <w:szCs w:val="22"/>
              </w:rPr>
              <mc:AlternateContent>
                <mc:Choice Requires="wps">
                  <w:drawing>
                    <wp:anchor distT="0" distB="0" distL="114300" distR="114300" simplePos="0" relativeHeight="251925504" behindDoc="0" locked="0" layoutInCell="1" allowOverlap="1">
                      <wp:simplePos x="0" y="0"/>
                      <wp:positionH relativeFrom="column">
                        <wp:posOffset>-43815</wp:posOffset>
                      </wp:positionH>
                      <wp:positionV relativeFrom="paragraph">
                        <wp:posOffset>1957070</wp:posOffset>
                      </wp:positionV>
                      <wp:extent cx="1460500" cy="1767840"/>
                      <wp:effectExtent l="4445" t="4445" r="20955" b="18415"/>
                      <wp:wrapNone/>
                      <wp:docPr id="457" name="圆角矩形 528"/>
                      <wp:cNvGraphicFramePr/>
                      <a:graphic xmlns:a="http://schemas.openxmlformats.org/drawingml/2006/main">
                        <a:graphicData uri="http://schemas.microsoft.com/office/word/2010/wordprocessingShape">
                          <wps:wsp>
                            <wps:cNvSpPr/>
                            <wps:spPr>
                              <a:xfrm>
                                <a:off x="0" y="0"/>
                                <a:ext cx="1460500" cy="176784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wps:txbx>
                            <wps:bodyPr vert="horz" wrap="square" anchor="t" anchorCtr="0" upright="1"/>
                          </wps:wsp>
                        </a:graphicData>
                      </a:graphic>
                    </wp:anchor>
                  </w:drawing>
                </mc:Choice>
                <mc:Fallback>
                  <w:pict>
                    <v:roundrect id="圆角矩形 528" o:spid="_x0000_s1026" o:spt="2" style="position:absolute;left:0pt;margin-left:-3.45pt;margin-top:154.1pt;height:139.2pt;width:115pt;z-index:251925504;mso-width-relative:page;mso-height-relative:page;" filled="f" stroked="t" coordsize="21600,21600" arcsize="0.166666666666667" o:gfxdata="UEsDBAoAAAAAAIdO4kAAAAAAAAAAAAAAAAAEAAAAZHJzL1BLAwQUAAAACACHTuJAe0Hb59oAAAAK&#10;AQAADwAAAGRycy9kb3ducmV2LnhtbE2PwU7DMBBE70j8g7VI3Fo7rmqFEKeHSkioJygVKDc3Nk4g&#10;XgfbbcPfY05wXM3TzNt6M7uRnE2Ig0cJxZIBMdh5PaCVcHh5WJRAYlKo1ejRSPg2ETbN9VWtKu0v&#10;+GzO+2RJLsFYKQl9SlNFaex641Rc+slgzt59cCrlM1iqg7rkcjdSzpigTg2YF3o1mW1vus/9yUlo&#10;XwUP6/YNd7tt+ziL6cl+fFkpb28Kdg8kmTn9wfCrn9WhyU5Hf0IdyShhIe4yKWHFSg4kA5yvCiBH&#10;CetSCKBNTf+/0PwAUEsDBBQAAAAIAIdO4kBQweIWRAIAAG8EAAAOAAAAZHJzL2Uyb0RvYy54bWyt&#10;VEuO1DAQ3SNxB8t7Okmrf0SdnsU0wwbBiIEDuG0nMfIP291JcwAOwBoJaTaIQ3CcERyDshN6YNj0&#10;giySsl31qt4rV9YXvZLowJ0XRle4mOQYcU0NE7qp8Ns3V09WGPlANCPSaF7hI/f4YvP40bqzJZ+a&#10;1kjGHQIQ7cvOVrgNwZZZ5mnLFfETY7mGw9o4RQIsXZMxRzpAVzKb5vki64xj1hnKvYfd7XCIR0R3&#10;DqCpa0H51tC94joMqI5LEoCSb4X1eJOqrWtOw6u69jwgWWFgGtIbkoC9i+9ssyZl44htBR1LIOeU&#10;8ICTIkJD0hPUlgSC9k78A6UEdcabOkyoUdlAJCkCLIr8gTY3LbE8cQGpvT2J7v8fLH15uHZIsArP&#10;5kuMNFHQ8rvPH39+/fTjy7e777doPl1FlTrrS3C+sdduXHkwI+W+dip+gQzqk7LHk7K8D4jCZjFb&#10;5PMcRKdwViwXy9UsaZ/dh1vnw3NuFIpGhZ3Za/Ya+pdkJYcXPiR92VgjYe8wqpWEbh2IRMVisVjG&#10;OgFxdAbrN2aM1OZKSJn6LTXqKvx0Pp1DQQTucA13B0xlQQevm5TSGylYDInB3jW7S+kQpAJu6RmT&#10;/eUW822Jbwe/dBTdSJnYJKvlhD3TDIWjBaU1jBiOxSjOMJIcJjJayTMQIc/xBJ5SA/HYoaEn0Qr9&#10;rgeYaO4MO0KTYeZB19a4D5ARbjxQfb8nDvITTWG7wqDBYF6GYUT21ommhagisY1gcA+TyOPMxIv+&#10;5zrVcf+f2P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0Hb59oAAAAKAQAADwAAAAAAAAABACAA&#10;AAAiAAAAZHJzL2Rvd25yZXYueG1sUEsBAhQAFAAAAAgAh07iQFDB4hZEAgAAbwQAAA4AAAAAAAAA&#10;AQAgAAAAKQEAAGRycy9lMm9Eb2MueG1sUEsFBgAAAAAGAAYAWQEAAN8FAAAAAA==&#10;">
                      <v:fill on="f" focussize="0,0"/>
                      <v:stroke color="#000000" joinstyle="round"/>
                      <v:imagedata o:title=""/>
                      <o:lock v:ext="edit" aspectratio="f"/>
                      <v:textbo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v:textbox>
                    </v:roundrect>
                  </w:pict>
                </mc:Fallback>
              </mc:AlternateContent>
            </w:r>
            <w:r>
              <w:rPr>
                <w:rFonts w:hint="default"/>
                <w:sz w:val="21"/>
                <w:szCs w:val="22"/>
              </w:rPr>
              <mc:AlternateContent>
                <mc:Choice Requires="wps">
                  <w:drawing>
                    <wp:anchor distT="0" distB="0" distL="114300" distR="114300" simplePos="0" relativeHeight="251926528" behindDoc="0" locked="0" layoutInCell="1" allowOverlap="1">
                      <wp:simplePos x="0" y="0"/>
                      <wp:positionH relativeFrom="column">
                        <wp:posOffset>1618615</wp:posOffset>
                      </wp:positionH>
                      <wp:positionV relativeFrom="paragraph">
                        <wp:posOffset>1962785</wp:posOffset>
                      </wp:positionV>
                      <wp:extent cx="1573530" cy="1073785"/>
                      <wp:effectExtent l="4445" t="4445" r="22225" b="7620"/>
                      <wp:wrapNone/>
                      <wp:docPr id="458" name="圆角矩形 529"/>
                      <wp:cNvGraphicFramePr/>
                      <a:graphic xmlns:a="http://schemas.openxmlformats.org/drawingml/2006/main">
                        <a:graphicData uri="http://schemas.microsoft.com/office/word/2010/wordprocessingShape">
                          <wps:wsp>
                            <wps:cNvSpPr/>
                            <wps:spPr>
                              <a:xfrm>
                                <a:off x="0" y="0"/>
                                <a:ext cx="1573530" cy="107378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wps:txbx>
                            <wps:bodyPr vert="horz" wrap="square" anchor="t" anchorCtr="0" upright="1"/>
                          </wps:wsp>
                        </a:graphicData>
                      </a:graphic>
                    </wp:anchor>
                  </w:drawing>
                </mc:Choice>
                <mc:Fallback>
                  <w:pict>
                    <v:roundrect id="圆角矩形 529" o:spid="_x0000_s1026" o:spt="2" style="position:absolute;left:0pt;margin-left:127.45pt;margin-top:154.55pt;height:84.55pt;width:123.9pt;z-index:251926528;mso-width-relative:page;mso-height-relative:page;" filled="f" stroked="t" coordsize="21600,21600" arcsize="0.166666666666667" o:gfxdata="UEsDBAoAAAAAAIdO4kAAAAAAAAAAAAAAAAAEAAAAZHJzL1BLAwQUAAAACACHTuJAkJrYo9sAAAAL&#10;AQAADwAAAGRycy9kb3ducmV2LnhtbE2PwU7DMBBE70j8g7VI3Kgd06RtiNNDJSTUExTUKjc3Nk4g&#10;XgfbbcPfY05wXM3TzNtqPdmBnLUPvUMB2YwB0dg61aMR8Pb6eLcEEqJEJQeHWsC3DrCur68qWSp3&#10;wRd93kVDUgmGUgroYhxLSkPbaSvDzI0aU/buvJUxnd5Q5eUllduBcsYKamWPaaGTo950uv3cnayA&#10;Zl9wnzcH3G43zdNUjM/m48sIcXuTsQcgUU/xD4Zf/aQOdXI6uhOqQAYBPJ+vEirgnq0yIInIGV8A&#10;OQqYL5YcaF3R/z/UP1BLAwQUAAAACACHTuJAdYrMnEQCAABvBAAADgAAAGRycy9lMm9Eb2MueG1s&#10;rVTNjtMwEL4j8Q6W7zRNS9rdqOketiwXBCsWHsC1ncTIf9huk/IAPABnpJW4IB6Cx1nBYzB2QheW&#10;Sw/kkIztmW/m+8aT1UWvJNpz54XRFc4nU4y4poYJ3VT47ZurJ2cY+UA0I9JoXuED9/hi/fjRqrMl&#10;n5nWSMYdAhDty85WuA3BllnmacsV8RNjuYbD2jhFAixdkzFHOkBXMptNp4usM45ZZyj3HnY3wyEe&#10;Ed0pgKauBeUbQ3eK6zCgOi5JAEq+Fdbjdaq2rjkNr+ra84BkhYFpSG9IAvY2vrP1ipSNI7YVdCyB&#10;nFLCA06KCA1Jj1AbEgjaOfEPlBLUGW/qMKFGZQORpAiwyKcPtLlpieWJC0jt7VF0//9g6cv9tUOC&#10;VfhpAY3XREHL7z5//Pn104/bb3ffv6Bidh5V6qwvwfnGXrtx5cGMlPvaqfgFMqhPyh6OyvI+IAqb&#10;ebGcF3MQncJZPl3Ol2dFRM3uw63z4Tk3CkWjws7sNHsN/Uuykv0LH5K+bKyRsHcY1UpCt/ZEonyx&#10;WCxHxNEZsH9jxkhtroSUqd9So67C58WsgIII3OEa7g6YyoIOXjcppTdSsBgSg71rtpfSIUgF3NIz&#10;JvvLLebbEN8OfukoupEysUlWywl7phkKBwtKaxgxHItRnGEkOUxktJJnIEKe4gk8pQYpY4eGnkQr&#10;9NseYKK5NewATYaZB11b4z5ARrjxQPX9jjjITzSF7QqDBoN5GYYR2Vknmhai8sQ2gsE9TG0bZyZe&#10;9D/XqY77/8T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Ca2KPbAAAACwEAAA8AAAAAAAAAAQAg&#10;AAAAIgAAAGRycy9kb3ducmV2LnhtbFBLAQIUABQAAAAIAIdO4kB1isycRAIAAG8EAAAOAAAAAAAA&#10;AAEAIAAAACoBAABkcnMvZTJvRG9jLnhtbFBLBQYAAAAABgAGAFkBAADgBQ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v:textbox>
                    </v:roundrect>
                  </w:pict>
                </mc:Fallback>
              </mc:AlternateContent>
            </w:r>
            <w:r>
              <w:rPr>
                <w:rFonts w:hint="default"/>
                <w:sz w:val="21"/>
                <w:szCs w:val="22"/>
              </w:rPr>
              <mc:AlternateContent>
                <mc:Choice Requires="wpg">
                  <w:drawing>
                    <wp:anchor distT="0" distB="0" distL="114300" distR="114300" simplePos="0" relativeHeight="251927552" behindDoc="0" locked="0" layoutInCell="1" allowOverlap="1">
                      <wp:simplePos x="0" y="0"/>
                      <wp:positionH relativeFrom="column">
                        <wp:posOffset>147320</wp:posOffset>
                      </wp:positionH>
                      <wp:positionV relativeFrom="paragraph">
                        <wp:posOffset>64135</wp:posOffset>
                      </wp:positionV>
                      <wp:extent cx="4577715" cy="1920240"/>
                      <wp:effectExtent l="4445" t="4445" r="8890" b="18415"/>
                      <wp:wrapNone/>
                      <wp:docPr id="466" name="组合 537"/>
                      <wp:cNvGraphicFramePr/>
                      <a:graphic xmlns:a="http://schemas.openxmlformats.org/drawingml/2006/main">
                        <a:graphicData uri="http://schemas.microsoft.com/office/word/2010/wordprocessingGroup">
                          <wpg:wgp>
                            <wpg:cNvGrpSpPr/>
                            <wpg:grpSpPr>
                              <a:xfrm>
                                <a:off x="0" y="0"/>
                                <a:ext cx="4577715" cy="1920240"/>
                                <a:chOff x="0" y="0"/>
                                <a:chExt cx="7209" cy="3024"/>
                              </a:xfrm>
                            </wpg:grpSpPr>
                            <wps:wsp>
                              <wps:cNvPr id="459" name="直接连接符 530"/>
                              <wps:cNvSpPr/>
                              <wps:spPr>
                                <a:xfrm>
                                  <a:off x="857" y="2643"/>
                                  <a:ext cx="0" cy="359"/>
                                </a:xfrm>
                                <a:prstGeom prst="line">
                                  <a:avLst/>
                                </a:prstGeom>
                                <a:ln w="9525" cap="flat" cmpd="sng">
                                  <a:solidFill>
                                    <a:srgbClr val="000000"/>
                                  </a:solidFill>
                                  <a:prstDash val="solid"/>
                                  <a:round/>
                                  <a:headEnd type="none" w="med" len="med"/>
                                  <a:tailEnd type="triangle" w="sm" len="sm"/>
                                </a:ln>
                              </wps:spPr>
                              <wps:bodyPr upright="1"/>
                            </wps:wsp>
                            <wps:wsp>
                              <wps:cNvPr id="460" name="直接连接符 531"/>
                              <wps:cNvSpPr/>
                              <wps:spPr>
                                <a:xfrm>
                                  <a:off x="3468" y="2643"/>
                                  <a:ext cx="0" cy="359"/>
                                </a:xfrm>
                                <a:prstGeom prst="line">
                                  <a:avLst/>
                                </a:prstGeom>
                                <a:ln w="9525" cap="flat" cmpd="sng">
                                  <a:solidFill>
                                    <a:srgbClr val="000000"/>
                                  </a:solidFill>
                                  <a:prstDash val="solid"/>
                                  <a:round/>
                                  <a:headEnd type="none" w="med" len="med"/>
                                  <a:tailEnd type="triangle" w="sm" len="sm"/>
                                </a:ln>
                              </wps:spPr>
                              <wps:bodyPr upright="1"/>
                            </wps:wsp>
                            <wps:wsp>
                              <wps:cNvPr id="461" name="流程图: 可选过程 532"/>
                              <wps:cNvSpPr/>
                              <wps:spPr>
                                <a:xfrm>
                                  <a:off x="0" y="1739"/>
                                  <a:ext cx="7209" cy="901"/>
                                </a:xfrm>
                                <a:prstGeom prst="flowChartAlternateProcess">
                                  <a:avLst/>
                                </a:prstGeom>
                                <a:noFill/>
                                <a:ln w="9525" cap="flat" cmpd="sng">
                                  <a:solidFill>
                                    <a:srgbClr val="000000"/>
                                  </a:solidFill>
                                  <a:prstDash val="solid"/>
                                  <a:miter/>
                                  <a:headEnd type="none" w="med" len="med"/>
                                  <a:tailEnd type="none" w="med" len="med"/>
                                </a:ln>
                              </wps:spPr>
                              <wps:txb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wps:txbx>
                              <wps:bodyPr vert="horz" wrap="square" anchor="t" anchorCtr="0" upright="1"/>
                            </wps:wsp>
                            <wps:wsp>
                              <wps:cNvPr id="462" name="流程图: 可选过程 533"/>
                              <wps:cNvSpPr/>
                              <wps:spPr>
                                <a:xfrm>
                                  <a:off x="283" y="0"/>
                                  <a:ext cx="6439" cy="539"/>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b/>
                                        <w:sz w:val="21"/>
                                        <w:szCs w:val="22"/>
                                      </w:rPr>
                                    </w:pPr>
                                    <w:r>
                                      <w:rPr>
                                        <w:rFonts w:hint="eastAsia" w:cs="宋体"/>
                                        <w:b/>
                                        <w:color w:val="000000"/>
                                        <w:sz w:val="19"/>
                                        <w:szCs w:val="19"/>
                                      </w:rPr>
                                      <w:t>申请人申请</w:t>
                                    </w:r>
                                  </w:p>
                                </w:txbxContent>
                              </wps:txbx>
                              <wps:bodyPr vert="horz" wrap="square" anchor="t" anchorCtr="0" upright="1"/>
                            </wps:wsp>
                            <wps:wsp>
                              <wps:cNvPr id="463" name="流程图: 可选过程 534"/>
                              <wps:cNvSpPr/>
                              <wps:spPr>
                                <a:xfrm>
                                  <a:off x="2251" y="901"/>
                                  <a:ext cx="2321" cy="452"/>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color w:val="000000"/>
                                        <w:sz w:val="21"/>
                                        <w:szCs w:val="22"/>
                                      </w:rPr>
                                    </w:pPr>
                                    <w:r>
                                      <w:rPr>
                                        <w:rFonts w:hint="eastAsia" w:cs="宋体"/>
                                        <w:color w:val="000000"/>
                                        <w:sz w:val="19"/>
                                        <w:szCs w:val="19"/>
                                      </w:rPr>
                                      <w:t>到出入境部门办理</w:t>
                                    </w:r>
                                  </w:p>
                                </w:txbxContent>
                              </wps:txbx>
                              <wps:bodyPr vert="horz" wrap="square" anchor="t" anchorCtr="0" upright="1"/>
                            </wps:wsp>
                            <wps:wsp>
                              <wps:cNvPr id="464" name="直接连接符 535"/>
                              <wps:cNvSpPr/>
                              <wps:spPr>
                                <a:xfrm rot="10800000">
                                  <a:off x="5743" y="2654"/>
                                  <a:ext cx="0" cy="358"/>
                                </a:xfrm>
                                <a:prstGeom prst="line">
                                  <a:avLst/>
                                </a:prstGeom>
                                <a:ln w="9525" cap="flat" cmpd="sng">
                                  <a:solidFill>
                                    <a:srgbClr val="000000"/>
                                  </a:solidFill>
                                  <a:prstDash val="solid"/>
                                  <a:round/>
                                  <a:headEnd type="none" w="med" len="med"/>
                                  <a:tailEnd type="triangle" w="sm" len="sm"/>
                                </a:ln>
                              </wps:spPr>
                              <wps:bodyPr upright="1"/>
                            </wps:wsp>
                            <wps:wsp>
                              <wps:cNvPr id="465" name="直接连接符 536"/>
                              <wps:cNvSpPr/>
                              <wps:spPr>
                                <a:xfrm>
                                  <a:off x="6583" y="2665"/>
                                  <a:ext cx="0" cy="359"/>
                                </a:xfrm>
                                <a:prstGeom prst="line">
                                  <a:avLst/>
                                </a:prstGeom>
                                <a:ln w="9525" cap="flat" cmpd="sng">
                                  <a:solidFill>
                                    <a:srgbClr val="000000"/>
                                  </a:solidFill>
                                  <a:prstDash val="solid"/>
                                  <a:round/>
                                  <a:headEnd type="none" w="med" len="med"/>
                                  <a:tailEnd type="triangle" w="sm" len="sm"/>
                                </a:ln>
                              </wps:spPr>
                              <wps:bodyPr upright="1"/>
                            </wps:wsp>
                          </wpg:wgp>
                        </a:graphicData>
                      </a:graphic>
                    </wp:anchor>
                  </w:drawing>
                </mc:Choice>
                <mc:Fallback>
                  <w:pict>
                    <v:group id="组合 537" o:spid="_x0000_s1026" o:spt="203" style="position:absolute;left:0pt;margin-left:11.6pt;margin-top:5.05pt;height:151.2pt;width:360.45pt;z-index:251927552;mso-width-relative:page;mso-height-relative:page;" coordsize="7209,3024" o:gfxdata="UEsDBAoAAAAAAIdO4kAAAAAAAAAAAAAAAAAEAAAAZHJzL1BLAwQUAAAACACHTuJARh95L9kAAAAJ&#10;AQAADwAAAGRycy9kb3ducmV2LnhtbE2PQU/DMAyF70j8h8hI3FiadgNUmk5oAk4TEhvStJvXeG21&#10;JqmarN3+PeYEN9vv6fl7xfJiOzHSEFrvNKhZAoJc5U3rag3f2/eHZxAhojPYeUcarhRgWd7eFJgb&#10;P7kvGjexFhziQo4amhj7XMpQNWQxzHxPjrWjHyxGXodamgEnDredTJPkUVpsHX9osKdVQ9Vpc7Ya&#10;PiacXjP1Nq5Px9V1v1187taKtL6/U8kLiEiX+GeGX3xGh5KZDv7sTBCdhjRL2cn3RIFg/Wk+5+Gg&#10;IVPpAmRZyP8Nyh9QSwMEFAAAAAgAh07iQMQ+CZ3iAwAA8BIAAA4AAABkcnMvZTJvRG9jLnhtbO1Y&#10;zW4kNRC+I/EOlu+kZ3qmeyatdFYo2c0FQaSFB3C63T+S2za2Jz3hBBISi5CA+0rcQByQuMAJiX2a&#10;bJa3oPzTMyHJbEa70oKWyWHidpftqs+fvyr3wYNlx9A5VboVPMfjvRFGlBeibHmd408+fvTeHCNt&#10;CC8JE5zm+IJq/ODw3XcOepnRWDSClVQhmITrrJc5boyRWRTpoqEd0XtCUg4vK6E6YuBR1VGpSA+z&#10;dyyKR6M06oUqpRIF1Rp6j/1LHGZU20woqqot6LEoFh3lxs+qKCMGQtJNKzU+dN5WFS3MR1WlqUEs&#10;xxCpcb+wCLTP7G90eECyWhHZtEVwgWzjwo2YOtJyWHQ11TExBC1Ue2uqri2U0KIye4XoIh+IQwSi&#10;GI9uYHOixEK6WOqsr+UKdNioG6i/8rTFh+enCrVljqdpihEnHWz51R9fXn7/BCWTmcWnl3UGZidK&#10;PpanKnTU/smGvKxUZ/9DMGjpkL1YIUuXBhXQOU1ms9k4waiAd+P9eBRPA/ZFAxt0a1zRPAwjZ/Fo&#10;3w+bwCDrTzQsGVnPVo70Evio1yDp1wPpcUMkddhrG/0AUgLOBJCe/vb82x9fPPsBfq9++QnQchFZ&#10;N8B+BZXONKB2B07zZIYRoBGn04mn4QAWcNPCNIG1rodLMqm0OaGiQ7aRY9Zy6yHJyPkH2njTwcR2&#10;M476HO8nscWdwFGt4IhAs5Ow3ZrXbqwWrC0ftYzZEVrVZ0dMoXNij4v7Cy78w8wuckx04+3cKx8B&#10;8JWX4AjJGkrKh7xE5kICoTgoCbbOdLTEiFEQHttyloa0bG1pVEt4zby17oIxNHx4jMP+W4g9qLZ1&#10;JsoL2J2FVG3dACpjZxrYYNn7JmiRwp5tooVzyLqxFS0m0xQEeMeL7O3gxXjgxfPfv7j6+ZvLp39m&#10;6PK7X//6/OsXz76CDpCN2BJ2a34A0ayEziZOHEg2iMZaJ/dH/ggMMnlLNyom+qOGKPM+M1RxYuip&#10;T8cvExMurEi4E/vmdaVrwVG39qvqymYFgnRyh6qY5dkybEsQGCiZQF0aoT4DJYOCAST00wVRoFSE&#10;F9CdY9BW3zwyvsL4lzUpvp97LvNszb14PnHsC6l7oB4ksJCiE8/KVYbeUe+lye/tpR7wxKfDzbLn&#10;arntqRcnIKWgfEHd1sIXT2J4YwumaeKkdMe+6wXV/1H4pgP7rm7V6Mn9yRYpYcvI0dzXv7aaDVeb&#10;ZAaluq/NEkffNQtXNfvclZ8bc++uZrdH/r9Rs8O1aFPNnt5Pk2u8SJOQGOM0dQS7gxe7u9zr3+Xc&#10;hR8+hLhvAOGjjf3Scv3Z3Q/XH6oO/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GH3kv2QAAAAkB&#10;AAAPAAAAAAAAAAEAIAAAACIAAABkcnMvZG93bnJldi54bWxQSwECFAAUAAAACACHTuJAxD4JneID&#10;AADwEgAADgAAAAAAAAABACAAAAAoAQAAZHJzL2Uyb0RvYy54bWxQSwUGAAAAAAYABgBZAQAAfAcA&#10;AAAA&#10;">
                      <o:lock v:ext="edit" grouping="f" rotation="f" text="f" aspectratio="f"/>
                      <v:line id="直接连接符 530" o:spid="_x0000_s1026" o:spt="20" style="position:absolute;left:857;top:2643;height:359;width:0;" filled="f" stroked="t" coordsize="21600,21600" o:gfxdata="UEsDBAoAAAAAAIdO4kAAAAAAAAAAAAAAAAAEAAAAZHJzL1BLAwQUAAAACACHTuJA+agG6sAAAADc&#10;AAAADwAAAGRycy9kb3ducmV2LnhtbEWP3WrCQBSE74W+w3IKvTObpBo1dfWiVREKQqMPcMgek7TZ&#10;s2l2/evTd4VCL4eZ+YaZL6+mFWfqXWNZQRLFIIhLqxuuFBz26+EUhPPIGlvLpOBGDpaLh8Ecc20v&#10;/EHnwlciQNjlqKD2vsuldGVNBl1kO+LgHW1v0AfZV1L3eAlw08o0jjNpsOGwUGNHrzWVX8XJKMi2&#10;q+fJ+G2TZN+7n/eUP3dFKk9KPT0m8QsIT1f/H/5rb7WC0XgG9zPh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qAbq&#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直接连接符 531" o:spid="_x0000_s1026" o:spt="20" style="position:absolute;left:3468;top:2643;height:359;width:0;" filled="f" stroked="t" coordsize="21600,21600" o:gfxdata="UEsDBAoAAAAAAIdO4kAAAAAAAAAAAAAAAAAEAAAAZHJzL1BLAwQUAAAACACHTuJApv5lyr0AAADc&#10;AAAADwAAAGRycy9kb3ducmV2LnhtbEVPy2rCQBTdF/yH4Qrd1Ulim0rM6MLaIhQEYz/gkrkm0cyd&#10;NDPx9fWdRcHl4bzz5dW04ky9aywriCcRCOLS6oYrBT/7z5cZCOeRNbaWScGNHCwXo6ccM20vvKNz&#10;4SsRQthlqKD2vsukdGVNBt3EdsSBO9jeoA+wr6Tu8RLCTSuTKEqlwYZDQ40drWoqT8VgFKSb9fT9&#10;7eMrTn+39++Ej9sikYNSz+M4moPwdPUP8b97oxW8pmF+OB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XK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流程图: 可选过程 532" o:spid="_x0000_s1026" o:spt="176" type="#_x0000_t176" style="position:absolute;left:0;top:1739;height:901;width:7209;" filled="f" stroked="t" coordsize="21600,21600" o:gfxdata="UEsDBAoAAAAAAIdO4kAAAAAAAAAAAAAAAAAEAAAAZHJzL1BLAwQUAAAACACHTuJAQPo7E70AAADc&#10;AAAADwAAAGRycy9kb3ducmV2LnhtbEWPzW7CMBCE75V4B2sr9VacIBpQiuEAtCrHAhduq3gTu43X&#10;ITZ/b18jVeI4mplvNLPF1bXiTH2wnhXkwwwEceW15UbBfvfxOgURIrLG1jMpuFGAxXzwNMNS+wt/&#10;03kbG5EgHEpUYGLsSilDZchhGPqOOHm17x3GJPtG6h4vCe5aOcqyQjq0nBYMdrQ0VP1uT05BXZvC&#10;Uvs2Gf98rncHebOb42qp1Mtznr2DiHSNj/B/+0srGBc53M+kI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jsT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v:textbox>
                      </v:shape>
                      <v:shape id="流程图: 可选过程 533" o:spid="_x0000_s1026" o:spt="176" type="#_x0000_t176" style="position:absolute;left:283;top:0;height:539;width:6439;" filled="f" stroked="t" coordsize="21600,21600" o:gfxdata="UEsDBAoAAAAAAIdO4kAAAAAAAAAAAAAAAAAEAAAAZHJzL1BLAwQUAAAACACHTuJAsCilZL0AAADc&#10;AAAADwAAAGRycy9kb3ducmV2LnhtbEWPzW7CMBCE70i8g7VIvYEDogEFDAegVTkWeultFW9it/E6&#10;xObv7WukShxHM/ONZrm+uUZcqAvWs4LxKANBXHptuVbwdXwbzkGEiKyx8UwK7hRgver3llhof+VP&#10;uhxiLRKEQ4EKTIxtIWUoDTkMI98SJ6/yncOYZFdL3eE1wV0jJ1mWS4eW04LBljaGyt/D2SmoKpNb&#10;al5n05/33fFb3u3+tN0o9TIYZwsQkW7xGf5vf2gF03wCjzPp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KVk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default" w:eastAsia="Times New Roman"/>
                                  <w:b/>
                                  <w:sz w:val="21"/>
                                  <w:szCs w:val="22"/>
                                </w:rPr>
                              </w:pPr>
                              <w:r>
                                <w:rPr>
                                  <w:rFonts w:hint="eastAsia" w:cs="宋体"/>
                                  <w:b/>
                                  <w:color w:val="000000"/>
                                  <w:sz w:val="19"/>
                                  <w:szCs w:val="19"/>
                                </w:rPr>
                                <w:t>申请人申请</w:t>
                              </w:r>
                            </w:p>
                          </w:txbxContent>
                        </v:textbox>
                      </v:shape>
                      <v:shape id="流程图: 可选过程 534" o:spid="_x0000_s1026" o:spt="176" type="#_x0000_t176" style="position:absolute;left:2251;top:901;height:452;width:2321;" filled="f" stroked="t" coordsize="21600,21600" o:gfxdata="UEsDBAoAAAAAAIdO4kAAAAAAAAAAAAAAAAAEAAAAZHJzL1BLAwQUAAAACACHTuJA32QA/74AAADc&#10;AAAADwAAAGRycy9kb3ducmV2LnhtbEWPS2/CMBCE75X4D9Yi9VYcHg0oYDhQWpVjgQu3VbyJDfE6&#10;jV0e/75GqtTjaGa+0SxWN9eIC3XBelYwHGQgiEuvLdcKDvv3lxmIEJE1Np5JwZ0CrJa9pwUW2l/5&#10;iy67WIsE4VCgAhNjW0gZSkMOw8C3xMmrfOcwJtnVUnd4TXDXyFGW5dKh5bRgsKW1ofK8+3EKqsrk&#10;lprX6eT0sdkf5d1uv9/WSj33h9kcRKRb/A//tT+1gkk+hseZd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2QA/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default" w:eastAsia="Times New Roman"/>
                                  <w:color w:val="000000"/>
                                  <w:sz w:val="21"/>
                                  <w:szCs w:val="22"/>
                                </w:rPr>
                              </w:pPr>
                              <w:r>
                                <w:rPr>
                                  <w:rFonts w:hint="eastAsia" w:cs="宋体"/>
                                  <w:color w:val="000000"/>
                                  <w:sz w:val="19"/>
                                  <w:szCs w:val="19"/>
                                </w:rPr>
                                <w:t>到出入境部门办理</w:t>
                              </w:r>
                            </w:p>
                          </w:txbxContent>
                        </v:textbox>
                      </v:shape>
                      <v:line id="直接连接符 535" o:spid="_x0000_s1026" o:spt="20" style="position:absolute;left:5743;top:2654;height:358;width:0;rotation:11796480f;" filled="f" stroked="t" coordsize="21600,21600" o:gfxdata="UEsDBAoAAAAAAIdO4kAAAAAAAAAAAAAAAAAEAAAAZHJzL1BLAwQUAAAACACHTuJAlTn/G78AAADc&#10;AAAADwAAAGRycy9kb3ducmV2LnhtbEWPzW7CMBCE70i8g7WVegMbRBENGA7QShx64SeH3pZ4SaLG&#10;6xAbQt6+RkLiOJqZbzSL1d1W4kaNLx1rGA0VCOLMmZJzDcfD92AGwgdkg5Vj0tCRh9Wy31tgYlzL&#10;O7rtQy4ihH2CGooQ6kRKnxVk0Q9dTRy9s2sshiibXJoG2wi3lRwrNZUWS44LBda0Lij721+thkt7&#10;+tm06itNt2NMPz+6a/d7Jq3f30ZqDiLQPbzCz/bWaJhMJ/A4E4+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5/xu/&#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line id="直接连接符 536" o:spid="_x0000_s1026" o:spt="20" style="position:absolute;left:6583;top:2665;height:359;width:0;" filled="f" stroked="t" coordsize="21600,21600" o:gfxdata="UEsDBAoAAAAAAIdO4kAAAAAAAAAAAAAAAAAEAAAAZHJzL1BLAwQUAAAACACHTuJAtonGUsAAAADc&#10;AAAADwAAAGRycy9kb3ducmV2LnhtbEWPzWrDMBCE74W8g9hAb41sN3GKazmHtgmBQiBOH2CxtrZb&#10;a+Vayu/TV4FAjsPMfMPki5PpxIEG11pWEE8iEMSV1S3XCr52y6cXEM4ja+wsk4IzOVgUo4ccM22P&#10;vKVD6WsRIOwyVNB432dSuqohg25ie+LgfdvBoA9yqKUe8BjgppNJFKXSYMthocGe3hqqfsu9UZCu&#10;P57ns/dVnP5tLp8J/2zKRO6VehzH0SsITyd/D9/aa61gms7geiYcAV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icZS&#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group>
                  </w:pict>
                </mc:Fallback>
              </mc:AlternateContent>
            </w:r>
            <w:r>
              <w:rPr>
                <w:rFonts w:hint="default"/>
                <w:sz w:val="21"/>
                <w:szCs w:val="22"/>
              </w:rPr>
              <mc:AlternateContent>
                <mc:Choice Requires="wps">
                  <w:drawing>
                    <wp:anchor distT="0" distB="0" distL="114300" distR="114300" simplePos="0" relativeHeight="251928576" behindDoc="0" locked="0" layoutInCell="1" allowOverlap="1">
                      <wp:simplePos x="0" y="0"/>
                      <wp:positionH relativeFrom="column">
                        <wp:posOffset>2364740</wp:posOffset>
                      </wp:positionH>
                      <wp:positionV relativeFrom="paragraph">
                        <wp:posOffset>956945</wp:posOffset>
                      </wp:positionV>
                      <wp:extent cx="635" cy="227965"/>
                      <wp:effectExtent l="24765" t="0" r="31750" b="635"/>
                      <wp:wrapNone/>
                      <wp:docPr id="467" name="直接连接符 538"/>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38" o:spid="_x0000_s1026" o:spt="20" style="position:absolute;left:0pt;margin-left:186.2pt;margin-top:75.35pt;height:17.95pt;width:0.05pt;z-index:251928576;mso-width-relative:page;mso-height-relative:page;" filled="f" stroked="t" coordsize="21600,21600" o:gfxdata="UEsDBAoAAAAAAIdO4kAAAAAAAAAAAAAAAAAEAAAAZHJzL1BLAwQUAAAACACHTuJAxDeqLdkAAAAL&#10;AQAADwAAAGRycy9kb3ducmV2LnhtbE2PzU7DMBCE70i8g7VI3KidlDhVGqcH/oSEVInAA7ixmwTi&#10;dYidtvD0bE9w3JlPszPl5uQGdrBT6D0qSBYCmMXGmx5bBe9vjzcrYCFqNHrwaBV82wCb6vKi1IXx&#10;R3y1hzq2jEIwFFpBF+NYcB6azjodFn60SN7eT05HOqeWm0kfKdwNPBVCcqd7pA+dHu1dZ5vPenYK&#10;5PPDMs/unxL5tf15SfFjW6d8Vur6KhFrYNGe4h8M5/pUHSrqtPMzmsAGBcs8vSWUjEzkwIggJQO2&#10;I2UlJfCq5P83VL9QSwMEFAAAAAgAh07iQExYWX0HAgAA9QMAAA4AAABkcnMvZTJvRG9jLnhtbK1T&#10;zY7TMBC+I/EOlu80bZd2d6Ome6AsFwQrLTzA1HESS/6Tx23al+AFkLjBiSN33oblMRg7oQvLZQ/k&#10;4IzHnz/P93m8ujoYzfYyoHK24rPJlDNphauVbSv+/t31swvOMIKtQTsrK36UyK/WT5+sel/Kueuc&#10;rmVgRGKx7H3Fuxh9WRQoOmkAJ85LS4uNCwYiTUNb1AF6Yje6mE+ny6J3ofbBCYlI2c2wyEfG8BhC&#10;1zRKyI0TOyNtHFiD1BBJEnbKI1/naptGivi2aVBGpitOSmMe6RCKt2ks1iso2wC+U2IsAR5TwgNN&#10;BpSlQ09UG4jAdkH9Q2WUCA5dEyfCmWIQkh0hFbPpA29uO/AyayGr0Z9Mx/9HK97sbwJTdcWfL885&#10;s2Doyu8+fvvx4fPP759ovPv6hS3OLpJRvceS8Lf+JowzpDCpPjTBpD/pYYds7vFkrjxEJii5PFtw&#10;Jig/n59fLheJsLjf6QPGV9IZloKKa2WTcChh/xrjAP0NSWltWV/xy8U8cQJ1YUO3T6HxpARtm/ei&#10;06q+VlqnHRja7Qsd2B5SJ+RvLOEvWDpkA9gNuLyUYFAGt7N1jjoJ9Utbs3j05JWlR8JTMUbWnGlJ&#10;bypFGRlB6XtkDApsqwc0mhFMwSBPWzIkWTyYmqKtq490OzsfVNuRK7MMTSvUDdm+sXNTu/05z0z3&#10;r3X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3qi3ZAAAACwEAAA8AAAAAAAAAAQAgAAAAIgAA&#10;AGRycy9kb3ducmV2LnhtbFBLAQIUABQAAAAIAIdO4kBMWFl9BwIAAPUDAAAOAAAAAAAAAAEAIAAA&#10;ACgBAABkcnMvZTJvRG9jLnhtbFBLBQYAAAAABgAGAFkBAACh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29600" behindDoc="0" locked="0" layoutInCell="1" allowOverlap="1">
                      <wp:simplePos x="0" y="0"/>
                      <wp:positionH relativeFrom="column">
                        <wp:posOffset>2364740</wp:posOffset>
                      </wp:positionH>
                      <wp:positionV relativeFrom="paragraph">
                        <wp:posOffset>431800</wp:posOffset>
                      </wp:positionV>
                      <wp:extent cx="635" cy="227965"/>
                      <wp:effectExtent l="24765" t="0" r="31750" b="635"/>
                      <wp:wrapNone/>
                      <wp:docPr id="468" name="直接连接符 539"/>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39" o:spid="_x0000_s1026" o:spt="20" style="position:absolute;left:0pt;margin-left:186.2pt;margin-top:34pt;height:17.95pt;width:0.05pt;z-index:251929600;mso-width-relative:page;mso-height-relative:page;" filled="f" stroked="t" coordsize="21600,21600" o:gfxdata="UEsDBAoAAAAAAIdO4kAAAAAAAAAAAAAAAAAEAAAAZHJzL1BLAwQUAAAACACHTuJA0e1ctNkAAAAK&#10;AQAADwAAAGRycy9kb3ducmV2LnhtbE2Py07DMBBF90j8gzVI7KidhKYlxOmCl5CQKhH4ADcekkA8&#10;DrHTFr6eYQXLmTm6c265ObpB7HEKvScNyUKBQGq87anV8Ppyf7EGEaIhawZPqOELA2yq05PSFNYf&#10;6Bn3dWwFh1AojIYuxrGQMjQdOhMWfkTi25ufnIk8Tq20kzlwuBtkqlQunemJP3RmxJsOm496dhry&#10;x7tstbx9SPLP7fdTSu/bOpWz1udniboGEfEY/2D41Wd1qNhp52eyQQwaslV6ySiHrbkTA7xYgtgx&#10;qbIrkFUp/1eofgBQSwMEFAAAAAgAh07iQIfsG0sGAgAA9QMAAA4AAABkcnMvZTJvRG9jLnhtbK1T&#10;zY7TMBC+I/EOlu80bZcWGjXdA2W5IFhp4QGmjpNY8p88btO+BC+AxA1OHLnzNiyPwdgJXVgueyAH&#10;Zzz+/Hm+z+P15dFodpABlbMVn02mnEkrXK1sW/H3766ePOcMI9gatLOy4ieJ/HLz+NG696Wcu87p&#10;WgZGJBbL3le8i9GXRYGikwZw4ry0tNi4YCDSNLRFHaAndqOL+XS6LHoXah+ckIiU3Q6LfGQMDyF0&#10;TaOE3DqxN9LGgTVIDZEkYac88k2utmmkiG+bBmVkuuKkNOaRDqF4l8Zis4ayDeA7JcYS4CEl3NNk&#10;QFk69Ey1hQhsH9Q/VEaJ4NA1cSKcKQYh2RFSMZve8+amAy+zFrIa/dl0/H+04s3hOjBVV/zpki7e&#10;gqErv/347ceHzz+/f6Lx9usXtrhYJaN6jyXhb/x1GGdIYVJ9bIJJf9LDjtnc09lceYxMUHJ5seBM&#10;UH4+f7ZaLhJhcbfTB4yvpDMsBRXXyibhUMLhNcYB+huS0tqyvuKrxTxxAnVhQ7dPofGkBG2b96LT&#10;qr5SWqcdGNrdCx3YAVIn5G8s4S9YOmQL2A24vJRgUAa3t3WOOgn1S1uzePLklaVHwlMxRtacaUlv&#10;KkUZGUHpO2QMCmyrBzSaEUzBIE9bMiRZPJiaop2rT3Q7ex9U25ErswxNK9QN2b6xc1O7/TnPTHev&#10;df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e1ctNkAAAAKAQAADwAAAAAAAAABACAAAAAiAAAA&#10;ZHJzL2Rvd25yZXYueG1sUEsBAhQAFAAAAAgAh07iQIfsG0sGAgAA9QMAAA4AAAAAAAAAAQAgAAAA&#10;KA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30624" behindDoc="0" locked="0" layoutInCell="1" allowOverlap="1">
                      <wp:simplePos x="0" y="0"/>
                      <wp:positionH relativeFrom="column">
                        <wp:posOffset>3286760</wp:posOffset>
                      </wp:positionH>
                      <wp:positionV relativeFrom="paragraph">
                        <wp:posOffset>3336290</wp:posOffset>
                      </wp:positionV>
                      <wp:extent cx="1824990" cy="889635"/>
                      <wp:effectExtent l="5080" t="4445" r="17780" b="20320"/>
                      <wp:wrapNone/>
                      <wp:docPr id="469" name="圆角矩形 540"/>
                      <wp:cNvGraphicFramePr/>
                      <a:graphic xmlns:a="http://schemas.openxmlformats.org/drawingml/2006/main">
                        <a:graphicData uri="http://schemas.microsoft.com/office/word/2010/wordprocessingShape">
                          <wps:wsp>
                            <wps:cNvSpPr/>
                            <wps:spPr>
                              <a:xfrm>
                                <a:off x="0" y="0"/>
                                <a:ext cx="1824990" cy="88963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wps:txbx>
                            <wps:bodyPr vert="horz" wrap="square" anchor="t" anchorCtr="0" upright="1"/>
                          </wps:wsp>
                        </a:graphicData>
                      </a:graphic>
                    </wp:anchor>
                  </w:drawing>
                </mc:Choice>
                <mc:Fallback>
                  <w:pict>
                    <v:roundrect id="圆角矩形 540" o:spid="_x0000_s1026" o:spt="2" style="position:absolute;left:0pt;margin-left:258.8pt;margin-top:262.7pt;height:70.05pt;width:143.7pt;z-index:251930624;mso-width-relative:page;mso-height-relative:page;" filled="f" stroked="t" coordsize="21600,21600" arcsize="0.166666666666667" o:gfxdata="UEsDBAoAAAAAAIdO4kAAAAAAAAAAAAAAAAAEAAAAZHJzL1BLAwQUAAAACACHTuJAIuGJK9oAAAAL&#10;AQAADwAAAGRycy9kb3ducmV2LnhtbE2PwU7DMAyG70i8Q2QkbixtRcJUmu4wCQntBGMC9Za1WdrR&#10;OCXJtvL2mBPcbPnT7++vVrMb2dmEOHhUkC8yYAZb3w1oFezenu6WwGLS2OnRo1HwbSKs6uurSped&#10;v+CrOW+TZRSCsdQK+pSmkvPY9sbpuPCTQbodfHA60Ros74K+ULgbeZFlkjs9IH3o9WTWvWk/tyen&#10;oHmXRRDNB2426+Z5ltOLPX5ZpW5v8uwRWDJz+oPhV5/UoSanvT9hF9moQOQPklAaCnEPjIhlJqjd&#10;XoGUQgCvK/6/Q/0DUEsDBBQAAAAIAIdO4kDHwL6NQgIAAG4EAAAOAAAAZHJzL2Uyb0RvYy54bWyt&#10;VM2O0zAQviPxDpbvbNrSljZquoctywXBioUHmNpOYuQ/bLdNeQAegDMSEhfEQ/A4K3gMxm5oYbn0&#10;QA7J2J75Zr5vPFlcdlqRrfBBWlPR4cWAEmGY5dI0FX3z+vrRjJIQwXBQ1oiK7kWgl8uHDxY7V4qR&#10;ba3iwhMEMaHcuYq2MbqyKAJrhYZwYZ0weFhbryHi0jcF97BDdK2K0WAwLXbWc+ctEyHg7upwSHtE&#10;fw6grWvJxMqyjRYmHlC9UBCRUmilC3SZq61rweLLug4iElVRZBrzG5OgvU7vYrmAsvHgWsn6EuCc&#10;Eu5x0iANJj1CrSAC2Xj5D5SWzNtg63jBrC4ORLIiyGI4uKfNbQtOZC4odXBH0cP/g2UvtjeeSF7R&#10;8XROiQGNLb/79OHn148/Pn+7+/6FTMZZpZ0LJTrfuhuPmqVVQDNR7mqv0xfJkC4ruz8qK7pIGG4O&#10;Z6PxfI6iMzybzebTx5MkfXGKdj7EZ8JqkoyKersx/BW2L6sK2+chZnl5XyLwt5TUWmGztqDIcDqd&#10;PukRe2fE/o2ZIo29lkrlditDdhWdT0YTrAfwCtd4ddDUDmUIpskpg1WSp5AUHHyzvlKeYCqklp8+&#10;2V9uKd8KQnvwy0fJDcrMJlutAP7UcBL3DoU2OGE0FaMFp0QJHMhkZc8IUp3jiTyVQSlPLUlW7NYd&#10;wiRzbfkee4wjj7q21r/HjHjhkeq7DXjMD4bhdkVRg4N5FQ8TsnFeNi1GDTPbBIbXMLetH5l0z/9c&#10;5zpOv4n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LhiSvaAAAACwEAAA8AAAAAAAAAAQAgAAAA&#10;IgAAAGRycy9kb3ducmV2LnhtbFBLAQIUABQAAAAIAIdO4kDHwL6NQgIAAG4EAAAOAAAAAAAAAAEA&#10;IAAAACkBAABkcnMvZTJvRG9jLnhtbFBLBQYAAAAABgAGAFkBAADdBQ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31648" behindDoc="0" locked="0" layoutInCell="1" allowOverlap="1">
                      <wp:simplePos x="0" y="0"/>
                      <wp:positionH relativeFrom="column">
                        <wp:posOffset>3227070</wp:posOffset>
                      </wp:positionH>
                      <wp:positionV relativeFrom="paragraph">
                        <wp:posOffset>3725545</wp:posOffset>
                      </wp:positionV>
                      <wp:extent cx="635" cy="121920"/>
                      <wp:effectExtent l="635" t="25400" r="10795" b="31115"/>
                      <wp:wrapNone/>
                      <wp:docPr id="470" name="直接连接符 541"/>
                      <wp:cNvGraphicFramePr/>
                      <a:graphic xmlns:a="http://schemas.openxmlformats.org/drawingml/2006/main">
                        <a:graphicData uri="http://schemas.microsoft.com/office/word/2010/wordprocessingShape">
                          <wps:wsp>
                            <wps:cNvSpPr/>
                            <wps:spPr>
                              <a:xfrm rot="-5400000">
                                <a:off x="0" y="0"/>
                                <a:ext cx="635" cy="12192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41" o:spid="_x0000_s1026" o:spt="20" style="position:absolute;left:0pt;margin-left:254.1pt;margin-top:293.35pt;height:9.6pt;width:0.05pt;rotation:-5898240f;z-index:251931648;mso-width-relative:page;mso-height-relative:page;" filled="f" stroked="t" coordsize="21600,21600" o:gfxdata="UEsDBAoAAAAAAIdO4kAAAAAAAAAAAAAAAAAEAAAAZHJzL1BLAwQUAAAACACHTuJAhnlYCtcAAAAL&#10;AQAADwAAAGRycy9kb3ducmV2LnhtbE2PPU/DMBCGdyT+g3VIbNRuUIMJcSpRCTExUBgY3fhILOJz&#10;iN2m/fccU7vdx6P3nqvXxzCIA07JRzKwXCgQSG10njoDnx8vdxpEypacHSKhgRMmWDfXV7WtXJzp&#10;HQ/b3AkOoVRZA33OYyVlansMNi3iiMS77zgFm7mdOukmO3N4GGShVCmD9cQXejvipsf2Z7sPBlZf&#10;7bOeYzGl0+u48fqtpOB/jbm9WaonEBmP+QzDvz6rQ8NOu7gnl8TAGUoXjHKhywcQTPDkHsTOQKlW&#10;jyCbWl7+0PwBUEsDBBQAAAAIAIdO4kA+DCe4EgIAAAQEAAAOAAAAZHJzL2Uyb0RvYy54bWytU0uO&#10;EzEQ3SNxB8v7SSchGZhWOrMgDBsEIw0coGK7uy35J5fzuwQXQGIHK5bs5zYMx6DsDhkYNrPAC6ts&#10;P7+q91xeXO6tYVsVUXvX8MlozJlywkvtuoZ/eH919oIzTOAkGO9Uww8K+eXy6ZPFLtRq6ntvpIqM&#10;SBzWu9DwPqVQVxWKXlnAkQ/K0WHro4VEy9hVMsKO2K2ppuPxebXzUYbohUKk3dVwyI+M8TGEvm21&#10;UCsvNla5NLBGZSCRJOx1QL4s1batEuld26JKzDSclKYyUxKK13mulguouwih1+JYAjymhAeaLGhH&#10;SU9UK0jANlH/Q2W1iB59m0bC22oQUhwhFZPxA29uegiqaCGrMZxMx/9HK95uryPTsuGz5+SJA0tP&#10;fvfp+4+PX37efqb57ttXNp9NslG7gDXhb8J1PK6Qwqx630bLoid3z+azcR7FDJLH9sXrw8lrtU9M&#10;0Ob5szlngvYn08nFtDxENRBlwhAxvVbeshw03GiXfYAatm8wUXKC/obkbePYruEX82nmBGrKlpqB&#10;QhtIGLqu3EVvtLzSxuQbGLv1SxPZFnJjDCUPvH/BcpIVYD/gytHQMtFvnKQLUPcK5CsnWToEss7R&#10;n+G5GKskZ0bRF8tRQSbQ5h6ZogbXmQGN9gimYCjDOFKZHR88ztHaywM91iZE3fXkSnmUgqHmKJ4c&#10;Gzl335/rwnT/eZ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Z5WArXAAAACwEAAA8AAAAAAAAA&#10;AQAgAAAAIgAAAGRycy9kb3ducmV2LnhtbFBLAQIUABQAAAAIAIdO4kA+DCe4EgIAAAQEAAAOAAAA&#10;AAAAAAEAIAAAACYBAABkcnMvZTJvRG9jLnhtbFBLBQYAAAAABgAGAFkBAACq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32672" behindDoc="0" locked="0" layoutInCell="1" allowOverlap="1">
                      <wp:simplePos x="0" y="0"/>
                      <wp:positionH relativeFrom="column">
                        <wp:posOffset>2302510</wp:posOffset>
                      </wp:positionH>
                      <wp:positionV relativeFrom="paragraph">
                        <wp:posOffset>3039110</wp:posOffset>
                      </wp:positionV>
                      <wp:extent cx="635" cy="259715"/>
                      <wp:effectExtent l="24765" t="0" r="31750" b="6985"/>
                      <wp:wrapNone/>
                      <wp:docPr id="471" name="直接连接符 542"/>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42" o:spid="_x0000_s1026" o:spt="20" style="position:absolute;left:0pt;margin-left:181.3pt;margin-top:239.3pt;height:20.45pt;width:0.05pt;z-index:251932672;mso-width-relative:page;mso-height-relative:page;" filled="f" stroked="t" coordsize="21600,21600" o:gfxdata="UEsDBAoAAAAAAIdO4kAAAAAAAAAAAAAAAAAEAAAAZHJzL1BLAwQUAAAACACHTuJALzGFPNoAAAAL&#10;AQAADwAAAGRycy9kb3ducmV2LnhtbE2P206DQBCG7018h82YeGcXqECLLL3wFBOTJmIfYMuOgLKz&#10;yC5t9ekdr/RuDl/++abcnOwgDjj53pGCeBGBQGqc6alVsHt9uFqB8EGT0YMjVPCFHjbV+VmpC+OO&#10;9IKHOrSCQ8gXWkEXwlhI6ZsOrfYLNyLx7s1NVgdup1aaSR853A4yiaJMWt0TX+j0iLcdNh/1bBVk&#10;T/fLPL17jLPP7fdzQu/bOpGzUpcXcXQDIuAp/MHwq8/qULHT3s1kvBgULLMkY1TBdb7iggme5CD2&#10;CtJ4nYKsSvn/h+oHUEsDBBQAAAAIAIdO4kD9M5ZpBwIAAPUDAAAOAAAAZHJzL2Uyb0RvYy54bWyt&#10;U82O0zAQviPxDpbvNG3Z7rJR0z1QlguClRYeYOo4iSX/yeM27UvwAkjc4MSR+74Ny2MwdkILy2UP&#10;5OCMx58/z/d5vLzaG812MqBytuKzyZQzaYWrlW0r/uH99bMXnGEEW4N2Vlb8IJFfrZ4+Wfa+lHPX&#10;OV3LwIjEYtn7incx+rIoUHTSAE6cl5YWGxcMRJqGtqgD9MRudDGfTs+L3oXaByckImXXwyIfGcNj&#10;CF3TKCHXTmyNtHFgDVJDJEnYKY98lattGiniu6ZBGZmuOCmNeaRDKN6ksVgtoWwD+E6JsQR4TAkP&#10;NBlQlg49Uq0hAtsG9Q+VUSI4dE2cCGeKQUh2hFTMpg+8ue3Ay6yFrEZ/NB3/H614u7sJTNUVP7uY&#10;cWbB0JXff/r+4+OXn3efabz/9pUtzubJqN5jSfhbfxPGGVKYVO+bYNKf9LB9NvdwNFfuIxOUPH++&#10;4ExQfr64vJgtEmFx2ukDxtfSGZaCimtlk3AoYfcG4wD9DUlpbVlf8cvFPHECdWFDt0+h8aQEbZv3&#10;otOqvlZapx0Y2s1LHdgOUifkbyzhL1g6ZA3YDbi8lGBQBre1dY46CfUrW7N48OSVpUfCUzFG1pxp&#10;SW8qRRkZQekTMgYFttUDGs0IpmCQpy0ZkiweTE3RxtUHup2tD6rtyJVZhqYV6oZs39i5qd3+nGem&#10;02td/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MYU82gAAAAsBAAAPAAAAAAAAAAEAIAAAACIA&#10;AABkcnMvZG93bnJldi54bWxQSwECFAAUAAAACACHTuJA/TOWaQcCAAD1AwAADgAAAAAAAAABACAA&#10;AAApAQAAZHJzL2Uyb0RvYy54bWxQSwUGAAAAAAYABgBZAQAAog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33696" behindDoc="0" locked="0" layoutInCell="1" allowOverlap="1">
                      <wp:simplePos x="0" y="0"/>
                      <wp:positionH relativeFrom="column">
                        <wp:posOffset>1605280</wp:posOffset>
                      </wp:positionH>
                      <wp:positionV relativeFrom="paragraph">
                        <wp:posOffset>3301365</wp:posOffset>
                      </wp:positionV>
                      <wp:extent cx="1460500" cy="1073150"/>
                      <wp:effectExtent l="4445" t="4445" r="20955" b="8255"/>
                      <wp:wrapNone/>
                      <wp:docPr id="472" name="圆角矩形 543"/>
                      <wp:cNvGraphicFramePr/>
                      <a:graphic xmlns:a="http://schemas.openxmlformats.org/drawingml/2006/main">
                        <a:graphicData uri="http://schemas.microsoft.com/office/word/2010/wordprocessingShape">
                          <wps:wsp>
                            <wps:cNvSpPr/>
                            <wps:spPr>
                              <a:xfrm>
                                <a:off x="0" y="0"/>
                                <a:ext cx="1460500" cy="107315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市级出入境部门科长根据申请人的相关信息和提交材料进行审批。</w:t>
                                  </w:r>
                                </w:p>
                              </w:txbxContent>
                            </wps:txbx>
                            <wps:bodyPr vert="horz" wrap="square" anchor="t" anchorCtr="0" upright="1"/>
                          </wps:wsp>
                        </a:graphicData>
                      </a:graphic>
                    </wp:anchor>
                  </w:drawing>
                </mc:Choice>
                <mc:Fallback>
                  <w:pict>
                    <v:roundrect id="圆角矩形 543" o:spid="_x0000_s1026" o:spt="2" style="position:absolute;left:0pt;margin-left:126.4pt;margin-top:259.95pt;height:84.5pt;width:115pt;z-index:251933696;mso-width-relative:page;mso-height-relative:page;" filled="f" stroked="t" coordsize="21600,21600" arcsize="0.166666666666667" o:gfxdata="UEsDBAoAAAAAAIdO4kAAAAAAAAAAAAAAAAAEAAAAZHJzL1BLAwQUAAAACACHTuJAMsulQNoAAAAL&#10;AQAADwAAAGRycy9kb3ducmV2LnhtbE2PwU7DMBBE70j8g7VI3KiTiERJiNNDJSTUE5QKlJsbL04g&#10;XgfbbcPf457guLOjmTfNejETO6HzoyUB6SoBhtRbNZIWsH99vCuB+SBJyckSCvhBD+v2+qqRtbJn&#10;esHTLmgWQ8jXUsAQwlxz7vsBjfQrOyPF34d1RoZ4Os2Vk+cYbiaeJUnBjRwpNgxyxs2A/dfuaAR0&#10;b0Xm8u6dtttN97QU87P+/NZC3N6kyQOwgEv4M8MFP6JDG5kO9kjKs0lAlmcRPQjI06oCFh335UU5&#10;CCjKsgLeNvz/hvYXUEsDBBQAAAAIAIdO4kAniA21RAIAAG8EAAAOAAAAZHJzL2Uyb0RvYy54bWyt&#10;VM2O0zAQviPxDpbvNEm37ULUdA9blguCFQsPMLWdxsh/2O4fD8ADcEZC4oJ4CB5nBY/B2AldWC49&#10;kEMytme+me8bT+YXe63IVvggrWloNSopEYZZLs26oW9eXz16TEmIYDgoa0RDDyLQi8XDB/Odq8XY&#10;dlZx4QmCmFDvXEO7GF1dFIF1QkMYWScMHrbWa4i49OuCe9ghulbFuCxnxc567rxlIgTcXfaHdED0&#10;pwDatpVMLC3baGFij+qFgoiUQiddoItcbdsKFl+2bRCRqIYi05jfmATtVXoXiznUaw+uk2woAU4p&#10;4R4nDdJg0iPUEiKQjZf/QGnJvA22jSNmddETyYogi6q8p81NB05kLih1cEfRw/+DZS+2155I3tDJ&#10;+ZgSAxpbfvvpw8+vH398/nb7/QuZTs6SSjsXanS+cdd+WAU0E+V963X6Ihmyz8oejsqKfSQMN6vJ&#10;rJyWKDrDs6o8P6umWfviLtz5EJ8Jq0kyGurtxvBX2L8sK2yfh5j15UONwN9S0mqF3dqCItVsNjtP&#10;dSLi4IzWb8wUaeyVVCr3Wxmya+iT6XiKBQHe4RbvDpraoQ7BrHPKYJXkKSQFB79eXSpPMBVyy8+Q&#10;7C+3lG8Joev98lFygzqzyVYngD81nMSDQ6UNjhhNxWjBKVECJzJZ2TOCVKd4Ik9lkHjqUN+TZMX9&#10;ao8wyVxZfsAm48yjrp317zEj3nik+m4DHvODYbjdUNSgNy9jPyIb5+W6w6gqs01geA+zyMPMpIv+&#10;5zrXcfefWP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sulQNoAAAALAQAADwAAAAAAAAABACAA&#10;AAAiAAAAZHJzL2Rvd25yZXYueG1sUEsBAhQAFAAAAAgAh07iQCeIDbVEAgAAbwQAAA4AAAAAAAAA&#10;AQAgAAAAKQEAAGRycy9lMm9Eb2MueG1sUEsFBgAAAAAGAAYAWQEAAN8FA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市级出入境部门科长根据申请人的相关信息和提交材料进行审批。</w:t>
                            </w:r>
                          </w:p>
                        </w:txbxContent>
                      </v:textbox>
                    </v:roundrect>
                  </w:pict>
                </mc:Fallback>
              </mc:AlternateContent>
            </w:r>
            <w:r>
              <w:rPr>
                <w:rFonts w:hint="default"/>
                <w:sz w:val="21"/>
                <w:szCs w:val="22"/>
              </w:rPr>
              <mc:AlternateContent>
                <mc:Choice Requires="wps">
                  <w:drawing>
                    <wp:anchor distT="0" distB="0" distL="114300" distR="114300" simplePos="0" relativeHeight="251934720" behindDoc="0" locked="0" layoutInCell="1" allowOverlap="1">
                      <wp:simplePos x="0" y="0"/>
                      <wp:positionH relativeFrom="column">
                        <wp:posOffset>1471295</wp:posOffset>
                      </wp:positionH>
                      <wp:positionV relativeFrom="paragraph">
                        <wp:posOffset>4652010</wp:posOffset>
                      </wp:positionV>
                      <wp:extent cx="1621155" cy="1074420"/>
                      <wp:effectExtent l="4445" t="4445" r="12700" b="6985"/>
                      <wp:wrapNone/>
                      <wp:docPr id="473" name="圆角矩形 544"/>
                      <wp:cNvGraphicFramePr/>
                      <a:graphic xmlns:a="http://schemas.openxmlformats.org/drawingml/2006/main">
                        <a:graphicData uri="http://schemas.microsoft.com/office/word/2010/wordprocessingShape">
                          <wps:wsp>
                            <wps:cNvSpPr/>
                            <wps:spPr>
                              <a:xfrm>
                                <a:off x="0" y="0"/>
                                <a:ext cx="1621155" cy="107442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证件办结，通过邮寄或到公安机关领取的方式，发放给申请人。</w:t>
                                  </w:r>
                                </w:p>
                                <w:p>
                                  <w:pPr>
                                    <w:rPr>
                                      <w:rFonts w:hint="default" w:eastAsia="Times New Roman"/>
                                      <w:sz w:val="21"/>
                                      <w:szCs w:val="22"/>
                                    </w:rPr>
                                  </w:pPr>
                                </w:p>
                              </w:txbxContent>
                            </wps:txbx>
                            <wps:bodyPr vert="horz" wrap="square" anchor="t" anchorCtr="0" upright="1"/>
                          </wps:wsp>
                        </a:graphicData>
                      </a:graphic>
                    </wp:anchor>
                  </w:drawing>
                </mc:Choice>
                <mc:Fallback>
                  <w:pict>
                    <v:roundrect id="圆角矩形 544" o:spid="_x0000_s1026" o:spt="2" style="position:absolute;left:0pt;margin-left:115.85pt;margin-top:366.3pt;height:84.6pt;width:127.65pt;z-index:251934720;mso-width-relative:page;mso-height-relative:page;" filled="f" stroked="t" coordsize="21600,21600" arcsize="0.166666666666667" o:gfxdata="UEsDBAoAAAAAAIdO4kAAAAAAAAAAAAAAAAAEAAAAZHJzL1BLAwQUAAAACACHTuJAvYwuf9sAAAAL&#10;AQAADwAAAGRycy9kb3ducmV2LnhtbE2PwU7DMBBE70j8g7VI3KiTFJI0xOmhEhLqCQoC5ebGrhOI&#10;18F22/D3LCc4rvZp5k29nu3ITtqHwaGAdJEA09g5NaAR8PrycFMCC1GikqNDLeBbB1g3lxe1rJQ7&#10;47M+7aJhFIKhkgL6GKeK89D12sqwcJNG+h2ctzLS6Q1XXp4p3I48S5KcWzkgNfRy0pted5+7oxXQ&#10;vuWZv2vfcbvdtI9zPj2Zjy8jxPVVmtwDi3qOfzD86pM6NOS0d0dUgY0CsmVaECqgWGY5MCJuy4LW&#10;7QWskrQE3tT8/4bmB1BLAwQUAAAACACHTuJAfcul50QCAABvBAAADgAAAGRycy9lMm9Eb2MueG1s&#10;rVTNjtMwEL4j8Q6W7zRNabtQNd3DluWCYMXCA0xtJzHyH7bbpjwAD8AZaSUuiIfgcVbwGIyd0IXl&#10;0gM5JGN75pv5vvFked5pRXbCB2lNRcvRmBJhmOXSNBV9++by0RNKQgTDQVkjKnoQgZ6vHj5Y7t1C&#10;TGxrFReeIIgJi72raBujWxRFYK3QEEbWCYOHtfUaIi59U3APe0TXqpiMx/Nibz133jIRAu6u+0M6&#10;IPpTAG1dSybWlm21MLFH9UJBREqhlS7QVa62rgWLr+o6iEhURZFpzG9MgvYmvYvVEhaNB9dKNpQA&#10;p5Rwj5MGaTDpEWoNEcjWy3+gtGTeBlvHEbO66IlkRZBFOb6nzXULTmQuKHVwR9HD/4NlL3dXnkhe&#10;0enZY0oMaGz57eePP79++nHz7fb7FzKbTpNKexcW6HztrvywCmgmyl3tdfoiGdJlZQ9HZUUXCcPN&#10;cj4py9mMEoZn5fhsOp1k7Yu7cOdDfC6sJsmoqLdbw19j/7KssHsRYtaXDzUCf0dJrRV2aweKlPP5&#10;/CzViYiDM1q/MVOksZdSqdxvZci+ok9nk1QQ4B2u8e6gqR3qEEyTUwarJE8hKTj4ZnOhPMFUyC0/&#10;Q7K/3FK+NYS298tHyQ0WmU22WgH8meEkHhwqbXDEaCpGC06JEjiRycqeEaQ6xRN5KoPEU4f6niQr&#10;dpsOYZK5sfyATcaZR11b6z9gRrzxSPX9FjzmB8Nwu6KoQW9exH5Ets7LpsWoMrNNYHgPs8jDzKSL&#10;/uc613H3n1j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2MLn/bAAAACwEAAA8AAAAAAAAAAQAg&#10;AAAAIgAAAGRycy9kb3ducmV2LnhtbFBLAQIUABQAAAAIAIdO4kB9y6XnRAIAAG8EAAAOAAAAAAAA&#10;AAEAIAAAACoBAABkcnMvZTJvRG9jLnhtbFBLBQYAAAAABgAGAFkBAADgBQAAAAA=&#10;">
                      <v:fill on="f" focussize="0,0"/>
                      <v:stroke color="#000000" joinstyle="round"/>
                      <v:imagedata o:title=""/>
                      <o:lock v:ext="edit" aspectratio="f"/>
                      <v:textbo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证件办结，通过邮寄或到公安机关领取的方式，发放给申请人。</w:t>
                            </w:r>
                          </w:p>
                          <w:p>
                            <w:pPr>
                              <w:rPr>
                                <w:rFonts w:hint="default" w:eastAsia="Times New Roman"/>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35744" behindDoc="0" locked="0" layoutInCell="1" allowOverlap="1">
                      <wp:simplePos x="0" y="0"/>
                      <wp:positionH relativeFrom="column">
                        <wp:posOffset>3276600</wp:posOffset>
                      </wp:positionH>
                      <wp:positionV relativeFrom="paragraph">
                        <wp:posOffset>1969135</wp:posOffset>
                      </wp:positionV>
                      <wp:extent cx="1460500" cy="889000"/>
                      <wp:effectExtent l="5080" t="5080" r="20320" b="20320"/>
                      <wp:wrapNone/>
                      <wp:docPr id="474" name="圆角矩形 545"/>
                      <wp:cNvGraphicFramePr/>
                      <a:graphic xmlns:a="http://schemas.openxmlformats.org/drawingml/2006/main">
                        <a:graphicData uri="http://schemas.microsoft.com/office/word/2010/wordprocessingShape">
                          <wps:wsp>
                            <wps:cNvSpPr/>
                            <wps:spPr>
                              <a:xfrm>
                                <a:off x="0" y="0"/>
                                <a:ext cx="1460500" cy="8890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wps:txbx>
                            <wps:bodyPr vert="horz" wrap="square" anchor="t" anchorCtr="0" upright="1"/>
                          </wps:wsp>
                        </a:graphicData>
                      </a:graphic>
                    </wp:anchor>
                  </w:drawing>
                </mc:Choice>
                <mc:Fallback>
                  <w:pict>
                    <v:roundrect id="圆角矩形 545" o:spid="_x0000_s1026" o:spt="2" style="position:absolute;left:0pt;margin-left:258pt;margin-top:155.05pt;height:70pt;width:115pt;z-index:251935744;mso-width-relative:page;mso-height-relative:page;" filled="f" stroked="t" coordsize="21600,21600" arcsize="0.166666666666667" o:gfxdata="UEsDBAoAAAAAAIdO4kAAAAAAAAAAAAAAAAAEAAAAZHJzL1BLAwQUAAAACACHTuJA4yTiu9oAAAAL&#10;AQAADwAAAGRycy9kb3ducmV2LnhtbE2PwU7DMBBE70j8g7VI3Kjt0qRViNNDJSTUE7QIlJsbGycQ&#10;r0PstuHv2Z7guLOjmTflevI9O9kxdgEVyJkAZrEJpkOn4HX/eLcCFpNGo/uAVsGPjbCurq9KXZhw&#10;xhd72iXHKARjoRW0KQ0F57FprddxFgaL9PsIo9eJztFxM+ozhfuez4XIudcdUkOrB7tpbfO1O3oF&#10;9Vs+H7P6HbfbTf005cOz+/x2St3eSPEALNkp/Znhgk/oUBHTIRzRRNYryGROW5KCeykkMHIsFxfl&#10;oGCRkcKrkv/fUP0CUEsDBBQAAAAIAIdO4kDB4NicQwIAAG4EAAAOAAAAZHJzL2Uyb0RvYy54bWyt&#10;VM2O0zAQviPxDpbvNGnVdnerpnvYslwQrFh4gKntJEb+w3bblAfgATgjIXFBPASPs4LHYOyELiyX&#10;HsghGdsz38z3jSfLy04rshM+SGsqOh6VlAjDLJemqeib19dPzikJEQwHZY2o6EEEerl6/Gi5dwsx&#10;sa1VXHiCICYs9q6ibYxuURSBtUJDGFknDB7W1muIuPRNwT3sEV2rYlKW82JvPXfeMhEC7q77Qzog&#10;+lMAbV1LJtaWbbUwsUf1QkFESqGVLtBVrrauBYsv6zqISFRFkWnMb0yC9ia9i9USFo0H10o2lACn&#10;lPCAkwZpMOkRag0RyNbLf6C0ZN4GW8cRs7roiWRFkMW4fKDNbQtOZC4odXBH0cP/g2UvdjeeSF7R&#10;6dmUEgMaW3736cPPrx9/fP529/0LmU1nSaW9Cwt0vnU3flgFNBPlrvY6fZEM6bKyh6OyoouE4eZ4&#10;Oi9nJYrO8Oz8/KJEG2GK+2jnQ3wmrCbJqKi3W8NfYfuyqrB7HmKWlw8lAn9LSa0VNmsHiozn8/nZ&#10;gDg4I/ZvzBRp7LVUKrdbGbKv6MVsMsN6AK9wjVcHTe1QhmCanDJYJXkKScHBN5sr5QmmQmr5GZL9&#10;5ZbyrSG0vV8+Sm6wyGyy1QrgTw0n8eBQaIMTRlMxWnBKlMCBTFb2jCDVKZ7IUxmUMjWob0myYrfp&#10;ECaZG8sP2GMcedS1tf49ZsQLj1TfbcFjfjAMtyuKGvTmVewnZOu8bFqMGme2CQyvYW7bMDLpnv+5&#10;znXc/yZ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jJOK72gAAAAsBAAAPAAAAAAAAAAEAIAAA&#10;ACIAAABkcnMvZG93bnJldi54bWxQSwECFAAUAAAACACHTuJAweDYnEMCAABuBAAADgAAAAAAAAAB&#10;ACAAAAApAQAAZHJzL2Uyb0RvYy54bWxQSwUGAAAAAAYABgBZAQAA3gUAAAAA&#10;">
                      <v:fill on="f" focussize="0,0"/>
                      <v:stroke color="#000000" joinstyle="round"/>
                      <v:imagedata o:title=""/>
                      <o:lock v:ext="edit" aspectratio="f"/>
                      <v:textbo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v:textbox>
                    </v:roundrect>
                  </w:pict>
                </mc:Fallback>
              </mc:AlternateContent>
            </w:r>
            <w:r>
              <w:rPr>
                <w:rFonts w:hint="default"/>
                <w:sz w:val="21"/>
                <w:szCs w:val="22"/>
              </w:rPr>
              <mc:AlternateContent>
                <mc:Choice Requires="wps">
                  <w:drawing>
                    <wp:anchor distT="0" distB="0" distL="114300" distR="114300" simplePos="0" relativeHeight="251936768" behindDoc="0" locked="0" layoutInCell="1" allowOverlap="1">
                      <wp:simplePos x="0" y="0"/>
                      <wp:positionH relativeFrom="column">
                        <wp:posOffset>2276475</wp:posOffset>
                      </wp:positionH>
                      <wp:positionV relativeFrom="paragraph">
                        <wp:posOffset>4370705</wp:posOffset>
                      </wp:positionV>
                      <wp:extent cx="635" cy="259715"/>
                      <wp:effectExtent l="24765" t="0" r="31750" b="6985"/>
                      <wp:wrapNone/>
                      <wp:docPr id="475" name="直接连接符 546"/>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46" o:spid="_x0000_s1026" o:spt="20" style="position:absolute;left:0pt;margin-left:179.25pt;margin-top:344.15pt;height:20.45pt;width:0.05pt;z-index:251936768;mso-width-relative:page;mso-height-relative:page;" filled="f" stroked="t" coordsize="21600,21600" o:gfxdata="UEsDBAoAAAAAAIdO4kAAAAAAAAAAAAAAAAAEAAAAZHJzL1BLAwQUAAAACACHTuJAo4Ysp9oAAAAL&#10;AQAADwAAAGRycy9kb3ducmV2LnhtbE2Py07DMBBF90j8gzVI7KjzUNIQ4nTBS0hIlQh8gBsPSSAe&#10;h9hpC1/PdAXLmbk6c261OdpR7HH2gyMF8SoCgdQ6M1Cn4O314aoA4YMmo0dHqOAbPWzq87NKl8Yd&#10;6AX3TegEQ8iXWkEfwlRK6dserfYrNyHx7d3NVgce506aWR8YbkeZRFEurR6IP/R6wtse289msQry&#10;p/t0nd09xvnX9uc5oY9tk8hFqcuLOLoBEfAY/sJw0md1qNlp5xYyXowK0qzIOMqwokhBcII3OYid&#10;gnVynYCsK/m/Q/0LUEsDBBQAAAAIAIdO4kBNKT5PBgIAAPUDAAAOAAAAZHJzL2Uyb0RvYy54bWyt&#10;U82O0zAQviPxDpbvNG3Z7rJR0z1QlguClRYeYOo4iSX/yeM27UvwAkjc4MSR+74Ny2MwdkILy2UP&#10;5OCMx58/z/d5vLzaG812MqBytuKzyZQzaYWrlW0r/uH99bMXnGEEW4N2Vlb8IJFfrZ4+Wfa+lHPX&#10;OV3LwIjEYtn7incx+rIoUHTSAE6cl5YWGxcMRJqGtqgD9MRudDGfTs+L3oXaByckImXXwyIfGcNj&#10;CF3TKCHXTmyNtHFgDVJDJEnYKY98lattGiniu6ZBGZmuOCmNeaRDKN6ksVgtoWwD+E6JsQR4TAkP&#10;NBlQlg49Uq0hAtsG9Q+VUSI4dE2cCGeKQUh2hFTMpg+8ue3Ay6yFrEZ/NB3/H614u7sJTNUVP7tY&#10;cGbB0JXff/r+4+OXn3efabz/9pUtzs6TUb3HkvC3/iaMM6Qwqd43waQ/6WH7bO7haK7cRyYoef6c&#10;+AXl54vLi9kiERannT5gfC2dYSmouFY2CYcSdm8wDtDfkJTWlvUVv1zMEydQFzZ0+xQaT0rQtnkv&#10;Oq3qa6V12oGh3bzUge0gdUL+xhL+gqVD1oDdgMtLCQZlcFtb56iTUL+yNYsHT15ZeiQ8FWNkzZmW&#10;9KZSlJERlD4hY1BgWz2g0YxgCgZ52pIhyeLB1BRtXH2g29n6oNqOXJllaFqhbsj2jZ2b2u3PeWY6&#10;vdb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GLKfaAAAACwEAAA8AAAAAAAAAAQAgAAAAIgAA&#10;AGRycy9kb3ducmV2LnhtbFBLAQIUABQAAAAIAIdO4kBNKT5PBgIAAPUDAAAOAAAAAAAAAAEAIAAA&#10;ACkBAABkcnMvZTJvRG9jLnhtbFBLBQYAAAAABgAGAFkBAAChBQAAAAA=&#10;">
                      <v:fill on="f" focussize="0,0"/>
                      <v:stroke color="#000000" joinstyle="round" endarrow="block" endarrowwidth="narrow" endarrowlength="short"/>
                      <v:imagedata o:title=""/>
                      <o:lock v:ext="edit" aspectratio="f"/>
                    </v:line>
                  </w:pict>
                </mc:Fallback>
              </mc:AlternateContent>
            </w:r>
          </w:p>
        </w:tc>
      </w:tr>
    </w:tbl>
    <w:p>
      <w:pPr>
        <w:rPr>
          <w:rFonts w:hint="default"/>
          <w:sz w:val="21"/>
          <w:szCs w:val="22"/>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jc w:val="center"/>
        </w:trPr>
        <w:tc>
          <w:tcPr>
            <w:tcW w:w="9399" w:type="dxa"/>
            <w:vMerge w:val="restart"/>
            <w:tcBorders>
              <w:top w:val="nil"/>
              <w:left w:val="nil"/>
              <w:bottom w:val="nil"/>
              <w:right w:val="nil"/>
              <w:tl2br w:val="nil"/>
              <w:tr2bl w:val="nil"/>
            </w:tcBorders>
            <w:noWrap w:val="0"/>
            <w:vAlign w:val="center"/>
          </w:tcPr>
          <w:p>
            <w:pPr>
              <w:jc w:val="left"/>
              <w:rPr>
                <w:rFonts w:hint="default" w:eastAsia="黑体"/>
                <w:kern w:val="0"/>
                <w:sz w:val="24"/>
                <w:szCs w:val="24"/>
              </w:rPr>
            </w:pPr>
          </w:p>
          <w:p>
            <w:pPr>
              <w:pStyle w:val="2"/>
              <w:spacing w:line="360" w:lineRule="exact"/>
              <w:rPr>
                <w:rFonts w:hint="eastAsia" w:cs="Times New Roman"/>
                <w:sz w:val="24"/>
                <w:szCs w:val="24"/>
              </w:rPr>
            </w:pPr>
          </w:p>
          <w:p>
            <w:pPr>
              <w:pStyle w:val="2"/>
              <w:spacing w:line="360" w:lineRule="exact"/>
              <w:rPr>
                <w:rFonts w:hint="eastAsia" w:hAnsi="宋体" w:cs="Times New Roman"/>
                <w:kern w:val="0"/>
                <w:sz w:val="24"/>
                <w:szCs w:val="24"/>
              </w:rPr>
            </w:pPr>
            <w:r>
              <w:rPr>
                <w:rFonts w:hint="eastAsia"/>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5" w:hRule="atLeast"/>
          <w:jc w:val="center"/>
        </w:trPr>
        <w:tc>
          <w:tcPr>
            <w:tcW w:w="9399" w:type="dxa"/>
            <w:vMerge w:val="continue"/>
            <w:tcBorders>
              <w:top w:val="nil"/>
              <w:left w:val="nil"/>
              <w:bottom w:val="nil"/>
              <w:right w:val="nil"/>
              <w:tl2br w:val="nil"/>
              <w:tr2bl w:val="nil"/>
            </w:tcBorders>
            <w:noWrap w:val="0"/>
            <w:vAlign w:val="center"/>
          </w:tcPr>
          <w:p>
            <w:pPr>
              <w:jc w:val="left"/>
              <w:rPr>
                <w:rFonts w:hint="eastAsia" w:ascii="宋体" w:hAnsi="宋体"/>
                <w:kern w:val="0"/>
                <w:sz w:val="24"/>
                <w:szCs w:val="24"/>
              </w:rPr>
            </w:pPr>
          </w:p>
        </w:tc>
      </w:tr>
    </w:tbl>
    <w:p>
      <w:pPr>
        <w:pStyle w:val="2"/>
        <w:rPr>
          <w:rFonts w:hint="eastAsia" w:ascii="仿宋_GB2312" w:eastAsia="仿宋_GB2312" w:cs="Times New Roman"/>
          <w:sz w:val="24"/>
          <w:szCs w:val="24"/>
        </w:rPr>
      </w:pPr>
    </w:p>
    <w:p>
      <w:pPr>
        <w:rPr>
          <w:rFonts w:hint="default"/>
          <w:sz w:val="21"/>
          <w:szCs w:val="22"/>
        </w:rPr>
      </w:pPr>
      <w:r>
        <w:rPr>
          <w:rFonts w:hint="eastAsia"/>
          <w:sz w:val="24"/>
          <w:szCs w:val="24"/>
        </w:rPr>
        <w:t xml:space="preserve"> </w:t>
      </w:r>
    </w:p>
    <w:p>
      <w:pPr>
        <w:rPr>
          <w:rFonts w:hint="default"/>
          <w:sz w:val="21"/>
          <w:szCs w:val="22"/>
        </w:rPr>
      </w:pPr>
    </w:p>
    <w:p>
      <w:pPr>
        <w:rPr>
          <w:rFonts w:hint="default"/>
          <w:sz w:val="21"/>
          <w:szCs w:val="22"/>
        </w:rPr>
      </w:pPr>
    </w:p>
    <w:tbl>
      <w:tblPr>
        <w:tblStyle w:val="4"/>
        <w:tblpPr w:leftFromText="180" w:rightFromText="180" w:vertAnchor="text" w:horzAnchor="page" w:tblpX="1847" w:tblpY="-14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8522" w:type="dxa"/>
            <w:gridSpan w:val="2"/>
            <w:tcBorders>
              <w:top w:val="nil"/>
              <w:left w:val="nil"/>
              <w:bottom w:val="nil"/>
              <w:right w:val="nil"/>
              <w:tl2br w:val="nil"/>
              <w:tr2bl w:val="nil"/>
            </w:tcBorders>
            <w:noWrap w:val="0"/>
            <w:vAlign w:val="center"/>
          </w:tcPr>
          <w:p>
            <w:pPr>
              <w:snapToGrid w:val="0"/>
              <w:rPr>
                <w:rFonts w:hint="eastAsia" w:ascii="楷体" w:hAnsi="楷体" w:eastAsia="楷体" w:cs="楷体"/>
                <w:b/>
                <w:kern w:val="0"/>
                <w:sz w:val="28"/>
                <w:szCs w:val="28"/>
              </w:rPr>
            </w:pPr>
            <w:r>
              <w:rPr>
                <w:rFonts w:hint="eastAsia" w:ascii="楷体" w:hAnsi="楷体" w:eastAsia="楷体" w:cs="楷体"/>
                <w:b/>
                <w:kern w:val="0"/>
                <w:sz w:val="28"/>
                <w:szCs w:val="28"/>
              </w:rPr>
              <w:t>第26项.出入境通行证签发受理流程图</w:t>
            </w:r>
          </w:p>
          <w:p>
            <w:pPr>
              <w:snapToGrid w:val="0"/>
              <w:jc w:val="center"/>
              <w:rPr>
                <w:rFonts w:hint="default"/>
                <w:b/>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restart"/>
            <w:tcBorders>
              <w:top w:val="nil"/>
              <w:left w:val="nil"/>
              <w:bottom w:val="nil"/>
              <w:right w:val="nil"/>
              <w:tl2br w:val="nil"/>
              <w:tr2bl w:val="nil"/>
            </w:tcBorders>
            <w:noWrap w:val="0"/>
            <w:vAlign w:val="bottom"/>
          </w:tcPr>
          <w:p>
            <w:pPr>
              <w:jc w:val="left"/>
              <w:rPr>
                <w:rFonts w:hint="default" w:eastAsia="Times New Roman"/>
                <w:kern w:val="0"/>
                <w:sz w:val="24"/>
                <w:szCs w:val="24"/>
              </w:rPr>
            </w:pPr>
            <w:r>
              <w:rPr>
                <w:rFonts w:hint="default"/>
                <w:sz w:val="21"/>
                <w:szCs w:val="22"/>
              </w:rPr>
              <mc:AlternateContent>
                <mc:Choice Requires="wps">
                  <w:drawing>
                    <wp:anchor distT="0" distB="0" distL="114300" distR="114300" simplePos="0" relativeHeight="251937792" behindDoc="0" locked="0" layoutInCell="1" allowOverlap="1">
                      <wp:simplePos x="0" y="0"/>
                      <wp:positionH relativeFrom="column">
                        <wp:posOffset>-43815</wp:posOffset>
                      </wp:positionH>
                      <wp:positionV relativeFrom="paragraph">
                        <wp:posOffset>1957070</wp:posOffset>
                      </wp:positionV>
                      <wp:extent cx="1460500" cy="1767840"/>
                      <wp:effectExtent l="4445" t="4445" r="20955" b="18415"/>
                      <wp:wrapNone/>
                      <wp:docPr id="476" name="圆角矩形 564"/>
                      <wp:cNvGraphicFramePr/>
                      <a:graphic xmlns:a="http://schemas.openxmlformats.org/drawingml/2006/main">
                        <a:graphicData uri="http://schemas.microsoft.com/office/word/2010/wordprocessingShape">
                          <wps:wsp>
                            <wps:cNvSpPr/>
                            <wps:spPr>
                              <a:xfrm>
                                <a:off x="0" y="0"/>
                                <a:ext cx="1460500" cy="176784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wps:txbx>
                            <wps:bodyPr vert="horz" wrap="square" anchor="t" anchorCtr="0" upright="1"/>
                          </wps:wsp>
                        </a:graphicData>
                      </a:graphic>
                    </wp:anchor>
                  </w:drawing>
                </mc:Choice>
                <mc:Fallback>
                  <w:pict>
                    <v:roundrect id="圆角矩形 564" o:spid="_x0000_s1026" o:spt="2" style="position:absolute;left:0pt;margin-left:-3.45pt;margin-top:154.1pt;height:139.2pt;width:115pt;z-index:251937792;mso-width-relative:page;mso-height-relative:page;" filled="f" stroked="t" coordsize="21600,21600" arcsize="0.166666666666667" o:gfxdata="UEsDBAoAAAAAAIdO4kAAAAAAAAAAAAAAAAAEAAAAZHJzL1BLAwQUAAAACACHTuJAe0Hb59oAAAAK&#10;AQAADwAAAGRycy9kb3ducmV2LnhtbE2PwU7DMBBE70j8g7VI3Fo7rmqFEKeHSkioJygVKDc3Nk4g&#10;XgfbbcPfY05wXM3TzNt6M7uRnE2Ig0cJxZIBMdh5PaCVcHh5WJRAYlKo1ejRSPg2ETbN9VWtKu0v&#10;+GzO+2RJLsFYKQl9SlNFaex641Rc+slgzt59cCrlM1iqg7rkcjdSzpigTg2YF3o1mW1vus/9yUlo&#10;XwUP6/YNd7tt+ziL6cl+fFkpb28Kdg8kmTn9wfCrn9WhyU5Hf0IdyShhIe4yKWHFSg4kA5yvCiBH&#10;CetSCKBNTf+/0PwAUEsDBBQAAAAIAIdO4kC7mPHvRAIAAG8EAAAOAAAAZHJzL2Uyb0RvYy54bWyt&#10;VM2O0zAQviPxDpbvNEnVpkvUdA9blguCFQsP4NpOYuQ/bLdJeQAegDMS0l4QD8HjrOAxGDuhC8tl&#10;D+SQjO2Zb+b7xpP1+aAkOnDnhdE1LmY5RlxTw4Rua/z2zeWTM4x8IJoRaTSv8ZF7fL55/Gjd24rP&#10;TWck4w4BiPZVb2vchWCrLPO044r4mbFcw2FjnCIBlq7NmCM9oCuZzfO8zHrjmHWGcu9hdzse4gnR&#10;PQTQNI2gfGvoXnEdRlTHJQlAyXfCerxJ1TYNp+FV03gekKwxMA3pDUnA3sV3tlmTqnXEdoJOJZCH&#10;lHCPkyJCQ9IT1JYEgvZO/AOlBHXGmybMqFHZSCQpAiyK/J421x2xPHEBqb09ie7/Hyx9ebhySLAa&#10;L1YlRpooaPnt548/v3768eXb7fcbtCwXUaXe+gqcr+2Vm1YezEh5aJyKXyCDhqTs8aQsHwKisFks&#10;ynyZg+gUzopVuTpbJO2zu3DrfHjOjULRqLEze81eQ/+SrOTwwoekL5tqJOwdRo2S0K0Dkagoy3IV&#10;6wTEyRms35gxUptLIWXqt9Sor/HT5XwJBRG4ww3cHTCVBR28blNKb6RgMSQGe9fuLqRDkAq4pWdK&#10;9pdbzLclvhv90lF0I1Vik6yOE/ZMMxSOFpTWMGI4FqM4w0hymMhoJc9AhHyIJ/CUGojHDo09iVYY&#10;dgPARHNn2BGaDDMPunbGfYCMcOOB6vs9cZCfaArbNQYNRvMijCOyt060HUQViW0Eg3uYRJ5mJl70&#10;P9epjrv/xO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0Hb59oAAAAKAQAADwAAAAAAAAABACAA&#10;AAAiAAAAZHJzL2Rvd25yZXYueG1sUEsBAhQAFAAAAAgAh07iQLuY8e9EAgAAbwQAAA4AAAAAAAAA&#10;AQAgAAAAKQEAAGRycy9lMm9Eb2MueG1sUEsFBgAAAAAGAAYAWQEAAN8FAAAAAA==&#10;">
                      <v:fill on="f" focussize="0,0"/>
                      <v:stroke color="#000000" joinstyle="round"/>
                      <v:imagedata o:title=""/>
                      <o:lock v:ext="edit" aspectratio="f"/>
                      <v:textbo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v:textbox>
                    </v:roundrect>
                  </w:pict>
                </mc:Fallback>
              </mc:AlternateContent>
            </w:r>
            <w:r>
              <w:rPr>
                <w:rFonts w:hint="default"/>
                <w:sz w:val="21"/>
                <w:szCs w:val="22"/>
              </w:rPr>
              <mc:AlternateContent>
                <mc:Choice Requires="wps">
                  <w:drawing>
                    <wp:anchor distT="0" distB="0" distL="114300" distR="114300" simplePos="0" relativeHeight="251938816" behindDoc="0" locked="0" layoutInCell="1" allowOverlap="1">
                      <wp:simplePos x="0" y="0"/>
                      <wp:positionH relativeFrom="column">
                        <wp:posOffset>1618615</wp:posOffset>
                      </wp:positionH>
                      <wp:positionV relativeFrom="paragraph">
                        <wp:posOffset>1962785</wp:posOffset>
                      </wp:positionV>
                      <wp:extent cx="1573530" cy="1073785"/>
                      <wp:effectExtent l="4445" t="4445" r="22225" b="7620"/>
                      <wp:wrapNone/>
                      <wp:docPr id="477" name="圆角矩形 565"/>
                      <wp:cNvGraphicFramePr/>
                      <a:graphic xmlns:a="http://schemas.openxmlformats.org/drawingml/2006/main">
                        <a:graphicData uri="http://schemas.microsoft.com/office/word/2010/wordprocessingShape">
                          <wps:wsp>
                            <wps:cNvSpPr/>
                            <wps:spPr>
                              <a:xfrm>
                                <a:off x="0" y="0"/>
                                <a:ext cx="1573530" cy="107378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wps:txbx>
                            <wps:bodyPr vert="horz" wrap="square" anchor="t" anchorCtr="0" upright="1"/>
                          </wps:wsp>
                        </a:graphicData>
                      </a:graphic>
                    </wp:anchor>
                  </w:drawing>
                </mc:Choice>
                <mc:Fallback>
                  <w:pict>
                    <v:roundrect id="圆角矩形 565" o:spid="_x0000_s1026" o:spt="2" style="position:absolute;left:0pt;margin-left:127.45pt;margin-top:154.55pt;height:84.55pt;width:123.9pt;z-index:251938816;mso-width-relative:page;mso-height-relative:page;" filled="f" stroked="t" coordsize="21600,21600" arcsize="0.166666666666667" o:gfxdata="UEsDBAoAAAAAAIdO4kAAAAAAAAAAAAAAAAAEAAAAZHJzL1BLAwQUAAAACACHTuJAkJrYo9sAAAAL&#10;AQAADwAAAGRycy9kb3ducmV2LnhtbE2PwU7DMBBE70j8g7VI3Kgd06RtiNNDJSTUExTUKjc3Nk4g&#10;XgfbbcPfY05wXM3TzNtqPdmBnLUPvUMB2YwB0dg61aMR8Pb6eLcEEqJEJQeHWsC3DrCur68qWSp3&#10;wRd93kVDUgmGUgroYhxLSkPbaSvDzI0aU/buvJUxnd5Q5eUllduBcsYKamWPaaGTo950uv3cnayA&#10;Zl9wnzcH3G43zdNUjM/m48sIcXuTsQcgUU/xD4Zf/aQOdXI6uhOqQAYBPJ+vEirgnq0yIInIGV8A&#10;OQqYL5YcaF3R/z/UP1BLAwQUAAAACACHTuJAEV/kjUQCAABvBAAADgAAAGRycy9lMm9Eb2MueG1s&#10;rVTNjtMwEL4j8Q6W7zRNS5olarqHLcsFwYqFB3BtJzHyH7bbpDwAD8AZCYkL4iF4nBU8BmMndGG5&#10;7IEckrE9881833iyPh+URAfuvDC6xvlsjhHX1DCh2xq/eX356AwjH4hmRBrNa3zkHp9vHj5Y97bi&#10;C9MZybhDAKJ91dsadyHYKss87bgifmYs13DYGKdIgKVrM+ZID+hKZov5fJX1xjHrDOXew+52PMQT&#10;orsPoGkaQfnW0L3iOoyojksSgJLvhPV4k6ptGk7Dy6bxPCBZY2Aa0huSgL2L72yzJlXriO0EnUog&#10;9ynhDidFhIakJ6gtCQTtnfgHSgnqjDdNmFGjspFIUgRY5PM72lx3xPLEBaT29iS6/3+w9MXhyiHB&#10;avy4LDHSREHLbz59+Pn144/P326+f0HFqogq9dZX4Hxtr9y08mBGykPjVPwCGTQkZY8nZfkQEIXN&#10;vCiXxRJEp3CWz8tleZZQs9tw63x4xo1C0aixM3vNXkH/kqzk8NyHpC+baiTsLUaNktCtA5EoX61W&#10;ZawTECdnsH5jxkhtLoWUqd9So77GT4pFAQURuMMN3B0wlQUdvG5TSm+kYDEkBnvX7i6kQ5AKuKVn&#10;SvaXW8y3Jb4b/dJRdCNVYpOsjhP2VDMUjhaU1jBiOBajOMNIcpjIaCXPQIS8jyfwlBqIxw6NPYlW&#10;GHYDwERzZ9gRmgwzD7p2xr2HjHDjgeq7PXGQn2gK2zUGDUbzIowjsrdOtB1E5YltBIN7mESeZiZe&#10;9D/XqY7b/8T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Ca2KPbAAAACwEAAA8AAAAAAAAAAQAg&#10;AAAAIgAAAGRycy9kb3ducmV2LnhtbFBLAQIUABQAAAAIAIdO4kARX+SNRAIAAG8EAAAOAAAAAAAA&#10;AAEAIAAAACoBAABkcnMvZTJvRG9jLnhtbFBLBQYAAAAABgAGAFkBAADgBQ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v:textbox>
                    </v:roundrect>
                  </w:pict>
                </mc:Fallback>
              </mc:AlternateContent>
            </w:r>
            <w:r>
              <w:rPr>
                <w:rFonts w:hint="default"/>
                <w:sz w:val="21"/>
                <w:szCs w:val="22"/>
              </w:rPr>
              <mc:AlternateContent>
                <mc:Choice Requires="wpg">
                  <w:drawing>
                    <wp:anchor distT="0" distB="0" distL="114300" distR="114300" simplePos="0" relativeHeight="251939840" behindDoc="0" locked="0" layoutInCell="1" allowOverlap="1">
                      <wp:simplePos x="0" y="0"/>
                      <wp:positionH relativeFrom="column">
                        <wp:posOffset>147320</wp:posOffset>
                      </wp:positionH>
                      <wp:positionV relativeFrom="paragraph">
                        <wp:posOffset>64135</wp:posOffset>
                      </wp:positionV>
                      <wp:extent cx="4577715" cy="1920240"/>
                      <wp:effectExtent l="4445" t="4445" r="8890" b="18415"/>
                      <wp:wrapNone/>
                      <wp:docPr id="485" name="组合 563"/>
                      <wp:cNvGraphicFramePr/>
                      <a:graphic xmlns:a="http://schemas.openxmlformats.org/drawingml/2006/main">
                        <a:graphicData uri="http://schemas.microsoft.com/office/word/2010/wordprocessingGroup">
                          <wpg:wgp>
                            <wpg:cNvGrpSpPr/>
                            <wpg:grpSpPr>
                              <a:xfrm>
                                <a:off x="0" y="0"/>
                                <a:ext cx="4577715" cy="1920240"/>
                                <a:chOff x="0" y="0"/>
                                <a:chExt cx="7209" cy="3024"/>
                              </a:xfrm>
                            </wpg:grpSpPr>
                            <wps:wsp>
                              <wps:cNvPr id="478" name="直接连接符 556"/>
                              <wps:cNvSpPr/>
                              <wps:spPr>
                                <a:xfrm>
                                  <a:off x="857" y="2643"/>
                                  <a:ext cx="0" cy="359"/>
                                </a:xfrm>
                                <a:prstGeom prst="line">
                                  <a:avLst/>
                                </a:prstGeom>
                                <a:ln w="9525" cap="flat" cmpd="sng">
                                  <a:solidFill>
                                    <a:srgbClr val="000000"/>
                                  </a:solidFill>
                                  <a:prstDash val="solid"/>
                                  <a:round/>
                                  <a:headEnd type="none" w="med" len="med"/>
                                  <a:tailEnd type="triangle" w="sm" len="sm"/>
                                </a:ln>
                              </wps:spPr>
                              <wps:bodyPr upright="1"/>
                            </wps:wsp>
                            <wps:wsp>
                              <wps:cNvPr id="479" name="直接连接符 557"/>
                              <wps:cNvSpPr/>
                              <wps:spPr>
                                <a:xfrm>
                                  <a:off x="3468" y="2643"/>
                                  <a:ext cx="0" cy="359"/>
                                </a:xfrm>
                                <a:prstGeom prst="line">
                                  <a:avLst/>
                                </a:prstGeom>
                                <a:ln w="9525" cap="flat" cmpd="sng">
                                  <a:solidFill>
                                    <a:srgbClr val="000000"/>
                                  </a:solidFill>
                                  <a:prstDash val="solid"/>
                                  <a:round/>
                                  <a:headEnd type="none" w="med" len="med"/>
                                  <a:tailEnd type="triangle" w="sm" len="sm"/>
                                </a:ln>
                              </wps:spPr>
                              <wps:bodyPr upright="1"/>
                            </wps:wsp>
                            <wps:wsp>
                              <wps:cNvPr id="480" name="流程图: 可选过程 558"/>
                              <wps:cNvSpPr/>
                              <wps:spPr>
                                <a:xfrm>
                                  <a:off x="0" y="1739"/>
                                  <a:ext cx="7209" cy="901"/>
                                </a:xfrm>
                                <a:prstGeom prst="flowChartAlternateProcess">
                                  <a:avLst/>
                                </a:prstGeom>
                                <a:noFill/>
                                <a:ln w="9525" cap="flat" cmpd="sng">
                                  <a:solidFill>
                                    <a:srgbClr val="000000"/>
                                  </a:solidFill>
                                  <a:prstDash val="solid"/>
                                  <a:miter/>
                                  <a:headEnd type="none" w="med" len="med"/>
                                  <a:tailEnd type="none" w="med" len="med"/>
                                </a:ln>
                              </wps:spPr>
                              <wps:txb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wps:txbx>
                              <wps:bodyPr vert="horz" wrap="square" anchor="t" anchorCtr="0" upright="1"/>
                            </wps:wsp>
                            <wps:wsp>
                              <wps:cNvPr id="481" name="流程图: 可选过程 559"/>
                              <wps:cNvSpPr/>
                              <wps:spPr>
                                <a:xfrm>
                                  <a:off x="283" y="0"/>
                                  <a:ext cx="6439" cy="539"/>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b/>
                                        <w:sz w:val="21"/>
                                        <w:szCs w:val="22"/>
                                      </w:rPr>
                                    </w:pPr>
                                    <w:r>
                                      <w:rPr>
                                        <w:rFonts w:hint="eastAsia" w:cs="宋体"/>
                                        <w:b/>
                                        <w:color w:val="000000"/>
                                        <w:sz w:val="19"/>
                                        <w:szCs w:val="19"/>
                                      </w:rPr>
                                      <w:t>申请人申请</w:t>
                                    </w:r>
                                  </w:p>
                                </w:txbxContent>
                              </wps:txbx>
                              <wps:bodyPr vert="horz" wrap="square" anchor="t" anchorCtr="0" upright="1"/>
                            </wps:wsp>
                            <wps:wsp>
                              <wps:cNvPr id="482" name="流程图: 可选过程 560"/>
                              <wps:cNvSpPr/>
                              <wps:spPr>
                                <a:xfrm>
                                  <a:off x="2251" y="901"/>
                                  <a:ext cx="2321" cy="452"/>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color w:val="000000"/>
                                        <w:sz w:val="21"/>
                                        <w:szCs w:val="22"/>
                                      </w:rPr>
                                    </w:pPr>
                                    <w:r>
                                      <w:rPr>
                                        <w:rFonts w:hint="eastAsia" w:cs="宋体"/>
                                        <w:color w:val="000000"/>
                                        <w:sz w:val="19"/>
                                        <w:szCs w:val="19"/>
                                      </w:rPr>
                                      <w:t>到出入境部门办理</w:t>
                                    </w:r>
                                  </w:p>
                                </w:txbxContent>
                              </wps:txbx>
                              <wps:bodyPr vert="horz" wrap="square" anchor="t" anchorCtr="0" upright="1"/>
                            </wps:wsp>
                            <wps:wsp>
                              <wps:cNvPr id="483" name="直接连接符 561"/>
                              <wps:cNvSpPr/>
                              <wps:spPr>
                                <a:xfrm rot="10800000">
                                  <a:off x="5743" y="2654"/>
                                  <a:ext cx="0" cy="358"/>
                                </a:xfrm>
                                <a:prstGeom prst="line">
                                  <a:avLst/>
                                </a:prstGeom>
                                <a:ln w="9525" cap="flat" cmpd="sng">
                                  <a:solidFill>
                                    <a:srgbClr val="000000"/>
                                  </a:solidFill>
                                  <a:prstDash val="solid"/>
                                  <a:round/>
                                  <a:headEnd type="none" w="med" len="med"/>
                                  <a:tailEnd type="triangle" w="sm" len="sm"/>
                                </a:ln>
                              </wps:spPr>
                              <wps:bodyPr upright="1"/>
                            </wps:wsp>
                            <wps:wsp>
                              <wps:cNvPr id="484" name="直接连接符 562"/>
                              <wps:cNvSpPr/>
                              <wps:spPr>
                                <a:xfrm>
                                  <a:off x="6583" y="2665"/>
                                  <a:ext cx="0" cy="359"/>
                                </a:xfrm>
                                <a:prstGeom prst="line">
                                  <a:avLst/>
                                </a:prstGeom>
                                <a:ln w="9525" cap="flat" cmpd="sng">
                                  <a:solidFill>
                                    <a:srgbClr val="000000"/>
                                  </a:solidFill>
                                  <a:prstDash val="solid"/>
                                  <a:round/>
                                  <a:headEnd type="none" w="med" len="med"/>
                                  <a:tailEnd type="triangle" w="sm" len="sm"/>
                                </a:ln>
                              </wps:spPr>
                              <wps:bodyPr upright="1"/>
                            </wps:wsp>
                          </wpg:wgp>
                        </a:graphicData>
                      </a:graphic>
                    </wp:anchor>
                  </w:drawing>
                </mc:Choice>
                <mc:Fallback>
                  <w:pict>
                    <v:group id="组合 563" o:spid="_x0000_s1026" o:spt="203" style="position:absolute;left:0pt;margin-left:11.6pt;margin-top:5.05pt;height:151.2pt;width:360.45pt;z-index:251939840;mso-width-relative:page;mso-height-relative:page;" coordsize="7209,3024" o:gfxdata="UEsDBAoAAAAAAIdO4kAAAAAAAAAAAAAAAAAEAAAAZHJzL1BLAwQUAAAACACHTuJARh95L9kAAAAJ&#10;AQAADwAAAGRycy9kb3ducmV2LnhtbE2PQU/DMAyF70j8h8hI3FiadgNUmk5oAk4TEhvStJvXeG21&#10;JqmarN3+PeYEN9vv6fl7xfJiOzHSEFrvNKhZAoJc5U3rag3f2/eHZxAhojPYeUcarhRgWd7eFJgb&#10;P7kvGjexFhziQo4amhj7XMpQNWQxzHxPjrWjHyxGXodamgEnDredTJPkUVpsHX9osKdVQ9Vpc7Ya&#10;PiacXjP1Nq5Px9V1v1187taKtL6/U8kLiEiX+GeGX3xGh5KZDv7sTBCdhjRL2cn3RIFg/Wk+5+Gg&#10;IVPpAmRZyP8Nyh9QSwMEFAAAAAgAh07iQIjeFy7iAwAA8BIAAA4AAABkcnMvZTJvRG9jLnhtbO1Y&#10;T28cNRS/I/EdLN/J7M7u/NlRJhVK2lwQRCp8AGfG80fy2Mb2ZjY9gYREERJwr8QNxAGJC5yQ6KdJ&#10;U74Fz/bsbppkk9BKbdVuDhuP59l+7+eff+95du8tOoZOqNKt4Dke74wworwQZcvrHH/x+YOPUoy0&#10;IbwkTHCa41Oq8b29Dz/Y7WVGQ9EIVlKFYBKus17muDFGZkGgi4Z2RO8ISTm8rITqiIFHVQelIj3M&#10;3rEgHI3ioBeqlEoUVGvoPfAv8TCjusuEoqragh6IYt5RbvysijJiICTdtFLjPedtVdHCfFZVmhrE&#10;cgyRGvcLi0D72P4Ge7skqxWRTVsMLpC7uHAppo60HBZdTXVADEFz1V6ZqmsLJbSozE4husAH4hCB&#10;KMajS9gcKjGXLpY662u5Ah026hLqLz1t8enJkUJtmeNpGmHESQdbfv73N2c/PUZRPLH49LLOwOxQ&#10;yYfySA0dtX+yIS8q1dn/EAxaOGRPV8jShUEFdE6jJEnGsEAB78azcBROB+yLBjboyriiuT+MTMLR&#10;zA+bwCDrT7BcMrCerRzpJfBRr0HSrwbSw4ZI6rDXNvolSAmcjgGkJ38+++GX509/ht/z339FURR7&#10;tJz9CiqdaUDtGpzSKMEI0AjjqYOZZEuwgJsWpkk0eyFckkmlzSEVHbKNHLOWWw9JRk4+0cYjszSx&#10;3YyjPsezKLS4EziqFRwRaHYStlvz2o3VgrXlg5YxO0Kr+nifKXRC7HFxf4MLL5jZRQ6Ibryde2XN&#10;SAZ85aVrNZSU93mJzKkEQnFQEmyd6WiJEaMgPLblLA1p2drSqJbwmnlr3Q3G0PDhMQ77b3fag2pb&#10;x6I8hd2ZS9XWDaAydqYDGyx7XwstgKObaJFYh6wbQKPbaTGZxkCxLS+yd4IXKZxlz4tnf319/tv3&#10;Z0/+ydDZj3/8+9V3z59+Cx0gG+n/4gdMaCU0mThxWIvGWidnI38EljJ5RTcqJvr9hijzMTNUcWLo&#10;kU/HN4kJF1Yk3Il9/brSteCoW/tldWWzAkE6uUZVzOJ4MRzbQWCgZAJ1aYR6BEoGBQNI6JdzokCp&#10;CC+gO8egrb65b3yF8WY1KR3fzj1HojtrU5hOHPuG1L3MV5DAhhQdeVauMvSWejcmv3eXeuGt1Isd&#10;ie5OvTACOoPyDeq2Fr5wEsIbWzBNo9Dl/q3wXSio3kfhA5XaUIzFLjXezDqkhC0jR6mvf21dO1xt&#10;ogRKdV+bRe4qsmbhqmZ32XyzAG5rdgv+W1Gzp9PNNHFCcjNNLvAijobEGMZxZCXoGl5s73Kvfpdz&#10;F374EOK+AQwfbeyXlovP7n64/lC19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GH3kv2QAAAAkB&#10;AAAPAAAAAAAAAAEAIAAAACIAAABkcnMvZG93bnJldi54bWxQSwECFAAUAAAACACHTuJAiN4XLuID&#10;AADwEgAADgAAAAAAAAABACAAAAAoAQAAZHJzL2Uyb0RvYy54bWxQSwUGAAAAAAYABgBZAQAAfAcA&#10;AAAA&#10;">
                      <o:lock v:ext="edit" grouping="f" rotation="f" text="f" aspectratio="f"/>
                      <v:line id="直接连接符 556" o:spid="_x0000_s1026" o:spt="20" style="position:absolute;left:857;top:2643;height:359;width:0;" filled="f" stroked="t" coordsize="21600,21600" o:gfxdata="UEsDBAoAAAAAAIdO4kAAAAAAAAAAAAAAAAAEAAAAZHJzL1BLAwQUAAAACACHTuJA3VH/EbwAAADc&#10;AAAADwAAAGRycy9kb3ducmV2LnhtbEVPy2rCQBTdC/7DcIXudJJoo0RHF9aKIAiNfsAlc02imTtp&#10;Zny0X+8sCl0eznuxeppG3KlztWUF8SgCQVxYXXOp4HT8HM5AOI+ssbFMCn7IwWrZ7y0w0/bBX3TP&#10;fSlCCLsMFVTet5mUrqjIoBvZljhwZ9sZ9AF2pdQdPkK4aWQSRak0WHNoqLCldUXFNb8ZBeluM56+&#10;f2zj9Pvwu0/4csgTeVPqbRBHcxCenv5f/OfeaQWTaVgbzo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R/xG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直接连接符 557" o:spid="_x0000_s1026" o:spt="20" style="position:absolute;left:3468;top:2643;height:359;width:0;" filled="f" stroked="t" coordsize="21600,21600" o:gfxdata="UEsDBAoAAAAAAIdO4kAAAAAAAAAAAAAAAAAEAAAAZHJzL1BLAwQUAAAACACHTuJAsh1aisAAAADc&#10;AAAADwAAAGRycy9kb3ducmV2LnhtbEWP3WrCQBSE7wu+w3KE3tVNYhvb6OqFtiIUBNM+wCF7TKLZ&#10;szG7/j59Vyh4OczMN8xkdjGNOFHnassK4kEEgriwuuZSwe/P18s7COeRNTaWScGVHMymvacJZtqe&#10;eUOn3JciQNhlqKDyvs2kdEVFBt3AtsTB29rOoA+yK6Xu8BzgppFJFKXSYM1hocKW5hUV+/xoFKSr&#10;z+HobbGM08P69p3wbp0n8qjUcz+OxiA8Xfwj/N9eaQWvow+4nw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HVqK&#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shape id="流程图: 可选过程 558" o:spid="_x0000_s1026" o:spt="176" type="#_x0000_t176" style="position:absolute;left:0;top:1739;height:901;width:7209;" filled="f" stroked="t" coordsize="21600,21600" o:gfxdata="UEsDBAoAAAAAAIdO4kAAAAAAAAAAAAAAAAAEAAAAZHJzL1BLAwQUAAAACACHTuJAn7p4crkAAADc&#10;AAAADwAAAGRycy9kb3ducmV2LnhtbEVPu27CMBTdkfoP1kViAwfESwHDAAXREejS7Sq+iQ3xdRq7&#10;PP4eD5UYj857uX64WtyoDdazguEgA0FceG25UvB93vXnIEJE1lh7JgVPCrBefXSWmGt/5yPdTrES&#10;KYRDjgpMjE0uZSgMOQwD3xAnrvStw5hgW0nd4j2Fu1qOsmwqHVpODQYb2hgqrqc/p6AszdRSPZmN&#10;L/vP84982q/f7UapXneYLUBEesS3+N990ArG8zQ/nUlHQK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6eHK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v:textbox>
                      </v:shape>
                      <v:shape id="流程图: 可选过程 559" o:spid="_x0000_s1026" o:spt="176" type="#_x0000_t176" style="position:absolute;left:283;top:0;height:539;width:6439;" filled="f" stroked="t" coordsize="21600,21600" o:gfxdata="UEsDBAoAAAAAAIdO4kAAAAAAAAAAAAAAAAAEAAAAZHJzL1BLAwQUAAAACACHTuJA8Pbd6b0AAADc&#10;AAAADwAAAGRycy9kb3ducmV2LnhtbEWPS2/CMBCE75X4D9ZW4lacVLwUMBwoIHos9NLbKt7EpvE6&#10;xOb173GlShxHM/ONZr68uUZcqAvWs4J8kIEgLr22XCv4PmzepiBCRNbYeCYFdwqwXPRe5lhof+Uv&#10;uuxjLRKEQ4EKTIxtIWUoDTkMA98SJ6/yncOYZFdL3eE1wV0j37NsLB1aTgsGW1oZKn/3Z6egqszY&#10;UjOaDI/b9eFH3u3n6WOlVP81z2YgIt3iM/zf3mkFw2kOf2fS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9t3p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default" w:eastAsia="Times New Roman"/>
                                  <w:b/>
                                  <w:sz w:val="21"/>
                                  <w:szCs w:val="22"/>
                                </w:rPr>
                              </w:pPr>
                              <w:r>
                                <w:rPr>
                                  <w:rFonts w:hint="eastAsia" w:cs="宋体"/>
                                  <w:b/>
                                  <w:color w:val="000000"/>
                                  <w:sz w:val="19"/>
                                  <w:szCs w:val="19"/>
                                </w:rPr>
                                <w:t>申请人申请</w:t>
                              </w:r>
                            </w:p>
                          </w:txbxContent>
                        </v:textbox>
                      </v:shape>
                      <v:shape id="流程图: 可选过程 560" o:spid="_x0000_s1026" o:spt="176" type="#_x0000_t176" style="position:absolute;left:2251;top:901;height:452;width:2321;" filled="f" stroked="t" coordsize="21600,21600" o:gfxdata="UEsDBAoAAAAAAIdO4kAAAAAAAAAAAAAAAAAEAAAAZHJzL1BLAwQUAAAACACHTuJAACRDnr0AAADc&#10;AAAADwAAAGRycy9kb3ducmV2LnhtbEWPzW7CMBCE70i8g7VIvYEDAopSDAegVXsEeultFW9iQ7wO&#10;sfl7e1wJieNoZr7RzJc3V4sLtcF6VjAcZCCIC68tVwp+95/9GYgQkTXWnknBnQIsF93OHHPtr7yl&#10;yy5WIkE45KjAxNjkUobCkMMw8A1x8krfOoxJtpXULV4T3NVylGVT6dByWjDY0MpQcdydnYKyNFNL&#10;9eR9fPja7P/k3f6c1iul3nrD7ANEpFt8hZ/tb61gPBvB/5l0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JEOe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default" w:eastAsia="Times New Roman"/>
                                  <w:color w:val="000000"/>
                                  <w:sz w:val="21"/>
                                  <w:szCs w:val="22"/>
                                </w:rPr>
                              </w:pPr>
                              <w:r>
                                <w:rPr>
                                  <w:rFonts w:hint="eastAsia" w:cs="宋体"/>
                                  <w:color w:val="000000"/>
                                  <w:sz w:val="19"/>
                                  <w:szCs w:val="19"/>
                                </w:rPr>
                                <w:t>到出入境部门办理</w:t>
                              </w:r>
                            </w:p>
                          </w:txbxContent>
                        </v:textbox>
                      </v:shape>
                      <v:line id="直接连接符 561" o:spid="_x0000_s1026" o:spt="20" style="position:absolute;left:5743;top:2654;height:358;width:0;rotation:11796480f;" filled="f" stroked="t" coordsize="21600,21600" o:gfxdata="UEsDBAoAAAAAAIdO4kAAAAAAAAAAAAAAAAAEAAAAZHJzL1BLAwQUAAAACACHTuJAqtyBlb8AAADc&#10;AAAADwAAAGRycy9kb3ducmV2LnhtbEWPMW/CMBSEdyT+g/WQ2MAGWgQphoG2EkMXoBm6PeJHEjV+&#10;DrEh5N/XSJUYT3f3nW61udtK3KjxpWMNk7ECQZw5U3Ku4fv4OVqA8AHZYOWYNHTkYbPu91aYGNfy&#10;nm6HkIsIYZ+ghiKEOpHSZwVZ9GNXE0fv7BqLIcoml6bBNsJtJadKzaXFkuNCgTVtC8p+D1er4dKe&#10;vt5b9ZGmuymmy9fu2v2cSevhYKLeQAS6h2f4v70zGl4WM3iciU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cgZW/&#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line id="直接连接符 562" o:spid="_x0000_s1026" o:spt="20" style="position:absolute;left:6583;top:2665;height:359;width:0;" filled="f" stroked="t" coordsize="21600,21600" o:gfxdata="UEsDBAoAAAAAAIdO4kAAAAAAAAAAAAAAAAAEAAAAZHJzL1BLAwQUAAAACACHTuJAacmFM8AAAADc&#10;AAAADwAAAGRycy9kb3ducmV2LnhtbEWP0WrCQBRE3wv+w3IF3+om0UaJbnxoqwgFwegHXLLXJG32&#10;bppdje3XdwuFPg4zc4ZZb+6mFTfqXWNZQTyNQBCXVjdcKTifto9LEM4ja2wtk4IvcrDJRw9rzLQd&#10;+Ei3wlciQNhlqKD2vsukdGVNBt3UdsTBu9jeoA+yr6TucQhw08okilJpsOGwUGNHzzWVH8XVKEj3&#10;r7PF08suTj8P328Jvx+KRF6VmozjaAXC093/h//ae61gvpzD75lwBGT+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yYUz&#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group>
                  </w:pict>
                </mc:Fallback>
              </mc:AlternateContent>
            </w:r>
            <w:r>
              <w:rPr>
                <w:rFonts w:hint="default"/>
                <w:sz w:val="21"/>
                <w:szCs w:val="22"/>
              </w:rPr>
              <mc:AlternateContent>
                <mc:Choice Requires="wps">
                  <w:drawing>
                    <wp:anchor distT="0" distB="0" distL="114300" distR="114300" simplePos="0" relativeHeight="251940864" behindDoc="0" locked="0" layoutInCell="1" allowOverlap="1">
                      <wp:simplePos x="0" y="0"/>
                      <wp:positionH relativeFrom="column">
                        <wp:posOffset>2364740</wp:posOffset>
                      </wp:positionH>
                      <wp:positionV relativeFrom="paragraph">
                        <wp:posOffset>956945</wp:posOffset>
                      </wp:positionV>
                      <wp:extent cx="635" cy="227965"/>
                      <wp:effectExtent l="24765" t="0" r="31750" b="635"/>
                      <wp:wrapNone/>
                      <wp:docPr id="486" name="直接连接符 548"/>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48" o:spid="_x0000_s1026" o:spt="20" style="position:absolute;left:0pt;margin-left:186.2pt;margin-top:75.35pt;height:17.95pt;width:0.05pt;z-index:251940864;mso-width-relative:page;mso-height-relative:page;" filled="f" stroked="t" coordsize="21600,21600" o:gfxdata="UEsDBAoAAAAAAIdO4kAAAAAAAAAAAAAAAAAEAAAAZHJzL1BLAwQUAAAACACHTuJAxDeqLdkAAAAL&#10;AQAADwAAAGRycy9kb3ducmV2LnhtbE2PzU7DMBCE70i8g7VI3KidlDhVGqcH/oSEVInAA7ixmwTi&#10;dYidtvD0bE9w3JlPszPl5uQGdrBT6D0qSBYCmMXGmx5bBe9vjzcrYCFqNHrwaBV82wCb6vKi1IXx&#10;R3y1hzq2jEIwFFpBF+NYcB6azjodFn60SN7eT05HOqeWm0kfKdwNPBVCcqd7pA+dHu1dZ5vPenYK&#10;5PPDMs/unxL5tf15SfFjW6d8Vur6KhFrYNGe4h8M5/pUHSrqtPMzmsAGBcs8vSWUjEzkwIggJQO2&#10;I2UlJfCq5P83VL9QSwMEFAAAAAgAh07iQF9oeDgHAgAA9QMAAA4AAABkcnMvZTJvRG9jLnhtbK1T&#10;TY7TMBTeI3EHy3uaNkxLJ2o6C8qwQTDSwAFebSex5D/ZbtNeggsgsYMVS/ZzG4Zj8OyEFobNLMjC&#10;eX7+/Pl9n59XVwetyF74IK2p6WwypUQYZrk0bU0/vL9+tqQkRDAclDWipkcR6NX66ZNV7ypR2s4q&#10;LjxBEhOq3tW0i9FVRRFYJzSEiXXC4GJjvYaIU98W3EOP7FoV5XS6KHrrufOWiRAwuxkW6cjoH0No&#10;m0YysbFsp4WJA6sXCiJKCp10ga5ztU0jWHzXNEFEomqKSmMe8RCMt2ks1iuoWg+uk2wsAR5TwgNN&#10;GqTBQ09UG4hAdl7+Q6Ul8zbYJk6Y1cUgJDuCKmbTB97cduBE1oJWB3cyPfw/WvZ2f+OJ5DW9WC4o&#10;MaDxyu8/ff/x8cvPu8843n/7SuYXy2RU70KF+Ft348dZwDCpPjRepz/qIYds7vFkrjhEwjC5eD6n&#10;hGG+LF9cLuaJsDjvdD7E18JqkoKaKmmScKhg/ybEAfobktLKkL6ml/MycQJ2YYO3j6F2qCSYNu8N&#10;Vkl+LZVKO4Jvty+VJ3tInZC/sYS/YOmQDYRuwOWlBIPK253hOeoE8FeGk3h06JXBR0JTMVpwSpTA&#10;N5WijIwg1RkZvQTTqgEd9AjGYJCnDBqSLB5MTdHW8iPezs552XboyixD0wp2Q7Zv7NzUbn/OM9P5&#10;t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3qi3ZAAAACwEAAA8AAAAAAAAAAQAgAAAAIgAA&#10;AGRycy9kb3ducmV2LnhtbFBLAQIUABQAAAAIAIdO4kBfaHg4BwIAAPUDAAAOAAAAAAAAAAEAIAAA&#10;ACgBAABkcnMvZTJvRG9jLnhtbFBLBQYAAAAABgAGAFkBAACh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41888" behindDoc="0" locked="0" layoutInCell="1" allowOverlap="1">
                      <wp:simplePos x="0" y="0"/>
                      <wp:positionH relativeFrom="column">
                        <wp:posOffset>2364740</wp:posOffset>
                      </wp:positionH>
                      <wp:positionV relativeFrom="paragraph">
                        <wp:posOffset>431800</wp:posOffset>
                      </wp:positionV>
                      <wp:extent cx="635" cy="227965"/>
                      <wp:effectExtent l="24765" t="0" r="31750" b="635"/>
                      <wp:wrapNone/>
                      <wp:docPr id="487" name="直接连接符 549"/>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49" o:spid="_x0000_s1026" o:spt="20" style="position:absolute;left:0pt;margin-left:186.2pt;margin-top:34pt;height:17.95pt;width:0.05pt;z-index:251941888;mso-width-relative:page;mso-height-relative:page;" filled="f" stroked="t" coordsize="21600,21600" o:gfxdata="UEsDBAoAAAAAAIdO4kAAAAAAAAAAAAAAAAAEAAAAZHJzL1BLAwQUAAAACACHTuJA0e1ctNkAAAAK&#10;AQAADwAAAGRycy9kb3ducmV2LnhtbE2Py07DMBBF90j8gzVI7KidhKYlxOmCl5CQKhH4ADcekkA8&#10;DrHTFr6eYQXLmTm6c265ObpB7HEKvScNyUKBQGq87anV8Ppyf7EGEaIhawZPqOELA2yq05PSFNYf&#10;6Bn3dWwFh1AojIYuxrGQMjQdOhMWfkTi25ufnIk8Tq20kzlwuBtkqlQunemJP3RmxJsOm496dhry&#10;x7tstbx9SPLP7fdTSu/bOpWz1udniboGEfEY/2D41Wd1qNhp52eyQQwaslV6ySiHrbkTA7xYgtgx&#10;qbIrkFUp/1eofgBQSwMEFAAAAAgAh07iQPNu0jEHAgAA9QMAAA4AAABkcnMvZTJvRG9jLnhtbK1T&#10;TY7TMBTeI3EHy3uaNkw706jpLCjDBsFIAwd4tZ3Ekv9ku017CS6AxA5WLNlzG4Zj8OyEFobNLMjC&#10;eX7+/Pl9n59X1wetyF74IK2p6WwypUQYZrk0bU3fv7t5dkVJiGA4KGtETY8i0Ov10yer3lWitJ1V&#10;XHiCJCZUvatpF6OriiKwTmgIE+uEwcXGeg0Rp74tuIce2bUqyul0UfTWc+ctEyFgdjMs0pHRP4bQ&#10;No1kYmPZTgsTB1YvFESUFDrpAl3naptGsPi2aYKIRNUUlcY84iEYb9NYrFdQtR5cJ9lYAjymhAea&#10;NEiDh56oNhCB7Lz8h0pL5m2wTZwwq4tBSHYEVcymD7y568CJrAWtDu5kevh/tOzN/tYTyWt6cXVJ&#10;iQGNV37/8duPD59/fv+E4/3XL2R+sUxG9S5UiL9zt36cBQyT6kPjdfqjHnLI5h5P5opDJAyTi+dz&#10;Shjmy/JyuZgnwuK80/kQXwmrSQpqqqRJwqGC/esQB+hvSEorQ/qaLudl4gTswgZvH0PtUEkwbd4b&#10;rJL8RiqVdgTfbl8oT/aQOiF/Ywl/wdIhGwjdgMtLCQaVtzvDc9QJ4C8NJ/Ho0CuDj4SmYrTglCiB&#10;bypFGRlBqjMyegmmVQM66BGMwSBPGTQkWTyYmqKt5Ue8nZ3zsu3QlVmGphXshmzf2Lmp3f6cZ6bz&#10;a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HtXLTZAAAACgEAAA8AAAAAAAAAAQAgAAAAIgAA&#10;AGRycy9kb3ducmV2LnhtbFBLAQIUABQAAAAIAIdO4kDzbtIxBwIAAPUDAAAOAAAAAAAAAAEAIAAA&#10;ACgBAABkcnMvZTJvRG9jLnhtbFBLBQYAAAAABgAGAFkBAACh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42912" behindDoc="0" locked="0" layoutInCell="1" allowOverlap="1">
                      <wp:simplePos x="0" y="0"/>
                      <wp:positionH relativeFrom="column">
                        <wp:posOffset>3286760</wp:posOffset>
                      </wp:positionH>
                      <wp:positionV relativeFrom="paragraph">
                        <wp:posOffset>3336290</wp:posOffset>
                      </wp:positionV>
                      <wp:extent cx="1824990" cy="889635"/>
                      <wp:effectExtent l="5080" t="4445" r="17780" b="20320"/>
                      <wp:wrapNone/>
                      <wp:docPr id="488" name="圆角矩形 550"/>
                      <wp:cNvGraphicFramePr/>
                      <a:graphic xmlns:a="http://schemas.openxmlformats.org/drawingml/2006/main">
                        <a:graphicData uri="http://schemas.microsoft.com/office/word/2010/wordprocessingShape">
                          <wps:wsp>
                            <wps:cNvSpPr/>
                            <wps:spPr>
                              <a:xfrm>
                                <a:off x="0" y="0"/>
                                <a:ext cx="1824990" cy="88963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wps:txbx>
                            <wps:bodyPr vert="horz" wrap="square" anchor="t" anchorCtr="0" upright="1"/>
                          </wps:wsp>
                        </a:graphicData>
                      </a:graphic>
                    </wp:anchor>
                  </w:drawing>
                </mc:Choice>
                <mc:Fallback>
                  <w:pict>
                    <v:roundrect id="圆角矩形 550" o:spid="_x0000_s1026" o:spt="2" style="position:absolute;left:0pt;margin-left:258.8pt;margin-top:262.7pt;height:70.05pt;width:143.7pt;z-index:251942912;mso-width-relative:page;mso-height-relative:page;" filled="f" stroked="t" coordsize="21600,21600" arcsize="0.166666666666667" o:gfxdata="UEsDBAoAAAAAAIdO4kAAAAAAAAAAAAAAAAAEAAAAZHJzL1BLAwQUAAAACACHTuJAIuGJK9oAAAAL&#10;AQAADwAAAGRycy9kb3ducmV2LnhtbE2PwU7DMAyG70i8Q2QkbixtRcJUmu4wCQntBGMC9Za1WdrR&#10;OCXJtvL2mBPcbPnT7++vVrMb2dmEOHhUkC8yYAZb3w1oFezenu6WwGLS2OnRo1HwbSKs6uurSped&#10;v+CrOW+TZRSCsdQK+pSmkvPY9sbpuPCTQbodfHA60Ros74K+ULgbeZFlkjs9IH3o9WTWvWk/tyen&#10;oHmXRRDNB2426+Z5ltOLPX5ZpW5v8uwRWDJz+oPhV5/UoSanvT9hF9moQOQPklAaCnEPjIhlJqjd&#10;XoGUQgCvK/6/Q/0DUEsDBBQAAAAIAIdO4kDWe8Q6QgIAAG4EAAAOAAAAZHJzL2Uyb0RvYy54bWyt&#10;VM2O0zAQviPxDpbvNG3ZljZquoctywXBioUHmNpOYuQ/bLdNeQAegDMSEhfEQ/A4K3gMxm5oYbn0&#10;QA7J2J75Zr5vPFlcdlqRrfBBWlPR0WBIiTDMcmmair55ff1oRkmIYDgoa0RF9yLQy+XDB4udK8XY&#10;tlZx4QmCmFDuXEXbGF1ZFIG1QkMYWCcMHtbWa4i49E3BPewQXatiPBxOi5313HnLRAi4uzoc0h7R&#10;nwNo61oysbJso4WJB1QvFESkFFrpAl3mautasPiyroOIRFUUmcb8xiRor9O7WC6gbDy4VrK+BDin&#10;hHucNEiDSY9QK4hANl7+A6Ul8zbYOg6Y1cWBSFYEWYyG97S5bcGJzAWlDu4oevh/sOzF9sYTySt6&#10;McPGG9DY8rtPH35+/fjj87e771/IZJJV2rlQovOtu/GoWVoFNBPlrvY6fZEM6bKy+6OyoouE4eZo&#10;Nr6Yz1F0hmez2Xz6eJKkL07Rzof4TFhNklFRbzeGv8L2ZVVh+zzELC/vSwT+lpJaK2zWFhQZTafT&#10;Jz1i74zYvzFTpLHXUqncbmXIrqLzyXiC9QBe4RqvDpraoQzBNDllsEryFJKCg2/WV8oTTIXU8tMn&#10;+8st5VtBaA9++Si5QZnZZKsVwJ8aTuLeodAGJ4ymYrTglCiBA5ms7BlBqnM8kacyKOWpJcmK3bpD&#10;mGSuLd9jj3HkUdfW+veYES88Un23AY/5wTDcrihqcDCv4mFCNs7LpsWoUWabwPAa5rb1I5Pu+Z/r&#10;XMfpN7H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LhiSvaAAAACwEAAA8AAAAAAAAAAQAgAAAA&#10;IgAAAGRycy9kb3ducmV2LnhtbFBLAQIUABQAAAAIAIdO4kDWe8Q6QgIAAG4EAAAOAAAAAAAAAAEA&#10;IAAAACkBAABkcnMvZTJvRG9jLnhtbFBLBQYAAAAABgAGAFkBAADdBQ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43936" behindDoc="0" locked="0" layoutInCell="1" allowOverlap="1">
                      <wp:simplePos x="0" y="0"/>
                      <wp:positionH relativeFrom="column">
                        <wp:posOffset>3227070</wp:posOffset>
                      </wp:positionH>
                      <wp:positionV relativeFrom="paragraph">
                        <wp:posOffset>3725545</wp:posOffset>
                      </wp:positionV>
                      <wp:extent cx="635" cy="121920"/>
                      <wp:effectExtent l="635" t="25400" r="10795" b="31115"/>
                      <wp:wrapNone/>
                      <wp:docPr id="489" name="直接连接符 551"/>
                      <wp:cNvGraphicFramePr/>
                      <a:graphic xmlns:a="http://schemas.openxmlformats.org/drawingml/2006/main">
                        <a:graphicData uri="http://schemas.microsoft.com/office/word/2010/wordprocessingShape">
                          <wps:wsp>
                            <wps:cNvSpPr/>
                            <wps:spPr>
                              <a:xfrm rot="-5400000">
                                <a:off x="0" y="0"/>
                                <a:ext cx="635" cy="12192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51" o:spid="_x0000_s1026" o:spt="20" style="position:absolute;left:0pt;margin-left:254.1pt;margin-top:293.35pt;height:9.6pt;width:0.05pt;rotation:-5898240f;z-index:251943936;mso-width-relative:page;mso-height-relative:page;" filled="f" stroked="t" coordsize="21600,21600" o:gfxdata="UEsDBAoAAAAAAIdO4kAAAAAAAAAAAAAAAAAEAAAAZHJzL1BLAwQUAAAACACHTuJAhnlYCtcAAAAL&#10;AQAADwAAAGRycy9kb3ducmV2LnhtbE2PPU/DMBCGdyT+g3VIbNRuUIMJcSpRCTExUBgY3fhILOJz&#10;iN2m/fccU7vdx6P3nqvXxzCIA07JRzKwXCgQSG10njoDnx8vdxpEypacHSKhgRMmWDfXV7WtXJzp&#10;HQ/b3AkOoVRZA33OYyVlansMNi3iiMS77zgFm7mdOukmO3N4GGShVCmD9cQXejvipsf2Z7sPBlZf&#10;7bOeYzGl0+u48fqtpOB/jbm9WaonEBmP+QzDvz6rQ8NOu7gnl8TAGUoXjHKhywcQTPDkHsTOQKlW&#10;jyCbWl7+0PwBUEsDBBQAAAAIAIdO4kBw+mqxEgIAAAQEAAAOAAAAZHJzL2Uyb0RvYy54bWytU81u&#10;EzEQviPxDpbvzSahqZpVNj0QygVBpcIDTGzvriX/yeP8vQQvgMQNThy58zYtj8HYG1Iolx7wwRrb&#10;n7+Z7/N4cbW3hm1VRO1dwyejMWfKCS+16xr+4f312SVnmMBJMN6phh8U8qvl82eLXajV1PfeSBUZ&#10;kTisd6HhfUqhrioUvbKAIx+Uo8PWRwuJlrGrZIQdsVtTTcfji2rnowzRC4VIu6vhkB8Z41MIfdtq&#10;oVZebKxyaWCNykAiSdjrgHxZqm1bJdK7tkWVmGk4KU1lpiQUr/NcLRdQdxFCr8WxBHhKCY80WdCO&#10;kp6oVpCAbaL+h8pqET36No2Et9UgpDhCKibjR97c9hBU0UJWYziZjv+PVrzd3kSmZcPPL+ecObD0&#10;5Pefvt99/PLzx2ea7799ZbPZJBu1C1gT/jbcxOMKKcyq9220LHpy92x2Ps6jmEHy2L54fTh5rfaJ&#10;Cdq8eDHjTND+ZDqZT8tDVANRJgwR02vlLctBw4122QeoYfsGEyUn6G9I3jaO7Ro+n00zJ1BTttQM&#10;FNpAwtB15S56o+W1NibfwNitX5rItpAbYyh54P0LlpOsAPsBV46Glol+4yRdgLpXIF85ydIhkHWO&#10;/gzPxVglOTOKvliOCjKBNg/IFDW4zgxotEcwBUMZxpHK7PjgcY7WXh7osTYh6q4nV8qjFAw1R/Hk&#10;2Mi5+/5cF6aHz7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Z5WArXAAAACwEAAA8AAAAAAAAA&#10;AQAgAAAAIgAAAGRycy9kb3ducmV2LnhtbFBLAQIUABQAAAAIAIdO4kBw+mqxEgIAAAQEAAAOAAAA&#10;AAAAAAEAIAAAACYBAABkcnMvZTJvRG9jLnhtbFBLBQYAAAAABgAGAFkBAACq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44960" behindDoc="0" locked="0" layoutInCell="1" allowOverlap="1">
                      <wp:simplePos x="0" y="0"/>
                      <wp:positionH relativeFrom="column">
                        <wp:posOffset>2302510</wp:posOffset>
                      </wp:positionH>
                      <wp:positionV relativeFrom="paragraph">
                        <wp:posOffset>3039110</wp:posOffset>
                      </wp:positionV>
                      <wp:extent cx="635" cy="259715"/>
                      <wp:effectExtent l="24765" t="0" r="31750" b="6985"/>
                      <wp:wrapNone/>
                      <wp:docPr id="490" name="直接连接符 552"/>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52" o:spid="_x0000_s1026" o:spt="20" style="position:absolute;left:0pt;margin-left:181.3pt;margin-top:239.3pt;height:20.45pt;width:0.05pt;z-index:251944960;mso-width-relative:page;mso-height-relative:page;" filled="f" stroked="t" coordsize="21600,21600" o:gfxdata="UEsDBAoAAAAAAIdO4kAAAAAAAAAAAAAAAAAEAAAAZHJzL1BLAwQUAAAACACHTuJALzGFPNoAAAAL&#10;AQAADwAAAGRycy9kb3ducmV2LnhtbE2P206DQBCG7018h82YeGcXqECLLL3wFBOTJmIfYMuOgLKz&#10;yC5t9ekdr/RuDl/++abcnOwgDjj53pGCeBGBQGqc6alVsHt9uFqB8EGT0YMjVPCFHjbV+VmpC+OO&#10;9IKHOrSCQ8gXWkEXwlhI6ZsOrfYLNyLx7s1NVgdup1aaSR853A4yiaJMWt0TX+j0iLcdNh/1bBVk&#10;T/fLPL17jLPP7fdzQu/bOpGzUpcXcXQDIuAp/MHwq8/qULHT3s1kvBgULLMkY1TBdb7iggme5CD2&#10;CtJ4nYKsSvn/h+oHUEsDBBQAAAAIAIdO4kDA9nt0BQIAAPUDAAAOAAAAZHJzL2Uyb0RvYy54bWyt&#10;U02O0zAU3iNxB8t7mjaQgUZNZ0EZNghGGjjAq+0klvwn223aS3ABJHawYsl+bsNwDJ6d0MKwmQVZ&#10;OM/Pnz+/7/Pz6vKgFdkLH6Q1DV3M5pQIwyyXpmvoh/dXT15QEiIYDsoa0dCjCPRy/fjRanC1KG1v&#10;FReeIIkJ9eAa2sfo6qIIrBcawsw6YXCxtV5DxKnvCu5hQHatinI+vygG67nzlokQMLsZF+nE6B9C&#10;aNtWMrGxbKeFiSOrFwoiSgq9dIGuc7VtK1h817ZBRKIaikpjHvEQjLdpLNYrqDsPrpdsKgEeUsI9&#10;TRqkwUNPVBuIQHZe/kOlJfM22DbOmNXFKCQ7gioW83ve3PTgRNaCVgd3Mj38P1r2dn/tieQNfbZE&#10;TwxovPK7T99/fPzy8/YzjnffvpKqKpNRgws14m/ctZ9mAcOk+tB6nf6ohxyyuceTueIQCcPkxdOK&#10;Eob5slo+X1SJsDjvdD7E18JqkoKGKmmScKhh/ybEEfobktLKkKGhy6pMnIBd2OLtY6gdKgmmy3uD&#10;VZJfSaXSjuC77UvlyR5SJ+RvKuEvWDpkA6EfcXkpwaD2dmd4jnoB/JXhJB4demXwkdBUjBacEiXw&#10;TaUoIyNIdUZGL8F0akQHPYExGOUpg4Yki0dTU7S1/Ii3s3Nedj26ssjQtILdkO2bOje125/zzHR+&#10;re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zGFPNoAAAALAQAADwAAAAAAAAABACAAAAAiAAAA&#10;ZHJzL2Rvd25yZXYueG1sUEsBAhQAFAAAAAgAh07iQMD2e3QFAgAA9QMAAA4AAAAAAAAAAQAgAAAA&#10;KQ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45984" behindDoc="0" locked="0" layoutInCell="1" allowOverlap="1">
                      <wp:simplePos x="0" y="0"/>
                      <wp:positionH relativeFrom="column">
                        <wp:posOffset>1605280</wp:posOffset>
                      </wp:positionH>
                      <wp:positionV relativeFrom="paragraph">
                        <wp:posOffset>3301365</wp:posOffset>
                      </wp:positionV>
                      <wp:extent cx="1460500" cy="1073150"/>
                      <wp:effectExtent l="4445" t="4445" r="20955" b="8255"/>
                      <wp:wrapNone/>
                      <wp:docPr id="491" name="圆角矩形 553"/>
                      <wp:cNvGraphicFramePr/>
                      <a:graphic xmlns:a="http://schemas.openxmlformats.org/drawingml/2006/main">
                        <a:graphicData uri="http://schemas.microsoft.com/office/word/2010/wordprocessingShape">
                          <wps:wsp>
                            <wps:cNvSpPr/>
                            <wps:spPr>
                              <a:xfrm>
                                <a:off x="0" y="0"/>
                                <a:ext cx="1460500" cy="107315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市级出入境部门科长根据申请人的相关信息和提交材料进行审批。</w:t>
                                  </w:r>
                                </w:p>
                              </w:txbxContent>
                            </wps:txbx>
                            <wps:bodyPr vert="horz" wrap="square" anchor="t" anchorCtr="0" upright="1"/>
                          </wps:wsp>
                        </a:graphicData>
                      </a:graphic>
                    </wp:anchor>
                  </w:drawing>
                </mc:Choice>
                <mc:Fallback>
                  <w:pict>
                    <v:roundrect id="圆角矩形 553" o:spid="_x0000_s1026" o:spt="2" style="position:absolute;left:0pt;margin-left:126.4pt;margin-top:259.95pt;height:84.5pt;width:115pt;z-index:251945984;mso-width-relative:page;mso-height-relative:page;" filled="f" stroked="t" coordsize="21600,21600" arcsize="0.166666666666667" o:gfxdata="UEsDBAoAAAAAAIdO4kAAAAAAAAAAAAAAAAAEAAAAZHJzL1BLAwQUAAAACACHTuJAMsulQNoAAAAL&#10;AQAADwAAAGRycy9kb3ducmV2LnhtbE2PwU7DMBBE70j8g7VI3KiTiERJiNNDJSTUE5QKlJsbL04g&#10;XgfbbcPf457guLOjmTfNejETO6HzoyUB6SoBhtRbNZIWsH99vCuB+SBJyckSCvhBD+v2+qqRtbJn&#10;esHTLmgWQ8jXUsAQwlxz7vsBjfQrOyPF34d1RoZ4Os2Vk+cYbiaeJUnBjRwpNgxyxs2A/dfuaAR0&#10;b0Xm8u6dtttN97QU87P+/NZC3N6kyQOwgEv4M8MFP6JDG5kO9kjKs0lAlmcRPQjI06oCFh335UU5&#10;CCjKsgLeNvz/hvYXUEsDBBQAAAAIAIdO4kAaU18zRQIAAG8EAAAOAAAAZHJzL2Uyb0RvYy54bWyt&#10;VM1u1DAQviPxDpbvbJJts6XRZnvoUi4IKgoP4LWdxMh/2N5NlgfgATgjVeKCeAgep4LHYOyELZTL&#10;HsghGdsz38z3jSfLi0FJtOPOC6NrXMxyjLimhgnd1vjtm6snTzHygWhGpNG8xnvu8cXq8aNlbys+&#10;N52RjDsEINpXva1xF4KtsszTjiviZ8ZyDYeNcYoEWLo2Y470gK5kNs/zRdYbx6wzlHsPu+vxEE+I&#10;7hhA0zSC8rWhW8V1GFEdlyQAJd8J6/EqVds0nIZXTeN5QLLGwDSkNyQBexPf2WpJqtYR2wk6lUCO&#10;KeEBJ0WEhqQHqDUJBG2d+AdKCeqMN02YUaOykUhSBFgU+QNtbjpieeICUnt7EN3/P1j6cnftkGA1&#10;Pj0vMNJEQcvvPn/8+fXTj9tvd9+/oLI8iSr11lfgfGOv3bTyYEbKQ+NU/AIZNCRl9wdl+RAQhc3i&#10;dJGXOYhO4azIz06KMmmf3Ydb58NzbhSKRo2d2Wr2GvqXZCW7Fz4kfdlUI2HvMGqUhG7tiETFYrE4&#10;i3UC4uQM1m/MGKnNlZAy9Vtq1Nf4vJyXUBCBO9zA3QFTWdDB6zal9EYKFkNisHft5lI6BKmAW3qm&#10;ZH+5xXxr4rvRLx1FN1IlNsnqOGHPNENhb0FpDSOGYzGKM4wkh4mMVvIMRMhjPIGn1EA8dmjsSbTC&#10;sBkAJpobw/bQZJh50LUz7gNkhBsPVN9viYP8RFPYrjFoMJqXYRyRrXWi7SCqSGwjGNzDJPI0M/Gi&#10;/7lOddz/J1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LLpUDaAAAACwEAAA8AAAAAAAAAAQAg&#10;AAAAIgAAAGRycy9kb3ducmV2LnhtbFBLAQIUABQAAAAIAIdO4kAaU18zRQIAAG8EAAAOAAAAAAAA&#10;AAEAIAAAACkBAABkcnMvZTJvRG9jLnhtbFBLBQYAAAAABgAGAFkBAADgBQ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市级出入境部门科长根据申请人的相关信息和提交材料进行审批。</w:t>
                            </w:r>
                          </w:p>
                        </w:txbxContent>
                      </v:textbox>
                    </v:roundrect>
                  </w:pict>
                </mc:Fallback>
              </mc:AlternateContent>
            </w:r>
            <w:r>
              <w:rPr>
                <w:rFonts w:hint="default"/>
                <w:sz w:val="21"/>
                <w:szCs w:val="22"/>
              </w:rPr>
              <mc:AlternateContent>
                <mc:Choice Requires="wps">
                  <w:drawing>
                    <wp:anchor distT="0" distB="0" distL="114300" distR="114300" simplePos="0" relativeHeight="251947008" behindDoc="0" locked="0" layoutInCell="1" allowOverlap="1">
                      <wp:simplePos x="0" y="0"/>
                      <wp:positionH relativeFrom="column">
                        <wp:posOffset>1471295</wp:posOffset>
                      </wp:positionH>
                      <wp:positionV relativeFrom="paragraph">
                        <wp:posOffset>4652010</wp:posOffset>
                      </wp:positionV>
                      <wp:extent cx="1621155" cy="1074420"/>
                      <wp:effectExtent l="4445" t="4445" r="12700" b="6985"/>
                      <wp:wrapNone/>
                      <wp:docPr id="492" name="圆角矩形 554"/>
                      <wp:cNvGraphicFramePr/>
                      <a:graphic xmlns:a="http://schemas.openxmlformats.org/drawingml/2006/main">
                        <a:graphicData uri="http://schemas.microsoft.com/office/word/2010/wordprocessingShape">
                          <wps:wsp>
                            <wps:cNvSpPr/>
                            <wps:spPr>
                              <a:xfrm>
                                <a:off x="0" y="0"/>
                                <a:ext cx="1621155" cy="107442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证件办结，通过邮寄或到公安机关领取的方式，发放给申请人。</w:t>
                                  </w:r>
                                </w:p>
                                <w:p>
                                  <w:pPr>
                                    <w:rPr>
                                      <w:rFonts w:hint="default" w:eastAsia="Times New Roman"/>
                                      <w:sz w:val="21"/>
                                      <w:szCs w:val="22"/>
                                    </w:rPr>
                                  </w:pPr>
                                </w:p>
                              </w:txbxContent>
                            </wps:txbx>
                            <wps:bodyPr vert="horz" wrap="square" anchor="t" anchorCtr="0" upright="1"/>
                          </wps:wsp>
                        </a:graphicData>
                      </a:graphic>
                    </wp:anchor>
                  </w:drawing>
                </mc:Choice>
                <mc:Fallback>
                  <w:pict>
                    <v:roundrect id="圆角矩形 554" o:spid="_x0000_s1026" o:spt="2" style="position:absolute;left:0pt;margin-left:115.85pt;margin-top:366.3pt;height:84.6pt;width:127.65pt;z-index:251947008;mso-width-relative:page;mso-height-relative:page;" filled="f" stroked="t" coordsize="21600,21600" arcsize="0.166666666666667" o:gfxdata="UEsDBAoAAAAAAIdO4kAAAAAAAAAAAAAAAAAEAAAAZHJzL1BLAwQUAAAACACHTuJAvYwuf9sAAAAL&#10;AQAADwAAAGRycy9kb3ducmV2LnhtbE2PwU7DMBBE70j8g7VI3KiTFJI0xOmhEhLqCQoC5ebGrhOI&#10;18F22/D3LCc4rvZp5k29nu3ITtqHwaGAdJEA09g5NaAR8PrycFMCC1GikqNDLeBbB1g3lxe1rJQ7&#10;47M+7aJhFIKhkgL6GKeK89D12sqwcJNG+h2ctzLS6Q1XXp4p3I48S5KcWzkgNfRy0pted5+7oxXQ&#10;vuWZv2vfcbvdtI9zPj2Zjy8jxPVVmtwDi3qOfzD86pM6NOS0d0dUgY0CsmVaECqgWGY5MCJuy4LW&#10;7QWskrQE3tT8/4bmB1BLAwQUAAAACACHTuJANJGijUQCAABvBAAADgAAAGRycy9lMm9Eb2MueG1s&#10;rVTNjtMwEL4j8Q6W7zRN1HbZquketiwXBCsWHmBqO42R/7DdpuUBeADOSEh7QTwEj7OCx2DshC4s&#10;lx7IIRnbM9/M940ni4u9VmQnfJDW1LQcjSkRhlkuzaamb99cPXlKSYhgOChrRE0PItCL5eNHi87N&#10;RWVbq7jwBEFMmHeupm2Mbl4UgbVCQxhZJwweNtZriLj0m4J76BBdq6Iaj2dFZz133jIRAu6u+kM6&#10;IPpTAG3TSCZWlm21MLFH9UJBREqhlS7QZa62aQSLr5omiEhUTZFpzG9MgvY6vYvlAuYbD66VbCgB&#10;TinhAScN0mDSI9QKIpCtl/9Aacm8DbaJI2Z10RPJiiCLcvxAm5sWnMhcUOrgjqKH/wfLXu6uPZG8&#10;ppPzihIDGlt+9/njz6+ffnz5dvf9lkynk6RS58IcnW/ctR9WAc1Eed94nb5IhuyzsoejsmIfCcPN&#10;claV5XRKCcOzcnw2mVRZ++I+3PkQnwurSTJq6u3W8NfYvywr7F6EmPXlQ43A31HSaIXd2oEi5Ww2&#10;O0t1IuLgjNZvzBRp7JVUKvdbGdLV9HxapYIA73CDdwdN7VCHYDY5ZbBK8hSSgoPfrC+VJ5gKueVn&#10;SPaXW8q3gtD2fvkoucE8s8lWK4A/M5zEg0OlDY4YTcVowSlRAicyWdkzglSneCJPZZB46lDfk2TF&#10;/XqPMMlcW37AJuPMo66t9R8wI954pPp+Cx7zg2G4XVPUoDcvYz8iW+flpsWoMrNNYHgPs8jDzKSL&#10;/uc613H/n1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2MLn/bAAAACwEAAA8AAAAAAAAAAQAg&#10;AAAAIgAAAGRycy9kb3ducmV2LnhtbFBLAQIUABQAAAAIAIdO4kA0kaKNRAIAAG8EAAAOAAAAAAAA&#10;AAEAIAAAACoBAABkcnMvZTJvRG9jLnhtbFBLBQYAAAAABgAGAFkBAADgBQAAAAA=&#10;">
                      <v:fill on="f" focussize="0,0"/>
                      <v:stroke color="#000000" joinstyle="round"/>
                      <v:imagedata o:title=""/>
                      <o:lock v:ext="edit" aspectratio="f"/>
                      <v:textbo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证件办结，通过邮寄或到公安机关领取的方式，发放给申请人。</w:t>
                            </w:r>
                          </w:p>
                          <w:p>
                            <w:pPr>
                              <w:rPr>
                                <w:rFonts w:hint="default" w:eastAsia="Times New Roman"/>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48032" behindDoc="0" locked="0" layoutInCell="1" allowOverlap="1">
                      <wp:simplePos x="0" y="0"/>
                      <wp:positionH relativeFrom="column">
                        <wp:posOffset>3276600</wp:posOffset>
                      </wp:positionH>
                      <wp:positionV relativeFrom="paragraph">
                        <wp:posOffset>1969135</wp:posOffset>
                      </wp:positionV>
                      <wp:extent cx="1460500" cy="889000"/>
                      <wp:effectExtent l="5080" t="5080" r="20320" b="20320"/>
                      <wp:wrapNone/>
                      <wp:docPr id="493" name="圆角矩形 555"/>
                      <wp:cNvGraphicFramePr/>
                      <a:graphic xmlns:a="http://schemas.openxmlformats.org/drawingml/2006/main">
                        <a:graphicData uri="http://schemas.microsoft.com/office/word/2010/wordprocessingShape">
                          <wps:wsp>
                            <wps:cNvSpPr/>
                            <wps:spPr>
                              <a:xfrm>
                                <a:off x="0" y="0"/>
                                <a:ext cx="1460500" cy="8890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wps:txbx>
                            <wps:bodyPr vert="horz" wrap="square" anchor="t" anchorCtr="0" upright="1"/>
                          </wps:wsp>
                        </a:graphicData>
                      </a:graphic>
                    </wp:anchor>
                  </w:drawing>
                </mc:Choice>
                <mc:Fallback>
                  <w:pict>
                    <v:roundrect id="圆角矩形 555" o:spid="_x0000_s1026" o:spt="2" style="position:absolute;left:0pt;margin-left:258pt;margin-top:155.05pt;height:70pt;width:115pt;z-index:251948032;mso-width-relative:page;mso-height-relative:page;" filled="f" stroked="t" coordsize="21600,21600" arcsize="0.166666666666667" o:gfxdata="UEsDBAoAAAAAAIdO4kAAAAAAAAAAAAAAAAAEAAAAZHJzL1BLAwQUAAAACACHTuJA4yTiu9oAAAAL&#10;AQAADwAAAGRycy9kb3ducmV2LnhtbE2PwU7DMBBE70j8g7VI3Kjt0qRViNNDJSTUE7QIlJsbGycQ&#10;r0PstuHv2Z7guLOjmTflevI9O9kxdgEVyJkAZrEJpkOn4HX/eLcCFpNGo/uAVsGPjbCurq9KXZhw&#10;xhd72iXHKARjoRW0KQ0F57FprddxFgaL9PsIo9eJztFxM+ozhfuez4XIudcdUkOrB7tpbfO1O3oF&#10;9Vs+H7P6HbfbTf005cOz+/x2St3eSPEALNkp/Znhgk/oUBHTIRzRRNYryGROW5KCeykkMHIsFxfl&#10;oGCRkcKrkv/fUP0CUEsDBBQAAAAIAIdO4kCTrDdxQgIAAG4EAAAOAAAAZHJzL2Uyb0RvYy54bWyt&#10;VM2O0zAQviPxDpbvNGnZlLZquoctywXBioUHmNpOY+Q/bLdNeQAegDMSEhfEQ/A4K3gMxk7ownLZ&#10;AzkkY3vmm/m+8WR53mlF9sIHaU1Nx6OSEmGY5dJsa/rm9eWjGSUhguGgrBE1PYpAz1cPHywPbiEm&#10;trWKC08QxITFwdW0jdEtiiKwVmgII+uEwcPGeg0Rl35bcA8HRNeqmJTltDhYz523TISAu+v+kA6I&#10;/j6AtmkkE2vLdlqY2KN6oSAipdBKF+gqV9s0gsWXTRNEJKqmyDTmNyZBe5PexWoJi60H10o2lAD3&#10;KeEOJw3SYNIT1BoikJ2X/0BpybwNtokjZnXRE8mKIItxeUeb6xacyFxQ6uBOoof/B8te7K88kbym&#10;Z/PHlBjQ2PKbTx9+fv344/O3m+9fSFVVSaWDCwt0vnZXflgFNBPlrvE6fZEM6bKyx5OyoouE4eb4&#10;bFpWJYrO8Gw2m5doI0xxG+18iM+E1SQZNfV2Z/grbF9WFfbPQ8zy8qFE4G8pabTCZu1BkfF0On0y&#10;IA7OiP0bM0UaeymVyu1WhhxqOq8mFdYDeIUbvDpoaocyBLPNKYNVkqeQFBz8dnOhPMFUSC0/Q7K/&#10;3FK+NYS298tHyQ0WmU22WgH8qeEkHh0KbXDCaCpGC06JEjiQycqeEaS6jyfyVAalTA3qW5Ks2G06&#10;hEnmxvIj9hhHHnVtrX+PGfHCI9V3O/CYHwzD7ZqiBr15EfsJ2Tkvty1GjTPbBIbXMLdtGJl0z/9c&#10;5zpufxO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Mk4rvaAAAACwEAAA8AAAAAAAAAAQAgAAAA&#10;IgAAAGRycy9kb3ducmV2LnhtbFBLAQIUABQAAAAIAIdO4kCTrDdxQgIAAG4EAAAOAAAAAAAAAAEA&#10;IAAAACkBAABkcnMvZTJvRG9jLnhtbFBLBQYAAAAABgAGAFkBAADdBQAAAAA=&#10;">
                      <v:fill on="f" focussize="0,0"/>
                      <v:stroke color="#000000" joinstyle="round"/>
                      <v:imagedata o:title=""/>
                      <o:lock v:ext="edit" aspectratio="f"/>
                      <v:textbo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v:textbox>
                    </v:roundrect>
                  </w:pict>
                </mc:Fallback>
              </mc:AlternateContent>
            </w:r>
            <w:r>
              <w:rPr>
                <w:rFonts w:hint="default"/>
                <w:sz w:val="21"/>
                <w:szCs w:val="22"/>
              </w:rPr>
              <mc:AlternateContent>
                <mc:Choice Requires="wps">
                  <w:drawing>
                    <wp:anchor distT="0" distB="0" distL="114300" distR="114300" simplePos="0" relativeHeight="251949056" behindDoc="0" locked="0" layoutInCell="1" allowOverlap="1">
                      <wp:simplePos x="0" y="0"/>
                      <wp:positionH relativeFrom="column">
                        <wp:posOffset>2276475</wp:posOffset>
                      </wp:positionH>
                      <wp:positionV relativeFrom="paragraph">
                        <wp:posOffset>4370705</wp:posOffset>
                      </wp:positionV>
                      <wp:extent cx="635" cy="259715"/>
                      <wp:effectExtent l="24765" t="0" r="31750" b="6985"/>
                      <wp:wrapNone/>
                      <wp:docPr id="494" name="直接连接符 547"/>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547" o:spid="_x0000_s1026" o:spt="20" style="position:absolute;left:0pt;margin-left:179.25pt;margin-top:344.15pt;height:20.45pt;width:0.05pt;z-index:251949056;mso-width-relative:page;mso-height-relative:page;" filled="f" stroked="t" coordsize="21600,21600" o:gfxdata="UEsDBAoAAAAAAIdO4kAAAAAAAAAAAAAAAAAEAAAAZHJzL1BLAwQUAAAACACHTuJAo4Ysp9oAAAAL&#10;AQAADwAAAGRycy9kb3ducmV2LnhtbE2Py07DMBBF90j8gzVI7KjzUNIQ4nTBS0hIlQh8gBsPSSAe&#10;h9hpC1/PdAXLmbk6c261OdpR7HH2gyMF8SoCgdQ6M1Cn4O314aoA4YMmo0dHqOAbPWzq87NKl8Yd&#10;6AX3TegEQ8iXWkEfwlRK6dserfYrNyHx7d3NVgce506aWR8YbkeZRFEurR6IP/R6wtse289msQry&#10;p/t0nd09xvnX9uc5oY9tk8hFqcuLOLoBEfAY/sJw0md1qNlp5xYyXowK0qzIOMqwokhBcII3OYid&#10;gnVynYCsK/m/Q/0LUEsDBBQAAAAIAIdO4kCoM32VBwIAAPUDAAAOAAAAZHJzL2Uyb0RvYy54bWyt&#10;U02O0zAU3iNxB8t7mrY0MzRqOgvKsEEw0sABXNtJLPlPfm7TXoILILGDFUv2cxuGY/DshBaGzSzI&#10;wnl+/vz5fZ+fV1cHo8leBlDO1nQ2mVIiLXdC2bamH95fP3tBCURmBdPOypoeJdCr9dMnq95Xcu46&#10;p4UMBEksVL2vaRejr4oCeCcNg4nz0uJi44JhEaehLURgPbIbXcyn04uid0H44LgEwOxmWKQjY3gM&#10;oWsaxeXG8Z2RNg6sQWoWURJ0ygNd52qbRvL4rmlARqJrikpjHvEQjLdpLNYrVrWB+U7xsQT2mBIe&#10;aDJMWTz0RLVhkZFdUP9QGcWDA9fECXemGIRkR1DFbPrAm9uOeZm1oNXgT6bD/6Plb/c3gShR08Vy&#10;QYllBq/8/tP3Hx+//Lz7jOP9t6+kXFwmo3oPFeJv/U0YZ4BhUn1ogkl/1EMO2dzjyVx5iIRj8uJ5&#10;SQnH/LxcXs7KRFicd/oA8bV0hqSgplrZJJxVbP8G4gD9DUlpbUlf02U5T5wMu7DB28fQeFQCts17&#10;wWklrpXWaQeEdvtSB7JnqRPyN5bwFywdsmHQDbi8lGCsCm5nRY46ycQrK0g8evTK4iOhqRgjBSVa&#10;4ptKUUZGpvQZGYNittUDGswIxmCQpy0akiweTE3R1okj3s7OB9V26MosQ9MKdkO2b+zc1G5/zjPT&#10;+bW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hiyn2gAAAAsBAAAPAAAAAAAAAAEAIAAAACIA&#10;AABkcnMvZG93bnJldi54bWxQSwECFAAUAAAACACHTuJAqDN9lQcCAAD1AwAADgAAAAAAAAABACAA&#10;AAApAQAAZHJzL2Uyb0RvYy54bWxQSwUGAAAAAAYABgBZAQAAogUAAAAA&#10;">
                      <v:fill on="f" focussize="0,0"/>
                      <v:stroke color="#000000" joinstyle="round" endarrow="block" endarrowwidth="narrow" endarrowlength="short"/>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vMerge w:val="continue"/>
            <w:tcBorders>
              <w:top w:val="nil"/>
              <w:left w:val="nil"/>
              <w:bottom w:val="nil"/>
              <w:right w:val="nil"/>
              <w:tl2br w:val="nil"/>
              <w:tr2bl w:val="nil"/>
            </w:tcBorders>
            <w:noWrap w:val="0"/>
            <w:vAlign w:val="center"/>
          </w:tcPr>
          <w:p>
            <w:pPr>
              <w:jc w:val="left"/>
              <w:rPr>
                <w:rFonts w:hint="default" w:eastAsia="Times New Roman"/>
                <w:kern w:val="0"/>
                <w:sz w:val="24"/>
                <w:szCs w:val="24"/>
              </w:rPr>
            </w:pPr>
          </w:p>
        </w:tc>
      </w:tr>
    </w:tbl>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eastAsia" w:ascii="楷体" w:hAnsi="楷体" w:eastAsia="楷体"/>
          <w:b/>
          <w:sz w:val="28"/>
          <w:szCs w:val="28"/>
        </w:rPr>
      </w:pPr>
      <w:r>
        <w:rPr>
          <w:rFonts w:hint="eastAsia" w:ascii="楷体" w:hAnsi="楷体" w:eastAsia="楷体"/>
          <w:b/>
          <w:sz w:val="28"/>
          <w:szCs w:val="28"/>
        </w:rPr>
        <w:t xml:space="preserve">第27项.边境管理区通行证核发流程图 </w:t>
      </w:r>
    </w:p>
    <w:p>
      <w:pPr>
        <w:spacing w:line="600" w:lineRule="exact"/>
        <w:jc w:val="center"/>
        <w:rPr>
          <w:rFonts w:hint="eastAsia" w:ascii="方正小标宋简体" w:hAnsi="方正小标宋简体" w:eastAsia="方正小标宋简体"/>
          <w:color w:val="000000"/>
          <w:sz w:val="40"/>
          <w:szCs w:val="18"/>
        </w:rPr>
        <w:sectPr>
          <w:pgSz w:w="11906" w:h="16838"/>
          <w:pgMar w:top="1440" w:right="1800" w:bottom="1440" w:left="1800" w:header="851" w:footer="992" w:gutter="0"/>
          <w:lnNumType w:countBy="0" w:distance="360"/>
          <w:pgNumType w:fmt="numberInDash"/>
          <w:cols w:space="720" w:num="1"/>
          <w:docGrid w:type="lines" w:linePitch="312" w:charSpace="0"/>
        </w:sectPr>
      </w:pPr>
      <w:r>
        <w:rPr>
          <w:rFonts w:hint="default"/>
          <w:sz w:val="21"/>
          <w:szCs w:val="22"/>
        </w:rPr>
        <mc:AlternateContent>
          <mc:Choice Requires="wpg">
            <w:drawing>
              <wp:anchor distT="0" distB="0" distL="114300" distR="114300" simplePos="0" relativeHeight="251950080" behindDoc="0" locked="0" layoutInCell="1" allowOverlap="0">
                <wp:simplePos x="0" y="0"/>
                <wp:positionH relativeFrom="column">
                  <wp:posOffset>-144780</wp:posOffset>
                </wp:positionH>
                <wp:positionV relativeFrom="paragraph">
                  <wp:posOffset>367665</wp:posOffset>
                </wp:positionV>
                <wp:extent cx="6562090" cy="9013825"/>
                <wp:effectExtent l="0" t="0" r="0" b="0"/>
                <wp:wrapSquare wrapText="bothSides"/>
                <wp:docPr id="513" name="画布 5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62090" cy="9013825"/>
                          <a:chOff x="0" y="0"/>
                          <a:chExt cx="6562090" cy="9013825"/>
                        </a:xfrm>
                      </wpg:grpSpPr>
                      <wps:wsp>
                        <wps:cNvPr id="495" name="矩形 538"/>
                        <wps:cNvSpPr>
                          <a:spLocks noChangeAspect="1"/>
                        </wps:cNvSpPr>
                        <wps:spPr>
                          <a:xfrm>
                            <a:off x="0" y="0"/>
                            <a:ext cx="6562090" cy="9013825"/>
                          </a:xfrm>
                          <a:prstGeom prst="rect">
                            <a:avLst/>
                          </a:prstGeom>
                          <a:noFill/>
                          <a:ln>
                            <a:noFill/>
                          </a:ln>
                        </wps:spPr>
                        <wps:bodyPr vert="horz" wrap="square" anchor="t" anchorCtr="0" upright="1"/>
                      </wps:wsp>
                      <wps:wsp>
                        <wps:cNvPr id="496" name="流程图: 可选过程 20"/>
                        <wps:cNvSpPr/>
                        <wps:spPr>
                          <a:xfrm>
                            <a:off x="1371575" y="297472"/>
                            <a:ext cx="3543602" cy="52786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wps:txbx>
                        <wps:bodyPr vert="horz" wrap="square" anchor="t" anchorCtr="0" upright="1"/>
                      </wps:wsp>
                      <wps:wsp>
                        <wps:cNvPr id="497" name="流程图: 可选过程 21"/>
                        <wps:cNvSpPr/>
                        <wps:spPr>
                          <a:xfrm>
                            <a:off x="1371575" y="1245298"/>
                            <a:ext cx="3543602" cy="100250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wps:txbx>
                        <wps:bodyPr vert="horz" wrap="square" anchor="t" anchorCtr="0" upright="1"/>
                      </wps:wsp>
                      <wps:wsp>
                        <wps:cNvPr id="498" name="直接箭头连接符 22"/>
                        <wps:cNvSpPr/>
                        <wps:spPr>
                          <a:xfrm>
                            <a:off x="3143376" y="2377585"/>
                            <a:ext cx="730" cy="396629"/>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499" name="流程图: 可选过程 24"/>
                        <wps:cNvSpPr/>
                        <wps:spPr>
                          <a:xfrm>
                            <a:off x="1371575" y="2774214"/>
                            <a:ext cx="3543602" cy="63577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b/>
                                  <w:sz w:val="21"/>
                                  <w:szCs w:val="22"/>
                                </w:rPr>
                                <w:t>审查：</w:t>
                              </w:r>
                              <w:r>
                                <w:rPr>
                                  <w:rFonts w:hint="eastAsia"/>
                                  <w:sz w:val="21"/>
                                  <w:szCs w:val="22"/>
                                </w:rPr>
                                <w:t>对申请材料进行审查</w:t>
                              </w:r>
                            </w:p>
                          </w:txbxContent>
                        </wps:txbx>
                        <wps:bodyPr vert="horz" wrap="square" anchor="t" anchorCtr="0" upright="1"/>
                      </wps:wsp>
                      <wps:wsp>
                        <wps:cNvPr id="500" name="直接箭头连接符 25"/>
                        <wps:cNvSpPr/>
                        <wps:spPr>
                          <a:xfrm>
                            <a:off x="3143376" y="3467585"/>
                            <a:ext cx="730" cy="396629"/>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501" name="流程图: 决策 26"/>
                        <wps:cNvSpPr/>
                        <wps:spPr>
                          <a:xfrm>
                            <a:off x="1828767" y="3962642"/>
                            <a:ext cx="2629218" cy="792528"/>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是否批准</w:t>
                              </w:r>
                            </w:p>
                          </w:txbxContent>
                        </wps:txbx>
                        <wps:bodyPr vert="horz" wrap="square" anchor="t" anchorCtr="0" upright="1"/>
                      </wps:wsp>
                      <wps:wsp>
                        <wps:cNvPr id="502" name="直接连接符 27"/>
                        <wps:cNvSpPr/>
                        <wps:spPr>
                          <a:xfrm flipH="1">
                            <a:off x="0" y="4359270"/>
                            <a:ext cx="730" cy="729"/>
                          </a:xfrm>
                          <a:prstGeom prst="line">
                            <a:avLst/>
                          </a:prstGeom>
                          <a:ln w="9525" cap="flat" cmpd="sng">
                            <a:solidFill>
                              <a:srgbClr val="000000"/>
                            </a:solidFill>
                            <a:prstDash val="solid"/>
                            <a:round/>
                            <a:headEnd type="none" w="med" len="med"/>
                            <a:tailEnd type="triangle" w="med" len="med"/>
                          </a:ln>
                        </wps:spPr>
                        <wps:bodyPr upright="1"/>
                      </wps:wsp>
                      <wps:wsp>
                        <wps:cNvPr id="503" name="直接连接符 28"/>
                        <wps:cNvSpPr/>
                        <wps:spPr>
                          <a:xfrm>
                            <a:off x="4457985" y="4359270"/>
                            <a:ext cx="457192" cy="0"/>
                          </a:xfrm>
                          <a:prstGeom prst="line">
                            <a:avLst/>
                          </a:prstGeom>
                          <a:ln w="9525" cap="flat" cmpd="sng">
                            <a:solidFill>
                              <a:srgbClr val="000000"/>
                            </a:solidFill>
                            <a:prstDash val="solid"/>
                            <a:round/>
                            <a:headEnd type="none" w="med" len="med"/>
                            <a:tailEnd type="none" w="med" len="med"/>
                          </a:ln>
                        </wps:spPr>
                        <wps:bodyPr upright="1"/>
                      </wps:wsp>
                      <wps:wsp>
                        <wps:cNvPr id="504" name="直接连接符 29"/>
                        <wps:cNvSpPr/>
                        <wps:spPr>
                          <a:xfrm>
                            <a:off x="4915177" y="4359270"/>
                            <a:ext cx="0" cy="594214"/>
                          </a:xfrm>
                          <a:prstGeom prst="line">
                            <a:avLst/>
                          </a:prstGeom>
                          <a:ln w="9525" cap="flat" cmpd="sng">
                            <a:solidFill>
                              <a:srgbClr val="000000"/>
                            </a:solidFill>
                            <a:prstDash val="solid"/>
                            <a:round/>
                            <a:headEnd type="none" w="med" len="med"/>
                            <a:tailEnd type="triangle" w="med" len="med"/>
                          </a:ln>
                        </wps:spPr>
                        <wps:bodyPr upright="1"/>
                      </wps:wsp>
                      <wps:wsp>
                        <wps:cNvPr id="505" name="流程图: 可选过程 30"/>
                        <wps:cNvSpPr/>
                        <wps:spPr>
                          <a:xfrm>
                            <a:off x="4391524" y="5052642"/>
                            <a:ext cx="1142980" cy="81731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sz w:val="21"/>
                                  <w:szCs w:val="22"/>
                                </w:rPr>
                              </w:pPr>
                              <w:r>
                                <w:rPr>
                                  <w:rFonts w:hint="eastAsia"/>
                                  <w:sz w:val="21"/>
                                  <w:szCs w:val="22"/>
                                </w:rPr>
                                <w:t>制发不予许可决定并告知理由。</w:t>
                              </w:r>
                            </w:p>
                          </w:txbxContent>
                        </wps:txbx>
                        <wps:bodyPr vert="horz" wrap="square" anchor="t" anchorCtr="0" upright="1"/>
                      </wps:wsp>
                      <wps:wsp>
                        <wps:cNvPr id="506" name="流程图: 可选过程 31"/>
                        <wps:cNvSpPr/>
                        <wps:spPr>
                          <a:xfrm>
                            <a:off x="685788" y="5151799"/>
                            <a:ext cx="3542871" cy="59421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1"/>
                                  <w:szCs w:val="22"/>
                                </w:rPr>
                              </w:pPr>
                              <w:r>
                                <w:rPr>
                                  <w:rFonts w:hint="eastAsia"/>
                                  <w:sz w:val="21"/>
                                  <w:szCs w:val="22"/>
                                </w:rPr>
                                <w:t>根据审核情况，做出予以许可的决定并向申请方出具许可决定书并向社会公开，抄送相关部门</w:t>
                              </w:r>
                            </w:p>
                          </w:txbxContent>
                        </wps:txbx>
                        <wps:bodyPr vert="horz" wrap="square" anchor="t" anchorCtr="0" upright="1"/>
                      </wps:wsp>
                      <wps:wsp>
                        <wps:cNvPr id="507" name="直接箭头连接符 32"/>
                        <wps:cNvSpPr/>
                        <wps:spPr>
                          <a:xfrm>
                            <a:off x="3086410" y="4755170"/>
                            <a:ext cx="730" cy="396629"/>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508" name="文本框 33"/>
                        <wps:cNvSpPr txBox="1"/>
                        <wps:spPr>
                          <a:xfrm>
                            <a:off x="3315006" y="2476742"/>
                            <a:ext cx="914384" cy="297472"/>
                          </a:xfrm>
                          <a:prstGeom prst="rect">
                            <a:avLst/>
                          </a:prstGeom>
                          <a:noFill/>
                          <a:ln>
                            <a:noFill/>
                          </a:ln>
                        </wps:spPr>
                        <wps:txbx>
                          <w:txbxContent>
                            <w:p>
                              <w:pPr>
                                <w:rPr>
                                  <w:rFonts w:hint="default"/>
                                  <w:sz w:val="21"/>
                                  <w:szCs w:val="22"/>
                                </w:rPr>
                              </w:pPr>
                            </w:p>
                          </w:txbxContent>
                        </wps:txbx>
                        <wps:bodyPr vert="horz" wrap="square" anchor="t" anchorCtr="0" upright="1"/>
                      </wps:wsp>
                      <wps:wsp>
                        <wps:cNvPr id="509" name="文本框 34"/>
                        <wps:cNvSpPr txBox="1"/>
                        <wps:spPr>
                          <a:xfrm>
                            <a:off x="914384" y="1783371"/>
                            <a:ext cx="457192" cy="297472"/>
                          </a:xfrm>
                          <a:prstGeom prst="rect">
                            <a:avLst/>
                          </a:prstGeom>
                          <a:noFill/>
                          <a:ln>
                            <a:noFill/>
                          </a:ln>
                        </wps:spPr>
                        <wps:txbx>
                          <w:txbxContent>
                            <w:p>
                              <w:pPr>
                                <w:rPr>
                                  <w:rFonts w:hint="default"/>
                                  <w:sz w:val="21"/>
                                  <w:szCs w:val="22"/>
                                </w:rPr>
                              </w:pPr>
                            </w:p>
                          </w:txbxContent>
                        </wps:txbx>
                        <wps:bodyPr vert="horz" wrap="square" anchor="t" anchorCtr="0" upright="1"/>
                      </wps:wsp>
                      <wps:wsp>
                        <wps:cNvPr id="510" name="文本框 35"/>
                        <wps:cNvSpPr txBox="1"/>
                        <wps:spPr>
                          <a:xfrm>
                            <a:off x="4915177" y="4457698"/>
                            <a:ext cx="457192" cy="298201"/>
                          </a:xfrm>
                          <a:prstGeom prst="rect">
                            <a:avLst/>
                          </a:prstGeom>
                          <a:noFill/>
                          <a:ln>
                            <a:noFill/>
                          </a:ln>
                        </wps:spPr>
                        <wps:txbx>
                          <w:txbxContent>
                            <w:p>
                              <w:pPr>
                                <w:rPr>
                                  <w:rFonts w:hint="default"/>
                                  <w:sz w:val="21"/>
                                  <w:szCs w:val="22"/>
                                </w:rPr>
                              </w:pPr>
                              <w:r>
                                <w:rPr>
                                  <w:rFonts w:hint="eastAsia"/>
                                  <w:sz w:val="21"/>
                                  <w:szCs w:val="22"/>
                                </w:rPr>
                                <w:t>否</w:t>
                              </w:r>
                            </w:p>
                          </w:txbxContent>
                        </wps:txbx>
                        <wps:bodyPr vert="horz" wrap="square" anchor="t" anchorCtr="0" upright="1"/>
                      </wps:wsp>
                      <wps:wsp>
                        <wps:cNvPr id="511" name="文本框 36"/>
                        <wps:cNvSpPr txBox="1"/>
                        <wps:spPr>
                          <a:xfrm>
                            <a:off x="3201073" y="4755170"/>
                            <a:ext cx="457192" cy="297472"/>
                          </a:xfrm>
                          <a:prstGeom prst="rect">
                            <a:avLst/>
                          </a:prstGeom>
                          <a:noFill/>
                          <a:ln>
                            <a:noFill/>
                          </a:ln>
                        </wps:spPr>
                        <wps:txbx>
                          <w:txbxContent>
                            <w:p>
                              <w:pPr>
                                <w:rPr>
                                  <w:rFonts w:hint="default"/>
                                  <w:sz w:val="21"/>
                                  <w:szCs w:val="22"/>
                                </w:rPr>
                              </w:pPr>
                              <w:r>
                                <w:rPr>
                                  <w:rFonts w:hint="eastAsia"/>
                                  <w:sz w:val="21"/>
                                  <w:szCs w:val="22"/>
                                </w:rPr>
                                <w:t>是</w:t>
                              </w:r>
                            </w:p>
                          </w:txbxContent>
                        </wps:txbx>
                        <wps:bodyPr vert="horz" wrap="square" anchor="t" anchorCtr="0" upright="1"/>
                      </wps:wsp>
                      <wps:wsp>
                        <wps:cNvPr id="512" name="直接箭头连接符 37"/>
                        <wps:cNvSpPr/>
                        <wps:spPr>
                          <a:xfrm>
                            <a:off x="3122927" y="807839"/>
                            <a:ext cx="0" cy="393712"/>
                          </a:xfrm>
                          <a:prstGeom prst="straightConnector1">
                            <a:avLst/>
                          </a:prstGeom>
                          <a:ln w="9525"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581" o:spid="_x0000_s1026" o:spt="203" style="position:absolute;left:0pt;margin-left:-11.4pt;margin-top:28.95pt;height:709.75pt;width:516.7pt;mso-wrap-distance-bottom:0pt;mso-wrap-distance-left:9pt;mso-wrap-distance-right:9pt;mso-wrap-distance-top:0pt;z-index:251950080;mso-width-relative:page;mso-height-relative:page;" coordsize="6562090,9013825" o:allowoverlap="f" o:gfxdata="UEsDBAoAAAAAAIdO4kAAAAAAAAAAAAAAAAAEAAAAZHJzL1BLAwQUAAAACACHTuJAMlpjNtwAAAAM&#10;AQAADwAAAGRycy9kb3ducmV2LnhtbE2PwW7CMBBE75X6D9ZW6g1sp0BoGgdVqO0JVSpUQr2ZeEki&#10;4nUUmwT+vubU3na0o5k3+epiWzZg7xtHCuRUAEMqnWmoUvC9e58sgfmgyejWESq4oodVcX+X68y4&#10;kb5w2IaKxRDymVZQh9BlnPuyRqv91HVI8Xd0vdUhyr7iptdjDLctT4RYcKsbig217nBdY3nanq2C&#10;j1GPr0/ybdicjuvrz27+ud9IVOrxQYoXYAEv4c8MN/yIDkVkOrgzGc9aBZMkiehBwTx9BnYzCCkW&#10;wA7xmqXpDHiR8/8jil9QSwMEFAAAAAgAh07iQPA1OysuBgAAYSsAAA4AAABkcnMvZTJvRG9jLnht&#10;bO1aTY/bRBi+I/EfRr7T2B6PP6Jmq7LblkMFKxV+wKzjxBa2x8x4mywnEFIrhAQX1EsRCAQIpBYO&#10;FAkJQX/N7pZ/wTtjO3G8ceJ2UZe2ziFynPF45n2eed6PmctX5kmMbgdcRCwdacYlXUNB6rNxlE5H&#10;2nvvXn/D1ZDIaTqmMUuDkXYUCO3KzuuvXZ5lw8BkIYvHAUfQSSqGs2ykhXmeDQcD4YdBQsUllgUp&#10;/DlhPKE5/OTTwZjTGfSexANT1+3BjPFxxpkfCAF394o/tbJH3qVDNplEfrDH/MMkSPOiVx7ENIcp&#10;iTDKhLajRjuZBH7+zmQighzFIw1mmqtveAlcH8jvwc5lOpxymoWRXw6BdhlCY04JjVJ46aKrPZpT&#10;dMijM10lkc+ZYJP8ks+SQTERZRGYhaE3bHODs8NMzWU6nE2zhdEBqIbVn7lb/+3b+xxF45FGDKyh&#10;lCYA+emXfx7/8QkiriHtM8umQ2h2g2e3sn1eTBIubzL/fYFSthvSdBpcFRnYGvgknxg0H5G/p8vn&#10;5xOeyH5g+miusDhaYBHMc+TDTZvYpu4BTD785+kGdk1SoOWHAOmZ5/zw2pYnB3RYvFgNbzGcWQY8&#10;FkvjivMZ91ZIs0BhJqTVSuNaHlkY95ufj//6DhHsFsZVzSrLii1mrTWW4xYlIOcx6MIsdJhxkd8I&#10;WILkxUjjgKgiNb19U+QS12UTCV/KrkdxrFZQnK7cgIbyDhi6GqO8OmDjI7AHaA90HjL+oYZmsPJG&#10;mvjgkPJAQzT14fZIy6vL3bxYqocZj6ZhjV4KMknN54KdXWF38vvHpz99dnz/7yE6/uLXfz769Mnj&#10;u3ADmUpI5GgAcomlWjbV3CveLQhvYMcgDjACqG16juWYBbMr7mNiYVs3C+4T03FtWzZoR2oSsxms&#10;Q55fjfOApzQP9guB3QSfYHE0lghK6ASfHuzGAA4FobyuPuUrV5rFKZrBciSwFpEvoZuA6sJlko0B&#10;xnSq3rfyxErHuvqs61gybo+KsBiA6qGwSRLBjBTHwoCOr6VjlB9loFEpOCfgz0hLgrGG4gB8mbxS&#10;LXMaxV1arqdpPj+Yl/i9sIx1tjK2lPZnYKxhWsT0lHrR4VrKGrpuEl216Dnbc7YR1bR5SIg7y/Dj&#10;/qOTz384/eXh8fePnjz+Wl4/+BGZSiQ7ayw2LIwdUG6psdhxiFuGDxVjHVwGF9izbdMrRanypA1X&#10;KHJOpQfaZWkKXpFxY5OyPn+VhEAxHZ9LJXMeQRwXt2jqeqUs5XHViV+wr/YqFrX6aktC3ZlHK77a&#10;cSzTUM+3KJ+NiVN48174euHrJHxEBx3aKHxKuDoTti582LJ74dsSHr4cwkd0o2JRXfju/Hb68B4y&#10;VfrQmUGGa7qODSEkuE5wjqZtNfITE/ylaYC/lrm545nE7Brr7QV+JAtPm7xne/rQ5yUvdl5CZE5b&#10;l7padOds98poEkfZW7LGdKZ4ZGHimU5ZzjsT4Tnbwrs4gmRSdtpS6XjFAroLDeGIvqxDqkSgRpJm&#10;yaxcDi1lMMsijgdhv9SxtQSB/w2vLLMo7rQHbS8jQ9pLKBvD/Qtmh9UqISqH6+zlLM8ghlN4ubXs&#10;KNND4lUx/6vFjnPERRfMEFjxhZOpR0L1ci1k/k+TAloYqGIC70BHiE7OxkOGYUFBrOSLazgYYiN4&#10;QTtf+nptX6+t7Q4RfesOA366eq3tEseFAF0yVsqcp7RxpWgBMT6kDDKC76JwPWN7xq4wdrHDcLq2&#10;Woufslqru7ZlgILKUM0hwNi2WL6v1srdr3M45/9RtVbuEVWu+t7dk68enHx7B2HccM4on7/J4ETA&#10;QgFbwn2MDaillRV/CwoYzbKFB1sCLrhxqXnLbdd2L/1f73+/+BuLRF+W15eANQvqXQGr8AA4DMeF&#10;3RqF8NJJ1dOzHi915qn1qND6TTUiJbWMhZd4NevJXfFayZgAHLu5CbwKmAsnmjaHwf0CW2xELQ5h&#10;Lcu4S8Ca5duugGF5psyBckqbV10FrDqI0iviusN4bSusUdJsblvjDoXNWjkTGybU1ouqhKuDKjYC&#10;9zLJxB6opQqx2sHq96w3HELrFgWpk4Jw8lLl8tPilKg82ln/Ddf1k7E7/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jCAAAW0NvbnRlbnRfVHlw&#10;ZXNdLnhtbFBLAQIUAAoAAAAAAIdO4kAAAAAAAAAAAAAAAAAGAAAAAAAAAAAAEAAAAIUHAABfcmVs&#10;cy9QSwECFAAUAAAACACHTuJAihRmPNEAAACUAQAACwAAAAAAAAABACAAAACpBwAAX3JlbHMvLnJl&#10;bHNQSwECFAAKAAAAAACHTuJAAAAAAAAAAAAAAAAABAAAAAAAAAAAABAAAAAAAAAAZHJzL1BLAQIU&#10;ABQAAAAIAIdO4kAyWmM23AAAAAwBAAAPAAAAAAAAAAEAIAAAACIAAABkcnMvZG93bnJldi54bWxQ&#10;SwECFAAUAAAACACHTuJA8DU7Ky4GAABhKwAADgAAAAAAAAABACAAAAArAQAAZHJzL2Uyb0RvYy54&#10;bWxQSwUGAAAAAAYABgBZAQAAywkAAAAA&#10;">
                <o:lock v:ext="edit" aspectratio="t"/>
                <v:rect id="矩形 538" o:spid="_x0000_s1026" o:spt="1" style="position:absolute;left:0;top:0;height:9013825;width:6562090;" filled="f" stroked="f" coordsize="21600,21600" o:gfxdata="UEsDBAoAAAAAAIdO4kAAAAAAAAAAAAAAAAAEAAAAZHJzL1BLAwQUAAAACACHTuJAfT8JBL8AAADc&#10;AAAADwAAAGRycy9kb3ducmV2LnhtbEWPT2vCQBTE74LfYXlCL0U3lrZodPUgiEEEafxzfmSfSTD7&#10;NmbXxH57t1DwOMzMb5j58mEq0VLjSssKxqMIBHFmdcm5guNhPZyAcB5ZY2WZFPySg+Wi35tjrG3H&#10;P9SmPhcBwi5GBYX3dSylywoy6Ea2Jg7exTYGfZBNLnWDXYCbSn5E0bc0WHJYKLCmVUHZNb0bBV22&#10;b8+H3Ubu38+J5VtyW6WnrVJvg3E0A+Hp4V/h/3aiFXxOv+DvTDgCcvE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CQS/&#10;AAAA3AAAAA8AAAAAAAAAAQAgAAAAIgAAAGRycy9kb3ducmV2LnhtbFBLAQIUABQAAAAIAIdO4kAz&#10;LwWeOwAAADkAAAAQAAAAAAAAAAEAIAAAAA4BAABkcnMvc2hhcGV4bWwueG1sUEsFBgAAAAAGAAYA&#10;WwEAALgDAAAAAA==&#10;">
                  <v:fill on="f" focussize="0,0"/>
                  <v:stroke on="f"/>
                  <v:imagedata o:title=""/>
                  <o:lock v:ext="edit" aspectratio="t"/>
                </v:rect>
                <v:shape id="流程图: 可选过程 20" o:spid="_x0000_s1026" o:spt="176" type="#_x0000_t176" style="position:absolute;left:1371575;top:297472;height:527866;width:3543602;" fillcolor="#FFFFFF" filled="t" stroked="t" coordsize="21600,21600" o:gfxdata="UEsDBAoAAAAAAIdO4kAAAAAAAAAAAAAAAAAEAAAAZHJzL1BLAwQUAAAACACHTuJABElFf78AAADc&#10;AAAADwAAAGRycy9kb3ducmV2LnhtbEWPQWvCQBSE7wX/w/IK3uomtkRNXUUsSg9ejEKvr9nXbGj2&#10;bciuMfbXd4VCj8PMfMMs14NtRE+drx0rSCcJCOLS6ZorBefT7mkOwgdkjY1jUnAjD+vV6GGJuXZX&#10;PlJfhEpECPscFZgQ2lxKXxqy6CeuJY7el+sshii7SuoOrxFuGzlNkkxarDkuGGxpa6j8Li5WwXD4&#10;+Vxc9mlZBDPPZh/P/dvmLJUaP6bJK4hAQ/gP/7XftYKXRQb3M/EI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JRX+/&#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1"/>
                            <w:szCs w:val="22"/>
                          </w:rPr>
                        </w:pPr>
                        <w:r>
                          <w:rPr>
                            <w:rFonts w:hint="eastAsia"/>
                            <w:b/>
                            <w:sz w:val="21"/>
                            <w:szCs w:val="22"/>
                          </w:rPr>
                          <w:t>申请：</w:t>
                        </w:r>
                        <w:r>
                          <w:rPr>
                            <w:rFonts w:hint="eastAsia"/>
                            <w:sz w:val="21"/>
                            <w:szCs w:val="22"/>
                          </w:rPr>
                          <w:t xml:space="preserve">申请人提供申请材料 </w:t>
                        </w:r>
                      </w:p>
                    </w:txbxContent>
                  </v:textbox>
                </v:shape>
                <v:shape id="流程图: 可选过程 21" o:spid="_x0000_s1026" o:spt="176" type="#_x0000_t176" style="position:absolute;left:1371575;top:1245298;height:1002508;width:3543602;" fillcolor="#FFFFFF" filled="t" stroked="t" coordsize="21600,21600" o:gfxdata="UEsDBAoAAAAAAIdO4kAAAAAAAAAAAAAAAAAEAAAAZHJzL1BLAwQUAAAACACHTuJAawXg5L8AAADc&#10;AAAADwAAAGRycy9kb3ducmV2LnhtbEWPQWvCQBSE7wX/w/KE3uomVjRGV5GWSg+9mAq9PrOv2dDs&#10;25BdY+qvdwsFj8PMfMOst4NtRE+drx0rSCcJCOLS6ZorBcfPt6cMhA/IGhvHpOCXPGw3o4c15tpd&#10;+EB9ESoRIexzVGBCaHMpfWnIop+4ljh6366zGKLsKqk7vES4beQ0SebSYs1xwWBLL4bKn+JsFQwf&#10;19PyvE/LIphsvvh67l93R6nU4zhNViACDeEe/m+/awWz5QL+zsQj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F4O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sz w:val="21"/>
                            <w:szCs w:val="22"/>
                          </w:rPr>
                        </w:pPr>
                        <w:r>
                          <w:rPr>
                            <w:rFonts w:hint="eastAsia"/>
                            <w:b/>
                            <w:sz w:val="21"/>
                            <w:szCs w:val="22"/>
                          </w:rPr>
                          <w:t>受理：</w:t>
                        </w:r>
                        <w:r>
                          <w:rPr>
                            <w:rFonts w:hint="eastAsia"/>
                            <w:sz w:val="21"/>
                            <w:szCs w:val="22"/>
                          </w:rPr>
                          <w:t>材料不齐全或者不符合有关要求的，一次告知申请人，补充不属于许可范畴或不属于本机关职责范围的不予受理申请材料齐全且符合有关要求予以受理，发放书面受理决定</w:t>
                        </w:r>
                      </w:p>
                    </w:txbxContent>
                  </v:textbox>
                </v:shape>
                <v:shape id="直接箭头连接符 22" o:spid="_x0000_s1026" o:spt="32" type="#_x0000_t32" style="position:absolute;left:3143376;top:2377585;height:396629;width:730;" filled="f" stroked="t" coordsize="21600,21600" o:gfxdata="UEsDBAoAAAAAAIdO4kAAAAAAAAAAAAAAAAAEAAAAZHJzL1BLAwQUAAAACACHTuJAsW7zCrwAAADc&#10;AAAADwAAAGRycy9kb3ducmV2LnhtbEVPW2vCMBR+H/gfwhF8m6lDyu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u8w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流程图: 可选过程 24" o:spid="_x0000_s1026" o:spt="176" type="#_x0000_t176" style="position:absolute;left:1371575;top:2774214;height:635772;width:3543602;" fillcolor="#FFFFFF" filled="t" stroked="t" coordsize="21600,21600" o:gfxdata="UEsDBAoAAAAAAIdO4kAAAAAAAAAAAAAAAAAEAAAAZHJzL1BLAwQUAAAACACHTuJAddbRDb8AAADc&#10;AAAADwAAAGRycy9kb3ducmV2LnhtbEWPQWvCQBSE7wX/w/KE3uomVdSkriKVFg+9GIVeX7Ov2WD2&#10;bciuMfXXu4VCj8PMfMOsNoNtRE+drx0rSCcJCOLS6ZorBafj29MShA/IGhvHpOCHPGzWo4cV5tpd&#10;+UB9ESoRIexzVGBCaHMpfWnIop+4ljh6366zGKLsKqk7vEa4beRzksylxZrjgsGWXg2V5+JiFQwf&#10;t6/s8p6WRTDL+eJz2u+2J6nU4zhNXkAEGsJ/+K+91wpmWQa/Z+IRk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W0Q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sz w:val="21"/>
                            <w:szCs w:val="22"/>
                          </w:rPr>
                        </w:pPr>
                        <w:r>
                          <w:rPr>
                            <w:rFonts w:hint="eastAsia"/>
                            <w:b/>
                            <w:sz w:val="21"/>
                            <w:szCs w:val="22"/>
                          </w:rPr>
                          <w:t>审查：</w:t>
                        </w:r>
                        <w:r>
                          <w:rPr>
                            <w:rFonts w:hint="eastAsia"/>
                            <w:sz w:val="21"/>
                            <w:szCs w:val="22"/>
                          </w:rPr>
                          <w:t>对申请材料进行审查</w:t>
                        </w:r>
                      </w:p>
                    </w:txbxContent>
                  </v:textbox>
                </v:shape>
                <v:shape id="直接箭头连接符 25" o:spid="_x0000_s1026" o:spt="32" type="#_x0000_t32" style="position:absolute;left:3143376;top:3467585;height:396629;width:730;" filled="f" stroked="t" coordsize="21600,21600" o:gfxdata="UEsDBAoAAAAAAIdO4kAAAAAAAAAAAAAAAAAEAAAAZHJzL1BLAwQUAAAACACHTuJA0fNlFrwAAADc&#10;AAAADwAAAGRycy9kb3ducmV2LnhtbEVPy2oCMRTdC/2HcIXuNLHQoY5GwUrpbCx0LMXlZXKdBCc3&#10;wyT19fXNotDl4byX66vvxJmG6AJrmE0VCOImGMethq/92+QFREzIBrvApOFGEdarh9ESSxMu/Enn&#10;OrUih3AsUYNNqS+ljI0lj3EaeuLMHcPgMWU4tNIMeMnhvpNPShXSo+PcYLGnV0vNqf7xGtL2cLPF&#10;d7OZu4/9+65w96qqtlo/jmdqASLRNf2L/9yV0fCs8vx8Jh8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zZR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流程图: 决策 26" o:spid="_x0000_s1026" o:spt="110" type="#_x0000_t110" style="position:absolute;left:1828767;top:3962642;height:792528;width:2629218;" fillcolor="#FFFFFF" filled="t" stroked="t" coordsize="21600,21600" o:gfxdata="UEsDBAoAAAAAAIdO4kAAAAAAAAAAAAAAAAAEAAAAZHJzL1BLAwQUAAAACACHTuJAwQqK0r8AAADc&#10;AAAADwAAAGRycy9kb3ducmV2LnhtbEWPzUoDQRCE74LvMLTgzcysRg2bneQgiB6CJFFy7uz0/pDt&#10;nmVnko15ekcQPBZV9RVVLM/cqRMNofViIZsYUCSld63UFr4+X+9moEJEcdh5IQvfFGC5uL4qMHd+&#10;lA2dtrFWCSIhRwtNjH2udSgbYgwT35Mkr/IDY0xyqLUbcExw7vS9MU+asZW00GBPLw2Vh+2RLaz3&#10;0zWPq0vFq8t0x93x7Xn38WDt7U1m5qAineN/+K/97iw8mgx+z6QjoB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Kit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是否批准</w:t>
                        </w:r>
                      </w:p>
                    </w:txbxContent>
                  </v:textbox>
                </v:shape>
                <v:line id="直接连接符 27" o:spid="_x0000_s1026" o:spt="20" style="position:absolute;left:0;top:4359270;flip:x;height:729;width:730;" filled="f" stroked="t" coordsize="21600,21600" o:gfxdata="UEsDBAoAAAAAAIdO4kAAAAAAAAAAAAAAAAAEAAAAZHJzL1BLAwQUAAAACACHTuJAmxJl878AAADc&#10;AAAADwAAAGRycy9kb3ducmV2LnhtbEWPQUsDMRSE74L/ITzBm022WGm3TXsoCj2JtkXw9tg8d9du&#10;XrbJs1v99UYQehxm5htmsTr7Tp0opjawhWJkQBFXwbVcW9jvnu6moJIgO+wCk4VvSrBaXl8tsHRh&#10;4Fc6baVWGcKpRAuNSF9qnaqGPKZR6Imz9xGiR8ky1tpFHDLcd3pszIP22HJeaLCndUPVYfvlLcx2&#10;wyS8xMPbfdEe338eP6XfPIu1tzeFmYMSOssl/N/eOAsTM4a/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SZf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8" o:spid="_x0000_s1026" o:spt="20" style="position:absolute;left:4457985;top:4359270;height:0;width:457192;" filled="f" stroked="t" coordsize="21600,21600" o:gfxdata="UEsDBAoAAAAAAIdO4kAAAAAAAAAAAAAAAAAEAAAAZHJzL1BLAwQUAAAACACHTuJAD6CrSb8AAADc&#10;AAAADwAAAGRycy9kb3ducmV2LnhtbEWPQWvCQBSE74L/YXlCL2J2TbCU6OpBG+jBS21Lr4/saxKa&#10;fRuz25j217sFweMwM98wm91oWzFQ7xvHGpaJAkFcOtNwpeH9rVg8gfAB2WDrmDT8kofddjrZYG7c&#10;hV9pOIVKRAj7HDXUIXS5lL6syaJPXEccvS/XWwxR9pU0PV4i3LYyVepRWmw4LtTY0b6m8vv0YzX4&#10;4oPOxd+8nKvPrHKUng/HZ9T6YbZUaxCBxnAP39ovRsNKZf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q0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29" o:spid="_x0000_s1026" o:spt="20" style="position:absolute;left:4915177;top:4359270;height:594214;width:0;" filled="f" stroked="t" coordsize="21600,21600" o:gfxdata="UEsDBAoAAAAAAIdO4kAAAAAAAAAAAAAAAAAEAAAAZHJzL1BLAwQUAAAACACHTuJAgglUrMAAAADc&#10;AAAADwAAAGRycy9kb3ducmV2LnhtbEWPQWsCMRSE7wX/Q3hCbzXZ0pZlNXoQlIK2RS2it8fmubu4&#10;eVmSqNt/3xSEHoeZ+YaZzHrbiiv50DjWkI0UCOLSmYYrDd+7xVMOIkRkg61j0vBDAWbTwcMEC+Nu&#10;vKHrNlYiQTgUqKGOsSukDGVNFsPIdcTJOzlvMSbpK2k83hLctvJZqTdpseG0UGNH85rK8/ZiNWzW&#10;i1W+X1360h+X2efua/1xCLnWj8NMjUFE6uN/+N5+Nxpe1Q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CVS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流程图: 可选过程 30" o:spid="_x0000_s1026" o:spt="176" type="#_x0000_t176" style="position:absolute;left:4391524;top:5052642;height:817318;width:1142980;" fillcolor="#FFFFFF" filled="t" stroked="t" coordsize="21600,21600" o:gfxdata="UEsDBAoAAAAAAIdO4kAAAAAAAAAAAAAAAAAEAAAAZHJzL1BLAwQUAAAACACHTuJAanBBEr8AAADc&#10;AAAADwAAAGRycy9kb3ducmV2LnhtbEWPQUvDQBSE74L/YXmCt3Y3SmtNsymiVDx4aSx4fc0+s8Hs&#10;25Ddpqm/3hUKHoeZ+YYpNpPrxEhDaD1ryOYKBHHtTcuNhv3HdrYCESKywc4zaThTgE15fVVgbvyJ&#10;dzRWsREJwiFHDTbGPpcy1JYchrnviZP35QeHMcmhkWbAU4K7Tt4ptZQOW04LFnt6tlR/V0enYXr/&#10;OTweX7O6ina1fPi8H1+e9lLr25tMrUFEmuJ/+NJ+MxoWagF/Z9IR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wQR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sz w:val="21"/>
                            <w:szCs w:val="22"/>
                          </w:rPr>
                        </w:pPr>
                        <w:r>
                          <w:rPr>
                            <w:rFonts w:hint="eastAsia"/>
                            <w:sz w:val="21"/>
                            <w:szCs w:val="22"/>
                          </w:rPr>
                          <w:t>制发不予许可决定并告知理由。</w:t>
                        </w:r>
                      </w:p>
                    </w:txbxContent>
                  </v:textbox>
                </v:shape>
                <v:shape id="流程图: 可选过程 31" o:spid="_x0000_s1026" o:spt="176" type="#_x0000_t176" style="position:absolute;left:685788;top:5151799;height:594214;width:3542871;" fillcolor="#FFFFFF" filled="t" stroked="t" coordsize="21600,21600" o:gfxdata="UEsDBAoAAAAAAIdO4kAAAAAAAAAAAAAAAAAEAAAAZHJzL1BLAwQUAAAACACHTuJAmqLfZb8AAADc&#10;AAAADwAAAGRycy9kb3ducmV2LnhtbEWPQUvDQBSE74L/YXmCN7sbS9M2dlvEovTgpbHg9TX7zAaz&#10;b0N2m8b++q4geBxm5htmtRldKwbqQ+NZQzZRIIgrbxquNRw+Xh8WIEJENth6Jg0/FGCzvr1ZYWH8&#10;mfc0lLEWCcKhQA02xq6QMlSWHIaJ74iT9+V7hzHJvpamx3OCu1Y+KpVLhw2nBYsdvViqvsuT0zC+&#10;X47L01tWldEu8vnndNg+H6TW93eZegIRaYz/4b/2zmiYqRx+z6QjIN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i3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sz w:val="21"/>
                            <w:szCs w:val="22"/>
                          </w:rPr>
                        </w:pPr>
                        <w:r>
                          <w:rPr>
                            <w:rFonts w:hint="eastAsia"/>
                            <w:sz w:val="21"/>
                            <w:szCs w:val="22"/>
                          </w:rPr>
                          <w:t>根据审核情况，做出予以许可的决定并向申请方出具许可决定书并向社会公开，抄送相关部门</w:t>
                        </w:r>
                      </w:p>
                    </w:txbxContent>
                  </v:textbox>
                </v:shape>
                <v:shape id="直接箭头连接符 32" o:spid="_x0000_s1026" o:spt="32" type="#_x0000_t32" style="position:absolute;left:3086410;top:4755170;height:396629;width:730;" filled="f" stroked="t" coordsize="21600,21600" o:gfxdata="UEsDBAoAAAAAAIdO4kAAAAAAAAAAAAAAAAAEAAAAZHJzL1BLAwQUAAAACACHTuJAXhr9Yr8AAADc&#10;AAAADwAAAGRycy9kb3ducmV2LnhtbEWPT2sCMRTE7wW/Q3hCbzVRcNuuRqEV6V5aUEvx+Ni8bkI3&#10;L8sm/v30plDocZiZ3zDz5dm34kh9dIE1jEcKBHEdjONGw+du/fAEIiZkg21g0nChCMvF4G6OpQkn&#10;3tBxmxqRIRxL1GBT6kopY23JYxyFjjh736H3mLLsG2l6PGW4b+VEqUJ6dJwXLHb0aqn+2R68hrTa&#10;X2zxVb88u4/d23vhrlVVrbS+H47VDESic/oP/7Uro2GqHuH3TD4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a/W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文本框 33" o:spid="_x0000_s1026" o:spt="202" type="#_x0000_t202" style="position:absolute;left:3315006;top:2476742;height:297472;width:914384;" filled="f" stroked="f" coordsize="21600,21600" o:gfxdata="UEsDBAoAAAAAAIdO4kAAAAAAAAAAAAAAAAAEAAAAZHJzL1BLAwQUAAAACACHTuJAz/e4crsAAADc&#10;AAAADwAAAGRycy9kb3ducmV2LnhtbEVPPWvDMBDdA/0P4grdEsmlDq1r2UNLIVNCkrbQ7bAutql1&#10;MpZiO/8+GgIZH+87L2fbiZEG3zrWkKwUCOLKmZZrDd/Hr+UrCB+QDXaOScOFPJTFwyLHzLiJ9zQe&#10;Qi1iCPsMNTQh9JmUvmrIol+5njhyJzdYDBEOtTQDTjHcdvJZqbW02HJsaLCnj4aq/8PZavjZnv5+&#10;X9Su/rRpP7lZSbZvUuunx0S9gwg0h7v45t4YDamKa+OZeARkc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4c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sz w:val="21"/>
                            <w:szCs w:val="22"/>
                          </w:rPr>
                        </w:pPr>
                      </w:p>
                    </w:txbxContent>
                  </v:textbox>
                </v:shape>
                <v:shape id="文本框 34" o:spid="_x0000_s1026" o:spt="202" type="#_x0000_t202" style="position:absolute;left:914384;top:1783371;height:297472;width:457192;" filled="f" stroked="f" coordsize="21600,21600" o:gfxdata="UEsDBAoAAAAAAIdO4kAAAAAAAAAAAAAAAAAEAAAAZHJzL1BLAwQUAAAACACHTuJAoLsd6b0AAADc&#10;AAAADwAAAGRycy9kb3ducmV2LnhtbEWPQWvCQBSE7wX/w/IK3upupBaN2eSgFHpSqrbg7ZF9JqHZ&#10;tyG7NfHfu0Khx2FmvmGyYrStuFLvG8cakpkCQVw603Cl4XR8f1mC8AHZYOuYNNzIQ5FPnjJMjRv4&#10;k66HUIkIYZ+ihjqELpXSlzVZ9DPXEUfv4nqLIcq+kqbHIcJtK+dKvUmLDceFGjva1FT+HH6thq/d&#10;5fz9qvbV1i66wY1Ksl1JrafPiVqDCDSG//Bf+8NoWKgVPM7EIy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ux3p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sz w:val="21"/>
                            <w:szCs w:val="22"/>
                          </w:rPr>
                        </w:pPr>
                      </w:p>
                    </w:txbxContent>
                  </v:textbox>
                </v:shape>
                <v:shape id="文本框 35" o:spid="_x0000_s1026" o:spt="202" type="#_x0000_t202" style="position:absolute;left:4915177;top:4457698;height:298201;width:457192;" filled="f" stroked="f" coordsize="21600,21600" o:gfxdata="UEsDBAoAAAAAAIdO4kAAAAAAAAAAAAAAAAAEAAAAZHJzL1BLAwQUAAAACACHTuJAtFgiqbsAAADc&#10;AAAADwAAAGRycy9kb3ducmV2LnhtbEVPy2oCMRTdC/5DuEJ3TjKlSp1OdKEUuqpU24K7y+TOg05u&#10;wiR1pn9vFgWXh/Mud5PtxZWG0DnWkGcKBHHlTMeNhs/z6/IZRIjIBnvHpOGPAuy281mJhXEjf9D1&#10;FBuRQjgUqKGN0RdShqoliyFznjhxtRssxgSHRpoBxxRue/mo1Fpa7Dg1tOhp31L1c/q1Gr7e68v3&#10;kzo2B7vyo5uUZLuRWj8scvUCItIU7+J/95vRsMrT/HQmHQG5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gi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sz w:val="21"/>
                            <w:szCs w:val="22"/>
                          </w:rPr>
                        </w:pPr>
                        <w:r>
                          <w:rPr>
                            <w:rFonts w:hint="eastAsia"/>
                            <w:sz w:val="21"/>
                            <w:szCs w:val="22"/>
                          </w:rPr>
                          <w:t>否</w:t>
                        </w:r>
                      </w:p>
                    </w:txbxContent>
                  </v:textbox>
                </v:shape>
                <v:shape id="文本框 36" o:spid="_x0000_s1026" o:spt="202" type="#_x0000_t202" style="position:absolute;left:3201073;top:4755170;height:297472;width:457192;" filled="f" stroked="f" coordsize="21600,21600" o:gfxdata="UEsDBAoAAAAAAIdO4kAAAAAAAAAAAAAAAAAEAAAAZHJzL1BLAwQUAAAACACHTuJA2xSHMr4AAADc&#10;AAAADwAAAGRycy9kb3ducmV2LnhtbEWPzWrDMBCE74G+g9hCb7HkEofWiZJDSyCnljhpIbfFWv9Q&#10;a2UsJXbfvioEchxm5htmvZ1sJ640+NaxhjRRIIhLZ1quNZyOu/kLCB+QDXaOScMvedhuHmZrzI0b&#10;+UDXItQiQtjnqKEJoc+l9GVDFn3ieuLoVW6wGKIcamkGHCPcdvJZqaW02HJcaLCnt4bKn+JiNXx9&#10;VOfvhfqs323Wj25Sku2r1PrpMVUrEIGmcA/f2nujIUtT+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SHM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sz w:val="21"/>
                            <w:szCs w:val="22"/>
                          </w:rPr>
                        </w:pPr>
                        <w:r>
                          <w:rPr>
                            <w:rFonts w:hint="eastAsia"/>
                            <w:sz w:val="21"/>
                            <w:szCs w:val="22"/>
                          </w:rPr>
                          <w:t>是</w:t>
                        </w:r>
                      </w:p>
                    </w:txbxContent>
                  </v:textbox>
                </v:shape>
                <v:shape id="直接箭头连接符 37" o:spid="_x0000_s1026" o:spt="32" type="#_x0000_t32" style="position:absolute;left:3122927;top:807839;height:393712;width:0;" filled="f" stroked="t" coordsize="21600,21600" o:gfxdata="UEsDBAoAAAAAAIdO4kAAAAAAAAAAAAAAAAAEAAAAZHJzL1BLAwQUAAAACACHTuJAy7TIJ78AAADc&#10;AAAADwAAAGRycy9kb3ducmV2LnhtbEWPS2vDMBCE74H+B7GF3hLZgZrEjRJoQogvLeRB6XGxtpao&#10;tTKW8uqvrwKBHIeZ+YaZLS6uFSfqg/WsIB9lIIhrry03Cg779XACIkRkja1nUnClAIv502CGpfZn&#10;3tJpFxuRIBxKVGBi7EopQ23IYRj5jjh5P753GJPsG6l7PCe4a+U4ywrp0HJaMNjR0lD9uzs6BXH1&#10;fTXFV/0+tZ/7zUdh/6qqWin18pxnbyAiXeIjfG9XWsFrPob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0yC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10:wrap type="square"/>
              </v:group>
            </w:pict>
          </mc:Fallback>
        </mc:AlternateContent>
      </w:r>
    </w:p>
    <w:tbl>
      <w:tblPr>
        <w:tblStyle w:val="4"/>
        <w:tblpPr w:leftFromText="180" w:rightFromText="180" w:vertAnchor="text" w:horzAnchor="page" w:tblpX="1838" w:tblpY="26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8522" w:type="dxa"/>
            <w:gridSpan w:val="2"/>
            <w:tcBorders>
              <w:top w:val="nil"/>
              <w:left w:val="nil"/>
              <w:bottom w:val="nil"/>
              <w:right w:val="nil"/>
              <w:tl2br w:val="nil"/>
              <w:tr2bl w:val="nil"/>
            </w:tcBorders>
            <w:noWrap w:val="0"/>
            <w:vAlign w:val="center"/>
          </w:tcPr>
          <w:p>
            <w:pPr>
              <w:snapToGrid w:val="0"/>
              <w:jc w:val="center"/>
              <w:rPr>
                <w:rFonts w:hint="eastAsia" w:ascii="楷体" w:hAnsi="楷体" w:eastAsia="楷体" w:cs="楷体"/>
                <w:b/>
                <w:kern w:val="0"/>
                <w:sz w:val="28"/>
                <w:szCs w:val="28"/>
              </w:rPr>
            </w:pPr>
            <w:r>
              <w:rPr>
                <w:rFonts w:hint="eastAsia" w:ascii="楷体" w:hAnsi="楷体" w:eastAsia="楷体" w:cs="楷体"/>
                <w:b/>
                <w:kern w:val="0"/>
                <w:sz w:val="28"/>
                <w:szCs w:val="28"/>
              </w:rPr>
              <w:t xml:space="preserve">第28项.内地居民前往港澳通行证、往来港澳通行证和签注签发  </w:t>
            </w:r>
          </w:p>
          <w:p>
            <w:pPr>
              <w:snapToGrid w:val="0"/>
              <w:jc w:val="center"/>
              <w:rPr>
                <w:rFonts w:hint="default"/>
                <w:b/>
                <w:kern w:val="0"/>
                <w:sz w:val="36"/>
                <w:szCs w:val="36"/>
              </w:rPr>
            </w:pPr>
            <w:r>
              <w:rPr>
                <w:rFonts w:hint="eastAsia" w:ascii="楷体" w:hAnsi="楷体" w:eastAsia="楷体" w:cs="楷体"/>
                <w:b/>
                <w:kern w:val="0"/>
                <w:sz w:val="28"/>
                <w:szCs w:val="28"/>
              </w:rPr>
              <w:t>流程图</w:t>
            </w:r>
          </w:p>
          <w:p>
            <w:pPr>
              <w:snapToGrid w:val="0"/>
              <w:jc w:val="center"/>
              <w:rPr>
                <w:rFonts w:hint="default"/>
                <w:b/>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tcBorders>
              <w:top w:val="nil"/>
              <w:left w:val="nil"/>
              <w:bottom w:val="nil"/>
              <w:right w:val="nil"/>
              <w:tl2br w:val="nil"/>
              <w:tr2bl w:val="nil"/>
            </w:tcBorders>
            <w:noWrap w:val="0"/>
            <w:vAlign w:val="bottom"/>
          </w:tcPr>
          <w:p>
            <w:pPr>
              <w:jc w:val="left"/>
              <w:rPr>
                <w:rFonts w:hint="default" w:eastAsia="Times New Roman"/>
                <w:kern w:val="0"/>
                <w:sz w:val="24"/>
                <w:szCs w:val="24"/>
              </w:rPr>
            </w:pPr>
            <w:r>
              <w:rPr>
                <w:rFonts w:hint="default"/>
                <w:sz w:val="21"/>
                <w:szCs w:val="22"/>
              </w:rPr>
              <mc:AlternateContent>
                <mc:Choice Requires="wps">
                  <w:drawing>
                    <wp:anchor distT="0" distB="0" distL="114300" distR="114300" simplePos="0" relativeHeight="251951104" behindDoc="0" locked="0" layoutInCell="1" allowOverlap="1">
                      <wp:simplePos x="0" y="0"/>
                      <wp:positionH relativeFrom="column">
                        <wp:posOffset>-43815</wp:posOffset>
                      </wp:positionH>
                      <wp:positionV relativeFrom="paragraph">
                        <wp:posOffset>1957070</wp:posOffset>
                      </wp:positionV>
                      <wp:extent cx="1460500" cy="1767840"/>
                      <wp:effectExtent l="4445" t="4445" r="20955" b="18415"/>
                      <wp:wrapNone/>
                      <wp:docPr id="514" name="圆角矩形 619"/>
                      <wp:cNvGraphicFramePr/>
                      <a:graphic xmlns:a="http://schemas.openxmlformats.org/drawingml/2006/main">
                        <a:graphicData uri="http://schemas.microsoft.com/office/word/2010/wordprocessingShape">
                          <wps:wsp>
                            <wps:cNvSpPr/>
                            <wps:spPr>
                              <a:xfrm>
                                <a:off x="0" y="0"/>
                                <a:ext cx="1460500" cy="176784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wps:txbx>
                            <wps:bodyPr vert="horz" wrap="square" anchor="t" anchorCtr="0" upright="1"/>
                          </wps:wsp>
                        </a:graphicData>
                      </a:graphic>
                    </wp:anchor>
                  </w:drawing>
                </mc:Choice>
                <mc:Fallback>
                  <w:pict>
                    <v:roundrect id="圆角矩形 619" o:spid="_x0000_s1026" o:spt="2" style="position:absolute;left:0pt;margin-left:-3.45pt;margin-top:154.1pt;height:139.2pt;width:115pt;z-index:251951104;mso-width-relative:page;mso-height-relative:page;" filled="f" stroked="t" coordsize="21600,21600" arcsize="0.166666666666667" o:gfxdata="UEsDBAoAAAAAAIdO4kAAAAAAAAAAAAAAAAAEAAAAZHJzL1BLAwQUAAAACACHTuJAe0Hb59oAAAAK&#10;AQAADwAAAGRycy9kb3ducmV2LnhtbE2PwU7DMBBE70j8g7VI3Fo7rmqFEKeHSkioJygVKDc3Nk4g&#10;XgfbbcPfY05wXM3TzNt6M7uRnE2Ig0cJxZIBMdh5PaCVcHh5WJRAYlKo1ejRSPg2ETbN9VWtKu0v&#10;+GzO+2RJLsFYKQl9SlNFaex641Rc+slgzt59cCrlM1iqg7rkcjdSzpigTg2YF3o1mW1vus/9yUlo&#10;XwUP6/YNd7tt+ziL6cl+fFkpb28Kdg8kmTn9wfCrn9WhyU5Hf0IdyShhIe4yKWHFSg4kA5yvCiBH&#10;CetSCKBNTf+/0PwAUEsDBBQAAAAIAIdO4kBqmJsoRAIAAG8EAAAOAAAAZHJzL2Uyb0RvYy54bWyt&#10;VM2O0zAQviPxDpbvNEnVprtR0z1sWS4IViw8gGs7iZH/sN0m5QF4AM5ISFwQD8HjrOAxGDuhC8tl&#10;D+SQjO2Zb+b7xpP1xaAkOnDnhdE1LmY5RlxTw4Rua/zm9dWTM4x8IJoRaTSv8ZF7fLF5/Gjd24rP&#10;TWck4w4BiPZVb2vchWCrLPO044r4mbFcw2FjnCIBlq7NmCM9oCuZzfO8zHrjmHWGcu9hdzse4gnR&#10;PQTQNI2gfGvoXnEdRlTHJQlAyXfCerxJ1TYNp+Fl03gekKwxMA3pDUnA3sV3tlmTqnXEdoJOJZCH&#10;lHCPkyJCQ9IT1JYEgvZO/AOlBHXGmybMqFHZSCQpAiyK/J42Nx2xPHEBqb09ie7/Hyx9cbh2SLAa&#10;L4sFRpooaPntpw8/v3788fnb7fcvqCzOo0q99RU439hrN608mJHy0DgVv0AGDUnZ40lZPgREYbNY&#10;lPkyB9EpnBWrcnW2SNpnd+HW+fCMG4WiUWNn9pq9gv4lWcnhuQ9JXzbVSNhbjBoloVsHIlFRluUq&#10;1gmIkzNYvzFjpDZXQsrUb6lRX+Pz5XwJBRG4ww3cHTCVBR28blNKb6RgMSQGe9fuLqVDkAq4pWdK&#10;9pdbzLclvhv90lF0I1Vik6yOE/ZUMxSOFpTWMGI4FqM4w0hymMhoJc9AhHyIJ/CUGojHDo09iVYY&#10;dgPARHNn2BGaDDMPunbGvYeMcOOB6rs9cZCfaArbNQYNRvMyjCOyt060HUQViW0Eg3uYRJ5mJl70&#10;P9epjrv/xO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0Hb59oAAAAKAQAADwAAAAAAAAABACAA&#10;AAAiAAAAZHJzL2Rvd25yZXYueG1sUEsBAhQAFAAAAAgAh07iQGqYmyhEAgAAbwQAAA4AAAAAAAAA&#10;AQAgAAAAKQEAAGRycy9lMm9Eb2MueG1sUEsFBgAAAAAGAAYAWQEAAN8FAAAAAA==&#10;">
                      <v:fill on="f" focussize="0,0"/>
                      <v:stroke color="#000000" joinstyle="round"/>
                      <v:imagedata o:title=""/>
                      <o:lock v:ext="edit" aspectratio="f"/>
                      <v:textbo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v:textbox>
                    </v:roundrect>
                  </w:pict>
                </mc:Fallback>
              </mc:AlternateContent>
            </w:r>
            <w:r>
              <w:rPr>
                <w:rFonts w:hint="default"/>
                <w:sz w:val="21"/>
                <w:szCs w:val="22"/>
              </w:rPr>
              <mc:AlternateContent>
                <mc:Choice Requires="wps">
                  <w:drawing>
                    <wp:anchor distT="0" distB="0" distL="114300" distR="114300" simplePos="0" relativeHeight="251952128" behindDoc="0" locked="0" layoutInCell="1" allowOverlap="1">
                      <wp:simplePos x="0" y="0"/>
                      <wp:positionH relativeFrom="column">
                        <wp:posOffset>1618615</wp:posOffset>
                      </wp:positionH>
                      <wp:positionV relativeFrom="paragraph">
                        <wp:posOffset>1962785</wp:posOffset>
                      </wp:positionV>
                      <wp:extent cx="1573530" cy="1073785"/>
                      <wp:effectExtent l="4445" t="4445" r="22225" b="7620"/>
                      <wp:wrapNone/>
                      <wp:docPr id="515" name="圆角矩形 618"/>
                      <wp:cNvGraphicFramePr/>
                      <a:graphic xmlns:a="http://schemas.openxmlformats.org/drawingml/2006/main">
                        <a:graphicData uri="http://schemas.microsoft.com/office/word/2010/wordprocessingShape">
                          <wps:wsp>
                            <wps:cNvSpPr/>
                            <wps:spPr>
                              <a:xfrm>
                                <a:off x="0" y="0"/>
                                <a:ext cx="1573530" cy="107378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wps:txbx>
                            <wps:bodyPr vert="horz" wrap="square" anchor="t" anchorCtr="0" upright="1"/>
                          </wps:wsp>
                        </a:graphicData>
                      </a:graphic>
                    </wp:anchor>
                  </w:drawing>
                </mc:Choice>
                <mc:Fallback>
                  <w:pict>
                    <v:roundrect id="圆角矩形 618" o:spid="_x0000_s1026" o:spt="2" style="position:absolute;left:0pt;margin-left:127.45pt;margin-top:154.55pt;height:84.55pt;width:123.9pt;z-index:251952128;mso-width-relative:page;mso-height-relative:page;" filled="f" stroked="t" coordsize="21600,21600" arcsize="0.166666666666667" o:gfxdata="UEsDBAoAAAAAAIdO4kAAAAAAAAAAAAAAAAAEAAAAZHJzL1BLAwQUAAAACACHTuJAkJrYo9sAAAAL&#10;AQAADwAAAGRycy9kb3ducmV2LnhtbE2PwU7DMBBE70j8g7VI3Kgd06RtiNNDJSTUExTUKjc3Nk4g&#10;XgfbbcPfY05wXM3TzNtqPdmBnLUPvUMB2YwB0dg61aMR8Pb6eLcEEqJEJQeHWsC3DrCur68qWSp3&#10;wRd93kVDUgmGUgroYhxLSkPbaSvDzI0aU/buvJUxnd5Q5eUllduBcsYKamWPaaGTo950uv3cnayA&#10;Zl9wnzcH3G43zdNUjM/m48sIcXuTsQcgUU/xD4Zf/aQOdXI6uhOqQAYBPJ+vEirgnq0yIInIGV8A&#10;OQqYL5YcaF3R/z/UP1BLAwQUAAAACACHTuJAwF+OSkMCAABvBAAADgAAAGRycy9lMm9Eb2MueG1s&#10;rVTNjtMwEL4j8Q6W7zRNq7QlarqHLcsFwYqFB3BtJzHyH7bbpDwAD8AZCWkviIfgcVbwGIyd0IXl&#10;0gM5JGN75pv5vvFkfdEriQ7ceWF0hfPJFCOuqWFCNxV+++bqyQojH4hmRBrNK3zkHl9sHj9ad7bk&#10;M9MaybhDAKJ92dkKtyHYMss8bbkifmIs13BYG6dIgKVrMuZIB+hKZrPpdJF1xjHrDOXew+52OMQj&#10;ojsH0NS1oHxr6F5xHQZUxyUJQMm3wnq8SdXWNafhVV17HpCsMDAN6Q1JwN7Fd7ZZk7JxxLaCjiWQ&#10;c0p4wEkRoSHpCWpLAkF7J/6BUoI6400dJtSobCCSFAEW+fSBNjctsTxxAam9PYnu/x8sfXm4dkiw&#10;Chd5gZEmClp+9/njz6+ffnz5dvf9Fi3yVVSps74E5xt77caVBzNS7mun4hfIoD4pezwpy/uAKGzm&#10;xXJezEF0Cmf5dDlfroqImt2HW+fDc24UikaFndlr9hr6l2Qlhxc+JH3ZWCNh7zCqlYRuHYhE+WKx&#10;WI6IozNg/8aMkdpcCSlTv6VGXYWfFjNgTAnc4RruDpjKgg5eNymlN1KwGBKDvWt2l9IhSAXc0jMm&#10;+8st5tsS3w5+6Si6kTKxSVbLCXumGQpHC0prGDEci1GcYSQ5TGS0kmcgQp7jCTylBiljh4aeRCv0&#10;ux5gorkz7AhNhpkHXVvjPkBGuPFA9f2eOMhPNIXtCoMGg3kZhhHZWyeaFqLyxDaCwT1MbRtnJl70&#10;P9epjvv/xO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JrYo9sAAAALAQAADwAAAAAAAAABACAA&#10;AAAiAAAAZHJzL2Rvd25yZXYueG1sUEsBAhQAFAAAAAgAh07iQMBfjkpDAgAAbwQAAA4AAAAAAAAA&#10;AQAgAAAAKgEAAGRycy9lMm9Eb2MueG1sUEsFBgAAAAAGAAYAWQEAAN8FA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v:textbox>
                    </v:roundrect>
                  </w:pict>
                </mc:Fallback>
              </mc:AlternateContent>
            </w:r>
            <w:r>
              <w:rPr>
                <w:rFonts w:hint="default"/>
                <w:sz w:val="21"/>
                <w:szCs w:val="22"/>
              </w:rPr>
              <mc:AlternateContent>
                <mc:Choice Requires="wpg">
                  <w:drawing>
                    <wp:anchor distT="0" distB="0" distL="114300" distR="114300" simplePos="0" relativeHeight="251953152" behindDoc="0" locked="0" layoutInCell="1" allowOverlap="1">
                      <wp:simplePos x="0" y="0"/>
                      <wp:positionH relativeFrom="column">
                        <wp:posOffset>147320</wp:posOffset>
                      </wp:positionH>
                      <wp:positionV relativeFrom="paragraph">
                        <wp:posOffset>64135</wp:posOffset>
                      </wp:positionV>
                      <wp:extent cx="4577715" cy="1920240"/>
                      <wp:effectExtent l="4445" t="4445" r="8890" b="18415"/>
                      <wp:wrapNone/>
                      <wp:docPr id="523" name="组合 627"/>
                      <wp:cNvGraphicFramePr/>
                      <a:graphic xmlns:a="http://schemas.openxmlformats.org/drawingml/2006/main">
                        <a:graphicData uri="http://schemas.microsoft.com/office/word/2010/wordprocessingGroup">
                          <wpg:wgp>
                            <wpg:cNvGrpSpPr/>
                            <wpg:grpSpPr>
                              <a:xfrm>
                                <a:off x="0" y="0"/>
                                <a:ext cx="4577715" cy="1920240"/>
                                <a:chOff x="0" y="0"/>
                                <a:chExt cx="7209" cy="3024"/>
                              </a:xfrm>
                            </wpg:grpSpPr>
                            <wps:wsp>
                              <wps:cNvPr id="516" name="直接连接符 620"/>
                              <wps:cNvSpPr/>
                              <wps:spPr>
                                <a:xfrm>
                                  <a:off x="857" y="2643"/>
                                  <a:ext cx="0" cy="359"/>
                                </a:xfrm>
                                <a:prstGeom prst="line">
                                  <a:avLst/>
                                </a:prstGeom>
                                <a:ln w="9525" cap="flat" cmpd="sng">
                                  <a:solidFill>
                                    <a:srgbClr val="000000"/>
                                  </a:solidFill>
                                  <a:prstDash val="solid"/>
                                  <a:round/>
                                  <a:headEnd type="none" w="med" len="med"/>
                                  <a:tailEnd type="triangle" w="sm" len="sm"/>
                                </a:ln>
                              </wps:spPr>
                              <wps:bodyPr upright="1"/>
                            </wps:wsp>
                            <wps:wsp>
                              <wps:cNvPr id="517" name="直接连接符 621"/>
                              <wps:cNvSpPr/>
                              <wps:spPr>
                                <a:xfrm>
                                  <a:off x="3468" y="2643"/>
                                  <a:ext cx="0" cy="359"/>
                                </a:xfrm>
                                <a:prstGeom prst="line">
                                  <a:avLst/>
                                </a:prstGeom>
                                <a:ln w="9525" cap="flat" cmpd="sng">
                                  <a:solidFill>
                                    <a:srgbClr val="000000"/>
                                  </a:solidFill>
                                  <a:prstDash val="solid"/>
                                  <a:round/>
                                  <a:headEnd type="none" w="med" len="med"/>
                                  <a:tailEnd type="triangle" w="sm" len="sm"/>
                                </a:ln>
                              </wps:spPr>
                              <wps:bodyPr upright="1"/>
                            </wps:wsp>
                            <wps:wsp>
                              <wps:cNvPr id="518" name="流程图: 可选过程 622"/>
                              <wps:cNvSpPr/>
                              <wps:spPr>
                                <a:xfrm>
                                  <a:off x="0" y="1739"/>
                                  <a:ext cx="7209" cy="901"/>
                                </a:xfrm>
                                <a:prstGeom prst="flowChartAlternateProcess">
                                  <a:avLst/>
                                </a:prstGeom>
                                <a:noFill/>
                                <a:ln w="9525" cap="flat" cmpd="sng">
                                  <a:solidFill>
                                    <a:srgbClr val="000000"/>
                                  </a:solidFill>
                                  <a:prstDash val="solid"/>
                                  <a:miter/>
                                  <a:headEnd type="none" w="med" len="med"/>
                                  <a:tailEnd type="none" w="med" len="med"/>
                                </a:ln>
                              </wps:spPr>
                              <wps:txb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wps:txbx>
                              <wps:bodyPr vert="horz" wrap="square" anchor="t" anchorCtr="0" upright="1"/>
                            </wps:wsp>
                            <wps:wsp>
                              <wps:cNvPr id="519" name="流程图: 可选过程 623"/>
                              <wps:cNvSpPr/>
                              <wps:spPr>
                                <a:xfrm>
                                  <a:off x="283" y="0"/>
                                  <a:ext cx="6439" cy="539"/>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b/>
                                        <w:sz w:val="21"/>
                                        <w:szCs w:val="22"/>
                                      </w:rPr>
                                    </w:pPr>
                                    <w:r>
                                      <w:rPr>
                                        <w:rFonts w:hint="eastAsia" w:cs="宋体"/>
                                        <w:b/>
                                        <w:color w:val="000000"/>
                                        <w:sz w:val="19"/>
                                        <w:szCs w:val="19"/>
                                      </w:rPr>
                                      <w:t>申请人申请</w:t>
                                    </w:r>
                                  </w:p>
                                </w:txbxContent>
                              </wps:txbx>
                              <wps:bodyPr vert="horz" wrap="square" anchor="t" anchorCtr="0" upright="1"/>
                            </wps:wsp>
                            <wps:wsp>
                              <wps:cNvPr id="520" name="流程图: 可选过程 624"/>
                              <wps:cNvSpPr/>
                              <wps:spPr>
                                <a:xfrm>
                                  <a:off x="2251" y="901"/>
                                  <a:ext cx="2321" cy="452"/>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color w:val="000000"/>
                                        <w:sz w:val="21"/>
                                        <w:szCs w:val="22"/>
                                      </w:rPr>
                                    </w:pPr>
                                    <w:r>
                                      <w:rPr>
                                        <w:rFonts w:hint="eastAsia" w:cs="宋体"/>
                                        <w:color w:val="000000"/>
                                        <w:sz w:val="19"/>
                                        <w:szCs w:val="19"/>
                                      </w:rPr>
                                      <w:t>到出入境部门办理</w:t>
                                    </w:r>
                                  </w:p>
                                </w:txbxContent>
                              </wps:txbx>
                              <wps:bodyPr vert="horz" wrap="square" anchor="t" anchorCtr="0" upright="1"/>
                            </wps:wsp>
                            <wps:wsp>
                              <wps:cNvPr id="521" name="直接连接符 625"/>
                              <wps:cNvSpPr/>
                              <wps:spPr>
                                <a:xfrm rot="10800000">
                                  <a:off x="5743" y="2654"/>
                                  <a:ext cx="0" cy="358"/>
                                </a:xfrm>
                                <a:prstGeom prst="line">
                                  <a:avLst/>
                                </a:prstGeom>
                                <a:ln w="9525" cap="flat" cmpd="sng">
                                  <a:solidFill>
                                    <a:srgbClr val="000000"/>
                                  </a:solidFill>
                                  <a:prstDash val="solid"/>
                                  <a:round/>
                                  <a:headEnd type="none" w="med" len="med"/>
                                  <a:tailEnd type="triangle" w="sm" len="sm"/>
                                </a:ln>
                              </wps:spPr>
                              <wps:bodyPr upright="1"/>
                            </wps:wsp>
                            <wps:wsp>
                              <wps:cNvPr id="522" name="直接连接符 626"/>
                              <wps:cNvSpPr/>
                              <wps:spPr>
                                <a:xfrm>
                                  <a:off x="6583" y="2665"/>
                                  <a:ext cx="0" cy="359"/>
                                </a:xfrm>
                                <a:prstGeom prst="line">
                                  <a:avLst/>
                                </a:prstGeom>
                                <a:ln w="9525" cap="flat" cmpd="sng">
                                  <a:solidFill>
                                    <a:srgbClr val="000000"/>
                                  </a:solidFill>
                                  <a:prstDash val="solid"/>
                                  <a:round/>
                                  <a:headEnd type="none" w="med" len="med"/>
                                  <a:tailEnd type="triangle" w="sm" len="sm"/>
                                </a:ln>
                              </wps:spPr>
                              <wps:bodyPr upright="1"/>
                            </wps:wsp>
                          </wpg:wgp>
                        </a:graphicData>
                      </a:graphic>
                    </wp:anchor>
                  </w:drawing>
                </mc:Choice>
                <mc:Fallback>
                  <w:pict>
                    <v:group id="组合 627" o:spid="_x0000_s1026" o:spt="203" style="position:absolute;left:0pt;margin-left:11.6pt;margin-top:5.05pt;height:151.2pt;width:360.45pt;z-index:251953152;mso-width-relative:page;mso-height-relative:page;" coordsize="7209,3024" o:gfxdata="UEsDBAoAAAAAAIdO4kAAAAAAAAAAAAAAAAAEAAAAZHJzL1BLAwQUAAAACACHTuJARh95L9kAAAAJ&#10;AQAADwAAAGRycy9kb3ducmV2LnhtbE2PQU/DMAyF70j8h8hI3FiadgNUmk5oAk4TEhvStJvXeG21&#10;JqmarN3+PeYEN9vv6fl7xfJiOzHSEFrvNKhZAoJc5U3rag3f2/eHZxAhojPYeUcarhRgWd7eFJgb&#10;P7kvGjexFhziQo4amhj7XMpQNWQxzHxPjrWjHyxGXodamgEnDredTJPkUVpsHX9osKdVQ9Vpc7Ya&#10;PiacXjP1Nq5Px9V1v1187taKtL6/U8kLiEiX+GeGX3xGh5KZDv7sTBCdhjRL2cn3RIFg/Wk+5+Gg&#10;IVPpAmRZyP8Nyh9QSwMEFAAAAAgAh07iQFXkWCHgAwAA8BIAAA4AAABkcnMvZTJvRG9jLnhtbO1Y&#10;y24bNxTdF8g/ENzXI400I2ngcVDYiTdFayDpB9AznAfAIRmS8shdtUCBtijQZB8guxZdBMimXRVo&#10;vsZx+he9fEhy/IiFBEiLVFqMOHzee3h47uXs3l10DJ1QpVvBczzcGWBEeSHKltc5/urh/U+nGGlD&#10;eEmY4DTHp1Tju3t3PtntZUZj0QhWUoVgEq6zXua4MUZmUaSLhnZE7whJOTRWQnXEwKuqo1KRHmbv&#10;WBQPBmnUC1VKJQqqNdQe+EYcZlSbTCiqqi3ogSjmHeXGz6ooIwZc0k0rNd5z1lYVLcyXVaWpQSzH&#10;4KlxT1gEysf2Ge3tkqxWRDZtEUwgm5hwyaeOtBwWXU11QAxBc9VemaprCyW0qMxOIbrIO+IQAS+G&#10;g0vYHCoxl86XOutruQIdNuoS6u88bfHFyZFCbZnjJB5hxEkHW37+53dnT35AaTyx+PSyzqDboZIP&#10;5JEKFbV/sy4vKtXZf3AGLRyypytk6cKgAirHyWQyGSYYFdA2nMWDeBywLxrYoCvjiuZeGDmJBzM/&#10;bASDrD3RcsnIWrYypJfAR70GSb8fSA8aIqnDXlvvlyAN0xVIT39/9fMvr18+g+f5818BLeeRNQP6&#10;r6DSmQbUrsFpmkwwAjTidDzyNFyCBdy0MI2S2RvukkwqbQ6p6JAt5Ji13FpIMnLyuTYemWUXW804&#10;6nM8S2KLO4GjWsERgWInYbs1r91YLVhb3m8ZsyO0qo/3mUInxB4X9wsmvNHNLnJAdOP7uSbvAfCV&#10;l2AIyRpKynu8ROZUAqE4KAm2xnS0xIhREB5bcj0Nadm6p1Et4TXzvXUXOkPBu8c47L+F2INqS8ei&#10;PIXdmUvV1g2gMnRdAxssez8ILWAvw9m5QgtnkDVjI1qMxikI8JYX2cfBC9hLz4tXf3x7/ttPZ0//&#10;ytDZ4xd/f/Pj65ffQwXIRmwJuzE/QByshE5GThxIthSNtU7OBv4ILGXyim5UTPT7DVHmM2ao4sTQ&#10;Ix+O3yYmXFiRcCf2w+tK14Khbu131ZWbFQjCyTWqYhbHi7AtQWAgZQJ1aYT6GpQMEgaQ0EdzokCp&#10;CC+gOsegrb64b3yG8S9rEsTN27jnIs/G3IunkCIA+0LoXlIPAlgI0Yln5SpCb6n31uD30VIPUqFb&#10;qedyuc2pFydDx72gbmvhi0cxtNiEaZw4Kd2y72JC9T8UPsuHm5Kx5PZgi5SwaeRg6vNfm82Gq00y&#10;gVTd52aJo++ahaucferSzxtj7zZnt0f+P5GzQ+J1I03S22lygRdpEgJjnKaOYNfwYnuXe/+7nLvw&#10;w4cQ9w0gfLSxX1ouvrv74fpD1d4/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Rh95L9kAAAAJAQAA&#10;DwAAAAAAAAABACAAAAAiAAAAZHJzL2Rvd25yZXYueG1sUEsBAhQAFAAAAAgAh07iQFXkWCHgAwAA&#10;8BIAAA4AAAAAAAAAAQAgAAAAKAEAAGRycy9lMm9Eb2MueG1sUEsFBgAAAAAGAAYAWQEAAHoHAAAA&#10;AA==&#10;">
                      <o:lock v:ext="edit" grouping="f" rotation="f" text="f" aspectratio="f"/>
                      <v:line id="直接连接符 620" o:spid="_x0000_s1026" o:spt="20" style="position:absolute;left:857;top:2643;height:359;width:0;" filled="f" stroked="t" coordsize="21600,21600" o:gfxdata="UEsDBAoAAAAAAIdO4kAAAAAAAAAAAAAAAAAEAAAAZHJzL1BLAwQUAAAACACHTuJAaLwkxb4AAADc&#10;AAAADwAAAGRycy9kb3ducmV2LnhtbEWP3YrCMBSE7wXfIRzBuzVtxSrV6IX7gyAIVh/g0BzbanPS&#10;beLP7tNvhAUvh5n5hlmsHqYRN+pcbVlBPIpAEBdW11wqOB4+32YgnEfW2FgmBT/kYLXs9xaYaXvn&#10;Pd1yX4oAYZehgsr7NpPSFRUZdCPbEgfvZDuDPsiulLrDe4CbRiZRlEqDNYeFCltaV1Rc8qtRkG4+&#10;xtPJ+1ecfu9+twmfd3kir0oNB3E0B+Hp4V/h//ZGK5jEKTzP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wkxb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直接连接符 621" o:spid="_x0000_s1026" o:spt="20" style="position:absolute;left:3468;top:2643;height:359;width:0;" filled="f" stroked="t" coordsize="21600,21600" o:gfxdata="UEsDBAoAAAAAAIdO4kAAAAAAAAAAAAAAAAAEAAAAZHJzL1BLAwQUAAAACACHTuJAB/CBXr8AAADc&#10;AAAADwAAAGRycy9kb3ducmV2LnhtbEWP3WrCQBSE7wu+w3KE3jWbpBglunphfxAKQlMf4JA9JtHs&#10;2Zhdf5++KwheDjPzDTNbXEwrTtS7xrKCJIpBEJdWN1wp2Px9vU1AOI+ssbVMCq7kYDEfvMww1/bM&#10;v3QqfCUChF2OCmrvu1xKV9Zk0EW2Iw7e1vYGfZB9JXWP5wA3rUzjOJMGGw4LNXa0rKncF0ejIFt9&#10;vo9HH99JdljfflLerYtUHpV6HSbxFISni3+GH+2VVjBKxnA/E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wgV6/&#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shape id="流程图: 可选过程 622" o:spid="_x0000_s1026" o:spt="176" type="#_x0000_t176" style="position:absolute;left:0;top:1739;height:901;width:7209;" filled="f" stroked="t" coordsize="21600,21600" o:gfxdata="UEsDBAoAAAAAAIdO4kAAAAAAAAAAAAAAAAAEAAAAZHJzL1BLAwQUAAAACACHTuJA/yfubroAAADc&#10;AAAADwAAAGRycy9kb3ducmV2LnhtbEVPu27CMBTdkfoP1q3UDZyg8lDAMEBblZHAwnYV38Sm8XUa&#10;uzz+vh6QGI/Oe7m+uVZcqA/Ws4J8lIEgrry23Cg4Hj6HcxAhImtsPZOCOwVYr14GSyy0v/KeLmVs&#10;RArhUKACE2NXSBkqQw7DyHfEiat97zAm2DdS93hN4a6V4yybSoeWU4PBjjaGqp/yzymoazO11E5m&#10;7+evj8NJ3u3ud7tR6u01zxYgIt3iU/xwf2sFkzytTWfS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5u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v:textbox>
                      </v:shape>
                      <v:shape id="流程图: 可选过程 623" o:spid="_x0000_s1026" o:spt="176" type="#_x0000_t176" style="position:absolute;left:283;top:0;height:539;width:6439;" filled="f" stroked="t" coordsize="21600,21600" o:gfxdata="UEsDBAoAAAAAAIdO4kAAAAAAAAAAAAAAAAAEAAAAZHJzL1BLAwQUAAAACACHTuJAkGtL9b4AAADc&#10;AAAADwAAAGRycy9kb3ducmV2LnhtbEWPzW7CMBCE75X6DtZW4gZOKqAQMBworcqxwIXbKt7EpvE6&#10;jc3f29dISD2OZuYbzXx5dY04UxesZwX5IANBXHptuVaw3330JyBCRNbYeCYFNwqwXDw/zbHQ/sLf&#10;dN7GWiQIhwIVmBjbQspQGnIYBr4lTl7lO4cxya6WusNLgrtGvmbZWDq0nBYMtrQyVP5sT05BVZmx&#10;pWb0Njx+rncHebOb3/eVUr2XPJuBiHSN/+FH+0srGOVTuJ9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tL9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default" w:eastAsia="Times New Roman"/>
                                  <w:b/>
                                  <w:sz w:val="21"/>
                                  <w:szCs w:val="22"/>
                                </w:rPr>
                              </w:pPr>
                              <w:r>
                                <w:rPr>
                                  <w:rFonts w:hint="eastAsia" w:cs="宋体"/>
                                  <w:b/>
                                  <w:color w:val="000000"/>
                                  <w:sz w:val="19"/>
                                  <w:szCs w:val="19"/>
                                </w:rPr>
                                <w:t>申请人申请</w:t>
                              </w:r>
                            </w:p>
                          </w:txbxContent>
                        </v:textbox>
                      </v:shape>
                      <v:shape id="流程图: 可选过程 624" o:spid="_x0000_s1026" o:spt="176" type="#_x0000_t176" style="position:absolute;left:2251;top:901;height:452;width:2321;" filled="f" stroked="t" coordsize="21600,21600" o:gfxdata="UEsDBAoAAAAAAIdO4kAAAAAAAAAAAAAAAAAEAAAAZHJzL1BLAwQUAAAACACHTuJAzz0o1bsAAADc&#10;AAAADwAAAGRycy9kb3ducmV2LnhtbEVPu27CMBTdkfoP1q3UDRxQE1DAMNCH2pGkS7er+CY2xNdp&#10;7PL4+3qoxHh03pvd1fXiTGOwnhXMZxkI4sZry52Cr/ptugIRIrLG3jMpuFGA3fZhssFS+wsf6FzF&#10;TqQQDiUqMDEOpZShMeQwzPxAnLjWjw5jgmMn9YiXFO56uciyQjq0nBoMDrQ31JyqX6egbU1hqc+X&#10;z8f31/pb3uznz8teqafHebYGEeka7+J/94dWkC/S/HQmHQG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0o1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hint="default" w:eastAsia="Times New Roman"/>
                                  <w:color w:val="000000"/>
                                  <w:sz w:val="21"/>
                                  <w:szCs w:val="22"/>
                                </w:rPr>
                              </w:pPr>
                              <w:r>
                                <w:rPr>
                                  <w:rFonts w:hint="eastAsia" w:cs="宋体"/>
                                  <w:color w:val="000000"/>
                                  <w:sz w:val="19"/>
                                  <w:szCs w:val="19"/>
                                </w:rPr>
                                <w:t>到出入境部门办理</w:t>
                              </w:r>
                            </w:p>
                          </w:txbxContent>
                        </v:textbox>
                      </v:shape>
                      <v:line id="直接连接符 625" o:spid="_x0000_s1026" o:spt="20" style="position:absolute;left:5743;top:2654;height:358;width:0;rotation:11796480f;" filled="f" stroked="t" coordsize="21600,21600" o:gfxdata="UEsDBAoAAAAAAIdO4kAAAAAAAAAAAAAAAAAEAAAAZHJzL1BLAwQUAAAACACHTuJAZcXq3r4AAADc&#10;AAAADwAAAGRycy9kb3ducmV2LnhtbEWPMW/CMBSE90r9D9ar1K3YiQRqA4YBWomhC5QM3R7xI4mI&#10;n0NsCPn3GAmJ8XR33+lmi6ttxIU6XzvWkIwUCOLCmZpLDbu/n49PED4gG2wck4aBPCzmry8zzIzr&#10;eUOXbShFhLDPUEMVQptJ6YuKLPqRa4mjd3CdxRBlV0rTYR/htpGpUhNpsea4UGFLy4qK4/ZsNZz6&#10;/e+qV995vk4x/xoP5+H/QFq/vyVqCiLQNTzDj/baaBinCdzPxCM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Xq3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直接连接符 626" o:spid="_x0000_s1026" o:spt="20" style="position:absolute;left:6583;top:2665;height:359;width:0;" filled="f" stroked="t" coordsize="21600,21600" o:gfxdata="UEsDBAoAAAAAAIdO4kAAAAAAAAAAAAAAAAAEAAAAZHJzL1BLAwQUAAAACACHTuJA2evoe78AAADc&#10;AAAADwAAAGRycy9kb3ducmV2LnhtbEWP3WrCQBSE7wu+w3IE7+omK6YSXb2wPwiC0OgDHLLHJJo9&#10;m2bXn/bpu0Khl8PMfMMsVnfbiiv1vnGsIR0nIIhLZxquNBz2788zED4gG2wdk4Zv8rBaDp4WmBt3&#10;40+6FqESEcI+Rw11CF0upS9rsujHriOO3tH1FkOUfSVNj7cIt61USZJJiw3HhRo7WtdUnouL1ZBt&#10;3iYv09ePNPva/WwVn3aFkhetR8M0mYMIdA//4b/2xmiYKgWP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r6Hu/&#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group>
                  </w:pict>
                </mc:Fallback>
              </mc:AlternateContent>
            </w:r>
            <w:r>
              <w:rPr>
                <w:rFonts w:hint="default"/>
                <w:sz w:val="21"/>
                <w:szCs w:val="22"/>
              </w:rPr>
              <mc:AlternateContent>
                <mc:Choice Requires="wps">
                  <w:drawing>
                    <wp:anchor distT="0" distB="0" distL="114300" distR="114300" simplePos="0" relativeHeight="251954176" behindDoc="0" locked="0" layoutInCell="1" allowOverlap="1">
                      <wp:simplePos x="0" y="0"/>
                      <wp:positionH relativeFrom="column">
                        <wp:posOffset>2364740</wp:posOffset>
                      </wp:positionH>
                      <wp:positionV relativeFrom="paragraph">
                        <wp:posOffset>956945</wp:posOffset>
                      </wp:positionV>
                      <wp:extent cx="635" cy="227965"/>
                      <wp:effectExtent l="24765" t="0" r="31750" b="635"/>
                      <wp:wrapNone/>
                      <wp:docPr id="524" name="直接连接符 615"/>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15" o:spid="_x0000_s1026" o:spt="20" style="position:absolute;left:0pt;margin-left:186.2pt;margin-top:75.35pt;height:17.95pt;width:0.05pt;z-index:251954176;mso-width-relative:page;mso-height-relative:page;" filled="f" stroked="t" coordsize="21600,21600" o:gfxdata="UEsDBAoAAAAAAIdO4kAAAAAAAAAAAAAAAAAEAAAAZHJzL1BLAwQUAAAACACHTuJAxDeqLdkAAAAL&#10;AQAADwAAAGRycy9kb3ducmV2LnhtbE2PzU7DMBCE70i8g7VI3KidlDhVGqcH/oSEVInAA7ixmwTi&#10;dYidtvD0bE9w3JlPszPl5uQGdrBT6D0qSBYCmMXGmx5bBe9vjzcrYCFqNHrwaBV82wCb6vKi1IXx&#10;R3y1hzq2jEIwFFpBF+NYcB6azjodFn60SN7eT05HOqeWm0kfKdwNPBVCcqd7pA+dHu1dZ5vPenYK&#10;5PPDMs/unxL5tf15SfFjW6d8Vur6KhFrYNGe4h8M5/pUHSrqtPMzmsAGBcs8vSWUjEzkwIggJQO2&#10;I2UlJfCq5P83VL9QSwMEFAAAAAgAh07iQIPNPBMJAgAA9QMAAA4AAABkcnMvZTJvRG9jLnhtbK1T&#10;zY7TMBC+I/EOlu80baCFjZrugbJcEKy08ABTx0ks+U8et2lfghdA4gYnjtz3bVgeg7FTWlgueyAH&#10;Z2x/83m+z+Pl5d5otpMBlbM1n02mnEkrXKNsV/MP76+evOAMI9gGtLOy5geJ/HL1+NFy8JUsXe90&#10;IwMjEovV4Gvex+irokDRSwM4cV5a2mxdMBBpGrqiCTAQu9FFOZ0uisGFxgcnJCKtrsdNfmQMDyF0&#10;bauEXDuxNdLGkTVIDZEkYa888lWutm2liO/aFmVkuuakNOaRDqF4k8ZitYSqC+B7JY4lwENKuKfJ&#10;gLJ06IlqDRHYNqh/qIwSwaFr40Q4U4xCsiOkYja9581ND15mLWQ1+pPp+P9oxdvddWCqqfm8fMaZ&#10;BUNXfvfp+4+PX37efqbx7ttXtpjNk1GDx4rwN/46HGdIYVK9b4NJf9LD9tncw8lcuY9M0OLi6Zwz&#10;Qetl+fxikQmLc6YPGF9LZ1gKaq6VTcKhgt0bjHQaQX9D0rK2bKj5xbxMnEBd2NLtU2g8KUHb5Vx0&#10;WjVXSuuUgaHbvNSB7SB1Qv6SJuL9C5YOWQP2Iy5vjT0S3NY2lABVL6F5ZRsWD568svRIeCrGyIYz&#10;LelNpSgjIyh9RsagwHZ6RKM5gikYy9CWqkkWj6amaOOaA93O1gfV9eTKLEPTDnVDrv3Yuand/pxn&#10;pvNr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DeqLdkAAAALAQAADwAAAAAAAAABACAAAAAi&#10;AAAAZHJzL2Rvd25yZXYueG1sUEsBAhQAFAAAAAgAh07iQIPNPBMJAgAA9QMAAA4AAAAAAAAAAQAg&#10;AAAAKAEAAGRycy9lMm9Eb2MueG1sUEsFBgAAAAAGAAYAWQEAAKM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55200" behindDoc="0" locked="0" layoutInCell="1" allowOverlap="1">
                      <wp:simplePos x="0" y="0"/>
                      <wp:positionH relativeFrom="column">
                        <wp:posOffset>2364740</wp:posOffset>
                      </wp:positionH>
                      <wp:positionV relativeFrom="paragraph">
                        <wp:posOffset>431800</wp:posOffset>
                      </wp:positionV>
                      <wp:extent cx="635" cy="227965"/>
                      <wp:effectExtent l="24765" t="0" r="31750" b="635"/>
                      <wp:wrapNone/>
                      <wp:docPr id="525" name="直接连接符 614"/>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14" o:spid="_x0000_s1026" o:spt="20" style="position:absolute;left:0pt;margin-left:186.2pt;margin-top:34pt;height:17.95pt;width:0.05pt;z-index:251955200;mso-width-relative:page;mso-height-relative:page;" filled="f" stroked="t" coordsize="21600,21600" o:gfxdata="UEsDBAoAAAAAAIdO4kAAAAAAAAAAAAAAAAAEAAAAZHJzL1BLAwQUAAAACACHTuJA0e1ctNkAAAAK&#10;AQAADwAAAGRycy9kb3ducmV2LnhtbE2Py07DMBBF90j8gzVI7KidhKYlxOmCl5CQKhH4ADcekkA8&#10;DrHTFr6eYQXLmTm6c265ObpB7HEKvScNyUKBQGq87anV8Ppyf7EGEaIhawZPqOELA2yq05PSFNYf&#10;6Bn3dWwFh1AojIYuxrGQMjQdOhMWfkTi25ufnIk8Tq20kzlwuBtkqlQunemJP3RmxJsOm496dhry&#10;x7tstbx9SPLP7fdTSu/bOpWz1udniboGEfEY/2D41Wd1qNhp52eyQQwaslV6ySiHrbkTA7xYgtgx&#10;qbIrkFUp/1eofgBQSwMEFAAAAAgAh07iQC/LlhoFAgAA9QMAAA4AAABkcnMvZTJvRG9jLnhtbK1T&#10;zY7TMBC+I/EOlu80baGFjZrugbJcEKy08ABTx0ks+U8et2lfghdA4gYnjtz3bVgeg7ETWlgueyAH&#10;Zzz+/Hm+z+PV5cFotpcBlbMVn02mnEkrXK1sW/EP76+evOAMI9gatLOy4keJ/HL9+NGq96Wcu87p&#10;WgZGJBbL3le8i9GXRYGikwZw4ry0tNi4YCDSNLRFHaAndqOL+XS6LHoXah+ckIiU3QyLfGQMDyF0&#10;TaOE3DixM9LGgTVIDZEkYac88nWutmmkiO+aBmVkuuKkNOaRDqF4m8ZivYKyDeA7JcYS4CEl3NNk&#10;QFk69ES1gQhsF9Q/VEaJ4NA1cSKcKQYh2RFSMZve8+amAy+zFrIa/cl0/H+04u3+OjBVV3wxX3Bm&#10;wdCV3336/uPjl5+3n2m8+/aVLWfPklG9x5LwN/46jDOkMKk+NMGkP+lhh2zu8WSuPEQmKLl8SvyC&#10;8vP584vlIhEW550+YHwtnWEpqLhWNgmHEvZvMA7Q35CU1pb1Fb/INQugLmzo9oneeFKCts170WlV&#10;Xymt0w4M7falDmwPqRPyN5bwFywdsgHsBlxeSjAog9vZOkedhPqVrVk8evLK0iPhqRgja860pDeV&#10;ooyMoPQZGYMC2+oBjWYEUzDI05YMSRYPpqZo6+oj3c7OB9V25MosQ9MKdUO2b+zc1G5/zjPT+bW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7Vy02QAAAAoBAAAPAAAAAAAAAAEAIAAAACIAAABk&#10;cnMvZG93bnJldi54bWxQSwECFAAUAAAACACHTuJAL8uWGgUCAAD1AwAADgAAAAAAAAABACAAAAAo&#10;AQAAZHJzL2Uyb0RvYy54bWxQSwUGAAAAAAYABgBZAQAAnw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56224" behindDoc="0" locked="0" layoutInCell="1" allowOverlap="1">
                      <wp:simplePos x="0" y="0"/>
                      <wp:positionH relativeFrom="column">
                        <wp:posOffset>3286760</wp:posOffset>
                      </wp:positionH>
                      <wp:positionV relativeFrom="paragraph">
                        <wp:posOffset>3336290</wp:posOffset>
                      </wp:positionV>
                      <wp:extent cx="1824990" cy="889635"/>
                      <wp:effectExtent l="5080" t="4445" r="17780" b="20320"/>
                      <wp:wrapNone/>
                      <wp:docPr id="526" name="圆角矩形 613"/>
                      <wp:cNvGraphicFramePr/>
                      <a:graphic xmlns:a="http://schemas.openxmlformats.org/drawingml/2006/main">
                        <a:graphicData uri="http://schemas.microsoft.com/office/word/2010/wordprocessingShape">
                          <wps:wsp>
                            <wps:cNvSpPr/>
                            <wps:spPr>
                              <a:xfrm>
                                <a:off x="0" y="0"/>
                                <a:ext cx="1824990" cy="88963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wps:txbx>
                            <wps:bodyPr vert="horz" wrap="square" anchor="t" anchorCtr="0" upright="1"/>
                          </wps:wsp>
                        </a:graphicData>
                      </a:graphic>
                    </wp:anchor>
                  </w:drawing>
                </mc:Choice>
                <mc:Fallback>
                  <w:pict>
                    <v:roundrect id="圆角矩形 613" o:spid="_x0000_s1026" o:spt="2" style="position:absolute;left:0pt;margin-left:258.8pt;margin-top:262.7pt;height:70.05pt;width:143.7pt;z-index:251956224;mso-width-relative:page;mso-height-relative:page;" filled="f" stroked="t" coordsize="21600,21600" arcsize="0.166666666666667" o:gfxdata="UEsDBAoAAAAAAIdO4kAAAAAAAAAAAAAAAAAEAAAAZHJzL1BLAwQUAAAACACHTuJAIuGJK9oAAAAL&#10;AQAADwAAAGRycy9kb3ducmV2LnhtbE2PwU7DMAyG70i8Q2QkbixtRcJUmu4wCQntBGMC9Za1WdrR&#10;OCXJtvL2mBPcbPnT7++vVrMb2dmEOHhUkC8yYAZb3w1oFezenu6WwGLS2OnRo1HwbSKs6uurSped&#10;v+CrOW+TZRSCsdQK+pSmkvPY9sbpuPCTQbodfHA60Ros74K+ULgbeZFlkjs9IH3o9WTWvWk/tyen&#10;oHmXRRDNB2426+Z5ltOLPX5ZpW5v8uwRWDJz+oPhV5/UoSanvT9hF9moQOQPklAaCnEPjIhlJqjd&#10;XoGUQgCvK/6/Q/0DUEsDBBQAAAAIAIdO4kA4lL6UQwIAAG4EAAAOAAAAZHJzL2Uyb0RvYy54bWyt&#10;VM2O0zAQviPxDpbvbJouDW3VdA9blguCFQsPMLWdxMh/2O4fD8ADcEZC4oJ4CB5nBY/B2AldWC49&#10;kEMytme+me8bTxYXe63IVvggralpeTaiRBhmuTRtTd+8vno0pSREMByUNaKmBxHoxfLhg8XOzcXY&#10;dlZx4QmCmDDfuZp2Mbp5UQTWCQ3hzDph8LCxXkPEpW8L7mGH6FoV49GoKnbWc+ctEyHg7qo/pAOi&#10;PwXQNo1kYmXZRgsTe1QvFESkFDrpAl3maptGsPiyaYKIRNUUmcb8xiRor9O7WC5g3npwnWRDCXBK&#10;Cfc4aZAGkx6hVhCBbLz8B0pL5m2wTTxjVhc9kawIsihH97S56cCJzAWlDu4oevh/sOzF9toTyWs6&#10;GVeUGNDY8ttPH35+/fjj87fb719IVZ4nlXYuzNH5xl37YRXQTJT3jdfpi2TIPit7OCor9pEw3Cyn&#10;48ezGYrO8Gw6nVXnkwRa3EU7H+IzYTVJRk293Rj+CtuXVYXt8xCzvHwoEfhbShqtsFlbUKSsqurJ&#10;gDg4I/ZvzBRp7JVUKrdbGbKr6WwynmA9gFe4wauDpnYoQzBtThmskjyFpODg2/Wl8gRTIbX8DMn+&#10;ckv5VhC63i8fJTeYZzbZ6gTwp4aTeHAotMEJo6kYLTglSuBAJit7RpDqFE/kqQxKmRrUtyRZcb/e&#10;I0wy15YfsMc48qhrZ/17zIgXHqm+24DH/GAYbtcUNejNy9hPyMZ52XYYVWa2CQyvYW7bMDLpnv+5&#10;znXc/Sa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i4Ykr2gAAAAsBAAAPAAAAAAAAAAEAIAAA&#10;ACIAAABkcnMvZG93bnJldi54bWxQSwECFAAUAAAACACHTuJAOJS+lEMCAABuBAAADgAAAAAAAAAB&#10;ACAAAAApAQAAZHJzL2Uyb0RvYy54bWxQSwUGAAAAAAYABgBZAQAA3gU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57248" behindDoc="0" locked="0" layoutInCell="1" allowOverlap="1">
                      <wp:simplePos x="0" y="0"/>
                      <wp:positionH relativeFrom="column">
                        <wp:posOffset>3227070</wp:posOffset>
                      </wp:positionH>
                      <wp:positionV relativeFrom="paragraph">
                        <wp:posOffset>3725545</wp:posOffset>
                      </wp:positionV>
                      <wp:extent cx="635" cy="121920"/>
                      <wp:effectExtent l="635" t="25400" r="10795" b="31115"/>
                      <wp:wrapNone/>
                      <wp:docPr id="527" name="直接连接符 612"/>
                      <wp:cNvGraphicFramePr/>
                      <a:graphic xmlns:a="http://schemas.openxmlformats.org/drawingml/2006/main">
                        <a:graphicData uri="http://schemas.microsoft.com/office/word/2010/wordprocessingShape">
                          <wps:wsp>
                            <wps:cNvSpPr/>
                            <wps:spPr>
                              <a:xfrm rot="-5400000">
                                <a:off x="0" y="0"/>
                                <a:ext cx="635" cy="12192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12" o:spid="_x0000_s1026" o:spt="20" style="position:absolute;left:0pt;margin-left:254.1pt;margin-top:293.35pt;height:9.6pt;width:0.05pt;rotation:-5898240f;z-index:251957248;mso-width-relative:page;mso-height-relative:page;" filled="f" stroked="t" coordsize="21600,21600" o:gfxdata="UEsDBAoAAAAAAIdO4kAAAAAAAAAAAAAAAAAEAAAAZHJzL1BLAwQUAAAACACHTuJAhnlYCtcAAAAL&#10;AQAADwAAAGRycy9kb3ducmV2LnhtbE2PPU/DMBCGdyT+g3VIbNRuUIMJcSpRCTExUBgY3fhILOJz&#10;iN2m/fccU7vdx6P3nqvXxzCIA07JRzKwXCgQSG10njoDnx8vdxpEypacHSKhgRMmWDfXV7WtXJzp&#10;HQ/b3AkOoVRZA33OYyVlansMNi3iiMS77zgFm7mdOukmO3N4GGShVCmD9cQXejvipsf2Z7sPBlZf&#10;7bOeYzGl0+u48fqtpOB/jbm9WaonEBmP+QzDvz6rQ8NOu7gnl8TAGUoXjHKhywcQTPDkHsTOQKlW&#10;jyCbWl7+0PwBUEsDBBQAAAAIAIdO4kCADOrTEgIAAAQEAAAOAAAAZHJzL2Uyb0RvYy54bWytU0uO&#10;EzEQ3SNxB8v7SacbMjCtdGZBGDYIRho4QMV2d1vyT7aTTi7BBZDYwYole27DcAzKdsjAsJkFXlhl&#10;+/lVvefy8nKvFdkJH6Q1Ha1nc0qEYZZLM3T0/burs+eUhAiGg7JGdPQgAr1cPX60nFwrGjtaxYUn&#10;SGJCO7mOjjG6tqoCG4WGMLNOGDzsrdcQcemHinuYkF2rqpnPz6vJeu68ZSIE3F2XQ3pk9A8htH0v&#10;mVhbttXCxMLqhYKIksIoXaCrXG3fCxbf9n0QkaiOotKYZ0yC8SbN1WoJ7eDBjZIdS4CHlHBPkwZp&#10;MOmJag0RyNbLf6i0ZN4G28cZs7oqQrIjqKKe3/PmZgQnsha0OriT6eH/0bI3u2tPJO/oonlGiQGN&#10;T3778duPD59/fv+E8+3XL+S8bpJRkwst4m/ctT+uAoZJ9b73mniL7p4tns7TyGagPLLPXh9OXot9&#10;JAw3z58sKGG4Xzf1RZMfoipEidD5EF8Jq0kKOqqkST5AC7vXIWJyhP6GpG1lyNTRi0WTOAGbssdm&#10;wFA7FBbMkO8GqyS/kkqlG8EPmxfKkx2kxiglF96/YCnJGsJYcPmotIy3W8PxArSjAP7ScBIPDq0z&#10;+GdoKkYLTokS+MVSlJERpLpDRi/BDKqggz6CMShlKIMqk+PF4xRtLD/gY22dl8OIrtQZmk6wObIn&#10;x0ZO3ffnOjPdfd7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Z5WArXAAAACwEAAA8AAAAAAAAA&#10;AQAgAAAAIgAAAGRycy9kb3ducmV2LnhtbFBLAQIUABQAAAAIAIdO4kCADOrTEgIAAAQEAAAOAAAA&#10;AAAAAAEAIAAAACYBAABkcnMvZTJvRG9jLnhtbFBLBQYAAAAABgAGAFkBAACq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58272" behindDoc="0" locked="0" layoutInCell="1" allowOverlap="1">
                      <wp:simplePos x="0" y="0"/>
                      <wp:positionH relativeFrom="column">
                        <wp:posOffset>2302510</wp:posOffset>
                      </wp:positionH>
                      <wp:positionV relativeFrom="paragraph">
                        <wp:posOffset>3039110</wp:posOffset>
                      </wp:positionV>
                      <wp:extent cx="635" cy="259715"/>
                      <wp:effectExtent l="24765" t="0" r="31750" b="6985"/>
                      <wp:wrapNone/>
                      <wp:docPr id="528" name="直接连接符 611"/>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11" o:spid="_x0000_s1026" o:spt="20" style="position:absolute;left:0pt;margin-left:181.3pt;margin-top:239.3pt;height:20.45pt;width:0.05pt;z-index:251958272;mso-width-relative:page;mso-height-relative:page;" filled="f" stroked="t" coordsize="21600,21600" o:gfxdata="UEsDBAoAAAAAAIdO4kAAAAAAAAAAAAAAAAAEAAAAZHJzL1BLAwQUAAAACACHTuJALzGFPNoAAAAL&#10;AQAADwAAAGRycy9kb3ducmV2LnhtbE2P206DQBCG7018h82YeGcXqECLLL3wFBOTJmIfYMuOgLKz&#10;yC5t9ekdr/RuDl/++abcnOwgDjj53pGCeBGBQGqc6alVsHt9uFqB8EGT0YMjVPCFHjbV+VmpC+OO&#10;9IKHOrSCQ8gXWkEXwlhI6ZsOrfYLNyLx7s1NVgdup1aaSR853A4yiaJMWt0TX+j0iLcdNh/1bBVk&#10;T/fLPL17jLPP7fdzQu/bOpGzUpcXcXQDIuAp/MHwq8/qULHT3s1kvBgULLMkY1TBdb7iggme5CD2&#10;CtJ4nYKsSvn/h+oHUEsDBBQAAAAIAIdO4kAI+ayvBQIAAPUDAAAOAAAAZHJzL2Uyb0RvYy54bWyt&#10;U0uOEzEQ3SNxB8t70klQAtNKZxaEYYNgpIEDVGx3tyX/5HLSySW4ABI7WLFkz20YjkHZHSYwbGZB&#10;L9xl+/m53qvy6vJgDduriNq7hs8mU86UE15q1zX8/burJ885wwROgvFONfyokF+uHz9aDaFWc997&#10;I1VkROKwHkLD+5RCXVUoemUBJz4oR5utjxYSTWNXyQgDsVtTzafTZTX4KEP0QiHS6mbc5CfG+BBC&#10;37ZaqI0XO6tcGlmjMpBIEvY6IF+XbNtWifS2bVElZhpOSlMZ6RKKt3ms1iuouwih1+KUAjwkhXua&#10;LGhHl95RbSAB20X9D5XVInr0bZoIb6tRSHGEVMym97y56SGoooWsxnBnOv4/WvFmfx2Zlg1fzKnw&#10;DiyV/Pbjtx8fPv/8/onG269f2HI2y0YNAWvC34TreJohhVn1oY02/0kPOxRzj3fmqkNighaXTxec&#10;CVqfLy6ezRaZsDqfDBHTK+Uty0HDjXZZONSwf41phP6G5GXj2NDwi8U8cwJ1YUvVp9AGUoKuK2fR&#10;Gy2vtDH5BMZu+8JEtofcCeU7pfAXLF+yAexHXNnKMKij3zlZol6BfOkkS8dAXjl6JDwnY5XkzCh6&#10;UzkqyATanJEpanCdGdFoT2AKRnnGkSHZ4tHUHG29PFJ1diHqridXShUKhrqh2Hfq3Nxuf84L0/m1&#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zGFPNoAAAALAQAADwAAAAAAAAABACAAAAAiAAAA&#10;ZHJzL2Rvd25yZXYueG1sUEsBAhQAFAAAAAgAh07iQAj5rK8FAgAA9QMAAA4AAAAAAAAAAQAgAAAA&#10;KQ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59296" behindDoc="0" locked="0" layoutInCell="1" allowOverlap="1">
                      <wp:simplePos x="0" y="0"/>
                      <wp:positionH relativeFrom="column">
                        <wp:posOffset>1605280</wp:posOffset>
                      </wp:positionH>
                      <wp:positionV relativeFrom="paragraph">
                        <wp:posOffset>3301365</wp:posOffset>
                      </wp:positionV>
                      <wp:extent cx="1460500" cy="1073150"/>
                      <wp:effectExtent l="4445" t="4445" r="20955" b="8255"/>
                      <wp:wrapNone/>
                      <wp:docPr id="529" name="圆角矩形 610"/>
                      <wp:cNvGraphicFramePr/>
                      <a:graphic xmlns:a="http://schemas.openxmlformats.org/drawingml/2006/main">
                        <a:graphicData uri="http://schemas.microsoft.com/office/word/2010/wordprocessingShape">
                          <wps:wsp>
                            <wps:cNvSpPr/>
                            <wps:spPr>
                              <a:xfrm>
                                <a:off x="0" y="0"/>
                                <a:ext cx="1460500" cy="107315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市级出入境部门审核无问题后报省厅出入境管理局审批。</w:t>
                                  </w:r>
                                </w:p>
                              </w:txbxContent>
                            </wps:txbx>
                            <wps:bodyPr vert="horz" wrap="square" anchor="t" anchorCtr="0" upright="1"/>
                          </wps:wsp>
                        </a:graphicData>
                      </a:graphic>
                    </wp:anchor>
                  </w:drawing>
                </mc:Choice>
                <mc:Fallback>
                  <w:pict>
                    <v:roundrect id="圆角矩形 610" o:spid="_x0000_s1026" o:spt="2" style="position:absolute;left:0pt;margin-left:126.4pt;margin-top:259.95pt;height:84.5pt;width:115pt;z-index:251959296;mso-width-relative:page;mso-height-relative:page;" filled="f" stroked="t" coordsize="21600,21600" arcsize="0.166666666666667" o:gfxdata="UEsDBAoAAAAAAIdO4kAAAAAAAAAAAAAAAAAEAAAAZHJzL1BLAwQUAAAACACHTuJAMsulQNoAAAAL&#10;AQAADwAAAGRycy9kb3ducmV2LnhtbE2PwU7DMBBE70j8g7VI3KiTiERJiNNDJSTUE5QKlJsbL04g&#10;XgfbbcPf457guLOjmTfNejETO6HzoyUB6SoBhtRbNZIWsH99vCuB+SBJyckSCvhBD+v2+qqRtbJn&#10;esHTLmgWQ8jXUsAQwlxz7vsBjfQrOyPF34d1RoZ4Os2Vk+cYbiaeJUnBjRwpNgxyxs2A/dfuaAR0&#10;b0Xm8u6dtttN97QU87P+/NZC3N6kyQOwgEv4M8MFP6JDG5kO9kjKs0lAlmcRPQjI06oCFh335UU5&#10;CCjKsgLeNvz/hvYXUEsDBBQAAAAIAIdO4kAFEw6wQgIAAG8EAAAOAAAAZHJzL2Uyb0RvYy54bWyt&#10;VEtuFDEQ3SNxB8t70t0DMyGj9GSRIWwQRAQO4LHd00b+YXt+HIADsEaKxAZxCI4TwTF4dg8TCJss&#10;6EV32S6/qveqqk/PtkaTtQxROdvS5qimRFruhLLLlr59c/HoKSUxMSuYdla2dCcjPZs9fHC68VM5&#10;cr3TQgYCEBunG9/SPiU/rarIe2lYPHJeWhx2LhiWsAzLSgS2AbrR1aiuJ9XGBeGD4zJG7M6HQ7pH&#10;DPcBdF2nuJw7vjLSpgE1SM0SKMVe+UhnJduukzy96rooE9EtBdNU3ggCe5Hf1eyUTZeB+V7xfQrs&#10;Pinc4WSYsgh6gJqzxMgqqH+gjOLBRdelI+5MNRApioBFU9/R5qpnXhYukDr6g+jx/8Hyl+vLQJRo&#10;6Xh0QollBiW/+fzx59dPP66/3Xz/QiZNUWnj4xTOV/4yQLO8ijAz5W0XTP6CDNkWZXcHZeU2EY7N&#10;5smkHtcQneOsqY8fN+OCWt1e9yGm59IZko2WBrey4jXqV2Rl6xcxFX3FPkcm3lHSGY1qrZkmzWQy&#10;Oc7VBOLeGdZvzHzTuguldam3tmTT0pPxaIyEGHq4Q+/ANB46RLssIaPTSuQr+XIMy8W5DgShwK08&#10;+2B/ueV4cxb7wa8cDR1W2JTYvWTimRUk7TyUthgxmpMxUlCiJSYyW8UzMaXv4wme2oL4bU2ylbaL&#10;LWCyuXBihyJj5qFr78IHRETHg+r7FQuIzyzHdkuhwWCep2FEVj6oZY9bTWGbwdCHReT9zORG/3Nd&#10;8rj9T8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LLpUDaAAAACwEAAA8AAAAAAAAAAQAgAAAA&#10;IgAAAGRycy9kb3ducmV2LnhtbFBLAQIUABQAAAAIAIdO4kAFEw6wQgIAAG8EAAAOAAAAAAAAAAEA&#10;IAAAACkBAABkcnMvZTJvRG9jLnhtbFBLBQYAAAAABgAGAFkBAADdBQ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市级出入境部门审核无问题后报省厅出入境管理局审批。</w:t>
                            </w:r>
                          </w:p>
                        </w:txbxContent>
                      </v:textbox>
                    </v:roundrect>
                  </w:pict>
                </mc:Fallback>
              </mc:AlternateContent>
            </w:r>
            <w:r>
              <w:rPr>
                <w:rFonts w:hint="default"/>
                <w:sz w:val="21"/>
                <w:szCs w:val="22"/>
              </w:rPr>
              <mc:AlternateContent>
                <mc:Choice Requires="wps">
                  <w:drawing>
                    <wp:anchor distT="0" distB="0" distL="114300" distR="114300" simplePos="0" relativeHeight="251960320" behindDoc="0" locked="0" layoutInCell="1" allowOverlap="1">
                      <wp:simplePos x="0" y="0"/>
                      <wp:positionH relativeFrom="column">
                        <wp:posOffset>1471295</wp:posOffset>
                      </wp:positionH>
                      <wp:positionV relativeFrom="paragraph">
                        <wp:posOffset>4652010</wp:posOffset>
                      </wp:positionV>
                      <wp:extent cx="1621155" cy="1074420"/>
                      <wp:effectExtent l="4445" t="4445" r="12700" b="6985"/>
                      <wp:wrapNone/>
                      <wp:docPr id="530" name="圆角矩形 609"/>
                      <wp:cNvGraphicFramePr/>
                      <a:graphic xmlns:a="http://schemas.openxmlformats.org/drawingml/2006/main">
                        <a:graphicData uri="http://schemas.microsoft.com/office/word/2010/wordprocessingShape">
                          <wps:wsp>
                            <wps:cNvSpPr/>
                            <wps:spPr>
                              <a:xfrm>
                                <a:off x="0" y="0"/>
                                <a:ext cx="1621155" cy="107442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省厅出入境管理局审批通过后，制作前往港澳通行证，并发证。</w:t>
                                  </w:r>
                                </w:p>
                                <w:p>
                                  <w:pPr>
                                    <w:rPr>
                                      <w:rFonts w:hint="default" w:eastAsia="Times New Roman"/>
                                      <w:sz w:val="21"/>
                                      <w:szCs w:val="22"/>
                                    </w:rPr>
                                  </w:pPr>
                                </w:p>
                              </w:txbxContent>
                            </wps:txbx>
                            <wps:bodyPr vert="horz" wrap="square" anchor="t" anchorCtr="0" upright="1"/>
                          </wps:wsp>
                        </a:graphicData>
                      </a:graphic>
                    </wp:anchor>
                  </w:drawing>
                </mc:Choice>
                <mc:Fallback>
                  <w:pict>
                    <v:roundrect id="圆角矩形 609" o:spid="_x0000_s1026" o:spt="2" style="position:absolute;left:0pt;margin-left:115.85pt;margin-top:366.3pt;height:84.6pt;width:127.65pt;z-index:251960320;mso-width-relative:page;mso-height-relative:page;" filled="f" stroked="t" coordsize="21600,21600" arcsize="0.166666666666667" o:gfxdata="UEsDBAoAAAAAAIdO4kAAAAAAAAAAAAAAAAAEAAAAZHJzL1BLAwQUAAAACACHTuJAvYwuf9sAAAAL&#10;AQAADwAAAGRycy9kb3ducmV2LnhtbE2PwU7DMBBE70j8g7VI3KiTFJI0xOmhEhLqCQoC5ebGrhOI&#10;18F22/D3LCc4rvZp5k29nu3ITtqHwaGAdJEA09g5NaAR8PrycFMCC1GikqNDLeBbB1g3lxe1rJQ7&#10;47M+7aJhFIKhkgL6GKeK89D12sqwcJNG+h2ctzLS6Q1XXp4p3I48S5KcWzkgNfRy0pted5+7oxXQ&#10;vuWZv2vfcbvdtI9zPj2Zjy8jxPVVmtwDi3qOfzD86pM6NOS0d0dUgY0CsmVaECqgWGY5MCJuy4LW&#10;7QWskrQE3tT8/4bmB1BLAwQUAAAACACHTuJA4Ksno0QCAABvBAAADgAAAGRycy9lMm9Eb2MueG1s&#10;rVTNjtMwEL4j8Q6W72ySsu2yUdM9bFkuCFYsPMDUdhoj/2G7TcsD8ACckZC4IB6Cx1nBYzB2QheW&#10;Sw/kkIztmW/m+8aT+cVOK7IVPkhrGlqdlJQIwyyXZt3QN6+vHj2hJEQwHJQ1oqF7EejF4uGDee9q&#10;MbGdVVx4giAm1L1raBejq4sisE5oCCfWCYOHrfUaIi79uuAeekTXqpiU5azorefOWyZCwN3lcEhH&#10;RH8MoG1bycTSso0WJg6oXiiISCl00gW6yNW2rWDxZdsGEYlqKDKN+Y1J0F6ld7GYQ7324DrJxhLg&#10;mBLucdIgDSY9QC0hAtl4+Q+UlszbYNt4wqwuBiJZEWRRlfe0uenAicwFpQ7uIHr4f7DsxfbaE8kb&#10;On2MmhjQ2PLbTx9+fv344/O32+9fyKw8Tyr1LtTofOOu/bgKaCbKu9br9EUyZJeV3R+UFbtIGG5W&#10;s0lVTaeUMDyryrPT00nWvrgLdz7EZ8JqkoyGersx/BX2L8sK2+chZn35WCPwt5S0WmG3tqBINZvN&#10;zlKdiDg6o/UbM0UaeyWVyv1WhvQNPZ9OUkGAd7jFu4OmdqhDMOucMlgleQpJwcGvV5fKE0yF3PIz&#10;JvvLLeVbQugGv3yU3KDObLLVCeBPDSdx71BpgyNGUzFacEqUwIlMVvaMINUxnshTGSSeOjT0JFlx&#10;t9ohTDJXlu+xyTjzqGtn/XvMiDceqb7bgMf8YBhuNxQ1GMzLOIzIxnm57jCqymwTGN7DLPI4M+mi&#10;/7nOddz9J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2MLn/bAAAACwEAAA8AAAAAAAAAAQAg&#10;AAAAIgAAAGRycy9kb3ducmV2LnhtbFBLAQIUABQAAAAIAIdO4kDgqyejRAIAAG8EAAAOAAAAAAAA&#10;AAEAIAAAACoBAABkcnMvZTJvRG9jLnhtbFBLBQYAAAAABgAGAFkBAADgBQAAAAA=&#10;">
                      <v:fill on="f" focussize="0,0"/>
                      <v:stroke color="#000000" joinstyle="round"/>
                      <v:imagedata o:title=""/>
                      <o:lock v:ext="edit" aspectratio="f"/>
                      <v:textbo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省厅出入境管理局审批通过后，制作前往港澳通行证，并发证。</w:t>
                            </w:r>
                          </w:p>
                          <w:p>
                            <w:pPr>
                              <w:rPr>
                                <w:rFonts w:hint="default" w:eastAsia="Times New Roman"/>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61344" behindDoc="0" locked="0" layoutInCell="1" allowOverlap="1">
                      <wp:simplePos x="0" y="0"/>
                      <wp:positionH relativeFrom="column">
                        <wp:posOffset>3276600</wp:posOffset>
                      </wp:positionH>
                      <wp:positionV relativeFrom="paragraph">
                        <wp:posOffset>1969135</wp:posOffset>
                      </wp:positionV>
                      <wp:extent cx="1460500" cy="889000"/>
                      <wp:effectExtent l="5080" t="5080" r="20320" b="20320"/>
                      <wp:wrapNone/>
                      <wp:docPr id="531" name="圆角矩形 608"/>
                      <wp:cNvGraphicFramePr/>
                      <a:graphic xmlns:a="http://schemas.openxmlformats.org/drawingml/2006/main">
                        <a:graphicData uri="http://schemas.microsoft.com/office/word/2010/wordprocessingShape">
                          <wps:wsp>
                            <wps:cNvSpPr/>
                            <wps:spPr>
                              <a:xfrm>
                                <a:off x="0" y="0"/>
                                <a:ext cx="1460500" cy="8890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wps:txbx>
                            <wps:bodyPr vert="horz" wrap="square" anchor="t" anchorCtr="0" upright="1"/>
                          </wps:wsp>
                        </a:graphicData>
                      </a:graphic>
                    </wp:anchor>
                  </w:drawing>
                </mc:Choice>
                <mc:Fallback>
                  <w:pict>
                    <v:roundrect id="圆角矩形 608" o:spid="_x0000_s1026" o:spt="2" style="position:absolute;left:0pt;margin-left:258pt;margin-top:155.05pt;height:70pt;width:115pt;z-index:251961344;mso-width-relative:page;mso-height-relative:page;" filled="f" stroked="t" coordsize="21600,21600" arcsize="0.166666666666667" o:gfxdata="UEsDBAoAAAAAAIdO4kAAAAAAAAAAAAAAAAAEAAAAZHJzL1BLAwQUAAAACACHTuJA4yTiu9oAAAAL&#10;AQAADwAAAGRycy9kb3ducmV2LnhtbE2PwU7DMBBE70j8g7VI3Kjt0qRViNNDJSTUE7QIlJsbGycQ&#10;r0PstuHv2Z7guLOjmTflevI9O9kxdgEVyJkAZrEJpkOn4HX/eLcCFpNGo/uAVsGPjbCurq9KXZhw&#10;xhd72iXHKARjoRW0KQ0F57FprddxFgaL9PsIo9eJztFxM+ozhfuez4XIudcdUkOrB7tpbfO1O3oF&#10;9Vs+H7P6HbfbTf005cOz+/x2St3eSPEALNkp/Znhgk/oUBHTIRzRRNYryGROW5KCeykkMHIsFxfl&#10;oGCRkcKrkv/fUP0CUEsDBBQAAAAIAIdO4kDu+QBAQgIAAG4EAAAOAAAAZHJzL2Uyb0RvYy54bWyt&#10;VM2O0zAQviPxDpbvNEmhoRs13cOW5YJgxcIDuLaTGPkP221SHoAH4Iy0EhfEQ/A4K3gMxk7ownLp&#10;gRySsT3zzXzfeLI6H5REe+68MLrGxSzHiGtqmNBtjd++uXy0xMgHohmRRvMaH7jH5+uHD1a9rfjc&#10;dEYy7hCAaF/1tsZdCLbKMk87roifGcs1HDbGKRJg6dqMOdIDupLZPM/LrDeOWWco9x52N+MhnhDd&#10;KYCmaQTlG0N3iuswojouSQBKvhPW43Wqtmk4Da+axvOAZI2BaUhvSAL2Nr6z9YpUrSO2E3QqgZxS&#10;wj1OiggNSY9QGxII2jnxD5QS1BlvmjCjRmUjkaQIsCjye9pcd8TyxAWk9vYouv9/sPTl/sohwWq8&#10;eFxgpImClt9+/vjz66cfN99uv39BZb6MKvXWV+B8ba/ctPJgRspD41T8Ahk0JGUPR2X5EBCFzeJJ&#10;mS9yEJ3C2XJ5loMNMNldtHU+POdGoWjU2JmdZq+hfUlVsn/hQ5KXTSUS9g6jRklo1p5IVJRl+XRC&#10;nJwB+zdmjNTmUkiZ2i016mt8tpgvoB4CV7iBqwOmsiCD121K6Y0ULIbEYO/a7YV0CFIBtfRMyf5y&#10;i/k2xHejXzqKbqRKbJLVccKeaYbCwYLQGiYMx2IUZxhJDgMZreQZiJCneAJPqUHK2KCxJdEKw3YA&#10;mGhuDTtAj2HkQdfOuA+QES48UH2/Iw7yE01hu8agwWhehHFCdtaJtoOoIrGNYHANU9umkYn3/M91&#10;quPuN7H+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Mk4rvaAAAACwEAAA8AAAAAAAAAAQAgAAAA&#10;IgAAAGRycy9kb3ducmV2LnhtbFBLAQIUABQAAAAIAIdO4kDu+QBAQgIAAG4EAAAOAAAAAAAAAAEA&#10;IAAAACkBAABkcnMvZTJvRG9jLnhtbFBLBQYAAAAABgAGAFkBAADdBQAAAAA=&#10;">
                      <v:fill on="f" focussize="0,0"/>
                      <v:stroke color="#000000" joinstyle="round"/>
                      <v:imagedata o:title=""/>
                      <o:lock v:ext="edit" aspectratio="f"/>
                      <v:textbo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v:textbox>
                    </v:roundrect>
                  </w:pict>
                </mc:Fallback>
              </mc:AlternateContent>
            </w:r>
            <w:r>
              <w:rPr>
                <w:rFonts w:hint="default"/>
                <w:sz w:val="21"/>
                <w:szCs w:val="22"/>
              </w:rPr>
              <mc:AlternateContent>
                <mc:Choice Requires="wps">
                  <w:drawing>
                    <wp:anchor distT="0" distB="0" distL="114300" distR="114300" simplePos="0" relativeHeight="251962368" behindDoc="0" locked="0" layoutInCell="1" allowOverlap="1">
                      <wp:simplePos x="0" y="0"/>
                      <wp:positionH relativeFrom="column">
                        <wp:posOffset>2276475</wp:posOffset>
                      </wp:positionH>
                      <wp:positionV relativeFrom="paragraph">
                        <wp:posOffset>4370705</wp:posOffset>
                      </wp:positionV>
                      <wp:extent cx="635" cy="259715"/>
                      <wp:effectExtent l="24765" t="0" r="31750" b="6985"/>
                      <wp:wrapNone/>
                      <wp:docPr id="532" name="直接连接符 607"/>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07" o:spid="_x0000_s1026" o:spt="20" style="position:absolute;left:0pt;margin-left:179.25pt;margin-top:344.15pt;height:20.45pt;width:0.05pt;z-index:251962368;mso-width-relative:page;mso-height-relative:page;" filled="f" stroked="t" coordsize="21600,21600" o:gfxdata="UEsDBAoAAAAAAIdO4kAAAAAAAAAAAAAAAAAEAAAAZHJzL1BLAwQUAAAACACHTuJAo4Ysp9oAAAAL&#10;AQAADwAAAGRycy9kb3ducmV2LnhtbE2Py07DMBBF90j8gzVI7KjzUNIQ4nTBS0hIlQh8gBsPSSAe&#10;h9hpC1/PdAXLmbk6c261OdpR7HH2gyMF8SoCgdQ6M1Cn4O314aoA4YMmo0dHqOAbPWzq87NKl8Yd&#10;6AX3TegEQ8iXWkEfwlRK6dserfYrNyHx7d3NVgce506aWR8YbkeZRFEurR6IP/R6wtse289msQry&#10;p/t0nd09xvnX9uc5oY9tk8hFqcuLOLoBEfAY/sJw0md1qNlp5xYyXowK0qzIOMqwokhBcII3OYid&#10;gnVynYCsK/m/Q/0LUEsDBBQAAAAIAIdO4kDO/MK8BgIAAPUDAAAOAAAAZHJzL2Uyb0RvYy54bWyt&#10;U82O0zAQviPxDpbvNG1X7bJR0z1QlguClRYeYOo4iSX/yeM27UvwAkjc4MSRO2/D8hiMndDCctkD&#10;OTjj8efP830er64PRrO9DKicrfhsMuVMWuFqZduKv3938+w5ZxjB1qCdlRU/SuTX66dPVr0v5dx1&#10;TtcyMCKxWPa+4l2MviwKFJ00gBPnpaXFxgUDkaahLeoAPbEbXcyn02XRu1D74IREpOxmWOQjY3gM&#10;oWsaJeTGiZ2RNg6sQWqIJAk75ZGvc7VNI0V82zQoI9MVJ6Uxj3QIxds0FusVlG0A3ykxlgCPKeGB&#10;JgPK0qEnqg1EYLug/qEySgSHrokT4UwxCMmOkIrZ9IE3dx14mbWQ1ehPpuP/oxVv9reBqbrii4s5&#10;ZxYMXfn9x28/Pnz++f0Tjfdfv7Dl9DIZ1XssCX/nb8M4QwqT6kMTTPqTHnbI5h5P5spDZIKSy4sF&#10;Z4Ly88XV5WyRCIvzTh8wvpLOsBRUXCubhEMJ+9cYB+hvSEpry/qKXy3miROoCxu6fQqNJyVo27wX&#10;nVb1jdI67cDQbl/owPaQOiF/Ywl/wdIhG8BuwOWlBIMyuJ2tc9RJqF/amsWjJ68sPRKeijGy5kxL&#10;elMpysgISp+RMSiwrR7QaEYwBYM8bcmQZPFgaoq2rj7S7ex8UG1HrswyNK1QN2T7xs5N7fbnPDOd&#10;X+v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GLKfaAAAACwEAAA8AAAAAAAAAAQAgAAAAIgAA&#10;AGRycy9kb3ducmV2LnhtbFBLAQIUABQAAAAIAIdO4kDO/MK8BgIAAPUDAAAOAAAAAAAAAAEAIAAA&#10;ACkBAABkcnMvZTJvRG9jLnhtbFBLBQYAAAAABgAGAFkBAAChBQAAAAA=&#10;">
                      <v:fill on="f" focussize="0,0"/>
                      <v:stroke color="#000000" joinstyle="round" endarrow="block" endarrowwidth="narrow" endarrowlength="short"/>
                      <v:imagedata o:title=""/>
                      <o:lock v:ext="edit" aspectratio="f"/>
                    </v:line>
                  </w:pict>
                </mc:Fallback>
              </mc:AlternateContent>
            </w:r>
          </w:p>
        </w:tc>
      </w:tr>
    </w:tbl>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jc w:val="center"/>
        </w:trPr>
        <w:tc>
          <w:tcPr>
            <w:tcW w:w="9399" w:type="dxa"/>
            <w:vMerge w:val="restart"/>
            <w:tcBorders>
              <w:top w:val="nil"/>
              <w:left w:val="nil"/>
              <w:bottom w:val="nil"/>
              <w:right w:val="nil"/>
              <w:tl2br w:val="nil"/>
              <w:tr2bl w:val="nil"/>
            </w:tcBorders>
            <w:noWrap w:val="0"/>
            <w:vAlign w:val="center"/>
          </w:tcPr>
          <w:p>
            <w:pPr>
              <w:jc w:val="left"/>
              <w:rPr>
                <w:rFonts w:hint="default" w:eastAsia="黑体"/>
                <w:kern w:val="0"/>
                <w:sz w:val="24"/>
                <w:szCs w:val="24"/>
              </w:rPr>
            </w:pPr>
          </w:p>
          <w:p>
            <w:pPr>
              <w:pStyle w:val="2"/>
              <w:spacing w:line="360" w:lineRule="exact"/>
              <w:rPr>
                <w:rFonts w:hint="eastAsia" w:cs="Times New Roman"/>
                <w:sz w:val="24"/>
                <w:szCs w:val="24"/>
              </w:rPr>
            </w:pPr>
          </w:p>
          <w:p>
            <w:pPr>
              <w:pStyle w:val="2"/>
              <w:spacing w:line="360" w:lineRule="exact"/>
              <w:rPr>
                <w:rFonts w:hint="eastAsia" w:hAnsi="宋体" w:cs="Times New Roman"/>
                <w:kern w:val="0"/>
                <w:sz w:val="24"/>
                <w:szCs w:val="24"/>
              </w:rPr>
            </w:pPr>
            <w:r>
              <w:rPr>
                <w:rFonts w:hint="eastAsia"/>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5" w:hRule="atLeast"/>
          <w:jc w:val="center"/>
        </w:trPr>
        <w:tc>
          <w:tcPr>
            <w:tcW w:w="9399" w:type="dxa"/>
            <w:vMerge w:val="continue"/>
            <w:tcBorders>
              <w:top w:val="nil"/>
              <w:left w:val="nil"/>
              <w:bottom w:val="nil"/>
              <w:right w:val="nil"/>
              <w:tl2br w:val="nil"/>
              <w:tr2bl w:val="nil"/>
            </w:tcBorders>
            <w:noWrap w:val="0"/>
            <w:vAlign w:val="center"/>
          </w:tcPr>
          <w:p>
            <w:pPr>
              <w:jc w:val="left"/>
              <w:rPr>
                <w:rFonts w:hint="eastAsia" w:ascii="宋体" w:hAnsi="宋体"/>
                <w:kern w:val="0"/>
                <w:sz w:val="24"/>
                <w:szCs w:val="24"/>
              </w:rPr>
            </w:pPr>
          </w:p>
        </w:tc>
      </w:tr>
    </w:tbl>
    <w:p>
      <w:pPr>
        <w:pStyle w:val="2"/>
        <w:rPr>
          <w:rFonts w:hint="eastAsia" w:ascii="仿宋_GB2312" w:eastAsia="仿宋_GB2312" w:cs="Times New Roman"/>
          <w:sz w:val="24"/>
          <w:szCs w:val="24"/>
        </w:rPr>
      </w:pPr>
    </w:p>
    <w:p>
      <w:pPr>
        <w:rPr>
          <w:rFonts w:hint="default"/>
          <w:sz w:val="21"/>
          <w:szCs w:val="22"/>
        </w:rPr>
      </w:pPr>
      <w:r>
        <w:rPr>
          <w:rFonts w:hint="eastAsia"/>
          <w:sz w:val="24"/>
          <w:szCs w:val="24"/>
        </w:rPr>
        <w:t xml:space="preserve"> </w:t>
      </w:r>
    </w:p>
    <w:p>
      <w:pPr>
        <w:rPr>
          <w:rFonts w:hint="default"/>
          <w:sz w:val="21"/>
          <w:szCs w:val="22"/>
        </w:rPr>
      </w:pPr>
    </w:p>
    <w:p>
      <w:pPr>
        <w:rPr>
          <w:rFonts w:hint="default"/>
          <w:sz w:val="21"/>
          <w:szCs w:val="22"/>
        </w:rPr>
      </w:pPr>
    </w:p>
    <w:tbl>
      <w:tblPr>
        <w:tblStyle w:val="4"/>
        <w:tblpPr w:leftFromText="180" w:rightFromText="180" w:vertAnchor="text" w:horzAnchor="page" w:tblpX="2057" w:tblpY="-57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8522" w:type="dxa"/>
            <w:gridSpan w:val="2"/>
            <w:tcBorders>
              <w:top w:val="nil"/>
              <w:left w:val="nil"/>
              <w:bottom w:val="nil"/>
              <w:right w:val="nil"/>
              <w:tl2br w:val="nil"/>
              <w:tr2bl w:val="nil"/>
            </w:tcBorders>
            <w:noWrap w:val="0"/>
            <w:vAlign w:val="center"/>
          </w:tcPr>
          <w:p>
            <w:pPr>
              <w:snapToGrid w:val="0"/>
              <w:jc w:val="left"/>
              <w:rPr>
                <w:rFonts w:hint="eastAsia" w:ascii="楷体" w:hAnsi="楷体" w:eastAsia="楷体" w:cs="楷体"/>
                <w:b/>
                <w:kern w:val="0"/>
                <w:sz w:val="28"/>
                <w:szCs w:val="28"/>
              </w:rPr>
            </w:pPr>
          </w:p>
          <w:p>
            <w:pPr>
              <w:snapToGrid w:val="0"/>
              <w:jc w:val="left"/>
              <w:rPr>
                <w:rFonts w:hint="eastAsia" w:ascii="楷体" w:hAnsi="楷体" w:eastAsia="楷体" w:cs="楷体"/>
                <w:b/>
                <w:kern w:val="0"/>
                <w:sz w:val="28"/>
                <w:szCs w:val="28"/>
              </w:rPr>
            </w:pPr>
          </w:p>
          <w:p>
            <w:pPr>
              <w:snapToGrid w:val="0"/>
              <w:jc w:val="left"/>
              <w:rPr>
                <w:rFonts w:hint="eastAsia" w:ascii="楷体" w:hAnsi="楷体" w:eastAsia="楷体" w:cs="楷体"/>
                <w:b/>
                <w:kern w:val="0"/>
                <w:sz w:val="28"/>
                <w:szCs w:val="28"/>
              </w:rPr>
            </w:pPr>
            <w:r>
              <w:rPr>
                <w:rFonts w:hint="eastAsia" w:ascii="楷体" w:hAnsi="楷体" w:eastAsia="楷体" w:cs="楷体"/>
                <w:b/>
                <w:kern w:val="0"/>
                <w:sz w:val="28"/>
                <w:szCs w:val="28"/>
              </w:rPr>
              <w:t>第29项.大陆居民往来台湾通行证和签注签发流程图</w:t>
            </w:r>
          </w:p>
          <w:p>
            <w:pPr>
              <w:snapToGrid w:val="0"/>
              <w:jc w:val="center"/>
              <w:rPr>
                <w:rFonts w:hint="default"/>
                <w:b/>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tcBorders>
              <w:top w:val="nil"/>
              <w:left w:val="nil"/>
              <w:bottom w:val="nil"/>
              <w:right w:val="nil"/>
              <w:tl2br w:val="nil"/>
              <w:tr2bl w:val="nil"/>
            </w:tcBorders>
            <w:noWrap w:val="0"/>
            <w:vAlign w:val="bottom"/>
          </w:tcPr>
          <w:p>
            <w:pPr>
              <w:jc w:val="left"/>
              <w:rPr>
                <w:rFonts w:hint="default" w:eastAsia="Times New Roman"/>
                <w:kern w:val="0"/>
                <w:sz w:val="24"/>
                <w:szCs w:val="24"/>
              </w:rPr>
            </w:pPr>
            <w:r>
              <w:rPr>
                <w:rFonts w:hint="default"/>
                <w:sz w:val="21"/>
                <w:szCs w:val="22"/>
              </w:rPr>
              <mc:AlternateContent>
                <mc:Choice Requires="wpg">
                  <w:drawing>
                    <wp:anchor distT="0" distB="0" distL="114300" distR="114300" simplePos="0" relativeHeight="251963392" behindDoc="0" locked="0" layoutInCell="1" allowOverlap="1">
                      <wp:simplePos x="0" y="0"/>
                      <wp:positionH relativeFrom="column">
                        <wp:posOffset>147320</wp:posOffset>
                      </wp:positionH>
                      <wp:positionV relativeFrom="paragraph">
                        <wp:posOffset>64135</wp:posOffset>
                      </wp:positionV>
                      <wp:extent cx="4577715" cy="1920240"/>
                      <wp:effectExtent l="4445" t="4445" r="8890" b="18415"/>
                      <wp:wrapTopAndBottom/>
                      <wp:docPr id="540" name="组合 606"/>
                      <wp:cNvGraphicFramePr/>
                      <a:graphic xmlns:a="http://schemas.openxmlformats.org/drawingml/2006/main">
                        <a:graphicData uri="http://schemas.microsoft.com/office/word/2010/wordprocessingGroup">
                          <wpg:wgp>
                            <wpg:cNvGrpSpPr/>
                            <wpg:grpSpPr>
                              <a:xfrm>
                                <a:off x="0" y="0"/>
                                <a:ext cx="4577715" cy="1920240"/>
                                <a:chOff x="0" y="0"/>
                                <a:chExt cx="7209" cy="3024"/>
                              </a:xfrm>
                            </wpg:grpSpPr>
                            <wps:wsp>
                              <wps:cNvPr id="533" name="直接连接符 599"/>
                              <wps:cNvSpPr/>
                              <wps:spPr>
                                <a:xfrm>
                                  <a:off x="857" y="2643"/>
                                  <a:ext cx="0" cy="359"/>
                                </a:xfrm>
                                <a:prstGeom prst="line">
                                  <a:avLst/>
                                </a:prstGeom>
                                <a:ln w="9525" cap="flat" cmpd="sng">
                                  <a:solidFill>
                                    <a:srgbClr val="000000"/>
                                  </a:solidFill>
                                  <a:prstDash val="solid"/>
                                  <a:round/>
                                  <a:headEnd type="none" w="med" len="med"/>
                                  <a:tailEnd type="triangle" w="sm" len="sm"/>
                                </a:ln>
                              </wps:spPr>
                              <wps:bodyPr upright="1"/>
                            </wps:wsp>
                            <wps:wsp>
                              <wps:cNvPr id="534" name="直接连接符 600"/>
                              <wps:cNvSpPr/>
                              <wps:spPr>
                                <a:xfrm>
                                  <a:off x="3468" y="2643"/>
                                  <a:ext cx="0" cy="359"/>
                                </a:xfrm>
                                <a:prstGeom prst="line">
                                  <a:avLst/>
                                </a:prstGeom>
                                <a:ln w="9525" cap="flat" cmpd="sng">
                                  <a:solidFill>
                                    <a:srgbClr val="000000"/>
                                  </a:solidFill>
                                  <a:prstDash val="solid"/>
                                  <a:round/>
                                  <a:headEnd type="none" w="med" len="med"/>
                                  <a:tailEnd type="triangle" w="sm" len="sm"/>
                                </a:ln>
                              </wps:spPr>
                              <wps:bodyPr upright="1"/>
                            </wps:wsp>
                            <wps:wsp>
                              <wps:cNvPr id="535" name="流程图: 可选过程 601"/>
                              <wps:cNvSpPr/>
                              <wps:spPr>
                                <a:xfrm>
                                  <a:off x="0" y="1739"/>
                                  <a:ext cx="7209" cy="901"/>
                                </a:xfrm>
                                <a:prstGeom prst="flowChartAlternateProcess">
                                  <a:avLst/>
                                </a:prstGeom>
                                <a:noFill/>
                                <a:ln w="9525" cap="flat" cmpd="sng">
                                  <a:solidFill>
                                    <a:srgbClr val="000000"/>
                                  </a:solidFill>
                                  <a:prstDash val="solid"/>
                                  <a:miter/>
                                  <a:headEnd type="none" w="med" len="med"/>
                                  <a:tailEnd type="none" w="med" len="med"/>
                                </a:ln>
                              </wps:spPr>
                              <wps:txb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wps:txbx>
                              <wps:bodyPr vert="horz" wrap="square" anchor="t" anchorCtr="0" upright="1"/>
                            </wps:wsp>
                            <wps:wsp>
                              <wps:cNvPr id="536" name="流程图: 可选过程 602"/>
                              <wps:cNvSpPr/>
                              <wps:spPr>
                                <a:xfrm>
                                  <a:off x="283" y="0"/>
                                  <a:ext cx="6439" cy="539"/>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b/>
                                        <w:sz w:val="21"/>
                                        <w:szCs w:val="22"/>
                                      </w:rPr>
                                    </w:pPr>
                                    <w:r>
                                      <w:rPr>
                                        <w:rFonts w:hint="eastAsia" w:cs="宋体"/>
                                        <w:b/>
                                        <w:color w:val="000000"/>
                                        <w:sz w:val="19"/>
                                        <w:szCs w:val="19"/>
                                      </w:rPr>
                                      <w:t>申请人申请</w:t>
                                    </w:r>
                                  </w:p>
                                </w:txbxContent>
                              </wps:txbx>
                              <wps:bodyPr vert="horz" wrap="square" anchor="t" anchorCtr="0" upright="1"/>
                            </wps:wsp>
                            <wps:wsp>
                              <wps:cNvPr id="537" name="流程图: 可选过程 603"/>
                              <wps:cNvSpPr/>
                              <wps:spPr>
                                <a:xfrm>
                                  <a:off x="2251" y="901"/>
                                  <a:ext cx="2321" cy="452"/>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color w:val="000000"/>
                                        <w:sz w:val="21"/>
                                        <w:szCs w:val="22"/>
                                      </w:rPr>
                                    </w:pPr>
                                    <w:r>
                                      <w:rPr>
                                        <w:rFonts w:hint="eastAsia" w:cs="宋体"/>
                                        <w:color w:val="000000"/>
                                        <w:sz w:val="19"/>
                                        <w:szCs w:val="19"/>
                                      </w:rPr>
                                      <w:t>到出入境部门办理</w:t>
                                    </w:r>
                                  </w:p>
                                </w:txbxContent>
                              </wps:txbx>
                              <wps:bodyPr vert="horz" wrap="square" anchor="t" anchorCtr="0" upright="1"/>
                            </wps:wsp>
                            <wps:wsp>
                              <wps:cNvPr id="538" name="直接连接符 604"/>
                              <wps:cNvSpPr/>
                              <wps:spPr>
                                <a:xfrm rot="10800000">
                                  <a:off x="5743" y="2654"/>
                                  <a:ext cx="0" cy="358"/>
                                </a:xfrm>
                                <a:prstGeom prst="line">
                                  <a:avLst/>
                                </a:prstGeom>
                                <a:ln w="9525" cap="flat" cmpd="sng">
                                  <a:solidFill>
                                    <a:srgbClr val="000000"/>
                                  </a:solidFill>
                                  <a:prstDash val="solid"/>
                                  <a:round/>
                                  <a:headEnd type="none" w="med" len="med"/>
                                  <a:tailEnd type="triangle" w="sm" len="sm"/>
                                </a:ln>
                              </wps:spPr>
                              <wps:bodyPr upright="1"/>
                            </wps:wsp>
                            <wps:wsp>
                              <wps:cNvPr id="539" name="直接连接符 605"/>
                              <wps:cNvSpPr/>
                              <wps:spPr>
                                <a:xfrm>
                                  <a:off x="6583" y="2665"/>
                                  <a:ext cx="0" cy="359"/>
                                </a:xfrm>
                                <a:prstGeom prst="line">
                                  <a:avLst/>
                                </a:prstGeom>
                                <a:ln w="9525" cap="flat" cmpd="sng">
                                  <a:solidFill>
                                    <a:srgbClr val="000000"/>
                                  </a:solidFill>
                                  <a:prstDash val="solid"/>
                                  <a:round/>
                                  <a:headEnd type="none" w="med" len="med"/>
                                  <a:tailEnd type="triangle" w="sm" len="sm"/>
                                </a:ln>
                              </wps:spPr>
                              <wps:bodyPr upright="1"/>
                            </wps:wsp>
                          </wpg:wgp>
                        </a:graphicData>
                      </a:graphic>
                    </wp:anchor>
                  </w:drawing>
                </mc:Choice>
                <mc:Fallback>
                  <w:pict>
                    <v:group id="组合 606" o:spid="_x0000_s1026" o:spt="203" style="position:absolute;left:0pt;margin-left:11.6pt;margin-top:5.05pt;height:151.2pt;width:360.45pt;mso-wrap-distance-bottom:0pt;mso-wrap-distance-top:0pt;z-index:251963392;mso-width-relative:page;mso-height-relative:page;" coordsize="7209,3024" o:gfxdata="UEsDBAoAAAAAAIdO4kAAAAAAAAAAAAAAAAAEAAAAZHJzL1BLAwQUAAAACACHTuJARh95L9kAAAAJ&#10;AQAADwAAAGRycy9kb3ducmV2LnhtbE2PQU/DMAyF70j8h8hI3FiadgNUmk5oAk4TEhvStJvXeG21&#10;JqmarN3+PeYEN9vv6fl7xfJiOzHSEFrvNKhZAoJc5U3rag3f2/eHZxAhojPYeUcarhRgWd7eFJgb&#10;P7kvGjexFhziQo4amhj7XMpQNWQxzHxPjrWjHyxGXodamgEnDredTJPkUVpsHX9osKdVQ9Vpc7Ya&#10;PiacXjP1Nq5Px9V1v1187taKtL6/U8kLiEiX+GeGX3xGh5KZDv7sTBCdhjRL2cn3RIFg/Wk+5+Gg&#10;IVPpAmRZyP8Nyh9QSwMEFAAAAAgAh07iQAh1EXDaAwAA8BIAAA4AAABkcnMvZTJvRG9jLnhtbO1Y&#10;T28UNxS/I/U7WL43Mzu7M7s7ygRVCeRSQSToB3BmPH8kj+3a3sympyIhQVUJuCP1BuqhEhc4IZVP&#10;E0K/RZ/t2V0aErIQiVZl9zDr8Tw/+/3888/P3r4+bxk6oko3gmd4sBViRHkuioZXGf7h7s1vJxhp&#10;Q3hBmOA0w8dU4+s731zb7mRKI1ELVlCFwAnXaSczXBsj0yDQeU1boreEpBw+lkK1xMCrqoJCkQ68&#10;tyyIwjAJOqEKqUROtYbaPf8R9x7VOg5FWTY53RP5rKXceK+KMmIgJF03UuMdN9qypLm5XZaaGsQy&#10;DJEa94ROoHxon8HONkkrRWTd5P0QyDpDOBNTSxoOnS5d7RFD0Ew1H7hqm1wJLUqzlYs28IE4RCCK&#10;QXgGm30lZtLFUqVdJZegw0SdQf2z3ea3jg4UaooMxyPAhJMWpvz09f2TJw9REiYWn05WKZjtK3lH&#10;Hqi+ovJvNuR5qVr7D8GguUP2eIksnRuUQ+UoHo/HgxijHL4NplEYQW8O+7yGCfqgXV7f6FuOo3Dq&#10;mw2hkW0TLLoM7MiWA+kk8FGvQNJXA+lOTSR12Gsb/QKk4XAJ0tOXbx89e/fmN3ie/vEcxdOpR8vZ&#10;L6HSqQbUzsFpEo8xAjSiZDT0UCzAgnmwMA1j53AZLkml0mafihbZQoZZw+0ISUqOvtfGI7MwsdWM&#10;oy7D0ziyuBNYqiUsESi2EqZb88q11YI1xc2GMdtCq+pwlyl0ROxycb8e8X+Y2U72iK69nfvkIwC+&#10;8sJNa01JcYMXyBxLIBQHJcF2MC0tMGIUhMeWnKUhDVtZGtUQXjFvrdveGAo+PMZh/u1Me1Bt6VAU&#10;xzA7M6maqgZUBs60Z4Nl7xehxegiWiShI7odBtDocloMRwkI8IYX6f+DF7D0vKa+fXXv9PdfT57+&#10;maKTxy/++vmXd28eQAWIrCPs2vwAcbASOh46cSDpQjRWOjn1Hi/WjZKJbrcmynzHDFWcGHrgt+OP&#10;iQkXViTciv3yutI2MNAr6crFCgQ4naMqZn44hw7ttPQCAykTqEst1E+gZJAwgIT+OCMKlIrwHKoz&#10;DNrqi7vGZxj/siYll3MvsmK5NveiCex+wL5+615QDzawfouOPSs31Ht/S/saqQepzWWy55Ke9akX&#10;xQPHvV7dVsIXDSP4YhOmUezovGHf184+SKD6g8yZHD0J3Qni46xDStg0Mpz4/Nfmxf3RJh5Dqu5z&#10;s9g5WrFwmbNP+kx1cSpaJOSbnP0/l7PDpnURTeJP2heTuN8YoyRxLc/hxeYsd/WznDvww0WIuwPo&#10;L23sTcv77+58uLqo2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Rh95L9kAAAAJAQAADwAAAAAA&#10;AAABACAAAAAiAAAAZHJzL2Rvd25yZXYueG1sUEsBAhQAFAAAAAgAh07iQAh1EXDaAwAA8BIAAA4A&#10;AAAAAAAAAQAgAAAAKAEAAGRycy9lMm9Eb2MueG1sUEsFBgAAAAAGAAYAWQEAAHQHAAAAAA==&#10;">
                      <o:lock v:ext="edit" grouping="f" rotation="f" text="f" aspectratio="f"/>
                      <v:line id="直接连接符 599" o:spid="_x0000_s1026" o:spt="20" style="position:absolute;left:857;top:2643;height:359;width:0;" filled="f" stroked="t" coordsize="21600,21600" o:gfxdata="UEsDBAoAAAAAAIdO4kAAAAAAAAAAAAAAAAAEAAAAZHJzL1BLAwQUAAAACACHTuJAM37bPcAAAADc&#10;AAAADwAAAGRycy9kb3ducmV2LnhtbEWPzWrDMBCE74W8g9hAb438Q9ziRPYhSUOgEIjbB1isje3W&#10;WjmW8tenrwqFHoeZ+YZZljfTiwuNrrOsIJ5FIIhrqztuFHy8vz69gHAeWWNvmRTcyUFZTB6WmGt7&#10;5QNdKt+IAGGXo4LW+yGX0tUtGXQzOxAH72hHgz7IsZF6xGuAm14mUZRJgx2HhRYHWrVUf1VnoyDb&#10;bdLn+XobZ6f991vCn/sqkWelHqdxtADh6eb/w3/tnVYwT1P4PROOgC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fts9&#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直接连接符 600" o:spid="_x0000_s1026" o:spt="20" style="position:absolute;left:3468;top:2643;height:359;width:0;" filled="f" stroked="t" coordsize="21600,21600" o:gfxdata="UEsDBAoAAAAAAIdO4kAAAAAAAAAAAAAAAAAEAAAAZHJzL1BLAwQUAAAACACHTuJAvJdDScAAAADc&#10;AAAADwAAAGRycy9kb3ducmV2LnhtbEWPzWrDMBCE74G+g9hCbolsp3GLYzmH5odAIRCnD7BYW9up&#10;tXIs5ad9+qpQ6HGYmW+YfHk3nbjS4FrLCuJpBIK4srrlWsH7cTN5AeE8ssbOMin4IgfL4mGUY6bt&#10;jQ90LX0tAoRdhgoa7/tMSlc1ZNBNbU8cvA87GPRBDrXUA94C3HQyiaJUGmw5LDTY02tD1Wd5MQrS&#10;3Xr2PF9t4/S8/35L+LQvE3lRavwYRwsQnu7+P/zX3mkF89kT/J4JR0AW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l0NJ&#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shape id="流程图: 可选过程 601" o:spid="_x0000_s1026" o:spt="176" type="#_x0000_t176" style="position:absolute;left:0;top:1739;height:901;width:7209;" filled="f" stroked="t" coordsize="21600,21600" o:gfxdata="UEsDBAoAAAAAAIdO4kAAAAAAAAAAAAAAAAAEAAAAZHJzL1BLAwQUAAAACACHTuJAWpMdkL4AAADc&#10;AAAADwAAAGRycy9kb3ducmV2LnhtbEWPS2/CMBCE70j8B2sr9QYOj1CUYjhQWtEj0Au3VbyJ3cbr&#10;NHZ5/HuMVInjaGa+0SxWF9eIE3XBelYwGmYgiEuvLdcKvg7vgzmIEJE1Np5JwZUCrJb93gIL7c+8&#10;o9M+1iJBOBSowMTYFlKG0pDDMPQtcfIq3zmMSXa11B2eE9w1cpxlM+nQclow2NLaUPmz/3MKqsrM&#10;LDX5y/T7Y3M4yqv9/H1bK/X8NMpeQUS6xEf4v73VCvJJDvcz6Qj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Mdk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v:textbox>
                      </v:shape>
                      <v:shape id="流程图: 可选过程 602" o:spid="_x0000_s1026" o:spt="176" type="#_x0000_t176" style="position:absolute;left:283;top:0;height:539;width:6439;" filled="f" stroked="t" coordsize="21600,21600" o:gfxdata="UEsDBAoAAAAAAIdO4kAAAAAAAAAAAAAAAAAEAAAAZHJzL1BLAwQUAAAACACHTuJAqkGD574AAADc&#10;AAAADwAAAGRycy9kb3ducmV2LnhtbEWPS2/CMBCE75X4D9Yi9VYcKAQUMBzoQ/RY4MJtFW9iQ7xO&#10;Y5fHv8dIlXoczcw3msXq6hpxpi5YzwqGgwwEcem15VrBfvfxMgMRIrLGxjMpuFGA1bL3tMBC+wt/&#10;03kba5EgHApUYGJsCylDachhGPiWOHmV7xzGJLta6g4vCe4aOcqyXDq0nBYMtrQ2VJ62v05BVZnc&#10;UjOZjo+f77uDvNmvn7e1Us/9YTYHEeka/8N/7Y1WMHnN4XEmHQG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GD5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default" w:eastAsia="Times New Roman"/>
                                  <w:b/>
                                  <w:sz w:val="21"/>
                                  <w:szCs w:val="22"/>
                                </w:rPr>
                              </w:pPr>
                              <w:r>
                                <w:rPr>
                                  <w:rFonts w:hint="eastAsia" w:cs="宋体"/>
                                  <w:b/>
                                  <w:color w:val="000000"/>
                                  <w:sz w:val="19"/>
                                  <w:szCs w:val="19"/>
                                </w:rPr>
                                <w:t>申请人申请</w:t>
                              </w:r>
                            </w:p>
                          </w:txbxContent>
                        </v:textbox>
                      </v:shape>
                      <v:shape id="流程图: 可选过程 603" o:spid="_x0000_s1026" o:spt="176" type="#_x0000_t176" style="position:absolute;left:2251;top:901;height:452;width:2321;" filled="f" stroked="t" coordsize="21600,21600" o:gfxdata="UEsDBAoAAAAAAIdO4kAAAAAAAAAAAAAAAAAEAAAAZHJzL1BLAwQUAAAACACHTuJAxQ0mfL4AAADc&#10;AAAADwAAAGRycy9kb3ducmV2LnhtbEWPzW7CMBCE75V4B2uRuBUHKFCFOBwordpjoZfeVvEmNsTr&#10;NDZ/b19XqsRxNDPfaIr11bXiTH2wnhVMxhkI4spry42Cr/3r4zOIEJE1tp5JwY0CrMvBQ4G59hf+&#10;pPMuNiJBOOSowMTY5VKGypDDMPYdcfJq3zuMSfaN1D1eEty1cpplC+nQclow2NHGUHXcnZyCujYL&#10;S+18+XR42+6/5c1+/LxslBoNJ9kKRKRrvIf/2+9awXy2hL8z6Qj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0mf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default" w:eastAsia="Times New Roman"/>
                                  <w:color w:val="000000"/>
                                  <w:sz w:val="21"/>
                                  <w:szCs w:val="22"/>
                                </w:rPr>
                              </w:pPr>
                              <w:r>
                                <w:rPr>
                                  <w:rFonts w:hint="eastAsia" w:cs="宋体"/>
                                  <w:color w:val="000000"/>
                                  <w:sz w:val="19"/>
                                  <w:szCs w:val="19"/>
                                </w:rPr>
                                <w:t>到出入境部门办理</w:t>
                              </w:r>
                            </w:p>
                          </w:txbxContent>
                        </v:textbox>
                      </v:shape>
                      <v:line id="直接连接符 604" o:spid="_x0000_s1026" o:spt="20" style="position:absolute;left:5743;top:2654;height:358;width:0;rotation:11796480f;" filled="f" stroked="t" coordsize="21600,21600" o:gfxdata="UEsDBAoAAAAAAIdO4kAAAAAAAAAAAAAAAAAEAAAAZHJzL1BLAwQUAAAACACHTuJAcSbVnrwAAADc&#10;AAAADwAAAGRycy9kb3ducmV2LnhtbEVPPW/CMBDdK/EfrKvUrdikooIUw0BBytClQAa2a3wkUeNz&#10;GjsJ+ff1UKnj0/ve7O62EQN1vnasYTFXIIgLZ2ouNVzOx+cVCB+QDTaOScNEHnbb2cMGU+NG/qTh&#10;FEoRQ9inqKEKoU2l9EVFFv3ctcSRu7nOYoiwK6XpcIzhtpGJUq/SYs2xocKW9hUV36feavgZvz7e&#10;R3XI8yzBfL2c+ul6I62fHhfqDUSge/gX/7kzo2H5EtfG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m1Z6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直接连接符 605" o:spid="_x0000_s1026" o:spt="20" style="position:absolute;left:6583;top:2665;height:359;width:0;" filled="f" stroked="t" coordsize="21600,21600" o:gfxdata="UEsDBAoAAAAAAIdO4kAAAAAAAAAAAAAAAAAEAAAAZHJzL1BLAwQUAAAACACHTuJAUpbs18AAAADc&#10;AAAADwAAAGRycy9kb3ducmV2LnhtbEWP0WrCQBRE3wv9h+UW+qabREw1zepDrSIIQlM/4JK9Jmmz&#10;d2N2NerXdwuFPg4zc4bJl1fTigv1rrGsIB5HIIhLqxuuFBw+16MZCOeRNbaWScGNHCwXjw85ZtoO&#10;/EGXwlciQNhlqKD2vsukdGVNBt3YdsTBO9reoA+yr6TucQhw08okilJpsOGwUGNHbzWV38XZKEi3&#10;75OX6WoTp6f9fZfw175I5Fmp56c4egXh6er/w3/trVYwnczh90w4AnL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luzX&#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w10:wrap type="topAndBottom"/>
                    </v:group>
                  </w:pict>
                </mc:Fallback>
              </mc:AlternateContent>
            </w:r>
            <w:r>
              <w:rPr>
                <w:rFonts w:hint="default"/>
                <w:sz w:val="21"/>
                <w:szCs w:val="22"/>
              </w:rPr>
              <mc:AlternateContent>
                <mc:Choice Requires="wps">
                  <w:drawing>
                    <wp:anchor distT="0" distB="0" distL="114300" distR="114300" simplePos="0" relativeHeight="251964416" behindDoc="0" locked="0" layoutInCell="1" allowOverlap="1">
                      <wp:simplePos x="0" y="0"/>
                      <wp:positionH relativeFrom="column">
                        <wp:posOffset>-43815</wp:posOffset>
                      </wp:positionH>
                      <wp:positionV relativeFrom="paragraph">
                        <wp:posOffset>1957070</wp:posOffset>
                      </wp:positionV>
                      <wp:extent cx="1460500" cy="1767840"/>
                      <wp:effectExtent l="4445" t="4445" r="20955" b="18415"/>
                      <wp:wrapNone/>
                      <wp:docPr id="541" name="圆角矩形 634"/>
                      <wp:cNvGraphicFramePr/>
                      <a:graphic xmlns:a="http://schemas.openxmlformats.org/drawingml/2006/main">
                        <a:graphicData uri="http://schemas.microsoft.com/office/word/2010/wordprocessingShape">
                          <wps:wsp>
                            <wps:cNvSpPr/>
                            <wps:spPr>
                              <a:xfrm>
                                <a:off x="0" y="0"/>
                                <a:ext cx="1460500" cy="176784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wps:txbx>
                            <wps:bodyPr vert="horz" wrap="square" anchor="t" anchorCtr="0" upright="1"/>
                          </wps:wsp>
                        </a:graphicData>
                      </a:graphic>
                    </wp:anchor>
                  </w:drawing>
                </mc:Choice>
                <mc:Fallback>
                  <w:pict>
                    <v:roundrect id="圆角矩形 634" o:spid="_x0000_s1026" o:spt="2" style="position:absolute;left:0pt;margin-left:-3.45pt;margin-top:154.1pt;height:139.2pt;width:115pt;z-index:251964416;mso-width-relative:page;mso-height-relative:page;" filled="f" stroked="t" coordsize="21600,21600" arcsize="0.166666666666667" o:gfxdata="UEsDBAoAAAAAAIdO4kAAAAAAAAAAAAAAAAAEAAAAZHJzL1BLAwQUAAAACACHTuJAe0Hb59oAAAAK&#10;AQAADwAAAGRycy9kb3ducmV2LnhtbE2PwU7DMBBE70j8g7VI3Fo7rmqFEKeHSkioJygVKDc3Nk4g&#10;XgfbbcPfY05wXM3TzNt6M7uRnE2Ig0cJxZIBMdh5PaCVcHh5WJRAYlKo1ejRSPg2ETbN9VWtKu0v&#10;+GzO+2RJLsFYKQl9SlNFaex641Rc+slgzt59cCrlM1iqg7rkcjdSzpigTg2YF3o1mW1vus/9yUlo&#10;XwUP6/YNd7tt+ziL6cl+fFkpb28Kdg8kmTn9wfCrn9WhyU5Hf0IdyShhIe4yKWHFSg4kA5yvCiBH&#10;CetSCKBNTf+/0PwAUEsDBBQAAAAIAIdO4kCtDyA3RAIAAG8EAAAOAAAAZHJzL2Uyb0RvYy54bWyt&#10;VM2O0zAQviPxDpbvNElp0yVquoctywXBioUHcG0nMfIfttukPAAPwBkJiQviIXicFTwGYyd0Ybns&#10;gRySsT3zzXzfeLI+H5REB+68MLrGxSzHiGtqmNBtjd+8vnx0hpEPRDMijeY1PnKPzzcPH6x7W/G5&#10;6Yxk3CEA0b7qbY27EGyVZZ52XBE/M5ZrOGyMUyTA0rUZc6QHdCWzeZ6XWW8cs85Q7j3sbsdDPCG6&#10;+wCaphGUbw3dK67DiOq4JAEo+U5Yjzep2qbhNLxsGs8DkjUGpiG9IQnYu/jONmtStY7YTtCpBHKf&#10;Eu5wUkRoSHqC2pJA0N6Jf6CUoM5404QZNSobiSRFgEWR39HmuiOWJy4gtbcn0f3/g6UvDlcOCVbj&#10;5aLASBMFLb/59OHn148/Pn+7+f4FlY8XUaXe+gqcr+2Vm1YezEh5aJyKXyCDhqTs8aQsHwKisFks&#10;ynyZg+gUzopVuTpbJO2z23DrfHjGjULRqLEze81eQf+SrOTw3IekL5tqJOwtRo2S0K0Dkagoy3IV&#10;6wTEyRms35gxUptLIWXqt9Sor/GT5XwJBRG4ww3cHTCVBR28blNKb6RgMSQGe9fuLqRDkAq4pWdK&#10;9pdbzLclvhv90lF0I1Vik6yOE/ZUMxSOFpTWMGI4FqM4w0hymMhoJc9AhLyPJ/CUGojHDo09iVYY&#10;dgPARHNn2BGaDDMPunbGvYeMcOOB6rs9cZCfaArbNQYNRvMijCOyt060HUQViW0Eg3uYRJ5mJl70&#10;P9epjtv/xO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0Hb59oAAAAKAQAADwAAAAAAAAABACAA&#10;AAAiAAAAZHJzL2Rvd25yZXYueG1sUEsBAhQAFAAAAAgAh07iQK0PIDdEAgAAbwQAAA4AAAAAAAAA&#10;AQAgAAAAKQEAAGRycy9lMm9Eb2MueG1sUEsFBgAAAAAGAAYAWQEAAN8FAAAAAA==&#10;">
                      <v:fill on="f" focussize="0,0"/>
                      <v:stroke color="#000000" joinstyle="round"/>
                      <v:imagedata o:title=""/>
                      <o:lock v:ext="edit" aspectratio="f"/>
                      <v:textbo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v:textbox>
                    </v:roundrect>
                  </w:pict>
                </mc:Fallback>
              </mc:AlternateContent>
            </w:r>
            <w:r>
              <w:rPr>
                <w:rFonts w:hint="default"/>
                <w:sz w:val="21"/>
                <w:szCs w:val="22"/>
              </w:rPr>
              <mc:AlternateContent>
                <mc:Choice Requires="wps">
                  <w:drawing>
                    <wp:anchor distT="0" distB="0" distL="114300" distR="114300" simplePos="0" relativeHeight="251965440" behindDoc="0" locked="0" layoutInCell="1" allowOverlap="1">
                      <wp:simplePos x="0" y="0"/>
                      <wp:positionH relativeFrom="column">
                        <wp:posOffset>1618615</wp:posOffset>
                      </wp:positionH>
                      <wp:positionV relativeFrom="paragraph">
                        <wp:posOffset>1962785</wp:posOffset>
                      </wp:positionV>
                      <wp:extent cx="1573530" cy="1073785"/>
                      <wp:effectExtent l="4445" t="4445" r="22225" b="7620"/>
                      <wp:wrapNone/>
                      <wp:docPr id="542" name="圆角矩形 628"/>
                      <wp:cNvGraphicFramePr/>
                      <a:graphic xmlns:a="http://schemas.openxmlformats.org/drawingml/2006/main">
                        <a:graphicData uri="http://schemas.microsoft.com/office/word/2010/wordprocessingShape">
                          <wps:wsp>
                            <wps:cNvSpPr/>
                            <wps:spPr>
                              <a:xfrm>
                                <a:off x="0" y="0"/>
                                <a:ext cx="1573530" cy="107378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wps:txbx>
                            <wps:bodyPr vert="horz" wrap="square" anchor="t" anchorCtr="0" upright="1"/>
                          </wps:wsp>
                        </a:graphicData>
                      </a:graphic>
                    </wp:anchor>
                  </w:drawing>
                </mc:Choice>
                <mc:Fallback>
                  <w:pict>
                    <v:roundrect id="圆角矩形 628" o:spid="_x0000_s1026" o:spt="2" style="position:absolute;left:0pt;margin-left:127.45pt;margin-top:154.55pt;height:84.55pt;width:123.9pt;z-index:251965440;mso-width-relative:page;mso-height-relative:page;" filled="f" stroked="t" coordsize="21600,21600" arcsize="0.166666666666667" o:gfxdata="UEsDBAoAAAAAAIdO4kAAAAAAAAAAAAAAAAAEAAAAZHJzL1BLAwQUAAAACACHTuJAkJrYo9sAAAAL&#10;AQAADwAAAGRycy9kb3ducmV2LnhtbE2PwU7DMBBE70j8g7VI3Kgd06RtiNNDJSTUExTUKjc3Nk4g&#10;XgfbbcPfY05wXM3TzNtqPdmBnLUPvUMB2YwB0dg61aMR8Pb6eLcEEqJEJQeHWsC3DrCur68qWSp3&#10;wRd93kVDUgmGUgroYhxLSkPbaSvDzI0aU/buvJUxnd5Q5eUllduBcsYKamWPaaGTo950uv3cnayA&#10;Zl9wnzcH3G43zdNUjM/m48sIcXuTsQcgUU/xD4Zf/aQOdXI6uhOqQAYBPJ+vEirgnq0yIInIGV8A&#10;OQqYL5YcaF3R/z/UP1BLAwQUAAAACACHTuJA7+um9UQCAABvBAAADgAAAGRycy9lMm9Eb2MueG1s&#10;rVTNjtMwEL4j8Q6W7zRNS9oSNd3DluWCYMXCA7i2kxj5D9ttUh6AB+CMhMQF8RA8zgoeg7ETurBc&#10;eiCHZGzPfDPfN56sL3ol0YE7L4yucD6ZYsQ1NUzopsJvXl89WmHkA9GMSKN5hY/c44vNwwfrzpZ8&#10;ZlojGXcIQLQvO1vhNgRbZpmnLVfET4zlGg5r4xQJsHRNxhzpAF3JbDadLrLOOGadodx72N0Oh3hE&#10;dOcAmroWlG8N3Suuw4DquCQBKPlWWI83qdq65jS8rGvPA5IVBqYhvSEJ2Lv4zjZrUjaO2FbQsQRy&#10;Tgn3OCkiNCQ9QW1JIGjvxD9QSlBnvKnDhBqVDUSSIsAin97T5qYllicuILW3J9H9/4OlLw7XDglW&#10;4eLxDCNNFLT89tOHn18//vj87fb7F7SYraJKnfUlON/YazeuPJiRcl87Fb9ABvVJ2eNJWd4HRGEz&#10;L5bzYg6iUzjLp8v5clVE1Owu3DofnnGjUDQq7Mxes1fQvyQrOTz3IenLxhoJe4tRrSR060AkyheL&#10;xXJEHJ0B+zdmjNTmSkiZ+i016ir8pJgVUBCBO1zD3QFTWdDB6yal9EYKFkNisHfN7lI6BKmAW3rG&#10;ZH+5xXxb4tvBLx1FN1ImNslqOWFPNUPhaEFpDSOGYzGKM4wkh4mMVvIMRMhzPIGn1CBl7NDQk2iF&#10;ftcDTDR3hh2hyTDzoGtr3HvICDceqL7bEwf5iaawXWHQYDAvwzAie+tE00JUnthGMLiHqW3jzMSL&#10;/uc61XH3n9j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Ca2KPbAAAACwEAAA8AAAAAAAAAAQAg&#10;AAAAIgAAAGRycy9kb3ducmV2LnhtbFBLAQIUABQAAAAIAIdO4kDv66b1RAIAAG8EAAAOAAAAAAAA&#10;AAEAIAAAACoBAABkcnMvZTJvRG9jLnhtbFBLBQYAAAAABgAGAFkBAADgBQ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v:textbox>
                    </v:roundrect>
                  </w:pict>
                </mc:Fallback>
              </mc:AlternateContent>
            </w:r>
            <w:r>
              <w:rPr>
                <w:rFonts w:hint="default"/>
                <w:sz w:val="21"/>
                <w:szCs w:val="22"/>
              </w:rPr>
              <mc:AlternateContent>
                <mc:Choice Requires="wps">
                  <w:drawing>
                    <wp:anchor distT="0" distB="0" distL="114300" distR="114300" simplePos="0" relativeHeight="251966464" behindDoc="0" locked="0" layoutInCell="1" allowOverlap="1">
                      <wp:simplePos x="0" y="0"/>
                      <wp:positionH relativeFrom="column">
                        <wp:posOffset>2364740</wp:posOffset>
                      </wp:positionH>
                      <wp:positionV relativeFrom="paragraph">
                        <wp:posOffset>956945</wp:posOffset>
                      </wp:positionV>
                      <wp:extent cx="635" cy="227965"/>
                      <wp:effectExtent l="24765" t="0" r="31750" b="635"/>
                      <wp:wrapNone/>
                      <wp:docPr id="543" name="直接连接符 632"/>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32" o:spid="_x0000_s1026" o:spt="20" style="position:absolute;left:0pt;margin-left:186.2pt;margin-top:75.35pt;height:17.95pt;width:0.05pt;z-index:251966464;mso-width-relative:page;mso-height-relative:page;" filled="f" stroked="t" coordsize="21600,21600" o:gfxdata="UEsDBAoAAAAAAIdO4kAAAAAAAAAAAAAAAAAEAAAAZHJzL1BLAwQUAAAACACHTuJAxDeqLdkAAAAL&#10;AQAADwAAAGRycy9kb3ducmV2LnhtbE2PzU7DMBCE70i8g7VI3KidlDhVGqcH/oSEVInAA7ixmwTi&#10;dYidtvD0bE9w3JlPszPl5uQGdrBT6D0qSBYCmMXGmx5bBe9vjzcrYCFqNHrwaBV82wCb6vKi1IXx&#10;R3y1hzq2jEIwFFpBF+NYcB6azjodFn60SN7eT05HOqeWm0kfKdwNPBVCcqd7pA+dHu1dZ5vPenYK&#10;5PPDMs/unxL5tf15SfFjW6d8Vur6KhFrYNGe4h8M5/pUHSrqtPMzmsAGBcs8vSWUjEzkwIggJQO2&#10;I2UlJfCq5P83VL9QSwMEFAAAAAgAh07iQJHuKVgGAgAA9QMAAA4AAABkcnMvZTJvRG9jLnhtbK1T&#10;TY7TMBTeI3EHy3uaNqWFiZrOgjJsEIw0zAFc20ks+U9+btNeggsgsYMVS/bchuEYPDuZFobNLMjC&#10;eX7+/Pl9n59XlwejyV4GUM7WdDaZUiItd0LZtqa3H66evaQEIrOCaWdlTY8S6OX66ZNV7ytZus5p&#10;IQNBEgtV72vaxeirogDeScNg4ry0uNi4YFjEaWgLEViP7EYX5XS6LHoXhA+OSwDMboZFOjKGxxC6&#10;plFcbhzfGWnjwBqkZhElQac80HWutmkkj++bBmQkuqaoNOYRD8F4m8ZivWJVG5jvFB9LYI8p4YEm&#10;w5TFQ09UGxYZ2QX1D5VRPDhwTZxwZ4pBSHYEVcymD7y56ZiXWQtaDf5kOvw/Wv5ufx2IEjVdPJ9T&#10;YpnBK7/79P3nxy+/fnzG8e7bV7Kcl8mo3kOF+Bt/HcYZYJhUH5pg0h/1kEM293gyVx4i4ZhczheU&#10;cMyX5YuL5SIRFuedPkB8I50hKaipVjYJZxXbv4U4QO8hKa0t6Wt6sSgTJ8MubPD2MTQelYBt815w&#10;WokrpXXaAaHdvtKB7FnqhPyNJfwFS4dsGHQDLi8lGKuC21mRo04y8doKEo8evbL4SGgqxkhBiZb4&#10;plKUkZEpfUbGoJht9YAGM4IxGORpi4YkiwdTU7R14oi3s/NBtR26MsvQtILdkO0bOze125/zzHR+&#10;r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eqLdkAAAALAQAADwAAAAAAAAABACAAAAAiAAAA&#10;ZHJzL2Rvd25yZXYueG1sUEsBAhQAFAAAAAgAh07iQJHuKVgGAgAA9QMAAA4AAAAAAAAAAQAgAAAA&#10;KA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67488" behindDoc="0" locked="0" layoutInCell="1" allowOverlap="1">
                      <wp:simplePos x="0" y="0"/>
                      <wp:positionH relativeFrom="column">
                        <wp:posOffset>2364740</wp:posOffset>
                      </wp:positionH>
                      <wp:positionV relativeFrom="paragraph">
                        <wp:posOffset>431800</wp:posOffset>
                      </wp:positionV>
                      <wp:extent cx="635" cy="227965"/>
                      <wp:effectExtent l="24765" t="0" r="31750" b="635"/>
                      <wp:wrapNone/>
                      <wp:docPr id="544" name="直接连接符 629"/>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29" o:spid="_x0000_s1026" o:spt="20" style="position:absolute;left:0pt;margin-left:186.2pt;margin-top:34pt;height:17.95pt;width:0.05pt;z-index:251967488;mso-width-relative:page;mso-height-relative:page;" filled="f" stroked="t" coordsize="21600,21600" o:gfxdata="UEsDBAoAAAAAAIdO4kAAAAAAAAAAAAAAAAAEAAAAZHJzL1BLAwQUAAAACACHTuJA0e1ctNkAAAAK&#10;AQAADwAAAGRycy9kb3ducmV2LnhtbE2Py07DMBBF90j8gzVI7KidhKYlxOmCl5CQKhH4ADcekkA8&#10;DrHTFr6eYQXLmTm6c265ObpB7HEKvScNyUKBQGq87anV8Ppyf7EGEaIhawZPqOELA2yq05PSFNYf&#10;6Bn3dWwFh1AojIYuxrGQMjQdOhMWfkTi25ufnIk8Tq20kzlwuBtkqlQunemJP3RmxJsOm496dhry&#10;x7tstbx9SPLP7fdTSu/bOpWz1udniboGEfEY/2D41Wd1qNhp52eyQQwaslV6ySiHrbkTA7xYgtgx&#10;qbIrkFUp/1eofgBQSwMEFAAAAAgAh07iQFyscVsGAgAA9QMAAA4AAABkcnMvZTJvRG9jLnhtbK1T&#10;TY7TMBTeI3EHy3uaNkwLjZrOgjJsEIw0zAFebSex5D/ZbtNeggsgsYMVS/bchuEYPDuZFobNLMjC&#10;eX7+/Pl9n59XlwetyF74IK2p6WwypUQYZrk0bU1vP1w9e0lJiGA4KGtETY8i0Mv10yer3lWitJ1V&#10;XHiCJCZUvatpF6OriiKwTmgIE+uEwcXGeg0Rp74tuIce2bUqyul0UfTWc+ctEyFgdjMs0pHRP4bQ&#10;No1kYmPZTgsTB1YvFESUFDrpAl3naptGsPi+aYKIRNUUlcY84iEYb9NYrFdQtR5cJ9lYAjymhAea&#10;NEiDh56oNhCB7Lz8h0pL5m2wTZwwq4tBSHYEVcymD7y56cCJrAWtDu5kevh/tOzd/toTyWs6v7ig&#10;xIDGK7/79P3nxy+/fnzG8e7bV7Iol8mo3oUK8Tfu2o+zgGFSfWi8Tn/UQw7Z3OPJXHGIhGFy8XxO&#10;CcN8Wb5YLuaJsDjvdD7EN8JqkoKaKmmScKhg/zbEAXoPSWllSF/T5bxMnIBd2ODtY6gdKgmmzXuD&#10;VZJfSaXSjuDb7SvlyR5SJ+RvLOEvWDpkA6EbcHkpwaDydmd4jjoB/LXhJB4demXwkdBUjBacEiXw&#10;TaUoIyNIdUZGL8G0akAHPYIxGOQpg4YkiwdTU7S1/Ii3s3Neth26MsvQtILdkO0bOze125/zzHR+&#10;r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e1ctNkAAAAKAQAADwAAAAAAAAABACAAAAAiAAAA&#10;ZHJzL2Rvd25yZXYueG1sUEsBAhQAFAAAAAgAh07iQFyscVsGAgAA9QMAAA4AAAAAAAAAAQAgAAAA&#10;KAEAAGRycy9lMm9Eb2MueG1sUEsFBgAAAAAGAAYAWQEAAKAFA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68512" behindDoc="0" locked="0" layoutInCell="1" allowOverlap="1">
                      <wp:simplePos x="0" y="0"/>
                      <wp:positionH relativeFrom="column">
                        <wp:posOffset>3286760</wp:posOffset>
                      </wp:positionH>
                      <wp:positionV relativeFrom="paragraph">
                        <wp:posOffset>3336290</wp:posOffset>
                      </wp:positionV>
                      <wp:extent cx="1824990" cy="889635"/>
                      <wp:effectExtent l="5080" t="4445" r="17780" b="20320"/>
                      <wp:wrapNone/>
                      <wp:docPr id="545" name="圆角矩形 631"/>
                      <wp:cNvGraphicFramePr/>
                      <a:graphic xmlns:a="http://schemas.openxmlformats.org/drawingml/2006/main">
                        <a:graphicData uri="http://schemas.microsoft.com/office/word/2010/wordprocessingShape">
                          <wps:wsp>
                            <wps:cNvSpPr/>
                            <wps:spPr>
                              <a:xfrm>
                                <a:off x="0" y="0"/>
                                <a:ext cx="1824990" cy="889635"/>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wps:txbx>
                            <wps:bodyPr vert="horz" wrap="square" anchor="t" anchorCtr="0" upright="1"/>
                          </wps:wsp>
                        </a:graphicData>
                      </a:graphic>
                    </wp:anchor>
                  </w:drawing>
                </mc:Choice>
                <mc:Fallback>
                  <w:pict>
                    <v:roundrect id="圆角矩形 631" o:spid="_x0000_s1026" o:spt="2" style="position:absolute;left:0pt;margin-left:258.8pt;margin-top:262.7pt;height:70.05pt;width:143.7pt;z-index:251968512;mso-width-relative:page;mso-height-relative:page;" filled="f" stroked="t" coordsize="21600,21600" arcsize="0.166666666666667" o:gfxdata="UEsDBAoAAAAAAIdO4kAAAAAAAAAAAAAAAAAEAAAAZHJzL1BLAwQUAAAACACHTuJAIuGJK9oAAAAL&#10;AQAADwAAAGRycy9kb3ducmV2LnhtbE2PwU7DMAyG70i8Q2QkbixtRcJUmu4wCQntBGMC9Za1WdrR&#10;OCXJtvL2mBPcbPnT7++vVrMb2dmEOHhUkC8yYAZb3w1oFezenu6WwGLS2OnRo1HwbSKs6uurSped&#10;v+CrOW+TZRSCsdQK+pSmkvPY9sbpuPCTQbodfHA60Ros74K+ULgbeZFlkjs9IH3o9WTWvWk/tyen&#10;oHmXRRDNB2426+Z5ltOLPX5ZpW5v8uwRWDJz+oPhV5/UoSanvT9hF9moQOQPklAaCnEPjIhlJqjd&#10;XoGUQgCvK/6/Q/0DUEsDBBQAAAAIAIdO4kBBT1XKQwIAAG4EAAAOAAAAZHJzL2Uyb0RvYy54bWyt&#10;VM2O0zAQviPxDpbvNG13W9qq6R62LBcEKxYeYGo7iZH/sN2m5QF4AM5IK3FBPASPs4LHYOyELiyX&#10;HsghGdvjb+b7ZibLi71WZCd8kNaUdDQYUiIMs1yauqRv31w9mVESIhgOyhpR0oMI9GL1+NGydQsx&#10;to1VXHiCICYsWlfSJka3KIrAGqEhDKwTBg8r6zVEXPq64B5aRNeqGA+H06K1njtvmQgBd9fdIe0R&#10;/SmAtqokE2vLtlqY2KF6oSAipdBIF+gqZ1tVgsVXVRVEJKqkyDTmNwZBe5PexWoJi9qDayTrU4BT&#10;UnjASYM0GPQItYYIZOvlP1BaMm+DreKAWV10RLIiyGI0fKDNTQNOZC4odXBH0cP/g2Uvd9eeSF7S&#10;yfmEEgMaS373+ePPr59+3H67+/6FTM9GSaXWhQU637hr368CmonyvvI6fZEM2WdlD0dlxT4Shpuj&#10;2fh8PkfRGZ7NZvPp2SSBFve3nQ/xubCaJKOk3m4Nf43ly6rC7kWIWV7epwj8HSWVVlisHSgymk6n&#10;T3vE3hmxf2Omm8ZeSaVyuZUhbUnnkzESZoAtXGHroKkdyhBMnUMGqyRPV9Ll4OvNpfIEQyG1/PTB&#10;/nJL8dYQms4vHyU3WGQ22WoE8GeGk3hwKLTBCaMpGS04JUrgQCYre0aQ6hRP5KkMSpkK1JUkWXG/&#10;2SNMMjeWH7DGOPKoa2P9B4yIDY9U32/BY3wwDLdLihp05mXsJmTrvKwbvJU7IEfANsxl60cm9fmf&#10;65zH/W9i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i4Ykr2gAAAAsBAAAPAAAAAAAAAAEAIAAA&#10;ACIAAABkcnMvZG93bnJldi54bWxQSwECFAAUAAAACACHTuJAQU9VykMCAABuBAAADgAAAAAAAAAB&#10;ACAAAAApAQAAZHJzL2Uyb0RvYy54bWxQSwUGAAAAAAYABgBZAQAA3gU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69536" behindDoc="0" locked="0" layoutInCell="1" allowOverlap="1">
                      <wp:simplePos x="0" y="0"/>
                      <wp:positionH relativeFrom="column">
                        <wp:posOffset>3227070</wp:posOffset>
                      </wp:positionH>
                      <wp:positionV relativeFrom="paragraph">
                        <wp:posOffset>3725545</wp:posOffset>
                      </wp:positionV>
                      <wp:extent cx="635" cy="121920"/>
                      <wp:effectExtent l="635" t="25400" r="10795" b="31115"/>
                      <wp:wrapNone/>
                      <wp:docPr id="546" name="直接连接符 630"/>
                      <wp:cNvGraphicFramePr/>
                      <a:graphic xmlns:a="http://schemas.openxmlformats.org/drawingml/2006/main">
                        <a:graphicData uri="http://schemas.microsoft.com/office/word/2010/wordprocessingShape">
                          <wps:wsp>
                            <wps:cNvSpPr/>
                            <wps:spPr>
                              <a:xfrm rot="-5400000">
                                <a:off x="0" y="0"/>
                                <a:ext cx="635" cy="121920"/>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30" o:spid="_x0000_s1026" o:spt="20" style="position:absolute;left:0pt;margin-left:254.1pt;margin-top:293.35pt;height:9.6pt;width:0.05pt;rotation:-5898240f;z-index:251969536;mso-width-relative:page;mso-height-relative:page;" filled="f" stroked="t" coordsize="21600,21600" o:gfxdata="UEsDBAoAAAAAAIdO4kAAAAAAAAAAAAAAAAAEAAAAZHJzL1BLAwQUAAAACACHTuJAhnlYCtcAAAAL&#10;AQAADwAAAGRycy9kb3ducmV2LnhtbE2PPU/DMBCGdyT+g3VIbNRuUIMJcSpRCTExUBgY3fhILOJz&#10;iN2m/fccU7vdx6P3nqvXxzCIA07JRzKwXCgQSG10njoDnx8vdxpEypacHSKhgRMmWDfXV7WtXJzp&#10;HQ/b3AkOoVRZA33OYyVlansMNi3iiMS77zgFm7mdOukmO3N4GGShVCmD9cQXejvipsf2Z7sPBlZf&#10;7bOeYzGl0+u48fqtpOB/jbm9WaonEBmP+QzDvz6rQ8NOu7gnl8TAGUoXjHKhywcQTPDkHsTOQKlW&#10;jyCbWl7+0PwBUEsDBBQAAAAIAIdO4kBxgH3hEAIAAAQEAAAOAAAAZHJzL2Uyb0RvYy54bWytU81u&#10;EzEQviPxDpbv7SZpE9FVNj0QygVBpcIDTGzvriX/yeP8vQQvgMQNThy58zYtj8HYGxIolx7YgzUe&#10;f/5mvm/H8+udNWyjImrvGj4+H3GmnPBSu67hH97fnL3gDBM4CcY71fC9Qn69eP5svg21mvjeG6ki&#10;IxKH9TY0vE8p1FWFolcW8NwH5eiw9dFCom3sKhlhS+zWVJPRaFZtfZQheqEQKbscDvmBMT6F0Let&#10;FmrpxdoqlwbWqAwkkoS9DsgXpdu2VSK9a1tUiZmGk9JUVipC8Sqv1WIOdRch9FocWoCntPBIkwXt&#10;qOiRagkJ2Drqf6isFtGjb9O58LYahBRHSMV49Mibux6CKlrIagxH0/H/0Yq3m9vItGz49HLGmQNL&#10;v/zh0/f7j19+/vhM68O3r2x2UYzaBqwJfxduI9mWd0hhVr1ro2XRk7tn08tR/ooZJI/titf7o9dq&#10;l5ig5Oxiypmg/HgyvpoU/mogyoQhYnqtvGU5aLjRLvsANWzeYKLiBP0NyWnj2LbhV9NJ5gQaypaG&#10;gUIbSBi6rtxFb7S80cbkGxi71UsT2QbyYAwtD7x/wXKRJWA/4MrRMDLRr50sw9MrkK+cZGkfyDpH&#10;b4bnZqySnBlFTyxHBZlAmxMyRQ2uMwMa7QFMwdCGcaTy5HGOVl7u6WetQ9RdT66MCzSf0HAUTw6D&#10;nKfvz31hOj3e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eVgK1wAAAAsBAAAPAAAAAAAAAAEA&#10;IAAAACIAAABkcnMvZG93bnJldi54bWxQSwECFAAUAAAACACHTuJAcYB94RACAAAEBAAADgAAAAAA&#10;AAABACAAAAAmAQAAZHJzL2Uyb0RvYy54bWxQSwUGAAAAAAYABgBZAQAAqA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70560" behindDoc="0" locked="0" layoutInCell="1" allowOverlap="1">
                      <wp:simplePos x="0" y="0"/>
                      <wp:positionH relativeFrom="column">
                        <wp:posOffset>2302510</wp:posOffset>
                      </wp:positionH>
                      <wp:positionV relativeFrom="paragraph">
                        <wp:posOffset>3039110</wp:posOffset>
                      </wp:positionV>
                      <wp:extent cx="635" cy="259715"/>
                      <wp:effectExtent l="24765" t="0" r="31750" b="6985"/>
                      <wp:wrapNone/>
                      <wp:docPr id="547" name="直接连接符 636"/>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36" o:spid="_x0000_s1026" o:spt="20" style="position:absolute;left:0pt;margin-left:181.3pt;margin-top:239.3pt;height:20.45pt;width:0.05pt;z-index:251970560;mso-width-relative:page;mso-height-relative:page;" filled="f" stroked="t" coordsize="21600,21600" o:gfxdata="UEsDBAoAAAAAAIdO4kAAAAAAAAAAAAAAAAAEAAAAZHJzL1BLAwQUAAAACACHTuJALzGFPNoAAAAL&#10;AQAADwAAAGRycy9kb3ducmV2LnhtbE2P206DQBCG7018h82YeGcXqECLLL3wFBOTJmIfYMuOgLKz&#10;yC5t9ekdr/RuDl/++abcnOwgDjj53pGCeBGBQGqc6alVsHt9uFqB8EGT0YMjVPCFHjbV+VmpC+OO&#10;9IKHOrSCQ8gXWkEXwlhI6ZsOrfYLNyLx7s1NVgdup1aaSR853A4yiaJMWt0TX+j0iLcdNh/1bBVk&#10;T/fLPL17jLPP7fdzQu/bOpGzUpcXcXQDIuAp/MHwq8/qULHT3s1kvBgULLMkY1TBdb7iggme5CD2&#10;CtJ4nYKsSvn/h+oHUEsDBBQAAAAIAIdO4kCoQBRKBwIAAPUDAAAOAAAAZHJzL2Uyb0RvYy54bWyt&#10;U82O0zAQviPxDpbvbNou7bJR0z1QlguClRYeYOo4iSX/yeM27UvwAkjc4MSR+74Ny2MwdkILy2UP&#10;5OCMx58/z/d5vLzaG812MqBytuLTswln0gpXK9tW/MP762cvOMMItgbtrKz4QSK/Wj19sux9KWeu&#10;c7qWgRGJxbL3Fe9i9GVRoOikATxzXlpabFwwEGka2qIO0BO70cVsMlkUvQu1D05IRMquh0U+MobH&#10;ELqmUUKundgaaePAGqSGSJKwUx75KlfbNFLEd02DMjJdcVIa80iHULxJY7FaQtkG8J0SYwnwmBIe&#10;aDKgLB16pFpDBLYN6h8qo0Rw6Jp4JpwpBiHZEVIxnTzw5rYDL7MWshr90XT8f7Ti7e4mMFVXfP78&#10;gjMLhq78/tP3Hx+//Lz7TOP9t69scb5IRvUeS8Lf+pswzpDCpHrfBJP+pIfts7mHo7lyH5mg5OJ8&#10;zpmg/Gx+eTGdJ8LitNMHjK+lMywFFdfKJuFQwu4NxgH6G5LS2rK+4pfzWeIE6sKGbp9C40kJ2jbv&#10;RadVfa20TjswtJuXOrAdpE7I31jCX7B0yBqwG3B5KcGgDG5r6xx1EupXtmbx4MkrS4+Ep2KMrDnT&#10;kt5UijIygtInZAwKbKsHNJoRTMEgT1syJFk8mJqijasPdDtbH1TbkSvTDE0r1A3ZvrFzU7v9Oc9M&#10;p9e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MYU82gAAAAsBAAAPAAAAAAAAAAEAIAAAACIA&#10;AABkcnMvZG93bnJldi54bWxQSwECFAAUAAAACACHTuJAqEAUSgcCAAD1AwAADgAAAAAAAAABACAA&#10;AAApAQAAZHJzL2Uyb0RvYy54bWxQSwUGAAAAAAYABgBZAQAAog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71584" behindDoc="0" locked="0" layoutInCell="1" allowOverlap="1">
                      <wp:simplePos x="0" y="0"/>
                      <wp:positionH relativeFrom="column">
                        <wp:posOffset>1605280</wp:posOffset>
                      </wp:positionH>
                      <wp:positionV relativeFrom="paragraph">
                        <wp:posOffset>3301365</wp:posOffset>
                      </wp:positionV>
                      <wp:extent cx="1460500" cy="1073150"/>
                      <wp:effectExtent l="4445" t="4445" r="20955" b="8255"/>
                      <wp:wrapNone/>
                      <wp:docPr id="548" name="圆角矩形 633"/>
                      <wp:cNvGraphicFramePr/>
                      <a:graphic xmlns:a="http://schemas.openxmlformats.org/drawingml/2006/main">
                        <a:graphicData uri="http://schemas.microsoft.com/office/word/2010/wordprocessingShape">
                          <wps:wsp>
                            <wps:cNvSpPr/>
                            <wps:spPr>
                              <a:xfrm>
                                <a:off x="0" y="0"/>
                                <a:ext cx="1460500" cy="107315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市级出入境部门科长根据申请人的相关信息和提交材料进行审批。</w:t>
                                  </w:r>
                                </w:p>
                              </w:txbxContent>
                            </wps:txbx>
                            <wps:bodyPr vert="horz" wrap="square" anchor="t" anchorCtr="0" upright="1"/>
                          </wps:wsp>
                        </a:graphicData>
                      </a:graphic>
                    </wp:anchor>
                  </w:drawing>
                </mc:Choice>
                <mc:Fallback>
                  <w:pict>
                    <v:roundrect id="圆角矩形 633" o:spid="_x0000_s1026" o:spt="2" style="position:absolute;left:0pt;margin-left:126.4pt;margin-top:259.95pt;height:84.5pt;width:115pt;z-index:251971584;mso-width-relative:page;mso-height-relative:page;" filled="f" stroked="t" coordsize="21600,21600" arcsize="0.166666666666667" o:gfxdata="UEsDBAoAAAAAAIdO4kAAAAAAAAAAAAAAAAAEAAAAZHJzL1BLAwQUAAAACACHTuJAMsulQNoAAAAL&#10;AQAADwAAAGRycy9kb3ducmV2LnhtbE2PwU7DMBBE70j8g7VI3KiTiERJiNNDJSTUE5QKlJsbL04g&#10;XgfbbcPf457guLOjmTfNejETO6HzoyUB6SoBhtRbNZIWsH99vCuB+SBJyckSCvhBD+v2+qqRtbJn&#10;esHTLmgWQ8jXUsAQwlxz7vsBjfQrOyPF34d1RoZ4Os2Vk+cYbiaeJUnBjRwpNgxyxs2A/dfuaAR0&#10;b0Xm8u6dtttN97QU87P+/NZC3N6kyQOwgEv4M8MFP6JDG5kO9kjKs0lAlmcRPQjI06oCFh335UU5&#10;CCjKsgLeNvz/hvYXUEsDBBQAAAAIAIdO4kDsrRzcRAIAAG8EAAAOAAAAZHJzL2Uyb0RvYy54bWyt&#10;VM2O0zAQviPxDpbvNEm7zULUdA9blguCFQsP4NpOYuQ/bLdJeQAegDMSEhfEQ/A4K3gMxk7ownLp&#10;gRySsT3zzXzfeLK6GJREe+68MLrGxSzHiGtqmNBtjd+8vnr0GCMfiGZEGs1rfOAeX6wfPlj1tuJz&#10;0xnJuEMAon3V2xp3IdgqyzztuCJ+ZizXcNgYp0iApWsz5kgP6Epm8zwvs944Zp2h3HvY3YyHeEJ0&#10;pwCaphGUbwzdKa7DiOq4JAEo+U5Yj9ep2qbhNLxsGs8DkjUGpiG9IQnY2/jO1itStY7YTtCpBHJK&#10;Cfc4KSI0JD1CbUggaOfEP1BKUGe8acKMGpWNRJIiwKLI72lz0xHLExeQ2tuj6P7/wdIX+2uHBKvx&#10;8gwar4mClt9++vDz68cfn7/dfv+CysUiqtRbX4Hzjb1208qDGSkPjVPxC2TQkJQ9HJXlQ0AUNouz&#10;Ml/mIDqFsyI/XxTLpH12F26dD8+4USgaNXZmp9kr6F+Sleyf+5D0ZVONhL3FqFESurUnEhVlWZ7H&#10;OgFxcgbrN2aM1OZKSJn6LTXqa/xkOV9CQQTucAN3B0xlQQev25TSGylYDInB3rXbS+kQpAJu6ZmS&#10;/eUW822I70a/dBTdSJXYJKvjhD3VDIWDBaU1jBiOxSjOMJIcJjJayTMQIU/xBJ5SA/HYobEn0QrD&#10;dgCYaG4NO0CTYeZB186495ARbjxQfbcjDvITTWG7xqDBaF6GcUR21om2g6gisY1gcA+TyNPMxIv+&#10;5zrVcfefW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sulQNoAAAALAQAADwAAAAAAAAABACAA&#10;AAAiAAAAZHJzL2Rvd25yZXYueG1sUEsBAhQAFAAAAAgAh07iQOytHNxEAgAAbwQAAA4AAAAAAAAA&#10;AQAgAAAAKQEAAGRycy9lMm9Eb2MueG1sUEsFBgAAAAAGAAYAWQEAAN8FA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市级出入境部门科长根据申请人的相关信息和提交材料进行审批。</w:t>
                            </w:r>
                          </w:p>
                        </w:txbxContent>
                      </v:textbox>
                    </v:roundrect>
                  </w:pict>
                </mc:Fallback>
              </mc:AlternateContent>
            </w:r>
            <w:r>
              <w:rPr>
                <w:rFonts w:hint="default"/>
                <w:sz w:val="21"/>
                <w:szCs w:val="22"/>
              </w:rPr>
              <mc:AlternateContent>
                <mc:Choice Requires="wps">
                  <w:drawing>
                    <wp:anchor distT="0" distB="0" distL="114300" distR="114300" simplePos="0" relativeHeight="251972608" behindDoc="0" locked="0" layoutInCell="1" allowOverlap="1">
                      <wp:simplePos x="0" y="0"/>
                      <wp:positionH relativeFrom="column">
                        <wp:posOffset>1471295</wp:posOffset>
                      </wp:positionH>
                      <wp:positionV relativeFrom="paragraph">
                        <wp:posOffset>4652010</wp:posOffset>
                      </wp:positionV>
                      <wp:extent cx="1621155" cy="1074420"/>
                      <wp:effectExtent l="4445" t="4445" r="12700" b="6985"/>
                      <wp:wrapNone/>
                      <wp:docPr id="549" name="圆角矩形 635"/>
                      <wp:cNvGraphicFramePr/>
                      <a:graphic xmlns:a="http://schemas.openxmlformats.org/drawingml/2006/main">
                        <a:graphicData uri="http://schemas.microsoft.com/office/word/2010/wordprocessingShape">
                          <wps:wsp>
                            <wps:cNvSpPr/>
                            <wps:spPr>
                              <a:xfrm>
                                <a:off x="0" y="0"/>
                                <a:ext cx="1621155" cy="107442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证件办结，通过邮寄或到公安机关领取的方式，发放给申请人。</w:t>
                                  </w:r>
                                </w:p>
                                <w:p>
                                  <w:pPr>
                                    <w:rPr>
                                      <w:rFonts w:hint="default" w:eastAsia="Times New Roman"/>
                                      <w:sz w:val="21"/>
                                      <w:szCs w:val="22"/>
                                    </w:rPr>
                                  </w:pPr>
                                </w:p>
                              </w:txbxContent>
                            </wps:txbx>
                            <wps:bodyPr vert="horz" wrap="square" anchor="t" anchorCtr="0" upright="1"/>
                          </wps:wsp>
                        </a:graphicData>
                      </a:graphic>
                    </wp:anchor>
                  </w:drawing>
                </mc:Choice>
                <mc:Fallback>
                  <w:pict>
                    <v:roundrect id="圆角矩形 635" o:spid="_x0000_s1026" o:spt="2" style="position:absolute;left:0pt;margin-left:115.85pt;margin-top:366.3pt;height:84.6pt;width:127.65pt;z-index:251972608;mso-width-relative:page;mso-height-relative:page;" filled="f" stroked="t" coordsize="21600,21600" arcsize="0.166666666666667" o:gfxdata="UEsDBAoAAAAAAIdO4kAAAAAAAAAAAAAAAAAEAAAAZHJzL1BLAwQUAAAACACHTuJAvYwuf9sAAAAL&#10;AQAADwAAAGRycy9kb3ducmV2LnhtbE2PwU7DMBBE70j8g7VI3KiTFJI0xOmhEhLqCQoC5ebGrhOI&#10;18F22/D3LCc4rvZp5k29nu3ITtqHwaGAdJEA09g5NaAR8PrycFMCC1GikqNDLeBbB1g3lxe1rJQ7&#10;47M+7aJhFIKhkgL6GKeK89D12sqwcJNG+h2ctzLS6Q1XXp4p3I48S5KcWzkgNfRy0pted5+7oxXQ&#10;vuWZv2vfcbvdtI9zPj2Zjy8jxPVVmtwDi3qOfzD86pM6NOS0d0dUgY0CsmVaECqgWGY5MCJuy4LW&#10;7QWskrQE3tT8/4bmB1BLAwQUAAAACACHTuJAaPN0J0QCAABvBAAADgAAAGRycy9lMm9Eb2MueG1s&#10;rVTNjtMwEL4j8Q6W7zRNabts1XQPW5YLghULDzC1ncTIf9hum/IAPABnJCQuiIfgcVbwGIyd0IXl&#10;0gM5JGN75pv5vvFkedFpRXbCB2lNRcvRmBJhmOXSNBV98/rq0RNKQgTDQVkjKnoQgV6sHj5Y7t1C&#10;TGxrFReeIIgJi72raBujWxRFYK3QEEbWCYOHtfUaIi59U3APe0TXqpiMx/Nibz133jIRAu6u+0M6&#10;IPpTAG1dSybWlm21MLFH9UJBREqhlS7QVa62rgWLL+s6iEhURZFpzG9MgvYmvYvVEhaNB9dKNpQA&#10;p5Rwj5MGaTDpEWoNEcjWy3+gtGTeBlvHEbO66IlkRZBFOb6nzU0LTmQuKHVwR9HD/4NlL3bXnkhe&#10;0dn0nBIDGlt+++nDz68ff3z+dvv9C5k/niWV9i4s0PnGXfthFdBMlLva6/RFMqTLyh6OyoouEoab&#10;5XxSlrMZJQzPyvHZdDrJ2hd34c6H+ExYTZJRUW+3hr/C/mVZYfc8xKwvH2oE/paSWivs1g4UKefz&#10;+VmqExEHZ7R+Y6ZIY6+kUrnfypB9Rc9nk1QQ4B2u8e6gqR3qEEyTUwarJE8hKTj4ZnOpPMFUyC0/&#10;Q7K/3FK+NYS298tHyQ0WmU22WgH8qeEkHhwqbXDEaCpGC06JEjiRycqeEaQ6xRN5KoPEU4f6niQr&#10;dpsOYZK5sfyATcaZR11b699jRrzxSPXdFjzmB8Nwu6KoQW9exn5Ets7LpsWoMrNNYHgPs8jDzKSL&#10;/uc613H3n1j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2MLn/bAAAACwEAAA8AAAAAAAAAAQAg&#10;AAAAIgAAAGRycy9kb3ducmV2LnhtbFBLAQIUABQAAAAIAIdO4kBo83QnRAIAAG8EAAAOAAAAAAAA&#10;AAEAIAAAACoBAABkcnMvZTJvRG9jLnhtbFBLBQYAAAAABgAGAFkBAADgBQAAAAA=&#10;">
                      <v:fill on="f" focussize="0,0"/>
                      <v:stroke color="#000000" joinstyle="round"/>
                      <v:imagedata o:title=""/>
                      <o:lock v:ext="edit" aspectratio="f"/>
                      <v:textbo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证件办结，通过邮寄或到公安机关领取的方式，发放给申请人。</w:t>
                            </w:r>
                          </w:p>
                          <w:p>
                            <w:pPr>
                              <w:rPr>
                                <w:rFonts w:hint="default" w:eastAsia="Times New Roman"/>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73632" behindDoc="0" locked="0" layoutInCell="1" allowOverlap="1">
                      <wp:simplePos x="0" y="0"/>
                      <wp:positionH relativeFrom="column">
                        <wp:posOffset>3276600</wp:posOffset>
                      </wp:positionH>
                      <wp:positionV relativeFrom="paragraph">
                        <wp:posOffset>1969135</wp:posOffset>
                      </wp:positionV>
                      <wp:extent cx="1460500" cy="889000"/>
                      <wp:effectExtent l="5080" t="5080" r="20320" b="20320"/>
                      <wp:wrapNone/>
                      <wp:docPr id="550" name="圆角矩形 617"/>
                      <wp:cNvGraphicFramePr/>
                      <a:graphic xmlns:a="http://schemas.openxmlformats.org/drawingml/2006/main">
                        <a:graphicData uri="http://schemas.microsoft.com/office/word/2010/wordprocessingShape">
                          <wps:wsp>
                            <wps:cNvSpPr/>
                            <wps:spPr>
                              <a:xfrm>
                                <a:off x="0" y="0"/>
                                <a:ext cx="1460500" cy="8890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wps:txbx>
                            <wps:bodyPr vert="horz" wrap="square" anchor="t" anchorCtr="0" upright="1"/>
                          </wps:wsp>
                        </a:graphicData>
                      </a:graphic>
                    </wp:anchor>
                  </w:drawing>
                </mc:Choice>
                <mc:Fallback>
                  <w:pict>
                    <v:roundrect id="圆角矩形 617" o:spid="_x0000_s1026" o:spt="2" style="position:absolute;left:0pt;margin-left:258pt;margin-top:155.05pt;height:70pt;width:115pt;z-index:251973632;mso-width-relative:page;mso-height-relative:page;" filled="f" stroked="t" coordsize="21600,21600" arcsize="0.166666666666667" o:gfxdata="UEsDBAoAAAAAAIdO4kAAAAAAAAAAAAAAAAAEAAAAZHJzL1BLAwQUAAAACACHTuJA4yTiu9oAAAAL&#10;AQAADwAAAGRycy9kb3ducmV2LnhtbE2PwU7DMBBE70j8g7VI3Kjt0qRViNNDJSTUE7QIlJsbGycQ&#10;r0PstuHv2Z7guLOjmTflevI9O9kxdgEVyJkAZrEJpkOn4HX/eLcCFpNGo/uAVsGPjbCurq9KXZhw&#10;xhd72iXHKARjoRW0KQ0F57FprddxFgaL9PsIo9eJztFxM+ozhfuez4XIudcdUkOrB7tpbfO1O3oF&#10;9Vs+H7P6HbfbTf005cOz+/x2St3eSPEALNkp/Znhgk/oUBHTIRzRRNYryGROW5KCeykkMHIsFxfl&#10;oGCRkcKrkv/fUP0CUEsDBBQAAAAIAIdO4kCKj9sPQQIAAG4EAAAOAAAAZHJzL2Uyb0RvYy54bWyt&#10;VE1uEzEY3SNxB8t7MpOKhDbKpIuGskFQUTiAY3syRv7Ddv44AAdgjYTEBnEIjlPBMXj2DC2UTRbM&#10;YubZ/vy+773Pnvn53miylSEqZxs6HtWUSMudUHbd0DevLx+dUhITs4JpZ2VDDzLS88XDB/Odn8kT&#10;1zktZCAgsXG28w3tUvKzqoq8k4bFkfPSYrF1wbCEYVhXIrAd2I2uTup6Wu1cED44LmPE7LJfpANj&#10;OIbQta3icun4xkibetYgNUuQFDvlI12UattW8vSybaNMRDcUSlN5IwnwKr+rxZzN1oH5TvGhBHZM&#10;Cfc0GaYskt5SLVliZBPUP1RG8eCia9OIO1P1QoojUDGu73lz3TEvixZYHf2t6fH/0fIX26tAlGjo&#10;ZAJPLDNo+c2nDz+/fvzx+dvN9y9kOn6SXdr5OEPwtb8KwygCZsn7Npj8hRiyL84ebp2V+0Q4JseP&#10;p/WkRgKOtdPTsxoYNNXdbh9ieiadIRk0NLiNFa/QvuIq2z6PqdgrhhKZeEtJazSatWWajKfTaSkT&#10;jEMw0G/OvNO6S6V1abe2ZNfQs8nJBPUwHOEWRwfQeNgQ7bqkjE4rkbfkzTGsVxc6EKSCtPIM5f8V&#10;lvMtWez6uLKUw9isqCmok0w8tYKkg4fRFjeM5mKMFJRoiQuZUYlMTOljIqFTW1iZG9S3JKO0X+1B&#10;k+HKiQN6jCsPXzsX3iMjDjykvtuwgPzMckw3FB708CL1N2Tjg1p32DUuajMZjmFp23Bl8jn/c1zq&#10;uPtNL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yTiu9oAAAALAQAADwAAAAAAAAABACAAAAAi&#10;AAAAZHJzL2Rvd25yZXYueG1sUEsBAhQAFAAAAAgAh07iQIqP2w9BAgAAbgQAAA4AAAAAAAAAAQAg&#10;AAAAKQEAAGRycy9lMm9Eb2MueG1sUEsFBgAAAAAGAAYAWQEAANwFAAAAAA==&#10;">
                      <v:fill on="f" focussize="0,0"/>
                      <v:stroke color="#000000" joinstyle="round"/>
                      <v:imagedata o:title=""/>
                      <o:lock v:ext="edit" aspectratio="f"/>
                      <v:textbo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v:textbox>
                    </v:roundrect>
                  </w:pict>
                </mc:Fallback>
              </mc:AlternateContent>
            </w:r>
            <w:r>
              <w:rPr>
                <w:rFonts w:hint="default"/>
                <w:sz w:val="21"/>
                <w:szCs w:val="22"/>
              </w:rPr>
              <mc:AlternateContent>
                <mc:Choice Requires="wps">
                  <w:drawing>
                    <wp:anchor distT="0" distB="0" distL="114300" distR="114300" simplePos="0" relativeHeight="251974656" behindDoc="0" locked="0" layoutInCell="1" allowOverlap="1">
                      <wp:simplePos x="0" y="0"/>
                      <wp:positionH relativeFrom="column">
                        <wp:posOffset>2276475</wp:posOffset>
                      </wp:positionH>
                      <wp:positionV relativeFrom="paragraph">
                        <wp:posOffset>4370705</wp:posOffset>
                      </wp:positionV>
                      <wp:extent cx="635" cy="259715"/>
                      <wp:effectExtent l="24765" t="0" r="31750" b="6985"/>
                      <wp:wrapNone/>
                      <wp:docPr id="551" name="直接连接符 616"/>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round/>
                                <a:headEnd type="none" w="med" len="med"/>
                                <a:tailEnd type="triangle" w="sm" len="sm"/>
                              </a:ln>
                            </wps:spPr>
                            <wps:bodyPr upright="1"/>
                          </wps:wsp>
                        </a:graphicData>
                      </a:graphic>
                    </wp:anchor>
                  </w:drawing>
                </mc:Choice>
                <mc:Fallback>
                  <w:pict>
                    <v:line id="直接连接符 616" o:spid="_x0000_s1026" o:spt="20" style="position:absolute;left:0pt;margin-left:179.25pt;margin-top:344.15pt;height:20.45pt;width:0.05pt;z-index:251974656;mso-width-relative:page;mso-height-relative:page;" filled="f" stroked="t" coordsize="21600,21600" o:gfxdata="UEsDBAoAAAAAAIdO4kAAAAAAAAAAAAAAAAAEAAAAZHJzL1BLAwQUAAAACACHTuJAo4Ysp9oAAAAL&#10;AQAADwAAAGRycy9kb3ducmV2LnhtbE2Py07DMBBF90j8gzVI7KjzUNIQ4nTBS0hIlQh8gBsPSSAe&#10;h9hpC1/PdAXLmbk6c261OdpR7HH2gyMF8SoCgdQ6M1Cn4O314aoA4YMmo0dHqOAbPWzq87NKl8Yd&#10;6AX3TegEQ8iXWkEfwlRK6dserfYrNyHx7d3NVgce506aWR8YbkeZRFEurR6IP/R6wtse289msQry&#10;p/t0nd09xvnX9uc5oY9tk8hFqcuLOLoBEfAY/sJw0md1qNlp5xYyXowK0qzIOMqwokhBcII3OYid&#10;gnVynYCsK/m/Q/0LUEsDBBQAAAAIAIdO4kAvV14oBgIAAPUDAAAOAAAAZHJzL2Uyb0RvYy54bWyt&#10;U02O0zAU3iNxB8t7mqYohYmazoIybBCMNHCAV9tJLPlPttu0l+ACSOxgxZI9t2E4Bs9OaGeGzSzI&#10;wnl+/vz5fZ+fV5cHrche+CCtaWg5m1MiDLNcmq6hHz9cPXtJSYhgOChrREOPItDL9dMnq8HVYmF7&#10;q7jwBElMqAfX0D5GVxdFYL3QEGbWCYOLrfUaIk59V3APA7JrVSzm82UxWM+dt0yEgNnNuEgnRv8Y&#10;Qtu2komNZTstTBxZvVAQUVLopQt0nattW8Hi+7YNIhLVUFQa84iHYLxNY7FeQd15cL1kUwnwmBIe&#10;aNIgDR56otpABLLz8h8qLZm3wbZxxqwuRiHZEVRRzh94c9ODE1kLWh3cyfTw/2jZu/21J5I3tKpK&#10;SgxovPLbzz9+ffr6++cXHG+/fyPLcpmMGlyoEX/jrv00Cxgm1YfW6/RHPeSQzT2ezBWHSBgml88r&#10;ShjmF9XFi7JKhMV5p/MhvhFWkxQ0VEmThEMN+7chjtC/kJRWhgwNvagWiROwC1u8fQy1QyXBdHlv&#10;sEryK6lU2hF8t32lPNlD6oT8TSXcg6VDNhD6EZeXEgxqb3eG56gXwF8bTuLRoVcGHwlNxWjBKVEC&#10;31SKMjKCVGdk9BJMp0Z00BMYg1GeMmhIsng0NUVby494OzvnZdejK2WGphXshmzf1Lmp3e7OM9P5&#10;ta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GLKfaAAAACwEAAA8AAAAAAAAAAQAgAAAAIgAA&#10;AGRycy9kb3ducmV2LnhtbFBLAQIUABQAAAAIAIdO4kAvV14oBgIAAPUDAAAOAAAAAAAAAAEAIAAA&#10;ACkBAABkcnMvZTJvRG9jLnhtbFBLBQYAAAAABgAGAFkBAAChBQAAAAA=&#10;">
                      <v:fill on="f" focussize="0,0"/>
                      <v:stroke color="#000000" joinstyle="round" endarrow="block" endarrowwidth="narrow" endarrowlength="short"/>
                      <v:imagedata o:title=""/>
                      <o:lock v:ext="edit" aspectratio="f"/>
                    </v:line>
                  </w:pict>
                </mc:Fallback>
              </mc:AlternateContent>
            </w:r>
          </w:p>
        </w:tc>
      </w:tr>
    </w:tbl>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r>
        <w:rPr>
          <w:rFonts w:hint="default"/>
          <w:sz w:val="21"/>
          <w:szCs w:val="22"/>
        </w:rPr>
        <w:br w:type="textWrapping"/>
      </w:r>
    </w:p>
    <w:p>
      <w:pPr>
        <w:rPr>
          <w:rFonts w:hint="default"/>
          <w:sz w:val="21"/>
          <w:szCs w:val="22"/>
        </w:rPr>
      </w:pPr>
    </w:p>
    <w:p>
      <w:pPr>
        <w:rPr>
          <w:rFonts w:hint="default"/>
          <w:sz w:val="21"/>
          <w:szCs w:val="22"/>
        </w:rPr>
      </w:pPr>
    </w:p>
    <w:p>
      <w:pPr>
        <w:rPr>
          <w:rFonts w:hint="default"/>
          <w:sz w:val="21"/>
          <w:szCs w:val="22"/>
        </w:rPr>
      </w:pPr>
    </w:p>
    <w:p>
      <w:pPr>
        <w:rPr>
          <w:rFonts w:hint="default"/>
          <w:sz w:val="21"/>
          <w:szCs w:val="22"/>
        </w:rPr>
      </w:pPr>
    </w:p>
    <w:tbl>
      <w:tblPr>
        <w:tblStyle w:val="4"/>
        <w:tblpPr w:leftFromText="180" w:rightFromText="180" w:vertAnchor="text" w:horzAnchor="page" w:tblpX="1919" w:tblpY="30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8522" w:type="dxa"/>
            <w:gridSpan w:val="2"/>
            <w:tcBorders>
              <w:top w:val="nil"/>
              <w:left w:val="nil"/>
              <w:bottom w:val="nil"/>
              <w:right w:val="nil"/>
              <w:tl2br w:val="nil"/>
              <w:tr2bl w:val="nil"/>
            </w:tcBorders>
            <w:noWrap w:val="0"/>
            <w:vAlign w:val="center"/>
          </w:tcPr>
          <w:p>
            <w:pPr>
              <w:snapToGrid w:val="0"/>
              <w:rPr>
                <w:rFonts w:hint="eastAsia" w:ascii="楷体" w:hAnsi="楷体" w:eastAsia="楷体" w:cs="楷体"/>
                <w:b/>
                <w:kern w:val="0"/>
                <w:sz w:val="28"/>
                <w:szCs w:val="28"/>
              </w:rPr>
            </w:pPr>
            <w:r>
              <w:rPr>
                <w:rFonts w:hint="eastAsia" w:ascii="楷体" w:hAnsi="楷体" w:eastAsia="楷体" w:cs="楷体"/>
                <w:b/>
                <w:kern w:val="0"/>
                <w:sz w:val="28"/>
                <w:szCs w:val="28"/>
              </w:rPr>
              <w:t>第30项.台湾居民来往大陆通行证签发流程图</w:t>
            </w:r>
          </w:p>
          <w:p>
            <w:pPr>
              <w:snapToGrid w:val="0"/>
              <w:jc w:val="center"/>
              <w:rPr>
                <w:rFonts w:hint="default"/>
                <w:b/>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236" w:type="dxa"/>
            <w:tcBorders>
              <w:top w:val="nil"/>
              <w:left w:val="nil"/>
              <w:bottom w:val="nil"/>
              <w:right w:val="nil"/>
              <w:tl2br w:val="nil"/>
              <w:tr2bl w:val="nil"/>
            </w:tcBorders>
            <w:noWrap w:val="0"/>
            <w:vAlign w:val="bottom"/>
          </w:tcPr>
          <w:p>
            <w:pPr>
              <w:jc w:val="left"/>
              <w:rPr>
                <w:rFonts w:hint="default" w:eastAsia="Times New Roman"/>
                <w:kern w:val="0"/>
                <w:sz w:val="24"/>
                <w:szCs w:val="24"/>
              </w:rPr>
            </w:pPr>
          </w:p>
        </w:tc>
        <w:tc>
          <w:tcPr>
            <w:tcW w:w="8286" w:type="dxa"/>
            <w:tcBorders>
              <w:top w:val="nil"/>
              <w:left w:val="nil"/>
              <w:bottom w:val="nil"/>
              <w:right w:val="nil"/>
              <w:tl2br w:val="nil"/>
              <w:tr2bl w:val="nil"/>
            </w:tcBorders>
            <w:noWrap w:val="0"/>
            <w:vAlign w:val="bottom"/>
          </w:tcPr>
          <w:p>
            <w:pPr>
              <w:jc w:val="left"/>
              <w:rPr>
                <w:rFonts w:hint="default" w:eastAsia="Times New Roman"/>
                <w:kern w:val="0"/>
                <w:sz w:val="24"/>
                <w:szCs w:val="24"/>
              </w:rPr>
            </w:pPr>
            <w:r>
              <w:rPr>
                <w:rFonts w:hint="default"/>
                <w:sz w:val="21"/>
                <w:szCs w:val="22"/>
              </w:rPr>
              <mc:AlternateContent>
                <mc:Choice Requires="wps">
                  <w:drawing>
                    <wp:anchor distT="0" distB="0" distL="114300" distR="114300" simplePos="0" relativeHeight="251975680" behindDoc="0" locked="0" layoutInCell="1" allowOverlap="1">
                      <wp:simplePos x="0" y="0"/>
                      <wp:positionH relativeFrom="column">
                        <wp:posOffset>-43815</wp:posOffset>
                      </wp:positionH>
                      <wp:positionV relativeFrom="paragraph">
                        <wp:posOffset>1957070</wp:posOffset>
                      </wp:positionV>
                      <wp:extent cx="1460500" cy="1767840"/>
                      <wp:effectExtent l="4445" t="4445" r="20955" b="18415"/>
                      <wp:wrapNone/>
                      <wp:docPr id="552" name="圆角矩形 646"/>
                      <wp:cNvGraphicFramePr/>
                      <a:graphic xmlns:a="http://schemas.openxmlformats.org/drawingml/2006/main">
                        <a:graphicData uri="http://schemas.microsoft.com/office/word/2010/wordprocessingShape">
                          <wps:wsp>
                            <wps:cNvSpPr/>
                            <wps:spPr>
                              <a:xfrm>
                                <a:off x="0" y="0"/>
                                <a:ext cx="1460500" cy="176784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wps:txbx>
                            <wps:bodyPr wrap="square" upright="1"/>
                          </wps:wsp>
                        </a:graphicData>
                      </a:graphic>
                    </wp:anchor>
                  </w:drawing>
                </mc:Choice>
                <mc:Fallback>
                  <w:pict>
                    <v:roundrect id="圆角矩形 646" o:spid="_x0000_s1026" o:spt="2" style="position:absolute;left:0pt;margin-left:-3.45pt;margin-top:154.1pt;height:139.2pt;width:115pt;z-index:251975680;mso-width-relative:page;mso-height-relative:page;" filled="f" stroked="t" coordsize="21600,21600" arcsize="0.166666666666667" o:gfxdata="UEsDBAoAAAAAAIdO4kAAAAAAAAAAAAAAAAAEAAAAZHJzL1BLAwQUAAAACACHTuJAe0Hb59oAAAAK&#10;AQAADwAAAGRycy9kb3ducmV2LnhtbE2PwU7DMBBE70j8g7VI3Fo7rmqFEKeHSkioJygVKDc3Nk4g&#10;XgfbbcPfY05wXM3TzNt6M7uRnE2Ig0cJxZIBMdh5PaCVcHh5WJRAYlKo1ejRSPg2ETbN9VWtKu0v&#10;+GzO+2RJLsFYKQl9SlNFaex641Rc+slgzt59cCrlM1iqg7rkcjdSzpigTg2YF3o1mW1vus/9yUlo&#10;XwUP6/YNd7tt+ziL6cl+fFkpb28Kdg8kmTn9wfCrn9WhyU5Hf0IdyShhIe4yKWHFSg4kA5yvCiBH&#10;CetSCKBNTf+/0PwAUEsDBBQAAAAIAIdO4kCxW2LiLAIAAEAEAAAOAAAAZHJzL2Uyb0RvYy54bWyt&#10;U82O0zAQviPxDpbvNEnVpkvUdA+U5YJgxcIDuLaTGPkP223SF+ABOCMhcVnxEDzOCh6DsRO6sFx6&#10;IAdnbI+/me+bmfXloCQ6cOeF0TUuZjlGXFPDhG5r/O7t1ZMLjHwgmhFpNK/xkXt8uXn8aN3bis9N&#10;ZyTjDgGI9lVva9yFYKss87TjiviZsVzDZWOcIgG2rs2YIz2gK5nN87zMeuOYdYZy7+F0O17iCdGd&#10;A2iaRlC+NXSvuA4jquOSBKDkO2E93qRsm4bT8LppPA9I1hiYhrRCELB3cc02a1K1jthO0CkFck4K&#10;DzgpIjQEPUFtSSBo78Q/UEpQZ7xpwowalY1EkiLAosgfaHPTEcsTF5Da25Po/v/B0leHa4cEq/Fy&#10;OcdIEwUlv/v88eftpx9fvt19/4rKRRlV6q2vwPnGXrtp58GMlIfGqfgHMmhIyh5PyvIhIAqHxaLM&#10;lzmITuGuWJWri0XSPrt/bp0PL7hRKBo1dmav2RuoX5KVHF76kPRlU46EvceoURKqdSASFWVZrmKe&#10;gDg5g/UbM77U5kpImeotNepr/HQ5X0JCBHq4gd4BU1nQwes2hfRGChafxMfetbtn0iEIBdzSNwX7&#10;yy3G2xLfjX7pKrqRquOEPdcMhaMFfTUMFo4pKM4wkhzmMFrJMxAhz/EEdlID3ViXsRLRCsNuAJho&#10;7gw7Qml76G0g9WFPHMTcWyfaDuQtUvrRDxorqTYNQezcP/cpxP3gb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0Hb59oAAAAKAQAADwAAAAAAAAABACAAAAAiAAAAZHJzL2Rvd25yZXYueG1sUEsB&#10;AhQAFAAAAAgAh07iQLFbYuIsAgAAQAQAAA4AAAAAAAAAAQAgAAAAKQEAAGRycy9lMm9Eb2MueG1s&#10;UEsFBgAAAAAGAAYAWQEAAMcFAAAAAA==&#10;">
                      <v:fill on="f" focussize="0,0"/>
                      <v:stroke color="#000000" joinstyle="round"/>
                      <v:imagedata o:title=""/>
                      <o:lock v:ext="edit" aspectratio="f"/>
                      <v:textbox>
                        <w:txbxContent>
                          <w:p>
                            <w:pPr>
                              <w:spacing w:line="220" w:lineRule="exact"/>
                              <w:rPr>
                                <w:rFonts w:hint="default" w:eastAsia="Times New Roman"/>
                                <w:color w:val="000000"/>
                                <w:sz w:val="19"/>
                                <w:szCs w:val="19"/>
                              </w:rPr>
                            </w:pPr>
                            <w:r>
                              <w:rPr>
                                <w:rFonts w:hint="eastAsia" w:cs="宋体"/>
                                <w:color w:val="000000"/>
                                <w:sz w:val="19"/>
                                <w:szCs w:val="19"/>
                              </w:rPr>
                              <w:t>申报材料：</w:t>
                            </w:r>
                          </w:p>
                          <w:p>
                            <w:pPr>
                              <w:spacing w:line="220" w:lineRule="exact"/>
                              <w:rPr>
                                <w:rFonts w:hint="eastAsia"/>
                                <w:color w:val="000000"/>
                                <w:sz w:val="19"/>
                                <w:szCs w:val="19"/>
                              </w:rPr>
                            </w:pPr>
                          </w:p>
                          <w:p>
                            <w:pPr>
                              <w:spacing w:line="220" w:lineRule="exact"/>
                              <w:rPr>
                                <w:rFonts w:hint="default" w:eastAsia="Times New Roman"/>
                                <w:color w:val="000000"/>
                                <w:sz w:val="19"/>
                                <w:szCs w:val="19"/>
                              </w:rPr>
                            </w:pPr>
                            <w:r>
                              <w:rPr>
                                <w:rFonts w:hint="eastAsia"/>
                                <w:color w:val="000000"/>
                                <w:sz w:val="19"/>
                                <w:szCs w:val="19"/>
                              </w:rPr>
                              <w:t>见附件</w:t>
                            </w:r>
                          </w:p>
                          <w:p>
                            <w:pPr>
                              <w:spacing w:line="220" w:lineRule="exact"/>
                              <w:rPr>
                                <w:rFonts w:hint="default" w:eastAsia="Times New Roman"/>
                                <w:color w:val="000000"/>
                                <w:sz w:val="19"/>
                                <w:szCs w:val="19"/>
                              </w:rPr>
                            </w:pPr>
                          </w:p>
                        </w:txbxContent>
                      </v:textbox>
                    </v:roundrect>
                  </w:pict>
                </mc:Fallback>
              </mc:AlternateContent>
            </w:r>
            <w:r>
              <w:rPr>
                <w:rFonts w:hint="default"/>
                <w:sz w:val="21"/>
                <w:szCs w:val="22"/>
              </w:rPr>
              <mc:AlternateContent>
                <mc:Choice Requires="wps">
                  <w:drawing>
                    <wp:anchor distT="0" distB="0" distL="114300" distR="114300" simplePos="0" relativeHeight="251976704" behindDoc="0" locked="0" layoutInCell="1" allowOverlap="1">
                      <wp:simplePos x="0" y="0"/>
                      <wp:positionH relativeFrom="column">
                        <wp:posOffset>1618615</wp:posOffset>
                      </wp:positionH>
                      <wp:positionV relativeFrom="paragraph">
                        <wp:posOffset>1962785</wp:posOffset>
                      </wp:positionV>
                      <wp:extent cx="1573530" cy="1073785"/>
                      <wp:effectExtent l="4445" t="4445" r="22225" b="7620"/>
                      <wp:wrapNone/>
                      <wp:docPr id="553" name="圆角矩形 645"/>
                      <wp:cNvGraphicFramePr/>
                      <a:graphic xmlns:a="http://schemas.openxmlformats.org/drawingml/2006/main">
                        <a:graphicData uri="http://schemas.microsoft.com/office/word/2010/wordprocessingShape">
                          <wps:wsp>
                            <wps:cNvSpPr/>
                            <wps:spPr>
                              <a:xfrm>
                                <a:off x="0" y="0"/>
                                <a:ext cx="1573530" cy="1073785"/>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wps:txbx>
                            <wps:bodyPr wrap="square" upright="1"/>
                          </wps:wsp>
                        </a:graphicData>
                      </a:graphic>
                    </wp:anchor>
                  </w:drawing>
                </mc:Choice>
                <mc:Fallback>
                  <w:pict>
                    <v:roundrect id="圆角矩形 645" o:spid="_x0000_s1026" o:spt="2" style="position:absolute;left:0pt;margin-left:127.45pt;margin-top:154.55pt;height:84.55pt;width:123.9pt;z-index:251976704;mso-width-relative:page;mso-height-relative:page;" filled="f" stroked="t" coordsize="21600,21600" arcsize="0.166666666666667" o:gfxdata="UEsDBAoAAAAAAIdO4kAAAAAAAAAAAAAAAAAEAAAAZHJzL1BLAwQUAAAACACHTuJAkJrYo9sAAAAL&#10;AQAADwAAAGRycy9kb3ducmV2LnhtbE2PwU7DMBBE70j8g7VI3Kgd06RtiNNDJSTUExTUKjc3Nk4g&#10;XgfbbcPfY05wXM3TzNtqPdmBnLUPvUMB2YwB0dg61aMR8Pb6eLcEEqJEJQeHWsC3DrCur68qWSp3&#10;wRd93kVDUgmGUgroYhxLSkPbaSvDzI0aU/buvJUxnd5Q5eUllduBcsYKamWPaaGTo950uv3cnayA&#10;Zl9wnzcH3G43zdNUjM/m48sIcXuTsQcgUU/xD4Zf/aQOdXI6uhOqQAYBPJ+vEirgnq0yIInIGV8A&#10;OQqYL5YcaF3R/z/UP1BLAwQUAAAACACHTuJACOMV8isCAABABAAADgAAAGRycy9lMm9Eb2MueG1s&#10;rVNLjhMxEN0jcQfLe9LphE6GVjqzIAwbBCMGDuD4023kH7aT7lyAA7BGQmKDOATHGcExKDtNBoZN&#10;FvTCXbbLr+q9qlpdDlqhPfdBWtPgcjLFiBtqmTRtg9++uXp0gVGIxDCirOENPvCAL9cPH6x6V/OZ&#10;7axi3CMAMaHuXYO7GF1dFIF2XJMwsY4buBTWaxJh69uCedIDulbFbDpdFL31zHlLeQhwujle4hHR&#10;nwNohZCUbyzdaW7iEdVzRSJQCp10Aa9ztkJwGl8JEXhEqsHANOYVgoC9TWuxXpG69cR1ko4pkHNS&#10;uMdJE2kg6AlqQyJBOy//gdKSehusiBNqdXEkkhUBFuX0njY3HXE8cwGpgzuJHv4fLH25v/ZIsgZX&#10;1RwjQzSU/PbTh59fP/74/O32+xe0eFwllXoXanC+cdd+3AUwE+VBeJ3+QAYNWdnDSVk+REThsKyW&#10;82oOolO4K6fL+fIioxZ3z50P8Tm3GiWjwd7uDHsN9cuykv2LELO+bMyRsHcYCa2gWnuiULlYLJYp&#10;T0AcncH6jZleGnsllcr1Vgb1DX5SzSpIiEAPC+gdMLUDHYJpc8hglWTpSXocfLt9qjyCUMAtf2Ow&#10;v9xSvA0J3dEvXyU3UnecsGeGoXhwoK+BwcIpBc0ZRorDHCYre0Yi1TmewE4ZoJvqcqxEsuKwHQAm&#10;mVvLDlDaHnobSL3fEQ8xd87LtgN5y5x+8oPGyqqNQ5A69899DnE3+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JrYo9sAAAALAQAADwAAAAAAAAABACAAAAAiAAAAZHJzL2Rvd25yZXYueG1sUEsB&#10;AhQAFAAAAAgAh07iQAjjFfIrAgAAQAQAAA4AAAAAAAAAAQAgAAAAKgEAAGRycy9lMm9Eb2MueG1s&#10;UEsFBgAAAAAGAAYAWQEAAMcFA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核</w:t>
                            </w:r>
                          </w:p>
                          <w:p>
                            <w:pPr>
                              <w:spacing w:line="220" w:lineRule="exact"/>
                              <w:rPr>
                                <w:rFonts w:hint="default" w:eastAsia="Times New Roman"/>
                                <w:sz w:val="21"/>
                                <w:szCs w:val="22"/>
                              </w:rPr>
                            </w:pPr>
                            <w:r>
                              <w:rPr>
                                <w:rFonts w:hint="eastAsia" w:cs="宋体"/>
                                <w:color w:val="000000"/>
                                <w:sz w:val="19"/>
                                <w:szCs w:val="19"/>
                              </w:rPr>
                              <w:t>申请材料齐全、符合法定形式，或者申请人按照本行政机关的要求提交全部补正申请材料的，出具《受理通知书》。</w:t>
                            </w:r>
                          </w:p>
                        </w:txbxContent>
                      </v:textbox>
                    </v:roundrect>
                  </w:pict>
                </mc:Fallback>
              </mc:AlternateContent>
            </w:r>
            <w:r>
              <w:rPr>
                <w:rFonts w:hint="default"/>
                <w:sz w:val="21"/>
                <w:szCs w:val="22"/>
              </w:rPr>
              <mc:AlternateContent>
                <mc:Choice Requires="wpg">
                  <w:drawing>
                    <wp:anchor distT="0" distB="0" distL="114300" distR="114300" simplePos="0" relativeHeight="251977728" behindDoc="0" locked="0" layoutInCell="1" allowOverlap="1">
                      <wp:simplePos x="0" y="0"/>
                      <wp:positionH relativeFrom="column">
                        <wp:posOffset>147320</wp:posOffset>
                      </wp:positionH>
                      <wp:positionV relativeFrom="paragraph">
                        <wp:posOffset>64135</wp:posOffset>
                      </wp:positionV>
                      <wp:extent cx="4577715" cy="1920240"/>
                      <wp:effectExtent l="4445" t="4445" r="8890" b="18415"/>
                      <wp:wrapNone/>
                      <wp:docPr id="561" name="组合 644"/>
                      <wp:cNvGraphicFramePr/>
                      <a:graphic xmlns:a="http://schemas.openxmlformats.org/drawingml/2006/main">
                        <a:graphicData uri="http://schemas.microsoft.com/office/word/2010/wordprocessingGroup">
                          <wpg:wgp>
                            <wpg:cNvGrpSpPr/>
                            <wpg:grpSpPr>
                              <a:xfrm>
                                <a:off x="0" y="0"/>
                                <a:ext cx="4577715" cy="1920240"/>
                                <a:chOff x="0" y="0"/>
                                <a:chExt cx="7209" cy="3024"/>
                              </a:xfrm>
                            </wpg:grpSpPr>
                            <wps:wsp>
                              <wps:cNvPr id="554" name="直接连接符 637"/>
                              <wps:cNvSpPr/>
                              <wps:spPr>
                                <a:xfrm>
                                  <a:off x="857" y="2643"/>
                                  <a:ext cx="0" cy="359"/>
                                </a:xfrm>
                                <a:prstGeom prst="line">
                                  <a:avLst/>
                                </a:prstGeom>
                                <a:ln w="9525" cap="flat" cmpd="sng">
                                  <a:solidFill>
                                    <a:srgbClr val="000000"/>
                                  </a:solidFill>
                                  <a:prstDash val="solid"/>
                                  <a:round/>
                                  <a:headEnd type="none" w="med" len="med"/>
                                  <a:tailEnd type="triangle" w="sm" len="sm"/>
                                </a:ln>
                              </wps:spPr>
                              <wps:bodyPr upright="1"/>
                            </wps:wsp>
                            <wps:wsp>
                              <wps:cNvPr id="555" name="直接连接符 638"/>
                              <wps:cNvSpPr/>
                              <wps:spPr>
                                <a:xfrm>
                                  <a:off x="3468" y="2643"/>
                                  <a:ext cx="0" cy="359"/>
                                </a:xfrm>
                                <a:prstGeom prst="line">
                                  <a:avLst/>
                                </a:prstGeom>
                                <a:ln w="9525" cap="flat" cmpd="sng">
                                  <a:solidFill>
                                    <a:srgbClr val="000000"/>
                                  </a:solidFill>
                                  <a:prstDash val="solid"/>
                                  <a:round/>
                                  <a:headEnd type="none" w="med" len="med"/>
                                  <a:tailEnd type="triangle" w="sm" len="sm"/>
                                </a:ln>
                              </wps:spPr>
                              <wps:bodyPr upright="1"/>
                            </wps:wsp>
                            <wps:wsp>
                              <wps:cNvPr id="556" name="流程图: 可选过程 639"/>
                              <wps:cNvSpPr/>
                              <wps:spPr>
                                <a:xfrm>
                                  <a:off x="0" y="1739"/>
                                  <a:ext cx="7209" cy="901"/>
                                </a:xfrm>
                                <a:prstGeom prst="flowChartAlternateProcess">
                                  <a:avLst/>
                                </a:prstGeom>
                                <a:noFill/>
                                <a:ln w="9525" cap="flat" cmpd="sng">
                                  <a:solidFill>
                                    <a:srgbClr val="000000"/>
                                  </a:solidFill>
                                  <a:prstDash val="solid"/>
                                  <a:miter/>
                                  <a:headEnd type="none" w="med" len="med"/>
                                  <a:tailEnd type="none" w="med" len="med"/>
                                </a:ln>
                              </wps:spPr>
                              <wps:txb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wps:txbx>
                              <wps:bodyPr vert="horz" wrap="square" anchor="t" anchorCtr="0" upright="1"/>
                            </wps:wsp>
                            <wps:wsp>
                              <wps:cNvPr id="557" name="流程图: 可选过程 640"/>
                              <wps:cNvSpPr/>
                              <wps:spPr>
                                <a:xfrm>
                                  <a:off x="283" y="0"/>
                                  <a:ext cx="6439" cy="539"/>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b/>
                                        <w:sz w:val="21"/>
                                        <w:szCs w:val="22"/>
                                      </w:rPr>
                                    </w:pPr>
                                    <w:r>
                                      <w:rPr>
                                        <w:rFonts w:hint="eastAsia" w:cs="宋体"/>
                                        <w:b/>
                                        <w:color w:val="000000"/>
                                        <w:sz w:val="19"/>
                                        <w:szCs w:val="19"/>
                                      </w:rPr>
                                      <w:t>申请人申请</w:t>
                                    </w:r>
                                  </w:p>
                                </w:txbxContent>
                              </wps:txbx>
                              <wps:bodyPr vert="horz" wrap="square" anchor="t" anchorCtr="0" upright="1"/>
                            </wps:wsp>
                            <wps:wsp>
                              <wps:cNvPr id="558" name="流程图: 可选过程 641"/>
                              <wps:cNvSpPr/>
                              <wps:spPr>
                                <a:xfrm>
                                  <a:off x="2251" y="901"/>
                                  <a:ext cx="2321" cy="452"/>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default" w:eastAsia="Times New Roman"/>
                                        <w:color w:val="000000"/>
                                        <w:sz w:val="21"/>
                                        <w:szCs w:val="22"/>
                                      </w:rPr>
                                    </w:pPr>
                                    <w:r>
                                      <w:rPr>
                                        <w:rFonts w:hint="eastAsia" w:cs="宋体"/>
                                        <w:color w:val="000000"/>
                                        <w:sz w:val="19"/>
                                        <w:szCs w:val="19"/>
                                      </w:rPr>
                                      <w:t>到出入境部门办理</w:t>
                                    </w:r>
                                  </w:p>
                                </w:txbxContent>
                              </wps:txbx>
                              <wps:bodyPr vert="horz" wrap="square" anchor="t" anchorCtr="0" upright="1"/>
                            </wps:wsp>
                            <wps:wsp>
                              <wps:cNvPr id="559" name="直接连接符 642"/>
                              <wps:cNvSpPr/>
                              <wps:spPr>
                                <a:xfrm rot="10800000">
                                  <a:off x="5743" y="2654"/>
                                  <a:ext cx="0" cy="358"/>
                                </a:xfrm>
                                <a:prstGeom prst="line">
                                  <a:avLst/>
                                </a:prstGeom>
                                <a:ln w="9525" cap="flat" cmpd="sng">
                                  <a:solidFill>
                                    <a:srgbClr val="000000"/>
                                  </a:solidFill>
                                  <a:prstDash val="solid"/>
                                  <a:round/>
                                  <a:headEnd type="none" w="med" len="med"/>
                                  <a:tailEnd type="triangle" w="sm" len="sm"/>
                                </a:ln>
                              </wps:spPr>
                              <wps:bodyPr upright="1"/>
                            </wps:wsp>
                            <wps:wsp>
                              <wps:cNvPr id="560" name="直接连接符 643"/>
                              <wps:cNvSpPr/>
                              <wps:spPr>
                                <a:xfrm>
                                  <a:off x="6583" y="2665"/>
                                  <a:ext cx="0" cy="359"/>
                                </a:xfrm>
                                <a:prstGeom prst="line">
                                  <a:avLst/>
                                </a:prstGeom>
                                <a:ln w="9525" cap="flat" cmpd="sng">
                                  <a:solidFill>
                                    <a:srgbClr val="000000"/>
                                  </a:solidFill>
                                  <a:prstDash val="solid"/>
                                  <a:round/>
                                  <a:headEnd type="none" w="med" len="med"/>
                                  <a:tailEnd type="triangle" w="sm" len="sm"/>
                                </a:ln>
                              </wps:spPr>
                              <wps:bodyPr upright="1"/>
                            </wps:wsp>
                          </wpg:wgp>
                        </a:graphicData>
                      </a:graphic>
                    </wp:anchor>
                  </w:drawing>
                </mc:Choice>
                <mc:Fallback>
                  <w:pict>
                    <v:group id="组合 644" o:spid="_x0000_s1026" o:spt="203" style="position:absolute;left:0pt;margin-left:11.6pt;margin-top:5.05pt;height:151.2pt;width:360.45pt;z-index:251977728;mso-width-relative:page;mso-height-relative:page;" coordsize="7209,3024" o:gfxdata="UEsDBAoAAAAAAIdO4kAAAAAAAAAAAAAAAAAEAAAAZHJzL1BLAwQUAAAACACHTuJARh95L9kAAAAJ&#10;AQAADwAAAGRycy9kb3ducmV2LnhtbE2PQU/DMAyF70j8h8hI3FiadgNUmk5oAk4TEhvStJvXeG21&#10;JqmarN3+PeYEN9vv6fl7xfJiOzHSEFrvNKhZAoJc5U3rag3f2/eHZxAhojPYeUcarhRgWd7eFJgb&#10;P7kvGjexFhziQo4amhj7XMpQNWQxzHxPjrWjHyxGXodamgEnDredTJPkUVpsHX9osKdVQ9Vpc7Ya&#10;PiacXjP1Nq5Px9V1v1187taKtL6/U8kLiEiX+GeGX3xGh5KZDv7sTBCdhjRL2cn3RIFg/Wk+5+Gg&#10;IVPpAmRZyP8Nyh9QSwMEFAAAAAgAh07iQEE0qGbtAwAA8BIAAA4AAABkcnMvZTJvRG9jLnhtbO1Y&#10;y27cNhTdF+g/ENzXmtFImhnBclDYiTdFayDtB9AS9QAoUiU51rirFijQFAWS7gN016KLAt00qwDN&#10;1zhO/6KXD804dsYZJEBaGDMLDcXnvYeH515q/96yZeiMStUInuHx3ggjynNRNLzK8FdfPvhkhpHS&#10;hBeECU4zfE4Vvnfw8Uf7fZfSUNSCFVQimISrtO8yXGvdpUGg8pq2RO2JjnJoLIVsiYZXWQWFJD3M&#10;3rIgHI2SoBey6KTIqVJQe+QasZ9RbjOhKMsmp0ciX7SUazerpIxocEnVTafwgbW2LGmuvyhLRTVi&#10;GQZPtX3CIlA+Nc/gYJ+klSRd3eTeBLKNCdd8aknDYdHVVEdEE7SQzY2p2iaXQolS7+WiDZwjFhHw&#10;Yjy6hs2xFIvO+lKlfdWtQIeNuob6O0+bf352IlFTZDhOxhhx0sKWXz7//uLnRyiJIoNP31UpdDuW&#10;3cPuRPqKyr0Zl5elbM0/OIOWFtnzFbJ0qVEOlVE8nU7HMUY5tI3n4SiMPPZ5DRt0Y1xe3/cjp+Fo&#10;7oZNYJCxJxiWDIxlK0P6Dvio1iCp9wPpYU06arFXxvsBpDhagfT0r5ePf3314hd4Xv7xG0omU4eW&#10;7b+CSqUKUHsDTrN4ihGgESbRxAwk6QAWcNPANInnr7lL0k4qfUxFi0whw6zhxkKSkrPPlHbIDF1M&#10;NeOoz/A8Dg3uBI5qCUcEim0H2614ZccqwZriQcOYGaFkdXrIJDoj5rjYnzfhtW5mkSOiatfPNjkP&#10;gK+8sL7UlBT3eYH0eQeE4qAk2BjT0gIjRkF4TMn21KRh655aNoRXzPVWre8MBece47D/ZqcdqKZ0&#10;Kopz2J1FJ5uqBlTGtqtng2HvB6EFQOzPzg1azIxBxgyg0dtpMYkSEOAdL9K7wYtk4MXLZ99d/v7T&#10;xdO/U3Tx5M9/vv3x1YsfoAJkw57yrfkB4mAkdOqGrUVjrZPzkTsCg0ze0I2Sif6wJlJ/yjSVnGh6&#10;4sLxbWLChREJe2I/vK60DRhq135XXdmsQBBO3qAqenm69MfWCwykTKAutZDfgJJBwgAS+vWCSFAq&#10;wnOozjBoqyseapdh/MeaBPHFadJG7rkgvDX3wtnEss+H7iFeQQDzITp2rFxF6B31bg1+d5d6EMLe&#10;Rj0rUttTL4whPQXl8+q2Fr5wEkKLSZiiOPRpwpCSDtmQT5h2wnc19bq77AM12pCMRZYht7MOSWHS&#10;yNHM5b8mL/ZXm3gKqbrLzeAeYOPRoIGrnN1me5sFcJezG/D/Fzl7Anu2iSb2RnY7Ta7wIol9YAyT&#10;JN7Ai91d7v3vcvbCDx9C7DcA/9HGfGm5+m7vh+sPVQf/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8GAABbQ29udGVudF9UeXBlc10ueG1sUEsB&#10;AhQACgAAAAAAh07iQAAAAAAAAAAAAAAAAAYAAAAAAAAAAAAQAAAAQQUAAF9yZWxzL1BLAQIUABQA&#10;AAAIAIdO4kCKFGY80QAAAJQBAAALAAAAAAAAAAEAIAAAAGUFAABfcmVscy8ucmVsc1BLAQIUAAoA&#10;AAAAAIdO4kAAAAAAAAAAAAAAAAAEAAAAAAAAAAAAEAAAAAAAAABkcnMvUEsBAhQAFAAAAAgAh07i&#10;QEYfeS/ZAAAACQEAAA8AAAAAAAAAAQAgAAAAIgAAAGRycy9kb3ducmV2LnhtbFBLAQIUABQAAAAI&#10;AIdO4kBBNKhm7QMAAPASAAAOAAAAAAAAAAEAIAAAACgBAABkcnMvZTJvRG9jLnhtbFBLBQYAAAAA&#10;BgAGAFkBAACHBwAAAAA=&#10;">
                      <o:lock v:ext="edit" grouping="f" rotation="f" text="f" aspectratio="f"/>
                      <v:line id="直接连接符 637" o:spid="_x0000_s1026" o:spt="20" style="position:absolute;left:857;top:2643;height:359;width:0;" filled="f" stroked="t" coordsize="21600,21600" o:gfxdata="UEsDBAoAAAAAAIdO4kAAAAAAAAAAAAAAAAAEAAAAZHJzL1BLAwQUAAAACACHTuJAYUim6cAAAADc&#10;AAAADwAAAGRycy9kb3ducmV2LnhtbEWPzWrDMBCE74W8g9hAb41sN3aDGyWH5odAIVA3D7BYW9uJ&#10;tXIt5ffpq0Cgx2FmvmGm84tpxYl611hWEI8iEMSl1Q1XCnbfq5cJCOeRNbaWScGVHMxng6cp5tqe&#10;+YtOha9EgLDLUUHtfZdL6cqaDLqR7YiD92N7gz7IvpK6x3OAm1YmUZRJgw2HhRo7+qipPBRHoyDb&#10;LF/f0sU6zn63t8+E99sikUelnodx9A7C08X/hx/tjVaQpmO4nw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SKbp&#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直接连接符 638" o:spid="_x0000_s1026" o:spt="20" style="position:absolute;left:3468;top:2643;height:359;width:0;" filled="f" stroked="t" coordsize="21600,21600" o:gfxdata="UEsDBAoAAAAAAIdO4kAAAAAAAAAAAAAAAAAEAAAAZHJzL1BLAwQUAAAACACHTuJADgQDcsAAAADc&#10;AAAADwAAAGRycy9kb3ducmV2LnhtbEWP0WrCQBRE3wv9h+UWfNNNIokldeND1SIUBNN+wCV7m6TN&#10;3o3ZNVq/3i0IfRxm5gyzXF1MJ0YaXGtZQTyLQBBXVrdcK/j82E6fQTiPrLGzTAp+ycGqeHxYYq7t&#10;mQ80lr4WAcIuRwWN930upasaMuhmticO3pcdDPogh1rqAc8BbjqZRFEmDbYcFhrs6bWh6qc8GQXZ&#10;bjNfpOu3ODvur+8Jf+/LRJ6UmjzF0QsITxf/H763d1pBmqbwdyYc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BANy&#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shape id="流程图: 可选过程 639" o:spid="_x0000_s1026" o:spt="176" type="#_x0000_t176" style="position:absolute;left:0;top:1739;height:901;width:7209;" filled="f" stroked="t" coordsize="21600,21600" o:gfxdata="UEsDBAoAAAAAAIdO4kAAAAAAAAAAAAAAAAAEAAAAZHJzL1BLAwQUAAAACACHTuJAd55mR70AAADc&#10;AAAADwAAAGRycy9kb3ducmV2LnhtbEWPzW7CMBCE70i8g7WVegMH1ASUYjgArdpjgQu3VbyJ3cbr&#10;EJu/t68rVeI4mplvNIvVzbXiQn2wnhVMxhkI4spry42Cw/5tNAcRIrLG1jMpuFOA1XI4WGCp/ZW/&#10;6LKLjUgQDiUqMDF2pZShMuQwjH1HnLza9w5jkn0jdY/XBHetnGZZIR1aTgsGO1obqn52Z6egrk1h&#10;qc1nL9/v2/1R3u3nabNW6vlpkr2CiHSLj/B/+0MryPMC/s6kI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mZH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220" w:lineRule="exact"/>
                                <w:ind w:firstLine="2670" w:firstLineChars="1400"/>
                                <w:rPr>
                                  <w:rFonts w:hint="default" w:eastAsia="Times New Roman"/>
                                  <w:sz w:val="21"/>
                                  <w:szCs w:val="22"/>
                                </w:rPr>
                              </w:pPr>
                              <w:r>
                                <w:rPr>
                                  <w:rFonts w:hint="eastAsia" w:ascii="黑体" w:eastAsia="黑体" w:cs="黑体"/>
                                  <w:b/>
                                  <w:color w:val="000000"/>
                                  <w:sz w:val="19"/>
                                  <w:szCs w:val="19"/>
                                </w:rPr>
                                <w:t>受          理</w:t>
                              </w:r>
                              <w:r>
                                <w:rPr>
                                  <w:rFonts w:hint="default" w:eastAsia="Times New Roman"/>
                                  <w:color w:val="000000"/>
                                  <w:sz w:val="19"/>
                                  <w:szCs w:val="19"/>
                                </w:rPr>
                                <w:br w:type="textWrapping"/>
                              </w:r>
                              <w:r>
                                <w:rPr>
                                  <w:rFonts w:hint="default"/>
                                  <w:color w:val="000000"/>
                                  <w:sz w:val="19"/>
                                  <w:szCs w:val="19"/>
                                </w:rPr>
                                <w:t xml:space="preserve">  </w:t>
                              </w:r>
                              <w:r>
                                <w:rPr>
                                  <w:rFonts w:hint="eastAsia" w:cs="宋体"/>
                                  <w:color w:val="000000"/>
                                  <w:sz w:val="19"/>
                                  <w:szCs w:val="19"/>
                                </w:rPr>
                                <w:t>收到申请材料当场完成申请材料的受理工作，材料可当场更正的，允许当场更正。</w:t>
                              </w:r>
                            </w:p>
                          </w:txbxContent>
                        </v:textbox>
                      </v:shape>
                      <v:shape id="流程图: 可选过程 640" o:spid="_x0000_s1026" o:spt="176" type="#_x0000_t176" style="position:absolute;left:283;top:0;height:539;width:6439;" filled="f" stroked="t" coordsize="21600,21600" o:gfxdata="UEsDBAoAAAAAAIdO4kAAAAAAAAAAAAAAAAAEAAAAZHJzL1BLAwQUAAAACACHTuJAGNLD3L0AAADc&#10;AAAADwAAAGRycy9kb3ducmV2LnhtbEWPzW7CMBCE75V4B2srcSsOqAGUYjgARfQI9MJtFW9it/E6&#10;xObv7XElpB5HM/ONZra4uUZcqAvWs4LhIANBXHptuVbwffh8m4IIEVlj45kU3CnAYt57mWGh/ZV3&#10;dNnHWiQIhwIVmBjbQspQGnIYBr4lTl7lO4cxya6WusNrgrtGjrJsLB1aTgsGW1oaKn/3Z6egqszY&#10;UpNP3n8268NR3u3XabVUqv86zD5ARLrF//CzvdUK8nwCf2fS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0sPc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default" w:eastAsia="Times New Roman"/>
                                  <w:b/>
                                  <w:sz w:val="21"/>
                                  <w:szCs w:val="22"/>
                                </w:rPr>
                              </w:pPr>
                              <w:r>
                                <w:rPr>
                                  <w:rFonts w:hint="eastAsia" w:cs="宋体"/>
                                  <w:b/>
                                  <w:color w:val="000000"/>
                                  <w:sz w:val="19"/>
                                  <w:szCs w:val="19"/>
                                </w:rPr>
                                <w:t>申请人申请</w:t>
                              </w:r>
                            </w:p>
                          </w:txbxContent>
                        </v:textbox>
                      </v:shape>
                      <v:shape id="流程图: 可选过程 641" o:spid="_x0000_s1026" o:spt="176" type="#_x0000_t176" style="position:absolute;left:2251;top:901;height:452;width:2321;" filled="f" stroked="t" coordsize="21600,21600" o:gfxdata="UEsDBAoAAAAAAIdO4kAAAAAAAAAAAAAAAAAEAAAAZHJzL1BLAwQUAAAACACHTuJAaU1XrroAAADc&#10;AAAADwAAAGRycy9kb3ducmV2LnhtbEVPu27CMBTdK/EP1kViKw4VgSrFMFBAMBZYul3FN7FLfB1i&#10;8/p7PCB1PDrv2eLuGnGlLljPCkbDDARx6bXlWsHxsH7/BBEissbGMyl4UIDFvPc2w0L7G//QdR9r&#10;kUI4FKjAxNgWUobSkMMw9C1x4irfOYwJdrXUHd5SuGvkR5ZNpEPLqcFgS0tD5Wl/cQqqykwsNfl0&#10;/LdZHX7lw+7O30ulBv1R9gUi0j3+i1/urVaQ52ltOpOO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TVeu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default" w:eastAsia="Times New Roman"/>
                                  <w:color w:val="000000"/>
                                  <w:sz w:val="21"/>
                                  <w:szCs w:val="22"/>
                                </w:rPr>
                              </w:pPr>
                              <w:r>
                                <w:rPr>
                                  <w:rFonts w:hint="eastAsia" w:cs="宋体"/>
                                  <w:color w:val="000000"/>
                                  <w:sz w:val="19"/>
                                  <w:szCs w:val="19"/>
                                </w:rPr>
                                <w:t>到出入境部门办理</w:t>
                              </w:r>
                            </w:p>
                          </w:txbxContent>
                        </v:textbox>
                      </v:shape>
                      <v:line id="直接连接符 642" o:spid="_x0000_s1026" o:spt="20" style="position:absolute;left:5743;top:2654;height:358;width:0;rotation:11796480f;" filled="f" stroked="t" coordsize="21600,21600" o:gfxdata="UEsDBAoAAAAAAIdO4kAAAAAAAAAAAAAAAAAEAAAAZHJzL1BLAwQUAAAACACHTuJAw7WVpb8AAADc&#10;AAAADwAAAGRycy9kb3ducmV2LnhtbEWPzW7CMBCE75V4B2uRuBUbpFQlYDjwI3HgAm0OvS3xkkTE&#10;6xAbQt4eV6rU42hmvtEsVk9biwe1vnKsYTJWIIhzZyouNHx/7d4/QfiAbLB2TBp68rBaDt4WmBrX&#10;8ZEep1CICGGfooYyhCaV0uclWfRj1xBH7+JaiyHKtpCmxS7CbS2nSn1IixXHhRIbWpeUX093q+HW&#10;nQ+bTm2zbD/FbJb09/7nQlqPhhM1BxHoGf7Df+290ZAkM/g9E4+AX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laW/&#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line id="直接连接符 643" o:spid="_x0000_s1026" o:spt="20" style="position:absolute;left:6583;top:2665;height:359;width:0;" filled="f" stroked="t" coordsize="21600,21600" o:gfxdata="UEsDBAoAAAAAAIdO4kAAAAAAAAAAAAAAAAAEAAAAZHJzL1BLAwQUAAAACACHTuJA0B9qV70AAADc&#10;AAAADwAAAGRycy9kb3ducmV2LnhtbEVPy2rCQBTdF/yH4Qrd1UlSEkt0dGEfBAqCsR9wyVyTtJk7&#10;MTMx6td3FoUuD+e93l5NJy40uNaygngRgSCurG65VvB1fH96AeE8ssbOMim4kYPtZvawxlzbiQ90&#10;KX0tQgi7HBU03ve5lK5qyKBb2J44cCc7GPQBDrXUA04h3HQyiaJMGmw5NDTY066h6qccjYKseHte&#10;pq8fcXbe3z8T/t6XiRyVepzH0QqEp6v/F/+5C60gzcL8cCYc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2pX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w:pict>
                </mc:Fallback>
              </mc:AlternateContent>
            </w:r>
            <w:r>
              <w:rPr>
                <w:rFonts w:hint="default"/>
                <w:sz w:val="21"/>
                <w:szCs w:val="22"/>
              </w:rPr>
              <mc:AlternateContent>
                <mc:Choice Requires="wps">
                  <w:drawing>
                    <wp:anchor distT="0" distB="0" distL="114300" distR="114300" simplePos="0" relativeHeight="251978752" behindDoc="0" locked="0" layoutInCell="1" allowOverlap="1">
                      <wp:simplePos x="0" y="0"/>
                      <wp:positionH relativeFrom="column">
                        <wp:posOffset>2364740</wp:posOffset>
                      </wp:positionH>
                      <wp:positionV relativeFrom="paragraph">
                        <wp:posOffset>956945</wp:posOffset>
                      </wp:positionV>
                      <wp:extent cx="635" cy="227965"/>
                      <wp:effectExtent l="24765" t="0" r="31750" b="635"/>
                      <wp:wrapNone/>
                      <wp:docPr id="562" name="直接连接符 647"/>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headEnd type="none" w="med" len="med"/>
                                <a:tailEnd type="triangle" w="sm" len="sm"/>
                              </a:ln>
                            </wps:spPr>
                            <wps:bodyPr upright="1"/>
                          </wps:wsp>
                        </a:graphicData>
                      </a:graphic>
                    </wp:anchor>
                  </w:drawing>
                </mc:Choice>
                <mc:Fallback>
                  <w:pict>
                    <v:line id="直接连接符 647" o:spid="_x0000_s1026" o:spt="20" style="position:absolute;left:0pt;margin-left:186.2pt;margin-top:75.35pt;height:17.95pt;width:0.05pt;z-index:251978752;mso-width-relative:page;mso-height-relative:page;" filled="f" stroked="t" coordsize="21600,21600" o:gfxdata="UEsDBAoAAAAAAIdO4kAAAAAAAAAAAAAAAAAEAAAAZHJzL1BLAwQUAAAACACHTuJAxDeqLdkAAAAL&#10;AQAADwAAAGRycy9kb3ducmV2LnhtbE2PzU7DMBCE70i8g7VI3KidlDhVGqcH/oSEVInAA7ixmwTi&#10;dYidtvD0bE9w3JlPszPl5uQGdrBT6D0qSBYCmMXGmx5bBe9vjzcrYCFqNHrwaBV82wCb6vKi1IXx&#10;R3y1hzq2jEIwFFpBF+NYcB6azjodFn60SN7eT05HOqeWm0kfKdwNPBVCcqd7pA+dHu1dZ5vPenYK&#10;5PPDMs/unxL5tf15SfFjW6d8Vur6KhFrYNGe4h8M5/pUHSrqtPMzmsAGBcs8vSWUjEzkwIggJQO2&#10;I2UlJfCq5P83VL9QSwMEFAAAAAgAh07iQMRUqAABAgAA6wMAAA4AAABkcnMvZTJvRG9jLnhtbK1T&#10;zY7TMBC+I/EOlu80baFdNmq6B8pyQbDSwgNMHSex5D953KZ9CV4AiRucOHLnbVgeg7ETWlgueyAH&#10;Zzz+/Hm+z+PV1cFotpcBlbMVn02mnEkrXK1sW/H3766fPOcMI9gatLOy4keJ/Gr9+NGq96Wcu87p&#10;WgZGJBbL3le8i9GXRYGikwZw4ry0tNi4YCDSNLRFHaAndqOL+XS6LHoXah+ckIiU3QyLfGQMDyF0&#10;TaOE3DixM9LGgTVIDZEkYac88nWutmmkiG+bBmVkuuKkNOaRDqF4m8ZivYKyDeA7JcYS4CEl3NNk&#10;QFk69ES1gQhsF9Q/VEaJ4NA1cSKcKQYh2RFSMZve8+a2Ay+zFrIa/cl0/H+04s3+JjBVV3yxnHNm&#10;wdCV33389uPD55/fP9F49/ULWz67SEb1HkvC3/qbMM6QwqT60AST/qSHHbK5x5O58hCZoOTy6YIz&#10;Qfn5/OJyuUiExXmnDxhfSWdYCiqulU3CoYT9a4wD9DckpbVlfcUvF/PECdSFDd0+hcaTErRt3otO&#10;q/paaZ12YGi3L3Rge0idkL+xhL9g6ZANYDfg8lKCQdlJqF/amsWjJ4csPQ2eSjCy5kxLekkpysgI&#10;Sp+RMSiwrR7QaEYwBYMobcmGZOxgZYq2rj7Snex8UG1HXswyNK1QD2TTxn5NTfbnPDOd3+j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Q3qi3ZAAAACwEAAA8AAAAAAAAAAQAgAAAAIgAAAGRycy9k&#10;b3ducmV2LnhtbFBLAQIUABQAAAAIAIdO4kDEVKgAAQIAAOsDAAAOAAAAAAAAAAEAIAAAACgBAABk&#10;cnMvZTJvRG9jLnhtbFBLBQYAAAAABgAGAFkBAACb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79776" behindDoc="0" locked="0" layoutInCell="1" allowOverlap="1">
                      <wp:simplePos x="0" y="0"/>
                      <wp:positionH relativeFrom="column">
                        <wp:posOffset>2364740</wp:posOffset>
                      </wp:positionH>
                      <wp:positionV relativeFrom="paragraph">
                        <wp:posOffset>431800</wp:posOffset>
                      </wp:positionV>
                      <wp:extent cx="635" cy="227965"/>
                      <wp:effectExtent l="24765" t="0" r="31750" b="635"/>
                      <wp:wrapNone/>
                      <wp:docPr id="563" name="直接连接符 648"/>
                      <wp:cNvGraphicFramePr/>
                      <a:graphic xmlns:a="http://schemas.openxmlformats.org/drawingml/2006/main">
                        <a:graphicData uri="http://schemas.microsoft.com/office/word/2010/wordprocessingShape">
                          <wps:wsp>
                            <wps:cNvSpPr/>
                            <wps:spPr>
                              <a:xfrm>
                                <a:off x="0" y="0"/>
                                <a:ext cx="635" cy="227965"/>
                              </a:xfrm>
                              <a:prstGeom prst="line">
                                <a:avLst/>
                              </a:prstGeom>
                              <a:ln w="9525" cap="flat" cmpd="sng">
                                <a:solidFill>
                                  <a:srgbClr val="000000"/>
                                </a:solidFill>
                                <a:prstDash val="solid"/>
                                <a:headEnd type="none" w="med" len="med"/>
                                <a:tailEnd type="triangle" w="sm" len="sm"/>
                              </a:ln>
                            </wps:spPr>
                            <wps:bodyPr upright="1"/>
                          </wps:wsp>
                        </a:graphicData>
                      </a:graphic>
                    </wp:anchor>
                  </w:drawing>
                </mc:Choice>
                <mc:Fallback>
                  <w:pict>
                    <v:line id="直接连接符 648" o:spid="_x0000_s1026" o:spt="20" style="position:absolute;left:0pt;margin-left:186.2pt;margin-top:34pt;height:17.95pt;width:0.05pt;z-index:251979776;mso-width-relative:page;mso-height-relative:page;" filled="f" stroked="t" coordsize="21600,21600" o:gfxdata="UEsDBAoAAAAAAIdO4kAAAAAAAAAAAAAAAAAEAAAAZHJzL1BLAwQUAAAACACHTuJA0e1ctNkAAAAK&#10;AQAADwAAAGRycy9kb3ducmV2LnhtbE2Py07DMBBF90j8gzVI7KidhKYlxOmCl5CQKhH4ADcekkA8&#10;DrHTFr6eYQXLmTm6c265ObpB7HEKvScNyUKBQGq87anV8Ppyf7EGEaIhawZPqOELA2yq05PSFNYf&#10;6Bn3dWwFh1AojIYuxrGQMjQdOhMWfkTi25ufnIk8Tq20kzlwuBtkqlQunemJP3RmxJsOm496dhry&#10;x7tstbx9SPLP7fdTSu/bOpWz1udniboGEfEY/2D41Wd1qNhp52eyQQwaslV6ySiHrbkTA7xYgtgx&#10;qbIrkFUp/1eofgBQSwMEFAAAAAgAh07iQLmtN0cCAgAA6wMAAA4AAABkcnMvZTJvRG9jLnhtbK1T&#10;zY7TMBC+I/EOlu80bZeW3ajpHijLBcFKCw8wdZzEkv/kcZv2JXgBJG5w4sh934blMRg7oQvLZQ/k&#10;4IzHnz/P93m8ujwYzfYyoHK24rPJlDNphauVbSv+4f3Vs3POMIKtQTsrK36UyC/XT5+sel/Kueuc&#10;rmVgRGKx7H3Fuxh9WRQoOmkAJ85LS4uNCwYiTUNb1AF6Yje6mE+ny6J3ofbBCYlI2c2wyEfG8BhC&#10;1zRKyI0TOyNtHFiD1BBJEnbKI1/naptGiviuaVBGpitOSmMe6RCKt2ks1iso2wC+U2IsAR5TwgNN&#10;BpSlQ09UG4jAdkH9Q2WUCA5dEyfCmWIQkh0hFbPpA29uOvAyayGr0Z9Mx/9HK97urwNTdcUXyzPO&#10;LBi68rtP3398/PLz9jONd9++suXz82RU77Ek/I2/DuMMKUyqD00w6U962CGbezyZKw+RCUouzxac&#10;CcrP5y8ulotEWNzv9AHja+kMS0HFtbJJOJSwf4NxgP6GpLS2rK/4xWKeOIG6sKHbp9B4UoK2zXvR&#10;aVVfKa3TDgzt9qUObA+pE/I3lvAXLB2yAewGXF5KMCg7CfUrW7N49OSQpafBUwlG1pxpSS8pRRkZ&#10;Qel7ZAwKbKsHNJoRTMEgSluyIRk7WJmirauPdCc7H1TbkRezDE0r1APZtLFfU5P9Oc9M9290/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7Vy02QAAAAoBAAAPAAAAAAAAAAEAIAAAACIAAABkcnMv&#10;ZG93bnJldi54bWxQSwECFAAUAAAACACHTuJAua03RwICAADrAwAADgAAAAAAAAABACAAAAAoAQAA&#10;ZHJzL2Uyb0RvYy54bWxQSwUGAAAAAAYABgBZAQAAnAU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80800" behindDoc="0" locked="0" layoutInCell="1" allowOverlap="1">
                      <wp:simplePos x="0" y="0"/>
                      <wp:positionH relativeFrom="column">
                        <wp:posOffset>3286760</wp:posOffset>
                      </wp:positionH>
                      <wp:positionV relativeFrom="paragraph">
                        <wp:posOffset>3336290</wp:posOffset>
                      </wp:positionV>
                      <wp:extent cx="1824990" cy="889635"/>
                      <wp:effectExtent l="5080" t="4445" r="17780" b="20320"/>
                      <wp:wrapNone/>
                      <wp:docPr id="564" name="圆角矩形 655"/>
                      <wp:cNvGraphicFramePr/>
                      <a:graphic xmlns:a="http://schemas.openxmlformats.org/drawingml/2006/main">
                        <a:graphicData uri="http://schemas.microsoft.com/office/word/2010/wordprocessingShape">
                          <wps:wsp>
                            <wps:cNvSpPr/>
                            <wps:spPr>
                              <a:xfrm>
                                <a:off x="0" y="0"/>
                                <a:ext cx="1824990" cy="889635"/>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wps:txbx>
                            <wps:bodyPr wrap="square" upright="1"/>
                          </wps:wsp>
                        </a:graphicData>
                      </a:graphic>
                    </wp:anchor>
                  </w:drawing>
                </mc:Choice>
                <mc:Fallback>
                  <w:pict>
                    <v:roundrect id="圆角矩形 655" o:spid="_x0000_s1026" o:spt="2" style="position:absolute;left:0pt;margin-left:258.8pt;margin-top:262.7pt;height:70.05pt;width:143.7pt;z-index:251980800;mso-width-relative:page;mso-height-relative:page;" filled="f" stroked="t" coordsize="21600,21600" arcsize="0.166666666666667" o:gfxdata="UEsDBAoAAAAAAIdO4kAAAAAAAAAAAAAAAAAEAAAAZHJzL1BLAwQUAAAACACHTuJAIuGJK9oAAAAL&#10;AQAADwAAAGRycy9kb3ducmV2LnhtbE2PwU7DMAyG70i8Q2QkbixtRcJUmu4wCQntBGMC9Za1WdrR&#10;OCXJtvL2mBPcbPnT7++vVrMb2dmEOHhUkC8yYAZb3w1oFezenu6WwGLS2OnRo1HwbSKs6uurSped&#10;v+CrOW+TZRSCsdQK+pSmkvPY9sbpuPCTQbodfHA60Ros74K+ULgbeZFlkjs9IH3o9WTWvWk/tyen&#10;oHmXRRDNB2426+Z5ltOLPX5ZpW5v8uwRWDJz+oPhV5/UoSanvT9hF9moQOQPklAaCnEPjIhlJqjd&#10;XoGUQgCvK/6/Q/0DUEsDBBQAAAAIAIdO4kCehq63KwIAAD8EAAAOAAAAZHJzL2Uyb0RvYy54bWyt&#10;U0uOEzEQ3SNxB8t70kmYNEkrnVkQhg2CEQMHqNjubiP/sJ10cgEOwBoJiQ3iEBxnBMeg7DQZGDZZ&#10;0At32S6/qveqanm514rshA/SmppORmNKhGGWS9PW9O2bq0dzSkIEw0FZI2p6EIFerh4+WPauElPb&#10;WcWFJwhiQtW7mnYxuqooAuuEhjCyThi8bKzXEHHr24J76BFdq2I6HpdFbz133jIRAp6uj5d0QPTn&#10;ANqmkUysLdtqYeIR1QsFESmFTrpAVznbphEsvmqaICJRNUWmMa8YBO1NWovVEqrWg+skG1KAc1K4&#10;x0mDNBj0BLWGCGTr5T9QWjJvg23iiFldHIlkRZDFZHxPm5sOnMhcUOrgTqKH/wfLXu6uPZG8prPy&#10;ghIDGkt+++nDz68ff3z+dvv9Cylns6RS70KFzjfu2g+7gGaivG+8Tn8kQ/ZZ2cNJWbGPhOHhZD69&#10;WCxQdIZ38/mifJxBi7vXzof4XFhNklFTb7eGv8byZVVh9yLELC8fUgT+jpJGKyzWDhSZlGX5JKWJ&#10;iIMzWr8x00tjr6RSudzKkL6mi9l0hvkAtnCDrYOmdihDMG0OGaySPD1Jj4NvN0+VJxgKqeVvCPaX&#10;W4q3htAd/fJVcoOqE8CfGU7iwaG8BueKphS04JQogWOYrOwZQapzPJGdMkg3leVYiGTF/WaPMMnc&#10;WH7AyvbY2kjq/RY8xtw6L9sO5Z3k9JMf9lVWbZiB1Lh/7nOIu7lf/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4Ykr2gAAAAsBAAAPAAAAAAAAAAEAIAAAACIAAABkcnMvZG93bnJldi54bWxQSwEC&#10;FAAUAAAACACHTuJAnoautysCAAA/BAAADgAAAAAAAAABACAAAAApAQAAZHJzL2Uyb0RvYy54bWxQ&#10;SwUGAAAAAAYABgBZAQAAxgUAAAAA&#10;">
                      <v:fill on="f" focussize="0,0"/>
                      <v:stroke color="#000000" joinstyle="round"/>
                      <v:imagedata o:title=""/>
                      <o:lock v:ext="edit" aspectratio="f"/>
                      <v:textbox>
                        <w:txbxContent>
                          <w:p>
                            <w:pPr>
                              <w:spacing w:line="220" w:lineRule="exact"/>
                              <w:rPr>
                                <w:rFonts w:hint="default" w:eastAsia="Times New Roman"/>
                                <w:sz w:val="21"/>
                                <w:szCs w:val="22"/>
                              </w:rPr>
                            </w:pPr>
                            <w:r>
                              <w:rPr>
                                <w:rFonts w:hint="eastAsia" w:cs="宋体"/>
                                <w:color w:val="000000"/>
                                <w:sz w:val="19"/>
                                <w:szCs w:val="19"/>
                              </w:rPr>
                              <w:t>做出不予行政许可的决定，发《不予受理通知书》，说明理由，并告知依法申请复议、提起行政诉讼的权利。</w:t>
                            </w:r>
                          </w:p>
                          <w:p>
                            <w:pPr>
                              <w:spacing w:line="220" w:lineRule="exact"/>
                              <w:rPr>
                                <w:rFonts w:hint="default" w:eastAsia="Times New Roman"/>
                                <w:color w:val="FF0000"/>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81824" behindDoc="0" locked="0" layoutInCell="1" allowOverlap="1">
                      <wp:simplePos x="0" y="0"/>
                      <wp:positionH relativeFrom="column">
                        <wp:posOffset>3227070</wp:posOffset>
                      </wp:positionH>
                      <wp:positionV relativeFrom="paragraph">
                        <wp:posOffset>3725545</wp:posOffset>
                      </wp:positionV>
                      <wp:extent cx="635" cy="121920"/>
                      <wp:effectExtent l="635" t="25400" r="10795" b="31115"/>
                      <wp:wrapNone/>
                      <wp:docPr id="565" name="直接连接符 653"/>
                      <wp:cNvGraphicFramePr/>
                      <a:graphic xmlns:a="http://schemas.openxmlformats.org/drawingml/2006/main">
                        <a:graphicData uri="http://schemas.microsoft.com/office/word/2010/wordprocessingShape">
                          <wps:wsp>
                            <wps:cNvSpPr/>
                            <wps:spPr>
                              <a:xfrm rot="16200000">
                                <a:off x="0" y="0"/>
                                <a:ext cx="635" cy="121920"/>
                              </a:xfrm>
                              <a:prstGeom prst="line">
                                <a:avLst/>
                              </a:prstGeom>
                              <a:ln w="9525" cap="flat" cmpd="sng">
                                <a:solidFill>
                                  <a:srgbClr val="000000"/>
                                </a:solidFill>
                                <a:prstDash val="solid"/>
                                <a:headEnd type="none" w="med" len="med"/>
                                <a:tailEnd type="triangle" w="sm" len="sm"/>
                              </a:ln>
                            </wps:spPr>
                            <wps:bodyPr upright="1"/>
                          </wps:wsp>
                        </a:graphicData>
                      </a:graphic>
                    </wp:anchor>
                  </w:drawing>
                </mc:Choice>
                <mc:Fallback>
                  <w:pict>
                    <v:line id="直接连接符 653" o:spid="_x0000_s1026" o:spt="20" style="position:absolute;left:0pt;margin-left:254.1pt;margin-top:293.35pt;height:9.6pt;width:0.05pt;rotation:-5898240f;z-index:251981824;mso-width-relative:page;mso-height-relative:page;" filled="f" stroked="t" coordsize="21600,21600" o:gfxdata="UEsDBAoAAAAAAIdO4kAAAAAAAAAAAAAAAAAEAAAAZHJzL1BLAwQUAAAACACHTuJAhnlYCtcAAAAL&#10;AQAADwAAAGRycy9kb3ducmV2LnhtbE2PPU/DMBCGdyT+g3VIbNRuUIMJcSpRCTExUBgY3fhILOJz&#10;iN2m/fccU7vdx6P3nqvXxzCIA07JRzKwXCgQSG10njoDnx8vdxpEypacHSKhgRMmWDfXV7WtXJzp&#10;HQ/b3AkOoVRZA33OYyVlansMNi3iiMS77zgFm7mdOukmO3N4GGShVCmD9cQXejvipsf2Z7sPBlZf&#10;7bOeYzGl0+u48fqtpOB/jbm9WaonEBmP+QzDvz6rQ8NOu7gnl8TAGUoXjHKhywcQTPDkHsTOQKlW&#10;jyCbWl7+0PwBUEsDBBQAAAAIAIdO4kDqfvQPDAIAAPoDAAAOAAAAZHJzL2Uyb0RvYy54bWytU0uO&#10;EzEQ3SNxB8t70klGiZhWOrMgDBsEIw0coOJ2d1vyTy4nnVyCCyCxgxVL9tyG4RiU7ZCBYTMLemGV&#10;y69f1Xsur64ORrO9DKicbfhsMuVMWuFaZfuGv393/ew5ZxjBtqCdlQ0/SuRX66dPVqOv5dwNTrcy&#10;MCKxWI++4UOMvq4qFIM0gBPnpaXDzgUDkbahr9oAI7EbXc2n02U1utD64IREpOymHPITY3gMoes6&#10;JeTGiZ2RNhbWIDVEkoSD8sjXuduukyK+7TqUkemGk9KYVypC8Tat1XoFdR/AD0qcWoDHtPBAkwFl&#10;qeiZagMR2C6of6iMEsGh6+JEOFMVIdkRUjGbPvDmdgAvsxayGv3ZdPx/tOLN/iYw1TZ8sVxwZsHQ&#10;ld99/Pbjw+ef3z/Revf1C1suLpJRo8ea8Lf+Jpx2SGFSfeiCYcGRu7Ml3TF92QySxw7Z6+PZa3mI&#10;TFByeUHlBOVn89nlPF9EVYgSoQ8YX0lnWAoarpVNPkAN+9cYqThBf0NSWls2NvxyMU+cQEPZ0TBQ&#10;aDwJQ9vnf9Fp1V4rrdMfGPrtCx3YHtJglJYL71+wVGQDOBRcPiojM0hoX9qWxaMnwyy9FJ5aMLLl&#10;TEt6WCkiQqgjKH2PjEGB7XVBozmBKSjFtSVtyefibIq2rj3SFe18UP2QHM7QdEIjkZ04jW+auT/3&#10;men+y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Z5WArXAAAACwEAAA8AAAAAAAAAAQAgAAAA&#10;IgAAAGRycy9kb3ducmV2LnhtbFBLAQIUABQAAAAIAIdO4kDqfvQPDAIAAPoDAAAOAAAAAAAAAAEA&#10;IAAAACYBAABkcnMvZTJvRG9jLnhtbFBLBQYAAAAABgAGAFkBAACk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82848" behindDoc="0" locked="0" layoutInCell="1" allowOverlap="1">
                      <wp:simplePos x="0" y="0"/>
                      <wp:positionH relativeFrom="column">
                        <wp:posOffset>2302510</wp:posOffset>
                      </wp:positionH>
                      <wp:positionV relativeFrom="paragraph">
                        <wp:posOffset>3039110</wp:posOffset>
                      </wp:positionV>
                      <wp:extent cx="635" cy="259715"/>
                      <wp:effectExtent l="24765" t="0" r="31750" b="6985"/>
                      <wp:wrapNone/>
                      <wp:docPr id="566" name="直接连接符 650"/>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headEnd type="none" w="med" len="med"/>
                                <a:tailEnd type="triangle" w="sm" len="sm"/>
                              </a:ln>
                            </wps:spPr>
                            <wps:bodyPr upright="1"/>
                          </wps:wsp>
                        </a:graphicData>
                      </a:graphic>
                    </wp:anchor>
                  </w:drawing>
                </mc:Choice>
                <mc:Fallback>
                  <w:pict>
                    <v:line id="直接连接符 650" o:spid="_x0000_s1026" o:spt="20" style="position:absolute;left:0pt;margin-left:181.3pt;margin-top:239.3pt;height:20.45pt;width:0.05pt;z-index:251982848;mso-width-relative:page;mso-height-relative:page;" filled="f" stroked="t" coordsize="21600,21600" o:gfxdata="UEsDBAoAAAAAAIdO4kAAAAAAAAAAAAAAAAAEAAAAZHJzL1BLAwQUAAAACACHTuJALzGFPNoAAAAL&#10;AQAADwAAAGRycy9kb3ducmV2LnhtbE2P206DQBCG7018h82YeGcXqECLLL3wFBOTJmIfYMuOgLKz&#10;yC5t9ekdr/RuDl/++abcnOwgDjj53pGCeBGBQGqc6alVsHt9uFqB8EGT0YMjVPCFHjbV+VmpC+OO&#10;9IKHOrSCQ8gXWkEXwlhI6ZsOrfYLNyLx7s1NVgdup1aaSR853A4yiaJMWt0TX+j0iLcdNh/1bBVk&#10;T/fLPL17jLPP7fdzQu/bOpGzUpcXcXQDIuAp/MHwq8/qULHT3s1kvBgULLMkY1TBdb7iggme5CD2&#10;CtJ4nYKsSvn/h+oHUEsDBBQAAAAIAIdO4kA1n//TAAIAAOsDAAAOAAAAZHJzL2Uyb0RvYy54bWyt&#10;U82O0zAQviPxDpbvNG1RChs13QNluSBYaeEBpo6TWPKfPG7TvgQvgMQNThy58zYsj8HYKe3uctkD&#10;OTjj8efP830eLy/3RrOdDKicrflsMuVMWuEaZbuaf/xw9ewlZxjBNqCdlTU/SOSXq6dPloOv5Nz1&#10;TjcyMCKxWA2+5n2MvioKFL00gBPnpaXF1gUDkaahK5oAA7EbXcyn00UxuND44IREpOx6XORHxvAY&#10;Qte2Ssi1E1sjbRxZg9QQSRL2yiNf5WrbVor4vm1RRqZrTkpjHukQijdpLFZLqLoAvlfiWAI8poQH&#10;mgwoS4eeqNYQgW2D+ofKKBEcujZOhDPFKCQ7Qipm0wfe3PTgZdZCVqM/mY7/j1a8210Hppqal4sF&#10;ZxYMXfnt5x+/Pn39/fMLjbffv7FFmY0aPFaEv/HXgWxLM6Qwqd63waQ/6WH7bO7hZK7cRyYouXhe&#10;ciYoPy8vXszK5Hxx3ukDxjfSGZaCmmtlk3CoYPcW4wj9C0lpbdlQ84tynjiBurCl26fQeFKCtst7&#10;0WnVXCmt0w4M3eaVDmwHqRPydyzhHiwdsgbsR1xeGnukl9C8tg2LB08OWXoaPJVgZMOZlvSSUpS7&#10;KYLSZ2QMCmynRzSaI5iCUZS2ZMPZyhRtXHOgO9n6oLqevJhlaFqhHsimHfs1NdndeWY6v9H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8xhTzaAAAACwEAAA8AAAAAAAAAAQAgAAAAIgAAAGRycy9k&#10;b3ducmV2LnhtbFBLAQIUABQAAAAIAIdO4kA1n//TAAIAAOsDAAAOAAAAAAAAAAEAIAAAACkBAABk&#10;cnMvZTJvRG9jLnhtbFBLBQYAAAAABgAGAFkBAACbBQAAAAA=&#10;">
                      <v:fill on="f" focussize="0,0"/>
                      <v:stroke color="#000000" joinstyle="round" endarrow="block" endarrowwidth="narrow" endarrowlength="short"/>
                      <v:imagedata o:title=""/>
                      <o:lock v:ext="edit" aspectratio="f"/>
                    </v:line>
                  </w:pict>
                </mc:Fallback>
              </mc:AlternateContent>
            </w:r>
            <w:r>
              <w:rPr>
                <w:rFonts w:hint="default"/>
                <w:sz w:val="21"/>
                <w:szCs w:val="22"/>
              </w:rPr>
              <mc:AlternateContent>
                <mc:Choice Requires="wps">
                  <w:drawing>
                    <wp:anchor distT="0" distB="0" distL="114300" distR="114300" simplePos="0" relativeHeight="251983872" behindDoc="0" locked="0" layoutInCell="1" allowOverlap="1">
                      <wp:simplePos x="0" y="0"/>
                      <wp:positionH relativeFrom="column">
                        <wp:posOffset>1605280</wp:posOffset>
                      </wp:positionH>
                      <wp:positionV relativeFrom="paragraph">
                        <wp:posOffset>3301365</wp:posOffset>
                      </wp:positionV>
                      <wp:extent cx="1460500" cy="1073150"/>
                      <wp:effectExtent l="4445" t="4445" r="20955" b="8255"/>
                      <wp:wrapNone/>
                      <wp:docPr id="567" name="圆角矩形 651"/>
                      <wp:cNvGraphicFramePr/>
                      <a:graphic xmlns:a="http://schemas.openxmlformats.org/drawingml/2006/main">
                        <a:graphicData uri="http://schemas.microsoft.com/office/word/2010/wordprocessingShape">
                          <wps:wsp>
                            <wps:cNvSpPr/>
                            <wps:spPr>
                              <a:xfrm>
                                <a:off x="0" y="0"/>
                                <a:ext cx="1460500" cy="107315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市级出入境部门科长根据申请人的相关信息和提交材料进行审批。</w:t>
                                  </w:r>
                                </w:p>
                              </w:txbxContent>
                            </wps:txbx>
                            <wps:bodyPr wrap="square" upright="1"/>
                          </wps:wsp>
                        </a:graphicData>
                      </a:graphic>
                    </wp:anchor>
                  </w:drawing>
                </mc:Choice>
                <mc:Fallback>
                  <w:pict>
                    <v:roundrect id="圆角矩形 651" o:spid="_x0000_s1026" o:spt="2" style="position:absolute;left:0pt;margin-left:126.4pt;margin-top:259.95pt;height:84.5pt;width:115pt;z-index:251983872;mso-width-relative:page;mso-height-relative:page;" filled="f" stroked="t" coordsize="21600,21600" arcsize="0.166666666666667" o:gfxdata="UEsDBAoAAAAAAIdO4kAAAAAAAAAAAAAAAAAEAAAAZHJzL1BLAwQUAAAACACHTuJAMsulQNoAAAAL&#10;AQAADwAAAGRycy9kb3ducmV2LnhtbE2PwU7DMBBE70j8g7VI3KiTiERJiNNDJSTUE5QKlJsbL04g&#10;XgfbbcPf457guLOjmTfNejETO6HzoyUB6SoBhtRbNZIWsH99vCuB+SBJyckSCvhBD+v2+qqRtbJn&#10;esHTLmgWQ8jXUsAQwlxz7vsBjfQrOyPF34d1RoZ4Os2Vk+cYbiaeJUnBjRwpNgxyxs2A/dfuaAR0&#10;b0Xm8u6dtttN97QU87P+/NZC3N6kyQOwgEv4M8MFP6JDG5kO9kjKs0lAlmcRPQjI06oCFh335UU5&#10;CCjKsgLeNvz/hvYXUEsDBBQAAAAIAIdO4kC2eQEoKgIAAEAEAAAOAAAAZHJzL2Uyb0RvYy54bWyt&#10;U0uO1DAQ3SNxB8t7JklDMhB1ehY0wwbBiIEDuP1JjPzDdnfSF+AArJGQ2CAOwXFGcAzK7tADw6YX&#10;ZOGU7apX9V6VlxeTVmjHfZDWdLg6KzHihlomTd/ht28uHzzGKERiGFHW8A7vecAXq/v3lqNr+cIO&#10;VjHuEYCY0I6uw0OMri2KQAeuSTizjhu4FNZrEmHr+4J5MgK6VsWiLJtitJ45bykPAU7Xh0s8I/pT&#10;AK0QkvK1pVvNTTygeq5IBEphkC7gVa5WCE7jKyECj0h1GJjGvEISsDdpLVZL0vaeuEHSuQRySgl3&#10;OGkiDSQ9Qq1JJGjr5T9QWlJvgxXxjFpdHIhkRYBFVd7R5nogjmcuIHVwR9HD/4OlL3dXHknW4bo5&#10;x8gQDS2/+fTh59ePPz5/u/n+BTV1lVQaXWjB+dpd+XkXwEyUJ+F1+gMZNGVl90dl+RQRhcPqUVPW&#10;JYhO4a4qzx9Wdda+uA13PsTn3GqUjA57uzXsNfQvy0p2L0LM+rK5RsLeYSS0gm7tiEJV00D9UBkg&#10;zs5g/cZMkcZeSqVyv5VBY4ef1IsaCiIwwwJmB0ztQIdg+pwyWCVZCknBwfebp8ojSAXc8jcn+8st&#10;5VuTMBz88lVyI+3ACXtmGIp7B/oaeFg4laA5w0hxeIfJyp6RSHWKJ7BTBuimvhw6kaw4bSaASebG&#10;sj20doTZBlLvt8RDzq3zsh9A3tzTHAyDlVWbH0Ga3D/3OcXtw1/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LLpUDaAAAACwEAAA8AAAAAAAAAAQAgAAAAIgAAAGRycy9kb3ducmV2LnhtbFBLAQIU&#10;ABQAAAAIAIdO4kC2eQEoKgIAAEAEAAAOAAAAAAAAAAEAIAAAACkBAABkcnMvZTJvRG9jLnhtbFBL&#10;BQYAAAAABgAGAFkBAADFBQAAAAA=&#10;">
                      <v:fill on="f" focussize="0,0"/>
                      <v:stroke color="#000000" joinstyle="round"/>
                      <v:imagedata o:title=""/>
                      <o:lock v:ext="edit" aspectratio="f"/>
                      <v:textbox>
                        <w:txbxContent>
                          <w:p>
                            <w:pPr>
                              <w:spacing w:line="220" w:lineRule="exact"/>
                              <w:ind w:firstLine="668" w:firstLineChars="350"/>
                              <w:rPr>
                                <w:rFonts w:hint="eastAsia" w:ascii="黑体" w:eastAsia="黑体"/>
                                <w:b/>
                                <w:color w:val="000000"/>
                                <w:sz w:val="19"/>
                                <w:szCs w:val="19"/>
                              </w:rPr>
                            </w:pPr>
                            <w:r>
                              <w:rPr>
                                <w:rFonts w:hint="eastAsia" w:ascii="黑体" w:eastAsia="黑体" w:cs="黑体"/>
                                <w:b/>
                                <w:color w:val="000000"/>
                                <w:sz w:val="19"/>
                                <w:szCs w:val="19"/>
                              </w:rPr>
                              <w:t>审  批</w:t>
                            </w:r>
                          </w:p>
                          <w:p>
                            <w:pPr>
                              <w:spacing w:line="220" w:lineRule="exact"/>
                              <w:rPr>
                                <w:rFonts w:hint="default" w:eastAsia="Times New Roman"/>
                                <w:color w:val="000000"/>
                                <w:sz w:val="19"/>
                                <w:szCs w:val="19"/>
                              </w:rPr>
                            </w:pPr>
                            <w:r>
                              <w:rPr>
                                <w:rFonts w:hint="eastAsia" w:cs="宋体"/>
                                <w:color w:val="000000"/>
                                <w:sz w:val="19"/>
                                <w:szCs w:val="19"/>
                              </w:rPr>
                              <w:t>市级出入境部门科长根据申请人的相关信息和提交材料进行审批。</w:t>
                            </w:r>
                          </w:p>
                        </w:txbxContent>
                      </v:textbox>
                    </v:roundrect>
                  </w:pict>
                </mc:Fallback>
              </mc:AlternateContent>
            </w:r>
            <w:r>
              <w:rPr>
                <w:rFonts w:hint="default"/>
                <w:sz w:val="21"/>
                <w:szCs w:val="22"/>
              </w:rPr>
              <mc:AlternateContent>
                <mc:Choice Requires="wps">
                  <w:drawing>
                    <wp:anchor distT="0" distB="0" distL="114300" distR="114300" simplePos="0" relativeHeight="251984896" behindDoc="0" locked="0" layoutInCell="1" allowOverlap="1">
                      <wp:simplePos x="0" y="0"/>
                      <wp:positionH relativeFrom="column">
                        <wp:posOffset>1471295</wp:posOffset>
                      </wp:positionH>
                      <wp:positionV relativeFrom="paragraph">
                        <wp:posOffset>4652010</wp:posOffset>
                      </wp:positionV>
                      <wp:extent cx="1621155" cy="1074420"/>
                      <wp:effectExtent l="4445" t="4445" r="12700" b="6985"/>
                      <wp:wrapNone/>
                      <wp:docPr id="568" name="圆角矩形 649"/>
                      <wp:cNvGraphicFramePr/>
                      <a:graphic xmlns:a="http://schemas.openxmlformats.org/drawingml/2006/main">
                        <a:graphicData uri="http://schemas.microsoft.com/office/word/2010/wordprocessingShape">
                          <wps:wsp>
                            <wps:cNvSpPr/>
                            <wps:spPr>
                              <a:xfrm>
                                <a:off x="0" y="0"/>
                                <a:ext cx="1621155" cy="107442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证件办结，通过邮寄或到公安机关领取的方式，发放给申请人。</w:t>
                                  </w:r>
                                </w:p>
                                <w:p>
                                  <w:pPr>
                                    <w:rPr>
                                      <w:rFonts w:hint="default" w:eastAsia="Times New Roman"/>
                                      <w:sz w:val="21"/>
                                      <w:szCs w:val="22"/>
                                    </w:rPr>
                                  </w:pPr>
                                </w:p>
                              </w:txbxContent>
                            </wps:txbx>
                            <wps:bodyPr wrap="square" upright="1"/>
                          </wps:wsp>
                        </a:graphicData>
                      </a:graphic>
                    </wp:anchor>
                  </w:drawing>
                </mc:Choice>
                <mc:Fallback>
                  <w:pict>
                    <v:roundrect id="圆角矩形 649" o:spid="_x0000_s1026" o:spt="2" style="position:absolute;left:0pt;margin-left:115.85pt;margin-top:366.3pt;height:84.6pt;width:127.65pt;z-index:251984896;mso-width-relative:page;mso-height-relative:page;" filled="f" stroked="t" coordsize="21600,21600" arcsize="0.166666666666667" o:gfxdata="UEsDBAoAAAAAAIdO4kAAAAAAAAAAAAAAAAAEAAAAZHJzL1BLAwQUAAAACACHTuJAvYwuf9sAAAAL&#10;AQAADwAAAGRycy9kb3ducmV2LnhtbE2PwU7DMBBE70j8g7VI3KiTFJI0xOmhEhLqCQoC5ebGrhOI&#10;18F22/D3LCc4rvZp5k29nu3ITtqHwaGAdJEA09g5NaAR8PrycFMCC1GikqNDLeBbB1g3lxe1rJQ7&#10;47M+7aJhFIKhkgL6GKeK89D12sqwcJNG+h2ctzLS6Q1XXp4p3I48S5KcWzkgNfRy0pted5+7oxXQ&#10;vuWZv2vfcbvdtI9zPj2Zjy8jxPVVmtwDi3qOfzD86pM6NOS0d0dUgY0CsmVaECqgWGY5MCJuy4LW&#10;7QWskrQE3tT8/4bmB1BLAwQUAAAACACHTuJA5lsyFCsCAABABAAADgAAAGRycy9lMm9Eb2MueG1s&#10;rVPNjtMwEL4j8Q6W72yaqs2yUdM9UJYLghULDzC1ncbIf9huk74AD8AZCYnLiofgcVbwGIzd0IXl&#10;0gM5OGN7/M1838wsLgetyE74IK1paHk2oUQYZrk0m4a+e3v15CklIYLhoKwRDd2LQC+Xjx8teleL&#10;qe2s4sITBDGh7l1DuxhdXRSBdUJDOLNOGLxsrdcQces3BffQI7pWxXQyqYreeu68ZSIEPF0dLumI&#10;6E8BtG0rmVhZttXCxAOqFwoiUgqddIEuc7ZtK1h83bZBRKIaikxjXjEI2uu0FssF1BsPrpNsTAFO&#10;SeEBJw3SYNAj1AoikK2X/0BpybwNto1nzOriQCQrgizKyQNtbjpwInNBqYM7ih7+Hyx7tbv2RPKG&#10;zissvAGNJb/7/PHn7acfX77dff9KqtlFUql3oUbnG3ftx11AM1EeWq/TH8mQISu7PyorhkgYHpbV&#10;tCznc0oY3pWT89lsmrUv7p87H+ILYTVJRkO93Rr+BuuXZYXdyxCzvnzMEfh7SlqtsFo7UKSsquo8&#10;5YmIozNavzHTS2OvpFK53sqQvqEX82lKCLCHW+wdNLVDHYLZ5JDBKsnTk/Q4+M36mfIEQyG3/I3B&#10;/nJL8VYQuoNfvkpuUHcC+HPDSdw71NfgYNGUghacEiVwDpOVPSNIdYonslMG6aa6HCqRrDisB4RJ&#10;5tryPZa2x95GUh+24DHm1nm56VDeMqef/LCxsmrjEKTO/XOfQ9wP/v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Ywuf9sAAAALAQAADwAAAAAAAAABACAAAAAiAAAAZHJzL2Rvd25yZXYueG1sUEsB&#10;AhQAFAAAAAgAh07iQOZbMhQrAgAAQAQAAA4AAAAAAAAAAQAgAAAAKgEAAGRycy9lMm9Eb2MueG1s&#10;UEsFBgAAAAAGAAYAWQEAAMcFAAAAAA==&#10;">
                      <v:fill on="f" focussize="0,0"/>
                      <v:stroke color="#000000" joinstyle="round"/>
                      <v:imagedata o:title=""/>
                      <o:lock v:ext="edit" aspectratio="f"/>
                      <v:textbox>
                        <w:txbxContent>
                          <w:p>
                            <w:pPr>
                              <w:spacing w:line="220" w:lineRule="exact"/>
                              <w:jc w:val="center"/>
                              <w:rPr>
                                <w:rFonts w:hint="eastAsia" w:ascii="黑体" w:eastAsia="黑体"/>
                                <w:b/>
                                <w:color w:val="000000"/>
                                <w:sz w:val="19"/>
                                <w:szCs w:val="19"/>
                              </w:rPr>
                            </w:pPr>
                            <w:r>
                              <w:rPr>
                                <w:rFonts w:hint="eastAsia" w:ascii="黑体" w:eastAsia="黑体" w:cs="黑体"/>
                                <w:b/>
                                <w:color w:val="000000"/>
                                <w:sz w:val="19"/>
                                <w:szCs w:val="19"/>
                              </w:rPr>
                              <w:t>决       定</w:t>
                            </w:r>
                          </w:p>
                          <w:p>
                            <w:pPr>
                              <w:spacing w:line="220" w:lineRule="exact"/>
                              <w:rPr>
                                <w:rFonts w:hint="default" w:eastAsia="Times New Roman"/>
                                <w:color w:val="FF0000"/>
                                <w:sz w:val="21"/>
                                <w:szCs w:val="22"/>
                              </w:rPr>
                            </w:pPr>
                            <w:r>
                              <w:rPr>
                                <w:rFonts w:hint="eastAsia" w:cs="宋体"/>
                                <w:color w:val="000000"/>
                                <w:sz w:val="19"/>
                                <w:szCs w:val="19"/>
                              </w:rPr>
                              <w:t>证件办结，通过邮寄或到公安机关领取的方式，发放给申请人。</w:t>
                            </w:r>
                          </w:p>
                          <w:p>
                            <w:pPr>
                              <w:rPr>
                                <w:rFonts w:hint="default" w:eastAsia="Times New Roman"/>
                                <w:sz w:val="21"/>
                                <w:szCs w:val="22"/>
                              </w:rPr>
                            </w:pPr>
                          </w:p>
                        </w:txbxContent>
                      </v:textbox>
                    </v:roundrect>
                  </w:pict>
                </mc:Fallback>
              </mc:AlternateContent>
            </w:r>
            <w:r>
              <w:rPr>
                <w:rFonts w:hint="default"/>
                <w:sz w:val="21"/>
                <w:szCs w:val="22"/>
              </w:rPr>
              <mc:AlternateContent>
                <mc:Choice Requires="wps">
                  <w:drawing>
                    <wp:anchor distT="0" distB="0" distL="114300" distR="114300" simplePos="0" relativeHeight="251985920" behindDoc="0" locked="0" layoutInCell="1" allowOverlap="1">
                      <wp:simplePos x="0" y="0"/>
                      <wp:positionH relativeFrom="column">
                        <wp:posOffset>3276600</wp:posOffset>
                      </wp:positionH>
                      <wp:positionV relativeFrom="paragraph">
                        <wp:posOffset>1969135</wp:posOffset>
                      </wp:positionV>
                      <wp:extent cx="1460500" cy="889000"/>
                      <wp:effectExtent l="5080" t="5080" r="20320" b="20320"/>
                      <wp:wrapNone/>
                      <wp:docPr id="569" name="圆角矩形 654"/>
                      <wp:cNvGraphicFramePr/>
                      <a:graphic xmlns:a="http://schemas.openxmlformats.org/drawingml/2006/main">
                        <a:graphicData uri="http://schemas.microsoft.com/office/word/2010/wordprocessingShape">
                          <wps:wsp>
                            <wps:cNvSpPr/>
                            <wps:spPr>
                              <a:xfrm>
                                <a:off x="0" y="0"/>
                                <a:ext cx="1460500" cy="88900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wps:txbx>
                            <wps:bodyPr wrap="square" upright="1"/>
                          </wps:wsp>
                        </a:graphicData>
                      </a:graphic>
                    </wp:anchor>
                  </w:drawing>
                </mc:Choice>
                <mc:Fallback>
                  <w:pict>
                    <v:roundrect id="圆角矩形 654" o:spid="_x0000_s1026" o:spt="2" style="position:absolute;left:0pt;margin-left:258pt;margin-top:155.05pt;height:70pt;width:115pt;z-index:251985920;mso-width-relative:page;mso-height-relative:page;" filled="f" stroked="t" coordsize="21600,21600" arcsize="0.166666666666667" o:gfxdata="UEsDBAoAAAAAAIdO4kAAAAAAAAAAAAAAAAAEAAAAZHJzL1BLAwQUAAAACACHTuJA4yTiu9oAAAAL&#10;AQAADwAAAGRycy9kb3ducmV2LnhtbE2PwU7DMBBE70j8g7VI3Kjt0qRViNNDJSTUE7QIlJsbGycQ&#10;r0PstuHv2Z7guLOjmTflevI9O9kxdgEVyJkAZrEJpkOn4HX/eLcCFpNGo/uAVsGPjbCurq9KXZhw&#10;xhd72iXHKARjoRW0KQ0F57FprddxFgaL9PsIo9eJztFxM+ozhfuez4XIudcdUkOrB7tpbfO1O3oF&#10;9Vs+H7P6HbfbTf005cOz+/x2St3eSPEALNkp/Znhgk/oUBHTIRzRRNYryGROW5KCeykkMHIsFxfl&#10;oGCRkcKrkv/fUP0CUEsDBBQAAAAIAIdO4kDGsvxAKgIAAD8EAAAOAAAAZHJzL2Uyb0RvYy54bWyt&#10;U0uOEzEQ3SNxB8t70p1o0iStdGZBGDYIRgwcwPGn28g/bCfduQAHYI2ExGbEITjOCI5B2WkyMGyy&#10;oBfusl1+Ve9V1epy0ArtuQ/SmgZPJyVG3FDLpGkb/O7t1ZMFRiESw4iyhjf4wAO+XD9+tOpdzWe2&#10;s4pxjwDEhLp3De5idHVRBNpxTcLEOm7gUlivSYStbwvmSQ/oWhWzsqyK3nrmvKU8BDjdHC/xiOjP&#10;AbRCSMo3lu40N/GI6rkiESiFTrqA1zlbITiNr4UIPCLVYGAa8wpBwN6mtVivSN164jpJxxTIOSk8&#10;4KSJNBD0BLUhkaCdl/9AaUm9DVbECbW6OBLJigCLaflAm5uOOJ65gNTBnUQP/w+WvtpfeyRZg+fV&#10;EiNDNJT87vPHn7effnz5dvf9K6rmF0ml3oUanG/ctR93AcxEeRBepz+QQUNW9nBSlg8RUTicXlTl&#10;vATRKdwtFssSbIAp7l87H+ILbjVKRoO93Rn2BsqXVSX7lyFmedmYImHvMRJaQbH2RKFpVVVPR8TR&#10;GbB/Y6aXxl5JpXK5lUF9g5fz2RzyIdDCAloHTO1AhmDaHDJYJVl6kh4H326fKY8gFFDL3xjsL7cU&#10;b0NCd/TLV8mN1B0n7LlhKB4cyGtgrnBKQXOGkeIwhsnKnpFIdY4nsFMGBExlORYiWXHYDgCTzK1l&#10;B6hsD60NpD7siIeYO+dl24G805x+8oO+ynUYZyA17p/7HOJ+7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k4rvaAAAACwEAAA8AAAAAAAAAAQAgAAAAIgAAAGRycy9kb3ducmV2LnhtbFBLAQIU&#10;ABQAAAAIAIdO4kDGsvxAKgIAAD8EAAAOAAAAAAAAAAEAIAAAACkBAABkcnMvZTJvRG9jLnhtbFBL&#10;BQYAAAAABgAGAFkBAADFBQAAAAA=&#10;">
                      <v:fill on="f" focussize="0,0"/>
                      <v:stroke color="#000000" joinstyle="round"/>
                      <v:imagedata o:title=""/>
                      <o:lock v:ext="edit" aspectratio="f"/>
                      <v:textbox>
                        <w:txbxContent>
                          <w:p>
                            <w:pPr>
                              <w:spacing w:line="220" w:lineRule="exact"/>
                              <w:rPr>
                                <w:rFonts w:hint="default"/>
                                <w:color w:val="000000"/>
                                <w:sz w:val="19"/>
                                <w:szCs w:val="19"/>
                              </w:rPr>
                            </w:pPr>
                          </w:p>
                          <w:p>
                            <w:pPr>
                              <w:spacing w:line="220" w:lineRule="exact"/>
                              <w:rPr>
                                <w:rFonts w:hint="default" w:eastAsia="Times New Roman"/>
                                <w:sz w:val="21"/>
                                <w:szCs w:val="22"/>
                              </w:rPr>
                            </w:pPr>
                            <w:r>
                              <w:rPr>
                                <w:rFonts w:hint="eastAsia" w:cs="宋体"/>
                                <w:color w:val="000000"/>
                                <w:sz w:val="19"/>
                                <w:szCs w:val="19"/>
                              </w:rPr>
                              <w:t>材料不齐全或者不符合法定形式的，当场发放一次性《补正告知》。</w:t>
                            </w:r>
                          </w:p>
                        </w:txbxContent>
                      </v:textbox>
                    </v:roundrect>
                  </w:pict>
                </mc:Fallback>
              </mc:AlternateContent>
            </w:r>
            <w:r>
              <w:rPr>
                <w:rFonts w:hint="default"/>
                <w:sz w:val="21"/>
                <w:szCs w:val="22"/>
              </w:rPr>
              <mc:AlternateContent>
                <mc:Choice Requires="wps">
                  <w:drawing>
                    <wp:anchor distT="0" distB="0" distL="114300" distR="114300" simplePos="0" relativeHeight="251986944" behindDoc="0" locked="0" layoutInCell="1" allowOverlap="1">
                      <wp:simplePos x="0" y="0"/>
                      <wp:positionH relativeFrom="column">
                        <wp:posOffset>2276475</wp:posOffset>
                      </wp:positionH>
                      <wp:positionV relativeFrom="paragraph">
                        <wp:posOffset>4370705</wp:posOffset>
                      </wp:positionV>
                      <wp:extent cx="635" cy="259715"/>
                      <wp:effectExtent l="24765" t="0" r="31750" b="6985"/>
                      <wp:wrapNone/>
                      <wp:docPr id="570" name="直接连接符 652"/>
                      <wp:cNvGraphicFramePr/>
                      <a:graphic xmlns:a="http://schemas.openxmlformats.org/drawingml/2006/main">
                        <a:graphicData uri="http://schemas.microsoft.com/office/word/2010/wordprocessingShape">
                          <wps:wsp>
                            <wps:cNvSpPr/>
                            <wps:spPr>
                              <a:xfrm>
                                <a:off x="0" y="0"/>
                                <a:ext cx="635" cy="259715"/>
                              </a:xfrm>
                              <a:prstGeom prst="line">
                                <a:avLst/>
                              </a:prstGeom>
                              <a:ln w="9525" cap="flat" cmpd="sng">
                                <a:solidFill>
                                  <a:srgbClr val="000000"/>
                                </a:solidFill>
                                <a:prstDash val="solid"/>
                                <a:headEnd type="none" w="med" len="med"/>
                                <a:tailEnd type="triangle" w="sm" len="sm"/>
                              </a:ln>
                            </wps:spPr>
                            <wps:bodyPr upright="1"/>
                          </wps:wsp>
                        </a:graphicData>
                      </a:graphic>
                    </wp:anchor>
                  </w:drawing>
                </mc:Choice>
                <mc:Fallback>
                  <w:pict>
                    <v:line id="直接连接符 652" o:spid="_x0000_s1026" o:spt="20" style="position:absolute;left:0pt;margin-left:179.25pt;margin-top:344.15pt;height:20.45pt;width:0.05pt;z-index:251986944;mso-width-relative:page;mso-height-relative:page;" filled="f" stroked="t" coordsize="21600,21600" o:gfxdata="UEsDBAoAAAAAAIdO4kAAAAAAAAAAAAAAAAAEAAAAZHJzL1BLAwQUAAAACACHTuJAo4Ysp9oAAAAL&#10;AQAADwAAAGRycy9kb3ducmV2LnhtbE2Py07DMBBF90j8gzVI7KjzUNIQ4nTBS0hIlQh8gBsPSSAe&#10;h9hpC1/PdAXLmbk6c261OdpR7HH2gyMF8SoCgdQ6M1Cn4O314aoA4YMmo0dHqOAbPWzq87NKl8Yd&#10;6AX3TegEQ8iXWkEfwlRK6dserfYrNyHx7d3NVgce506aWR8YbkeZRFEurR6IP/R6wtse289msQry&#10;p/t0nd09xvnX9uc5oY9tk8hFqcuLOLoBEfAY/sJw0md1qNlp5xYyXowK0qzIOMqwokhBcII3OYid&#10;gnVynYCsK/m/Q/0LUEsDBBQAAAAIAIdO4kAPvo0wAQIAAOsDAAAOAAAAZHJzL2Uyb0RvYy54bWyt&#10;U82O0zAQviPxDpbvNG1Ru2zUdA+U5YJgpYUHmDpOYsl/8rhN+xK8ABI3OHHkztvs8hiMndDCctkD&#10;OTjj8efP830er64ORrO9DKicrfhsMuVMWuFqZduKf3h//ewFZxjB1qCdlRU/SuRX66dPVr0v5dx1&#10;TtcyMCKxWPa+4l2MviwKFJ00gBPnpaXFxgUDkaahLeoAPbEbXcyn02XRu1D74IREpOxmWOQjY3gM&#10;oWsaJeTGiZ2RNg6sQWqIJAk75ZGvc7VNI0V81zQoI9MVJ6Uxj3QIxds0FusVlG0A3ykxlgCPKeGB&#10;JgPK0qEnqg1EYLug/qEySgSHrokT4UwxCMmOkIrZ9IE3tx14mbWQ1ehPpuP/oxVv9zeBqbriiwvy&#10;xIKhK7//9P3u45efPz7TeP/tK1su5smo3mNJ+Ft/E8YZUphUH5pg0p/0sEM293gyVx4iE5RcPl9w&#10;Jig/X1xezBaJsDjv9AHja+kMS0HFtbJJOJSwf4NxgP6GpLS2rK/45WKeOIG6sKHbp9B4UoK2zXvR&#10;aVVfK63TDgzt9qUObA+pE/I3lvAXLB2yAewGXF5KMCg7CfUrW7N49OSQpafBUwlG1pxpSS8pRRkZ&#10;QekzMgYFttUDGs0IpmAQpS3ZkIwdrEzR1tVHupOdD6rtyItZhqYV6oFs2tivqcn+nGem8x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hiyn2gAAAAsBAAAPAAAAAAAAAAEAIAAAACIAAABkcnMv&#10;ZG93bnJldi54bWxQSwECFAAUAAAACACHTuJAD76NMAECAADrAwAADgAAAAAAAAABACAAAAApAQAA&#10;ZHJzL2Uyb0RvYy54bWxQSwUGAAAAAAYABgBZAQAAnAUAAAAA&#10;">
                      <v:fill on="f" focussize="0,0"/>
                      <v:stroke color="#000000" joinstyle="round" endarrow="block" endarrowwidth="narrow" endarrowlength="short"/>
                      <v:imagedata o:title=""/>
                      <o:lock v:ext="edit" aspectratio="f"/>
                    </v:line>
                  </w:pict>
                </mc:Fallback>
              </mc:AlternateContent>
            </w:r>
          </w:p>
        </w:tc>
      </w:tr>
    </w:tbl>
    <w:p>
      <w:pPr>
        <w:rPr>
          <w:rFonts w:hint="default"/>
          <w:sz w:val="21"/>
          <w:szCs w:val="22"/>
        </w:rPr>
      </w:pPr>
    </w:p>
    <w:p>
      <w:pPr>
        <w:rPr>
          <w:rFonts w:hint="default"/>
          <w:sz w:val="21"/>
          <w:szCs w:val="22"/>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3"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0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3ceeIBAADCAwAADgAAAGRycy9lMm9Eb2MueG1srVPNjtMwEL4j8Q6W&#10;7zRpkValaroCqkVICJAWHsB1nMaS/zSeNikPAG/AiQt3nqvPwdhJuuzuZQ9ckvHM+Jv5vhmvr3tr&#10;2FFB1N5VfD4rOVNO+lq7fcW/frl5seQsonC1MN6pip9U5Neb58/WXViphW+9qRUwAnFx1YWKt4hh&#10;VRRRtsqKOPNBOQo2HqxAOsK+qEF0hG5NsSjLq6LzUAfwUsVI3u0Q5CMiPAXQN42WauvlwSqHAyoo&#10;I5AoxVaHyDe526ZREj81TVTITMWJKeYvFSF7l77FZi1WexCh1XJsQTylhQecrNCOil6gtgIFO4B+&#10;BGW1BB99gzPpbTEQyYoQi3n5QJvbVgSVuZDUMVxEj/8PVn48fgam64pflS85c8LSyM8/f5x//Tn/&#10;/s4W5askURfiijJvA+Vi/8b3tDiTP5IzMe8bsOlPnBjFSeDTRWDVI5Pp0nKxXJYUkhSbDoRf3F0P&#10;EPGd8pYlo+JAE8zCiuOHiEPqlJKqOX+jjclTNO6egzCTp0i9Dz0mC/tdPxLa+fpEfOgpUJ3WwzfO&#10;OlqEijvae87Me0c6p52ZDJiM3WQIJ+lixZGzwXyLw24dAuh9S7jz3HwMrw9InWYCqY2h9tgdjTZL&#10;MK5h2p1/zznr7ul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e3ceeIBAADCAwAADgAA&#10;AAAAAAABACAAAAAeAQAAZHJzL2Uyb0RvYy54bWxQSwUGAAAAAAYABgBZAQAAcgU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p>
    <w:pPr>
      <w:pStyle w:val="3"/>
      <w:rPr>
        <w:rFonts w:hint="default"/>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ODk0NjkzMDljN2U4ZTQxNGRiYzVjMzUxYTJmNWUifQ=="/>
  </w:docVars>
  <w:rsids>
    <w:rsidRoot w:val="00172A27"/>
    <w:rsid w:val="5F4511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0"/>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hint="eastAsia" w:ascii="宋体" w:hAnsi="Courier New" w:cs="宋体"/>
      <w:sz w:val="21"/>
      <w:szCs w:val="22"/>
    </w:rPr>
  </w:style>
  <w:style w:type="paragraph" w:styleId="3">
    <w:name w:val="footer"/>
    <w:basedOn w:val="1"/>
    <w:unhideWhenUsed/>
    <w:uiPriority w:val="0"/>
    <w:pPr>
      <w:tabs>
        <w:tab w:val="center" w:pos="4153"/>
        <w:tab w:val="right" w:pos="8306"/>
      </w:tabs>
      <w:snapToGrid w:val="0"/>
      <w:jc w:val="left"/>
    </w:pPr>
    <w:rPr>
      <w:rFonts w:hint="default"/>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600</Words>
  <Characters>622</Characters>
  <TotalTime>0</TotalTime>
  <ScaleCrop>false</ScaleCrop>
  <LinksUpToDate>false</LinksUpToDate>
  <CharactersWithSpaces>1011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2024-01-11T06:01:12Z</dcterms:created>
  <dc:creator>Administrator</dc:creator>
  <cp:lastModifiedBy>Administrator</cp:lastModifiedBy>
  <dcterms:modified xsi:type="dcterms:W3CDTF">2024-01-11T06:02:06Z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8CECDD17A8E64A2DAEC12B9B49420D10_13</vt:lpwstr>
  </property>
</Properties>
</file>